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6201" w14:textId="15F82E04" w:rsidR="00B16B26" w:rsidRDefault="004C6170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D0A0014" wp14:editId="3EB99450">
            <wp:extent cx="1419713" cy="1130061"/>
            <wp:effectExtent l="0" t="0" r="0" b="0"/>
            <wp:docPr id="1710611456" name="Picture 1" descr="A colorful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1456" name="Picture 1" descr="A colorful circle with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73" cy="11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7FB5" w14:textId="008BFE24" w:rsidR="00E36B25" w:rsidRPr="00B16B26" w:rsidRDefault="00B16B26">
      <w:pPr>
        <w:rPr>
          <w:rFonts w:ascii="Algerian" w:hAnsi="Algerian"/>
          <w:sz w:val="28"/>
          <w:szCs w:val="28"/>
          <w:lang w:val="en-US"/>
        </w:rPr>
      </w:pPr>
      <w:r w:rsidRPr="00B16B26">
        <w:rPr>
          <w:rFonts w:ascii="Algerian" w:hAnsi="Algerian"/>
          <w:sz w:val="28"/>
          <w:szCs w:val="28"/>
          <w:lang w:val="en-US"/>
        </w:rPr>
        <w:t xml:space="preserve">Hello my </w:t>
      </w:r>
      <w:proofErr w:type="spellStart"/>
      <w:r w:rsidRPr="00B16B26">
        <w:rPr>
          <w:rFonts w:ascii="Algerian" w:hAnsi="Algerian"/>
          <w:sz w:val="28"/>
          <w:szCs w:val="28"/>
          <w:lang w:val="en-US"/>
        </w:rPr>
        <w:t>DrumWave</w:t>
      </w:r>
      <w:proofErr w:type="spellEnd"/>
      <w:r w:rsidRPr="00B16B26">
        <w:rPr>
          <w:rFonts w:ascii="Algerian" w:hAnsi="Algerian"/>
          <w:sz w:val="28"/>
          <w:szCs w:val="28"/>
          <w:lang w:val="en-US"/>
        </w:rPr>
        <w:t xml:space="preserve"> Friends,</w:t>
      </w:r>
    </w:p>
    <w:p w14:paraId="0CEE25D9" w14:textId="1BF88A7C" w:rsidR="00B16B26" w:rsidRPr="00B16B26" w:rsidRDefault="00B16B26" w:rsidP="00B16B26">
      <w:pPr>
        <w:pStyle w:val="Heading1"/>
        <w:rPr>
          <w:rFonts w:ascii="Arial Black" w:hAnsi="Arial Black"/>
          <w:b/>
          <w:bCs/>
          <w:color w:val="FF0000"/>
          <w:lang w:val="en-US"/>
        </w:rPr>
      </w:pPr>
      <w:r w:rsidRPr="00B16B26">
        <w:rPr>
          <w:rFonts w:ascii="Arial Black" w:hAnsi="Arial Black"/>
          <w:b/>
          <w:bCs/>
          <w:color w:val="FF0000"/>
          <w:lang w:val="en-US"/>
        </w:rPr>
        <w:t>Welcome to the Data Savings Calculator</w:t>
      </w:r>
    </w:p>
    <w:p w14:paraId="7C0CB829" w14:textId="77777777" w:rsidR="00B16B26" w:rsidRPr="00B16B26" w:rsidRDefault="00B16B26">
      <w:pPr>
        <w:rPr>
          <w:rFonts w:ascii="Bahnschrift SemiBold SemiConden" w:hAnsi="Bahnschrift SemiBold SemiConden"/>
          <w:lang w:val="en-US"/>
        </w:rPr>
      </w:pPr>
    </w:p>
    <w:p w14:paraId="0CD614D7" w14:textId="7C995B27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This is a setup of a framework that I´ve created to test mathematically what is the best equation to distribute revenue from offers in a data savings plan.</w:t>
      </w:r>
    </w:p>
    <w:p w14:paraId="14562379" w14:textId="69E07765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All the documentation is in the “Docs” folder.</w:t>
      </w:r>
    </w:p>
    <w:p w14:paraId="1476EAC9" w14:textId="53C1BF81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Feel free to play around with the API endpoints and let me know your feedback!</w:t>
      </w:r>
    </w:p>
    <w:p w14:paraId="7C47762E" w14:textId="2F6A63F2" w:rsid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If by any chance, there is a problem running the API please message me in slack and ill figure it out. It could be just a glitch in the container I’ve deployed.</w:t>
      </w:r>
    </w:p>
    <w:p w14:paraId="44182125" w14:textId="78F9D0F3" w:rsidR="00465514" w:rsidRDefault="00465514">
      <w:pPr>
        <w:rPr>
          <w:rFonts w:ascii="Bahnschrift SemiBold SemiConden" w:hAnsi="Bahnschrift SemiBold SemiConden"/>
          <w:lang w:val="en-US"/>
        </w:rPr>
      </w:pPr>
      <w:r>
        <w:rPr>
          <w:rFonts w:ascii="Bahnschrift SemiBold SemiConden" w:hAnsi="Bahnschrift SemiBold SemiConden"/>
          <w:lang w:val="en-US"/>
        </w:rPr>
        <w:t>To get started with testing the API endpoints try to access one of the following links below:</w:t>
      </w:r>
    </w:p>
    <w:p w14:paraId="1A821AC7" w14:textId="20030C3F" w:rsidR="00465514" w:rsidRPr="00465514" w:rsidRDefault="00465514" w:rsidP="00465514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lang w:val="en-US"/>
        </w:rPr>
      </w:pPr>
      <w:proofErr w:type="spellStart"/>
      <w:r>
        <w:rPr>
          <w:rFonts w:ascii="Bahnschrift SemiBold SemiConden" w:hAnsi="Bahnschrift SemiBold SemiConden"/>
          <w:lang w:val="en-US"/>
        </w:rPr>
        <w:t>Ngrok</w:t>
      </w:r>
      <w:proofErr w:type="spellEnd"/>
      <w:r>
        <w:rPr>
          <w:rFonts w:ascii="Bahnschrift SemiBold SemiConden" w:hAnsi="Bahnschrift SemiBold SemiConden"/>
          <w:lang w:val="en-US"/>
        </w:rPr>
        <w:t xml:space="preserve"> URL: </w:t>
      </w:r>
      <w:hyperlink r:id="rId6" w:history="1">
        <w:r w:rsidRPr="00465514">
          <w:rPr>
            <w:rStyle w:val="Hyperlink"/>
            <w:lang w:val="en-US"/>
          </w:rPr>
          <w:t>02c9-2804-431-c7f5-eed-2913-4f83-52d1-8dec.ngrok-free.app</w:t>
        </w:r>
      </w:hyperlink>
    </w:p>
    <w:p w14:paraId="6CF8ED0D" w14:textId="39EC3D08" w:rsidR="00465514" w:rsidRDefault="00465514" w:rsidP="00465514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lang w:val="en-US"/>
        </w:rPr>
      </w:pPr>
      <w:r>
        <w:rPr>
          <w:rFonts w:ascii="Bahnschrift SemiBold SemiConden" w:hAnsi="Bahnschrift SemiBold SemiConden"/>
          <w:lang w:val="en-US"/>
        </w:rPr>
        <w:t>Docker Container URL:</w:t>
      </w:r>
      <w:r w:rsidRPr="00465514">
        <w:rPr>
          <w:rFonts w:ascii="Bahnschrift SemiBold SemiConden" w:hAnsi="Bahnschrift SemiBold SemiConden"/>
          <w:lang w:val="en-US"/>
        </w:rPr>
        <w:t xml:space="preserve"> </w:t>
      </w:r>
      <w:hyperlink r:id="rId7" w:history="1">
        <w:r w:rsidRPr="00D27F9D">
          <w:rPr>
            <w:rStyle w:val="Hyperlink"/>
            <w:rFonts w:ascii="Bahnschrift SemiBold SemiConden" w:hAnsi="Bahnschrift SemiBold SemiConden"/>
            <w:lang w:val="en-US"/>
          </w:rPr>
          <w:t>http://4.236.198.144/</w:t>
        </w:r>
      </w:hyperlink>
    </w:p>
    <w:p w14:paraId="35B6F0BE" w14:textId="33632238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>
        <w:rPr>
          <w:rFonts w:ascii="Bahnschrift SemiBold SemiConden" w:hAnsi="Bahnschrift SemiBold SemiConden"/>
          <w:lang w:val="en-US"/>
        </w:rPr>
        <w:t>Soon I’ll share my findings!</w:t>
      </w:r>
    </w:p>
    <w:p w14:paraId="67FB40C6" w14:textId="4BA78ED2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Cheers,</w:t>
      </w:r>
    </w:p>
    <w:p w14:paraId="19E1957E" w14:textId="1A219AD1" w:rsidR="00B16B26" w:rsidRPr="00B16B26" w:rsidRDefault="00B16B26">
      <w:pPr>
        <w:rPr>
          <w:rFonts w:ascii="Bahnschrift SemiBold SemiConden" w:hAnsi="Bahnschrift SemiBold SemiConden"/>
          <w:lang w:val="en-US"/>
        </w:rPr>
      </w:pPr>
      <w:r w:rsidRPr="00B16B26">
        <w:rPr>
          <w:rFonts w:ascii="Bahnschrift SemiBold SemiConden" w:hAnsi="Bahnschrift SemiBold SemiConden"/>
          <w:lang w:val="en-US"/>
        </w:rPr>
        <w:t>Juca</w:t>
      </w:r>
    </w:p>
    <w:sectPr w:rsidR="00B16B26" w:rsidRPr="00B16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0AA"/>
    <w:multiLevelType w:val="hybridMultilevel"/>
    <w:tmpl w:val="26F4B57A"/>
    <w:lvl w:ilvl="0" w:tplc="7302B632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6"/>
    <w:rsid w:val="00465514"/>
    <w:rsid w:val="004C6170"/>
    <w:rsid w:val="00B16B26"/>
    <w:rsid w:val="00BD4E24"/>
    <w:rsid w:val="00C25A2A"/>
    <w:rsid w:val="00D32F34"/>
    <w:rsid w:val="00D810C6"/>
    <w:rsid w:val="00E3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5537"/>
  <w15:chartTrackingRefBased/>
  <w15:docId w15:val="{4CA4069B-9EDD-4476-B4A1-05A1E956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.236.198.1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2c9-2804-431-c7f5-eed-2913-4f83-52d1-8dec.ngrok-free.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Diniz Davila</dc:creator>
  <cp:keywords/>
  <dc:description/>
  <cp:lastModifiedBy>João Luis Diniz Davila</cp:lastModifiedBy>
  <cp:revision>2</cp:revision>
  <dcterms:created xsi:type="dcterms:W3CDTF">2024-01-28T12:12:00Z</dcterms:created>
  <dcterms:modified xsi:type="dcterms:W3CDTF">2024-01-31T19:51:00Z</dcterms:modified>
</cp:coreProperties>
</file>