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791B" w14:textId="77777777" w:rsidR="00BE3E04" w:rsidRPr="00CD6FF7" w:rsidRDefault="00A75E17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Stendhal"</w:t>
      </w:r>
    </w:p>
    <w:p w14:paraId="3BEFC7B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"2"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"Verne, Jules"</w:t>
      </w:r>
    </w:p>
    <w:p w14:paraId="78CCA4B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"3"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"Rostand, Edmond"</w:t>
      </w:r>
    </w:p>
    <w:p w14:paraId="5DD720DF" w14:textId="77777777" w:rsidR="00BE3E04" w:rsidRPr="00CD6FF7" w:rsidRDefault="00A75E17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"5"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"Dumas, Alexandre"</w:t>
      </w:r>
    </w:p>
    <w:p w14:paraId="2114ED8B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"6" 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"Proust, Marcel"</w:t>
      </w:r>
    </w:p>
    <w:p w14:paraId="3AE9C1DE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"7"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"Voltaire"</w:t>
      </w:r>
    </w:p>
    <w:p w14:paraId="34BF295B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"8" 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"Moli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è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re"</w:t>
      </w:r>
    </w:p>
    <w:p w14:paraId="24A25B6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"9" </w:t>
      </w:r>
      <w:r w:rsidR="00BE023E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"Renard, Jules"</w:t>
      </w:r>
    </w:p>
    <w:p w14:paraId="0398717B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"10" "Mallarm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, St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phane"</w:t>
      </w:r>
    </w:p>
    <w:p w14:paraId="0A463BFA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"11" "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Lou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ï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s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, Pierre"</w:t>
      </w:r>
    </w:p>
    <w:p w14:paraId="4377937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"12" "Loti, Pierre"</w:t>
      </w:r>
    </w:p>
    <w:p w14:paraId="5D60945E" w14:textId="77777777" w:rsidR="00BE3E04" w:rsidRPr="00CD6FF7" w:rsidRDefault="00A75E17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"16" "Daudet, Alphonse"</w:t>
      </w:r>
    </w:p>
    <w:p w14:paraId="5D28C213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"17" "France, Anatole"</w:t>
      </w:r>
    </w:p>
    <w:p w14:paraId="7FAA2A4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"18" "Zola, 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E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mile"</w:t>
      </w:r>
      <w:r w:rsidR="00A75E17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bookmarkStart w:id="0" w:name="_GoBack"/>
      <w:bookmarkEnd w:id="0"/>
    </w:p>
    <w:p w14:paraId="3E246AF7" w14:textId="77777777" w:rsidR="00BE3E04" w:rsidRPr="00CD6FF7" w:rsidRDefault="00BE023E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"1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9"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"Boileau </w:t>
      </w:r>
      <w:proofErr w:type="spellStart"/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Despr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aux</w:t>
      </w:r>
      <w:proofErr w:type="spellEnd"/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, Nicolas"</w:t>
      </w:r>
    </w:p>
    <w:p w14:paraId="16284DBD" w14:textId="77777777" w:rsidR="00BE3E04" w:rsidRPr="00CD6FF7" w:rsidRDefault="00BE023E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"21" "Hugo, Victor"</w:t>
      </w:r>
    </w:p>
    <w:p w14:paraId="233B147E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"22" "Alain-Fournier"</w:t>
      </w:r>
    </w:p>
    <w:p w14:paraId="2C8DEE88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"24" "Baudelaire, Charles"</w:t>
      </w:r>
    </w:p>
    <w:p w14:paraId="5C049931" w14:textId="77777777" w:rsidR="00BE3E04" w:rsidRPr="00CD6FF7" w:rsidRDefault="00BE023E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"26" "Colette"</w:t>
      </w:r>
    </w:p>
    <w:p w14:paraId="3775D913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"27" "Diderot, Denis"</w:t>
      </w:r>
    </w:p>
    <w:p w14:paraId="3F157370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"28" "Danton, Georges Jacques"</w:t>
      </w:r>
    </w:p>
    <w:p w14:paraId="34FA58BE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"29" "Gide, Andr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</w:t>
      </w:r>
    </w:p>
    <w:p w14:paraId="032B4EB0" w14:textId="677731F3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"31" "Mistral, Fr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d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ric"</w:t>
      </w:r>
    </w:p>
    <w:p w14:paraId="2F766B5D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"32" "Sta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ë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l, Madame de </w:t>
      </w:r>
    </w:p>
    <w:p w14:paraId="6D0195D1" w14:textId="62C4377A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"47" "Vigny, Alfred de"</w:t>
      </w:r>
    </w:p>
    <w:p w14:paraId="70DD6B42" w14:textId="490470C8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"55" "Duhamel, Georges"</w:t>
      </w:r>
    </w:p>
    <w:p w14:paraId="7968B863" w14:textId="4A6773CF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"58" "Gautier, Th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ophile"</w:t>
      </w:r>
    </w:p>
    <w:p w14:paraId="4176A015" w14:textId="79E4645E" w:rsidR="00BE3E04" w:rsidRPr="00CD6FF7" w:rsidRDefault="00957ADB" w:rsidP="00957ADB">
      <w:pPr>
        <w:pStyle w:val="HTMLPreformatted"/>
        <w:rPr>
          <w:color w:val="000000"/>
        </w:rPr>
      </w:pPr>
      <w:r w:rsidRPr="00CD6FF7">
        <w:rPr>
          <w:color w:val="000000"/>
        </w:rPr>
        <w:t xml:space="preserve"> "66" </w:t>
      </w:r>
      <w:r w:rsidR="00BE3E04" w:rsidRPr="00CD6FF7">
        <w:rPr>
          <w:color w:val="000000"/>
        </w:rPr>
        <w:t>"Maupassant, Guy de"</w:t>
      </w:r>
    </w:p>
    <w:p w14:paraId="7EE811AD" w14:textId="49EB56B8" w:rsidR="00BE3E04" w:rsidRPr="00C8761A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8761A">
        <w:rPr>
          <w:rFonts w:ascii="Courier" w:hAnsi="Courier" w:cs="Courier"/>
          <w:color w:val="000000"/>
          <w:sz w:val="20"/>
          <w:szCs w:val="20"/>
        </w:rPr>
        <w:t>"68" "</w:t>
      </w:r>
      <w:proofErr w:type="spellStart"/>
      <w:r w:rsidR="00BE3E04" w:rsidRPr="00C8761A">
        <w:rPr>
          <w:rFonts w:ascii="Courier" w:hAnsi="Courier" w:cs="Courier"/>
          <w:color w:val="000000"/>
          <w:sz w:val="20"/>
          <w:szCs w:val="20"/>
        </w:rPr>
        <w:t>Maspero</w:t>
      </w:r>
      <w:proofErr w:type="spellEnd"/>
      <w:r w:rsidR="00BE3E04" w:rsidRPr="00C8761A">
        <w:rPr>
          <w:rFonts w:ascii="Courier" w:hAnsi="Courier" w:cs="Courier"/>
          <w:color w:val="000000"/>
          <w:sz w:val="20"/>
          <w:szCs w:val="20"/>
        </w:rPr>
        <w:t>, G. (Gaston)"</w:t>
      </w:r>
    </w:p>
    <w:p w14:paraId="27FB2810" w14:textId="77777777" w:rsidR="00BE3E04" w:rsidRPr="00C8761A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8761A">
        <w:rPr>
          <w:rFonts w:ascii="Courier" w:hAnsi="Courier" w:cs="Courier"/>
          <w:color w:val="000000"/>
          <w:sz w:val="20"/>
          <w:szCs w:val="20"/>
        </w:rPr>
        <w:t xml:space="preserve"> "69" "</w:t>
      </w:r>
      <w:proofErr w:type="spellStart"/>
      <w:r w:rsidRPr="00C8761A">
        <w:rPr>
          <w:rFonts w:ascii="Courier" w:hAnsi="Courier" w:cs="Courier"/>
          <w:color w:val="000000"/>
          <w:sz w:val="20"/>
          <w:szCs w:val="20"/>
        </w:rPr>
        <w:t>Achard</w:t>
      </w:r>
      <w:proofErr w:type="spellEnd"/>
      <w:r w:rsidRPr="00C8761A"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 w:rsidRPr="00C8761A">
        <w:rPr>
          <w:rFonts w:ascii="Courier" w:hAnsi="Courier" w:cs="Courier"/>
          <w:color w:val="000000"/>
          <w:sz w:val="20"/>
          <w:szCs w:val="20"/>
        </w:rPr>
        <w:t>Am</w:t>
      </w:r>
      <w:r w:rsidR="00FE231C" w:rsidRPr="00C8761A">
        <w:rPr>
          <w:rFonts w:ascii="Courier" w:hAnsi="Courier" w:cs="Menlo Regular"/>
          <w:color w:val="000000"/>
          <w:sz w:val="20"/>
          <w:szCs w:val="20"/>
        </w:rPr>
        <w:t>é</w:t>
      </w:r>
      <w:r w:rsidRPr="00C8761A">
        <w:rPr>
          <w:rFonts w:ascii="Courier" w:hAnsi="Courier" w:cs="Courier"/>
          <w:color w:val="000000"/>
          <w:sz w:val="20"/>
          <w:szCs w:val="20"/>
        </w:rPr>
        <w:t>d</w:t>
      </w:r>
      <w:r w:rsidR="00FE231C" w:rsidRPr="00C8761A">
        <w:rPr>
          <w:rFonts w:ascii="Courier" w:hAnsi="Courier" w:cs="Menlo Regular"/>
          <w:color w:val="000000"/>
          <w:sz w:val="20"/>
          <w:szCs w:val="20"/>
        </w:rPr>
        <w:t>é</w:t>
      </w:r>
      <w:r w:rsidRPr="00C8761A">
        <w:rPr>
          <w:rFonts w:ascii="Courier" w:hAnsi="Courier" w:cs="Courier"/>
          <w:color w:val="000000"/>
          <w:sz w:val="20"/>
          <w:szCs w:val="20"/>
        </w:rPr>
        <w:t>e</w:t>
      </w:r>
      <w:proofErr w:type="spellEnd"/>
      <w:r w:rsidRPr="00C8761A">
        <w:rPr>
          <w:rFonts w:ascii="Courier" w:hAnsi="Courier" w:cs="Courier"/>
          <w:color w:val="000000"/>
          <w:sz w:val="20"/>
          <w:szCs w:val="20"/>
        </w:rPr>
        <w:t>"</w:t>
      </w:r>
    </w:p>
    <w:p w14:paraId="693CBE5C" w14:textId="646AB253" w:rsidR="00BE3E04" w:rsidRPr="00C8761A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8761A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E3E04" w:rsidRPr="00C8761A">
        <w:rPr>
          <w:rFonts w:ascii="Courier" w:hAnsi="Courier" w:cs="Courier"/>
          <w:color w:val="000000"/>
          <w:sz w:val="20"/>
          <w:szCs w:val="20"/>
        </w:rPr>
        <w:t>"72" "Flaubert, Gustave"</w:t>
      </w:r>
    </w:p>
    <w:p w14:paraId="5A5FB360" w14:textId="6C48000D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8761A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"77" "Balzac, Honor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de"</w:t>
      </w:r>
    </w:p>
    <w:p w14:paraId="24714F8E" w14:textId="2136F420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"83" "S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gur, Sophie, comtesse de"</w:t>
      </w:r>
    </w:p>
    <w:p w14:paraId="2A05C0B8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"84" "Binet, Alfred"</w:t>
      </w:r>
    </w:p>
    <w:p w14:paraId="76390635" w14:textId="3F8EC014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"85" "Anonymous"</w:t>
      </w:r>
    </w:p>
    <w:p w14:paraId="04B02468" w14:textId="4EBBEC49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"89" "Pr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vost, Marcel"</w:t>
      </w:r>
    </w:p>
    <w:p w14:paraId="3ACBCD64" w14:textId="2EF4DEEB" w:rsidR="00BE3E04" w:rsidRPr="00CD6FF7" w:rsidRDefault="00957ADB" w:rsidP="0095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"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91" "Bonaparte, Pierre Napol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on, prince"</w:t>
      </w:r>
    </w:p>
    <w:p w14:paraId="37935829" w14:textId="0318A322" w:rsidR="00BE3E04" w:rsidRPr="00CD6FF7" w:rsidRDefault="00957ADB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"94" "Lautr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="00BE3E04" w:rsidRPr="00CD6FF7">
        <w:rPr>
          <w:rFonts w:ascii="Courier" w:hAnsi="Courier" w:cs="Courier"/>
          <w:color w:val="000000"/>
          <w:sz w:val="20"/>
          <w:szCs w:val="20"/>
          <w:lang w:val="fr-FR"/>
        </w:rPr>
        <w:t>amont, comte de"</w:t>
      </w:r>
    </w:p>
    <w:p w14:paraId="2AA9E6C7" w14:textId="77777777" w:rsidR="00BE3E04" w:rsidRPr="00C8761A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C8761A">
        <w:rPr>
          <w:rFonts w:ascii="Courier" w:hAnsi="Courier" w:cs="Courier"/>
          <w:color w:val="000000"/>
          <w:sz w:val="20"/>
          <w:szCs w:val="20"/>
        </w:rPr>
        <w:t>"100" "Napoleon I, Emperor of the French"</w:t>
      </w:r>
    </w:p>
    <w:p w14:paraId="53071784" w14:textId="633706F2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"101" "Villon, Fran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ç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ois"</w:t>
      </w:r>
    </w:p>
    <w:p w14:paraId="521DF7C5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"107" "Sand, George"</w:t>
      </w:r>
    </w:p>
    <w:p w14:paraId="62B73215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"108" "Cartier, Jacques"</w:t>
      </w:r>
    </w:p>
    <w:p w14:paraId="2909309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"116" "Poe, Edgar Allan"</w:t>
      </w:r>
    </w:p>
    <w:p w14:paraId="6099C5FA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"137" "Musset, Alfred de"</w:t>
      </w:r>
    </w:p>
    <w:p w14:paraId="064CFFB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"144" "Sainte-Beuve, Charles Augustin"</w:t>
      </w:r>
    </w:p>
    <w:p w14:paraId="52FA8E35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"156" "Allais, Alphonse"</w:t>
      </w:r>
    </w:p>
    <w:p w14:paraId="28B0AC41" w14:textId="77777777" w:rsidR="00C8761A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"157" "Descartes, Ren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" </w:t>
      </w:r>
    </w:p>
    <w:p w14:paraId="1ACE4D36" w14:textId="0172B5AF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"158" "Barbey d'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Aurevilly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, J. (Jules)"</w:t>
      </w:r>
    </w:p>
    <w:p w14:paraId="7774E3B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"162" "F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nelon, Fran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ç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ois de Salignac de La Mothe-"</w:t>
      </w:r>
    </w:p>
    <w:p w14:paraId="5A50A7D0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"175" "Pergaud, Louis"</w:t>
      </w:r>
    </w:p>
    <w:p w14:paraId="7F25EC34" w14:textId="77777777" w:rsidR="00C8761A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"181" "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Various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" </w:t>
      </w:r>
    </w:p>
    <w:p w14:paraId="143C05A4" w14:textId="1CCCFD81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"182" "Musset, Paul de"</w:t>
      </w:r>
    </w:p>
    <w:p w14:paraId="5DB11402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"186" "Vall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è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s, Jules"</w:t>
      </w:r>
    </w:p>
    <w:p w14:paraId="6D5969BD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"193" "Heredia, Jos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-Maria de"</w:t>
      </w:r>
    </w:p>
    <w:p w14:paraId="1A3A6FC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"198" "La Rochefoucauld, Fran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ç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ois duc de"</w:t>
      </w:r>
    </w:p>
    <w:p w14:paraId="4EDEB900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"201" "Verlaine, Paul"</w:t>
      </w:r>
    </w:p>
    <w:p w14:paraId="516C0612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"206" "Sue, Eug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è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ne"</w:t>
      </w:r>
    </w:p>
    <w:p w14:paraId="3831CEE9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lastRenderedPageBreak/>
        <w:t>"214" "Apollinaire, Guillaume"</w:t>
      </w:r>
    </w:p>
    <w:p w14:paraId="69DB8979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"229" "Bernard, Claude"</w:t>
      </w:r>
    </w:p>
    <w:p w14:paraId="2635D61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"241" "Barr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è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s, Maurice"</w:t>
      </w:r>
    </w:p>
    <w:p w14:paraId="7A627F0D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"249" "Jarry, Alfred"</w:t>
      </w:r>
    </w:p>
    <w:p w14:paraId="2FB101FF" w14:textId="11E02B82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"250" "Sade, marquis de"</w:t>
      </w:r>
    </w:p>
    <w:p w14:paraId="21E4CBD8" w14:textId="77777777" w:rsidR="00C8761A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"255" "Taine, Hippolyte" </w:t>
      </w:r>
    </w:p>
    <w:p w14:paraId="6CBA95E8" w14:textId="5341E46B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"256" "Perrault, Charles"</w:t>
      </w:r>
    </w:p>
    <w:p w14:paraId="4D15E52F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"270" "Villiers de L'Isle-Adam, Auguste, comte de"</w:t>
      </w:r>
    </w:p>
    <w:p w14:paraId="5C06184F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"275" "Goncourt, Edmond de"</w:t>
      </w:r>
    </w:p>
    <w:p w14:paraId="70DF7F8A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"308" "La Fontaine, Jean de"</w:t>
      </w:r>
    </w:p>
    <w:p w14:paraId="485337D8" w14:textId="77777777" w:rsidR="00957ADB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"377" "Talleyrand-P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rigord, Charles Maurice de, prince de B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n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vent" </w:t>
      </w:r>
    </w:p>
    <w:p w14:paraId="54D27FBC" w14:textId="3B923A0D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"378" "Beaumarchais, Pierre Augustin Caron de"</w:t>
      </w:r>
    </w:p>
    <w:p w14:paraId="2A7B246B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"388" "Itard, Jean Marc Gaspard"</w:t>
      </w:r>
    </w:p>
    <w:p w14:paraId="5130DD89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"438" "Le Bon, Gustave"</w:t>
      </w:r>
    </w:p>
    <w:p w14:paraId="23326310" w14:textId="77777777" w:rsidR="00957ADB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"488" "Restif de La Bretonne"</w:t>
      </w:r>
    </w:p>
    <w:p w14:paraId="1EC9A483" w14:textId="63439246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"489" "Mirabeau, Honor</w:t>
      </w:r>
      <w:r w:rsidR="00FE231C"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-Gabriel de 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Riquetti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, comte de"</w:t>
      </w:r>
    </w:p>
    <w:p w14:paraId="38B8F907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"556" "Rimbaud, Arthur"</w:t>
      </w:r>
    </w:p>
    <w:p w14:paraId="2B36474E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"562" "Robespierre, Maximilien"</w:t>
      </w:r>
    </w:p>
    <w:p w14:paraId="5C5A32EE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"568" "Tocqueville, Alexis de"</w:t>
      </w:r>
    </w:p>
    <w:p w14:paraId="0B60CC20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"574" "Rosny, Lucien de"</w:t>
      </w:r>
    </w:p>
    <w:p w14:paraId="1B839E2D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"589" "Corneille, Pierre"</w:t>
      </w:r>
    </w:p>
    <w:p w14:paraId="2357E0D1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"825" "Nerval, G</w:t>
      </w:r>
      <w:r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rard de"</w:t>
      </w:r>
    </w:p>
    <w:p w14:paraId="7D587BCD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"836" "L'Isle-Adam, Auguste de Villiers de"</w:t>
      </w:r>
    </w:p>
    <w:p w14:paraId="46926B6C" w14:textId="324F689D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"837" "Montaigne, Michel de"</w:t>
      </w:r>
    </w:p>
    <w:p w14:paraId="7A2FE320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"859" "Voltaire, 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Francois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-Marie de"</w:t>
      </w:r>
    </w:p>
    <w:p w14:paraId="1A293B1D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"864" "Mauriac, Fran</w:t>
      </w:r>
      <w:r w:rsidRPr="00CD6FF7">
        <w:rPr>
          <w:rFonts w:ascii="Courier" w:hAnsi="Courier" w:cs="Menlo Regular"/>
          <w:color w:val="000000"/>
          <w:sz w:val="20"/>
          <w:szCs w:val="20"/>
          <w:lang w:val="fr-FR"/>
        </w:rPr>
        <w:t>ç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ois"</w:t>
      </w:r>
    </w:p>
    <w:p w14:paraId="3ACD7E02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"891" "</w:t>
      </w:r>
      <w:proofErr w:type="spellStart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Montesquiou-F</w:t>
      </w:r>
      <w:r w:rsidRPr="00CD6FF7">
        <w:rPr>
          <w:rFonts w:ascii="Courier" w:hAnsi="Courier" w:cs="Menlo Regular"/>
          <w:color w:val="000000"/>
          <w:sz w:val="20"/>
          <w:szCs w:val="20"/>
          <w:lang w:val="fr-FR"/>
        </w:rPr>
        <w:t>é</w:t>
      </w: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zensac</w:t>
      </w:r>
      <w:proofErr w:type="spellEnd"/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>, Robert de"</w:t>
      </w:r>
    </w:p>
    <w:p w14:paraId="7867EE96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4638E4DB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FB082D9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19877C8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5137E8EE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68EFD1EB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53551969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2BCA059" w14:textId="77777777" w:rsidR="00FE231C" w:rsidRPr="00CD6FF7" w:rsidRDefault="00FE231C" w:rsidP="00F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9602996" w14:textId="77777777" w:rsidR="00FE231C" w:rsidRPr="00CD6FF7" w:rsidRDefault="00FE231C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9281C4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32D10CBC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8E24C5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3C973005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F1A132D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765E5347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BADB1E6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718E75A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143A0B8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A7976CE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40CF8D03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  <w:r w:rsidRPr="00CD6FF7">
        <w:rPr>
          <w:rFonts w:ascii="Courier" w:hAnsi="Courier" w:cs="Courier"/>
          <w:color w:val="000000"/>
          <w:sz w:val="20"/>
          <w:szCs w:val="20"/>
          <w:lang w:val="fr-FR"/>
        </w:rPr>
        <w:t xml:space="preserve"> </w:t>
      </w:r>
    </w:p>
    <w:p w14:paraId="756178B3" w14:textId="77777777" w:rsidR="00BE3E04" w:rsidRPr="00CD6FF7" w:rsidRDefault="00BE3E04" w:rsidP="00BE3E04">
      <w:pPr>
        <w:rPr>
          <w:rFonts w:ascii="Courier" w:eastAsia="Times New Roman" w:hAnsi="Courier" w:cs="Times New Roman"/>
          <w:sz w:val="20"/>
          <w:szCs w:val="20"/>
          <w:lang w:val="fr-FR"/>
        </w:rPr>
      </w:pPr>
    </w:p>
    <w:p w14:paraId="376073FF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A4ED8FA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DE6B269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66571379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3593050A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643522AD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6580431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49A364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2B2002E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061B2C1C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5B77F4C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23F56E00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989C055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54A4378C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3AF3D851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37BE68D4" w14:textId="77777777" w:rsidR="00BE3E04" w:rsidRPr="00CD6FF7" w:rsidRDefault="00BE3E04" w:rsidP="00BE3E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val="fr-FR"/>
        </w:rPr>
      </w:pPr>
    </w:p>
    <w:p w14:paraId="1EC858D8" w14:textId="77777777" w:rsidR="00A62F93" w:rsidRPr="00C8761A" w:rsidRDefault="00A62F93">
      <w:pPr>
        <w:rPr>
          <w:rFonts w:ascii="Courier" w:hAnsi="Courier"/>
          <w:sz w:val="20"/>
          <w:szCs w:val="20"/>
          <w:lang w:val="fr-FR"/>
        </w:rPr>
      </w:pPr>
    </w:p>
    <w:sectPr w:rsidR="00A62F93" w:rsidRPr="00C8761A" w:rsidSect="00A62F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E04"/>
    <w:rsid w:val="00025378"/>
    <w:rsid w:val="00957ADB"/>
    <w:rsid w:val="00A62F93"/>
    <w:rsid w:val="00A75E17"/>
    <w:rsid w:val="00BE023E"/>
    <w:rsid w:val="00BE3E04"/>
    <w:rsid w:val="00C8761A"/>
    <w:rsid w:val="00CD6FF7"/>
    <w:rsid w:val="00FE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2A444"/>
  <w14:defaultImageDpi w14:val="300"/>
  <w15:docId w15:val="{38CBD655-6855-46EF-A310-6F020A39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E3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3E04"/>
    <w:rPr>
      <w:rFonts w:ascii="Courier" w:hAnsi="Courier" w:cs="Courier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Abdi</dc:creator>
  <cp:keywords/>
  <dc:description/>
  <cp:lastModifiedBy>Yu, Ju-Chi</cp:lastModifiedBy>
  <cp:revision>6</cp:revision>
  <dcterms:created xsi:type="dcterms:W3CDTF">2018-11-14T00:30:00Z</dcterms:created>
  <dcterms:modified xsi:type="dcterms:W3CDTF">2018-11-15T18:25:00Z</dcterms:modified>
</cp:coreProperties>
</file>