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B1F3" w14:textId="77777777" w:rsidR="006B2EE3" w:rsidRPr="009C111B" w:rsidRDefault="006B2EE3">
      <w:pPr>
        <w:rPr>
          <w:rFonts w:ascii="Segoe UI" w:hAnsi="Segoe UI" w:cs="Segoe UI"/>
          <w:rtl/>
        </w:rPr>
      </w:pPr>
    </w:p>
    <w:p w14:paraId="02E90E45" w14:textId="5CB511C2" w:rsidR="006B2EE3" w:rsidRPr="009C111B" w:rsidRDefault="006B2EE3" w:rsidP="006B2EE3">
      <w:pPr>
        <w:jc w:val="center"/>
        <w:rPr>
          <w:rFonts w:ascii="Segoe UI" w:hAnsi="Segoe UI" w:cs="Segoe UI"/>
          <w:sz w:val="72"/>
          <w:szCs w:val="72"/>
          <w:rtl/>
        </w:rPr>
      </w:pPr>
      <w:r w:rsidRPr="009C111B">
        <w:rPr>
          <w:rFonts w:ascii="Segoe UI" w:hAnsi="Segoe UI" w:cs="Segoe UI"/>
          <w:sz w:val="72"/>
          <w:szCs w:val="72"/>
          <w:rtl/>
        </w:rPr>
        <w:t>תכנית עסקית</w:t>
      </w:r>
    </w:p>
    <w:p w14:paraId="7D503BBC" w14:textId="77777777" w:rsidR="001242DE" w:rsidRPr="009C111B" w:rsidRDefault="001242DE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649144CC" w14:textId="1F2B7A21" w:rsidR="00C525F6" w:rsidRPr="009C111B" w:rsidRDefault="00C525F6" w:rsidP="006B2EE3">
      <w:pPr>
        <w:jc w:val="center"/>
        <w:rPr>
          <w:rFonts w:ascii="Segoe UI" w:hAnsi="Segoe UI" w:cs="Segoe UI"/>
          <w:sz w:val="32"/>
          <w:szCs w:val="32"/>
          <w:rtl/>
        </w:rPr>
      </w:pPr>
      <w:bookmarkStart w:id="0" w:name="_Hlk209785926"/>
      <w:r w:rsidRPr="009C111B">
        <w:rPr>
          <w:rFonts w:ascii="Segoe UI" w:hAnsi="Segoe UI" w:cs="Segoe UI"/>
          <w:sz w:val="32"/>
          <w:szCs w:val="32"/>
          <w:rtl/>
        </w:rPr>
        <w:t>עבור:</w:t>
      </w:r>
      <w:r w:rsidR="006A4553" w:rsidRPr="009C111B">
        <w:rPr>
          <w:rFonts w:ascii="Segoe UI" w:hAnsi="Segoe UI" w:cs="Segoe UI"/>
          <w:sz w:val="32"/>
          <w:szCs w:val="32"/>
          <w:rtl/>
        </w:rPr>
        <w:t>__________________________</w:t>
      </w:r>
    </w:p>
    <w:p w14:paraId="38D1C24A" w14:textId="77777777" w:rsidR="003C6971" w:rsidRPr="009C111B" w:rsidRDefault="003C6971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38DBBC11" w14:textId="77777777" w:rsidR="003C6971" w:rsidRPr="009C111B" w:rsidRDefault="003C6971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5B3E9392" w14:textId="77777777" w:rsidR="003C6971" w:rsidRPr="009C111B" w:rsidRDefault="003C6971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3EBB5048" w14:textId="2224C1B4" w:rsidR="00765FF1" w:rsidRPr="009C111B" w:rsidRDefault="003C6971" w:rsidP="006B2EE3">
      <w:pPr>
        <w:jc w:val="center"/>
        <w:rPr>
          <w:rFonts w:ascii="Segoe UI" w:hAnsi="Segoe UI" w:cs="Segoe UI"/>
          <w:sz w:val="32"/>
          <w:szCs w:val="32"/>
          <w:rtl/>
        </w:rPr>
      </w:pPr>
      <w:r w:rsidRPr="009C111B">
        <w:rPr>
          <w:rFonts w:ascii="Segoe UI" w:hAnsi="Segoe UI" w:cs="Segoe UI"/>
          <w:sz w:val="32"/>
          <w:szCs w:val="32"/>
          <w:rtl/>
        </w:rPr>
        <w:t>נכון לתאריך: _________________</w:t>
      </w:r>
    </w:p>
    <w:bookmarkEnd w:id="0"/>
    <w:p w14:paraId="4A638089" w14:textId="77777777" w:rsidR="006A4553" w:rsidRPr="009C111B" w:rsidRDefault="006A4553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5E519334" w14:textId="77777777" w:rsidR="00CD6BF6" w:rsidRPr="009C111B" w:rsidRDefault="00CD6BF6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553A0D2B" w14:textId="563D37BF" w:rsidR="006A4553" w:rsidRPr="009C111B" w:rsidRDefault="00CD6BF6" w:rsidP="006A4553">
      <w:pPr>
        <w:jc w:val="center"/>
        <w:rPr>
          <w:rFonts w:ascii="Segoe UI" w:hAnsi="Segoe UI" w:cs="Segoe UI"/>
          <w:sz w:val="32"/>
          <w:szCs w:val="32"/>
          <w:rtl/>
        </w:rPr>
      </w:pPr>
      <w:bookmarkStart w:id="1" w:name="_Hlk209787014"/>
      <w:r w:rsidRPr="009C111B">
        <w:rPr>
          <w:rFonts w:ascii="Segoe UI" w:hAnsi="Segoe UI" w:cs="Segoe UI"/>
          <w:sz w:val="32"/>
          <w:szCs w:val="32"/>
          <w:rtl/>
        </w:rPr>
        <w:t>נערכה,</w:t>
      </w:r>
      <w:r w:rsidR="002E38C4" w:rsidRPr="009C111B">
        <w:rPr>
          <w:rFonts w:ascii="Segoe UI" w:hAnsi="Segoe UI" w:cs="Segoe UI"/>
          <w:sz w:val="32"/>
          <w:szCs w:val="32"/>
          <w:rtl/>
        </w:rPr>
        <w:t xml:space="preserve"> תוכננה והוגשה ע"י:</w:t>
      </w:r>
      <w:r w:rsidR="006A4553" w:rsidRPr="009C111B">
        <w:rPr>
          <w:rFonts w:ascii="Segoe UI" w:hAnsi="Segoe UI" w:cs="Segoe UI"/>
          <w:sz w:val="32"/>
          <w:szCs w:val="32"/>
          <w:rtl/>
        </w:rPr>
        <w:t xml:space="preserve"> </w:t>
      </w:r>
      <w:r w:rsidR="009C111B">
        <w:rPr>
          <w:rFonts w:ascii="Segoe UI" w:hAnsi="Segoe UI" w:cs="Segoe UI" w:hint="cs"/>
          <w:sz w:val="32"/>
          <w:szCs w:val="32"/>
          <w:u w:val="single"/>
          <w:rtl/>
        </w:rPr>
        <w:t>[</w:t>
      </w:r>
      <w:r w:rsidR="006A4553" w:rsidRPr="009C111B">
        <w:rPr>
          <w:rFonts w:ascii="Segoe UI" w:hAnsi="Segoe UI" w:cs="Segoe UI"/>
          <w:sz w:val="32"/>
          <w:szCs w:val="32"/>
          <w:u w:val="single"/>
          <w:rtl/>
        </w:rPr>
        <w:t>פרטי עושה התוכנית העסקית</w:t>
      </w:r>
      <w:r w:rsidR="009C111B">
        <w:rPr>
          <w:rFonts w:ascii="Segoe UI" w:hAnsi="Segoe UI" w:cs="Segoe UI" w:hint="cs"/>
          <w:sz w:val="32"/>
          <w:szCs w:val="32"/>
          <w:u w:val="single"/>
          <w:rtl/>
        </w:rPr>
        <w:t>]</w:t>
      </w:r>
    </w:p>
    <w:bookmarkEnd w:id="1"/>
    <w:p w14:paraId="2C25AE63" w14:textId="513FB488" w:rsidR="001E1230" w:rsidRPr="009C111B" w:rsidRDefault="009A074C" w:rsidP="006B2EE3">
      <w:pPr>
        <w:jc w:val="center"/>
        <w:rPr>
          <w:rFonts w:ascii="Segoe UI" w:hAnsi="Segoe UI" w:cs="Segoe UI"/>
          <w:sz w:val="32"/>
          <w:szCs w:val="32"/>
          <w:rtl/>
        </w:rPr>
      </w:pPr>
      <w:r w:rsidRPr="009C111B">
        <w:rPr>
          <w:rFonts w:ascii="Segoe UI" w:hAnsi="Segoe UI" w:cs="Segoe UI"/>
          <w:sz w:val="32"/>
          <w:szCs w:val="32"/>
          <w:rtl/>
        </w:rPr>
        <w:t xml:space="preserve">יועץ מוסמך </w:t>
      </w:r>
      <w:r w:rsidR="00794C06" w:rsidRPr="009C111B">
        <w:rPr>
          <w:rFonts w:ascii="Segoe UI" w:hAnsi="Segoe UI" w:cs="Segoe UI"/>
          <w:sz w:val="32"/>
          <w:szCs w:val="32"/>
          <w:rtl/>
        </w:rPr>
        <w:t xml:space="preserve">קוד המקצוע של </w:t>
      </w:r>
      <w:r w:rsidR="00A67E78" w:rsidRPr="009C111B">
        <w:rPr>
          <w:rFonts w:ascii="Segoe UI" w:hAnsi="Segoe UI" w:cs="Segoe UI"/>
          <w:sz w:val="32"/>
          <w:szCs w:val="32"/>
          <w:rtl/>
        </w:rPr>
        <w:t>"</w:t>
      </w:r>
      <w:r w:rsidR="00A67E78" w:rsidRPr="009C111B">
        <w:rPr>
          <w:rFonts w:ascii="Segoe UI" w:hAnsi="Segoe UI" w:cs="Segoe UI"/>
          <w:b/>
          <w:bCs/>
          <w:sz w:val="32"/>
          <w:szCs w:val="32"/>
          <w:rtl/>
        </w:rPr>
        <w:t>לשכת היועצים העסקיים והניהוליים בישראל</w:t>
      </w:r>
      <w:r w:rsidR="00A67E78" w:rsidRPr="009C111B">
        <w:rPr>
          <w:rFonts w:ascii="Segoe UI" w:hAnsi="Segoe UI" w:cs="Segoe UI"/>
          <w:sz w:val="32"/>
          <w:szCs w:val="32"/>
          <w:rtl/>
        </w:rPr>
        <w:t xml:space="preserve">" </w:t>
      </w:r>
      <w:r w:rsidR="00794C06" w:rsidRPr="009C111B">
        <w:rPr>
          <w:rFonts w:ascii="Segoe UI" w:hAnsi="Segoe UI" w:cs="Segoe UI"/>
          <w:sz w:val="32"/>
          <w:szCs w:val="32"/>
          <w:rtl/>
        </w:rPr>
        <w:br/>
        <w:t xml:space="preserve">הסמכה </w:t>
      </w:r>
      <w:r w:rsidR="00612A91" w:rsidRPr="009C111B">
        <w:rPr>
          <w:rFonts w:ascii="Segoe UI" w:hAnsi="Segoe UI" w:cs="Segoe UI"/>
          <w:sz w:val="32"/>
          <w:szCs w:val="32"/>
          <w:rtl/>
        </w:rPr>
        <w:t>מס.:</w:t>
      </w:r>
      <w:r w:rsidR="007F641A" w:rsidRPr="009C111B">
        <w:rPr>
          <w:rFonts w:ascii="Segoe UI" w:hAnsi="Segoe UI" w:cs="Segoe UI"/>
          <w:sz w:val="32"/>
          <w:szCs w:val="32"/>
          <w:rtl/>
        </w:rPr>
        <w:t xml:space="preserve">_____ </w:t>
      </w:r>
    </w:p>
    <w:p w14:paraId="4D216F60" w14:textId="773E294E" w:rsidR="00044183" w:rsidRDefault="00044183">
      <w:pPr>
        <w:bidi w:val="0"/>
        <w:rPr>
          <w:rFonts w:ascii="Segoe UI" w:hAnsi="Segoe UI" w:cs="Segoe UI"/>
          <w:sz w:val="32"/>
          <w:szCs w:val="32"/>
          <w:rtl/>
        </w:rPr>
      </w:pPr>
      <w:r>
        <w:rPr>
          <w:rFonts w:ascii="Segoe UI" w:hAnsi="Segoe UI" w:cs="Segoe UI"/>
          <w:sz w:val="32"/>
          <w:szCs w:val="32"/>
          <w:rtl/>
        </w:rPr>
        <w:br w:type="page"/>
      </w:r>
    </w:p>
    <w:p w14:paraId="26C37DF0" w14:textId="77777777" w:rsidR="00A011DA" w:rsidRPr="009C111B" w:rsidRDefault="00A011DA" w:rsidP="006B2EE3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062E0941" w14:textId="60AE3242" w:rsidR="00184780" w:rsidRPr="009C111B" w:rsidRDefault="00D376B6" w:rsidP="006B2EE3">
      <w:pPr>
        <w:jc w:val="center"/>
        <w:rPr>
          <w:rFonts w:ascii="Segoe UI" w:hAnsi="Segoe UI" w:cs="Segoe UI"/>
          <w:sz w:val="72"/>
          <w:szCs w:val="72"/>
          <w:u w:val="single"/>
          <w:rtl/>
        </w:rPr>
      </w:pPr>
      <w:r w:rsidRPr="009C111B">
        <w:rPr>
          <w:rFonts w:ascii="Segoe UI" w:hAnsi="Segoe UI" w:cs="Segoe UI"/>
          <w:sz w:val="72"/>
          <w:szCs w:val="72"/>
          <w:u w:val="single"/>
          <w:rtl/>
        </w:rPr>
        <w:t>תוכן העניינים:</w:t>
      </w:r>
    </w:p>
    <w:p w14:paraId="3C4182FB" w14:textId="77777777" w:rsidR="00B1742C" w:rsidRPr="009C111B" w:rsidRDefault="00B1742C" w:rsidP="006B2EE3">
      <w:pPr>
        <w:jc w:val="center"/>
        <w:rPr>
          <w:rFonts w:ascii="Segoe UI" w:hAnsi="Segoe UI" w:cs="Segoe UI"/>
          <w:sz w:val="72"/>
          <w:szCs w:val="72"/>
          <w:u w:val="single"/>
          <w:rtl/>
        </w:rPr>
      </w:pPr>
    </w:p>
    <w:p w14:paraId="2864DDF9" w14:textId="0A96AD46" w:rsidR="00D376B6" w:rsidRPr="009C111B" w:rsidRDefault="001F0AB7" w:rsidP="00E0364A">
      <w:pPr>
        <w:pStyle w:val="ListParagraph"/>
        <w:numPr>
          <w:ilvl w:val="0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מבוא/הקדמה</w:t>
      </w:r>
    </w:p>
    <w:p w14:paraId="03DCE54E" w14:textId="2E46B569" w:rsidR="001F0AB7" w:rsidRPr="009C111B" w:rsidRDefault="001F0AB7" w:rsidP="00E0364A">
      <w:pPr>
        <w:pStyle w:val="ListParagraph"/>
        <w:numPr>
          <w:ilvl w:val="0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תקציר מנהלים</w:t>
      </w:r>
    </w:p>
    <w:p w14:paraId="444590D6" w14:textId="4CCFB4F4" w:rsidR="001F0AB7" w:rsidRPr="009C111B" w:rsidRDefault="00FD6752" w:rsidP="00542648">
      <w:pPr>
        <w:pStyle w:val="ListParagraph"/>
        <w:numPr>
          <w:ilvl w:val="0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פרקי התוכנית העסקית:</w:t>
      </w:r>
      <w:r w:rsidR="00FB19FB" w:rsidRPr="009C111B">
        <w:rPr>
          <w:rFonts w:ascii="Segoe UI" w:hAnsi="Segoe UI" w:cs="Segoe UI"/>
          <w:sz w:val="36"/>
          <w:szCs w:val="36"/>
          <w:rtl/>
        </w:rPr>
        <w:br/>
        <w:t>3.0</w:t>
      </w:r>
      <w:r w:rsidR="00FB19FB" w:rsidRPr="009C111B">
        <w:rPr>
          <w:rFonts w:ascii="Segoe UI" w:hAnsi="Segoe UI" w:cs="Segoe UI"/>
          <w:sz w:val="36"/>
          <w:szCs w:val="36"/>
          <w:rtl/>
        </w:rPr>
        <w:tab/>
        <w:t>אודות החברה – תחום העיסוק, מוצרים/שירותים קיימים, אנשי מפתח מובילים, טכנולוגיות בשימוש</w:t>
      </w:r>
    </w:p>
    <w:p w14:paraId="779C0CEB" w14:textId="6B700158" w:rsidR="00FD6752" w:rsidRPr="009C111B" w:rsidRDefault="00FB19FB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 xml:space="preserve">תיאור / </w:t>
      </w:r>
      <w:r w:rsidR="00C63CD7" w:rsidRPr="009C111B">
        <w:rPr>
          <w:rFonts w:ascii="Segoe UI" w:hAnsi="Segoe UI" w:cs="Segoe UI"/>
          <w:sz w:val="36"/>
          <w:szCs w:val="36"/>
          <w:rtl/>
        </w:rPr>
        <w:t>מחקר שוק</w:t>
      </w:r>
    </w:p>
    <w:p w14:paraId="22C3129E" w14:textId="697E169F" w:rsidR="00C63CD7" w:rsidRPr="009C111B" w:rsidRDefault="00C63CD7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מאגר נתונים</w:t>
      </w:r>
      <w:r w:rsidR="00FB19FB" w:rsidRPr="009C111B">
        <w:rPr>
          <w:rFonts w:ascii="Segoe UI" w:hAnsi="Segoe UI" w:cs="Segoe UI"/>
          <w:sz w:val="36"/>
          <w:szCs w:val="36"/>
          <w:rtl/>
        </w:rPr>
        <w:t xml:space="preserve"> (?)</w:t>
      </w:r>
    </w:p>
    <w:p w14:paraId="79EF3183" w14:textId="357CF297" w:rsidR="001F5B69" w:rsidRPr="009C111B" w:rsidRDefault="001F5B69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מבנה הארגון</w:t>
      </w:r>
    </w:p>
    <w:p w14:paraId="0E56F68C" w14:textId="1DE1C92B" w:rsidR="00675AB1" w:rsidRPr="009C111B" w:rsidRDefault="00675AB1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אפיון והגדרת מטרות ויעדים</w:t>
      </w:r>
    </w:p>
    <w:p w14:paraId="5599A80E" w14:textId="2DB6970E" w:rsidR="00FB468C" w:rsidRPr="009C111B" w:rsidRDefault="00A45FC6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רגולציה</w:t>
      </w:r>
    </w:p>
    <w:p w14:paraId="1F5880CB" w14:textId="6F8D198E" w:rsidR="00A018BB" w:rsidRPr="009C111B" w:rsidRDefault="00754DA7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חישובי עלויות ה</w:t>
      </w:r>
      <w:r w:rsidR="00B313D9" w:rsidRPr="009C111B">
        <w:rPr>
          <w:rFonts w:ascii="Segoe UI" w:hAnsi="Segoe UI" w:cs="Segoe UI"/>
          <w:sz w:val="36"/>
          <w:szCs w:val="36"/>
          <w:rtl/>
        </w:rPr>
        <w:t>קמת המיזם</w:t>
      </w:r>
      <w:r w:rsidR="00B7462E" w:rsidRPr="009C111B">
        <w:rPr>
          <w:rFonts w:ascii="Segoe UI" w:hAnsi="Segoe UI" w:cs="Segoe UI"/>
          <w:sz w:val="36"/>
          <w:szCs w:val="36"/>
          <w:rtl/>
        </w:rPr>
        <w:t xml:space="preserve"> (</w:t>
      </w:r>
      <w:r w:rsidR="00272A06" w:rsidRPr="009C111B">
        <w:rPr>
          <w:rFonts w:ascii="Segoe UI" w:hAnsi="Segoe UI" w:cs="Segoe UI"/>
          <w:sz w:val="36"/>
          <w:szCs w:val="36"/>
          <w:rtl/>
        </w:rPr>
        <w:t>בעסק קיים ובעסק חדש)</w:t>
      </w:r>
      <w:r w:rsidR="002E1A98" w:rsidRPr="009C111B">
        <w:rPr>
          <w:rFonts w:ascii="Segoe UI" w:hAnsi="Segoe UI" w:cs="Segoe UI"/>
          <w:sz w:val="36"/>
          <w:szCs w:val="36"/>
          <w:rtl/>
        </w:rPr>
        <w:t xml:space="preserve"> </w:t>
      </w:r>
    </w:p>
    <w:p w14:paraId="4360FDB9" w14:textId="42FEC142" w:rsidR="009A35B5" w:rsidRPr="009C111B" w:rsidRDefault="009A35B5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  <w:rtl/>
        </w:rPr>
      </w:pPr>
      <w:r w:rsidRPr="009C111B">
        <w:rPr>
          <w:rFonts w:ascii="Segoe UI" w:hAnsi="Segoe UI" w:cs="Segoe UI"/>
          <w:sz w:val="36"/>
          <w:szCs w:val="36"/>
          <w:rtl/>
        </w:rPr>
        <w:t xml:space="preserve">מקורות מימון ואשראי וביטחונות נדרשים </w:t>
      </w:r>
    </w:p>
    <w:p w14:paraId="7AF26AE2" w14:textId="4248D80B" w:rsidR="009A35B5" w:rsidRPr="009C111B" w:rsidRDefault="009A35B5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  <w:rtl/>
        </w:rPr>
      </w:pPr>
      <w:r w:rsidRPr="009C111B">
        <w:rPr>
          <w:rFonts w:ascii="Segoe UI" w:hAnsi="Segoe UI" w:cs="Segoe UI"/>
          <w:sz w:val="36"/>
          <w:szCs w:val="36"/>
          <w:rtl/>
        </w:rPr>
        <w:t xml:space="preserve">מקורות ודוחות עושר בעלי המניות </w:t>
      </w:r>
    </w:p>
    <w:p w14:paraId="26B4962C" w14:textId="56643F43" w:rsidR="009A35B5" w:rsidRPr="009C111B" w:rsidRDefault="00E4591A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 xml:space="preserve">שיווק </w:t>
      </w:r>
      <w:r w:rsidR="00BD7D4F" w:rsidRPr="009C111B">
        <w:rPr>
          <w:rFonts w:ascii="Segoe UI" w:hAnsi="Segoe UI" w:cs="Segoe UI"/>
          <w:sz w:val="36"/>
          <w:szCs w:val="36"/>
          <w:rtl/>
        </w:rPr>
        <w:t>(</w:t>
      </w:r>
      <w:r w:rsidR="0057542D" w:rsidRPr="009C111B">
        <w:rPr>
          <w:rFonts w:ascii="Segoe UI" w:hAnsi="Segoe UI" w:cs="Segoe UI"/>
          <w:sz w:val="36"/>
          <w:szCs w:val="36"/>
          <w:rtl/>
        </w:rPr>
        <w:t>על כל הה</w:t>
      </w:r>
      <w:r w:rsidR="00C64A80" w:rsidRPr="009C111B">
        <w:rPr>
          <w:rFonts w:ascii="Segoe UI" w:hAnsi="Segoe UI" w:cs="Segoe UI"/>
          <w:sz w:val="36"/>
          <w:szCs w:val="36"/>
          <w:rtl/>
        </w:rPr>
        <w:t>י</w:t>
      </w:r>
      <w:r w:rsidR="0057542D" w:rsidRPr="009C111B">
        <w:rPr>
          <w:rFonts w:ascii="Segoe UI" w:hAnsi="Segoe UI" w:cs="Segoe UI"/>
          <w:sz w:val="36"/>
          <w:szCs w:val="36"/>
          <w:rtl/>
        </w:rPr>
        <w:t>בטים</w:t>
      </w:r>
      <w:r w:rsidR="00C64A80" w:rsidRPr="009C111B">
        <w:rPr>
          <w:rFonts w:ascii="Segoe UI" w:hAnsi="Segoe UI" w:cs="Segoe UI"/>
          <w:sz w:val="36"/>
          <w:szCs w:val="36"/>
          <w:rtl/>
        </w:rPr>
        <w:t xml:space="preserve">, </w:t>
      </w:r>
      <w:r w:rsidR="00BD7D4F" w:rsidRPr="009C111B">
        <w:rPr>
          <w:rFonts w:ascii="Segoe UI" w:hAnsi="Segoe UI" w:cs="Segoe UI"/>
          <w:sz w:val="36"/>
          <w:szCs w:val="36"/>
          <w:rtl/>
        </w:rPr>
        <w:t xml:space="preserve">כולל </w:t>
      </w:r>
      <w:r w:rsidR="00BD7D4F" w:rsidRPr="009C111B">
        <w:rPr>
          <w:rFonts w:ascii="Segoe UI" w:hAnsi="Segoe UI" w:cs="Segoe UI"/>
          <w:sz w:val="36"/>
          <w:szCs w:val="36"/>
        </w:rPr>
        <w:t>S.W.A.T.</w:t>
      </w:r>
      <w:r w:rsidR="00BD7D4F" w:rsidRPr="009C111B">
        <w:rPr>
          <w:rFonts w:ascii="Segoe UI" w:hAnsi="Segoe UI" w:cs="Segoe UI"/>
          <w:sz w:val="36"/>
          <w:szCs w:val="36"/>
          <w:rtl/>
        </w:rPr>
        <w:t>)</w:t>
      </w:r>
    </w:p>
    <w:p w14:paraId="1C3DF849" w14:textId="4D0861BA" w:rsidR="00B313D9" w:rsidRPr="009C111B" w:rsidRDefault="00BD51EC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lastRenderedPageBreak/>
        <w:t>חישובי עלויות התפעול</w:t>
      </w:r>
      <w:r w:rsidR="009F1C95" w:rsidRPr="009C111B">
        <w:rPr>
          <w:rFonts w:ascii="Segoe UI" w:hAnsi="Segoe UI" w:cs="Segoe UI"/>
          <w:sz w:val="36"/>
          <w:szCs w:val="36"/>
          <w:rtl/>
        </w:rPr>
        <w:t xml:space="preserve"> (קבועים ומשתנים</w:t>
      </w:r>
      <w:r w:rsidR="003244CC" w:rsidRPr="009C111B">
        <w:rPr>
          <w:rFonts w:ascii="Segoe UI" w:hAnsi="Segoe UI" w:cs="Segoe UI"/>
          <w:sz w:val="36"/>
          <w:szCs w:val="36"/>
          <w:rtl/>
        </w:rPr>
        <w:t xml:space="preserve"> בפירוט מלא</w:t>
      </w:r>
      <w:r w:rsidR="009F1C95" w:rsidRPr="009C111B">
        <w:rPr>
          <w:rFonts w:ascii="Segoe UI" w:hAnsi="Segoe UI" w:cs="Segoe UI"/>
          <w:sz w:val="36"/>
          <w:szCs w:val="36"/>
          <w:rtl/>
        </w:rPr>
        <w:t>)</w:t>
      </w:r>
    </w:p>
    <w:p w14:paraId="35DB3D44" w14:textId="38C10030" w:rsidR="00784CA5" w:rsidRPr="009C111B" w:rsidRDefault="00784CA5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תחשיבי רווח/הפסד</w:t>
      </w:r>
      <w:r w:rsidR="0041533C" w:rsidRPr="009C111B">
        <w:rPr>
          <w:rFonts w:ascii="Segoe UI" w:hAnsi="Segoe UI" w:cs="Segoe UI"/>
          <w:sz w:val="36"/>
          <w:szCs w:val="36"/>
          <w:rtl/>
        </w:rPr>
        <w:t>, עם תחזית ל-</w:t>
      </w:r>
      <w:r w:rsidR="00FB19FB" w:rsidRPr="009C111B">
        <w:rPr>
          <w:rFonts w:ascii="Segoe UI" w:hAnsi="Segoe UI" w:cs="Segoe UI"/>
          <w:sz w:val="36"/>
          <w:szCs w:val="36"/>
          <w:rtl/>
        </w:rPr>
        <w:t xml:space="preserve">3 </w:t>
      </w:r>
      <w:r w:rsidR="0041533C" w:rsidRPr="009C111B">
        <w:rPr>
          <w:rFonts w:ascii="Segoe UI" w:hAnsi="Segoe UI" w:cs="Segoe UI"/>
          <w:sz w:val="36"/>
          <w:szCs w:val="36"/>
          <w:rtl/>
        </w:rPr>
        <w:t>שנים</w:t>
      </w:r>
    </w:p>
    <w:p w14:paraId="642C3F43" w14:textId="25CA4630" w:rsidR="003764E5" w:rsidRPr="009C111B" w:rsidRDefault="003764E5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>תזרים מזומנים</w:t>
      </w:r>
    </w:p>
    <w:p w14:paraId="5204FBB4" w14:textId="12AB9C81" w:rsidR="00862BDD" w:rsidRPr="009C111B" w:rsidRDefault="00CA687C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 xml:space="preserve">חישובי יחסים פיננסיים </w:t>
      </w:r>
      <w:r w:rsidR="00DA108A" w:rsidRPr="009C111B">
        <w:rPr>
          <w:rFonts w:ascii="Segoe UI" w:hAnsi="Segoe UI" w:cs="Segoe UI"/>
          <w:sz w:val="36"/>
          <w:szCs w:val="36"/>
          <w:rtl/>
        </w:rPr>
        <w:t xml:space="preserve">(כולל </w:t>
      </w:r>
      <w:r w:rsidR="00DA108A" w:rsidRPr="009C111B">
        <w:rPr>
          <w:rFonts w:ascii="Segoe UI" w:hAnsi="Segoe UI" w:cs="Segoe UI"/>
          <w:sz w:val="36"/>
          <w:szCs w:val="36"/>
        </w:rPr>
        <w:t>ROI</w:t>
      </w:r>
      <w:r w:rsidR="00DA108A" w:rsidRPr="009C111B">
        <w:rPr>
          <w:rFonts w:ascii="Segoe UI" w:hAnsi="Segoe UI" w:cs="Segoe UI"/>
          <w:sz w:val="36"/>
          <w:szCs w:val="36"/>
          <w:rtl/>
        </w:rPr>
        <w:t>)</w:t>
      </w:r>
    </w:p>
    <w:p w14:paraId="1D08F576" w14:textId="5E92665A" w:rsidR="00CA687C" w:rsidRPr="009C111B" w:rsidRDefault="00D41AC1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</w:rPr>
      </w:pPr>
      <w:r w:rsidRPr="009C111B">
        <w:rPr>
          <w:rFonts w:ascii="Segoe UI" w:hAnsi="Segoe UI" w:cs="Segoe UI"/>
          <w:sz w:val="36"/>
          <w:szCs w:val="36"/>
          <w:rtl/>
        </w:rPr>
        <w:t xml:space="preserve">תכנון תהליכי (טבלת </w:t>
      </w:r>
      <w:r w:rsidRPr="009C111B">
        <w:rPr>
          <w:rFonts w:ascii="Segoe UI" w:hAnsi="Segoe UI" w:cs="Segoe UI"/>
          <w:sz w:val="36"/>
          <w:szCs w:val="36"/>
        </w:rPr>
        <w:t>GANTT</w:t>
      </w:r>
      <w:r w:rsidRPr="009C111B">
        <w:rPr>
          <w:rFonts w:ascii="Segoe UI" w:hAnsi="Segoe UI" w:cs="Segoe UI"/>
          <w:sz w:val="36"/>
          <w:szCs w:val="36"/>
          <w:rtl/>
        </w:rPr>
        <w:t>)</w:t>
      </w:r>
      <w:r w:rsidR="008403BE" w:rsidRPr="009C111B">
        <w:rPr>
          <w:rFonts w:ascii="Segoe UI" w:hAnsi="Segoe UI" w:cs="Segoe UI"/>
          <w:sz w:val="36"/>
          <w:szCs w:val="36"/>
          <w:rtl/>
        </w:rPr>
        <w:t xml:space="preserve"> הקמה</w:t>
      </w:r>
      <w:r w:rsidR="006C6C7E" w:rsidRPr="009C111B">
        <w:rPr>
          <w:rFonts w:ascii="Segoe UI" w:hAnsi="Segoe UI" w:cs="Segoe UI"/>
          <w:sz w:val="36"/>
          <w:szCs w:val="36"/>
          <w:rtl/>
        </w:rPr>
        <w:t xml:space="preserve"> </w:t>
      </w:r>
      <w:r w:rsidR="00193D47" w:rsidRPr="009C111B">
        <w:rPr>
          <w:rFonts w:ascii="Segoe UI" w:hAnsi="Segoe UI" w:cs="Segoe UI"/>
          <w:sz w:val="36"/>
          <w:szCs w:val="36"/>
          <w:rtl/>
        </w:rPr>
        <w:t>(לו"ז + תקציבים)</w:t>
      </w:r>
    </w:p>
    <w:p w14:paraId="713F2893" w14:textId="5F310415" w:rsidR="005B116E" w:rsidRPr="009C111B" w:rsidRDefault="005B116E" w:rsidP="00E0364A">
      <w:pPr>
        <w:pStyle w:val="ListParagraph"/>
        <w:numPr>
          <w:ilvl w:val="1"/>
          <w:numId w:val="2"/>
        </w:numPr>
        <w:rPr>
          <w:rFonts w:ascii="Segoe UI" w:hAnsi="Segoe UI" w:cs="Segoe UI"/>
          <w:sz w:val="36"/>
          <w:szCs w:val="36"/>
          <w:rtl/>
        </w:rPr>
      </w:pPr>
      <w:r w:rsidRPr="009C111B">
        <w:rPr>
          <w:rFonts w:ascii="Segoe UI" w:hAnsi="Segoe UI" w:cs="Segoe UI"/>
          <w:sz w:val="36"/>
          <w:szCs w:val="36"/>
          <w:rtl/>
        </w:rPr>
        <w:t>סיכום: המלצות, הערכות</w:t>
      </w:r>
      <w:r w:rsidR="00785F50" w:rsidRPr="009C111B">
        <w:rPr>
          <w:rFonts w:ascii="Segoe UI" w:hAnsi="Segoe UI" w:cs="Segoe UI"/>
          <w:sz w:val="36"/>
          <w:szCs w:val="36"/>
          <w:rtl/>
        </w:rPr>
        <w:t>, וכיו"ב</w:t>
      </w:r>
    </w:p>
    <w:p w14:paraId="7BEA2A94" w14:textId="77777777" w:rsidR="000471EF" w:rsidRPr="009C111B" w:rsidRDefault="000471EF" w:rsidP="00C97677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2D750138" w14:textId="77777777" w:rsidR="0041533C" w:rsidRPr="009C111B" w:rsidRDefault="0041533C" w:rsidP="00C97677">
      <w:pPr>
        <w:jc w:val="center"/>
        <w:rPr>
          <w:rFonts w:ascii="Segoe UI" w:hAnsi="Segoe UI" w:cs="Segoe UI"/>
          <w:sz w:val="32"/>
          <w:szCs w:val="32"/>
          <w:rtl/>
        </w:rPr>
      </w:pPr>
    </w:p>
    <w:p w14:paraId="2321D6F1" w14:textId="77777777" w:rsidR="00F346CE" w:rsidRPr="009C111B" w:rsidRDefault="00F346CE" w:rsidP="00542648">
      <w:pPr>
        <w:rPr>
          <w:rFonts w:ascii="Segoe UI" w:hAnsi="Segoe UI" w:cs="Segoe UI"/>
        </w:rPr>
      </w:pPr>
    </w:p>
    <w:sectPr w:rsidR="00F346CE" w:rsidRPr="009C111B" w:rsidSect="00765FF1">
      <w:headerReference w:type="default" r:id="rId7"/>
      <w:footerReference w:type="default" r:id="rId8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A2559" w14:textId="77777777" w:rsidR="003255A4" w:rsidRDefault="003255A4" w:rsidP="00313507">
      <w:pPr>
        <w:spacing w:after="0" w:line="240" w:lineRule="auto"/>
      </w:pPr>
      <w:r>
        <w:separator/>
      </w:r>
    </w:p>
  </w:endnote>
  <w:endnote w:type="continuationSeparator" w:id="0">
    <w:p w14:paraId="224F5EC9" w14:textId="77777777" w:rsidR="003255A4" w:rsidRDefault="003255A4" w:rsidP="0031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000000" w:rsidRPr="00D76802" w:rsidRDefault="00000000" w:rsidP="000A03FB">
    <w:pPr>
      <w:tabs>
        <w:tab w:val="center" w:pos="4153"/>
        <w:tab w:val="right" w:pos="8306"/>
      </w:tabs>
      <w:rPr>
        <w:rFonts w:eastAsia="Calibri"/>
        <w:noProof/>
        <w:sz w:val="18"/>
        <w:szCs w:val="18"/>
      </w:rPr>
    </w:pPr>
  </w:p>
  <w:p w14:paraId="655961EE" w14:textId="2A7E3C4D" w:rsidR="00000000" w:rsidRPr="00D76802" w:rsidRDefault="0000000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bidiVisual/>
      <w:tblW w:w="0" w:type="auto"/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03E306EF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09E94F77" w:rsidR="00000000" w:rsidRPr="00337950" w:rsidRDefault="0000000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000000" w:rsidRPr="00D76802" w:rsidRDefault="00000000" w:rsidP="00337950">
    <w:pPr>
      <w:pStyle w:val="Footer"/>
      <w:rPr>
        <w:sz w:val="18"/>
        <w:szCs w:val="18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63DD" w14:textId="77777777" w:rsidR="003255A4" w:rsidRDefault="003255A4" w:rsidP="00313507">
      <w:pPr>
        <w:spacing w:after="0" w:line="240" w:lineRule="auto"/>
      </w:pPr>
      <w:r>
        <w:separator/>
      </w:r>
    </w:p>
  </w:footnote>
  <w:footnote w:type="continuationSeparator" w:id="0">
    <w:p w14:paraId="3BDF7155" w14:textId="77777777" w:rsidR="003255A4" w:rsidRDefault="003255A4" w:rsidP="00313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000000" w:rsidRDefault="0000000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648"/>
    <w:multiLevelType w:val="multilevel"/>
    <w:tmpl w:val="D7382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" w15:restartNumberingAfterBreak="0">
    <w:nsid w:val="42724AFF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1059713">
    <w:abstractNumId w:val="0"/>
  </w:num>
  <w:num w:numId="2" w16cid:durableId="1518808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28"/>
    <w:rsid w:val="00011FC2"/>
    <w:rsid w:val="0001351D"/>
    <w:rsid w:val="000153A8"/>
    <w:rsid w:val="000177E1"/>
    <w:rsid w:val="000215FA"/>
    <w:rsid w:val="00021915"/>
    <w:rsid w:val="000227DE"/>
    <w:rsid w:val="000261A5"/>
    <w:rsid w:val="00026843"/>
    <w:rsid w:val="00034A71"/>
    <w:rsid w:val="00042107"/>
    <w:rsid w:val="00044183"/>
    <w:rsid w:val="000471EF"/>
    <w:rsid w:val="000506D1"/>
    <w:rsid w:val="00051B9F"/>
    <w:rsid w:val="00066E16"/>
    <w:rsid w:val="0007355B"/>
    <w:rsid w:val="000766B7"/>
    <w:rsid w:val="000933A7"/>
    <w:rsid w:val="00095387"/>
    <w:rsid w:val="000A531A"/>
    <w:rsid w:val="000A7366"/>
    <w:rsid w:val="000B3821"/>
    <w:rsid w:val="000B4145"/>
    <w:rsid w:val="000C1207"/>
    <w:rsid w:val="000C24BD"/>
    <w:rsid w:val="000C2DB0"/>
    <w:rsid w:val="000C4886"/>
    <w:rsid w:val="000C5135"/>
    <w:rsid w:val="000C5DF1"/>
    <w:rsid w:val="000D0113"/>
    <w:rsid w:val="000D46D0"/>
    <w:rsid w:val="000D4B0F"/>
    <w:rsid w:val="000D70F4"/>
    <w:rsid w:val="000E26B8"/>
    <w:rsid w:val="001110BA"/>
    <w:rsid w:val="00113B8E"/>
    <w:rsid w:val="00115A07"/>
    <w:rsid w:val="00121711"/>
    <w:rsid w:val="00121A33"/>
    <w:rsid w:val="00121E62"/>
    <w:rsid w:val="00123287"/>
    <w:rsid w:val="001242DE"/>
    <w:rsid w:val="00125F15"/>
    <w:rsid w:val="0012786A"/>
    <w:rsid w:val="00131D92"/>
    <w:rsid w:val="0013580A"/>
    <w:rsid w:val="00136AD9"/>
    <w:rsid w:val="00140738"/>
    <w:rsid w:val="00145B64"/>
    <w:rsid w:val="00147FFB"/>
    <w:rsid w:val="00151875"/>
    <w:rsid w:val="00151FD5"/>
    <w:rsid w:val="001602A5"/>
    <w:rsid w:val="00160F0D"/>
    <w:rsid w:val="00161895"/>
    <w:rsid w:val="00162ABE"/>
    <w:rsid w:val="00171306"/>
    <w:rsid w:val="001715A8"/>
    <w:rsid w:val="00173291"/>
    <w:rsid w:val="00181544"/>
    <w:rsid w:val="00181D24"/>
    <w:rsid w:val="001824DF"/>
    <w:rsid w:val="00184780"/>
    <w:rsid w:val="00185A4A"/>
    <w:rsid w:val="00185AF3"/>
    <w:rsid w:val="001908F9"/>
    <w:rsid w:val="00190AC8"/>
    <w:rsid w:val="001911AF"/>
    <w:rsid w:val="00193D47"/>
    <w:rsid w:val="00195E84"/>
    <w:rsid w:val="00196E6B"/>
    <w:rsid w:val="001A4079"/>
    <w:rsid w:val="001A7D1A"/>
    <w:rsid w:val="001B7063"/>
    <w:rsid w:val="001B7188"/>
    <w:rsid w:val="001C59D2"/>
    <w:rsid w:val="001C6C2B"/>
    <w:rsid w:val="001D16E7"/>
    <w:rsid w:val="001D1C44"/>
    <w:rsid w:val="001D301D"/>
    <w:rsid w:val="001D47F0"/>
    <w:rsid w:val="001D5DFE"/>
    <w:rsid w:val="001D79D3"/>
    <w:rsid w:val="001E03E8"/>
    <w:rsid w:val="001E0BE0"/>
    <w:rsid w:val="001E1230"/>
    <w:rsid w:val="001E54D5"/>
    <w:rsid w:val="001F0AB7"/>
    <w:rsid w:val="001F20EE"/>
    <w:rsid w:val="001F38E9"/>
    <w:rsid w:val="001F5B69"/>
    <w:rsid w:val="00201963"/>
    <w:rsid w:val="0021318E"/>
    <w:rsid w:val="002179C5"/>
    <w:rsid w:val="00217D62"/>
    <w:rsid w:val="00220883"/>
    <w:rsid w:val="00220DE9"/>
    <w:rsid w:val="00221268"/>
    <w:rsid w:val="00223BBA"/>
    <w:rsid w:val="00236991"/>
    <w:rsid w:val="002373AA"/>
    <w:rsid w:val="00256BB5"/>
    <w:rsid w:val="00257FA3"/>
    <w:rsid w:val="00260A10"/>
    <w:rsid w:val="00260DCA"/>
    <w:rsid w:val="00263DE0"/>
    <w:rsid w:val="00264CA0"/>
    <w:rsid w:val="00266A18"/>
    <w:rsid w:val="00272A06"/>
    <w:rsid w:val="002843B5"/>
    <w:rsid w:val="0028630D"/>
    <w:rsid w:val="0028748F"/>
    <w:rsid w:val="00290352"/>
    <w:rsid w:val="00290E4E"/>
    <w:rsid w:val="00292B9E"/>
    <w:rsid w:val="00293F0C"/>
    <w:rsid w:val="002A08D0"/>
    <w:rsid w:val="002A1F0E"/>
    <w:rsid w:val="002A5B21"/>
    <w:rsid w:val="002A6A6C"/>
    <w:rsid w:val="002B09D6"/>
    <w:rsid w:val="002B2793"/>
    <w:rsid w:val="002B5F1F"/>
    <w:rsid w:val="002B63ED"/>
    <w:rsid w:val="002C0C49"/>
    <w:rsid w:val="002C3AAA"/>
    <w:rsid w:val="002C6A4F"/>
    <w:rsid w:val="002D7677"/>
    <w:rsid w:val="002E1A98"/>
    <w:rsid w:val="002E38C4"/>
    <w:rsid w:val="002F0F61"/>
    <w:rsid w:val="002F3C87"/>
    <w:rsid w:val="002F3D66"/>
    <w:rsid w:val="002F5008"/>
    <w:rsid w:val="002F602C"/>
    <w:rsid w:val="002F65DD"/>
    <w:rsid w:val="003024DC"/>
    <w:rsid w:val="00312682"/>
    <w:rsid w:val="00312982"/>
    <w:rsid w:val="00313142"/>
    <w:rsid w:val="00313507"/>
    <w:rsid w:val="003213AA"/>
    <w:rsid w:val="00321B25"/>
    <w:rsid w:val="003244CC"/>
    <w:rsid w:val="003255A4"/>
    <w:rsid w:val="003264B6"/>
    <w:rsid w:val="00326A23"/>
    <w:rsid w:val="0032714F"/>
    <w:rsid w:val="00330B26"/>
    <w:rsid w:val="00332571"/>
    <w:rsid w:val="00332F29"/>
    <w:rsid w:val="0033704A"/>
    <w:rsid w:val="003378D5"/>
    <w:rsid w:val="00342251"/>
    <w:rsid w:val="00344196"/>
    <w:rsid w:val="003441BB"/>
    <w:rsid w:val="00345012"/>
    <w:rsid w:val="00345AD2"/>
    <w:rsid w:val="00350650"/>
    <w:rsid w:val="003516B0"/>
    <w:rsid w:val="00353BA2"/>
    <w:rsid w:val="00353FDF"/>
    <w:rsid w:val="003547F8"/>
    <w:rsid w:val="00357358"/>
    <w:rsid w:val="00360A95"/>
    <w:rsid w:val="00365A77"/>
    <w:rsid w:val="00371333"/>
    <w:rsid w:val="003764E5"/>
    <w:rsid w:val="0038783F"/>
    <w:rsid w:val="00392902"/>
    <w:rsid w:val="003931E0"/>
    <w:rsid w:val="003B24CC"/>
    <w:rsid w:val="003B4B97"/>
    <w:rsid w:val="003B4CA9"/>
    <w:rsid w:val="003C0620"/>
    <w:rsid w:val="003C0698"/>
    <w:rsid w:val="003C26EF"/>
    <w:rsid w:val="003C523A"/>
    <w:rsid w:val="003C60E5"/>
    <w:rsid w:val="003C6971"/>
    <w:rsid w:val="003C75B0"/>
    <w:rsid w:val="003D0F98"/>
    <w:rsid w:val="003D48E9"/>
    <w:rsid w:val="003D79D8"/>
    <w:rsid w:val="003E2784"/>
    <w:rsid w:val="003F0692"/>
    <w:rsid w:val="003F0A57"/>
    <w:rsid w:val="003F656B"/>
    <w:rsid w:val="00401F7E"/>
    <w:rsid w:val="0040635C"/>
    <w:rsid w:val="004103D6"/>
    <w:rsid w:val="00411615"/>
    <w:rsid w:val="0041533C"/>
    <w:rsid w:val="00422608"/>
    <w:rsid w:val="00424488"/>
    <w:rsid w:val="0042723A"/>
    <w:rsid w:val="0043004A"/>
    <w:rsid w:val="0043007E"/>
    <w:rsid w:val="004308D6"/>
    <w:rsid w:val="00431522"/>
    <w:rsid w:val="004325D7"/>
    <w:rsid w:val="0044199F"/>
    <w:rsid w:val="00443F67"/>
    <w:rsid w:val="0045169F"/>
    <w:rsid w:val="00456E60"/>
    <w:rsid w:val="004606FD"/>
    <w:rsid w:val="00461FFA"/>
    <w:rsid w:val="0046276C"/>
    <w:rsid w:val="00466EA2"/>
    <w:rsid w:val="004707D0"/>
    <w:rsid w:val="00473C50"/>
    <w:rsid w:val="00477E2A"/>
    <w:rsid w:val="00481BD3"/>
    <w:rsid w:val="00482163"/>
    <w:rsid w:val="00482F3A"/>
    <w:rsid w:val="00482F5B"/>
    <w:rsid w:val="0049074B"/>
    <w:rsid w:val="004A387D"/>
    <w:rsid w:val="004B2F31"/>
    <w:rsid w:val="004B6623"/>
    <w:rsid w:val="004C3628"/>
    <w:rsid w:val="004C46DC"/>
    <w:rsid w:val="004C67C5"/>
    <w:rsid w:val="004C73E6"/>
    <w:rsid w:val="004D2422"/>
    <w:rsid w:val="004D4DD4"/>
    <w:rsid w:val="004D71A5"/>
    <w:rsid w:val="004E06F9"/>
    <w:rsid w:val="004E2DB4"/>
    <w:rsid w:val="004E3BB1"/>
    <w:rsid w:val="004E48DB"/>
    <w:rsid w:val="004E6B95"/>
    <w:rsid w:val="004F666A"/>
    <w:rsid w:val="004F787E"/>
    <w:rsid w:val="00501307"/>
    <w:rsid w:val="00501540"/>
    <w:rsid w:val="00501712"/>
    <w:rsid w:val="00502C2D"/>
    <w:rsid w:val="00506A7E"/>
    <w:rsid w:val="00511145"/>
    <w:rsid w:val="00516403"/>
    <w:rsid w:val="00522098"/>
    <w:rsid w:val="00526BC3"/>
    <w:rsid w:val="00526D92"/>
    <w:rsid w:val="00530D56"/>
    <w:rsid w:val="0053430B"/>
    <w:rsid w:val="00536280"/>
    <w:rsid w:val="00537291"/>
    <w:rsid w:val="00537753"/>
    <w:rsid w:val="00537B1E"/>
    <w:rsid w:val="00542648"/>
    <w:rsid w:val="00543463"/>
    <w:rsid w:val="00544B4C"/>
    <w:rsid w:val="00544D4D"/>
    <w:rsid w:val="0054773E"/>
    <w:rsid w:val="005503C1"/>
    <w:rsid w:val="00552670"/>
    <w:rsid w:val="00552AED"/>
    <w:rsid w:val="0055513D"/>
    <w:rsid w:val="005576AD"/>
    <w:rsid w:val="00562E0F"/>
    <w:rsid w:val="00563FF7"/>
    <w:rsid w:val="0056464C"/>
    <w:rsid w:val="00570063"/>
    <w:rsid w:val="0057542D"/>
    <w:rsid w:val="005819E5"/>
    <w:rsid w:val="00590D6F"/>
    <w:rsid w:val="005A167B"/>
    <w:rsid w:val="005A2B0B"/>
    <w:rsid w:val="005A2C22"/>
    <w:rsid w:val="005A3E65"/>
    <w:rsid w:val="005B116E"/>
    <w:rsid w:val="005B63F4"/>
    <w:rsid w:val="005C0449"/>
    <w:rsid w:val="005C1E11"/>
    <w:rsid w:val="005C338B"/>
    <w:rsid w:val="005C4EE9"/>
    <w:rsid w:val="005C75F5"/>
    <w:rsid w:val="005D003F"/>
    <w:rsid w:val="005D1509"/>
    <w:rsid w:val="005D3080"/>
    <w:rsid w:val="005D3F49"/>
    <w:rsid w:val="005D461F"/>
    <w:rsid w:val="005D5F91"/>
    <w:rsid w:val="005E6C1C"/>
    <w:rsid w:val="005F1E11"/>
    <w:rsid w:val="0060294D"/>
    <w:rsid w:val="00603D50"/>
    <w:rsid w:val="00606AC5"/>
    <w:rsid w:val="00612A91"/>
    <w:rsid w:val="00617FB9"/>
    <w:rsid w:val="00623EDA"/>
    <w:rsid w:val="006263AE"/>
    <w:rsid w:val="00627B84"/>
    <w:rsid w:val="0063035F"/>
    <w:rsid w:val="006333B0"/>
    <w:rsid w:val="00634380"/>
    <w:rsid w:val="00635989"/>
    <w:rsid w:val="006366C1"/>
    <w:rsid w:val="00637873"/>
    <w:rsid w:val="00637E1B"/>
    <w:rsid w:val="0065382C"/>
    <w:rsid w:val="0065384E"/>
    <w:rsid w:val="006547D4"/>
    <w:rsid w:val="00654F04"/>
    <w:rsid w:val="00657306"/>
    <w:rsid w:val="00657864"/>
    <w:rsid w:val="006637E1"/>
    <w:rsid w:val="00663FD4"/>
    <w:rsid w:val="00664E18"/>
    <w:rsid w:val="00672989"/>
    <w:rsid w:val="00673EEB"/>
    <w:rsid w:val="00675AB1"/>
    <w:rsid w:val="00675C92"/>
    <w:rsid w:val="00676395"/>
    <w:rsid w:val="00680794"/>
    <w:rsid w:val="006814CF"/>
    <w:rsid w:val="006814EA"/>
    <w:rsid w:val="0068183E"/>
    <w:rsid w:val="006913E0"/>
    <w:rsid w:val="006952D4"/>
    <w:rsid w:val="006A0716"/>
    <w:rsid w:val="006A4553"/>
    <w:rsid w:val="006A46A9"/>
    <w:rsid w:val="006A5DAC"/>
    <w:rsid w:val="006B2EE3"/>
    <w:rsid w:val="006B3AFA"/>
    <w:rsid w:val="006B3F73"/>
    <w:rsid w:val="006B5C12"/>
    <w:rsid w:val="006C00E0"/>
    <w:rsid w:val="006C2EC9"/>
    <w:rsid w:val="006C6190"/>
    <w:rsid w:val="006C6C7E"/>
    <w:rsid w:val="006D1C50"/>
    <w:rsid w:val="006E4634"/>
    <w:rsid w:val="006E543F"/>
    <w:rsid w:val="006E7085"/>
    <w:rsid w:val="006F1497"/>
    <w:rsid w:val="006F2CE6"/>
    <w:rsid w:val="006F39F4"/>
    <w:rsid w:val="006F43E9"/>
    <w:rsid w:val="006F4A07"/>
    <w:rsid w:val="006F4E04"/>
    <w:rsid w:val="0070203F"/>
    <w:rsid w:val="0070329D"/>
    <w:rsid w:val="00703627"/>
    <w:rsid w:val="00713108"/>
    <w:rsid w:val="00714ED1"/>
    <w:rsid w:val="0071558A"/>
    <w:rsid w:val="007157B3"/>
    <w:rsid w:val="00722598"/>
    <w:rsid w:val="007230A4"/>
    <w:rsid w:val="00723806"/>
    <w:rsid w:val="00725D96"/>
    <w:rsid w:val="0073026D"/>
    <w:rsid w:val="00730303"/>
    <w:rsid w:val="0073102A"/>
    <w:rsid w:val="00735538"/>
    <w:rsid w:val="0073597D"/>
    <w:rsid w:val="0073768F"/>
    <w:rsid w:val="00737F51"/>
    <w:rsid w:val="00740FAD"/>
    <w:rsid w:val="00753E61"/>
    <w:rsid w:val="00754DA7"/>
    <w:rsid w:val="00756613"/>
    <w:rsid w:val="0075665D"/>
    <w:rsid w:val="0076026F"/>
    <w:rsid w:val="00762AA7"/>
    <w:rsid w:val="00765A13"/>
    <w:rsid w:val="00765FF1"/>
    <w:rsid w:val="0076760D"/>
    <w:rsid w:val="00780701"/>
    <w:rsid w:val="007843C3"/>
    <w:rsid w:val="00784CA5"/>
    <w:rsid w:val="00785F50"/>
    <w:rsid w:val="00786302"/>
    <w:rsid w:val="007869D2"/>
    <w:rsid w:val="00791849"/>
    <w:rsid w:val="0079231D"/>
    <w:rsid w:val="007926E6"/>
    <w:rsid w:val="0079292C"/>
    <w:rsid w:val="00794C06"/>
    <w:rsid w:val="00795961"/>
    <w:rsid w:val="007A06E6"/>
    <w:rsid w:val="007A3028"/>
    <w:rsid w:val="007A48F0"/>
    <w:rsid w:val="007A5AAB"/>
    <w:rsid w:val="007A5E37"/>
    <w:rsid w:val="007B568E"/>
    <w:rsid w:val="007B5A58"/>
    <w:rsid w:val="007D10F4"/>
    <w:rsid w:val="007D1587"/>
    <w:rsid w:val="007D47D5"/>
    <w:rsid w:val="007D5249"/>
    <w:rsid w:val="007E2C0E"/>
    <w:rsid w:val="007E2D19"/>
    <w:rsid w:val="007E5F8C"/>
    <w:rsid w:val="007E7346"/>
    <w:rsid w:val="007F0AE9"/>
    <w:rsid w:val="007F2BE8"/>
    <w:rsid w:val="007F4AAF"/>
    <w:rsid w:val="007F5D1E"/>
    <w:rsid w:val="007F641A"/>
    <w:rsid w:val="00800244"/>
    <w:rsid w:val="0080062C"/>
    <w:rsid w:val="00800641"/>
    <w:rsid w:val="008019F6"/>
    <w:rsid w:val="00802FC4"/>
    <w:rsid w:val="00812013"/>
    <w:rsid w:val="008170DF"/>
    <w:rsid w:val="00820BDF"/>
    <w:rsid w:val="00823D35"/>
    <w:rsid w:val="0082611E"/>
    <w:rsid w:val="008358F2"/>
    <w:rsid w:val="008370CD"/>
    <w:rsid w:val="008403BE"/>
    <w:rsid w:val="008468DF"/>
    <w:rsid w:val="008500B0"/>
    <w:rsid w:val="0085352F"/>
    <w:rsid w:val="00853651"/>
    <w:rsid w:val="0085619B"/>
    <w:rsid w:val="00856CD9"/>
    <w:rsid w:val="008611F1"/>
    <w:rsid w:val="00861C85"/>
    <w:rsid w:val="00862BDD"/>
    <w:rsid w:val="00863A95"/>
    <w:rsid w:val="0086553E"/>
    <w:rsid w:val="00872BFE"/>
    <w:rsid w:val="00874AD5"/>
    <w:rsid w:val="008813BF"/>
    <w:rsid w:val="00881B62"/>
    <w:rsid w:val="00882293"/>
    <w:rsid w:val="00884DAE"/>
    <w:rsid w:val="008868D3"/>
    <w:rsid w:val="00892FC8"/>
    <w:rsid w:val="008A07B6"/>
    <w:rsid w:val="008A2457"/>
    <w:rsid w:val="008A5273"/>
    <w:rsid w:val="008A58A8"/>
    <w:rsid w:val="008A68AB"/>
    <w:rsid w:val="008B4D3E"/>
    <w:rsid w:val="008B5817"/>
    <w:rsid w:val="008C617E"/>
    <w:rsid w:val="008D0F9B"/>
    <w:rsid w:val="008D7D28"/>
    <w:rsid w:val="008E44BB"/>
    <w:rsid w:val="008E485D"/>
    <w:rsid w:val="008E6BB2"/>
    <w:rsid w:val="008F0468"/>
    <w:rsid w:val="008F160D"/>
    <w:rsid w:val="008F4DF4"/>
    <w:rsid w:val="0090508A"/>
    <w:rsid w:val="009113A5"/>
    <w:rsid w:val="00914706"/>
    <w:rsid w:val="00920012"/>
    <w:rsid w:val="00920C93"/>
    <w:rsid w:val="0092285D"/>
    <w:rsid w:val="00924522"/>
    <w:rsid w:val="009251C5"/>
    <w:rsid w:val="00926DEB"/>
    <w:rsid w:val="009352E6"/>
    <w:rsid w:val="00940C6C"/>
    <w:rsid w:val="0094595C"/>
    <w:rsid w:val="009470DF"/>
    <w:rsid w:val="00952DE4"/>
    <w:rsid w:val="0095529F"/>
    <w:rsid w:val="0096007C"/>
    <w:rsid w:val="009608B5"/>
    <w:rsid w:val="009614E4"/>
    <w:rsid w:val="00963827"/>
    <w:rsid w:val="009661AE"/>
    <w:rsid w:val="00970186"/>
    <w:rsid w:val="009704CF"/>
    <w:rsid w:val="0097630B"/>
    <w:rsid w:val="00976EA0"/>
    <w:rsid w:val="0098750C"/>
    <w:rsid w:val="00987EF9"/>
    <w:rsid w:val="00994225"/>
    <w:rsid w:val="00995388"/>
    <w:rsid w:val="009A074C"/>
    <w:rsid w:val="009A32F1"/>
    <w:rsid w:val="009A35B5"/>
    <w:rsid w:val="009B65A4"/>
    <w:rsid w:val="009B6A38"/>
    <w:rsid w:val="009C111B"/>
    <w:rsid w:val="009C1758"/>
    <w:rsid w:val="009C3F98"/>
    <w:rsid w:val="009C4467"/>
    <w:rsid w:val="009C6CB2"/>
    <w:rsid w:val="009D038E"/>
    <w:rsid w:val="009E7CF7"/>
    <w:rsid w:val="009F1C95"/>
    <w:rsid w:val="009F7CE4"/>
    <w:rsid w:val="00A0024E"/>
    <w:rsid w:val="00A011DA"/>
    <w:rsid w:val="00A018BB"/>
    <w:rsid w:val="00A06904"/>
    <w:rsid w:val="00A10ED4"/>
    <w:rsid w:val="00A14C1C"/>
    <w:rsid w:val="00A206C4"/>
    <w:rsid w:val="00A20FB6"/>
    <w:rsid w:val="00A21084"/>
    <w:rsid w:val="00A23F96"/>
    <w:rsid w:val="00A33570"/>
    <w:rsid w:val="00A42072"/>
    <w:rsid w:val="00A45FC6"/>
    <w:rsid w:val="00A529CE"/>
    <w:rsid w:val="00A5358A"/>
    <w:rsid w:val="00A60F61"/>
    <w:rsid w:val="00A65100"/>
    <w:rsid w:val="00A67E78"/>
    <w:rsid w:val="00A711E6"/>
    <w:rsid w:val="00A72FDD"/>
    <w:rsid w:val="00A75AA8"/>
    <w:rsid w:val="00A81915"/>
    <w:rsid w:val="00A85CFC"/>
    <w:rsid w:val="00A92F87"/>
    <w:rsid w:val="00A964F7"/>
    <w:rsid w:val="00AA40A1"/>
    <w:rsid w:val="00AA5CA5"/>
    <w:rsid w:val="00AA6A31"/>
    <w:rsid w:val="00AB29FA"/>
    <w:rsid w:val="00AB31A9"/>
    <w:rsid w:val="00AB45B8"/>
    <w:rsid w:val="00AC0D45"/>
    <w:rsid w:val="00AC43FF"/>
    <w:rsid w:val="00AC5110"/>
    <w:rsid w:val="00AC6002"/>
    <w:rsid w:val="00AC6458"/>
    <w:rsid w:val="00AC720F"/>
    <w:rsid w:val="00AC75AD"/>
    <w:rsid w:val="00AD2878"/>
    <w:rsid w:val="00AD3363"/>
    <w:rsid w:val="00AD5CF4"/>
    <w:rsid w:val="00AE130D"/>
    <w:rsid w:val="00AE439E"/>
    <w:rsid w:val="00AF227F"/>
    <w:rsid w:val="00AF32AE"/>
    <w:rsid w:val="00AF4B35"/>
    <w:rsid w:val="00AF7783"/>
    <w:rsid w:val="00B00692"/>
    <w:rsid w:val="00B01711"/>
    <w:rsid w:val="00B0176A"/>
    <w:rsid w:val="00B01A34"/>
    <w:rsid w:val="00B11123"/>
    <w:rsid w:val="00B1420E"/>
    <w:rsid w:val="00B1742C"/>
    <w:rsid w:val="00B20FC9"/>
    <w:rsid w:val="00B21A9B"/>
    <w:rsid w:val="00B21EF3"/>
    <w:rsid w:val="00B22381"/>
    <w:rsid w:val="00B23E61"/>
    <w:rsid w:val="00B2609A"/>
    <w:rsid w:val="00B27629"/>
    <w:rsid w:val="00B27D8D"/>
    <w:rsid w:val="00B30FFB"/>
    <w:rsid w:val="00B313D9"/>
    <w:rsid w:val="00B34E36"/>
    <w:rsid w:val="00B37EAF"/>
    <w:rsid w:val="00B411A6"/>
    <w:rsid w:val="00B41270"/>
    <w:rsid w:val="00B439C2"/>
    <w:rsid w:val="00B5151E"/>
    <w:rsid w:val="00B515DA"/>
    <w:rsid w:val="00B536E0"/>
    <w:rsid w:val="00B53B42"/>
    <w:rsid w:val="00B559C1"/>
    <w:rsid w:val="00B6460E"/>
    <w:rsid w:val="00B6660F"/>
    <w:rsid w:val="00B704F2"/>
    <w:rsid w:val="00B70CA8"/>
    <w:rsid w:val="00B7163F"/>
    <w:rsid w:val="00B71F8A"/>
    <w:rsid w:val="00B72766"/>
    <w:rsid w:val="00B73204"/>
    <w:rsid w:val="00B7462E"/>
    <w:rsid w:val="00B747F0"/>
    <w:rsid w:val="00B80EBC"/>
    <w:rsid w:val="00B83F2D"/>
    <w:rsid w:val="00B842E3"/>
    <w:rsid w:val="00B85561"/>
    <w:rsid w:val="00B87C36"/>
    <w:rsid w:val="00B90BD0"/>
    <w:rsid w:val="00B93099"/>
    <w:rsid w:val="00B931AF"/>
    <w:rsid w:val="00B9508F"/>
    <w:rsid w:val="00B963F0"/>
    <w:rsid w:val="00BA0F4F"/>
    <w:rsid w:val="00BA3B87"/>
    <w:rsid w:val="00BA44EC"/>
    <w:rsid w:val="00BA49EB"/>
    <w:rsid w:val="00BA63E1"/>
    <w:rsid w:val="00BB0EF4"/>
    <w:rsid w:val="00BB1828"/>
    <w:rsid w:val="00BB2C66"/>
    <w:rsid w:val="00BB741C"/>
    <w:rsid w:val="00BC5712"/>
    <w:rsid w:val="00BC6297"/>
    <w:rsid w:val="00BC6CCA"/>
    <w:rsid w:val="00BD1B93"/>
    <w:rsid w:val="00BD22F9"/>
    <w:rsid w:val="00BD240B"/>
    <w:rsid w:val="00BD3E7A"/>
    <w:rsid w:val="00BD51EC"/>
    <w:rsid w:val="00BD7D4F"/>
    <w:rsid w:val="00BE3413"/>
    <w:rsid w:val="00BE3609"/>
    <w:rsid w:val="00BE4846"/>
    <w:rsid w:val="00BF1238"/>
    <w:rsid w:val="00BF302E"/>
    <w:rsid w:val="00BF508E"/>
    <w:rsid w:val="00C00AA1"/>
    <w:rsid w:val="00C00DF4"/>
    <w:rsid w:val="00C018FB"/>
    <w:rsid w:val="00C020B7"/>
    <w:rsid w:val="00C0740A"/>
    <w:rsid w:val="00C112DC"/>
    <w:rsid w:val="00C224C3"/>
    <w:rsid w:val="00C23F0C"/>
    <w:rsid w:val="00C3078B"/>
    <w:rsid w:val="00C51675"/>
    <w:rsid w:val="00C5205E"/>
    <w:rsid w:val="00C525F6"/>
    <w:rsid w:val="00C52DBA"/>
    <w:rsid w:val="00C55582"/>
    <w:rsid w:val="00C57CB7"/>
    <w:rsid w:val="00C6216A"/>
    <w:rsid w:val="00C63CD7"/>
    <w:rsid w:val="00C63F35"/>
    <w:rsid w:val="00C64A80"/>
    <w:rsid w:val="00C66CD8"/>
    <w:rsid w:val="00C71FD1"/>
    <w:rsid w:val="00C741A5"/>
    <w:rsid w:val="00C74E0B"/>
    <w:rsid w:val="00C822A4"/>
    <w:rsid w:val="00C848C1"/>
    <w:rsid w:val="00C85157"/>
    <w:rsid w:val="00C865C4"/>
    <w:rsid w:val="00C965C0"/>
    <w:rsid w:val="00C97677"/>
    <w:rsid w:val="00CA0664"/>
    <w:rsid w:val="00CA1290"/>
    <w:rsid w:val="00CA53E3"/>
    <w:rsid w:val="00CA6505"/>
    <w:rsid w:val="00CA687C"/>
    <w:rsid w:val="00CB3D8D"/>
    <w:rsid w:val="00CC0585"/>
    <w:rsid w:val="00CC0989"/>
    <w:rsid w:val="00CD4D8F"/>
    <w:rsid w:val="00CD5F9D"/>
    <w:rsid w:val="00CD6BF6"/>
    <w:rsid w:val="00CD6E07"/>
    <w:rsid w:val="00CD78CA"/>
    <w:rsid w:val="00CE09EB"/>
    <w:rsid w:val="00CE116C"/>
    <w:rsid w:val="00CF0E80"/>
    <w:rsid w:val="00CF2392"/>
    <w:rsid w:val="00CF3CED"/>
    <w:rsid w:val="00CF5DDB"/>
    <w:rsid w:val="00D01D64"/>
    <w:rsid w:val="00D02420"/>
    <w:rsid w:val="00D03A94"/>
    <w:rsid w:val="00D03BF2"/>
    <w:rsid w:val="00D041D8"/>
    <w:rsid w:val="00D069FF"/>
    <w:rsid w:val="00D07695"/>
    <w:rsid w:val="00D12875"/>
    <w:rsid w:val="00D1451C"/>
    <w:rsid w:val="00D16819"/>
    <w:rsid w:val="00D17036"/>
    <w:rsid w:val="00D20531"/>
    <w:rsid w:val="00D22783"/>
    <w:rsid w:val="00D260DF"/>
    <w:rsid w:val="00D26B19"/>
    <w:rsid w:val="00D35842"/>
    <w:rsid w:val="00D36685"/>
    <w:rsid w:val="00D376B6"/>
    <w:rsid w:val="00D413D9"/>
    <w:rsid w:val="00D41AC1"/>
    <w:rsid w:val="00D4307B"/>
    <w:rsid w:val="00D44151"/>
    <w:rsid w:val="00D44A7B"/>
    <w:rsid w:val="00D46373"/>
    <w:rsid w:val="00D52720"/>
    <w:rsid w:val="00D66D1F"/>
    <w:rsid w:val="00D7363A"/>
    <w:rsid w:val="00D761E8"/>
    <w:rsid w:val="00D765D4"/>
    <w:rsid w:val="00D77DAD"/>
    <w:rsid w:val="00D81E2F"/>
    <w:rsid w:val="00D8277C"/>
    <w:rsid w:val="00D831F6"/>
    <w:rsid w:val="00D90CC8"/>
    <w:rsid w:val="00D914A0"/>
    <w:rsid w:val="00D94C40"/>
    <w:rsid w:val="00D9650F"/>
    <w:rsid w:val="00DA108A"/>
    <w:rsid w:val="00DC0635"/>
    <w:rsid w:val="00DC55CA"/>
    <w:rsid w:val="00DD1C7D"/>
    <w:rsid w:val="00DD25EA"/>
    <w:rsid w:val="00DD28BA"/>
    <w:rsid w:val="00DE2DBD"/>
    <w:rsid w:val="00DE4C88"/>
    <w:rsid w:val="00DF0D45"/>
    <w:rsid w:val="00DF6836"/>
    <w:rsid w:val="00E0364A"/>
    <w:rsid w:val="00E10208"/>
    <w:rsid w:val="00E110BC"/>
    <w:rsid w:val="00E1122C"/>
    <w:rsid w:val="00E15A83"/>
    <w:rsid w:val="00E17DF3"/>
    <w:rsid w:val="00E21C8A"/>
    <w:rsid w:val="00E220DF"/>
    <w:rsid w:val="00E22396"/>
    <w:rsid w:val="00E22D7D"/>
    <w:rsid w:val="00E25BC1"/>
    <w:rsid w:val="00E35882"/>
    <w:rsid w:val="00E40C2E"/>
    <w:rsid w:val="00E40CA8"/>
    <w:rsid w:val="00E42B5D"/>
    <w:rsid w:val="00E44276"/>
    <w:rsid w:val="00E4591A"/>
    <w:rsid w:val="00E47B58"/>
    <w:rsid w:val="00E55720"/>
    <w:rsid w:val="00E55846"/>
    <w:rsid w:val="00E56E47"/>
    <w:rsid w:val="00E64E8A"/>
    <w:rsid w:val="00E8147B"/>
    <w:rsid w:val="00E90E60"/>
    <w:rsid w:val="00E924A1"/>
    <w:rsid w:val="00E93FB1"/>
    <w:rsid w:val="00E957EB"/>
    <w:rsid w:val="00E96955"/>
    <w:rsid w:val="00E96C9A"/>
    <w:rsid w:val="00EA1D54"/>
    <w:rsid w:val="00EA4251"/>
    <w:rsid w:val="00EB0A2D"/>
    <w:rsid w:val="00EB39B3"/>
    <w:rsid w:val="00EB4231"/>
    <w:rsid w:val="00EB59E0"/>
    <w:rsid w:val="00EC3795"/>
    <w:rsid w:val="00EC3DBE"/>
    <w:rsid w:val="00EC6EEA"/>
    <w:rsid w:val="00EE787B"/>
    <w:rsid w:val="00EF0F4A"/>
    <w:rsid w:val="00EF12C0"/>
    <w:rsid w:val="00F130DC"/>
    <w:rsid w:val="00F13359"/>
    <w:rsid w:val="00F13C4E"/>
    <w:rsid w:val="00F13FB3"/>
    <w:rsid w:val="00F17989"/>
    <w:rsid w:val="00F17BD2"/>
    <w:rsid w:val="00F22ADA"/>
    <w:rsid w:val="00F24C1E"/>
    <w:rsid w:val="00F266FD"/>
    <w:rsid w:val="00F30697"/>
    <w:rsid w:val="00F33628"/>
    <w:rsid w:val="00F346CE"/>
    <w:rsid w:val="00F42EDD"/>
    <w:rsid w:val="00F4771D"/>
    <w:rsid w:val="00F47824"/>
    <w:rsid w:val="00F47F86"/>
    <w:rsid w:val="00F51627"/>
    <w:rsid w:val="00F6376A"/>
    <w:rsid w:val="00F642F2"/>
    <w:rsid w:val="00F66887"/>
    <w:rsid w:val="00F67ADA"/>
    <w:rsid w:val="00F706DA"/>
    <w:rsid w:val="00F70BCA"/>
    <w:rsid w:val="00F71D05"/>
    <w:rsid w:val="00F73773"/>
    <w:rsid w:val="00F81768"/>
    <w:rsid w:val="00F830AC"/>
    <w:rsid w:val="00F835B9"/>
    <w:rsid w:val="00F85D01"/>
    <w:rsid w:val="00F94AD3"/>
    <w:rsid w:val="00FA2CCC"/>
    <w:rsid w:val="00FA57D0"/>
    <w:rsid w:val="00FB19FB"/>
    <w:rsid w:val="00FB32CA"/>
    <w:rsid w:val="00FB468C"/>
    <w:rsid w:val="00FC12E5"/>
    <w:rsid w:val="00FC28DF"/>
    <w:rsid w:val="00FC2F84"/>
    <w:rsid w:val="00FC4609"/>
    <w:rsid w:val="00FC7216"/>
    <w:rsid w:val="00FC7BD7"/>
    <w:rsid w:val="00FD0E5A"/>
    <w:rsid w:val="00FD310D"/>
    <w:rsid w:val="00FD3384"/>
    <w:rsid w:val="00FD5A47"/>
    <w:rsid w:val="00FD5BCB"/>
    <w:rsid w:val="00FD6752"/>
    <w:rsid w:val="00FE1822"/>
    <w:rsid w:val="00FE5F14"/>
    <w:rsid w:val="00FE69A2"/>
    <w:rsid w:val="00FF5399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C824"/>
  <w15:chartTrackingRefBased/>
  <w15:docId w15:val="{E1702B29-F00D-4D17-BDF2-75FF348B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3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5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507"/>
  </w:style>
  <w:style w:type="paragraph" w:styleId="Footer">
    <w:name w:val="footer"/>
    <w:basedOn w:val="Normal"/>
    <w:link w:val="FooterChar"/>
    <w:uiPriority w:val="99"/>
    <w:unhideWhenUsed/>
    <w:rsid w:val="003135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507"/>
  </w:style>
  <w:style w:type="paragraph" w:styleId="Revision">
    <w:name w:val="Revision"/>
    <w:hidden/>
    <w:uiPriority w:val="99"/>
    <w:semiHidden/>
    <w:rsid w:val="00FB19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svg"/><Relationship Id="rId3" Type="http://schemas.openxmlformats.org/officeDocument/2006/relationships/image" Target="media/image5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mage13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11" Type="http://schemas.openxmlformats.org/officeDocument/2006/relationships/image" Target="media/image12.svg"/><Relationship Id="rId5" Type="http://schemas.openxmlformats.org/officeDocument/2006/relationships/image" Target="media/image7.png"/><Relationship Id="rId10" Type="http://schemas.openxmlformats.org/officeDocument/2006/relationships/image" Target="media/image11.png"/><Relationship Id="rId4" Type="http://schemas.openxmlformats.org/officeDocument/2006/relationships/image" Target="media/image6.svg"/><Relationship Id="rId9" Type="http://schemas.openxmlformats.org/officeDocument/2006/relationships/image" Target="media/image10.svg"/><Relationship Id="rId14" Type="http://schemas.openxmlformats.org/officeDocument/2006/relationships/hyperlink" Target="https://www.ibca.org.i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133</Words>
  <Characters>688</Characters>
  <Application>Microsoft Office Word</Application>
  <DocSecurity>0</DocSecurity>
  <Lines>43</Lines>
  <Paragraphs>37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דר מנשה רוזנפלד</dc:creator>
  <cp:keywords/>
  <dc:description/>
  <cp:lastModifiedBy>Jude Barak - ExcelLeader</cp:lastModifiedBy>
  <cp:revision>12</cp:revision>
  <dcterms:created xsi:type="dcterms:W3CDTF">2026-02-07T19:49:00Z</dcterms:created>
  <dcterms:modified xsi:type="dcterms:W3CDTF">2026-06-17T09:55:00Z</dcterms:modified>
</cp:coreProperties>
</file>