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C30760">
        <w:rPr>
          <w:rFonts w:ascii="Arial" w:hAnsi="Arial" w:cs="Arial"/>
          <w:bCs/>
          <w:sz w:val="24"/>
          <w:szCs w:val="24"/>
        </w:rPr>
        <w:t>1104 000468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</w:t>
      </w:r>
      <w:r w:rsidR="00D84CDA">
        <w:rPr>
          <w:rFonts w:ascii="Arial" w:hAnsi="Arial" w:cs="Arial"/>
          <w:bCs/>
          <w:sz w:val="24"/>
          <w:szCs w:val="24"/>
        </w:rPr>
        <w:t>7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D84CDA" w:rsidRPr="00B94681" w:rsidRDefault="00D84CDA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Default="00D90A33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 os autos de denúncia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="00606DA9"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="00606DA9"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D84CDA" w:rsidRDefault="00D84CDA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analise aos autos,</w:t>
      </w:r>
      <w:r w:rsidR="00D90A33">
        <w:rPr>
          <w:rFonts w:ascii="Arial" w:hAnsi="Arial" w:cs="Arial"/>
          <w:sz w:val="24"/>
          <w:szCs w:val="24"/>
        </w:rPr>
        <w:t xml:space="preserve"> nota-se que foi encaminhado à Secretaria de Estado da </w:t>
      </w:r>
      <w:r w:rsidR="00C30760">
        <w:rPr>
          <w:rFonts w:ascii="Arial" w:hAnsi="Arial" w:cs="Arial"/>
          <w:sz w:val="24"/>
          <w:szCs w:val="24"/>
        </w:rPr>
        <w:t>Educação – SEDUC o Ofício nº 365</w:t>
      </w:r>
      <w:r w:rsidR="00D90A33">
        <w:rPr>
          <w:rFonts w:ascii="Arial" w:hAnsi="Arial" w:cs="Arial"/>
          <w:sz w:val="24"/>
          <w:szCs w:val="24"/>
        </w:rPr>
        <w:t xml:space="preserve">/2017/GABIN/CGE com data de protocolo </w:t>
      </w:r>
      <w:r w:rsidR="00C96F94">
        <w:rPr>
          <w:rFonts w:ascii="Arial" w:hAnsi="Arial" w:cs="Arial"/>
          <w:sz w:val="24"/>
          <w:szCs w:val="24"/>
        </w:rPr>
        <w:t>em</w:t>
      </w:r>
      <w:r w:rsidR="00C30760">
        <w:rPr>
          <w:rFonts w:ascii="Arial" w:hAnsi="Arial" w:cs="Arial"/>
          <w:sz w:val="24"/>
          <w:szCs w:val="24"/>
        </w:rPr>
        <w:t xml:space="preserve"> 23</w:t>
      </w:r>
      <w:r>
        <w:rPr>
          <w:rFonts w:ascii="Arial" w:hAnsi="Arial" w:cs="Arial"/>
          <w:sz w:val="24"/>
          <w:szCs w:val="24"/>
        </w:rPr>
        <w:t xml:space="preserve"> de </w:t>
      </w:r>
      <w:r w:rsidR="00D90A33">
        <w:rPr>
          <w:rFonts w:ascii="Arial" w:hAnsi="Arial" w:cs="Arial"/>
          <w:sz w:val="24"/>
          <w:szCs w:val="24"/>
        </w:rPr>
        <w:t>agosto</w:t>
      </w:r>
      <w:r>
        <w:rPr>
          <w:rFonts w:ascii="Arial" w:hAnsi="Arial" w:cs="Arial"/>
          <w:sz w:val="24"/>
          <w:szCs w:val="24"/>
        </w:rPr>
        <w:t xml:space="preserve"> de 2017</w:t>
      </w:r>
      <w:r w:rsidR="000B18BF">
        <w:rPr>
          <w:rFonts w:ascii="Arial" w:hAnsi="Arial" w:cs="Arial"/>
          <w:sz w:val="24"/>
          <w:szCs w:val="24"/>
        </w:rPr>
        <w:t>.</w:t>
      </w:r>
    </w:p>
    <w:p w:rsidR="000B18BF" w:rsidRPr="005370A8" w:rsidRDefault="000B18BF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até a presente data, não houve re</w:t>
      </w:r>
      <w:r w:rsidR="00E52C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posta em relação </w:t>
      </w:r>
      <w:r w:rsidR="00C30760">
        <w:rPr>
          <w:rFonts w:ascii="Arial" w:hAnsi="Arial" w:cs="Arial"/>
          <w:sz w:val="24"/>
          <w:szCs w:val="24"/>
        </w:rPr>
        <w:t>às</w:t>
      </w:r>
      <w:r w:rsidR="00D90A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denúncia</w:t>
      </w:r>
      <w:r w:rsidR="00116243">
        <w:rPr>
          <w:rFonts w:ascii="Arial" w:hAnsi="Arial" w:cs="Arial"/>
          <w:sz w:val="24"/>
          <w:szCs w:val="24"/>
        </w:rPr>
        <w:t>s enviada ao referido</w:t>
      </w:r>
      <w:r>
        <w:rPr>
          <w:rFonts w:ascii="Arial" w:hAnsi="Arial" w:cs="Arial"/>
          <w:sz w:val="24"/>
          <w:szCs w:val="24"/>
        </w:rPr>
        <w:t xml:space="preserve"> </w:t>
      </w:r>
      <w:r w:rsidR="00116243">
        <w:rPr>
          <w:rFonts w:ascii="Arial" w:hAnsi="Arial" w:cs="Arial"/>
          <w:sz w:val="24"/>
          <w:szCs w:val="24"/>
        </w:rPr>
        <w:t>Órgão</w:t>
      </w:r>
      <w:r w:rsidR="00D90A33">
        <w:rPr>
          <w:rFonts w:ascii="Arial" w:hAnsi="Arial" w:cs="Arial"/>
          <w:sz w:val="24"/>
          <w:szCs w:val="24"/>
        </w:rPr>
        <w:t>.</w:t>
      </w:r>
    </w:p>
    <w:p w:rsidR="00671048" w:rsidRPr="00C203C9" w:rsidRDefault="004B3C3E" w:rsidP="00D90A33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>que os autos sejam encaminhados ao Gabinete da Excelentíssima Controladora Geral do Estado para que</w:t>
      </w:r>
      <w:r w:rsidR="00B319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encaminhe novo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 xml:space="preserve"> Ofício </w:t>
      </w:r>
      <w:r w:rsidR="00D90A33">
        <w:rPr>
          <w:rFonts w:ascii="Arial" w:hAnsi="Arial" w:cs="Arial"/>
          <w:sz w:val="24"/>
          <w:szCs w:val="24"/>
        </w:rPr>
        <w:t>à Secretaria de Estado da Educação – SEDUC reiterando os termos do Ofício nº</w:t>
      </w:r>
      <w:r w:rsidR="00C30760">
        <w:rPr>
          <w:rFonts w:ascii="Arial" w:hAnsi="Arial" w:cs="Arial"/>
          <w:sz w:val="24"/>
          <w:szCs w:val="24"/>
        </w:rPr>
        <w:t xml:space="preserve"> 365/2017/GABIN/CGE.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0B18BF">
        <w:rPr>
          <w:rFonts w:ascii="Arial" w:hAnsi="Arial" w:cs="Arial"/>
          <w:iCs/>
          <w:sz w:val="24"/>
          <w:szCs w:val="24"/>
        </w:rPr>
        <w:t>10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F40" w:rsidRDefault="00B80F40" w:rsidP="003068B9">
      <w:pPr>
        <w:spacing w:after="0" w:line="240" w:lineRule="auto"/>
      </w:pPr>
      <w:r>
        <w:separator/>
      </w:r>
    </w:p>
  </w:endnote>
  <w:endnote w:type="continuationSeparator" w:id="1">
    <w:p w:rsidR="00B80F40" w:rsidRDefault="00B80F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F40" w:rsidRDefault="00B80F40" w:rsidP="003068B9">
      <w:pPr>
        <w:spacing w:after="0" w:line="240" w:lineRule="auto"/>
      </w:pPr>
      <w:r>
        <w:separator/>
      </w:r>
    </w:p>
  </w:footnote>
  <w:footnote w:type="continuationSeparator" w:id="1">
    <w:p w:rsidR="00B80F40" w:rsidRDefault="00B80F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F0A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0B18BF"/>
    <w:rsid w:val="00100DE2"/>
    <w:rsid w:val="001126DB"/>
    <w:rsid w:val="00116243"/>
    <w:rsid w:val="001774D7"/>
    <w:rsid w:val="00186CB3"/>
    <w:rsid w:val="001A6F71"/>
    <w:rsid w:val="001C735B"/>
    <w:rsid w:val="001E0810"/>
    <w:rsid w:val="00200647"/>
    <w:rsid w:val="00263C65"/>
    <w:rsid w:val="00265B89"/>
    <w:rsid w:val="00273191"/>
    <w:rsid w:val="00287AEA"/>
    <w:rsid w:val="002966D9"/>
    <w:rsid w:val="002A0F74"/>
    <w:rsid w:val="002D6446"/>
    <w:rsid w:val="003068B9"/>
    <w:rsid w:val="00316DFB"/>
    <w:rsid w:val="00333E6A"/>
    <w:rsid w:val="00344708"/>
    <w:rsid w:val="00374D4D"/>
    <w:rsid w:val="003972EB"/>
    <w:rsid w:val="003C67EF"/>
    <w:rsid w:val="003D6263"/>
    <w:rsid w:val="003F0A76"/>
    <w:rsid w:val="003F2978"/>
    <w:rsid w:val="00407024"/>
    <w:rsid w:val="00465B1C"/>
    <w:rsid w:val="004B3C3E"/>
    <w:rsid w:val="004B7E12"/>
    <w:rsid w:val="004C5734"/>
    <w:rsid w:val="004D0C30"/>
    <w:rsid w:val="004E62C3"/>
    <w:rsid w:val="005370A8"/>
    <w:rsid w:val="0058664D"/>
    <w:rsid w:val="0059532C"/>
    <w:rsid w:val="005A6216"/>
    <w:rsid w:val="005E4812"/>
    <w:rsid w:val="005F53C9"/>
    <w:rsid w:val="00606DA9"/>
    <w:rsid w:val="006121E1"/>
    <w:rsid w:val="0064302B"/>
    <w:rsid w:val="006603B3"/>
    <w:rsid w:val="00671048"/>
    <w:rsid w:val="0069756C"/>
    <w:rsid w:val="006B0FDC"/>
    <w:rsid w:val="00735FE4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5396E"/>
    <w:rsid w:val="0098367C"/>
    <w:rsid w:val="009D2116"/>
    <w:rsid w:val="009F4F0D"/>
    <w:rsid w:val="00A1760E"/>
    <w:rsid w:val="00A267B9"/>
    <w:rsid w:val="00A6577D"/>
    <w:rsid w:val="00AA4F95"/>
    <w:rsid w:val="00AD397C"/>
    <w:rsid w:val="00AF33FB"/>
    <w:rsid w:val="00B31951"/>
    <w:rsid w:val="00B56FE8"/>
    <w:rsid w:val="00B80F40"/>
    <w:rsid w:val="00B94681"/>
    <w:rsid w:val="00C043A0"/>
    <w:rsid w:val="00C30760"/>
    <w:rsid w:val="00C40AB2"/>
    <w:rsid w:val="00C96F94"/>
    <w:rsid w:val="00CA017D"/>
    <w:rsid w:val="00CA3229"/>
    <w:rsid w:val="00CB1561"/>
    <w:rsid w:val="00CE6647"/>
    <w:rsid w:val="00D225C6"/>
    <w:rsid w:val="00D43041"/>
    <w:rsid w:val="00D514BD"/>
    <w:rsid w:val="00D56E4D"/>
    <w:rsid w:val="00D84CDA"/>
    <w:rsid w:val="00D90A33"/>
    <w:rsid w:val="00DA19B3"/>
    <w:rsid w:val="00E34120"/>
    <w:rsid w:val="00E40AC5"/>
    <w:rsid w:val="00E52C72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4</cp:revision>
  <cp:lastPrinted>2018-05-10T16:11:00Z</cp:lastPrinted>
  <dcterms:created xsi:type="dcterms:W3CDTF">2018-05-10T17:24:00Z</dcterms:created>
  <dcterms:modified xsi:type="dcterms:W3CDTF">2018-05-10T17:43:00Z</dcterms:modified>
</cp:coreProperties>
</file>