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A7965" w14:textId="69DA7435" w:rsidR="000939A1" w:rsidRDefault="000939A1">
      <w:r>
        <w:rPr>
          <w:rFonts w:hint="eastAsia"/>
        </w:rPr>
        <w:t>D</w:t>
      </w:r>
      <w:r>
        <w:t xml:space="preserve">NN: </w:t>
      </w:r>
      <w:proofErr w:type="spellStart"/>
      <w:r>
        <w:rPr>
          <w:rFonts w:hint="eastAsia"/>
        </w:rPr>
        <w:t>뉴럴</w:t>
      </w:r>
      <w:proofErr w:type="spellEnd"/>
      <w:r>
        <w:rPr>
          <w:rFonts w:hint="eastAsia"/>
        </w:rPr>
        <w:t xml:space="preserve"> 네트워크를 깊게 쌓는 것.</w:t>
      </w:r>
    </w:p>
    <w:p w14:paraId="538FE8AD" w14:textId="3692B1C0" w:rsidR="000939A1" w:rsidRDefault="000939A1">
      <w:r>
        <w:rPr>
          <w:rFonts w:hint="eastAsia"/>
        </w:rPr>
        <w:t xml:space="preserve">하나의 </w:t>
      </w:r>
      <w:r>
        <w:t>Linear regression unit</w:t>
      </w:r>
      <w:r>
        <w:rPr>
          <w:rFonts w:hint="eastAsia"/>
        </w:rPr>
        <w:t>을 여러 개 모아서 여러 레이어를 만들 수 있다.</w:t>
      </w:r>
    </w:p>
    <w:p w14:paraId="1B9B0DBC" w14:textId="58F5792A" w:rsidR="000939A1" w:rsidRDefault="000939A1"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레이어를 깊게</w:t>
      </w:r>
      <w:r>
        <w:t xml:space="preserve">, </w:t>
      </w:r>
      <w:r>
        <w:rPr>
          <w:rFonts w:hint="eastAsia"/>
        </w:rPr>
        <w:t>넓게 쌓기.</w:t>
      </w:r>
    </w:p>
    <w:p w14:paraId="5C4BA7CD" w14:textId="7CA906FE" w:rsidR="000939A1" w:rsidRDefault="000939A1"/>
    <w:p w14:paraId="7B7E3422" w14:textId="0D2777B3" w:rsidR="000939A1" w:rsidRPr="000939A1" w:rsidRDefault="000939A1">
      <w:r>
        <w:rPr>
          <w:rFonts w:hint="eastAsia"/>
        </w:rPr>
        <w:t>어떻게 좋은 성능을 낼 수 있는 네트워크를 설계할 수 있을까?</w:t>
      </w:r>
    </w:p>
    <w:p w14:paraId="153DEA78" w14:textId="707DB575" w:rsidR="001C2F30" w:rsidRDefault="000939A1">
      <w:r>
        <w:rPr>
          <w:rFonts w:hint="eastAsia"/>
        </w:rPr>
        <w:t>깊게 쌓는 방법에 대해서 배운다.</w:t>
      </w:r>
    </w:p>
    <w:p w14:paraId="2B5F59F8" w14:textId="77777777" w:rsidR="00702AFF" w:rsidRDefault="00702AFF" w:rsidP="00777267">
      <w:pPr>
        <w:pStyle w:val="a9"/>
      </w:pPr>
      <w:r>
        <w:t>DNN 모델 학습을 위한 팁</w:t>
      </w:r>
    </w:p>
    <w:p w14:paraId="040B5830" w14:textId="5DD037BB" w:rsidR="00702AFF" w:rsidRDefault="00702AFF" w:rsidP="00777267">
      <w:pPr>
        <w:pStyle w:val="a5"/>
        <w:numPr>
          <w:ilvl w:val="0"/>
          <w:numId w:val="7"/>
        </w:numPr>
        <w:ind w:leftChars="0"/>
      </w:pPr>
      <w:r>
        <w:t xml:space="preserve">활성 함수를 잘 선택한다. • </w:t>
      </w:r>
      <w:proofErr w:type="spellStart"/>
      <w:r>
        <w:t>ReLU</w:t>
      </w:r>
      <w:proofErr w:type="spellEnd"/>
      <w:r>
        <w:t>가 가장 널리 사용된다.</w:t>
      </w:r>
    </w:p>
    <w:p w14:paraId="4242DBCA" w14:textId="31CFCE42" w:rsidR="00702AFF" w:rsidRDefault="00702AFF" w:rsidP="00777267">
      <w:pPr>
        <w:pStyle w:val="a5"/>
        <w:numPr>
          <w:ilvl w:val="0"/>
          <w:numId w:val="7"/>
        </w:numPr>
        <w:ind w:leftChars="0"/>
      </w:pPr>
      <w:r>
        <w:t>가중치 초기화 방법을 잘 선택한다. • Xavier가 가장 널리 사용된다</w:t>
      </w:r>
    </w:p>
    <w:p w14:paraId="19F6B09F" w14:textId="3BDBEE1D" w:rsidR="00702AFF" w:rsidRDefault="00702AFF" w:rsidP="00777267">
      <w:pPr>
        <w:pStyle w:val="a5"/>
        <w:numPr>
          <w:ilvl w:val="0"/>
          <w:numId w:val="7"/>
        </w:numPr>
        <w:ind w:leftChars="0"/>
      </w:pPr>
      <w:r>
        <w:t>드랍 아웃을 잘 적용한다. • “NN-</w:t>
      </w:r>
      <w:proofErr w:type="spellStart"/>
      <w:r>
        <w:t>ReLU</w:t>
      </w:r>
      <w:proofErr w:type="spellEnd"/>
      <w:r>
        <w:t xml:space="preserve">-Dropout”을 하나의 </w:t>
      </w:r>
      <w:proofErr w:type="spellStart"/>
      <w:r>
        <w:t>블락으로</w:t>
      </w:r>
      <w:proofErr w:type="spellEnd"/>
      <w:r>
        <w:t xml:space="preserve"> 쌓는다.</w:t>
      </w:r>
    </w:p>
    <w:p w14:paraId="7089C100" w14:textId="47F4058D" w:rsidR="00702AFF" w:rsidRDefault="00702AFF" w:rsidP="00777267">
      <w:pPr>
        <w:pStyle w:val="a5"/>
        <w:numPr>
          <w:ilvl w:val="0"/>
          <w:numId w:val="7"/>
        </w:numPr>
        <w:ind w:leftChars="0"/>
      </w:pPr>
      <w:r>
        <w:t>BN을 잘 적용한다. • “NN-</w:t>
      </w:r>
      <w:proofErr w:type="spellStart"/>
      <w:r>
        <w:t>ReLU</w:t>
      </w:r>
      <w:proofErr w:type="spellEnd"/>
      <w:r>
        <w:t xml:space="preserve">-BN”을 하나의 </w:t>
      </w:r>
      <w:proofErr w:type="spellStart"/>
      <w:r>
        <w:t>블락으로</w:t>
      </w:r>
      <w:proofErr w:type="spellEnd"/>
      <w:r>
        <w:t xml:space="preserve"> 쌓는다.</w:t>
      </w:r>
    </w:p>
    <w:p w14:paraId="6AC6AD65" w14:textId="62F6ED35" w:rsidR="00702AFF" w:rsidRDefault="00702AFF"/>
    <w:p w14:paraId="7B631138" w14:textId="77777777" w:rsidR="00702AFF" w:rsidRDefault="00702AFF"/>
    <w:p w14:paraId="7C4034B3" w14:textId="61ACB065" w:rsidR="001C2F30" w:rsidRDefault="001C2F30">
      <w:r>
        <w:t xml:space="preserve">- </w:t>
      </w:r>
      <w:r>
        <w:rPr>
          <w:rFonts w:hint="eastAsia"/>
        </w:rPr>
        <w:t xml:space="preserve">2개 이상의 레이어를 쌓아서 </w:t>
      </w:r>
      <w:r>
        <w:t>XOR</w:t>
      </w:r>
      <w:r>
        <w:rPr>
          <w:rFonts w:hint="eastAsia"/>
        </w:rPr>
        <w:t>문제를 해결하였다.</w:t>
      </w:r>
    </w:p>
    <w:p w14:paraId="7C1DEC70" w14:textId="1F13B736" w:rsidR="001C2F30" w:rsidRDefault="001C2F3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이후 </w:t>
      </w:r>
      <w:r>
        <w:t>DNN</w:t>
      </w:r>
      <w:r>
        <w:rPr>
          <w:rFonts w:hint="eastAsia"/>
        </w:rPr>
        <w:t>을 이용해서 너무 깊게 쌓으니 학습이 잘 이루어지지 않는 문제가 발생하였다.</w:t>
      </w:r>
    </w:p>
    <w:p w14:paraId="56D591DE" w14:textId="002BE927" w:rsidR="001C2F30" w:rsidRDefault="001C2F30">
      <w:r>
        <w:t>Backpropagation</w:t>
      </w:r>
      <w:r>
        <w:rPr>
          <w:rFonts w:hint="eastAsia"/>
        </w:rPr>
        <w:t>의</w:t>
      </w:r>
      <w:r>
        <w:t xml:space="preserve"> gradient vanishing </w:t>
      </w:r>
      <w:r>
        <w:rPr>
          <w:rFonts w:hint="eastAsia"/>
        </w:rPr>
        <w:t>문제가 발생.</w:t>
      </w:r>
    </w:p>
    <w:p w14:paraId="189F636D" w14:textId="77777777" w:rsidR="001C2F30" w:rsidRDefault="001C2F30" w:rsidP="001C2F30">
      <w:r>
        <w:t>Backpropagation</w:t>
      </w:r>
      <w:r>
        <w:rPr>
          <w:rFonts w:hint="eastAsia"/>
        </w:rPr>
        <w:t xml:space="preserve">은 </w:t>
      </w:r>
      <w:r>
        <w:t>Error</w:t>
      </w:r>
      <w:r>
        <w:rPr>
          <w:rFonts w:hint="eastAsia"/>
        </w:rPr>
        <w:t>를 가중치 업데이트에 사용하게 되는데</w:t>
      </w:r>
    </w:p>
    <w:p w14:paraId="35B6198D" w14:textId="77777777" w:rsidR="001C2F30" w:rsidRDefault="001C2F30" w:rsidP="001C2F30">
      <w:r>
        <w:t>Layer</w:t>
      </w:r>
      <w:r>
        <w:rPr>
          <w:rFonts w:hint="eastAsia"/>
        </w:rPr>
        <w:t xml:space="preserve">가 너무 깊으니까 </w:t>
      </w:r>
      <w:r>
        <w:t>gradient</w:t>
      </w:r>
      <w:r>
        <w:rPr>
          <w:rFonts w:hint="eastAsia"/>
        </w:rPr>
        <w:t xml:space="preserve">가 마지막 </w:t>
      </w:r>
      <w:r>
        <w:t>layer</w:t>
      </w:r>
      <w:r>
        <w:rPr>
          <w:rFonts w:hint="eastAsia"/>
        </w:rPr>
        <w:t xml:space="preserve">까지 가지 못하고 중간에서 </w:t>
      </w:r>
      <w:r>
        <w:t>0</w:t>
      </w:r>
      <w:r>
        <w:rPr>
          <w:rFonts w:hint="eastAsia"/>
        </w:rPr>
        <w:t>이 되어버렸다.</w:t>
      </w:r>
    </w:p>
    <w:p w14:paraId="6B67CC06" w14:textId="77CC76E4" w:rsidR="001C2F30" w:rsidRPr="001C2F30" w:rsidRDefault="001C2F30">
      <w:r>
        <w:rPr>
          <w:rFonts w:hint="eastAsia"/>
        </w:rPr>
        <w:t xml:space="preserve">그래서 </w:t>
      </w:r>
      <w:r>
        <w:t>w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를 더 이상 갱신할 수 없고,</w:t>
      </w:r>
    </w:p>
    <w:p w14:paraId="28AF43A0" w14:textId="2BFEA7FD" w:rsidR="001C2F30" w:rsidRDefault="001C2F30">
      <w:r>
        <w:t>Weight</w:t>
      </w:r>
      <w:r>
        <w:rPr>
          <w:rFonts w:hint="eastAsia"/>
        </w:rPr>
        <w:t>가 갱신되지 않으므로 학습이 이루어지지 않게 되었다.</w:t>
      </w:r>
    </w:p>
    <w:p w14:paraId="637F61B6" w14:textId="28D463ED" w:rsidR="001C2F30" w:rsidRDefault="001C2F30"/>
    <w:p w14:paraId="2B7311E7" w14:textId="4A53EFDB" w:rsidR="001C2F30" w:rsidRDefault="001C2F30">
      <w:r>
        <w:rPr>
          <w:rFonts w:hint="eastAsia"/>
        </w:rPr>
        <w:t>3</w:t>
      </w:r>
      <w:r>
        <w:t>p</w:t>
      </w:r>
      <w:r>
        <w:rPr>
          <w:rFonts w:hint="eastAsia"/>
        </w:rPr>
        <w:t xml:space="preserve"> 학습이 잘 되지 않는 문제와 그에 대한 해결법</w:t>
      </w:r>
    </w:p>
    <w:p w14:paraId="37F6B8E6" w14:textId="6C1ED8E4" w:rsidR="001C2F30" w:rsidRDefault="001C2F30" w:rsidP="005B031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잘못된 </w:t>
      </w:r>
      <w:r w:rsidR="005B0315">
        <w:rPr>
          <w:rFonts w:hint="eastAsia"/>
        </w:rPr>
        <w:t>비선형함수(활성화함수)를 사용하고 있었다.</w:t>
      </w:r>
    </w:p>
    <w:p w14:paraId="515A958D" w14:textId="6CC3A3BE" w:rsidR="005B0315" w:rsidRDefault="005B0315" w:rsidP="005B031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좋지 않은 </w:t>
      </w:r>
      <w:r>
        <w:t xml:space="preserve">weight </w:t>
      </w:r>
      <w:r>
        <w:rPr>
          <w:rFonts w:hint="eastAsia"/>
        </w:rPr>
        <w:t>초기화함수를 사용하였다.</w:t>
      </w:r>
    </w:p>
    <w:p w14:paraId="6578A065" w14:textId="6B60C100" w:rsidR="005B0315" w:rsidRPr="005B0315" w:rsidRDefault="005B0315"/>
    <w:p w14:paraId="38831CCF" w14:textId="7402EB98" w:rsidR="005B0315" w:rsidRDefault="005B0315" w:rsidP="005B0315">
      <w:pPr>
        <w:pStyle w:val="1"/>
        <w:numPr>
          <w:ilvl w:val="0"/>
          <w:numId w:val="3"/>
        </w:numPr>
      </w:pPr>
      <w:r>
        <w:lastRenderedPageBreak/>
        <w:t>Activation function</w:t>
      </w:r>
    </w:p>
    <w:p w14:paraId="249682DA" w14:textId="77777777" w:rsidR="005B0315" w:rsidRDefault="005B0315" w:rsidP="005B0315">
      <w:r>
        <w:rPr>
          <w:rFonts w:hint="eastAsia"/>
        </w:rPr>
        <w:t>미분이</w:t>
      </w:r>
      <w:r>
        <w:t xml:space="preserve"> 가능해야 활성함수로 사용 가능하다.</w:t>
      </w:r>
    </w:p>
    <w:p w14:paraId="565427CC" w14:textId="2A269CAE" w:rsidR="005B0315" w:rsidRPr="005B0315" w:rsidRDefault="005B0315" w:rsidP="00716714">
      <w:r>
        <w:t xml:space="preserve">weight갱신 시, 각 노드 위치에서의 </w:t>
      </w:r>
      <w:proofErr w:type="spellStart"/>
      <w:r>
        <w:t>편미분</w:t>
      </w:r>
      <w:proofErr w:type="spellEnd"/>
      <w:r>
        <w:t xml:space="preserve"> 값을 사용하므로</w:t>
      </w:r>
      <w:r w:rsidR="00AA5710">
        <w:t xml:space="preserve"> </w:t>
      </w:r>
    </w:p>
    <w:p w14:paraId="5C8D9323" w14:textId="3E527D88" w:rsidR="00AA5710" w:rsidRPr="00A53EB0" w:rsidRDefault="005B0315" w:rsidP="00AA5710">
      <w:pPr>
        <w:pStyle w:val="a5"/>
        <w:numPr>
          <w:ilvl w:val="0"/>
          <w:numId w:val="4"/>
        </w:numPr>
        <w:ind w:leftChars="0"/>
        <w:rPr>
          <w:strike/>
        </w:rPr>
      </w:pPr>
      <w:r w:rsidRPr="00A53EB0">
        <w:rPr>
          <w:rFonts w:hint="eastAsia"/>
          <w:strike/>
        </w:rPr>
        <w:t>s</w:t>
      </w:r>
      <w:r w:rsidRPr="00A53EB0">
        <w:rPr>
          <w:strike/>
        </w:rPr>
        <w:t>igmoid</w:t>
      </w:r>
      <w:r w:rsidRPr="00A53EB0">
        <w:rPr>
          <w:rFonts w:hint="eastAsia"/>
          <w:strike/>
        </w:rPr>
        <w:t>함수</w:t>
      </w:r>
    </w:p>
    <w:p w14:paraId="480F5606" w14:textId="78CA8997" w:rsidR="005B0315" w:rsidRDefault="00AA5710" w:rsidP="00AA5710">
      <w:r>
        <w:t xml:space="preserve">: </w:t>
      </w:r>
      <w:r w:rsidR="005B0315">
        <w:rPr>
          <w:rFonts w:hint="eastAsia"/>
        </w:rPr>
        <w:t>a</w:t>
      </w:r>
      <w:r w:rsidR="005B0315">
        <w:t>ctivation function</w:t>
      </w:r>
      <w:r w:rsidR="005B0315">
        <w:rPr>
          <w:rFonts w:hint="eastAsia"/>
        </w:rPr>
        <w:t>의 대표적 함수</w:t>
      </w:r>
    </w:p>
    <w:p w14:paraId="0D0D672F" w14:textId="0A05C127" w:rsidR="00AA5710" w:rsidRDefault="00AA5710" w:rsidP="00AA571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입력을 </w:t>
      </w:r>
      <w:r>
        <w:t>0 or 1</w:t>
      </w:r>
      <w:r>
        <w:rPr>
          <w:rFonts w:hint="eastAsia"/>
        </w:rPr>
        <w:t>사이로 정규화 한다.</w:t>
      </w:r>
    </w:p>
    <w:p w14:paraId="409E343E" w14:textId="77777777" w:rsidR="00AA5710" w:rsidRDefault="00AA5710" w:rsidP="00AA5710">
      <w:r>
        <w:rPr>
          <w:rFonts w:hint="eastAsia"/>
        </w:rPr>
        <w:t>0</w:t>
      </w:r>
      <w:r>
        <w:t xml:space="preserve">.5 </w:t>
      </w:r>
      <w:r>
        <w:rPr>
          <w:rFonts w:hint="eastAsia"/>
        </w:rPr>
        <w:t xml:space="preserve">이상이면 </w:t>
      </w:r>
      <w:r>
        <w:t>1</w:t>
      </w:r>
      <w:r>
        <w:tab/>
      </w:r>
      <w:r>
        <w:rPr>
          <w:rFonts w:hint="eastAsia"/>
        </w:rPr>
        <w:t>다음 뉴런으로 신호를 보낸다.</w:t>
      </w:r>
    </w:p>
    <w:p w14:paraId="3C3461F1" w14:textId="1E9B0933" w:rsidR="00AA5710" w:rsidRPr="00AA5710" w:rsidRDefault="00AA5710" w:rsidP="00AA5710">
      <w:r>
        <w:rPr>
          <w:rFonts w:hint="eastAsia"/>
        </w:rPr>
        <w:t>0</w:t>
      </w:r>
      <w:r>
        <w:t xml:space="preserve">.5 </w:t>
      </w:r>
      <w:r>
        <w:rPr>
          <w:rFonts w:hint="eastAsia"/>
        </w:rPr>
        <w:t xml:space="preserve">이하이면 </w:t>
      </w:r>
      <w:r>
        <w:t>0</w:t>
      </w:r>
      <w:r>
        <w:tab/>
      </w:r>
      <w:r>
        <w:rPr>
          <w:rFonts w:hint="eastAsia"/>
        </w:rPr>
        <w:t>신호를 보내지 않는다.</w:t>
      </w:r>
    </w:p>
    <w:p w14:paraId="636F3D1F" w14:textId="77A1E5B3" w:rsidR="00AA5710" w:rsidRDefault="00AA5710" w:rsidP="00AA5710">
      <w:r>
        <w:t>Boundary</w:t>
      </w:r>
      <w:r>
        <w:rPr>
          <w:rFonts w:hint="eastAsia"/>
        </w:rPr>
        <w:t xml:space="preserve">가 넓어질 수록 미분 값이 </w:t>
      </w:r>
      <w:r>
        <w:t>0</w:t>
      </w:r>
      <w:r>
        <w:rPr>
          <w:rFonts w:hint="eastAsia"/>
        </w:rPr>
        <w:t>에 가까워진다.</w:t>
      </w:r>
      <w:r>
        <w:t xml:space="preserve"> </w:t>
      </w:r>
      <w:r>
        <w:rPr>
          <w:rFonts w:hint="eastAsia"/>
        </w:rPr>
        <w:t>미분 값이 너무 작다.</w:t>
      </w:r>
    </w:p>
    <w:p w14:paraId="4168DF4E" w14:textId="243217EC" w:rsidR="00AA5710" w:rsidRDefault="00AA5710" w:rsidP="00AA5710">
      <w:r>
        <w:rPr>
          <w:rFonts w:hint="eastAsia"/>
        </w:rPr>
        <w:t xml:space="preserve">그래서 </w:t>
      </w:r>
      <w:r>
        <w:t>backpropagation</w:t>
      </w:r>
      <w:r>
        <w:rPr>
          <w:rFonts w:hint="eastAsia"/>
        </w:rPr>
        <w:t xml:space="preserve">을 하면 작은 </w:t>
      </w:r>
      <w:proofErr w:type="spellStart"/>
      <w:r>
        <w:rPr>
          <w:rFonts w:hint="eastAsia"/>
        </w:rPr>
        <w:t>미분값으로</w:t>
      </w:r>
      <w:proofErr w:type="spellEnd"/>
      <w:r>
        <w:rPr>
          <w:rFonts w:hint="eastAsia"/>
        </w:rPr>
        <w:t xml:space="preserve"> 인해 w</w:t>
      </w:r>
      <w:r>
        <w:t>eight</w:t>
      </w:r>
      <w:r>
        <w:rPr>
          <w:rFonts w:hint="eastAsia"/>
        </w:rPr>
        <w:t xml:space="preserve">값이 작아져서 </w:t>
      </w:r>
      <w:r>
        <w:t>vanishing</w:t>
      </w:r>
      <w:r>
        <w:rPr>
          <w:rFonts w:hint="eastAsia"/>
        </w:rPr>
        <w:t>을 야기</w:t>
      </w:r>
      <w:r w:rsidR="00ED25F8">
        <w:rPr>
          <w:rFonts w:hint="eastAsia"/>
        </w:rPr>
        <w:t>한다.</w:t>
      </w:r>
      <w:r w:rsidR="00ED25F8">
        <w:t xml:space="preserve"> </w:t>
      </w:r>
      <w:r w:rsidR="00ED25F8">
        <w:rPr>
          <w:rFonts w:hint="eastAsia"/>
        </w:rPr>
        <w:t xml:space="preserve">여러 개의 </w:t>
      </w:r>
      <w:r w:rsidR="00ED25F8">
        <w:t>layer</w:t>
      </w:r>
      <w:r w:rsidR="00ED25F8">
        <w:rPr>
          <w:rFonts w:hint="eastAsia"/>
        </w:rPr>
        <w:t>를 쌓으면</w:t>
      </w:r>
      <w:r>
        <w:t xml:space="preserve"> </w:t>
      </w:r>
      <w:r>
        <w:rPr>
          <w:rFonts w:hint="eastAsia"/>
        </w:rPr>
        <w:t>신경망 학습이 잘 되지 않는다.</w:t>
      </w:r>
    </w:p>
    <w:p w14:paraId="61CA9D41" w14:textId="049EF247" w:rsidR="00ED25F8" w:rsidRPr="00ED25F8" w:rsidRDefault="00ED25F8" w:rsidP="005B0315">
      <w:r>
        <w:sym w:font="Wingdings" w:char="F0E0"/>
      </w:r>
      <w:r>
        <w:t xml:space="preserve"> 3</w:t>
      </w:r>
      <w:r>
        <w:rPr>
          <w:rFonts w:hint="eastAsia"/>
        </w:rPr>
        <w:t>개 이상의 l</w:t>
      </w:r>
      <w:r>
        <w:t>ayer</w:t>
      </w:r>
      <w:r>
        <w:rPr>
          <w:rFonts w:hint="eastAsia"/>
        </w:rPr>
        <w:t>(</w:t>
      </w:r>
      <w:r>
        <w:t>DNN)</w:t>
      </w:r>
      <w:r>
        <w:rPr>
          <w:rFonts w:hint="eastAsia"/>
        </w:rPr>
        <w:t>에서는 활성함수로 사용하지 않는다.</w:t>
      </w:r>
    </w:p>
    <w:p w14:paraId="4D775FC5" w14:textId="42DA0959" w:rsidR="00AA5710" w:rsidRPr="00B93654" w:rsidRDefault="00ED25F8" w:rsidP="00ED25F8">
      <w:pPr>
        <w:pStyle w:val="a5"/>
        <w:numPr>
          <w:ilvl w:val="0"/>
          <w:numId w:val="4"/>
        </w:numPr>
        <w:ind w:leftChars="0"/>
        <w:rPr>
          <w:strike/>
        </w:rPr>
      </w:pPr>
      <w:r w:rsidRPr="00B93654">
        <w:rPr>
          <w:strike/>
        </w:rPr>
        <w:t>Tanh</w:t>
      </w:r>
    </w:p>
    <w:p w14:paraId="7AD2825A" w14:textId="27DF2C93" w:rsidR="00ED25F8" w:rsidRDefault="00ED25F8" w:rsidP="00ED25F8">
      <w:r>
        <w:t>Sigmoid</w:t>
      </w:r>
      <w:r>
        <w:rPr>
          <w:rFonts w:hint="eastAsia"/>
        </w:rPr>
        <w:t>를 보완하고자 제안된 활성 함수</w:t>
      </w:r>
    </w:p>
    <w:p w14:paraId="37BDC14B" w14:textId="651A09C3" w:rsidR="00A53EB0" w:rsidRDefault="00A53EB0" w:rsidP="00ED25F8">
      <w:r w:rsidRPr="00A53EB0">
        <w:rPr>
          <w:rFonts w:hint="eastAsia"/>
        </w:rPr>
        <w:t>성능이</w:t>
      </w:r>
      <w:r>
        <w:rPr>
          <w:rFonts w:hint="eastAsia"/>
        </w:rPr>
        <w:t xml:space="preserve"> </w:t>
      </w:r>
      <w:r w:rsidRPr="00A53EB0">
        <w:rPr>
          <w:rFonts w:hint="eastAsia"/>
        </w:rPr>
        <w:t>개선될</w:t>
      </w:r>
      <w:r>
        <w:rPr>
          <w:rFonts w:hint="eastAsia"/>
        </w:rPr>
        <w:t xml:space="preserve"> </w:t>
      </w:r>
      <w:r w:rsidRPr="00A53EB0">
        <w:rPr>
          <w:rFonts w:hint="eastAsia"/>
        </w:rPr>
        <w:t>확률이</w:t>
      </w:r>
      <w:r>
        <w:rPr>
          <w:rFonts w:hint="eastAsia"/>
        </w:rPr>
        <w:t xml:space="preserve"> </w:t>
      </w:r>
      <w:r w:rsidRPr="00A53EB0">
        <w:rPr>
          <w:rFonts w:hint="eastAsia"/>
        </w:rPr>
        <w:t>적음</w:t>
      </w:r>
    </w:p>
    <w:p w14:paraId="3850548C" w14:textId="46CA9D55" w:rsidR="00ED25F8" w:rsidRPr="00ED25F8" w:rsidRDefault="00ED25F8" w:rsidP="00ED25F8">
      <w:pPr>
        <w:pStyle w:val="a5"/>
        <w:numPr>
          <w:ilvl w:val="0"/>
          <w:numId w:val="4"/>
        </w:numPr>
        <w:ind w:leftChars="0"/>
        <w:rPr>
          <w:highlight w:val="yellow"/>
        </w:rPr>
      </w:pPr>
      <w:proofErr w:type="spellStart"/>
      <w:r w:rsidRPr="00ED25F8">
        <w:rPr>
          <w:highlight w:val="yellow"/>
        </w:rPr>
        <w:t>ReLU</w:t>
      </w:r>
      <w:proofErr w:type="spellEnd"/>
    </w:p>
    <w:p w14:paraId="3FF1C322" w14:textId="016B2979" w:rsidR="007F7BDD" w:rsidRPr="007F7BDD" w:rsidRDefault="00ED25F8" w:rsidP="005B0315">
      <w:proofErr w:type="spellStart"/>
      <w:r>
        <w:t>ReLU</w:t>
      </w:r>
      <w:proofErr w:type="spellEnd"/>
      <w:r>
        <w:rPr>
          <w:rFonts w:hint="eastAsia"/>
        </w:rPr>
        <w:t xml:space="preserve">가 전반적으로 성능이 </w:t>
      </w:r>
      <w:r w:rsidR="007F7BDD">
        <w:rPr>
          <w:rFonts w:hint="eastAsia"/>
        </w:rPr>
        <w:t>좋</w:t>
      </w:r>
      <w:r>
        <w:rPr>
          <w:rFonts w:hint="eastAsia"/>
        </w:rPr>
        <w:t>다고 알려져 있으며,</w:t>
      </w:r>
      <w:r>
        <w:t xml:space="preserve"> </w:t>
      </w:r>
      <w:r>
        <w:rPr>
          <w:rFonts w:hint="eastAsia"/>
        </w:rPr>
        <w:t>가장 인기가 많다.</w:t>
      </w:r>
    </w:p>
    <w:p w14:paraId="47E6DEA3" w14:textId="7998AF9A" w:rsidR="007F7BDD" w:rsidRDefault="007F7BDD" w:rsidP="007F7BDD">
      <w:pPr>
        <w:pStyle w:val="a5"/>
        <w:numPr>
          <w:ilvl w:val="0"/>
          <w:numId w:val="4"/>
        </w:numPr>
        <w:ind w:leftChars="0"/>
      </w:pPr>
      <w:r w:rsidRPr="007F7BDD">
        <w:t xml:space="preserve">Leaky </w:t>
      </w:r>
      <w:proofErr w:type="spellStart"/>
      <w:r w:rsidRPr="007F7BDD">
        <w:t>ReLU</w:t>
      </w:r>
      <w:proofErr w:type="spellEnd"/>
    </w:p>
    <w:p w14:paraId="42E413A9" w14:textId="7E3E93AB" w:rsidR="007F7BDD" w:rsidRDefault="007F7BDD" w:rsidP="005B0315">
      <w:proofErr w:type="spellStart"/>
      <w:r>
        <w:t>ReL</w:t>
      </w:r>
      <w:r>
        <w:rPr>
          <w:rFonts w:hint="eastAsia"/>
        </w:rPr>
        <w:t>U</w:t>
      </w:r>
      <w:proofErr w:type="spellEnd"/>
      <w:r>
        <w:rPr>
          <w:rFonts w:hint="eastAsia"/>
        </w:rPr>
        <w:t xml:space="preserve">함수의 </w:t>
      </w:r>
      <w:r w:rsidRPr="007F7BDD">
        <w:t xml:space="preserve">dying </w:t>
      </w:r>
      <w:proofErr w:type="spellStart"/>
      <w:r w:rsidRPr="007F7BDD">
        <w:t>ReLU</w:t>
      </w:r>
      <w:proofErr w:type="spellEnd"/>
      <w:r>
        <w:rPr>
          <w:rFonts w:hint="eastAsia"/>
        </w:rPr>
        <w:t xml:space="preserve">를 해결하기 위해 기울기를 </w:t>
      </w:r>
      <w:r>
        <w:t>0</w:t>
      </w:r>
      <w:r>
        <w:rPr>
          <w:rFonts w:hint="eastAsia"/>
        </w:rPr>
        <w:t xml:space="preserve">이 아닌 </w:t>
      </w:r>
      <w:r>
        <w:t>0.01</w:t>
      </w:r>
      <w:r>
        <w:rPr>
          <w:rFonts w:hint="eastAsia"/>
        </w:rPr>
        <w:t>을 사용한다.</w:t>
      </w:r>
    </w:p>
    <w:p w14:paraId="41B3FE08" w14:textId="3018456F" w:rsidR="007F7BDD" w:rsidRDefault="007F7BDD" w:rsidP="005B0315">
      <w:r w:rsidRPr="007F7BDD">
        <w:t xml:space="preserve">dying </w:t>
      </w:r>
      <w:proofErr w:type="spellStart"/>
      <w:r w:rsidRPr="007F7BDD">
        <w:t>ReLU</w:t>
      </w:r>
      <w:proofErr w:type="spellEnd"/>
      <w:r>
        <w:t xml:space="preserve">: x&lt;0 </w:t>
      </w:r>
      <w:r>
        <w:rPr>
          <w:rFonts w:hint="eastAsia"/>
        </w:rPr>
        <w:t xml:space="preserve">이면 모두 </w:t>
      </w:r>
      <w:r>
        <w:t>0</w:t>
      </w:r>
      <w:r>
        <w:rPr>
          <w:rFonts w:hint="eastAsia"/>
        </w:rPr>
        <w:t>을 출력</w:t>
      </w:r>
    </w:p>
    <w:p w14:paraId="78E9C46D" w14:textId="3F0DEC8A" w:rsidR="00D41FE2" w:rsidRDefault="00D41FE2" w:rsidP="00D41FE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E</w:t>
      </w:r>
      <w:r>
        <w:t>LU</w:t>
      </w:r>
    </w:p>
    <w:p w14:paraId="25E3C3AE" w14:textId="57F1934D" w:rsidR="00D41FE2" w:rsidRDefault="00D41FE2" w:rsidP="00D41FE2">
      <w:r w:rsidRPr="00D41FE2">
        <w:t xml:space="preserve">dying </w:t>
      </w:r>
      <w:proofErr w:type="spellStart"/>
      <w:r w:rsidRPr="00D41FE2">
        <w:t>ReLU</w:t>
      </w:r>
      <w:proofErr w:type="spellEnd"/>
      <w:r>
        <w:t xml:space="preserve"> </w:t>
      </w:r>
      <w:r w:rsidRPr="00D41FE2">
        <w:t>문제를</w:t>
      </w:r>
      <w:r>
        <w:rPr>
          <w:rFonts w:hint="eastAsia"/>
        </w:rPr>
        <w:t xml:space="preserve"> </w:t>
      </w:r>
      <w:r w:rsidRPr="00D41FE2">
        <w:t xml:space="preserve">해결함 </w:t>
      </w:r>
    </w:p>
    <w:p w14:paraId="31DD4640" w14:textId="77777777" w:rsidR="00D41FE2" w:rsidRDefault="00D41FE2" w:rsidP="005B0315">
      <w:proofErr w:type="spellStart"/>
      <w:r w:rsidRPr="00D41FE2">
        <w:t>출력값이</w:t>
      </w:r>
      <w:proofErr w:type="spellEnd"/>
      <w:r>
        <w:rPr>
          <w:rFonts w:hint="eastAsia"/>
        </w:rPr>
        <w:t xml:space="preserve"> </w:t>
      </w:r>
      <w:r w:rsidRPr="00D41FE2">
        <w:t>거의</w:t>
      </w:r>
      <w:r>
        <w:rPr>
          <w:rFonts w:hint="eastAsia"/>
        </w:rPr>
        <w:t xml:space="preserve"> </w:t>
      </w:r>
      <w:r w:rsidRPr="00D41FE2">
        <w:t>zero-centered에</w:t>
      </w:r>
      <w:r>
        <w:rPr>
          <w:rFonts w:hint="eastAsia"/>
        </w:rPr>
        <w:t xml:space="preserve"> </w:t>
      </w:r>
      <w:r w:rsidRPr="00D41FE2">
        <w:t>가</w:t>
      </w:r>
      <w:r>
        <w:rPr>
          <w:rFonts w:hint="eastAsia"/>
        </w:rPr>
        <w:t>깝다.</w:t>
      </w:r>
    </w:p>
    <w:p w14:paraId="10F26C53" w14:textId="60C13CB2" w:rsidR="00D41FE2" w:rsidRDefault="00D41FE2" w:rsidP="005B0315">
      <w:r>
        <w:t>= Layer</w:t>
      </w:r>
      <w:r>
        <w:rPr>
          <w:rFonts w:hint="eastAsia"/>
        </w:rPr>
        <w:t>를 통과하는 데이터들이 정규화가 잘 되어서 좋은 성능을 보인다.</w:t>
      </w:r>
    </w:p>
    <w:p w14:paraId="1FF8F30B" w14:textId="142888A7" w:rsidR="00777267" w:rsidRDefault="00B93654" w:rsidP="00777267">
      <w:pPr>
        <w:pStyle w:val="a5"/>
        <w:numPr>
          <w:ilvl w:val="0"/>
          <w:numId w:val="4"/>
        </w:numPr>
        <w:ind w:leftChars="0"/>
      </w:pPr>
      <w:r w:rsidRPr="00B93654">
        <w:t>Maxout</w:t>
      </w:r>
      <w:r w:rsidR="00777267">
        <w:t xml:space="preserve">3.  </w:t>
      </w:r>
    </w:p>
    <w:p w14:paraId="164F76B1" w14:textId="379D1344" w:rsidR="00470D64" w:rsidRDefault="00777267" w:rsidP="00777267">
      <w:pPr>
        <w:pStyle w:val="1"/>
      </w:pPr>
      <w:r>
        <w:lastRenderedPageBreak/>
        <w:t xml:space="preserve">2. </w:t>
      </w:r>
      <w:r w:rsidR="00470D64" w:rsidRPr="00470D64">
        <w:t>Weight Initialization "Initialize weights in a smart way”</w:t>
      </w:r>
    </w:p>
    <w:p w14:paraId="2B815C23" w14:textId="56677A11" w:rsidR="00470D64" w:rsidRDefault="00470D64" w:rsidP="00470D64">
      <w:r>
        <w:t>* Random initialization</w:t>
      </w:r>
      <w:r>
        <w:rPr>
          <w:rFonts w:hint="eastAsia"/>
        </w:rPr>
        <w:t>이 다르기 때문에</w:t>
      </w:r>
      <w:r>
        <w:t xml:space="preserve"> </w:t>
      </w:r>
      <w:r>
        <w:rPr>
          <w:rFonts w:hint="eastAsia"/>
        </w:rPr>
        <w:t xml:space="preserve">매번 </w:t>
      </w:r>
      <w:proofErr w:type="spellStart"/>
      <w:r>
        <w:t>ReLU</w:t>
      </w:r>
      <w:proofErr w:type="spellEnd"/>
      <w:r>
        <w:rPr>
          <w:rFonts w:hint="eastAsia"/>
        </w:rPr>
        <w:t>를 사용할 때마다 수렴하는 정도가 다르다.</w:t>
      </w:r>
      <w:r>
        <w:t xml:space="preserve"> </w:t>
      </w:r>
    </w:p>
    <w:p w14:paraId="766A4615" w14:textId="1E023993" w:rsidR="00470D64" w:rsidRDefault="00470D64" w:rsidP="00470D64">
      <w:r>
        <w:t xml:space="preserve">* </w:t>
      </w:r>
      <w:r w:rsidRPr="00470D64">
        <w:t>W=0이면 Backpropagation 시 gradient 값이 0되어 Gradient Vanishing 현상이 발생</w:t>
      </w:r>
      <w:r>
        <w:rPr>
          <w:rFonts w:hint="eastAsia"/>
        </w:rPr>
        <w:t>하므로</w:t>
      </w:r>
    </w:p>
    <w:p w14:paraId="6D4D668A" w14:textId="5AC2CAD2" w:rsidR="00470D64" w:rsidRDefault="00470D64" w:rsidP="00470D64">
      <w:r>
        <w:rPr>
          <w:rFonts w:hint="eastAsia"/>
        </w:rPr>
        <w:t xml:space="preserve">절대 </w:t>
      </w:r>
      <w:r>
        <w:t>w=0</w:t>
      </w:r>
      <w:r>
        <w:rPr>
          <w:rFonts w:hint="eastAsia"/>
        </w:rPr>
        <w:t>으로 초기화 해서는 안된다.</w:t>
      </w:r>
    </w:p>
    <w:p w14:paraId="7DEBC2A9" w14:textId="05B4C40E" w:rsidR="00470D64" w:rsidRDefault="00470D64" w:rsidP="00470D64">
      <w:r>
        <w:rPr>
          <w:rFonts w:hint="eastAsia"/>
        </w:rPr>
        <w:t>*</w:t>
      </w:r>
      <w:r>
        <w:t xml:space="preserve"> </w:t>
      </w:r>
      <w:proofErr w:type="spellStart"/>
      <w:r w:rsidRPr="00470D64">
        <w:t>Softmax</w:t>
      </w:r>
      <w:proofErr w:type="spellEnd"/>
      <w:r w:rsidRPr="00470D64">
        <w:t xml:space="preserve"> 같은 알고리즘에서는 -1 ~ 1의 난수를 Weight로 사용</w:t>
      </w:r>
    </w:p>
    <w:p w14:paraId="148677F6" w14:textId="775C3B7F" w:rsidR="00470D64" w:rsidRDefault="00470D64" w:rsidP="00470D64">
      <w:r>
        <w:rPr>
          <w:rFonts w:hint="eastAsia"/>
        </w:rPr>
        <w:t>나쁜 방법은 아니지만 깊은 신경망을 설계할 수록 학습이 잘 되지 않는다.</w:t>
      </w:r>
    </w:p>
    <w:p w14:paraId="11139DE7" w14:textId="389D5659" w:rsidR="00470D64" w:rsidRDefault="00470D64" w:rsidP="00470D64"/>
    <w:p w14:paraId="5E1BB2A2" w14:textId="4AB13374" w:rsidR="00470D64" w:rsidRDefault="00470D64" w:rsidP="00470D64">
      <w:r>
        <w:rPr>
          <w:rFonts w:hint="eastAsia"/>
        </w:rPr>
        <w:t>초기화를 위한 방법론</w:t>
      </w:r>
    </w:p>
    <w:p w14:paraId="1C111A77" w14:textId="6E07D909" w:rsidR="009C182B" w:rsidRPr="008D43A3" w:rsidRDefault="00470D64" w:rsidP="009C182B">
      <w:pPr>
        <w:rPr>
          <w:b/>
          <w:bCs/>
        </w:rPr>
      </w:pPr>
      <w:r w:rsidRPr="008D43A3">
        <w:rPr>
          <w:b/>
          <w:bCs/>
        </w:rPr>
        <w:sym w:font="Wingdings" w:char="F0E0"/>
      </w:r>
      <w:r w:rsidRPr="008D43A3">
        <w:rPr>
          <w:b/>
          <w:bCs/>
        </w:rPr>
        <w:t xml:space="preserve"> 노드의 입출력 수에 비례해서</w:t>
      </w:r>
      <w:r w:rsidRPr="008D43A3">
        <w:rPr>
          <w:rFonts w:hint="eastAsia"/>
          <w:b/>
          <w:bCs/>
        </w:rPr>
        <w:t xml:space="preserve"> </w:t>
      </w:r>
      <w:r w:rsidRPr="008D43A3">
        <w:rPr>
          <w:b/>
          <w:bCs/>
        </w:rPr>
        <w:t>w</w:t>
      </w:r>
      <w:r w:rsidRPr="008D43A3">
        <w:rPr>
          <w:rFonts w:hint="eastAsia"/>
          <w:b/>
          <w:bCs/>
        </w:rPr>
        <w:t xml:space="preserve">와 </w:t>
      </w:r>
      <w:r w:rsidRPr="008D43A3">
        <w:rPr>
          <w:b/>
          <w:bCs/>
        </w:rPr>
        <w:t>b 초기값을 결정짓는 방법 제안</w:t>
      </w:r>
    </w:p>
    <w:p w14:paraId="107B7BFC" w14:textId="2C068C3A" w:rsidR="009C182B" w:rsidRDefault="009C182B" w:rsidP="009C182B">
      <w:proofErr w:type="spellStart"/>
      <w:r>
        <w:t>Pytorch</w:t>
      </w:r>
      <w:proofErr w:type="spellEnd"/>
      <w:r>
        <w:t xml:space="preserve"> </w:t>
      </w:r>
      <w:r>
        <w:rPr>
          <w:rFonts w:hint="eastAsia"/>
        </w:rPr>
        <w:t>초기화 방법</w:t>
      </w:r>
      <w:r w:rsidR="008D43A3">
        <w:rPr>
          <w:rFonts w:hint="eastAsia"/>
        </w:rPr>
        <w:t>:</w:t>
      </w:r>
      <w:r>
        <w:rPr>
          <w:rFonts w:hint="eastAsia"/>
        </w:rPr>
        <w:t xml:space="preserve"> </w:t>
      </w:r>
      <w:hyperlink r:id="rId7" w:history="1">
        <w:r w:rsidR="008D43A3" w:rsidRPr="006C708B">
          <w:rPr>
            <w:rStyle w:val="a6"/>
          </w:rPr>
          <w:t>https://pytorch.org/docs/stable/nn.init.html</w:t>
        </w:r>
      </w:hyperlink>
    </w:p>
    <w:p w14:paraId="19ED91DB" w14:textId="22FAC455" w:rsidR="009C182B" w:rsidRDefault="008D43A3" w:rsidP="009C182B">
      <w:proofErr w:type="spellStart"/>
      <w:r>
        <w:t>Torch.nn.init</w:t>
      </w:r>
      <w:proofErr w:type="spellEnd"/>
      <w:r>
        <w:t xml:space="preserve"> </w:t>
      </w:r>
      <w:r>
        <w:rPr>
          <w:rFonts w:hint="eastAsia"/>
        </w:rPr>
        <w:t>매뉴얼에 다양한 초기화 방법이 있다.</w:t>
      </w:r>
    </w:p>
    <w:p w14:paraId="094ABA03" w14:textId="3E1E3238" w:rsidR="008D43A3" w:rsidRDefault="008D43A3" w:rsidP="009C182B"/>
    <w:p w14:paraId="212951BA" w14:textId="5F46C5C4" w:rsidR="008D43A3" w:rsidRPr="00C53474" w:rsidRDefault="008D43A3" w:rsidP="009C182B">
      <w:pPr>
        <w:pStyle w:val="a5"/>
        <w:numPr>
          <w:ilvl w:val="0"/>
          <w:numId w:val="6"/>
        </w:numPr>
        <w:ind w:leftChars="0"/>
        <w:rPr>
          <w:highlight w:val="yellow"/>
        </w:rPr>
      </w:pPr>
      <w:proofErr w:type="spellStart"/>
      <w:r w:rsidRPr="00C53474">
        <w:rPr>
          <w:highlight w:val="yellow"/>
        </w:rPr>
        <w:t>Xavie</w:t>
      </w:r>
      <w:proofErr w:type="spellEnd"/>
      <w:r w:rsidRPr="00C53474">
        <w:rPr>
          <w:highlight w:val="yellow"/>
        </w:rPr>
        <w:t xml:space="preserve"> initialization</w:t>
      </w:r>
    </w:p>
    <w:p w14:paraId="5CE88972" w14:textId="5BAC230D" w:rsidR="008D43A3" w:rsidRDefault="008D43A3" w:rsidP="009C182B">
      <w:r>
        <w:rPr>
          <w:rFonts w:hint="eastAsia"/>
        </w:rPr>
        <w:t xml:space="preserve">사용방법 </w:t>
      </w:r>
      <w:r>
        <w:t>example</w:t>
      </w:r>
    </w:p>
    <w:p w14:paraId="20C3970B" w14:textId="77777777" w:rsidR="008D43A3" w:rsidRDefault="008D43A3" w:rsidP="009C182B">
      <w:r>
        <w:rPr>
          <w:rFonts w:hint="eastAsia"/>
        </w:rPr>
        <w:t xml:space="preserve">w를 </w:t>
      </w:r>
      <w:r>
        <w:t>3*5</w:t>
      </w:r>
      <w:r>
        <w:rPr>
          <w:rFonts w:hint="eastAsia"/>
        </w:rPr>
        <w:t>로 생성 후,</w:t>
      </w:r>
      <w:r>
        <w:t xml:space="preserve"> </w:t>
      </w:r>
    </w:p>
    <w:p w14:paraId="7D329578" w14:textId="4DF276B4" w:rsidR="008D43A3" w:rsidRDefault="008D43A3" w:rsidP="009C182B">
      <w:r>
        <w:t>w</w:t>
      </w:r>
      <w:r>
        <w:rPr>
          <w:rFonts w:hint="eastAsia"/>
        </w:rPr>
        <w:t xml:space="preserve">를 넣어 주기 </w:t>
      </w:r>
      <w:r w:rsidR="00A27456">
        <w:tab/>
      </w:r>
      <w:r w:rsidR="00A27456">
        <w:tab/>
      </w:r>
      <w:r w:rsidR="00A27456">
        <w:tab/>
      </w:r>
      <w:r w:rsidR="00A27456">
        <w:tab/>
      </w:r>
      <w:r>
        <w:sym w:font="Wingdings" w:char="F0E0"/>
      </w:r>
      <w:r>
        <w:t xml:space="preserve"> </w:t>
      </w:r>
      <w:r>
        <w:rPr>
          <w:rFonts w:hint="eastAsia"/>
        </w:rPr>
        <w:t>입력과 출력에 따라 초기화를 해준다.</w:t>
      </w:r>
    </w:p>
    <w:p w14:paraId="364E4AC4" w14:textId="686769D5" w:rsidR="008D43A3" w:rsidRDefault="008D43A3" w:rsidP="008D43A3">
      <w:pPr>
        <w:pStyle w:val="a5"/>
        <w:numPr>
          <w:ilvl w:val="0"/>
          <w:numId w:val="6"/>
        </w:numPr>
        <w:ind w:leftChars="0"/>
      </w:pPr>
      <w:r w:rsidRPr="009C182B">
        <w:t>He</w:t>
      </w:r>
      <w:r>
        <w:t xml:space="preserve"> </w:t>
      </w:r>
      <w:r w:rsidRPr="009C182B">
        <w:t>initialization</w:t>
      </w:r>
      <w:r>
        <w:t xml:space="preserve"> 26p</w:t>
      </w:r>
    </w:p>
    <w:p w14:paraId="7289D0A5" w14:textId="5D307E0D" w:rsidR="008D43A3" w:rsidRDefault="008D43A3" w:rsidP="009C182B"/>
    <w:p w14:paraId="28608EAB" w14:textId="69C0B7BF" w:rsidR="00A27456" w:rsidRDefault="00A27456" w:rsidP="009C182B">
      <w:r>
        <w:sym w:font="Wingdings" w:char="F0E8"/>
      </w:r>
      <w:r>
        <w:t xml:space="preserve"> </w:t>
      </w:r>
      <w:r>
        <w:rPr>
          <w:rFonts w:hint="eastAsia"/>
        </w:rPr>
        <w:t xml:space="preserve">위의 두 방법론을 사용해서 </w:t>
      </w:r>
      <w:r>
        <w:t>w, b</w:t>
      </w:r>
      <w:r>
        <w:rPr>
          <w:rFonts w:hint="eastAsia"/>
        </w:rPr>
        <w:t>를 초기화 하면 된다.</w:t>
      </w:r>
      <w:r>
        <w:t xml:space="preserve"> </w:t>
      </w:r>
    </w:p>
    <w:p w14:paraId="67F70B64" w14:textId="0B7CEE0C" w:rsidR="00A27456" w:rsidRDefault="00A27456" w:rsidP="009C182B"/>
    <w:p w14:paraId="52C4F95B" w14:textId="07C34763" w:rsidR="00A27456" w:rsidRDefault="00A27456" w:rsidP="009C182B">
      <w:r>
        <w:rPr>
          <w:rFonts w:hint="eastAsia"/>
        </w:rPr>
        <w:t>2</w:t>
      </w:r>
      <w:r>
        <w:t>7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동일한 모델이지만 초기화를 어떻게 하는지에 따라 성능이 바뀔 수 있다.</w:t>
      </w:r>
    </w:p>
    <w:p w14:paraId="07FA2882" w14:textId="7257C517" w:rsidR="00A27456" w:rsidRDefault="00A27456" w:rsidP="009C182B">
      <w:r>
        <w:rPr>
          <w:rFonts w:hint="eastAsia"/>
        </w:rPr>
        <w:t xml:space="preserve">수렴하는 값 </w:t>
      </w:r>
      <w:r>
        <w:t>minimum</w:t>
      </w:r>
      <w:r>
        <w:rPr>
          <w:rFonts w:hint="eastAsia"/>
        </w:rPr>
        <w:t>이 달라질 수 있다.</w:t>
      </w:r>
    </w:p>
    <w:p w14:paraId="2C30F65F" w14:textId="6D686D74" w:rsidR="00A27456" w:rsidRDefault="00A27456" w:rsidP="009C182B"/>
    <w:p w14:paraId="5A3BFE44" w14:textId="4A964BBF" w:rsidR="00A27456" w:rsidRDefault="00A27456" w:rsidP="009C182B"/>
    <w:p w14:paraId="02E4BE73" w14:textId="1C6AF003" w:rsidR="00A27456" w:rsidRDefault="00A27456" w:rsidP="009C182B"/>
    <w:p w14:paraId="4D865957" w14:textId="7CCE38CA" w:rsidR="00A27456" w:rsidRDefault="00A27456" w:rsidP="00777267">
      <w:pPr>
        <w:pStyle w:val="1"/>
        <w:numPr>
          <w:ilvl w:val="0"/>
          <w:numId w:val="6"/>
        </w:numPr>
      </w:pPr>
      <w:r w:rsidRPr="00A27456">
        <w:lastRenderedPageBreak/>
        <w:t>Dropout and model Ensemble</w:t>
      </w:r>
    </w:p>
    <w:p w14:paraId="35ED2EB0" w14:textId="2B1712FF" w:rsidR="00A27456" w:rsidRDefault="00A27456" w:rsidP="00A27456"/>
    <w:p w14:paraId="2F407F5A" w14:textId="2B2EA111" w:rsidR="0071436D" w:rsidRDefault="0071436D" w:rsidP="0071436D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주차 복습</w:t>
      </w:r>
      <w:r w:rsidRPr="0071436D">
        <w:rPr>
          <w:rFonts w:hint="eastAsia"/>
          <w:b/>
          <w:bCs/>
        </w:rPr>
        <w:t xml:space="preserve"> </w:t>
      </w:r>
      <w:r w:rsidRPr="0071436D">
        <w:rPr>
          <w:b/>
          <w:bCs/>
        </w:rPr>
        <w:t>overfitting</w:t>
      </w:r>
    </w:p>
    <w:p w14:paraId="2219AA97" w14:textId="3D0AF395" w:rsidR="00A27456" w:rsidRDefault="00A27456" w:rsidP="00A27456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좋은 모델은 학습을 통해 얻은 수학함수가 데이터의 </w:t>
      </w:r>
      <w:r>
        <w:t>distribution</w:t>
      </w:r>
      <w:r>
        <w:rPr>
          <w:rFonts w:hint="eastAsia"/>
        </w:rPr>
        <w:t>을 잘 표현하고 있는 모델이다.</w:t>
      </w:r>
    </w:p>
    <w:p w14:paraId="48F4D42A" w14:textId="09B55CE0" w:rsidR="00A27456" w:rsidRDefault="00A27456" w:rsidP="00A27456">
      <w:r>
        <w:t xml:space="preserve">Overfitting </w:t>
      </w:r>
      <w:r>
        <w:rPr>
          <w:rFonts w:hint="eastAsia"/>
        </w:rPr>
        <w:t xml:space="preserve">모델은 </w:t>
      </w:r>
      <w:r>
        <w:t>Loss=0</w:t>
      </w:r>
      <w:r>
        <w:rPr>
          <w:rFonts w:hint="eastAsia"/>
        </w:rPr>
        <w:t>이 될 수 있지만 새로운 데이터에 대한 대응력이 없어 모델 학습 의미가 상실된다.</w:t>
      </w:r>
    </w:p>
    <w:p w14:paraId="0DB8AA8F" w14:textId="0073F7BC" w:rsidR="00A27456" w:rsidRDefault="00A27456" w:rsidP="00A27456"/>
    <w:p w14:paraId="7BF39B38" w14:textId="365DF275" w:rsidR="00A27456" w:rsidRDefault="00A27456" w:rsidP="00A27456">
      <w:r>
        <w:t xml:space="preserve">* </w:t>
      </w:r>
      <w:r>
        <w:rPr>
          <w:rFonts w:hint="eastAsia"/>
        </w:rPr>
        <w:t>o</w:t>
      </w:r>
      <w:r>
        <w:t>verfitting</w:t>
      </w:r>
      <w:r>
        <w:rPr>
          <w:rFonts w:hint="eastAsia"/>
        </w:rPr>
        <w:t>을 판단하는 방법</w:t>
      </w:r>
    </w:p>
    <w:p w14:paraId="4D2B5243" w14:textId="71D5D03E" w:rsidR="00587385" w:rsidRDefault="00587385" w:rsidP="00A27456">
      <w:r>
        <w:rPr>
          <w:rFonts w:hint="eastAsia"/>
        </w:rPr>
        <w:t xml:space="preserve">보통 데이터를 랜덤하게 </w:t>
      </w:r>
      <w:r>
        <w:t>train, test</w:t>
      </w:r>
      <w:r>
        <w:rPr>
          <w:rFonts w:hint="eastAsia"/>
        </w:rPr>
        <w:t>로 나누기 때문에 두 데이터의 경향성은 매우 유사하다</w:t>
      </w:r>
    </w:p>
    <w:p w14:paraId="1F5C13BA" w14:textId="74C0C401" w:rsidR="00A27456" w:rsidRDefault="00587385" w:rsidP="00A27456">
      <w:r>
        <w:rPr>
          <w:rFonts w:hint="eastAsia"/>
        </w:rPr>
        <w:t xml:space="preserve">그런데 </w:t>
      </w:r>
      <w:r w:rsidR="00A27456">
        <w:t>Train data</w:t>
      </w:r>
      <w:r w:rsidR="00A27456">
        <w:rPr>
          <w:rFonts w:hint="eastAsia"/>
        </w:rPr>
        <w:t xml:space="preserve">에 대해 학습이 진행되면서 </w:t>
      </w:r>
      <w:r w:rsidR="00A27456">
        <w:t>loss</w:t>
      </w:r>
      <w:r w:rsidR="00A27456">
        <w:rPr>
          <w:rFonts w:hint="eastAsia"/>
        </w:rPr>
        <w:t>값이 감소</w:t>
      </w:r>
      <w:r>
        <w:rPr>
          <w:rFonts w:hint="eastAsia"/>
        </w:rPr>
        <w:t>하는 반면,</w:t>
      </w:r>
    </w:p>
    <w:p w14:paraId="3CE50AB9" w14:textId="1B3C4603" w:rsidR="00A27456" w:rsidRDefault="00A27456" w:rsidP="00A27456">
      <w:r>
        <w:t>Test data</w:t>
      </w:r>
      <w:r>
        <w:rPr>
          <w:rFonts w:hint="eastAsia"/>
        </w:rPr>
        <w:t>의 에러 값은 감소하지 않고,</w:t>
      </w:r>
      <w:r>
        <w:t xml:space="preserve"> </w:t>
      </w:r>
      <w:r>
        <w:rPr>
          <w:rFonts w:hint="eastAsia"/>
        </w:rPr>
        <w:t>어느 지점부터 상승한다.</w:t>
      </w:r>
    </w:p>
    <w:p w14:paraId="7256A02D" w14:textId="731C81A1" w:rsidR="00587385" w:rsidRDefault="00587385" w:rsidP="00A27456">
      <w:r>
        <w:rPr>
          <w:rFonts w:hint="eastAsia"/>
        </w:rPr>
        <w:t xml:space="preserve">이는 </w:t>
      </w:r>
      <w:r>
        <w:t>overfitting</w:t>
      </w:r>
      <w:r>
        <w:rPr>
          <w:rFonts w:hint="eastAsia"/>
        </w:rPr>
        <w:t>이 발생했음을 보여준다.</w:t>
      </w:r>
    </w:p>
    <w:p w14:paraId="526586FA" w14:textId="55DB90C1" w:rsidR="00587385" w:rsidRDefault="00587385" w:rsidP="00A27456"/>
    <w:p w14:paraId="634D1DF8" w14:textId="2083957A" w:rsidR="0071436D" w:rsidRDefault="0071436D" w:rsidP="00A27456"/>
    <w:p w14:paraId="13D26B76" w14:textId="3842F6F6" w:rsidR="0071436D" w:rsidRPr="0071436D" w:rsidRDefault="0071436D" w:rsidP="0071436D">
      <w:pPr>
        <w:pStyle w:val="2"/>
        <w:rPr>
          <w:b/>
          <w:bCs/>
        </w:rPr>
      </w:pPr>
      <w:r w:rsidRPr="0071436D">
        <w:rPr>
          <w:rStyle w:val="a8"/>
        </w:rPr>
        <w:t>regularization(-dropout)</w:t>
      </w:r>
    </w:p>
    <w:p w14:paraId="13C2FEB5" w14:textId="27EE7F4E" w:rsidR="0071436D" w:rsidRDefault="0071436D" w:rsidP="00A27456">
      <w:r>
        <w:rPr>
          <w:rFonts w:hint="eastAsia"/>
        </w:rPr>
        <w:t>o</w:t>
      </w:r>
      <w:r>
        <w:t>verfitting</w:t>
      </w:r>
      <w:r>
        <w:rPr>
          <w:rFonts w:hint="eastAsia"/>
        </w:rPr>
        <w:t xml:space="preserve">을 피하는 방법 </w:t>
      </w:r>
      <w:r>
        <w:t xml:space="preserve">중 </w:t>
      </w:r>
      <w:r>
        <w:rPr>
          <w:rFonts w:hint="eastAsia"/>
        </w:rPr>
        <w:t>하나이다.</w:t>
      </w:r>
    </w:p>
    <w:p w14:paraId="794F5CD9" w14:textId="01E1250C" w:rsidR="00587385" w:rsidRDefault="00587385" w:rsidP="00A27456"/>
    <w:p w14:paraId="3556FE40" w14:textId="398A4DC2" w:rsidR="0071436D" w:rsidRDefault="0071436D" w:rsidP="00A27456">
      <w:r w:rsidRPr="00C53474">
        <w:rPr>
          <w:highlight w:val="yellow"/>
        </w:rPr>
        <w:t>Dropout</w:t>
      </w:r>
      <w:r>
        <w:t xml:space="preserve">: </w:t>
      </w:r>
      <w:r>
        <w:rPr>
          <w:rFonts w:hint="eastAsia"/>
        </w:rPr>
        <w:t>신경망에서 유닛을 제거하는 것</w:t>
      </w:r>
    </w:p>
    <w:p w14:paraId="2F917CF1" w14:textId="09D5E8FE" w:rsidR="0071436D" w:rsidRDefault="0071436D" w:rsidP="00A27456">
      <w:r>
        <w:rPr>
          <w:rFonts w:hint="eastAsia"/>
        </w:rPr>
        <w:t>모든 노드가 서로 연결 되어있다.</w:t>
      </w:r>
    </w:p>
    <w:p w14:paraId="1B1CE90F" w14:textId="0D1479C5" w:rsidR="0071436D" w:rsidRPr="0071436D" w:rsidRDefault="0071436D" w:rsidP="00A27456">
      <w:r>
        <w:rPr>
          <w:rFonts w:hint="eastAsia"/>
        </w:rPr>
        <w:t>학습 시,</w:t>
      </w:r>
      <w:r>
        <w:t xml:space="preserve"> </w:t>
      </w:r>
      <w:r>
        <w:rPr>
          <w:rFonts w:hint="eastAsia"/>
        </w:rPr>
        <w:t>노드의 연결을 끊고</w:t>
      </w:r>
      <w:r>
        <w:t xml:space="preserve"> </w:t>
      </w:r>
      <w:r>
        <w:rPr>
          <w:rFonts w:hint="eastAsia"/>
        </w:rPr>
        <w:t xml:space="preserve">일부 노드의 </w:t>
      </w:r>
      <w:r>
        <w:t>w</w:t>
      </w:r>
      <w:r>
        <w:rPr>
          <w:rFonts w:hint="eastAsia"/>
        </w:rPr>
        <w:t>만 갱신한다.</w:t>
      </w:r>
    </w:p>
    <w:p w14:paraId="246CA0CB" w14:textId="15B3C443" w:rsidR="0071436D" w:rsidRDefault="0071436D" w:rsidP="00A27456">
      <w:r>
        <w:sym w:font="Wingdings" w:char="F0E0"/>
      </w:r>
      <w:r>
        <w:t xml:space="preserve"> </w:t>
      </w:r>
      <w:r>
        <w:rPr>
          <w:rFonts w:hint="eastAsia"/>
        </w:rPr>
        <w:t>D</w:t>
      </w:r>
      <w:r>
        <w:t>NN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문제가 해결된다.</w:t>
      </w:r>
    </w:p>
    <w:p w14:paraId="6DE8CE49" w14:textId="173EBAA9" w:rsidR="0071436D" w:rsidRDefault="0071436D" w:rsidP="00A27456"/>
    <w:p w14:paraId="191A61AD" w14:textId="3F4F922F" w:rsidR="0071436D" w:rsidRDefault="0071436D" w:rsidP="00A27456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연결 </w:t>
      </w:r>
      <w:r>
        <w:t>edge</w:t>
      </w:r>
      <w:r>
        <w:rPr>
          <w:rFonts w:hint="eastAsia"/>
        </w:rPr>
        <w:t>를 얼마나 끊어야 할까?</w:t>
      </w:r>
      <w:r>
        <w:tab/>
        <w:t>30%~50%</w:t>
      </w:r>
    </w:p>
    <w:p w14:paraId="6AA7E505" w14:textId="4609E9C0" w:rsidR="00B60C4A" w:rsidRDefault="00B60C4A" w:rsidP="00A27456"/>
    <w:p w14:paraId="05594B09" w14:textId="4DA05B68" w:rsidR="00B60C4A" w:rsidRDefault="00B60C4A" w:rsidP="00A27456"/>
    <w:p w14:paraId="1BDF7508" w14:textId="77777777" w:rsidR="00B60C4A" w:rsidRDefault="00B60C4A" w:rsidP="00A27456"/>
    <w:p w14:paraId="0ADE71DF" w14:textId="7EB92AB3" w:rsidR="00B60C4A" w:rsidRDefault="00B60C4A" w:rsidP="00A27456">
      <w:r>
        <w:rPr>
          <w:rFonts w:hint="eastAsia"/>
        </w:rPr>
        <w:lastRenderedPageBreak/>
        <w:t>3</w:t>
      </w:r>
      <w:r>
        <w:t xml:space="preserve">4p </w:t>
      </w:r>
      <w:r>
        <w:rPr>
          <w:rFonts w:hint="eastAsia"/>
        </w:rPr>
        <w:t>성능향상이 가능한 이유</w:t>
      </w:r>
    </w:p>
    <w:p w14:paraId="6D4E2C28" w14:textId="66997BFC" w:rsidR="007634CE" w:rsidRDefault="007634CE" w:rsidP="00A27456">
      <w:r>
        <w:rPr>
          <w:rFonts w:hint="eastAsia"/>
        </w:rPr>
        <w:t>정해진 노드를 모든 학습동안 계속 끊는 것이 아니다.</w:t>
      </w:r>
    </w:p>
    <w:p w14:paraId="293668B6" w14:textId="090C431D" w:rsidR="00B60C4A" w:rsidRDefault="00B60C4A" w:rsidP="00A27456">
      <w:r>
        <w:rPr>
          <w:rFonts w:hint="eastAsia"/>
        </w:rPr>
        <w:t>연결을 끊는 정도 p</w:t>
      </w:r>
      <w:r>
        <w:t>=0.3</w:t>
      </w:r>
      <w:r>
        <w:rPr>
          <w:rFonts w:hint="eastAsia"/>
        </w:rPr>
        <w:t>으로 설정하면</w:t>
      </w:r>
    </w:p>
    <w:p w14:paraId="0B25653C" w14:textId="7719C5E1" w:rsidR="00B60C4A" w:rsidRDefault="007634CE" w:rsidP="00A27456">
      <w:r>
        <w:rPr>
          <w:rFonts w:hint="eastAsia"/>
        </w:rPr>
        <w:t>매 학습때마다 랜덤하게</w:t>
      </w:r>
      <w:r w:rsidR="00B60C4A">
        <w:rPr>
          <w:rFonts w:hint="eastAsia"/>
        </w:rPr>
        <w:t xml:space="preserve"> p만큼의</w:t>
      </w:r>
      <w:r>
        <w:rPr>
          <w:rFonts w:hint="eastAsia"/>
        </w:rPr>
        <w:t xml:space="preserve"> 노드를 선택하여 연결을 끊는다.</w:t>
      </w:r>
    </w:p>
    <w:p w14:paraId="0EB59AD8" w14:textId="68020BF6" w:rsidR="00B60C4A" w:rsidRDefault="00B60C4A" w:rsidP="00A27456"/>
    <w:p w14:paraId="3191BEC0" w14:textId="1E320546" w:rsidR="00B60C4A" w:rsidRDefault="00B60C4A" w:rsidP="00A27456">
      <w:proofErr w:type="spellStart"/>
      <w:proofErr w:type="gramStart"/>
      <w:r>
        <w:t>Torch.nn.Dropout</w:t>
      </w:r>
      <w:proofErr w:type="spellEnd"/>
      <w:proofErr w:type="gramEnd"/>
      <w:r>
        <w:t xml:space="preserve">(p=0.5, </w:t>
      </w:r>
      <w:proofErr w:type="spellStart"/>
      <w:r>
        <w:t>inplace</w:t>
      </w:r>
      <w:proofErr w:type="spellEnd"/>
      <w:r>
        <w:t>=False)</w:t>
      </w:r>
    </w:p>
    <w:p w14:paraId="00011072" w14:textId="770EC71F" w:rsidR="00B60C4A" w:rsidRPr="00B60C4A" w:rsidRDefault="00B60C4A" w:rsidP="00A27456">
      <w:r>
        <w:t>P</w:t>
      </w:r>
      <w:r>
        <w:rPr>
          <w:rFonts w:hint="eastAsia"/>
        </w:rPr>
        <w:t xml:space="preserve">의 </w:t>
      </w:r>
      <w:r>
        <w:t>default</w:t>
      </w:r>
      <w:r>
        <w:rPr>
          <w:rFonts w:hint="eastAsia"/>
        </w:rPr>
        <w:t xml:space="preserve">는 </w:t>
      </w:r>
      <w:r>
        <w:t>0.5</w:t>
      </w:r>
    </w:p>
    <w:p w14:paraId="4BBA7A32" w14:textId="7C9BC6BE" w:rsidR="007634CE" w:rsidRDefault="007634CE" w:rsidP="00A27456"/>
    <w:p w14:paraId="683F6F1B" w14:textId="77777777" w:rsidR="00C53474" w:rsidRPr="007634CE" w:rsidRDefault="00C53474" w:rsidP="00A27456"/>
    <w:sectPr w:rsidR="00C53474" w:rsidRPr="007634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4B984" w14:textId="77777777" w:rsidR="003430C4" w:rsidRDefault="003430C4" w:rsidP="000939A1">
      <w:pPr>
        <w:spacing w:after="0" w:line="240" w:lineRule="auto"/>
      </w:pPr>
      <w:r>
        <w:separator/>
      </w:r>
    </w:p>
  </w:endnote>
  <w:endnote w:type="continuationSeparator" w:id="0">
    <w:p w14:paraId="322C6D74" w14:textId="77777777" w:rsidR="003430C4" w:rsidRDefault="003430C4" w:rsidP="00093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7F8F8" w14:textId="77777777" w:rsidR="003430C4" w:rsidRDefault="003430C4" w:rsidP="000939A1">
      <w:pPr>
        <w:spacing w:after="0" w:line="240" w:lineRule="auto"/>
      </w:pPr>
      <w:r>
        <w:separator/>
      </w:r>
    </w:p>
  </w:footnote>
  <w:footnote w:type="continuationSeparator" w:id="0">
    <w:p w14:paraId="3C9A9DFC" w14:textId="77777777" w:rsidR="003430C4" w:rsidRDefault="003430C4" w:rsidP="00093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67737"/>
    <w:multiLevelType w:val="hybridMultilevel"/>
    <w:tmpl w:val="C1E608DA"/>
    <w:lvl w:ilvl="0" w:tplc="8B547C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19046B"/>
    <w:multiLevelType w:val="hybridMultilevel"/>
    <w:tmpl w:val="416299BA"/>
    <w:lvl w:ilvl="0" w:tplc="B68A72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496457"/>
    <w:multiLevelType w:val="hybridMultilevel"/>
    <w:tmpl w:val="7230F7FA"/>
    <w:lvl w:ilvl="0" w:tplc="77B26D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3D3267"/>
    <w:multiLevelType w:val="hybridMultilevel"/>
    <w:tmpl w:val="45007AE0"/>
    <w:lvl w:ilvl="0" w:tplc="32C406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B44C26"/>
    <w:multiLevelType w:val="hybridMultilevel"/>
    <w:tmpl w:val="D7C2E1A4"/>
    <w:lvl w:ilvl="0" w:tplc="44E2EC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1333B49"/>
    <w:multiLevelType w:val="hybridMultilevel"/>
    <w:tmpl w:val="20920C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DA57C4A"/>
    <w:multiLevelType w:val="hybridMultilevel"/>
    <w:tmpl w:val="0A7C9DAE"/>
    <w:lvl w:ilvl="0" w:tplc="3F645FF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A5"/>
    <w:rsid w:val="000939A1"/>
    <w:rsid w:val="001C2F30"/>
    <w:rsid w:val="001D46FE"/>
    <w:rsid w:val="003430C4"/>
    <w:rsid w:val="003E1065"/>
    <w:rsid w:val="00470D64"/>
    <w:rsid w:val="00587385"/>
    <w:rsid w:val="005B0315"/>
    <w:rsid w:val="00702AFF"/>
    <w:rsid w:val="0071436D"/>
    <w:rsid w:val="00716714"/>
    <w:rsid w:val="007634CE"/>
    <w:rsid w:val="00777267"/>
    <w:rsid w:val="007F7BDD"/>
    <w:rsid w:val="008D43A3"/>
    <w:rsid w:val="009C182B"/>
    <w:rsid w:val="00A27456"/>
    <w:rsid w:val="00A53EB0"/>
    <w:rsid w:val="00AA5710"/>
    <w:rsid w:val="00AE7DA5"/>
    <w:rsid w:val="00B60C4A"/>
    <w:rsid w:val="00B93654"/>
    <w:rsid w:val="00C53474"/>
    <w:rsid w:val="00C90489"/>
    <w:rsid w:val="00D41FE2"/>
    <w:rsid w:val="00D91363"/>
    <w:rsid w:val="00DC4664"/>
    <w:rsid w:val="00DC6FE8"/>
    <w:rsid w:val="00ED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A98D2"/>
  <w15:chartTrackingRefBased/>
  <w15:docId w15:val="{AF082D6D-E1CD-47CE-ADCA-F6EB50E3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031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36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39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939A1"/>
  </w:style>
  <w:style w:type="paragraph" w:styleId="a4">
    <w:name w:val="footer"/>
    <w:basedOn w:val="a"/>
    <w:link w:val="Char0"/>
    <w:uiPriority w:val="99"/>
    <w:unhideWhenUsed/>
    <w:rsid w:val="000939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939A1"/>
  </w:style>
  <w:style w:type="paragraph" w:styleId="a5">
    <w:name w:val="List Paragraph"/>
    <w:basedOn w:val="a"/>
    <w:uiPriority w:val="34"/>
    <w:qFormat/>
    <w:rsid w:val="005B031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B0315"/>
    <w:rPr>
      <w:rFonts w:asciiTheme="majorHAnsi" w:eastAsiaTheme="majorEastAsia" w:hAnsiTheme="majorHAnsi" w:cstheme="majorBidi"/>
      <w:sz w:val="28"/>
      <w:szCs w:val="28"/>
    </w:rPr>
  </w:style>
  <w:style w:type="character" w:styleId="a6">
    <w:name w:val="Hyperlink"/>
    <w:basedOn w:val="a0"/>
    <w:uiPriority w:val="99"/>
    <w:unhideWhenUsed/>
    <w:rsid w:val="009C182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C182B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71436D"/>
    <w:rPr>
      <w:rFonts w:asciiTheme="majorHAnsi" w:eastAsiaTheme="majorEastAsia" w:hAnsiTheme="majorHAnsi" w:cstheme="majorBidi"/>
    </w:rPr>
  </w:style>
  <w:style w:type="character" w:styleId="a8">
    <w:name w:val="Strong"/>
    <w:basedOn w:val="a0"/>
    <w:uiPriority w:val="22"/>
    <w:qFormat/>
    <w:rsid w:val="0071436D"/>
    <w:rPr>
      <w:b/>
      <w:bCs/>
    </w:rPr>
  </w:style>
  <w:style w:type="paragraph" w:styleId="a9">
    <w:name w:val="Title"/>
    <w:basedOn w:val="a"/>
    <w:next w:val="a"/>
    <w:link w:val="Char1"/>
    <w:uiPriority w:val="10"/>
    <w:qFormat/>
    <w:rsid w:val="0077726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9"/>
    <w:uiPriority w:val="10"/>
    <w:rsid w:val="007772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torch.org/docs/stable/nn.ini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주희</dc:creator>
  <cp:keywords/>
  <dc:description/>
  <cp:lastModifiedBy>이 주희</cp:lastModifiedBy>
  <cp:revision>20</cp:revision>
  <dcterms:created xsi:type="dcterms:W3CDTF">2020-06-09T14:18:00Z</dcterms:created>
  <dcterms:modified xsi:type="dcterms:W3CDTF">2020-06-29T07:04:00Z</dcterms:modified>
</cp:coreProperties>
</file>