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4392399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704B33CF" w14:textId="539A4EA8" w:rsidR="00985A38" w:rsidRDefault="00985A38">
          <w:r>
            <w:rPr>
              <w:noProof/>
              <w:lang w:val="es-ES_tradnl" w:eastAsia="es-ES_trad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0F886F" wp14:editId="3EF1C4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4D8DDB" id="Grupo_x0020_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BKsGcL&#10;CAEAABMCAAATAAAAAAAAAAAAAAAAAAAAAABbQ29udGVudF9UeXBlc10ueG1sUEsBAi0AFAAGAAgA&#10;AAAhACOyauHXAAAAlAEAAAsAAAAAAAAAAAAAAAAAOQEAAF9yZWxzLy5yZWxzUEsBAi0AFAAGAAgA&#10;AAAhAHO51HSdBQAAqBsAAA4AAAAAAAAAAAAAAAAAOQ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ct_x00e1_ngulo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_x00e1_ngulo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2F69A4" wp14:editId="61C860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98021B" w14:textId="333529C0" w:rsidR="00985A38" w:rsidRDefault="00985A38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INTEGRANTES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C959767" w14:textId="453A2100" w:rsidR="00985A38" w:rsidRDefault="00985A3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Orduna Elisa (341/08)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br/>
                                      <w:t>Orellana Ignacio (229/11)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br/>
                                      <w:t>Aicardo Julian (230/09)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br/>
                                      <w:t>Garcia Marset Matias (356/11)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E2F69A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_x0020_de_x0020_texto_x0020_153" o:spid="_x0000_s1026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" filled="f" stroked="f" strokeweight=".5pt">
                    <v:textbox style="mso-fit-shape-to-text:t" inset="126pt,0,54pt,0">
                      <w:txbxContent>
                        <w:p w14:paraId="4298021B" w14:textId="333529C0" w:rsidR="00985A38" w:rsidRDefault="00985A38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INTEGRANTES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C959767" w14:textId="453A2100" w:rsidR="00985A38" w:rsidRDefault="00985A3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_tradnl"/>
                                </w:rPr>
                                <w:t>Orduna Elisa (341/08)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_tradnl"/>
                                </w:rPr>
                                <w:br/>
                                <w:t>Orellana Ignacio (229/11)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_tradnl"/>
                                </w:rPr>
                                <w:br/>
                                <w:t>Aicardo Julian (230/09)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_tradnl"/>
                                </w:rPr>
                                <w:br/>
                                <w:t>Garcia Marset Matias (356/11)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6F2BED" wp14:editId="15F52E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4F43C" w14:textId="5E5A9ADC" w:rsidR="00985A38" w:rsidRDefault="00985A3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tRABAJO PRACTICO Nº1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CDA939C" w14:textId="0D28DFF6" w:rsidR="00985A38" w:rsidRDefault="00985A3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BASES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6F2BED" id="Cuadro_x0020_de_x0020_texto_x0020_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5JnDwPsAAADhAQAA&#10;EwAAAAAAAAAAAAAAAAAAAAAAW0NvbnRlbnRfVHlwZXNdLnhtbFBLAQItABQABgAIAAAAIQAjsmrh&#10;1wAAAJQBAAALAAAAAAAAAAAAAAAAACwBAABfcmVscy8ucmVsc1BLAQItABQABgAIAAAAIQA99r9C&#10;hwIAAHAFAAAOAAAAAAAAAAAAAAAAACw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76C4F43C" w14:textId="5E5A9ADC" w:rsidR="00985A38" w:rsidRDefault="00985A3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tRABAJO PRACTICO Nº1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CDA939C" w14:textId="0D28DFF6" w:rsidR="00985A38" w:rsidRDefault="00985A3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BASES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D7566B" w14:textId="3FC55AFF" w:rsidR="00985A38" w:rsidRPr="00985A38" w:rsidRDefault="00985A38" w:rsidP="00985A38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14:paraId="5542EB86" w14:textId="3E3E1C29" w:rsidR="00844945" w:rsidRPr="00844945" w:rsidRDefault="00844945" w:rsidP="00873639">
      <w:pPr>
        <w:pStyle w:val="Puesto"/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lastRenderedPageBreak/>
        <w:t>En el siguiente trabajo practico se detallan los diagramas (DER y MR) para el desarrollo de un sistema para el manejo de siniestros e infracciones de la nación. A continuación se podrá encontrar el MR y DDL del modelo. El DER junto con las restricciones se encuentran en el anexo del mismo.</w:t>
      </w:r>
    </w:p>
    <w:p w14:paraId="03526247" w14:textId="77777777" w:rsidR="00844945" w:rsidRDefault="00844945" w:rsidP="00873639">
      <w:pPr>
        <w:pStyle w:val="Puesto"/>
        <w:rPr>
          <w:lang w:val="es-ES"/>
        </w:rPr>
      </w:pPr>
    </w:p>
    <w:p w14:paraId="52A710E0" w14:textId="609C2B8E" w:rsidR="00C74549" w:rsidRPr="00844945" w:rsidRDefault="00BE3D06" w:rsidP="00873639">
      <w:pPr>
        <w:pStyle w:val="Puesto"/>
        <w:rPr>
          <w:color w:val="5B9BD5" w:themeColor="accent1"/>
          <w:lang w:val="es-ES"/>
        </w:rPr>
      </w:pPr>
      <w:r w:rsidRPr="00844945">
        <w:rPr>
          <w:color w:val="5B9BD5" w:themeColor="accent1"/>
          <w:lang w:val="es-ES"/>
        </w:rPr>
        <w:t>MR</w:t>
      </w:r>
    </w:p>
    <w:p w14:paraId="6E3F3D89" w14:textId="261E87B5" w:rsidR="00BE3D06" w:rsidRPr="00844945" w:rsidRDefault="00844945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 continuación se detallan las tablas y atributos generados a partir del DER. Notar que en el DER aparece la clave “id” en mas de una entidad; aquí cambiamos este atributo por uno un poco mas descriptivo para que se sepa a cual hace referencia.</w:t>
      </w:r>
    </w:p>
    <w:p w14:paraId="0FC03BDD" w14:textId="77777777" w:rsidR="00844945" w:rsidRDefault="00844945">
      <w:pPr>
        <w:rPr>
          <w:b/>
          <w:sz w:val="22"/>
          <w:szCs w:val="22"/>
          <w:lang w:val="es-ES"/>
        </w:rPr>
      </w:pPr>
    </w:p>
    <w:p w14:paraId="0B289AA6" w14:textId="77777777" w:rsidR="00BE3D06" w:rsidRPr="00844945" w:rsidRDefault="00BE3D06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TipoDelito</w:t>
      </w:r>
      <w:r w:rsidRPr="00844945">
        <w:rPr>
          <w:sz w:val="22"/>
          <w:szCs w:val="22"/>
          <w:lang w:val="es-ES"/>
        </w:rPr>
        <w:t>(</w:t>
      </w:r>
      <w:r w:rsidRPr="00844945">
        <w:rPr>
          <w:sz w:val="22"/>
          <w:szCs w:val="22"/>
          <w:u w:val="single"/>
          <w:lang w:val="es-ES"/>
        </w:rPr>
        <w:t>id_tipoDelito</w:t>
      </w:r>
      <w:r w:rsidRPr="00844945">
        <w:rPr>
          <w:sz w:val="22"/>
          <w:szCs w:val="22"/>
          <w:lang w:val="es-ES"/>
        </w:rPr>
        <w:t>,nombre,descripcion)</w:t>
      </w:r>
    </w:p>
    <w:p w14:paraId="2FC178BF" w14:textId="77777777" w:rsidR="00BE3D06" w:rsidRPr="00844945" w:rsidRDefault="00BE3D06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 id_tipoDelito</w:t>
      </w:r>
    </w:p>
    <w:p w14:paraId="2C41F1D5" w14:textId="77777777" w:rsidR="00BE3D06" w:rsidRPr="00844945" w:rsidRDefault="00BE3D06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 id_tipoDelito, descripcion</w:t>
      </w:r>
    </w:p>
    <w:p w14:paraId="78E745ED" w14:textId="77777777" w:rsidR="00BE3D06" w:rsidRPr="00844945" w:rsidRDefault="00BE3D06">
      <w:pPr>
        <w:rPr>
          <w:sz w:val="22"/>
          <w:szCs w:val="22"/>
          <w:lang w:val="es-ES"/>
        </w:rPr>
      </w:pPr>
    </w:p>
    <w:p w14:paraId="5B729539" w14:textId="77777777" w:rsidR="00BE3D06" w:rsidRPr="00844945" w:rsidRDefault="00BE3D06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Antecedente</w:t>
      </w:r>
      <w:r w:rsidRPr="00844945">
        <w:rPr>
          <w:sz w:val="22"/>
          <w:szCs w:val="22"/>
          <w:lang w:val="es-ES"/>
        </w:rPr>
        <w:t>(</w:t>
      </w:r>
      <w:r w:rsidRPr="00844945">
        <w:rPr>
          <w:sz w:val="22"/>
          <w:szCs w:val="22"/>
          <w:u w:val="single"/>
          <w:lang w:val="es-ES"/>
        </w:rPr>
        <w:t>id_antecedente</w:t>
      </w:r>
      <w:r w:rsidRPr="00844945">
        <w:rPr>
          <w:sz w:val="22"/>
          <w:szCs w:val="22"/>
          <w:lang w:val="es-ES"/>
        </w:rPr>
        <w:t>,descripción,fecha,id_tipoDelito, documento)</w:t>
      </w:r>
    </w:p>
    <w:p w14:paraId="55D39CEC" w14:textId="77777777" w:rsidR="00BE3D06" w:rsidRPr="00844945" w:rsidRDefault="00BE3D06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 id_antecedente</w:t>
      </w:r>
    </w:p>
    <w:p w14:paraId="3237F52F" w14:textId="77777777" w:rsidR="00BE3D06" w:rsidRPr="00844945" w:rsidRDefault="00BE3D06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 id_antecedente, id_tipoDelito, dni</w:t>
      </w:r>
    </w:p>
    <w:p w14:paraId="27C5D1AF" w14:textId="77777777" w:rsidR="00BE3D06" w:rsidRPr="00844945" w:rsidRDefault="00BE3D06">
      <w:pPr>
        <w:rPr>
          <w:sz w:val="22"/>
          <w:szCs w:val="22"/>
          <w:lang w:val="es-ES"/>
        </w:rPr>
      </w:pPr>
    </w:p>
    <w:p w14:paraId="6B09F698" w14:textId="77777777" w:rsidR="00BE3D06" w:rsidRPr="00844945" w:rsidRDefault="00BE3D06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Persona</w:t>
      </w:r>
      <w:r w:rsidRPr="00844945">
        <w:rPr>
          <w:sz w:val="22"/>
          <w:szCs w:val="22"/>
          <w:lang w:val="es-ES"/>
        </w:rPr>
        <w:t>(documento,tipo_documento,nacionalidad,nombre,apellido)</w:t>
      </w:r>
    </w:p>
    <w:p w14:paraId="7846251E" w14:textId="77777777" w:rsidR="00BE3D06" w:rsidRPr="00844945" w:rsidRDefault="00BE3D06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 documento</w:t>
      </w:r>
    </w:p>
    <w:p w14:paraId="360AF280" w14:textId="77777777" w:rsidR="00BE3D06" w:rsidRPr="00844945" w:rsidRDefault="00BE3D06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 documento</w:t>
      </w:r>
    </w:p>
    <w:p w14:paraId="5D05E30D" w14:textId="77777777" w:rsidR="00BE3D06" w:rsidRPr="00844945" w:rsidRDefault="00BE3D06">
      <w:pPr>
        <w:rPr>
          <w:sz w:val="22"/>
          <w:szCs w:val="22"/>
          <w:lang w:val="es-ES"/>
        </w:rPr>
      </w:pPr>
    </w:p>
    <w:p w14:paraId="45E45FA9" w14:textId="77777777" w:rsidR="00BE3D06" w:rsidRPr="00844945" w:rsidRDefault="00BE3D06" w:rsidP="00BE3D06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PersonaConLicenciaDeConducir</w:t>
      </w:r>
      <w:r w:rsidRPr="00844945">
        <w:rPr>
          <w:sz w:val="22"/>
          <w:szCs w:val="22"/>
          <w:lang w:val="es-ES"/>
        </w:rPr>
        <w:t>(documento,tipo_documento,nacionalidad,nombre,apellido,fecha_vencimiento)</w:t>
      </w:r>
    </w:p>
    <w:p w14:paraId="6536AC7C" w14:textId="77777777" w:rsidR="00BE3D06" w:rsidRPr="00844945" w:rsidRDefault="00BE3D06" w:rsidP="00BE3D06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 documento</w:t>
      </w:r>
    </w:p>
    <w:p w14:paraId="7D8405EE" w14:textId="77777777" w:rsidR="00BE3D06" w:rsidRPr="00844945" w:rsidRDefault="00BE3D06" w:rsidP="00BE3D06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 documento</w:t>
      </w:r>
    </w:p>
    <w:p w14:paraId="4CE48973" w14:textId="77777777" w:rsidR="00BE3D06" w:rsidRPr="00844945" w:rsidRDefault="00BE3D06">
      <w:pPr>
        <w:rPr>
          <w:sz w:val="22"/>
          <w:szCs w:val="22"/>
          <w:lang w:val="es-ES"/>
        </w:rPr>
      </w:pPr>
    </w:p>
    <w:p w14:paraId="7679E2B5" w14:textId="77777777" w:rsidR="00BE3D06" w:rsidRPr="00844945" w:rsidRDefault="00BE3D06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RegistroAutomotor</w:t>
      </w:r>
      <w:r w:rsidRPr="00844945">
        <w:rPr>
          <w:sz w:val="22"/>
          <w:szCs w:val="22"/>
          <w:lang w:val="es-ES"/>
        </w:rPr>
        <w:t>(documento,matricula,codigo)</w:t>
      </w:r>
    </w:p>
    <w:p w14:paraId="3CFB231B" w14:textId="77777777" w:rsidR="00BE3D06" w:rsidRPr="00844945" w:rsidRDefault="00BE3D06">
      <w:pPr>
        <w:rPr>
          <w:sz w:val="22"/>
          <w:szCs w:val="22"/>
          <w:lang w:val="es-ES"/>
        </w:rPr>
      </w:pPr>
    </w:p>
    <w:p w14:paraId="097E8546" w14:textId="77777777" w:rsidR="00BE3D06" w:rsidRPr="00844945" w:rsidRDefault="00BE3D06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CedulaVehicular</w:t>
      </w:r>
      <w:r w:rsidRPr="00844945">
        <w:rPr>
          <w:sz w:val="22"/>
          <w:szCs w:val="22"/>
          <w:lang w:val="es-ES"/>
        </w:rPr>
        <w:t>(código,tipo_cedula)</w:t>
      </w:r>
    </w:p>
    <w:p w14:paraId="55CB8653" w14:textId="77777777" w:rsidR="00BE3D06" w:rsidRPr="00844945" w:rsidRDefault="00BE3D06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 código</w:t>
      </w:r>
    </w:p>
    <w:p w14:paraId="7BED0B52" w14:textId="77777777" w:rsidR="00BE3D06" w:rsidRPr="00844945" w:rsidRDefault="00BE3D06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 código</w:t>
      </w:r>
    </w:p>
    <w:p w14:paraId="4FD83B94" w14:textId="77777777" w:rsidR="00BE3D06" w:rsidRPr="00844945" w:rsidRDefault="00BE3D06">
      <w:pPr>
        <w:rPr>
          <w:sz w:val="22"/>
          <w:szCs w:val="22"/>
          <w:lang w:val="es-ES"/>
        </w:rPr>
      </w:pPr>
    </w:p>
    <w:p w14:paraId="35728118" w14:textId="77777777" w:rsidR="00BE3D06" w:rsidRPr="00844945" w:rsidRDefault="00BE3D06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Vehiculo</w:t>
      </w:r>
      <w:r w:rsidRPr="00844945">
        <w:rPr>
          <w:sz w:val="22"/>
          <w:szCs w:val="22"/>
          <w:lang w:val="es-ES"/>
        </w:rPr>
        <w:t>(matricula,modelo,detalle,fechaDeCreacion,id_tipoVehiculo,id_categoriaVehiculo,documento)</w:t>
      </w:r>
    </w:p>
    <w:p w14:paraId="04CF57E1" w14:textId="77777777" w:rsidR="00BE3D06" w:rsidRPr="00844945" w:rsidRDefault="00BE3D06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 matricula</w:t>
      </w:r>
    </w:p>
    <w:p w14:paraId="216B0445" w14:textId="4E96FAD8" w:rsidR="00BE3D06" w:rsidRPr="00844945" w:rsidRDefault="004C1B12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 xml:space="preserve">CK: matricula, </w:t>
      </w:r>
      <w:r w:rsidR="00BE3D06" w:rsidRPr="00844945">
        <w:rPr>
          <w:sz w:val="22"/>
          <w:szCs w:val="22"/>
          <w:lang w:val="es-ES"/>
        </w:rPr>
        <w:t>id_tipoVehiculo,id_categoriaVehiculo,documento</w:t>
      </w:r>
    </w:p>
    <w:p w14:paraId="218F8104" w14:textId="77777777" w:rsidR="00BE3D06" w:rsidRPr="00844945" w:rsidRDefault="00BE3D06">
      <w:pPr>
        <w:rPr>
          <w:sz w:val="22"/>
          <w:szCs w:val="22"/>
          <w:lang w:val="es-ES"/>
        </w:rPr>
      </w:pPr>
    </w:p>
    <w:p w14:paraId="195547E7" w14:textId="77777777" w:rsidR="00BE3D06" w:rsidRPr="00844945" w:rsidRDefault="00BE3D06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tipoVehiculo</w:t>
      </w:r>
      <w:r w:rsidRPr="00844945">
        <w:rPr>
          <w:sz w:val="22"/>
          <w:szCs w:val="22"/>
          <w:lang w:val="es-ES"/>
        </w:rPr>
        <w:t>(id_tipoVehiculo,</w:t>
      </w:r>
      <w:r w:rsidR="00585ADC" w:rsidRPr="00844945">
        <w:rPr>
          <w:sz w:val="22"/>
          <w:szCs w:val="22"/>
          <w:lang w:val="es-ES"/>
        </w:rPr>
        <w:t>nombre</w:t>
      </w:r>
      <w:r w:rsidRPr="00844945">
        <w:rPr>
          <w:sz w:val="22"/>
          <w:szCs w:val="22"/>
          <w:lang w:val="es-ES"/>
        </w:rPr>
        <w:t>)</w:t>
      </w:r>
    </w:p>
    <w:p w14:paraId="77B42D66" w14:textId="77777777" w:rsidR="00585ADC" w:rsidRPr="00844945" w:rsidRDefault="00585ADC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 id_tipoVehiculo</w:t>
      </w:r>
    </w:p>
    <w:p w14:paraId="563EA301" w14:textId="77777777" w:rsidR="00585ADC" w:rsidRPr="00844945" w:rsidRDefault="00585ADC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 id_tipoVehiculo</w:t>
      </w:r>
    </w:p>
    <w:p w14:paraId="3C004E6E" w14:textId="77777777" w:rsidR="00585ADC" w:rsidRPr="00844945" w:rsidRDefault="00585ADC">
      <w:pPr>
        <w:rPr>
          <w:sz w:val="22"/>
          <w:szCs w:val="22"/>
          <w:lang w:val="es-ES"/>
        </w:rPr>
      </w:pPr>
    </w:p>
    <w:p w14:paraId="72CDAF78" w14:textId="77777777" w:rsidR="00585ADC" w:rsidRPr="00844945" w:rsidRDefault="00585ADC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categoriaVehiculo</w:t>
      </w:r>
      <w:r w:rsidRPr="00844945">
        <w:rPr>
          <w:sz w:val="22"/>
          <w:szCs w:val="22"/>
          <w:lang w:val="es-ES"/>
        </w:rPr>
        <w:t>(id_categoriaVehiculo,nombre)</w:t>
      </w:r>
    </w:p>
    <w:p w14:paraId="57D182CE" w14:textId="77777777" w:rsidR="00585ADC" w:rsidRPr="00844945" w:rsidRDefault="00585ADC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 id_categoriaVehiculo</w:t>
      </w:r>
    </w:p>
    <w:p w14:paraId="1B940E8D" w14:textId="77777777" w:rsidR="00585ADC" w:rsidRPr="00844945" w:rsidRDefault="00585ADC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 id_categoriaVehiculo</w:t>
      </w:r>
    </w:p>
    <w:p w14:paraId="19FEF86A" w14:textId="77777777" w:rsidR="00585ADC" w:rsidRPr="00844945" w:rsidRDefault="00585ADC">
      <w:pPr>
        <w:rPr>
          <w:sz w:val="22"/>
          <w:szCs w:val="22"/>
          <w:lang w:val="es-ES"/>
        </w:rPr>
      </w:pPr>
    </w:p>
    <w:p w14:paraId="658CAF08" w14:textId="77777777" w:rsidR="00585ADC" w:rsidRPr="00844945" w:rsidRDefault="00585ADC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t</w:t>
      </w:r>
      <w:r w:rsidRPr="00844945">
        <w:rPr>
          <w:b/>
          <w:sz w:val="22"/>
          <w:szCs w:val="22"/>
          <w:lang w:val="es-ES"/>
        </w:rPr>
        <w:t>ipoCobertura</w:t>
      </w:r>
      <w:r w:rsidRPr="00844945">
        <w:rPr>
          <w:sz w:val="22"/>
          <w:szCs w:val="22"/>
          <w:lang w:val="es-ES"/>
        </w:rPr>
        <w:t>(id_cobertura,nombre,descripcion)</w:t>
      </w:r>
    </w:p>
    <w:p w14:paraId="6123AC68" w14:textId="77777777" w:rsidR="00585ADC" w:rsidRPr="00844945" w:rsidRDefault="00585ADC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 id_cobertura</w:t>
      </w:r>
    </w:p>
    <w:p w14:paraId="3099FE34" w14:textId="77777777" w:rsidR="00585ADC" w:rsidRPr="00844945" w:rsidRDefault="00585ADC" w:rsidP="00585ADC">
      <w:pPr>
        <w:rPr>
          <w:b/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 id_cobertura</w:t>
      </w:r>
    </w:p>
    <w:p w14:paraId="1EB9E45D" w14:textId="77777777" w:rsidR="00585ADC" w:rsidRPr="00844945" w:rsidRDefault="00585ADC">
      <w:pPr>
        <w:rPr>
          <w:b/>
          <w:sz w:val="22"/>
          <w:szCs w:val="22"/>
          <w:lang w:val="es-ES"/>
        </w:rPr>
      </w:pPr>
    </w:p>
    <w:p w14:paraId="5C7A8499" w14:textId="77777777" w:rsidR="00585ADC" w:rsidRPr="00844945" w:rsidRDefault="00585ADC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CompañiaDeSeguro</w:t>
      </w:r>
      <w:r w:rsidRPr="00844945">
        <w:rPr>
          <w:sz w:val="22"/>
          <w:szCs w:val="22"/>
          <w:lang w:val="es-ES"/>
        </w:rPr>
        <w:t>(id_compañia,nombre,descripcion)</w:t>
      </w:r>
    </w:p>
    <w:p w14:paraId="633DBFFD" w14:textId="77777777" w:rsidR="00585ADC" w:rsidRPr="00844945" w:rsidRDefault="00585ADC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 id_compañia</w:t>
      </w:r>
    </w:p>
    <w:p w14:paraId="52FB4804" w14:textId="77777777" w:rsidR="00585ADC" w:rsidRPr="00844945" w:rsidRDefault="00585ADC" w:rsidP="00585ADC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 id_compañia</w:t>
      </w:r>
    </w:p>
    <w:p w14:paraId="0D06AC01" w14:textId="77777777" w:rsidR="00585ADC" w:rsidRPr="00844945" w:rsidRDefault="00585ADC">
      <w:pPr>
        <w:rPr>
          <w:b/>
          <w:sz w:val="22"/>
          <w:szCs w:val="22"/>
          <w:lang w:val="es-ES"/>
        </w:rPr>
      </w:pPr>
    </w:p>
    <w:p w14:paraId="54016114" w14:textId="77777777" w:rsidR="00585ADC" w:rsidRPr="00844945" w:rsidRDefault="00585ADC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Cobertura</w:t>
      </w:r>
      <w:r w:rsidRPr="00844945">
        <w:rPr>
          <w:sz w:val="22"/>
          <w:szCs w:val="22"/>
          <w:lang w:val="es-ES"/>
        </w:rPr>
        <w:t>(id_categoriaVehiculo, id_cobertura, id_compañia)</w:t>
      </w:r>
    </w:p>
    <w:p w14:paraId="24698B6D" w14:textId="77777777" w:rsidR="00871B43" w:rsidRPr="00844945" w:rsidRDefault="00871B43">
      <w:pPr>
        <w:rPr>
          <w:sz w:val="22"/>
          <w:szCs w:val="22"/>
          <w:lang w:val="es-ES"/>
        </w:rPr>
      </w:pPr>
    </w:p>
    <w:p w14:paraId="53F61761" w14:textId="77777777" w:rsidR="00585ADC" w:rsidRPr="00844945" w:rsidRDefault="00585ADC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Infraccion</w:t>
      </w:r>
      <w:r w:rsidRPr="00844945">
        <w:rPr>
          <w:sz w:val="22"/>
          <w:szCs w:val="22"/>
          <w:lang w:val="es-ES"/>
        </w:rPr>
        <w:t>(id_infraccion,descripción,fecha,matricula,id_infraccion</w:t>
      </w:r>
      <w:r w:rsidR="00281263" w:rsidRPr="00844945">
        <w:rPr>
          <w:sz w:val="22"/>
          <w:szCs w:val="22"/>
          <w:lang w:val="es-ES"/>
        </w:rPr>
        <w:t>,documento,id_direccion</w:t>
      </w:r>
      <w:r w:rsidRPr="00844945">
        <w:rPr>
          <w:sz w:val="22"/>
          <w:szCs w:val="22"/>
          <w:lang w:val="es-ES"/>
        </w:rPr>
        <w:t>)</w:t>
      </w:r>
    </w:p>
    <w:p w14:paraId="22EBB949" w14:textId="77777777" w:rsidR="00585ADC" w:rsidRPr="00844945" w:rsidRDefault="00585ADC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 id_infraccion</w:t>
      </w:r>
    </w:p>
    <w:p w14:paraId="482FDF37" w14:textId="77777777" w:rsidR="00585ADC" w:rsidRPr="00844945" w:rsidRDefault="00585ADC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 id_infraccion, matricula</w:t>
      </w:r>
    </w:p>
    <w:p w14:paraId="6F931592" w14:textId="77777777" w:rsidR="00585ADC" w:rsidRPr="00844945" w:rsidRDefault="00585ADC">
      <w:pPr>
        <w:rPr>
          <w:sz w:val="22"/>
          <w:szCs w:val="22"/>
          <w:lang w:val="es-ES"/>
        </w:rPr>
      </w:pPr>
    </w:p>
    <w:p w14:paraId="78AF8503" w14:textId="77777777" w:rsidR="00585ADC" w:rsidRPr="00844945" w:rsidRDefault="00585ADC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Tipoinfraccion</w:t>
      </w:r>
      <w:r w:rsidRPr="00844945">
        <w:rPr>
          <w:sz w:val="22"/>
          <w:szCs w:val="22"/>
          <w:lang w:val="es-ES"/>
        </w:rPr>
        <w:t>(id_tipoInfraccion,nombre,descripcion)</w:t>
      </w:r>
    </w:p>
    <w:p w14:paraId="008EB16A" w14:textId="77777777" w:rsidR="00585ADC" w:rsidRPr="00844945" w:rsidRDefault="00585ADC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 id_tipoInfraccion</w:t>
      </w:r>
    </w:p>
    <w:p w14:paraId="7D38E394" w14:textId="77777777" w:rsidR="00585ADC" w:rsidRPr="00844945" w:rsidRDefault="00585ADC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 id_tipoInfraccion</w:t>
      </w:r>
    </w:p>
    <w:p w14:paraId="0A7FAE30" w14:textId="77777777" w:rsidR="00585ADC" w:rsidRPr="00844945" w:rsidRDefault="00585ADC">
      <w:pPr>
        <w:rPr>
          <w:sz w:val="22"/>
          <w:szCs w:val="22"/>
          <w:lang w:val="es-ES"/>
        </w:rPr>
      </w:pPr>
    </w:p>
    <w:p w14:paraId="5F4A2B65" w14:textId="77777777" w:rsidR="00585ADC" w:rsidRPr="00844945" w:rsidRDefault="00281263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Conclusion</w:t>
      </w:r>
      <w:r w:rsidRPr="00844945">
        <w:rPr>
          <w:sz w:val="22"/>
          <w:szCs w:val="22"/>
          <w:lang w:val="es-ES"/>
        </w:rPr>
        <w:t>(id_conclusion,conclusionFinal,id_siniestro)</w:t>
      </w:r>
    </w:p>
    <w:p w14:paraId="13E5738D" w14:textId="320DBAE3" w:rsidR="00871B43" w:rsidRPr="00844945" w:rsidRDefault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</w:t>
      </w:r>
      <w:r w:rsidR="00C10ACB" w:rsidRPr="00844945">
        <w:rPr>
          <w:sz w:val="22"/>
          <w:szCs w:val="22"/>
          <w:lang w:val="es-ES"/>
        </w:rPr>
        <w:t xml:space="preserve"> id_conclusion</w:t>
      </w:r>
    </w:p>
    <w:p w14:paraId="37B2028F" w14:textId="529C6883" w:rsidR="00871B43" w:rsidRPr="00844945" w:rsidRDefault="00871B43" w:rsidP="00C10ACB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</w:t>
      </w:r>
      <w:r w:rsidR="00C10ACB" w:rsidRPr="00844945">
        <w:rPr>
          <w:sz w:val="22"/>
          <w:szCs w:val="22"/>
          <w:lang w:val="es-ES"/>
        </w:rPr>
        <w:t xml:space="preserve"> id_conclusion, id_siniestro</w:t>
      </w:r>
    </w:p>
    <w:p w14:paraId="2F2D4DAA" w14:textId="77777777" w:rsidR="00871B43" w:rsidRPr="00844945" w:rsidRDefault="00871B43">
      <w:pPr>
        <w:rPr>
          <w:sz w:val="22"/>
          <w:szCs w:val="22"/>
          <w:lang w:val="es-ES"/>
        </w:rPr>
      </w:pPr>
    </w:p>
    <w:p w14:paraId="4A038A9B" w14:textId="04E9473C" w:rsidR="00871B43" w:rsidRPr="00844945" w:rsidRDefault="00281263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Victima</w:t>
      </w:r>
      <w:r w:rsidRPr="00844945">
        <w:rPr>
          <w:sz w:val="22"/>
          <w:szCs w:val="22"/>
          <w:lang w:val="es-ES"/>
        </w:rPr>
        <w:t>(id_conclusion,documento)</w:t>
      </w:r>
    </w:p>
    <w:p w14:paraId="14197EC8" w14:textId="77777777" w:rsidR="00281263" w:rsidRPr="00844945" w:rsidRDefault="00281263">
      <w:pPr>
        <w:rPr>
          <w:sz w:val="22"/>
          <w:szCs w:val="22"/>
          <w:lang w:val="es-ES"/>
        </w:rPr>
      </w:pPr>
    </w:p>
    <w:p w14:paraId="312182EB" w14:textId="77777777" w:rsidR="00281263" w:rsidRPr="00844945" w:rsidRDefault="00281263" w:rsidP="00281263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Victimario</w:t>
      </w:r>
      <w:r w:rsidRPr="00844945">
        <w:rPr>
          <w:sz w:val="22"/>
          <w:szCs w:val="22"/>
          <w:lang w:val="es-ES"/>
        </w:rPr>
        <w:t>(id_conclusion,documento)</w:t>
      </w:r>
    </w:p>
    <w:p w14:paraId="6DA8370D" w14:textId="77777777" w:rsidR="00281263" w:rsidRPr="00844945" w:rsidRDefault="00281263">
      <w:pPr>
        <w:rPr>
          <w:b/>
          <w:sz w:val="22"/>
          <w:szCs w:val="22"/>
          <w:lang w:val="es-ES"/>
        </w:rPr>
      </w:pPr>
    </w:p>
    <w:p w14:paraId="6954EB13" w14:textId="77777777" w:rsidR="00281263" w:rsidRPr="00844945" w:rsidRDefault="00281263" w:rsidP="00281263">
      <w:pPr>
        <w:rPr>
          <w:b/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Testigos</w:t>
      </w:r>
      <w:r w:rsidRPr="00844945">
        <w:rPr>
          <w:sz w:val="22"/>
          <w:szCs w:val="22"/>
          <w:lang w:val="es-ES"/>
        </w:rPr>
        <w:t>(id_siniestro,documento)</w:t>
      </w:r>
    </w:p>
    <w:p w14:paraId="79CB33C1" w14:textId="77777777" w:rsidR="00281263" w:rsidRPr="00844945" w:rsidRDefault="00281263">
      <w:pPr>
        <w:rPr>
          <w:b/>
          <w:sz w:val="22"/>
          <w:szCs w:val="22"/>
          <w:lang w:val="es-ES"/>
        </w:rPr>
      </w:pPr>
    </w:p>
    <w:p w14:paraId="038D7CFC" w14:textId="77777777" w:rsidR="00281263" w:rsidRPr="00844945" w:rsidRDefault="00281263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Siniestro</w:t>
      </w:r>
      <w:r w:rsidRPr="00844945">
        <w:rPr>
          <w:sz w:val="22"/>
          <w:szCs w:val="22"/>
          <w:lang w:val="es-ES"/>
        </w:rPr>
        <w:t>(id_siniestro,descripción,hora,fecha,id_accidente,id_tipoFalla,</w:t>
      </w:r>
      <w:r w:rsidR="00873639" w:rsidRPr="00844945">
        <w:rPr>
          <w:sz w:val="22"/>
          <w:szCs w:val="22"/>
          <w:lang w:val="es-ES"/>
        </w:rPr>
        <w:t xml:space="preserve">id_tipoAccidente, </w:t>
      </w:r>
      <w:r w:rsidRPr="00844945">
        <w:rPr>
          <w:sz w:val="22"/>
          <w:szCs w:val="22"/>
          <w:lang w:val="es-ES"/>
        </w:rPr>
        <w:t>nro_denuncia,</w:t>
      </w:r>
      <w:r w:rsidR="00873639" w:rsidRPr="00844945">
        <w:rPr>
          <w:sz w:val="22"/>
          <w:szCs w:val="22"/>
          <w:lang w:val="es-ES"/>
        </w:rPr>
        <w:t>id_colision,id_direccion</w:t>
      </w:r>
      <w:r w:rsidRPr="00844945">
        <w:rPr>
          <w:sz w:val="22"/>
          <w:szCs w:val="22"/>
          <w:lang w:val="es-ES"/>
        </w:rPr>
        <w:t>)</w:t>
      </w:r>
    </w:p>
    <w:p w14:paraId="38FA6DC8" w14:textId="0C95DD2D" w:rsidR="00871B43" w:rsidRPr="00844945" w:rsidRDefault="00871B43" w:rsidP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</w:t>
      </w:r>
      <w:r w:rsidR="00C10ACB" w:rsidRPr="00844945">
        <w:rPr>
          <w:sz w:val="22"/>
          <w:szCs w:val="22"/>
          <w:lang w:val="es-ES"/>
        </w:rPr>
        <w:t xml:space="preserve"> id_siniestro</w:t>
      </w:r>
    </w:p>
    <w:p w14:paraId="045E83FF" w14:textId="1DAF31C1" w:rsidR="00871B43" w:rsidRPr="00844945" w:rsidRDefault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</w:t>
      </w:r>
      <w:r w:rsidR="00C10ACB" w:rsidRPr="00844945">
        <w:rPr>
          <w:sz w:val="22"/>
          <w:szCs w:val="22"/>
          <w:lang w:val="es-ES"/>
        </w:rPr>
        <w:t xml:space="preserve"> id_siniestro,id_accidente,id_tipoFalla,id_tipoAccidente, nro_denuncia,id_colision,id_direccion</w:t>
      </w:r>
    </w:p>
    <w:p w14:paraId="66008B6A" w14:textId="77777777" w:rsidR="00873639" w:rsidRPr="00844945" w:rsidRDefault="00873639">
      <w:pPr>
        <w:rPr>
          <w:sz w:val="22"/>
          <w:szCs w:val="22"/>
          <w:lang w:val="es-ES"/>
        </w:rPr>
      </w:pPr>
    </w:p>
    <w:p w14:paraId="3DF1405E" w14:textId="77777777" w:rsidR="00873639" w:rsidRPr="00844945" w:rsidRDefault="00873639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tipoAccidente</w:t>
      </w:r>
      <w:r w:rsidRPr="00844945">
        <w:rPr>
          <w:sz w:val="22"/>
          <w:szCs w:val="22"/>
          <w:lang w:val="es-ES"/>
        </w:rPr>
        <w:t>(id_tipoAccidente, nombre, descripcion)</w:t>
      </w:r>
    </w:p>
    <w:p w14:paraId="41621ACE" w14:textId="1705B778" w:rsidR="00871B43" w:rsidRPr="00844945" w:rsidRDefault="00871B43" w:rsidP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</w:t>
      </w:r>
      <w:r w:rsidR="00C10ACB" w:rsidRPr="00844945">
        <w:rPr>
          <w:sz w:val="22"/>
          <w:szCs w:val="22"/>
          <w:lang w:val="es-ES"/>
        </w:rPr>
        <w:t xml:space="preserve"> id_tipoAccidente</w:t>
      </w:r>
    </w:p>
    <w:p w14:paraId="68A948FE" w14:textId="5753CB62" w:rsidR="00871B43" w:rsidRPr="00844945" w:rsidRDefault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</w:t>
      </w:r>
      <w:r w:rsidR="00C10ACB" w:rsidRPr="00844945">
        <w:rPr>
          <w:sz w:val="22"/>
          <w:szCs w:val="22"/>
          <w:lang w:val="es-ES"/>
        </w:rPr>
        <w:t xml:space="preserve"> id_tipoAccidente</w:t>
      </w:r>
    </w:p>
    <w:p w14:paraId="6B3F2E56" w14:textId="77777777" w:rsidR="00873639" w:rsidRPr="00844945" w:rsidRDefault="00873639">
      <w:pPr>
        <w:rPr>
          <w:sz w:val="22"/>
          <w:szCs w:val="22"/>
          <w:lang w:val="es-ES"/>
        </w:rPr>
      </w:pPr>
    </w:p>
    <w:p w14:paraId="71E1916D" w14:textId="77777777" w:rsidR="00873639" w:rsidRPr="00844945" w:rsidRDefault="00873639" w:rsidP="00873639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tipoFallaHumana</w:t>
      </w:r>
      <w:r w:rsidRPr="00844945">
        <w:rPr>
          <w:sz w:val="22"/>
          <w:szCs w:val="22"/>
          <w:lang w:val="es-ES"/>
        </w:rPr>
        <w:t xml:space="preserve"> (id_tipoFalla, nombre, descripcion)</w:t>
      </w:r>
    </w:p>
    <w:p w14:paraId="01B33A0D" w14:textId="38D5AB7D" w:rsidR="00871B43" w:rsidRPr="00844945" w:rsidRDefault="00871B43" w:rsidP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</w:t>
      </w:r>
      <w:r w:rsidR="00C10ACB" w:rsidRPr="00844945">
        <w:rPr>
          <w:sz w:val="22"/>
          <w:szCs w:val="22"/>
          <w:lang w:val="es-ES"/>
        </w:rPr>
        <w:t xml:space="preserve"> id_tipoFalla</w:t>
      </w:r>
    </w:p>
    <w:p w14:paraId="03B995C4" w14:textId="164E93DA" w:rsidR="00871B43" w:rsidRPr="00844945" w:rsidRDefault="00871B43" w:rsidP="00873639">
      <w:pPr>
        <w:rPr>
          <w:b/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</w:t>
      </w:r>
      <w:r w:rsidR="00C10ACB" w:rsidRPr="00844945">
        <w:rPr>
          <w:sz w:val="22"/>
          <w:szCs w:val="22"/>
          <w:lang w:val="es-ES"/>
        </w:rPr>
        <w:t xml:space="preserve"> id_tipoFalla</w:t>
      </w:r>
    </w:p>
    <w:p w14:paraId="7594E9EC" w14:textId="77777777" w:rsidR="00873639" w:rsidRPr="00844945" w:rsidRDefault="00873639">
      <w:pPr>
        <w:rPr>
          <w:b/>
          <w:sz w:val="22"/>
          <w:szCs w:val="22"/>
          <w:lang w:val="es-ES"/>
        </w:rPr>
      </w:pPr>
    </w:p>
    <w:p w14:paraId="02DE71BB" w14:textId="77777777" w:rsidR="00871B43" w:rsidRPr="00844945" w:rsidRDefault="00873639" w:rsidP="00871B43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Denuncia</w:t>
      </w:r>
      <w:r w:rsidRPr="00844945">
        <w:rPr>
          <w:sz w:val="22"/>
          <w:szCs w:val="22"/>
          <w:lang w:val="es-ES"/>
        </w:rPr>
        <w:t>(nro_denuncia,fecha,nro_comisaria)</w:t>
      </w:r>
      <w:r w:rsidR="00871B43" w:rsidRPr="00844945">
        <w:rPr>
          <w:sz w:val="22"/>
          <w:szCs w:val="22"/>
          <w:lang w:val="es-ES"/>
        </w:rPr>
        <w:t xml:space="preserve"> </w:t>
      </w:r>
    </w:p>
    <w:p w14:paraId="71067C69" w14:textId="3E9179B2" w:rsidR="00871B43" w:rsidRPr="00844945" w:rsidRDefault="00871B43" w:rsidP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</w:t>
      </w:r>
      <w:r w:rsidR="00C10ACB" w:rsidRPr="00844945">
        <w:rPr>
          <w:sz w:val="22"/>
          <w:szCs w:val="22"/>
          <w:lang w:val="es-ES"/>
        </w:rPr>
        <w:t xml:space="preserve"> nro_denuncia</w:t>
      </w:r>
    </w:p>
    <w:p w14:paraId="6CDEEF27" w14:textId="2ACFE4D6" w:rsidR="00873639" w:rsidRPr="00844945" w:rsidRDefault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</w:t>
      </w:r>
      <w:r w:rsidR="00C10ACB" w:rsidRPr="00844945">
        <w:rPr>
          <w:sz w:val="22"/>
          <w:szCs w:val="22"/>
          <w:lang w:val="es-ES"/>
        </w:rPr>
        <w:t xml:space="preserve"> nro_denuncia,nro_comisaria</w:t>
      </w:r>
    </w:p>
    <w:p w14:paraId="3F89A514" w14:textId="77777777" w:rsidR="00873639" w:rsidRPr="00844945" w:rsidRDefault="00873639">
      <w:pPr>
        <w:rPr>
          <w:sz w:val="22"/>
          <w:szCs w:val="22"/>
          <w:lang w:val="es-ES"/>
        </w:rPr>
      </w:pPr>
    </w:p>
    <w:p w14:paraId="1E8EB820" w14:textId="77777777" w:rsidR="00873639" w:rsidRPr="00844945" w:rsidRDefault="00873639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Comisaria</w:t>
      </w:r>
      <w:r w:rsidRPr="00844945">
        <w:rPr>
          <w:sz w:val="22"/>
          <w:szCs w:val="22"/>
          <w:lang w:val="es-ES"/>
        </w:rPr>
        <w:t>(nro_comisaria,id_direccion)</w:t>
      </w:r>
    </w:p>
    <w:p w14:paraId="38BDC638" w14:textId="1C414D3E" w:rsidR="00871B43" w:rsidRPr="00844945" w:rsidRDefault="00871B43" w:rsidP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</w:t>
      </w:r>
      <w:r w:rsidR="00C10ACB" w:rsidRPr="00844945">
        <w:rPr>
          <w:sz w:val="22"/>
          <w:szCs w:val="22"/>
          <w:lang w:val="es-ES"/>
        </w:rPr>
        <w:t xml:space="preserve"> nro_comisaria</w:t>
      </w:r>
    </w:p>
    <w:p w14:paraId="4F9C42DC" w14:textId="71723E93" w:rsidR="00871B43" w:rsidRPr="00844945" w:rsidRDefault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</w:t>
      </w:r>
      <w:r w:rsidR="00C10ACB" w:rsidRPr="00844945">
        <w:rPr>
          <w:sz w:val="22"/>
          <w:szCs w:val="22"/>
          <w:lang w:val="es-ES"/>
        </w:rPr>
        <w:t xml:space="preserve"> nro_comisaria,id_direccion</w:t>
      </w:r>
    </w:p>
    <w:p w14:paraId="643A5E84" w14:textId="77777777" w:rsidR="00873639" w:rsidRPr="00844945" w:rsidRDefault="00873639">
      <w:pPr>
        <w:rPr>
          <w:sz w:val="22"/>
          <w:szCs w:val="22"/>
          <w:lang w:val="es-ES"/>
        </w:rPr>
      </w:pPr>
    </w:p>
    <w:p w14:paraId="2E48E551" w14:textId="77777777" w:rsidR="00873639" w:rsidRPr="00844945" w:rsidRDefault="00873639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Colision</w:t>
      </w:r>
      <w:r w:rsidRPr="00844945">
        <w:rPr>
          <w:sz w:val="22"/>
          <w:szCs w:val="22"/>
          <w:lang w:val="es-ES"/>
        </w:rPr>
        <w:t>(id_colision,descripcion)</w:t>
      </w:r>
    </w:p>
    <w:p w14:paraId="74C6A6A3" w14:textId="0B2C001E" w:rsidR="00871B43" w:rsidRPr="00844945" w:rsidRDefault="00871B43" w:rsidP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</w:t>
      </w:r>
      <w:r w:rsidR="00C10ACB" w:rsidRPr="00844945">
        <w:rPr>
          <w:sz w:val="22"/>
          <w:szCs w:val="22"/>
          <w:lang w:val="es-ES"/>
        </w:rPr>
        <w:t xml:space="preserve"> id_colision</w:t>
      </w:r>
    </w:p>
    <w:p w14:paraId="03F3B580" w14:textId="3DC5B065" w:rsidR="00871B43" w:rsidRPr="00844945" w:rsidRDefault="00871B43" w:rsidP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</w:t>
      </w:r>
      <w:r w:rsidR="00C10ACB" w:rsidRPr="00844945">
        <w:rPr>
          <w:sz w:val="22"/>
          <w:szCs w:val="22"/>
          <w:lang w:val="es-ES"/>
        </w:rPr>
        <w:t xml:space="preserve"> id_colision</w:t>
      </w:r>
    </w:p>
    <w:p w14:paraId="5AB53532" w14:textId="77777777" w:rsidR="00871B43" w:rsidRPr="00844945" w:rsidRDefault="00871B43">
      <w:pPr>
        <w:rPr>
          <w:sz w:val="22"/>
          <w:szCs w:val="22"/>
          <w:lang w:val="es-ES"/>
        </w:rPr>
      </w:pPr>
    </w:p>
    <w:p w14:paraId="3D921577" w14:textId="77777777" w:rsidR="00873639" w:rsidRPr="00844945" w:rsidRDefault="00873639">
      <w:pPr>
        <w:rPr>
          <w:sz w:val="22"/>
          <w:szCs w:val="22"/>
          <w:lang w:val="es-ES"/>
        </w:rPr>
      </w:pPr>
    </w:p>
    <w:p w14:paraId="284E432F" w14:textId="77777777" w:rsidR="00873639" w:rsidRPr="00844945" w:rsidRDefault="00873639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Peritaje</w:t>
      </w:r>
      <w:r w:rsidRPr="00844945">
        <w:rPr>
          <w:sz w:val="22"/>
          <w:szCs w:val="22"/>
          <w:lang w:val="es-ES"/>
        </w:rPr>
        <w:t>(id_peritaje,fecha,descripción,conclusión,id_tipoPeritaje)</w:t>
      </w:r>
    </w:p>
    <w:p w14:paraId="45AB0586" w14:textId="7AB206CA" w:rsidR="00871B43" w:rsidRPr="00844945" w:rsidRDefault="00871B43" w:rsidP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</w:t>
      </w:r>
      <w:r w:rsidR="00C10ACB" w:rsidRPr="00844945">
        <w:rPr>
          <w:sz w:val="22"/>
          <w:szCs w:val="22"/>
          <w:lang w:val="es-ES"/>
        </w:rPr>
        <w:t xml:space="preserve"> id_peritaje</w:t>
      </w:r>
    </w:p>
    <w:p w14:paraId="3786B3C3" w14:textId="049BC41B" w:rsidR="00871B43" w:rsidRPr="00844945" w:rsidRDefault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</w:t>
      </w:r>
      <w:r w:rsidR="00C10ACB" w:rsidRPr="00844945">
        <w:rPr>
          <w:sz w:val="22"/>
          <w:szCs w:val="22"/>
          <w:lang w:val="es-ES"/>
        </w:rPr>
        <w:t xml:space="preserve"> id_peritaje , id_tipoPeritaje</w:t>
      </w:r>
    </w:p>
    <w:p w14:paraId="5D742A74" w14:textId="77777777" w:rsidR="00873639" w:rsidRPr="00844945" w:rsidRDefault="00873639">
      <w:pPr>
        <w:rPr>
          <w:sz w:val="22"/>
          <w:szCs w:val="22"/>
          <w:lang w:val="es-ES"/>
        </w:rPr>
      </w:pPr>
    </w:p>
    <w:p w14:paraId="4C8D8FD0" w14:textId="77777777" w:rsidR="00873639" w:rsidRPr="00844945" w:rsidRDefault="00873639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tipoPeritaje</w:t>
      </w:r>
      <w:r w:rsidRPr="00844945">
        <w:rPr>
          <w:sz w:val="22"/>
          <w:szCs w:val="22"/>
          <w:lang w:val="es-ES"/>
        </w:rPr>
        <w:t>(id_tipoPeritaje,nombre,descripcion)</w:t>
      </w:r>
    </w:p>
    <w:p w14:paraId="3E16F97E" w14:textId="4922D9DA" w:rsidR="00871B43" w:rsidRPr="00844945" w:rsidRDefault="00871B43" w:rsidP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</w:t>
      </w:r>
      <w:r w:rsidR="00C10ACB" w:rsidRPr="00844945">
        <w:rPr>
          <w:sz w:val="22"/>
          <w:szCs w:val="22"/>
          <w:lang w:val="es-ES"/>
        </w:rPr>
        <w:t xml:space="preserve"> id_tipoPeritaje</w:t>
      </w:r>
    </w:p>
    <w:p w14:paraId="39CE6575" w14:textId="48546F0C" w:rsidR="00871B43" w:rsidRPr="00844945" w:rsidRDefault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</w:t>
      </w:r>
      <w:r w:rsidR="00C10ACB" w:rsidRPr="00844945">
        <w:rPr>
          <w:sz w:val="22"/>
          <w:szCs w:val="22"/>
          <w:lang w:val="es-ES"/>
        </w:rPr>
        <w:t xml:space="preserve"> id_tipoPeritaje</w:t>
      </w:r>
    </w:p>
    <w:p w14:paraId="0016A347" w14:textId="77777777" w:rsidR="00871B43" w:rsidRPr="00844945" w:rsidRDefault="00871B43">
      <w:pPr>
        <w:rPr>
          <w:sz w:val="22"/>
          <w:szCs w:val="22"/>
          <w:lang w:val="es-ES"/>
        </w:rPr>
      </w:pPr>
    </w:p>
    <w:p w14:paraId="7F8283A0" w14:textId="39077A14" w:rsidR="00871B43" w:rsidRPr="00844945" w:rsidRDefault="00871B43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Direccion</w:t>
      </w:r>
      <w:r w:rsidRPr="00844945">
        <w:rPr>
          <w:sz w:val="22"/>
          <w:szCs w:val="22"/>
          <w:lang w:val="es-ES"/>
        </w:rPr>
        <w:t>(id_direccion,nombreCalle,altura,id_camino)</w:t>
      </w:r>
    </w:p>
    <w:p w14:paraId="0231433E" w14:textId="431B546F" w:rsidR="00871B43" w:rsidRPr="00844945" w:rsidRDefault="00871B43" w:rsidP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</w:t>
      </w:r>
      <w:r w:rsidR="00C10ACB" w:rsidRPr="00844945">
        <w:rPr>
          <w:sz w:val="22"/>
          <w:szCs w:val="22"/>
          <w:lang w:val="es-ES"/>
        </w:rPr>
        <w:t xml:space="preserve"> id_direccion</w:t>
      </w:r>
    </w:p>
    <w:p w14:paraId="336D465E" w14:textId="218C9BA0" w:rsidR="00871B43" w:rsidRPr="00844945" w:rsidRDefault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</w:t>
      </w:r>
      <w:r w:rsidR="00C10ACB" w:rsidRPr="00844945">
        <w:rPr>
          <w:sz w:val="22"/>
          <w:szCs w:val="22"/>
          <w:lang w:val="es-ES"/>
        </w:rPr>
        <w:t xml:space="preserve"> id_direccion, id_camino</w:t>
      </w:r>
    </w:p>
    <w:p w14:paraId="6EE332F8" w14:textId="77777777" w:rsidR="00871B43" w:rsidRPr="00844945" w:rsidRDefault="00871B43">
      <w:pPr>
        <w:rPr>
          <w:sz w:val="22"/>
          <w:szCs w:val="22"/>
          <w:lang w:val="es-ES"/>
        </w:rPr>
      </w:pPr>
    </w:p>
    <w:p w14:paraId="1D274EE7" w14:textId="7E32D577" w:rsidR="00871B43" w:rsidRPr="00844945" w:rsidRDefault="00871B43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Camino</w:t>
      </w:r>
      <w:r w:rsidRPr="00844945">
        <w:rPr>
          <w:sz w:val="22"/>
          <w:szCs w:val="22"/>
          <w:lang w:val="es-ES"/>
        </w:rPr>
        <w:t>(código,nombre,longitud)</w:t>
      </w:r>
    </w:p>
    <w:p w14:paraId="02B8F6D1" w14:textId="3504C597" w:rsidR="00871B43" w:rsidRPr="00844945" w:rsidRDefault="00871B43" w:rsidP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</w:t>
      </w:r>
      <w:r w:rsidR="00C10ACB" w:rsidRPr="00844945">
        <w:rPr>
          <w:sz w:val="22"/>
          <w:szCs w:val="22"/>
          <w:lang w:val="es-ES"/>
        </w:rPr>
        <w:t xml:space="preserve"> codigo</w:t>
      </w:r>
    </w:p>
    <w:p w14:paraId="2CACF829" w14:textId="131D0B9F" w:rsidR="00871B43" w:rsidRPr="00844945" w:rsidRDefault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</w:t>
      </w:r>
      <w:r w:rsidR="00C10ACB" w:rsidRPr="00844945">
        <w:rPr>
          <w:sz w:val="22"/>
          <w:szCs w:val="22"/>
          <w:lang w:val="es-ES"/>
        </w:rPr>
        <w:t xml:space="preserve"> codigo</w:t>
      </w:r>
    </w:p>
    <w:p w14:paraId="7F343B73" w14:textId="77777777" w:rsidR="00871B43" w:rsidRPr="00844945" w:rsidRDefault="00871B43">
      <w:pPr>
        <w:rPr>
          <w:sz w:val="22"/>
          <w:szCs w:val="22"/>
          <w:lang w:val="es-ES"/>
        </w:rPr>
      </w:pPr>
    </w:p>
    <w:p w14:paraId="11D9A97C" w14:textId="482EEA93" w:rsidR="00871B43" w:rsidRPr="00844945" w:rsidRDefault="00871B43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RegistroCalles</w:t>
      </w:r>
      <w:r w:rsidRPr="00844945">
        <w:rPr>
          <w:sz w:val="22"/>
          <w:szCs w:val="22"/>
          <w:lang w:val="es-ES"/>
        </w:rPr>
        <w:t>(código,id_localidad,altura_desde,altura_hasta)</w:t>
      </w:r>
    </w:p>
    <w:p w14:paraId="0D842DE4" w14:textId="406C3DE3" w:rsidR="00871B43" w:rsidRPr="00844945" w:rsidRDefault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</w:t>
      </w:r>
      <w:r w:rsidR="00C10ACB" w:rsidRPr="00844945">
        <w:rPr>
          <w:sz w:val="22"/>
          <w:szCs w:val="22"/>
          <w:lang w:val="es-ES"/>
        </w:rPr>
        <w:t xml:space="preserve"> código, id_localidad</w:t>
      </w:r>
    </w:p>
    <w:p w14:paraId="4AE9E6B0" w14:textId="77777777" w:rsidR="00871B43" w:rsidRPr="00844945" w:rsidRDefault="00871B43">
      <w:pPr>
        <w:rPr>
          <w:sz w:val="22"/>
          <w:szCs w:val="22"/>
          <w:lang w:val="es-ES"/>
        </w:rPr>
      </w:pPr>
    </w:p>
    <w:p w14:paraId="0A43CD40" w14:textId="2F48E31A" w:rsidR="00871B43" w:rsidRPr="00844945" w:rsidRDefault="00871B43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Localidad</w:t>
      </w:r>
      <w:r w:rsidRPr="00844945">
        <w:rPr>
          <w:sz w:val="22"/>
          <w:szCs w:val="22"/>
          <w:lang w:val="es-ES"/>
        </w:rPr>
        <w:t>(id_localidad,nombre,id_provincia)</w:t>
      </w:r>
    </w:p>
    <w:p w14:paraId="777F6DEE" w14:textId="0688EE45" w:rsidR="00871B43" w:rsidRPr="00844945" w:rsidRDefault="00871B43" w:rsidP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</w:t>
      </w:r>
      <w:r w:rsidR="00C10ACB" w:rsidRPr="00844945">
        <w:rPr>
          <w:sz w:val="22"/>
          <w:szCs w:val="22"/>
          <w:lang w:val="es-ES"/>
        </w:rPr>
        <w:t xml:space="preserve"> id_localidad</w:t>
      </w:r>
    </w:p>
    <w:p w14:paraId="63DEDADE" w14:textId="5FB6F3D1" w:rsidR="00871B43" w:rsidRPr="00844945" w:rsidRDefault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</w:t>
      </w:r>
      <w:r w:rsidR="00C10ACB" w:rsidRPr="00844945">
        <w:rPr>
          <w:sz w:val="22"/>
          <w:szCs w:val="22"/>
          <w:lang w:val="es-ES"/>
        </w:rPr>
        <w:t xml:space="preserve"> id_localidad, id_provincia</w:t>
      </w:r>
    </w:p>
    <w:p w14:paraId="1A3D2068" w14:textId="77777777" w:rsidR="00871B43" w:rsidRPr="00844945" w:rsidRDefault="00871B43">
      <w:pPr>
        <w:rPr>
          <w:sz w:val="22"/>
          <w:szCs w:val="22"/>
          <w:lang w:val="es-ES"/>
        </w:rPr>
      </w:pPr>
    </w:p>
    <w:p w14:paraId="361105F5" w14:textId="634F578C" w:rsidR="00871B43" w:rsidRPr="00844945" w:rsidRDefault="00871B43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Provincia</w:t>
      </w:r>
      <w:r w:rsidRPr="00844945">
        <w:rPr>
          <w:sz w:val="22"/>
          <w:szCs w:val="22"/>
          <w:lang w:val="es-ES"/>
        </w:rPr>
        <w:t>(id_provincia,nombre)</w:t>
      </w:r>
    </w:p>
    <w:p w14:paraId="09FB399B" w14:textId="60976B40" w:rsidR="00871B43" w:rsidRPr="00844945" w:rsidRDefault="00871B43" w:rsidP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</w:t>
      </w:r>
      <w:r w:rsidR="00C10ACB" w:rsidRPr="00844945">
        <w:rPr>
          <w:sz w:val="22"/>
          <w:szCs w:val="22"/>
          <w:lang w:val="es-ES"/>
        </w:rPr>
        <w:t xml:space="preserve"> id_provincia</w:t>
      </w:r>
    </w:p>
    <w:p w14:paraId="65BC75AC" w14:textId="41827E9E" w:rsidR="00871B43" w:rsidRPr="00844945" w:rsidRDefault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</w:t>
      </w:r>
      <w:r w:rsidR="00C10ACB" w:rsidRPr="00844945">
        <w:rPr>
          <w:sz w:val="22"/>
          <w:szCs w:val="22"/>
          <w:lang w:val="es-ES"/>
        </w:rPr>
        <w:t xml:space="preserve"> id_provincia</w:t>
      </w:r>
    </w:p>
    <w:p w14:paraId="75DE81E7" w14:textId="77777777" w:rsidR="00871B43" w:rsidRPr="00844945" w:rsidRDefault="00871B43">
      <w:pPr>
        <w:rPr>
          <w:sz w:val="22"/>
          <w:szCs w:val="22"/>
          <w:lang w:val="es-ES"/>
        </w:rPr>
      </w:pPr>
    </w:p>
    <w:p w14:paraId="742A7845" w14:textId="30A24B7C" w:rsidR="00871B43" w:rsidRPr="00844945" w:rsidRDefault="00871B43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ClasificacionCamino</w:t>
      </w:r>
      <w:r w:rsidRPr="00844945">
        <w:rPr>
          <w:sz w:val="22"/>
          <w:szCs w:val="22"/>
          <w:lang w:val="es-ES"/>
        </w:rPr>
        <w:t>(código,nombre</w:t>
      </w:r>
      <w:r w:rsidR="00C10ACB" w:rsidRPr="00844945">
        <w:rPr>
          <w:sz w:val="22"/>
          <w:szCs w:val="22"/>
          <w:lang w:val="es-ES"/>
        </w:rPr>
        <w:t>_camino</w:t>
      </w:r>
      <w:r w:rsidRPr="00844945">
        <w:rPr>
          <w:sz w:val="22"/>
          <w:szCs w:val="22"/>
          <w:lang w:val="es-ES"/>
        </w:rPr>
        <w:t>,altura_hasta,altura_desde,longitud)</w:t>
      </w:r>
    </w:p>
    <w:p w14:paraId="62297088" w14:textId="024BCA73" w:rsidR="00871B43" w:rsidRPr="00844945" w:rsidRDefault="00871B43" w:rsidP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</w:t>
      </w:r>
      <w:r w:rsidR="00C10ACB" w:rsidRPr="00844945">
        <w:rPr>
          <w:sz w:val="22"/>
          <w:szCs w:val="22"/>
          <w:lang w:val="es-ES"/>
        </w:rPr>
        <w:t>código, nombre_camino</w:t>
      </w:r>
    </w:p>
    <w:p w14:paraId="421C3BEB" w14:textId="77777777" w:rsidR="00871B43" w:rsidRPr="00844945" w:rsidRDefault="00871B43">
      <w:pPr>
        <w:rPr>
          <w:sz w:val="22"/>
          <w:szCs w:val="22"/>
          <w:lang w:val="es-ES"/>
        </w:rPr>
      </w:pPr>
    </w:p>
    <w:p w14:paraId="71230E81" w14:textId="5D36A63E" w:rsidR="00871B43" w:rsidRPr="00844945" w:rsidRDefault="00871B43">
      <w:pPr>
        <w:rPr>
          <w:sz w:val="22"/>
          <w:szCs w:val="22"/>
          <w:lang w:val="es-ES"/>
        </w:rPr>
      </w:pPr>
      <w:r w:rsidRPr="00844945">
        <w:rPr>
          <w:b/>
          <w:sz w:val="22"/>
          <w:szCs w:val="22"/>
          <w:lang w:val="es-ES"/>
        </w:rPr>
        <w:t>TipoCamino</w:t>
      </w:r>
      <w:r w:rsidRPr="00844945">
        <w:rPr>
          <w:sz w:val="22"/>
          <w:szCs w:val="22"/>
          <w:lang w:val="es-ES"/>
        </w:rPr>
        <w:t>(nombre</w:t>
      </w:r>
      <w:r w:rsidR="00C10ACB" w:rsidRPr="00844945">
        <w:rPr>
          <w:sz w:val="22"/>
          <w:szCs w:val="22"/>
          <w:lang w:val="es-ES"/>
        </w:rPr>
        <w:t>_camino</w:t>
      </w:r>
      <w:r w:rsidRPr="00844945">
        <w:rPr>
          <w:sz w:val="22"/>
          <w:szCs w:val="22"/>
          <w:lang w:val="es-ES"/>
        </w:rPr>
        <w:t>)</w:t>
      </w:r>
    </w:p>
    <w:p w14:paraId="1F29614D" w14:textId="14949355" w:rsidR="00871B43" w:rsidRPr="00844945" w:rsidRDefault="00871B43" w:rsidP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PK:</w:t>
      </w:r>
      <w:r w:rsidR="00C10ACB" w:rsidRPr="00844945">
        <w:rPr>
          <w:sz w:val="22"/>
          <w:szCs w:val="22"/>
          <w:lang w:val="es-ES"/>
        </w:rPr>
        <w:t xml:space="preserve"> nombre_camino</w:t>
      </w:r>
    </w:p>
    <w:p w14:paraId="11869820" w14:textId="3E1B41FB" w:rsidR="00871B43" w:rsidRPr="00844945" w:rsidRDefault="00871B43" w:rsidP="00871B43">
      <w:pPr>
        <w:rPr>
          <w:sz w:val="22"/>
          <w:szCs w:val="22"/>
          <w:lang w:val="es-ES"/>
        </w:rPr>
      </w:pPr>
      <w:r w:rsidRPr="00844945">
        <w:rPr>
          <w:sz w:val="22"/>
          <w:szCs w:val="22"/>
          <w:lang w:val="es-ES"/>
        </w:rPr>
        <w:t>CK:</w:t>
      </w:r>
      <w:r w:rsidR="00C10ACB" w:rsidRPr="00844945">
        <w:rPr>
          <w:sz w:val="22"/>
          <w:szCs w:val="22"/>
          <w:lang w:val="es-ES"/>
        </w:rPr>
        <w:t xml:space="preserve"> nombre_camino</w:t>
      </w:r>
    </w:p>
    <w:p w14:paraId="6ACEEB65" w14:textId="77777777" w:rsidR="00871B43" w:rsidRDefault="00871B43">
      <w:pPr>
        <w:rPr>
          <w:sz w:val="22"/>
          <w:szCs w:val="22"/>
          <w:lang w:val="es-ES"/>
        </w:rPr>
      </w:pPr>
    </w:p>
    <w:p w14:paraId="6FCB2137" w14:textId="77777777" w:rsidR="00844945" w:rsidRDefault="00844945">
      <w:pPr>
        <w:rPr>
          <w:sz w:val="22"/>
          <w:szCs w:val="22"/>
          <w:lang w:val="es-ES"/>
        </w:rPr>
      </w:pPr>
    </w:p>
    <w:p w14:paraId="1D5F685D" w14:textId="00F14C25" w:rsidR="00844945" w:rsidRPr="00844945" w:rsidRDefault="00844945" w:rsidP="00844945">
      <w:pPr>
        <w:pStyle w:val="Puesto"/>
        <w:rPr>
          <w:color w:val="5B9BD5" w:themeColor="accent1"/>
          <w:lang w:val="es-ES"/>
        </w:rPr>
      </w:pPr>
      <w:r>
        <w:rPr>
          <w:color w:val="5B9BD5" w:themeColor="accent1"/>
          <w:lang w:val="es-ES"/>
        </w:rPr>
        <w:t>DDL</w:t>
      </w:r>
    </w:p>
    <w:p w14:paraId="5EC63064" w14:textId="77777777" w:rsidR="00844945" w:rsidRDefault="00844945">
      <w:pPr>
        <w:rPr>
          <w:sz w:val="22"/>
          <w:szCs w:val="22"/>
          <w:lang w:val="es-ES"/>
        </w:rPr>
      </w:pPr>
    </w:p>
    <w:p w14:paraId="4402CCFB" w14:textId="39EA7ACA" w:rsidR="00844945" w:rsidRPr="00844945" w:rsidRDefault="00844945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A continuación se detallan las consultas para la creación de la base de datos. Las mismas están basadas en el MR descripto anteriormente. </w:t>
      </w:r>
      <w:bookmarkStart w:id="0" w:name="_GoBack"/>
      <w:bookmarkEnd w:id="0"/>
    </w:p>
    <w:sectPr w:rsidR="00844945" w:rsidRPr="00844945" w:rsidSect="00985A38">
      <w:footerReference w:type="first" r:id="rId9"/>
      <w:pgSz w:w="11900" w:h="16840"/>
      <w:pgMar w:top="1417" w:right="702" w:bottom="1417" w:left="85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265C8" w14:textId="77777777" w:rsidR="00C279D6" w:rsidRDefault="00C279D6" w:rsidP="00985A38">
      <w:r>
        <w:separator/>
      </w:r>
    </w:p>
  </w:endnote>
  <w:endnote w:type="continuationSeparator" w:id="0">
    <w:p w14:paraId="501A2E6C" w14:textId="77777777" w:rsidR="00C279D6" w:rsidRDefault="00C279D6" w:rsidP="00985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5DA0D" w14:textId="300F47D1" w:rsidR="00985A38" w:rsidRPr="00844945" w:rsidRDefault="00844945">
    <w:pPr>
      <w:pStyle w:val="Piedepgina"/>
      <w:rPr>
        <w:lang w:val="es-ES"/>
      </w:rPr>
    </w:pPr>
    <w:r>
      <w:rPr>
        <w:lang w:val="es-ES"/>
      </w:rPr>
      <w:t>GRUPO 11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AA628" w14:textId="77777777" w:rsidR="00C279D6" w:rsidRDefault="00C279D6" w:rsidP="00985A38">
      <w:r>
        <w:separator/>
      </w:r>
    </w:p>
  </w:footnote>
  <w:footnote w:type="continuationSeparator" w:id="0">
    <w:p w14:paraId="71A0908B" w14:textId="77777777" w:rsidR="00C279D6" w:rsidRDefault="00C279D6" w:rsidP="00985A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06"/>
    <w:rsid w:val="000039B4"/>
    <w:rsid w:val="00281263"/>
    <w:rsid w:val="00451968"/>
    <w:rsid w:val="004C1B12"/>
    <w:rsid w:val="00585ADC"/>
    <w:rsid w:val="00844945"/>
    <w:rsid w:val="00871B43"/>
    <w:rsid w:val="00873639"/>
    <w:rsid w:val="008D695B"/>
    <w:rsid w:val="00956839"/>
    <w:rsid w:val="00985A38"/>
    <w:rsid w:val="00AB124A"/>
    <w:rsid w:val="00BE3D06"/>
    <w:rsid w:val="00C10ACB"/>
    <w:rsid w:val="00C279D6"/>
    <w:rsid w:val="00C6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19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736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7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985A38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5A38"/>
    <w:rPr>
      <w:rFonts w:eastAsiaTheme="minorEastAsia"/>
      <w:sz w:val="22"/>
      <w:szCs w:val="22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985A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5A38"/>
  </w:style>
  <w:style w:type="paragraph" w:styleId="Piedepgina">
    <w:name w:val="footer"/>
    <w:basedOn w:val="Normal"/>
    <w:link w:val="PiedepginaCar"/>
    <w:uiPriority w:val="99"/>
    <w:unhideWhenUsed/>
    <w:rsid w:val="00985A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Orduna Elisa (341/08)
Orellana Ignacio (229/11)
Aicardo Julian (230/09)
Garcia Marset Matias (356/11)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572</Words>
  <Characters>3151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Nº1</dc:title>
  <dc:subject>BASES DE DATOS</dc:subject>
  <dc:creator>Matias Garcia Marset</dc:creator>
  <cp:keywords/>
  <dc:description/>
  <cp:lastModifiedBy>Matias Garcia Marset</cp:lastModifiedBy>
  <cp:revision>5</cp:revision>
  <dcterms:created xsi:type="dcterms:W3CDTF">2015-09-19T03:14:00Z</dcterms:created>
  <dcterms:modified xsi:type="dcterms:W3CDTF">2015-09-19T15:34:00Z</dcterms:modified>
</cp:coreProperties>
</file>