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367035</wp:posOffset>
                </wp:positionH>
                <wp:positionV relativeFrom="paragraph">
                  <wp:posOffset>1260480</wp:posOffset>
                </wp:positionV>
                <wp:extent cx="709930" cy="8255"/>
                <wp:effectExtent l="0" t="43180" r="0" b="43180"/>
                <wp:wrapNone/>
                <wp:docPr id="28" name="도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29pt;mso-position-horizontal:absolute;mso-position-horizontal-relative:text;margin-top:99pt;mso-position-vertical:absolute;mso-position-vertical-relative:text;width:58.1pt;height:0.0pt;v-text-anchor:middle;z-index:251624968" coordsize="738505,0" path="m,l738505,e" strokecolor="#5b9bd5" o:allowoverlap="1" strokeweight="0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3283590</wp:posOffset>
                </wp:positionH>
                <wp:positionV relativeFrom="paragraph">
                  <wp:posOffset>438155</wp:posOffset>
                </wp:positionV>
                <wp:extent cx="3368040" cy="2943225"/>
                <wp:effectExtent l="15875" t="15875" r="15875" b="15875"/>
                <wp:wrapNone/>
                <wp:docPr id="15" name="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675" cy="2943860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38135" w:themeColor="accent6" w:themeShade="BF"/>
                                <w:sz w:val="24"/>
                                <w:szCs w:val="24"/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38135" w:themeColor="accent6" w:themeShade="BF"/>
                                <w:sz w:val="24"/>
                                <w:szCs w:val="24"/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4"/>
                                <w:szCs w:val="24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공격자 pc 에서 사용자 pc로 공격을 </w:t>
                            </w:r>
                            <w:r>
                              <w:rPr>
                                <w:color w:val="538135" w:themeColor="accent6" w:themeShade="BF"/>
                                <w:sz w:val="24"/>
                                <w:szCs w:val="24"/>
                                <w:rFonts w:ascii="맑은 고딕" w:eastAsia="맑은 고딕" w:hAnsi="맑은 고딕" w:cs="맑은 고딕"/>
                                <w:lang w:eastAsia="ko-KR"/>
                              </w:rPr>
                              <w:br/>
                            </w:r>
                            <w:r>
                              <w:rPr>
                                <w:color w:val="538135" w:themeColor="accent6" w:themeShade="BF"/>
                                <w:sz w:val="24"/>
                                <w:szCs w:val="24"/>
                                <w:rFonts w:ascii="맑은 고딕" w:eastAsia="맑은 고딕" w:hAnsi="맑은 고딕" w:cs="맑은 고딕"/>
                                <w:lang w:eastAsia="ko-KR"/>
                              </w:rPr>
                              <w:t>수행한다.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5" type="#_x0000_t2" style="position:absolute;left:0;margin-left:259pt;mso-position-horizontal:absolute;mso-position-horizontal-relative:text;margin-top:35pt;mso-position-vertical:absolute;mso-position-vertical-relative:text;width:265.1pt;height:231.7pt;v-text-anchor:middle;z-index:251624963" strokecolor="#5b9bd5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color w:val="538135" w:themeColor="accent6" w:themeShade="BF"/>
                          <w:sz w:val="24"/>
                          <w:szCs w:val="24"/>
                          <w:rFonts w:ascii="맑은 고딕" w:eastAsia="맑은 고딕" w:hAnsi="맑은 고딕" w:cs="맑은 고딕"/>
                          <w:lang w:eastAsia="ko-KR"/>
                        </w:rPr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color w:val="538135" w:themeColor="accent6" w:themeShade="BF"/>
                          <w:sz w:val="24"/>
                          <w:szCs w:val="24"/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>
                        <w:rPr>
                          <w:color w:val="538135" w:themeColor="accent6" w:themeShade="BF"/>
                          <w:sz w:val="24"/>
                          <w:szCs w:val="24"/>
                          <w:rFonts w:ascii="맑은 고딕" w:eastAsia="맑은 고딕" w:hAnsi="맑은 고딕" w:cs="맑은 고딕"/>
                          <w:lang w:eastAsia="ko-KR"/>
                        </w:rPr>
                        <w:t xml:space="preserve">공격자 pc 에서 사용자 pc로 공격을 </w:t>
                      </w:r>
                      <w:r>
                        <w:rPr>
                          <w:color w:val="538135" w:themeColor="accent6" w:themeShade="BF"/>
                          <w:sz w:val="24"/>
                          <w:szCs w:val="24"/>
                          <w:rFonts w:ascii="맑은 고딕" w:eastAsia="맑은 고딕" w:hAnsi="맑은 고딕" w:cs="맑은 고딕"/>
                          <w:lang w:eastAsia="ko-KR"/>
                        </w:rPr>
                        <w:br/>
                      </w:r>
                      <w:r>
                        <w:rPr>
                          <w:color w:val="538135" w:themeColor="accent6" w:themeShade="BF"/>
                          <w:sz w:val="24"/>
                          <w:szCs w:val="24"/>
                          <w:rFonts w:ascii="맑은 고딕" w:eastAsia="맑은 고딕" w:hAnsi="맑은 고딕" w:cs="맑은 고딕"/>
                          <w:lang w:eastAsia="ko-KR"/>
                        </w:rPr>
                        <w:t>수행한다.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1" behindDoc="0" locked="0" layoutInCell="1" allowOverlap="1">
                <wp:simplePos x="0" y="0"/>
                <wp:positionH relativeFrom="column">
                  <wp:posOffset>-791215</wp:posOffset>
                </wp:positionH>
                <wp:positionV relativeFrom="paragraph">
                  <wp:posOffset>436885</wp:posOffset>
                </wp:positionV>
                <wp:extent cx="3368040" cy="2927985"/>
                <wp:effectExtent l="15875" t="15875" r="15875" b="15875"/>
                <wp:wrapNone/>
                <wp:docPr id="14" name="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675" cy="2928620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color w:val="538135" w:themeColor="accent6" w:themeShade="BF"/>
                                <w:sz w:val="24"/>
                                <w:szCs w:val="24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24"/>
                                <w:szCs w:val="24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클릭시 txt파일로 패킷이 저장되며 </w:t>
                            </w:r>
                            <w:r>
                              <w:rPr>
                                <w:color w:val="538135" w:themeColor="accent6" w:themeShade="BF"/>
                                <w:sz w:val="24"/>
                                <w:szCs w:val="24"/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공격을 수행한다.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4" type="#_x0000_t2" style="position:absolute;left:0;margin-left:-62pt;mso-position-horizontal:absolute;mso-position-horizontal-relative:text;margin-top:34pt;mso-position-vertical:absolute;mso-position-vertical-relative:text;width:265.1pt;height:230.5pt;v-text-anchor:middle;z-index:251624961" strokecolor="#5b9bd5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</w:pP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</w:pP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0"/>
                          <w:szCs w:val="20"/>
                          <w:rFonts w:ascii="맑은 고딕" w:eastAsia="맑은 고딕" w:hAnsi="맑은 고딕" w:cs="맑은 고딕"/>
                          <w:lang w:eastAsia="ko-KR"/>
                        </w:rPr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color w:val="538135" w:themeColor="accent6" w:themeShade="BF"/>
                          <w:sz w:val="24"/>
                          <w:szCs w:val="24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color w:val="538135" w:themeColor="accent6" w:themeShade="BF"/>
                          <w:sz w:val="24"/>
                          <w:szCs w:val="24"/>
                          <w:rFonts w:ascii="맑은 고딕" w:eastAsia="맑은 고딕" w:hAnsi="맑은 고딕" w:cs="맑은 고딕"/>
                          <w:lang w:eastAsia="ko-KR"/>
                        </w:rPr>
                        <w:t xml:space="preserve">클릭시 txt파일로 패킷이 저장되며 </w:t>
                      </w:r>
                      <w:r>
                        <w:rPr>
                          <w:color w:val="538135" w:themeColor="accent6" w:themeShade="BF"/>
                          <w:sz w:val="24"/>
                          <w:szCs w:val="24"/>
                          <w:rFonts w:ascii="맑은 고딕" w:eastAsia="맑은 고딕" w:hAnsi="맑은 고딕" w:cs="맑은 고딕"/>
                          <w:lang w:eastAsia="ko-KR"/>
                        </w:rPr>
                        <w:t xml:space="preserve">공격을 수행한다.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-647070</wp:posOffset>
                </wp:positionH>
                <wp:positionV relativeFrom="paragraph">
                  <wp:posOffset>580395</wp:posOffset>
                </wp:positionV>
                <wp:extent cx="1016635" cy="1187450"/>
                <wp:effectExtent l="15875" t="15875" r="15875" b="15875"/>
                <wp:wrapNone/>
                <wp:docPr id="19" name="도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118808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14:textOutline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</w14:textOutline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  <w:r>
                              <w:rPr>
                                <w:sz w:val="20"/>
                              </w:rPr>
                              <w:drawing>
                                <wp:inline distT="0" distB="0" distL="0" distR="0">
                                  <wp:extent cx="724535" cy="721995"/>
                                  <wp:effectExtent l="0" t="0" r="0" b="0"/>
                                  <wp:docPr id="22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:/Users/USER/AppData/Roaming/PolarisOffice/ETemp/21860_13837176/fImage98311224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5170" cy="722630"/>
                                          </a:xfrm>
                                          <a:prstGeom prst="rect"/>
                                          <a:ln cap="fla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14:textOutline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</w14:textOutline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14:textOutline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</w14:textOutline>
                                <w:rFonts w:ascii="맑은 고딕" w:eastAsia="맑은 고딕" w:hAnsi="맑은 고딕" w:cs="맑은 고딕"/>
                                <w:lang w:eastAsia="ko-KR"/>
                              </w:rPr>
                              <w:t>클릭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9" type="#_x0000_t2" style="position:absolute;left:0;margin-left:-51pt;mso-position-horizontal:absolute;mso-position-horizontal-relative:text;margin-top:46pt;mso-position-vertical:absolute;mso-position-vertical-relative:text;width:80.0pt;height:93.5pt;v-text-anchor:middle;z-index:251624964" strokecolor="#5b9bd5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0"/>
                          <w:szCs w:val="20"/>
                          <w14:textOutline w14:cap="flat" w14:cmpd="sng">
                            <w14:solidFill>
                              <w14:schemeClr w14:val="bg1"/>
                            </w14:solidFill>
                            <w14:prstDash w14:val="solid"/>
                          </w14:textOutline>
                          <w:rFonts w:ascii="맑은 고딕" w:eastAsia="맑은 고딕" w:hAnsi="맑은 고딕" w:cs="맑은 고딕"/>
                          <w:lang w:eastAsia="ko-KR"/>
                        </w:rPr>
                      </w:pPr>
                      <w:r>
                        <w:rPr>
                          <w:sz w:val="20"/>
                        </w:rPr>
                        <w:drawing>
                          <wp:inline distT="0" distB="0" distL="0" distR="0">
                            <wp:extent cx="724535" cy="721995"/>
                            <wp:effectExtent l="0" t="0" r="0" b="0"/>
                            <wp:docPr id="22" name="그림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C:/Users/USER/AppData/Roaming/PolarisOffice/ETemp/21860_13837176/fImage9831122846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5170" cy="722630"/>
                                    </a:xfrm>
                                    <a:prstGeom prst="rect"/>
                                    <a:ln cap="fla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0"/>
                          <w:szCs w:val="20"/>
                          <w14:textOutline w14:cap="flat" w14:cmpd="sng">
                            <w14:solidFill>
                              <w14:schemeClr w14:val="bg1"/>
                            </w14:solidFill>
                            <w14:prstDash w14:val="solid"/>
                          </w14:textOutline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  <w14:textOutline w14:cap="flat" w14:cmpd="sng">
                            <w14:solidFill>
                              <w14:schemeClr w14:val="bg1"/>
                            </w14:solidFill>
                            <w14:prstDash w14:val="solid"/>
                          </w14:textOutline>
                          <w:rFonts w:ascii="맑은 고딕" w:eastAsia="맑은 고딕" w:hAnsi="맑은 고딕" w:cs="맑은 고딕"/>
                          <w:lang w:eastAsia="ko-KR"/>
                        </w:rPr>
                        <w:t>클릭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1266194</wp:posOffset>
                </wp:positionH>
                <wp:positionV relativeFrom="paragraph">
                  <wp:posOffset>579760</wp:posOffset>
                </wp:positionV>
                <wp:extent cx="1016635" cy="1187450"/>
                <wp:effectExtent l="15875" t="15875" r="15875" b="15875"/>
                <wp:wrapNone/>
                <wp:docPr id="30" name="도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118808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14:textOutline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</w14:textOutline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14:textOutline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</w14:textOutline>
                                <w:rFonts w:ascii="맑은 고딕" w:eastAsia="맑은 고딕" w:hAnsi="맑은 고딕" w:cs="맑은 고딕"/>
                                <w:lang w:eastAsia="ko-KR"/>
                              </w:rPr>
                            </w:pP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color w:val="auto"/>
                                <w:sz w:val="20"/>
                                <w:szCs w:val="20"/>
                                <w14:textOutline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</w14:textOutline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14:textOutline w14:cap="flat" w14:cmpd="sng">
                                  <w14:solidFill>
                                    <w14:schemeClr w14:val="bg1"/>
                                  </w14:solidFill>
                                  <w14:prstDash w14:val="solid"/>
                                </w14:textOutline>
                                <w:rFonts w:ascii="맑은 고딕" w:eastAsia="맑은 고딕" w:hAnsi="맑은 고딕" w:cs="맑은 고딕"/>
                                <w:lang w:eastAsia="ko-KR"/>
                              </w:rPr>
                              <w:t xml:space="preserve">저장소 저장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0" type="#_x0000_t2" style="position:absolute;left:0;margin-left:100pt;mso-position-horizontal:absolute;mso-position-horizontal-relative:text;margin-top:46pt;mso-position-vertical:absolute;mso-position-vertical-relative:text;width:80.0pt;height:93.5pt;v-text-anchor:middle;z-index:251624969" strokecolor="#5b9bd5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0"/>
                          <w:szCs w:val="20"/>
                          <w14:textOutline w14:cap="flat" w14:cmpd="sng">
                            <w14:solidFill>
                              <w14:schemeClr w14:val="bg1"/>
                            </w14:solidFill>
                            <w14:prstDash w14:val="solid"/>
                          </w14:textOutline>
                          <w:rFonts w:ascii="맑은 고딕" w:eastAsia="맑은 고딕" w:hAnsi="맑은 고딕" w:cs="맑은 고딕"/>
                          <w:lang w:eastAsia="ko-KR"/>
                        </w:rPr>
                      </w:pP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0"/>
                          <w:szCs w:val="20"/>
                          <w14:textOutline w14:cap="flat" w14:cmpd="sng">
                            <w14:solidFill>
                              <w14:schemeClr w14:val="bg1"/>
                            </w14:solidFill>
                            <w14:prstDash w14:val="solid"/>
                          </w14:textOutline>
                          <w:rFonts w:ascii="맑은 고딕" w:eastAsia="맑은 고딕" w:hAnsi="맑은 고딕" w:cs="맑은 고딕"/>
                          <w:lang w:eastAsia="ko-KR"/>
                        </w:rPr>
                      </w:pPr>
                    </w:p>
                    <w:p>
                      <w:pPr>
                        <w:jc w:val="left"/>
                        <w:spacing w:lineRule="auto" w:line="259"/>
                        <w:rPr>
                          <w:color w:val="auto"/>
                          <w:sz w:val="20"/>
                          <w:szCs w:val="20"/>
                          <w14:textOutline w14:cap="flat" w14:cmpd="sng">
                            <w14:solidFill>
                              <w14:schemeClr w14:val="bg1"/>
                            </w14:solidFill>
                            <w14:prstDash w14:val="solid"/>
                          </w14:textOutline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color w:val="auto"/>
                          <w:sz w:val="20"/>
                          <w:szCs w:val="20"/>
                          <w14:textOutline w14:cap="flat" w14:cmpd="sng">
                            <w14:solidFill>
                              <w14:schemeClr w14:val="bg1"/>
                            </w14:solidFill>
                            <w14:prstDash w14:val="solid"/>
                          </w14:textOutline>
                          <w:rFonts w:ascii="맑은 고딕" w:eastAsia="맑은 고딕" w:hAnsi="맑은 고딕" w:cs="맑은 고딕"/>
                          <w:lang w:eastAsia="ko-KR"/>
                        </w:rPr>
                        <w:t xml:space="preserve">저장소 저장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w:drawing>
          <wp:anchor distT="0" distB="0" distL="0" distR="0" simplePos="0" relativeHeight="251624970" behindDoc="0" locked="0" layoutInCell="1" allowOverlap="1">
            <wp:simplePos x="0" y="0"/>
            <wp:positionH relativeFrom="column">
              <wp:posOffset>1453520</wp:posOffset>
            </wp:positionH>
            <wp:positionV relativeFrom="paragraph">
              <wp:posOffset>635005</wp:posOffset>
            </wp:positionV>
            <wp:extent cx="637540" cy="719455"/>
            <wp:effectExtent l="0" t="0" r="0" b="0"/>
            <wp:wrapNone/>
            <wp:docPr id="2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SER/AppData/Roaming/PolarisOffice/ETemp/21860_13837176/fImage232072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2009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7" behindDoc="0" locked="0" layoutInCell="1" allowOverlap="1">
            <wp:simplePos x="0" y="0"/>
            <wp:positionH relativeFrom="column">
              <wp:posOffset>3417575</wp:posOffset>
            </wp:positionH>
            <wp:positionV relativeFrom="paragraph">
              <wp:posOffset>635005</wp:posOffset>
            </wp:positionV>
            <wp:extent cx="1064895" cy="1057910"/>
            <wp:effectExtent l="0" t="0" r="0" b="0"/>
            <wp:wrapNone/>
            <wp:docPr id="2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USER/AppData/Roaming/PolarisOffice/ETemp/21860_13837176/fImage7803527650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05854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66" behindDoc="0" locked="0" layoutInCell="1" allowOverlap="1">
            <wp:simplePos x="0" y="0"/>
            <wp:positionH relativeFrom="margin">
              <wp:posOffset>5299080</wp:posOffset>
            </wp:positionH>
            <wp:positionV relativeFrom="margin">
              <wp:posOffset>640085</wp:posOffset>
            </wp:positionV>
            <wp:extent cx="1056005" cy="1059180"/>
            <wp:effectExtent l="0" t="0" r="0" b="0"/>
            <wp:wrapSquare wrapText="bothSides"/>
            <wp:docPr id="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USER/AppData/Roaming/PolarisOffice/ETemp/21860_13837176/fImage1951025916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640" cy="105981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4584705</wp:posOffset>
                </wp:positionH>
                <wp:positionV relativeFrom="paragraph">
                  <wp:posOffset>1261115</wp:posOffset>
                </wp:positionV>
                <wp:extent cx="709930" cy="8255"/>
                <wp:effectExtent l="0" t="43180" r="0" b="43180"/>
                <wp:wrapNone/>
                <wp:docPr id="23" name="도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" style="position:absolute;left:0;margin-left:361pt;mso-position-horizontal:absolute;mso-position-horizontal-relative:text;margin-top:99pt;mso-position-vertical:absolute;mso-position-vertical-relative:text;width:45.1pt;height:0.0pt;v-text-anchor:middle;z-index:251624965" coordsize="573405,0" path="m,l573405,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0" behindDoc="0" locked="0" layoutInCell="1" allowOverlap="1">
                <wp:simplePos x="0" y="0"/>
                <wp:positionH relativeFrom="column">
                  <wp:posOffset>2653035</wp:posOffset>
                </wp:positionH>
                <wp:positionV relativeFrom="paragraph">
                  <wp:posOffset>170185</wp:posOffset>
                </wp:positionV>
                <wp:extent cx="513715" cy="3810"/>
                <wp:effectExtent l="0" t="43180" r="0" b="43180"/>
                <wp:wrapNone/>
                <wp:docPr id="13" name="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4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209pt;mso-position-horizontal:absolute;mso-position-horizontal-relative:text;margin-top:13pt;mso-position-vertical:absolute;mso-position-vertical-relative:text;width:40.4pt;height:0.3pt;v-text-anchor:middle;z-index:251624960" coordsize="513715,3810" path="m,l513715,3810e" strokecolor="#5b9bd5" o:allowoverlap="1" strokeweight="0.50pt" filled="f">
                <v:stroke joinstyle="miter"/>
              </v:shape>
            </w:pict>
          </mc:Fallback>
        </mc:AlternateConten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72" behindDoc="0" locked="0" layoutInCell="1" allowOverlap="1">
                <wp:simplePos x="0" y="0"/>
                <wp:positionH relativeFrom="column">
                  <wp:posOffset>2482854</wp:posOffset>
                </wp:positionH>
                <wp:positionV relativeFrom="paragraph">
                  <wp:posOffset>318775</wp:posOffset>
                </wp:positionV>
                <wp:extent cx="714375" cy="1164590"/>
                <wp:effectExtent l="241300" t="0" r="240665" b="0"/>
                <wp:wrapNone/>
                <wp:docPr id="35" name="도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5010" cy="1165225"/>
                        </a:xfrm>
                        <a:prstGeom prst="stripedRightArrow"/>
                        <a:ln cap="flat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o:preferrelative="t" o:allowoverlap="1" path="m@0,l@0@1,3375@1,3375@2@0@2@0,21600,21600,10800xem1350@1l1350@2,2700@2,2700@1xem0@1l0@2,675@2,675@1xe" adj="16200,5400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_x0000_s35" type="#_x0000_t93" style="position:absolute;left:0;margin-left:196pt;mso-position-horizontal:absolute;mso-position-horizontal-relative:text;margin-top:25pt;mso-position-vertical:absolute;mso-position-vertical-relative:text;width:56.2pt;height:91.7pt;v-text-anchor:middle;rotation:90;z-index:251624972" strokecolor="#5b9bd5" o:allowoverlap="1" strokeweight="0.50pt" filled="f" adj="3375,0">
                <v:stroke joinstyle="miter"/>
                <v:fill rotate="t" angle="0" focus="100%" type="gradient">
                  <o:fill v:ext=""/>
                </v:fill>
              </v:shape>
            </w:pict>
          </mc:Fallback>
        </mc:AlternateConten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z w:val="20"/>
        </w:rPr>
        <w:drawing>
          <wp:anchor distT="0" distB="0" distL="0" distR="0" simplePos="0" relativeHeight="251624971" behindDoc="0" locked="0" layoutInCell="1" allowOverlap="1">
            <wp:simplePos x="0" y="0"/>
            <wp:positionH relativeFrom="margin">
              <wp:posOffset>-914405</wp:posOffset>
            </wp:positionH>
            <wp:positionV relativeFrom="margin">
              <wp:posOffset>4363090</wp:posOffset>
            </wp:positionV>
            <wp:extent cx="8690610" cy="3357245"/>
            <wp:effectExtent l="0" t="0" r="0" b="0"/>
            <wp:wrapSquare wrapText="bothSides"/>
            <wp:docPr id="3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USER/AppData/Roaming/PolarisOffice/ETemp/21860_13837176/fImage1646832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245" cy="33578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83112241.png"></Relationship><Relationship Id="rId6" Type="http://schemas.openxmlformats.org/officeDocument/2006/relationships/image" Target="media/fImage98311228467.png"></Relationship><Relationship Id="rId7" Type="http://schemas.openxmlformats.org/officeDocument/2006/relationships/image" Target="media/fImage23207246334.png"></Relationship><Relationship Id="rId8" Type="http://schemas.openxmlformats.org/officeDocument/2006/relationships/image" Target="media/fImage78035276500.jpeg"></Relationship><Relationship Id="rId9" Type="http://schemas.openxmlformats.org/officeDocument/2006/relationships/image" Target="media/fImage19510259169.jpeg"></Relationship><Relationship Id="rId10" Type="http://schemas.openxmlformats.org/officeDocument/2006/relationships/image" Target="media/fImage16468325724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유 주환</dc:creator>
  <cp:lastModifiedBy>유 주환</cp:lastModifiedBy>
  <cp:version>9.101.16.39231</cp:version>
</cp:coreProperties>
</file>