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C517" w14:textId="4B2F7438" w:rsidR="007406AF" w:rsidRPr="007406AF" w:rsidRDefault="007406AF" w:rsidP="007406AF">
      <w:pPr>
        <w:spacing w:line="480" w:lineRule="auto"/>
        <w:jc w:val="center"/>
        <w:rPr>
          <w:rFonts w:cstheme="minorHAnsi"/>
          <w:b/>
          <w:bCs/>
          <w:sz w:val="40"/>
          <w:szCs w:val="40"/>
        </w:rPr>
      </w:pPr>
      <w:r w:rsidRPr="007406AF">
        <w:rPr>
          <w:rFonts w:cstheme="minorHAnsi"/>
          <w:b/>
          <w:bCs/>
          <w:sz w:val="40"/>
          <w:szCs w:val="40"/>
        </w:rPr>
        <w:t>Make</w:t>
      </w:r>
      <w:r w:rsidR="00E96EBA">
        <w:rPr>
          <w:rFonts w:cstheme="minorHAnsi"/>
          <w:b/>
          <w:bCs/>
          <w:sz w:val="40"/>
          <w:szCs w:val="40"/>
        </w:rPr>
        <w:t>t</w:t>
      </w:r>
      <w:r w:rsidRPr="007406AF">
        <w:rPr>
          <w:rFonts w:cstheme="minorHAnsi"/>
          <w:b/>
          <w:bCs/>
          <w:sz w:val="40"/>
          <w:szCs w:val="40"/>
        </w:rPr>
        <w:t>ime - Task List GUI User Manual</w:t>
      </w:r>
    </w:p>
    <w:p w14:paraId="15A6E8E3" w14:textId="77777777" w:rsidR="007406AF" w:rsidRPr="007406AF" w:rsidRDefault="007406AF" w:rsidP="007406AF">
      <w:pPr>
        <w:spacing w:line="480" w:lineRule="auto"/>
        <w:rPr>
          <w:b/>
          <w:bCs/>
          <w:sz w:val="32"/>
          <w:szCs w:val="32"/>
        </w:rPr>
      </w:pPr>
      <w:r w:rsidRPr="007406AF">
        <w:rPr>
          <w:b/>
          <w:bCs/>
          <w:sz w:val="32"/>
          <w:szCs w:val="32"/>
        </w:rPr>
        <w:t>Introduction</w:t>
      </w:r>
    </w:p>
    <w:p w14:paraId="78C7B392" w14:textId="519E3474" w:rsidR="007406AF" w:rsidRPr="007406AF" w:rsidRDefault="007406AF" w:rsidP="007406AF">
      <w:pPr>
        <w:spacing w:line="480" w:lineRule="auto"/>
      </w:pPr>
      <w:r w:rsidRPr="007406AF">
        <w:t>Welcome to Make</w:t>
      </w:r>
      <w:r w:rsidR="00E96EBA">
        <w:t>t</w:t>
      </w:r>
      <w:r w:rsidRPr="007406AF">
        <w:t>ime, a simple and user-friendly Task List GUI program built using tkinter in Python. This program allows you to create</w:t>
      </w:r>
      <w:r>
        <w:t xml:space="preserve"> and manage </w:t>
      </w:r>
      <w:r w:rsidRPr="007406AF">
        <w:t>your tasks effectively. With Make</w:t>
      </w:r>
      <w:r w:rsidR="00E96EBA">
        <w:t>t</w:t>
      </w:r>
      <w:r w:rsidRPr="007406AF">
        <w:t>ime, you can easily add tasks to a list, update their status, and remove completed tasks as you progress through your workday. This user manual will guide you through the various features of the program to help you make the most out of it.</w:t>
      </w:r>
    </w:p>
    <w:p w14:paraId="3C5CAA13" w14:textId="77777777" w:rsidR="007406AF" w:rsidRPr="007406AF" w:rsidRDefault="007406AF" w:rsidP="007406AF">
      <w:pPr>
        <w:spacing w:line="480" w:lineRule="auto"/>
        <w:rPr>
          <w:b/>
          <w:bCs/>
          <w:sz w:val="32"/>
          <w:szCs w:val="32"/>
        </w:rPr>
      </w:pPr>
      <w:r w:rsidRPr="007406AF">
        <w:rPr>
          <w:b/>
          <w:bCs/>
          <w:sz w:val="32"/>
          <w:szCs w:val="32"/>
        </w:rPr>
        <w:t>Getting Started</w:t>
      </w:r>
    </w:p>
    <w:p w14:paraId="49F57D35" w14:textId="20C6E3A2" w:rsidR="007406AF" w:rsidRPr="007406AF" w:rsidRDefault="007406AF" w:rsidP="007406AF">
      <w:pPr>
        <w:numPr>
          <w:ilvl w:val="0"/>
          <w:numId w:val="1"/>
        </w:numPr>
        <w:spacing w:line="480" w:lineRule="auto"/>
      </w:pPr>
      <w:r w:rsidRPr="007406AF">
        <w:t>Launch the Make</w:t>
      </w:r>
      <w:r w:rsidR="00E96EBA">
        <w:t>t</w:t>
      </w:r>
      <w:r w:rsidRPr="007406AF">
        <w:t xml:space="preserve">ime program by running the </w:t>
      </w:r>
      <w:r w:rsidRPr="007406AF">
        <w:rPr>
          <w:b/>
          <w:bCs/>
        </w:rPr>
        <w:t>maketime.py</w:t>
      </w:r>
      <w:r w:rsidRPr="007406AF">
        <w:t xml:space="preserve"> file. The main window will appear, displaying the program logo and an empty task list.</w:t>
      </w:r>
    </w:p>
    <w:p w14:paraId="69D14014" w14:textId="77777777" w:rsidR="007406AF" w:rsidRPr="007406AF" w:rsidRDefault="007406AF" w:rsidP="007406AF">
      <w:pPr>
        <w:numPr>
          <w:ilvl w:val="0"/>
          <w:numId w:val="1"/>
        </w:numPr>
        <w:spacing w:line="480" w:lineRule="auto"/>
      </w:pPr>
      <w:r w:rsidRPr="007406AF">
        <w:t>The logo, along with the header and footer images, gives the program a distinct and visually appealing appearance.</w:t>
      </w:r>
    </w:p>
    <w:p w14:paraId="1B9439B3" w14:textId="77777777" w:rsidR="007406AF" w:rsidRPr="007406AF" w:rsidRDefault="007406AF" w:rsidP="007406AF">
      <w:pPr>
        <w:spacing w:line="480" w:lineRule="auto"/>
        <w:rPr>
          <w:b/>
          <w:bCs/>
          <w:sz w:val="32"/>
          <w:szCs w:val="32"/>
        </w:rPr>
      </w:pPr>
      <w:r w:rsidRPr="007406AF">
        <w:rPr>
          <w:b/>
          <w:bCs/>
          <w:sz w:val="32"/>
          <w:szCs w:val="32"/>
        </w:rPr>
        <w:t>Adding Tasks</w:t>
      </w:r>
    </w:p>
    <w:p w14:paraId="20765A3A" w14:textId="77777777" w:rsidR="007406AF" w:rsidRPr="007406AF" w:rsidRDefault="007406AF" w:rsidP="007406AF">
      <w:pPr>
        <w:numPr>
          <w:ilvl w:val="0"/>
          <w:numId w:val="2"/>
        </w:numPr>
        <w:spacing w:line="480" w:lineRule="auto"/>
      </w:pPr>
      <w:r w:rsidRPr="007406AF">
        <w:t>To add a new task to your list, click the "Create a new Task here!" button. A new window will pop up, prompting you to enter your task.</w:t>
      </w:r>
    </w:p>
    <w:p w14:paraId="77702082" w14:textId="77777777" w:rsidR="007406AF" w:rsidRPr="007406AF" w:rsidRDefault="007406AF" w:rsidP="007406AF">
      <w:pPr>
        <w:numPr>
          <w:ilvl w:val="0"/>
          <w:numId w:val="2"/>
        </w:numPr>
        <w:spacing w:line="480" w:lineRule="auto"/>
      </w:pPr>
      <w:r w:rsidRPr="007406AF">
        <w:t>Type your task in the entry box provided in the new window. Once you've entered the task, click the "Add Task" button to add it to your task list.</w:t>
      </w:r>
    </w:p>
    <w:p w14:paraId="239C1955" w14:textId="77777777" w:rsidR="007406AF" w:rsidRPr="007406AF" w:rsidRDefault="007406AF" w:rsidP="007406AF">
      <w:pPr>
        <w:numPr>
          <w:ilvl w:val="0"/>
          <w:numId w:val="2"/>
        </w:numPr>
        <w:spacing w:line="480" w:lineRule="auto"/>
      </w:pPr>
      <w:r w:rsidRPr="007406AF">
        <w:t>The task will appear in the task list below the entry window with the status "Not Complete."</w:t>
      </w:r>
    </w:p>
    <w:p w14:paraId="3684A054" w14:textId="77777777" w:rsidR="007406AF" w:rsidRPr="007406AF" w:rsidRDefault="007406AF" w:rsidP="007406AF">
      <w:pPr>
        <w:numPr>
          <w:ilvl w:val="0"/>
          <w:numId w:val="2"/>
        </w:numPr>
        <w:spacing w:line="480" w:lineRule="auto"/>
      </w:pPr>
      <w:r w:rsidRPr="007406AF">
        <w:t>Repeat the process to add more tasks to your list.</w:t>
      </w:r>
    </w:p>
    <w:p w14:paraId="1907972D" w14:textId="77777777" w:rsidR="007406AF" w:rsidRPr="007406AF" w:rsidRDefault="007406AF" w:rsidP="007406AF">
      <w:pPr>
        <w:spacing w:line="480" w:lineRule="auto"/>
        <w:rPr>
          <w:b/>
          <w:bCs/>
          <w:sz w:val="32"/>
          <w:szCs w:val="32"/>
        </w:rPr>
      </w:pPr>
      <w:r w:rsidRPr="007406AF">
        <w:rPr>
          <w:b/>
          <w:bCs/>
          <w:sz w:val="32"/>
          <w:szCs w:val="32"/>
        </w:rPr>
        <w:lastRenderedPageBreak/>
        <w:t>Managing Tasks</w:t>
      </w:r>
    </w:p>
    <w:p w14:paraId="533F58F6" w14:textId="77777777" w:rsidR="007406AF" w:rsidRPr="007406AF" w:rsidRDefault="007406AF" w:rsidP="007406AF">
      <w:pPr>
        <w:numPr>
          <w:ilvl w:val="0"/>
          <w:numId w:val="3"/>
        </w:numPr>
        <w:spacing w:line="480" w:lineRule="auto"/>
      </w:pPr>
      <w:r w:rsidRPr="007406AF">
        <w:t>To update the status of a task, first, select the task you want to mark as complete by clicking on it in the task list. The selected task will be highlighted.</w:t>
      </w:r>
    </w:p>
    <w:p w14:paraId="4044B760" w14:textId="77777777" w:rsidR="007406AF" w:rsidRPr="007406AF" w:rsidRDefault="007406AF" w:rsidP="007406AF">
      <w:pPr>
        <w:numPr>
          <w:ilvl w:val="0"/>
          <w:numId w:val="3"/>
        </w:numPr>
        <w:spacing w:line="480" w:lineRule="auto"/>
      </w:pPr>
      <w:r w:rsidRPr="007406AF">
        <w:t>Once you've selected the task, click the "Mark as Complete" button. The status of the task will change from "Not Complete" to "Complete."</w:t>
      </w:r>
    </w:p>
    <w:p w14:paraId="273BA7D5" w14:textId="77777777" w:rsidR="007406AF" w:rsidRPr="007406AF" w:rsidRDefault="007406AF" w:rsidP="007406AF">
      <w:pPr>
        <w:numPr>
          <w:ilvl w:val="0"/>
          <w:numId w:val="3"/>
        </w:numPr>
        <w:spacing w:line="480" w:lineRule="auto"/>
      </w:pPr>
      <w:r w:rsidRPr="007406AF">
        <w:t>You can also delete tasks from your list. To do this, select the task you want to remove and click the "Delete Task" button. The selected task will be removed from the task list.</w:t>
      </w:r>
    </w:p>
    <w:p w14:paraId="0C9335BE" w14:textId="0A4AD879" w:rsidR="007406AF" w:rsidRPr="007406AF" w:rsidRDefault="007406AF" w:rsidP="007406AF">
      <w:pPr>
        <w:spacing w:line="480" w:lineRule="auto"/>
        <w:rPr>
          <w:b/>
          <w:bCs/>
          <w:sz w:val="32"/>
          <w:szCs w:val="32"/>
        </w:rPr>
      </w:pPr>
      <w:r>
        <w:rPr>
          <w:b/>
          <w:bCs/>
          <w:sz w:val="32"/>
          <w:szCs w:val="32"/>
        </w:rPr>
        <w:t>Layout</w:t>
      </w:r>
    </w:p>
    <w:p w14:paraId="06815F31" w14:textId="77777777" w:rsidR="007406AF" w:rsidRPr="007406AF" w:rsidRDefault="007406AF" w:rsidP="007406AF">
      <w:pPr>
        <w:numPr>
          <w:ilvl w:val="0"/>
          <w:numId w:val="4"/>
        </w:numPr>
        <w:spacing w:line="480" w:lineRule="auto"/>
      </w:pPr>
      <w:r w:rsidRPr="007406AF">
        <w:t>The program provides a clean and intuitive interface with a white background for a distraction-free experience.</w:t>
      </w:r>
    </w:p>
    <w:p w14:paraId="5ED0885F" w14:textId="77777777" w:rsidR="007406AF" w:rsidRPr="007406AF" w:rsidRDefault="007406AF" w:rsidP="007406AF">
      <w:pPr>
        <w:spacing w:line="480" w:lineRule="auto"/>
        <w:rPr>
          <w:b/>
          <w:bCs/>
          <w:sz w:val="32"/>
          <w:szCs w:val="32"/>
        </w:rPr>
      </w:pPr>
      <w:r w:rsidRPr="007406AF">
        <w:rPr>
          <w:b/>
          <w:bCs/>
          <w:sz w:val="32"/>
          <w:szCs w:val="32"/>
        </w:rPr>
        <w:t>Exiting the Program</w:t>
      </w:r>
    </w:p>
    <w:p w14:paraId="010C84CC" w14:textId="646069CE" w:rsidR="007406AF" w:rsidRPr="007406AF" w:rsidRDefault="007406AF" w:rsidP="007406AF">
      <w:pPr>
        <w:numPr>
          <w:ilvl w:val="0"/>
          <w:numId w:val="5"/>
        </w:numPr>
        <w:spacing w:line="480" w:lineRule="auto"/>
      </w:pPr>
      <w:r w:rsidRPr="007406AF">
        <w:t>To exit the Make</w:t>
      </w:r>
      <w:r w:rsidR="00E96EBA">
        <w:t>t</w:t>
      </w:r>
      <w:r w:rsidRPr="007406AF">
        <w:t>ime program, click the close button (usually an 'X' icon) located in the top-</w:t>
      </w:r>
      <w:r>
        <w:t>left</w:t>
      </w:r>
      <w:r w:rsidRPr="007406AF">
        <w:t xml:space="preserve"> corner of the main window.</w:t>
      </w:r>
    </w:p>
    <w:p w14:paraId="584F493E" w14:textId="77777777" w:rsidR="007406AF" w:rsidRDefault="007406AF" w:rsidP="007406AF">
      <w:pPr>
        <w:numPr>
          <w:ilvl w:val="0"/>
          <w:numId w:val="5"/>
        </w:numPr>
        <w:spacing w:line="480" w:lineRule="auto"/>
      </w:pPr>
      <w:r w:rsidRPr="007406AF">
        <w:t>Alternatively, you can use the "Alt+F4" keyboard shortcut to close the program.</w:t>
      </w:r>
    </w:p>
    <w:p w14:paraId="65B1579F" w14:textId="77777777" w:rsidR="007406AF" w:rsidRPr="007406AF" w:rsidRDefault="007406AF" w:rsidP="007406AF">
      <w:pPr>
        <w:spacing w:line="480" w:lineRule="auto"/>
        <w:ind w:left="720"/>
      </w:pPr>
    </w:p>
    <w:p w14:paraId="74B9C622" w14:textId="77777777" w:rsidR="007406AF" w:rsidRPr="007406AF" w:rsidRDefault="007406AF" w:rsidP="007406AF">
      <w:pPr>
        <w:spacing w:line="480" w:lineRule="auto"/>
        <w:rPr>
          <w:b/>
          <w:bCs/>
          <w:sz w:val="32"/>
          <w:szCs w:val="32"/>
        </w:rPr>
      </w:pPr>
      <w:r w:rsidRPr="007406AF">
        <w:rPr>
          <w:b/>
          <w:bCs/>
          <w:sz w:val="32"/>
          <w:szCs w:val="32"/>
        </w:rPr>
        <w:t>Conclusion</w:t>
      </w:r>
    </w:p>
    <w:p w14:paraId="4036F4D0" w14:textId="403E9645" w:rsidR="007406AF" w:rsidRDefault="007406AF" w:rsidP="007406AF">
      <w:pPr>
        <w:spacing w:line="480" w:lineRule="auto"/>
      </w:pPr>
      <w:r w:rsidRPr="007406AF">
        <w:t>Congratulations! You have successfully learned how to use Make</w:t>
      </w:r>
      <w:r w:rsidR="00E96EBA">
        <w:t>t</w:t>
      </w:r>
      <w:r w:rsidRPr="007406AF">
        <w:t>ime, a Task List GUI program that simplifies managing your tasks. With its user-friendly interface, you can now create, track, and organize your tasks efficiently. Make</w:t>
      </w:r>
      <w:r w:rsidR="00E96EBA">
        <w:t>t</w:t>
      </w:r>
      <w:r w:rsidRPr="007406AF">
        <w:t>ime helps you stay focused and manage your time effectively, improving your productivity throughout the day. Enjoy your task management journey with Make</w:t>
      </w:r>
      <w:r w:rsidR="00E96EBA">
        <w:t>t</w:t>
      </w:r>
      <w:r w:rsidRPr="007406AF">
        <w:t>ime!</w:t>
      </w:r>
    </w:p>
    <w:sectPr w:rsidR="00740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54A9"/>
    <w:multiLevelType w:val="multilevel"/>
    <w:tmpl w:val="1E4C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7185E"/>
    <w:multiLevelType w:val="multilevel"/>
    <w:tmpl w:val="FA0C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91BA3"/>
    <w:multiLevelType w:val="multilevel"/>
    <w:tmpl w:val="F7CE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27FF9"/>
    <w:multiLevelType w:val="multilevel"/>
    <w:tmpl w:val="B178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255C1"/>
    <w:multiLevelType w:val="multilevel"/>
    <w:tmpl w:val="4A0E7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659860">
    <w:abstractNumId w:val="2"/>
  </w:num>
  <w:num w:numId="2" w16cid:durableId="156308133">
    <w:abstractNumId w:val="0"/>
  </w:num>
  <w:num w:numId="3" w16cid:durableId="1874995589">
    <w:abstractNumId w:val="3"/>
  </w:num>
  <w:num w:numId="4" w16cid:durableId="136386047">
    <w:abstractNumId w:val="4"/>
  </w:num>
  <w:num w:numId="5" w16cid:durableId="221329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AF"/>
    <w:rsid w:val="007406AF"/>
    <w:rsid w:val="00E9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FE017"/>
  <w15:chartTrackingRefBased/>
  <w15:docId w15:val="{70141FDF-6DE9-8446-A939-9FBDB3BA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014523">
      <w:bodyDiv w:val="1"/>
      <w:marLeft w:val="0"/>
      <w:marRight w:val="0"/>
      <w:marTop w:val="0"/>
      <w:marBottom w:val="0"/>
      <w:divBdr>
        <w:top w:val="none" w:sz="0" w:space="0" w:color="auto"/>
        <w:left w:val="none" w:sz="0" w:space="0" w:color="auto"/>
        <w:bottom w:val="none" w:sz="0" w:space="0" w:color="auto"/>
        <w:right w:val="none" w:sz="0" w:space="0" w:color="auto"/>
      </w:divBdr>
    </w:div>
    <w:div w:id="110657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Payne</dc:creator>
  <cp:keywords/>
  <dc:description/>
  <cp:lastModifiedBy>Julian Payne</cp:lastModifiedBy>
  <cp:revision>2</cp:revision>
  <dcterms:created xsi:type="dcterms:W3CDTF">2023-07-26T20:51:00Z</dcterms:created>
  <dcterms:modified xsi:type="dcterms:W3CDTF">2023-07-26T20:56:00Z</dcterms:modified>
</cp:coreProperties>
</file>