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5451" w14:textId="6E9A4D76" w:rsidR="00A34064" w:rsidRPr="00A34064" w:rsidRDefault="00A34064" w:rsidP="00A34064">
      <w:pPr>
        <w:ind w:left="2124"/>
        <w:rPr>
          <w:b/>
          <w:bCs/>
          <w:sz w:val="36"/>
          <w:szCs w:val="36"/>
        </w:rPr>
      </w:pPr>
    </w:p>
    <w:p w14:paraId="48548C61" w14:textId="020731AE" w:rsidR="00A34064" w:rsidRPr="00A34064" w:rsidRDefault="00A34064" w:rsidP="00A34064">
      <w:pPr>
        <w:rPr>
          <w:b/>
          <w:bCs/>
          <w:sz w:val="36"/>
          <w:szCs w:val="36"/>
        </w:rPr>
      </w:pPr>
      <w:r w:rsidRPr="00A34064">
        <w:rPr>
          <w:b/>
          <w:bCs/>
          <w:sz w:val="36"/>
          <w:szCs w:val="36"/>
        </w:rPr>
        <w:t>Politechnika Białostocka</w:t>
      </w:r>
    </w:p>
    <w:p w14:paraId="10073C0D" w14:textId="76056730" w:rsidR="00A34064" w:rsidRPr="00A34064" w:rsidRDefault="00A34064" w:rsidP="00A34064">
      <w:pPr>
        <w:rPr>
          <w:b/>
          <w:bCs/>
          <w:sz w:val="36"/>
          <w:szCs w:val="36"/>
        </w:rPr>
      </w:pPr>
      <w:r w:rsidRPr="00A34064">
        <w:rPr>
          <w:b/>
          <w:bCs/>
          <w:sz w:val="36"/>
          <w:szCs w:val="36"/>
        </w:rPr>
        <w:t>Wydział Informatyki</w:t>
      </w:r>
    </w:p>
    <w:p w14:paraId="03CA1FB3" w14:textId="1D1C37DD" w:rsidR="00A34064" w:rsidRPr="00A34064" w:rsidRDefault="00A34064" w:rsidP="00A34064">
      <w:pPr>
        <w:rPr>
          <w:b/>
          <w:bCs/>
          <w:sz w:val="36"/>
          <w:szCs w:val="36"/>
        </w:rPr>
      </w:pPr>
      <w:r w:rsidRPr="00A34064">
        <w:rPr>
          <w:b/>
          <w:bCs/>
          <w:sz w:val="36"/>
          <w:szCs w:val="36"/>
        </w:rPr>
        <w:t>Informatyka i Ekonometria</w:t>
      </w:r>
    </w:p>
    <w:p w14:paraId="3715D995" w14:textId="77777777" w:rsidR="00A34064" w:rsidRPr="00A34064" w:rsidRDefault="00A34064" w:rsidP="00A34064">
      <w:pPr>
        <w:rPr>
          <w:b/>
          <w:bCs/>
          <w:sz w:val="36"/>
          <w:szCs w:val="36"/>
        </w:rPr>
      </w:pPr>
      <w:r w:rsidRPr="00A34064">
        <w:rPr>
          <w:b/>
          <w:bCs/>
          <w:sz w:val="36"/>
          <w:szCs w:val="36"/>
        </w:rPr>
        <w:t>Inżynieria Oprogramowania</w:t>
      </w:r>
    </w:p>
    <w:p w14:paraId="5B17711C" w14:textId="1F4E39CE" w:rsidR="00A34064" w:rsidRDefault="00A34064" w:rsidP="00A34064">
      <w:pPr>
        <w:rPr>
          <w:b/>
          <w:bCs/>
          <w:sz w:val="36"/>
          <w:szCs w:val="36"/>
        </w:rPr>
      </w:pPr>
      <w:r w:rsidRPr="00A34064">
        <w:rPr>
          <w:b/>
          <w:bCs/>
          <w:sz w:val="36"/>
          <w:szCs w:val="36"/>
        </w:rPr>
        <w:t>Sprawozdanie projektowe</w:t>
      </w:r>
    </w:p>
    <w:p w14:paraId="4B733EC2" w14:textId="77777777" w:rsidR="00A87B9D" w:rsidRPr="00A34064" w:rsidRDefault="00A87B9D" w:rsidP="00A34064">
      <w:pPr>
        <w:rPr>
          <w:b/>
          <w:bCs/>
          <w:sz w:val="36"/>
          <w:szCs w:val="36"/>
        </w:rPr>
      </w:pPr>
    </w:p>
    <w:p w14:paraId="0D0E6337" w14:textId="77777777" w:rsidR="00A87B9D" w:rsidRDefault="00A87B9D" w:rsidP="00A87B9D">
      <w:pPr>
        <w:rPr>
          <w:b/>
          <w:bCs/>
          <w:sz w:val="32"/>
          <w:szCs w:val="32"/>
        </w:rPr>
      </w:pPr>
      <w:r>
        <w:rPr>
          <w:b/>
          <w:bCs/>
          <w:sz w:val="32"/>
          <w:szCs w:val="32"/>
        </w:rPr>
        <w:t>Prowadzący:</w:t>
      </w:r>
      <w:r w:rsidRPr="00A87B9D">
        <w:rPr>
          <w:b/>
          <w:bCs/>
          <w:sz w:val="32"/>
          <w:szCs w:val="32"/>
        </w:rPr>
        <w:t xml:space="preserve"> mgr inż. Tomasz </w:t>
      </w:r>
      <w:proofErr w:type="spellStart"/>
      <w:r w:rsidRPr="00A87B9D">
        <w:rPr>
          <w:b/>
          <w:bCs/>
          <w:sz w:val="32"/>
          <w:szCs w:val="32"/>
        </w:rPr>
        <w:t>Hordjewicz</w:t>
      </w:r>
      <w:proofErr w:type="spellEnd"/>
    </w:p>
    <w:p w14:paraId="1E45BA50" w14:textId="17F0FCCE" w:rsidR="00A87B9D" w:rsidRDefault="00A87B9D" w:rsidP="00A87B9D">
      <w:pPr>
        <w:rPr>
          <w:b/>
          <w:bCs/>
          <w:sz w:val="32"/>
          <w:szCs w:val="32"/>
        </w:rPr>
      </w:pPr>
      <w:r>
        <w:rPr>
          <w:b/>
          <w:bCs/>
          <w:sz w:val="32"/>
          <w:szCs w:val="32"/>
        </w:rPr>
        <w:t>Rok II, Semestr IV</w:t>
      </w:r>
    </w:p>
    <w:p w14:paraId="2B6982BC" w14:textId="2108C652" w:rsidR="00A87B9D" w:rsidRPr="00A87B9D" w:rsidRDefault="00A87B9D" w:rsidP="00A87B9D">
      <w:pPr>
        <w:rPr>
          <w:sz w:val="32"/>
          <w:szCs w:val="32"/>
        </w:rPr>
      </w:pPr>
      <w:r>
        <w:rPr>
          <w:b/>
          <w:bCs/>
          <w:sz w:val="32"/>
          <w:szCs w:val="32"/>
        </w:rPr>
        <w:t>Skład zespołu:</w:t>
      </w:r>
      <w:r w:rsidRPr="00A87B9D">
        <w:rPr>
          <w:b/>
          <w:bCs/>
          <w:sz w:val="32"/>
          <w:szCs w:val="32"/>
        </w:rPr>
        <w:t xml:space="preserve"> </w:t>
      </w:r>
      <w:r>
        <w:rPr>
          <w:b/>
          <w:bCs/>
          <w:sz w:val="32"/>
          <w:szCs w:val="32"/>
        </w:rPr>
        <w:t xml:space="preserve"> </w:t>
      </w:r>
      <w:r w:rsidRPr="00A87B9D">
        <w:rPr>
          <w:sz w:val="32"/>
          <w:szCs w:val="32"/>
        </w:rPr>
        <w:t>Julia Angielczyk 117118</w:t>
      </w:r>
    </w:p>
    <w:p w14:paraId="09C93221" w14:textId="447BC215" w:rsidR="00A87B9D" w:rsidRPr="00A87B9D" w:rsidRDefault="00A87B9D" w:rsidP="00A87B9D">
      <w:pPr>
        <w:rPr>
          <w:sz w:val="32"/>
          <w:szCs w:val="32"/>
        </w:rPr>
      </w:pPr>
      <w:r>
        <w:rPr>
          <w:sz w:val="32"/>
          <w:szCs w:val="32"/>
        </w:rPr>
        <w:t xml:space="preserve">                                   </w:t>
      </w:r>
      <w:r w:rsidRPr="00A87B9D">
        <w:rPr>
          <w:sz w:val="32"/>
          <w:szCs w:val="32"/>
        </w:rPr>
        <w:t>Emilia Kruszyńska 117091</w:t>
      </w:r>
    </w:p>
    <w:p w14:paraId="0694C893" w14:textId="08F89BC0" w:rsidR="00A87B9D" w:rsidRPr="00A87B9D" w:rsidRDefault="00A87B9D" w:rsidP="00A87B9D">
      <w:pPr>
        <w:rPr>
          <w:sz w:val="32"/>
          <w:szCs w:val="32"/>
        </w:rPr>
      </w:pPr>
      <w:r>
        <w:rPr>
          <w:sz w:val="32"/>
          <w:szCs w:val="32"/>
        </w:rPr>
        <w:t xml:space="preserve">                                   </w:t>
      </w:r>
      <w:r w:rsidRPr="00A87B9D">
        <w:rPr>
          <w:sz w:val="32"/>
          <w:szCs w:val="32"/>
        </w:rPr>
        <w:t>Patrycja Milewska 117113</w:t>
      </w:r>
    </w:p>
    <w:p w14:paraId="22AE57FB" w14:textId="14DF65CE" w:rsidR="00A87B9D" w:rsidRDefault="00A87B9D" w:rsidP="00A87B9D">
      <w:pPr>
        <w:rPr>
          <w:b/>
          <w:bCs/>
          <w:sz w:val="32"/>
          <w:szCs w:val="32"/>
        </w:rPr>
      </w:pPr>
    </w:p>
    <w:p w14:paraId="771E138D" w14:textId="4A1F0F72" w:rsidR="00A87B9D" w:rsidRDefault="00A87B9D">
      <w:pPr>
        <w:rPr>
          <w:b/>
          <w:bCs/>
          <w:sz w:val="32"/>
          <w:szCs w:val="32"/>
        </w:rPr>
      </w:pPr>
      <w:r>
        <w:rPr>
          <w:b/>
          <w:bCs/>
          <w:sz w:val="32"/>
          <w:szCs w:val="32"/>
        </w:rPr>
        <w:t>Data przekazania sprawozdania:</w:t>
      </w:r>
    </w:p>
    <w:p w14:paraId="3899D12A" w14:textId="7C0FF44C" w:rsidR="00A87B9D" w:rsidRDefault="00A87B9D">
      <w:pPr>
        <w:rPr>
          <w:b/>
          <w:bCs/>
          <w:sz w:val="32"/>
          <w:szCs w:val="32"/>
        </w:rPr>
      </w:pPr>
      <w:r>
        <w:rPr>
          <w:b/>
          <w:bCs/>
          <w:sz w:val="32"/>
          <w:szCs w:val="32"/>
        </w:rPr>
        <w:t>Podział pracy:</w:t>
      </w:r>
    </w:p>
    <w:p w14:paraId="2E06A1E8" w14:textId="2A7E871D" w:rsidR="00D42FE8" w:rsidRDefault="00D42FE8">
      <w:pPr>
        <w:rPr>
          <w:b/>
          <w:bCs/>
          <w:sz w:val="32"/>
          <w:szCs w:val="32"/>
        </w:rPr>
      </w:pPr>
      <w:r>
        <w:rPr>
          <w:b/>
          <w:bCs/>
          <w:sz w:val="32"/>
          <w:szCs w:val="32"/>
        </w:rPr>
        <w:t>Julia Angielczyk –</w:t>
      </w:r>
    </w:p>
    <w:p w14:paraId="18D5CC50" w14:textId="08272E8E" w:rsidR="00D42FE8" w:rsidRDefault="00D42FE8">
      <w:pPr>
        <w:rPr>
          <w:b/>
          <w:bCs/>
          <w:sz w:val="32"/>
          <w:szCs w:val="32"/>
        </w:rPr>
      </w:pPr>
      <w:r>
        <w:rPr>
          <w:b/>
          <w:bCs/>
          <w:sz w:val="32"/>
          <w:szCs w:val="32"/>
        </w:rPr>
        <w:t xml:space="preserve">Emilia Kruszyńska – </w:t>
      </w:r>
    </w:p>
    <w:p w14:paraId="7A3AB088" w14:textId="31AC6ECD" w:rsidR="00D42FE8" w:rsidRDefault="00D42FE8">
      <w:pPr>
        <w:rPr>
          <w:b/>
          <w:bCs/>
          <w:sz w:val="32"/>
          <w:szCs w:val="32"/>
        </w:rPr>
      </w:pPr>
      <w:r>
        <w:rPr>
          <w:b/>
          <w:bCs/>
          <w:sz w:val="32"/>
          <w:szCs w:val="32"/>
        </w:rPr>
        <w:t>Patrycja Milewska –</w:t>
      </w:r>
    </w:p>
    <w:p w14:paraId="6EA188DC" w14:textId="1DE2CB44" w:rsidR="00A34064" w:rsidRDefault="00D0759B" w:rsidP="00A34064">
      <w:pPr>
        <w:jc w:val="both"/>
        <w:rPr>
          <w:b/>
          <w:bCs/>
          <w:sz w:val="32"/>
          <w:szCs w:val="32"/>
        </w:rPr>
      </w:pPr>
      <w:r>
        <w:rPr>
          <w:b/>
          <w:bCs/>
          <w:sz w:val="32"/>
          <w:szCs w:val="32"/>
        </w:rPr>
        <w:t>Proponowana punktacja:??</w:t>
      </w:r>
    </w:p>
    <w:p w14:paraId="6A1E9BD5" w14:textId="2B9698D3" w:rsidR="00652853" w:rsidRDefault="00D42FE8" w:rsidP="00652853">
      <w:pPr>
        <w:jc w:val="both"/>
        <w:rPr>
          <w:b/>
          <w:bCs/>
          <w:sz w:val="32"/>
          <w:szCs w:val="32"/>
        </w:rPr>
      </w:pPr>
      <w:r>
        <w:rPr>
          <w:b/>
          <w:bCs/>
          <w:sz w:val="32"/>
          <w:szCs w:val="32"/>
        </w:rPr>
        <w:t>Adres do repozytorium:</w:t>
      </w:r>
    </w:p>
    <w:p w14:paraId="4BAD1FCB" w14:textId="77777777" w:rsidR="00A87B9D" w:rsidRDefault="00A87B9D" w:rsidP="00A34064">
      <w:pPr>
        <w:jc w:val="both"/>
        <w:rPr>
          <w:b/>
          <w:bCs/>
          <w:sz w:val="32"/>
          <w:szCs w:val="32"/>
        </w:rPr>
      </w:pPr>
    </w:p>
    <w:p w14:paraId="7B32D898" w14:textId="77777777" w:rsidR="00956F42" w:rsidRDefault="00956F42" w:rsidP="00A34064">
      <w:pPr>
        <w:jc w:val="both"/>
      </w:pPr>
    </w:p>
    <w:p w14:paraId="56D19F5D" w14:textId="77777777" w:rsidR="00A87B9D" w:rsidRPr="007D5940" w:rsidRDefault="00A87B9D" w:rsidP="00A87B9D">
      <w:pPr>
        <w:pStyle w:val="Akapitzlist"/>
        <w:numPr>
          <w:ilvl w:val="0"/>
          <w:numId w:val="1"/>
        </w:numPr>
        <w:jc w:val="both"/>
        <w:rPr>
          <w:b/>
          <w:bCs/>
          <w:sz w:val="28"/>
          <w:szCs w:val="28"/>
        </w:rPr>
      </w:pPr>
      <w:r w:rsidRPr="007D5940">
        <w:rPr>
          <w:b/>
          <w:bCs/>
          <w:sz w:val="28"/>
          <w:szCs w:val="28"/>
        </w:rPr>
        <w:lastRenderedPageBreak/>
        <w:t>Treść zadania:</w:t>
      </w:r>
    </w:p>
    <w:p w14:paraId="3A77B309" w14:textId="699B9E47" w:rsidR="00A34064" w:rsidRDefault="00A87B9D" w:rsidP="007D5940">
      <w:pPr>
        <w:jc w:val="both"/>
      </w:pPr>
      <w:r w:rsidRPr="00A87B9D">
        <w:t>Kasyno na Marsie</w:t>
      </w:r>
      <w:r>
        <w:t>,</w:t>
      </w:r>
      <w:r w:rsidRPr="00A87B9D">
        <w:t xml:space="preserve"> Pan Twardowski chce otworzyć pierwsze międzygalaktyczne kasyno na Marsie o nazwie „</w:t>
      </w:r>
      <w:proofErr w:type="spellStart"/>
      <w:r w:rsidRPr="00A87B9D">
        <w:t>Royal</w:t>
      </w:r>
      <w:proofErr w:type="spellEnd"/>
      <w:r w:rsidRPr="00A87B9D">
        <w:t xml:space="preserve"> Mars”. Z kasyna będą korzystać przedstawiciele gatunków różnych planet. Z kasyna można korzystać na miejscu oraz zdalnie. Właściciel potrzebuje systemu do zarządzania kasynem. Klienci muszą założyć konto w systemie. System musi dokładnie sprawdzić ich tożsamość i wiek, gatunek łącząc się z odpowiednią bazą danych. Po udanym zalogowaniu gracz dostaje swój wirtualny portfel. Może w nim wymieniać pieniądze na walutę kasyna i wypłacać je w swojej walucie. Gracz może przeglądać listę gier, dołączyć do wolnego stołu lub zarezerwować miejsce w strefie VIP na konkretną godzinę. System sam pilnuje zakładów: automatycznie pobiera pieniądze z portfela gracza przed grą, a po jej zakończeniu dodaje wygraną lub zabiera przegraną kwotę. Gracze zdalni mogą grać na automatach w aplikacji. System udostępnia możliwość skanowania ciała w celu wygenerowania własnego hologramu, który umożliwia udział w grach przy stole z graczami lokalnymi oraz komunikowanie się z nimi. Jeśli system zauważy, że gracz oszukuje, automatycznie blokuje jego konto i wysyła powiadomienie do Ochrony. Pracownik Ochrony sprawdza nagrania z kamer i decyduje, czy odblokować konto, czy usunąć je na stałe i zabrać pieniądze. Kasyno potrzebuje też funkcji dla pracowników. Administrator systemu dodaje konta dla nowej obsługi, układa grafik pracy krupierów(jeden krupier może spędzić maksymalnie godzinę przy stole w trakcie jednej sesji) i sprawdza, czy automaty do gry działają poprawnie. Jeśli automat się zepsuje, system sam wzywa robota naprawczego. Pan Twardowski chce zarabiać, dlatego system musi zbierać dane i tworzyć statystyki. Właściciel chce wiedzieć na bieżąco, ile zarabia kasyno, które gry są najpopularniejsze i ile osób gra w strefie VIP.</w:t>
      </w:r>
    </w:p>
    <w:p w14:paraId="209A8951" w14:textId="77777777" w:rsidR="00A87B9D" w:rsidRDefault="00A87B9D" w:rsidP="00A87B9D">
      <w:pPr>
        <w:pStyle w:val="Akapitzlist"/>
        <w:jc w:val="both"/>
      </w:pPr>
    </w:p>
    <w:p w14:paraId="59A0AE4B" w14:textId="6B55455B" w:rsidR="007D5940" w:rsidRPr="007D5940" w:rsidRDefault="007D5940" w:rsidP="00D0759B">
      <w:pPr>
        <w:pStyle w:val="Akapitzlist"/>
        <w:numPr>
          <w:ilvl w:val="0"/>
          <w:numId w:val="1"/>
        </w:numPr>
        <w:jc w:val="both"/>
        <w:rPr>
          <w:b/>
          <w:bCs/>
          <w:sz w:val="28"/>
          <w:szCs w:val="28"/>
        </w:rPr>
      </w:pPr>
      <w:r w:rsidRPr="007D5940">
        <w:rPr>
          <w:b/>
          <w:bCs/>
          <w:sz w:val="28"/>
          <w:szCs w:val="28"/>
        </w:rPr>
        <w:t>Cel budowania systemu, zakres oraz kontekst, przewidywalne mierzalne i niemierzalne korzyści z jego wdrożenia</w:t>
      </w:r>
    </w:p>
    <w:p w14:paraId="50AC3113" w14:textId="77777777" w:rsidR="007D5940" w:rsidRDefault="007D5940" w:rsidP="007D5940">
      <w:pPr>
        <w:pStyle w:val="Akapitzlist"/>
        <w:jc w:val="both"/>
      </w:pPr>
    </w:p>
    <w:p w14:paraId="4DB67641" w14:textId="18499332" w:rsidR="00D0759B" w:rsidRPr="00724B87" w:rsidRDefault="00D0759B" w:rsidP="007D5940">
      <w:pPr>
        <w:jc w:val="both"/>
      </w:pPr>
      <w:r w:rsidRPr="00724B87">
        <w:t>Celem systemu jest ułatwienie zarządzania kasynem „</w:t>
      </w:r>
      <w:proofErr w:type="spellStart"/>
      <w:r w:rsidRPr="00724B87">
        <w:t>Royal</w:t>
      </w:r>
      <w:proofErr w:type="spellEnd"/>
      <w:r w:rsidRPr="00724B87">
        <w:t xml:space="preserve"> Mars”, które ma działać na Marsie i obsługiwać graczy na miejscu oraz przez aplikację. System ma pomagać w zakładaniu kont, sprawdzaniu danych graczy oraz obsłudze wirtualnego portfela.</w:t>
      </w:r>
      <w:r>
        <w:t xml:space="preserve"> </w:t>
      </w:r>
      <w:r w:rsidRPr="00724B87">
        <w:t>Po zalogowaniu gracz będzie mógł wymieniać pieniądze na walutę kasyna, wypłacać środki, wybierać gry, dołączać do stołów i rezerwować miejsce w strefie VIP. System będzie też sam rozliczał zakłady, czyli pobierał stawkę przed grą i po zakończeniu dodawał wygraną albo odejmował przegraną kwotę.</w:t>
      </w:r>
      <w:r>
        <w:t xml:space="preserve"> </w:t>
      </w:r>
      <w:r w:rsidRPr="00724B87">
        <w:t>Dla graczy zdalnych system udostępni grę w aplikacji oraz możliwość stworzenia hologramu na podstawie skanu ciała. Dzięki temu taki gracz będzie mógł brać udział w grach przy stole razem z osobami znajdującymi się w kasynie.</w:t>
      </w:r>
      <w:r>
        <w:t xml:space="preserve"> </w:t>
      </w:r>
      <w:r w:rsidRPr="00724B87">
        <w:t xml:space="preserve">System ma też poprawić bezpieczeństwo. W przypadku podejrzenia oszustwa zablokuje konto gracza i wyśle powiadomienie do Ochrony. Dodatkowo pomoże administratorowi w dodawaniu pracowników, układaniu grafików krupierów i kontrolowaniu automatów do </w:t>
      </w:r>
      <w:r w:rsidRPr="00724B87">
        <w:lastRenderedPageBreak/>
        <w:t>gry. Właściciel będzie mógł korzystać ze statystyk, np. sprawdzać zyski kasyna, popularność gier i liczbę graczy w strefie VIP.</w:t>
      </w:r>
    </w:p>
    <w:p w14:paraId="1214BE2F" w14:textId="0641371F" w:rsidR="00D0759B" w:rsidRDefault="00D0759B" w:rsidP="00D0759B">
      <w:pPr>
        <w:jc w:val="both"/>
      </w:pPr>
    </w:p>
    <w:p w14:paraId="40D0CBE5" w14:textId="1D83C7CD" w:rsidR="00D0759B" w:rsidRDefault="00D0759B" w:rsidP="00D0759B">
      <w:pPr>
        <w:jc w:val="both"/>
      </w:pPr>
      <w:r w:rsidRPr="00CE69AB">
        <w:t>Zakres systemu „</w:t>
      </w:r>
      <w:proofErr w:type="spellStart"/>
      <w:r w:rsidRPr="00CE69AB">
        <w:t>Royal</w:t>
      </w:r>
      <w:proofErr w:type="spellEnd"/>
      <w:r w:rsidRPr="00CE69AB">
        <w:t xml:space="preserve"> Mars” obejmuje funkcje potrzebne do obsługi graczy, gier, płatności, bezpieczeństwa, pracowników oraz statystyk kasyna. System będzie wspierał zarówno graczy korzystających z kasyna na miejscu, jak i graczy zdalnych korzystających z aplikacji.</w:t>
      </w:r>
    </w:p>
    <w:p w14:paraId="665B82A0" w14:textId="77777777" w:rsidR="007D5940" w:rsidRPr="00CE69AB" w:rsidRDefault="007D5940" w:rsidP="00D0759B">
      <w:pPr>
        <w:jc w:val="both"/>
      </w:pPr>
    </w:p>
    <w:p w14:paraId="252ADA39" w14:textId="77777777" w:rsidR="00D0759B" w:rsidRPr="00724B87" w:rsidRDefault="00D0759B" w:rsidP="00D0759B">
      <w:pPr>
        <w:jc w:val="both"/>
        <w:rPr>
          <w:b/>
          <w:bCs/>
        </w:rPr>
      </w:pPr>
      <w:r w:rsidRPr="00724B87">
        <w:rPr>
          <w:b/>
          <w:bCs/>
        </w:rPr>
        <w:t>Obsługa kont graczy</w:t>
      </w:r>
    </w:p>
    <w:p w14:paraId="780281DD" w14:textId="77777777" w:rsidR="00D0759B" w:rsidRPr="00CE69AB" w:rsidRDefault="00D0759B" w:rsidP="00D0759B">
      <w:pPr>
        <w:jc w:val="both"/>
      </w:pPr>
      <w:r w:rsidRPr="00CE69AB">
        <w:t>System będzie umożliwiał rejestrację i logowanie graczy. Podczas zakładania konta system sprawdzi tożsamość, wiek oraz gatunek gracza, łącząc się z odpowiednimi bazami danych. Dzięki temu z kasyna będą mogły korzystać tylko osoby spełniające wymagania.</w:t>
      </w:r>
    </w:p>
    <w:p w14:paraId="133CEE3A" w14:textId="77777777" w:rsidR="00D0759B" w:rsidRPr="00724B87" w:rsidRDefault="00D0759B" w:rsidP="00D0759B">
      <w:pPr>
        <w:jc w:val="both"/>
        <w:rPr>
          <w:b/>
          <w:bCs/>
        </w:rPr>
      </w:pPr>
      <w:r w:rsidRPr="00724B87">
        <w:rPr>
          <w:b/>
          <w:bCs/>
        </w:rPr>
        <w:t>Obsługa portfela i płatności</w:t>
      </w:r>
    </w:p>
    <w:p w14:paraId="238BF320" w14:textId="77777777" w:rsidR="00D0759B" w:rsidRPr="00CE69AB" w:rsidRDefault="00D0759B" w:rsidP="00D0759B">
      <w:pPr>
        <w:jc w:val="both"/>
      </w:pPr>
      <w:r w:rsidRPr="00CE69AB">
        <w:t>Po zalogowaniu gracz otrzyma dostęp do wirtualnego portfela. Będzie mógł wymieniać swoje pieniądze na walutę kasyna oraz wypłacać środki w swojej walucie. System będzie również automatycznie pobierał stawkę przed rozpoczęciem gry oraz dodawał wygraną albo odejmował przegraną kwotę po zakończeniu rozgrywki.</w:t>
      </w:r>
    </w:p>
    <w:p w14:paraId="4AFAD41D" w14:textId="77777777" w:rsidR="00D0759B" w:rsidRPr="00724B87" w:rsidRDefault="00D0759B" w:rsidP="00D0759B">
      <w:pPr>
        <w:jc w:val="both"/>
        <w:rPr>
          <w:b/>
          <w:bCs/>
        </w:rPr>
      </w:pPr>
      <w:r w:rsidRPr="00CE69AB">
        <w:t xml:space="preserve"> </w:t>
      </w:r>
      <w:r w:rsidRPr="00724B87">
        <w:rPr>
          <w:b/>
          <w:bCs/>
        </w:rPr>
        <w:t>Obsługa gier i rezerwacji</w:t>
      </w:r>
    </w:p>
    <w:p w14:paraId="5481D1ED" w14:textId="3B80E09F" w:rsidR="00D0759B" w:rsidRPr="007D5940" w:rsidRDefault="00D0759B" w:rsidP="00D0759B">
      <w:pPr>
        <w:jc w:val="both"/>
      </w:pPr>
      <w:r w:rsidRPr="00CE69AB">
        <w:t>System pozwoli graczowi przeglądać listę dostępnych gier, dołączać do wolnych stołów oraz rezerwować miejsce w strefie VIP na konkretną godzinę. Dzięki temu gracz będzie mógł łatwo wybrać interesującą go rozgrywkę.</w:t>
      </w:r>
    </w:p>
    <w:p w14:paraId="135F5295" w14:textId="77777777" w:rsidR="00D0759B" w:rsidRPr="00724B87" w:rsidRDefault="00D0759B" w:rsidP="00D0759B">
      <w:pPr>
        <w:jc w:val="both"/>
        <w:rPr>
          <w:b/>
          <w:bCs/>
        </w:rPr>
      </w:pPr>
      <w:r w:rsidRPr="00724B87">
        <w:rPr>
          <w:b/>
          <w:bCs/>
        </w:rPr>
        <w:t>Obsługa graczy zdalnych i hologramów</w:t>
      </w:r>
    </w:p>
    <w:p w14:paraId="4AEFDDAB" w14:textId="77777777" w:rsidR="00D0759B" w:rsidRPr="00CE69AB" w:rsidRDefault="00D0759B" w:rsidP="00D0759B">
      <w:pPr>
        <w:jc w:val="both"/>
      </w:pPr>
      <w:r w:rsidRPr="00CE69AB">
        <w:t>System będzie umożliwiał grę zdalną przez aplikację. Gracze zdalni będą mogli grać na automatach oraz wykonać skan ciała w celu utworzenia hologramu. Hologram pozwoli im brać udział w grach przy stole razem z graczami znajdującymi się w kasynie oraz komunikować się z nimi.</w:t>
      </w:r>
    </w:p>
    <w:p w14:paraId="6F17C428" w14:textId="77777777" w:rsidR="00D0759B" w:rsidRPr="00BA0C9A" w:rsidRDefault="00D0759B" w:rsidP="00D0759B">
      <w:pPr>
        <w:jc w:val="both"/>
        <w:rPr>
          <w:b/>
          <w:bCs/>
        </w:rPr>
      </w:pPr>
      <w:r w:rsidRPr="00CE69AB">
        <w:t xml:space="preserve"> </w:t>
      </w:r>
      <w:r w:rsidRPr="00BA0C9A">
        <w:rPr>
          <w:b/>
          <w:bCs/>
        </w:rPr>
        <w:t>Bezpieczeństwo i wykrywanie oszustw</w:t>
      </w:r>
    </w:p>
    <w:p w14:paraId="7DCD26F7" w14:textId="77777777" w:rsidR="00D0759B" w:rsidRPr="00CE69AB" w:rsidRDefault="00D0759B" w:rsidP="00D0759B">
      <w:pPr>
        <w:jc w:val="both"/>
      </w:pPr>
      <w:r w:rsidRPr="00CE69AB">
        <w:t>System będzie monitorował zachowanie graczy i wykrywał próby oszustwa. W przypadku podejrzenia oszustwa konto gracza zostanie automatycznie zablokowane, a Ochrona otrzyma powiadomienie. Pracownik Ochrony będzie mógł sprawdzić nagrania z kamer i zdecydować, czy konto ma zostać odblokowane, usunięte na stałe albo czy środki gracza mają zostać zabrane.</w:t>
      </w:r>
    </w:p>
    <w:p w14:paraId="425CDC6C" w14:textId="77777777" w:rsidR="00D0759B" w:rsidRPr="00BA0C9A" w:rsidRDefault="00D0759B" w:rsidP="00D0759B">
      <w:pPr>
        <w:jc w:val="both"/>
        <w:rPr>
          <w:b/>
          <w:bCs/>
        </w:rPr>
      </w:pPr>
      <w:r w:rsidRPr="00BA0C9A">
        <w:rPr>
          <w:b/>
          <w:bCs/>
        </w:rPr>
        <w:t>Obsługa pracowników kasyna</w:t>
      </w:r>
    </w:p>
    <w:p w14:paraId="7F80FD76" w14:textId="77777777" w:rsidR="00D0759B" w:rsidRPr="00CE69AB" w:rsidRDefault="00D0759B" w:rsidP="00D0759B">
      <w:pPr>
        <w:jc w:val="both"/>
      </w:pPr>
      <w:r w:rsidRPr="00CE69AB">
        <w:lastRenderedPageBreak/>
        <w:t>System będzie wspierał pracę administratora i pracowników kasyna. Administrator będzie mógł dodawać konta dla nowych pracowników, układać grafik pracy krupierów oraz kontrolować działanie automatów do gry. System będzie też pilnował zasady, że jeden krupier może pracować przy stole maksymalnie godzinę w jednej sesji.</w:t>
      </w:r>
    </w:p>
    <w:p w14:paraId="12889D18" w14:textId="77777777" w:rsidR="00D0759B" w:rsidRPr="00BA0C9A" w:rsidRDefault="00D0759B" w:rsidP="00D0759B">
      <w:pPr>
        <w:jc w:val="both"/>
        <w:rPr>
          <w:b/>
          <w:bCs/>
        </w:rPr>
      </w:pPr>
      <w:r w:rsidRPr="00BA0C9A">
        <w:rPr>
          <w:b/>
          <w:bCs/>
        </w:rPr>
        <w:t>Obsługa awarii automatów</w:t>
      </w:r>
    </w:p>
    <w:p w14:paraId="1DFF53B3" w14:textId="77777777" w:rsidR="00D0759B" w:rsidRPr="00CE69AB" w:rsidRDefault="00D0759B" w:rsidP="00D0759B">
      <w:pPr>
        <w:jc w:val="both"/>
      </w:pPr>
      <w:r w:rsidRPr="00CE69AB">
        <w:t>System będzie sprawdzał, czy automaty do gry działają poprawnie. Jeśli automat się zepsuje, system automatycznie wezwie robota naprawczego.</w:t>
      </w:r>
    </w:p>
    <w:p w14:paraId="673AB36C" w14:textId="77777777" w:rsidR="00D0759B" w:rsidRPr="00BA0C9A" w:rsidRDefault="00D0759B" w:rsidP="00D0759B">
      <w:pPr>
        <w:jc w:val="both"/>
        <w:rPr>
          <w:b/>
          <w:bCs/>
        </w:rPr>
      </w:pPr>
      <w:r w:rsidRPr="00BA0C9A">
        <w:rPr>
          <w:b/>
          <w:bCs/>
        </w:rPr>
        <w:t>Statystyki i raporty dla właściciela</w:t>
      </w:r>
    </w:p>
    <w:p w14:paraId="51DAA495" w14:textId="5FAF1A2D" w:rsidR="00D0759B" w:rsidRDefault="00D0759B" w:rsidP="00D0759B">
      <w:pPr>
        <w:jc w:val="both"/>
      </w:pPr>
      <w:r w:rsidRPr="00CE69AB">
        <w:t>System będzie zbierał dane o działaniu kasyna i tworzył statystyki dla właściciela. Pan Twardowski będzie mógł sprawdzić, ile zarabia kasyno, które gry są najpopularniejsze oraz ile osób gra w strefie VIP.</w:t>
      </w:r>
    </w:p>
    <w:p w14:paraId="431588C8" w14:textId="77777777" w:rsidR="007D5940" w:rsidRPr="007D5940" w:rsidRDefault="007D5940" w:rsidP="00D0759B">
      <w:pPr>
        <w:jc w:val="both"/>
      </w:pPr>
    </w:p>
    <w:p w14:paraId="4BE8BE39" w14:textId="77777777" w:rsidR="00D0759B" w:rsidRPr="007D5940" w:rsidRDefault="00D0759B" w:rsidP="00D0759B">
      <w:pPr>
        <w:jc w:val="both"/>
        <w:rPr>
          <w:b/>
          <w:bCs/>
        </w:rPr>
      </w:pPr>
      <w:r w:rsidRPr="007D5940">
        <w:rPr>
          <w:b/>
          <w:bCs/>
        </w:rPr>
        <w:t>Korzyści mierzalne</w:t>
      </w:r>
    </w:p>
    <w:tbl>
      <w:tblPr>
        <w:tblStyle w:val="Tabela-Siatka"/>
        <w:tblW w:w="11340" w:type="dxa"/>
        <w:tblInd w:w="-1139" w:type="dxa"/>
        <w:tblLook w:val="04A0" w:firstRow="1" w:lastRow="0" w:firstColumn="1" w:lastColumn="0" w:noHBand="0" w:noVBand="1"/>
      </w:tblPr>
      <w:tblGrid>
        <w:gridCol w:w="3404"/>
        <w:gridCol w:w="2265"/>
        <w:gridCol w:w="1844"/>
        <w:gridCol w:w="3827"/>
      </w:tblGrid>
      <w:tr w:rsidR="00D0759B" w:rsidRPr="00CE69AB" w14:paraId="33014DE2" w14:textId="77777777" w:rsidTr="006C7A66">
        <w:tc>
          <w:tcPr>
            <w:tcW w:w="3404" w:type="dxa"/>
          </w:tcPr>
          <w:p w14:paraId="3AD66AB2" w14:textId="77777777" w:rsidR="00D0759B" w:rsidRPr="00CE69AB" w:rsidRDefault="00D0759B" w:rsidP="006C7A66">
            <w:pPr>
              <w:jc w:val="both"/>
            </w:pPr>
            <w:r w:rsidRPr="00CE69AB">
              <w:t xml:space="preserve">Korzyści </w:t>
            </w:r>
          </w:p>
        </w:tc>
        <w:tc>
          <w:tcPr>
            <w:tcW w:w="2265" w:type="dxa"/>
          </w:tcPr>
          <w:p w14:paraId="4EC80E46" w14:textId="77777777" w:rsidR="00D0759B" w:rsidRPr="00CE69AB" w:rsidRDefault="00D0759B" w:rsidP="006C7A66">
            <w:pPr>
              <w:jc w:val="both"/>
            </w:pPr>
            <w:r w:rsidRPr="00CE69AB">
              <w:t>Przed wdrożeniem</w:t>
            </w:r>
          </w:p>
        </w:tc>
        <w:tc>
          <w:tcPr>
            <w:tcW w:w="1844" w:type="dxa"/>
          </w:tcPr>
          <w:p w14:paraId="6BD86493" w14:textId="77777777" w:rsidR="00D0759B" w:rsidRPr="00CE69AB" w:rsidRDefault="00D0759B" w:rsidP="006C7A66">
            <w:pPr>
              <w:jc w:val="both"/>
            </w:pPr>
            <w:r w:rsidRPr="00CE69AB">
              <w:t>Po wdrożeniu</w:t>
            </w:r>
          </w:p>
        </w:tc>
        <w:tc>
          <w:tcPr>
            <w:tcW w:w="3827" w:type="dxa"/>
          </w:tcPr>
          <w:p w14:paraId="679750BD" w14:textId="77777777" w:rsidR="00D0759B" w:rsidRPr="00CE69AB" w:rsidRDefault="00D0759B" w:rsidP="006C7A66">
            <w:pPr>
              <w:jc w:val="both"/>
            </w:pPr>
            <w:r w:rsidRPr="00CE69AB">
              <w:t>Sposób</w:t>
            </w:r>
          </w:p>
        </w:tc>
      </w:tr>
      <w:tr w:rsidR="00D0759B" w:rsidRPr="00CE69AB" w14:paraId="399B99CD" w14:textId="77777777" w:rsidTr="006C7A66">
        <w:tc>
          <w:tcPr>
            <w:tcW w:w="3404" w:type="dxa"/>
          </w:tcPr>
          <w:p w14:paraId="5415AE2B" w14:textId="77777777" w:rsidR="00D0759B" w:rsidRPr="00CE69AB" w:rsidRDefault="00D0759B" w:rsidP="006C7A66">
            <w:pPr>
              <w:jc w:val="both"/>
            </w:pPr>
            <w:r w:rsidRPr="00CE69AB">
              <w:t>Zwiększenie liczby graczy zdalnych</w:t>
            </w:r>
          </w:p>
        </w:tc>
        <w:tc>
          <w:tcPr>
            <w:tcW w:w="2265" w:type="dxa"/>
          </w:tcPr>
          <w:p w14:paraId="5EC78402" w14:textId="77777777" w:rsidR="00D0759B" w:rsidRPr="00CE69AB" w:rsidRDefault="00D0759B" w:rsidP="006C7A66">
            <w:pPr>
              <w:jc w:val="both"/>
            </w:pPr>
            <w:r w:rsidRPr="00CE69AB">
              <w:t>200 dziennie</w:t>
            </w:r>
          </w:p>
        </w:tc>
        <w:tc>
          <w:tcPr>
            <w:tcW w:w="1844" w:type="dxa"/>
          </w:tcPr>
          <w:p w14:paraId="27201925" w14:textId="77777777" w:rsidR="00D0759B" w:rsidRPr="00CE69AB" w:rsidRDefault="00D0759B" w:rsidP="006C7A66">
            <w:pPr>
              <w:jc w:val="both"/>
            </w:pPr>
            <w:r w:rsidRPr="00CE69AB">
              <w:t xml:space="preserve">900 dziennie </w:t>
            </w:r>
          </w:p>
        </w:tc>
        <w:tc>
          <w:tcPr>
            <w:tcW w:w="3827" w:type="dxa"/>
          </w:tcPr>
          <w:p w14:paraId="157160CF" w14:textId="77777777" w:rsidR="00D0759B" w:rsidRPr="00CE69AB" w:rsidRDefault="00D0759B" w:rsidP="006C7A66">
            <w:pPr>
              <w:jc w:val="both"/>
            </w:pPr>
            <w:r w:rsidRPr="00CE69AB">
              <w:t>system umożliwi grę przez aplikację oraz udział w grach przy stole za pomocą hologramu</w:t>
            </w:r>
          </w:p>
        </w:tc>
      </w:tr>
      <w:tr w:rsidR="00D0759B" w:rsidRPr="00CE69AB" w14:paraId="671B44C2" w14:textId="77777777" w:rsidTr="006C7A66">
        <w:tc>
          <w:tcPr>
            <w:tcW w:w="3404" w:type="dxa"/>
          </w:tcPr>
          <w:p w14:paraId="21681495" w14:textId="77777777" w:rsidR="00D0759B" w:rsidRPr="00CE69AB" w:rsidRDefault="00D0759B" w:rsidP="006C7A66">
            <w:pPr>
              <w:jc w:val="both"/>
            </w:pPr>
            <w:r w:rsidRPr="00CE69AB">
              <w:t>Zwiększenie liczby rezerwacji VIP</w:t>
            </w:r>
          </w:p>
        </w:tc>
        <w:tc>
          <w:tcPr>
            <w:tcW w:w="2265" w:type="dxa"/>
          </w:tcPr>
          <w:p w14:paraId="30EA5A11" w14:textId="77777777" w:rsidR="00D0759B" w:rsidRPr="00CE69AB" w:rsidRDefault="00D0759B" w:rsidP="006C7A66">
            <w:pPr>
              <w:jc w:val="both"/>
            </w:pPr>
            <w:r w:rsidRPr="00CE69AB">
              <w:t xml:space="preserve">20 dziennie </w:t>
            </w:r>
          </w:p>
        </w:tc>
        <w:tc>
          <w:tcPr>
            <w:tcW w:w="1844" w:type="dxa"/>
          </w:tcPr>
          <w:p w14:paraId="298E1206" w14:textId="77777777" w:rsidR="00D0759B" w:rsidRPr="00CE69AB" w:rsidRDefault="00D0759B" w:rsidP="006C7A66">
            <w:pPr>
              <w:jc w:val="both"/>
            </w:pPr>
            <w:r w:rsidRPr="00CE69AB">
              <w:t xml:space="preserve">80 dziennie </w:t>
            </w:r>
          </w:p>
        </w:tc>
        <w:tc>
          <w:tcPr>
            <w:tcW w:w="3827" w:type="dxa"/>
          </w:tcPr>
          <w:p w14:paraId="4A562D79" w14:textId="77777777" w:rsidR="00D0759B" w:rsidRPr="00CE69AB" w:rsidRDefault="00D0759B" w:rsidP="006C7A66">
            <w:pPr>
              <w:jc w:val="both"/>
            </w:pPr>
            <w:r w:rsidRPr="00CE69AB">
              <w:t>System pozwoli graczom samodzielnie rezerwować miejsca VIP na wybraną godzinę</w:t>
            </w:r>
          </w:p>
        </w:tc>
      </w:tr>
      <w:tr w:rsidR="00D0759B" w:rsidRPr="00CE69AB" w14:paraId="4D1B57E3" w14:textId="77777777" w:rsidTr="006C7A66">
        <w:tc>
          <w:tcPr>
            <w:tcW w:w="3404" w:type="dxa"/>
          </w:tcPr>
          <w:p w14:paraId="1C29C376" w14:textId="12DCF169" w:rsidR="00D0759B" w:rsidRPr="00CE69AB" w:rsidRDefault="00D0759B" w:rsidP="006C7A66">
            <w:pPr>
              <w:jc w:val="both"/>
            </w:pPr>
            <w:r w:rsidRPr="00CE69AB">
              <w:t>Zmniejszenie liczby nieprawidłowych rejestracj</w:t>
            </w:r>
            <w:r w:rsidR="006B533D">
              <w:t>i</w:t>
            </w:r>
          </w:p>
        </w:tc>
        <w:tc>
          <w:tcPr>
            <w:tcW w:w="2265" w:type="dxa"/>
          </w:tcPr>
          <w:p w14:paraId="093C3873" w14:textId="23AF304E" w:rsidR="00D0759B" w:rsidRPr="00CE69AB" w:rsidRDefault="00D0759B" w:rsidP="006C7A66">
            <w:pPr>
              <w:jc w:val="both"/>
            </w:pPr>
            <w:r w:rsidRPr="00CE69AB">
              <w:t xml:space="preserve">15 </w:t>
            </w:r>
            <w:r w:rsidR="006B533D" w:rsidRPr="00CE69AB">
              <w:t>miesięcznie</w:t>
            </w:r>
            <w:r w:rsidRPr="00CE69AB">
              <w:t xml:space="preserve"> </w:t>
            </w:r>
          </w:p>
        </w:tc>
        <w:tc>
          <w:tcPr>
            <w:tcW w:w="1844" w:type="dxa"/>
          </w:tcPr>
          <w:p w14:paraId="664E3831" w14:textId="11D79E9D" w:rsidR="00D0759B" w:rsidRPr="00CE69AB" w:rsidRDefault="00D0759B" w:rsidP="006C7A66">
            <w:pPr>
              <w:jc w:val="both"/>
            </w:pPr>
            <w:r w:rsidRPr="00CE69AB">
              <w:t xml:space="preserve">5 </w:t>
            </w:r>
            <w:r w:rsidR="006B533D" w:rsidRPr="00CE69AB">
              <w:t>miesięcznie</w:t>
            </w:r>
          </w:p>
        </w:tc>
        <w:tc>
          <w:tcPr>
            <w:tcW w:w="3827" w:type="dxa"/>
          </w:tcPr>
          <w:p w14:paraId="61CE9447" w14:textId="77777777" w:rsidR="00D0759B" w:rsidRPr="00CE69AB" w:rsidRDefault="00D0759B" w:rsidP="006C7A66">
            <w:pPr>
              <w:jc w:val="both"/>
            </w:pPr>
            <w:r w:rsidRPr="00CE69AB">
              <w:t>System będzie sprawdzał tożsamość, wiek i gatunek gracza w zewnętrznych bazach danych</w:t>
            </w:r>
          </w:p>
        </w:tc>
      </w:tr>
      <w:tr w:rsidR="00D0759B" w:rsidRPr="00CE69AB" w14:paraId="008A4F33" w14:textId="77777777" w:rsidTr="006C7A66">
        <w:tc>
          <w:tcPr>
            <w:tcW w:w="3404" w:type="dxa"/>
          </w:tcPr>
          <w:p w14:paraId="2D076F1D" w14:textId="77777777" w:rsidR="00D0759B" w:rsidRPr="00CE69AB" w:rsidRDefault="00D0759B" w:rsidP="006C7A66">
            <w:pPr>
              <w:jc w:val="both"/>
            </w:pPr>
            <w:r w:rsidRPr="00CE69AB">
              <w:t>Zmniejszenie liczby nierozwiązanych awarii automatów</w:t>
            </w:r>
          </w:p>
        </w:tc>
        <w:tc>
          <w:tcPr>
            <w:tcW w:w="2265" w:type="dxa"/>
          </w:tcPr>
          <w:p w14:paraId="113E8899" w14:textId="6C6CCDFF" w:rsidR="00D0759B" w:rsidRPr="00CE69AB" w:rsidRDefault="00D0759B" w:rsidP="006C7A66">
            <w:pPr>
              <w:jc w:val="both"/>
            </w:pPr>
            <w:r w:rsidRPr="00CE69AB">
              <w:t xml:space="preserve">10 </w:t>
            </w:r>
            <w:r w:rsidR="006B533D" w:rsidRPr="00CE69AB">
              <w:t>miesięcznie</w:t>
            </w:r>
            <w:r w:rsidRPr="00CE69AB">
              <w:t xml:space="preserve"> </w:t>
            </w:r>
          </w:p>
        </w:tc>
        <w:tc>
          <w:tcPr>
            <w:tcW w:w="1844" w:type="dxa"/>
          </w:tcPr>
          <w:p w14:paraId="270B1FFD" w14:textId="7C023A56" w:rsidR="00D0759B" w:rsidRPr="00CE69AB" w:rsidRDefault="00D0759B" w:rsidP="006C7A66">
            <w:pPr>
              <w:jc w:val="both"/>
            </w:pPr>
            <w:r w:rsidRPr="00CE69AB">
              <w:t xml:space="preserve">2 </w:t>
            </w:r>
            <w:r w:rsidR="006B533D" w:rsidRPr="00CE69AB">
              <w:t>miesięcznie</w:t>
            </w:r>
          </w:p>
        </w:tc>
        <w:tc>
          <w:tcPr>
            <w:tcW w:w="3827" w:type="dxa"/>
          </w:tcPr>
          <w:p w14:paraId="70D6EE8B" w14:textId="77777777" w:rsidR="00D0759B" w:rsidRPr="00CE69AB" w:rsidRDefault="00D0759B" w:rsidP="006C7A66">
            <w:pPr>
              <w:jc w:val="both"/>
            </w:pPr>
            <w:r w:rsidRPr="00CE69AB">
              <w:t>System będzie wykrywał awarie automatów i automatycznie wzywał robota naprawczego</w:t>
            </w:r>
          </w:p>
        </w:tc>
      </w:tr>
      <w:tr w:rsidR="00D0759B" w:rsidRPr="00CE69AB" w14:paraId="0B9C1F7E" w14:textId="77777777" w:rsidTr="006C7A66">
        <w:tc>
          <w:tcPr>
            <w:tcW w:w="3404" w:type="dxa"/>
          </w:tcPr>
          <w:p w14:paraId="550CFF03" w14:textId="77777777" w:rsidR="00D0759B" w:rsidRPr="00CE69AB" w:rsidRDefault="00D0759B" w:rsidP="006C7A66">
            <w:pPr>
              <w:jc w:val="both"/>
            </w:pPr>
            <w:r w:rsidRPr="00CE69AB">
              <w:t>Zwiększenie wykrywalności prób oszustwa</w:t>
            </w:r>
          </w:p>
        </w:tc>
        <w:tc>
          <w:tcPr>
            <w:tcW w:w="2265" w:type="dxa"/>
          </w:tcPr>
          <w:p w14:paraId="6EA00BBA" w14:textId="77777777" w:rsidR="00D0759B" w:rsidRPr="00CE69AB" w:rsidRDefault="00D0759B" w:rsidP="006C7A66">
            <w:pPr>
              <w:jc w:val="both"/>
            </w:pPr>
            <w:r w:rsidRPr="00CE69AB">
              <w:t>60%</w:t>
            </w:r>
          </w:p>
        </w:tc>
        <w:tc>
          <w:tcPr>
            <w:tcW w:w="1844" w:type="dxa"/>
          </w:tcPr>
          <w:p w14:paraId="0CEECA9F" w14:textId="77777777" w:rsidR="00D0759B" w:rsidRPr="00CE69AB" w:rsidRDefault="00D0759B" w:rsidP="006C7A66">
            <w:pPr>
              <w:jc w:val="both"/>
            </w:pPr>
            <w:r w:rsidRPr="00CE69AB">
              <w:t>95%</w:t>
            </w:r>
          </w:p>
        </w:tc>
        <w:tc>
          <w:tcPr>
            <w:tcW w:w="3827" w:type="dxa"/>
          </w:tcPr>
          <w:p w14:paraId="3FDFE68A" w14:textId="77777777" w:rsidR="00D0759B" w:rsidRPr="00CE69AB" w:rsidRDefault="00D0759B" w:rsidP="006C7A66">
            <w:pPr>
              <w:jc w:val="both"/>
            </w:pPr>
            <w:r w:rsidRPr="00CE69AB">
              <w:t>System będzie monitorował zachowanie graczy, blokował podejrzane konta i powiadamiał ochronę</w:t>
            </w:r>
          </w:p>
        </w:tc>
      </w:tr>
      <w:tr w:rsidR="00D0759B" w:rsidRPr="00CE69AB" w14:paraId="56A1568F" w14:textId="77777777" w:rsidTr="006C7A66">
        <w:tc>
          <w:tcPr>
            <w:tcW w:w="3404" w:type="dxa"/>
          </w:tcPr>
          <w:p w14:paraId="7F70D2B3" w14:textId="77777777" w:rsidR="00D0759B" w:rsidRPr="00CE69AB" w:rsidRDefault="00D0759B" w:rsidP="006C7A66">
            <w:pPr>
              <w:jc w:val="both"/>
            </w:pPr>
            <w:r w:rsidRPr="00CE69AB">
              <w:t>Zwiększenie miesięcznego przychodu kasyna</w:t>
            </w:r>
          </w:p>
        </w:tc>
        <w:tc>
          <w:tcPr>
            <w:tcW w:w="2265" w:type="dxa"/>
          </w:tcPr>
          <w:p w14:paraId="26502A7E" w14:textId="77777777" w:rsidR="00D0759B" w:rsidRPr="00CE69AB" w:rsidRDefault="00D0759B" w:rsidP="006C7A66">
            <w:pPr>
              <w:jc w:val="both"/>
            </w:pPr>
            <w:r w:rsidRPr="00CE69AB">
              <w:t>95 000</w:t>
            </w:r>
          </w:p>
        </w:tc>
        <w:tc>
          <w:tcPr>
            <w:tcW w:w="1844" w:type="dxa"/>
          </w:tcPr>
          <w:p w14:paraId="6C7AFB36" w14:textId="77777777" w:rsidR="00D0759B" w:rsidRPr="00CE69AB" w:rsidRDefault="00D0759B" w:rsidP="006C7A66">
            <w:pPr>
              <w:jc w:val="both"/>
            </w:pPr>
            <w:r w:rsidRPr="00CE69AB">
              <w:t>150 000</w:t>
            </w:r>
          </w:p>
        </w:tc>
        <w:tc>
          <w:tcPr>
            <w:tcW w:w="38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759B" w:rsidRPr="00CE69AB" w14:paraId="4FF859CB" w14:textId="77777777" w:rsidTr="006C7A66">
              <w:trPr>
                <w:tblCellSpacing w:w="15" w:type="dxa"/>
              </w:trPr>
              <w:tc>
                <w:tcPr>
                  <w:tcW w:w="0" w:type="auto"/>
                  <w:vAlign w:val="center"/>
                  <w:hideMark/>
                </w:tcPr>
                <w:p w14:paraId="450445D8" w14:textId="77777777" w:rsidR="00D0759B" w:rsidRPr="00CE69AB" w:rsidRDefault="00D0759B" w:rsidP="006C7A66">
                  <w:pPr>
                    <w:spacing w:after="0" w:line="240" w:lineRule="auto"/>
                    <w:jc w:val="both"/>
                  </w:pPr>
                </w:p>
              </w:tc>
            </w:tr>
          </w:tbl>
          <w:p w14:paraId="059990EC" w14:textId="77777777" w:rsidR="00D0759B" w:rsidRPr="00CE69AB" w:rsidRDefault="00D0759B" w:rsidP="006C7A6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D0759B" w:rsidRPr="00CE69AB" w14:paraId="54FE4EC0" w14:textId="77777777" w:rsidTr="006C7A66">
              <w:trPr>
                <w:tblCellSpacing w:w="15" w:type="dxa"/>
              </w:trPr>
              <w:tc>
                <w:tcPr>
                  <w:tcW w:w="0" w:type="auto"/>
                  <w:vAlign w:val="center"/>
                  <w:hideMark/>
                </w:tcPr>
                <w:p w14:paraId="6F596ED8" w14:textId="77777777" w:rsidR="00D0759B" w:rsidRPr="00CE69AB" w:rsidRDefault="00D0759B" w:rsidP="006C7A66">
                  <w:pPr>
                    <w:spacing w:after="0" w:line="240" w:lineRule="auto"/>
                    <w:jc w:val="both"/>
                  </w:pPr>
                  <w:r w:rsidRPr="00CE69AB">
                    <w:t>System zwiększy liczbę graczy dzięki grze zdalnej, rezerwacjom VIP i sprawniejszej obsłudze rozgrywek</w:t>
                  </w:r>
                </w:p>
              </w:tc>
            </w:tr>
          </w:tbl>
          <w:p w14:paraId="3B200660" w14:textId="77777777" w:rsidR="00D0759B" w:rsidRPr="00CE69AB" w:rsidRDefault="00D0759B" w:rsidP="006C7A66">
            <w:pPr>
              <w:jc w:val="both"/>
            </w:pPr>
          </w:p>
        </w:tc>
      </w:tr>
    </w:tbl>
    <w:p w14:paraId="068282F2" w14:textId="77777777" w:rsidR="00D0759B" w:rsidRDefault="00D0759B" w:rsidP="00D0759B">
      <w:pPr>
        <w:jc w:val="both"/>
      </w:pPr>
    </w:p>
    <w:p w14:paraId="7F4CAC07" w14:textId="77777777" w:rsidR="007D5940" w:rsidRDefault="007D5940" w:rsidP="00D0759B">
      <w:pPr>
        <w:jc w:val="both"/>
      </w:pPr>
    </w:p>
    <w:p w14:paraId="66C509E6" w14:textId="77777777" w:rsidR="007D5940" w:rsidRDefault="007D5940" w:rsidP="00D0759B">
      <w:pPr>
        <w:jc w:val="both"/>
      </w:pPr>
    </w:p>
    <w:p w14:paraId="5ACAF19F" w14:textId="77777777" w:rsidR="007D5940" w:rsidRDefault="007D5940" w:rsidP="00D0759B">
      <w:pPr>
        <w:jc w:val="both"/>
      </w:pPr>
    </w:p>
    <w:p w14:paraId="5512BB7F" w14:textId="77777777" w:rsidR="007D5940" w:rsidRDefault="007D5940" w:rsidP="00D0759B">
      <w:pPr>
        <w:jc w:val="both"/>
      </w:pPr>
    </w:p>
    <w:p w14:paraId="57E62CF8" w14:textId="77777777" w:rsidR="00D0759B" w:rsidRPr="007D5940" w:rsidRDefault="00D0759B" w:rsidP="00D0759B">
      <w:pPr>
        <w:jc w:val="both"/>
        <w:rPr>
          <w:b/>
          <w:bCs/>
        </w:rPr>
      </w:pPr>
      <w:r w:rsidRPr="007D5940">
        <w:rPr>
          <w:b/>
          <w:bCs/>
        </w:rPr>
        <w:t>Korzyści niemierzalne</w:t>
      </w:r>
    </w:p>
    <w:tbl>
      <w:tblPr>
        <w:tblStyle w:val="Tabela-Siatka"/>
        <w:tblW w:w="0" w:type="auto"/>
        <w:tblLook w:val="04A0" w:firstRow="1" w:lastRow="0" w:firstColumn="1" w:lastColumn="0" w:noHBand="0" w:noVBand="1"/>
      </w:tblPr>
      <w:tblGrid>
        <w:gridCol w:w="4531"/>
        <w:gridCol w:w="4531"/>
      </w:tblGrid>
      <w:tr w:rsidR="00D0759B" w14:paraId="0717D698" w14:textId="77777777" w:rsidTr="006C7A66">
        <w:tc>
          <w:tcPr>
            <w:tcW w:w="4531" w:type="dxa"/>
          </w:tcPr>
          <w:p w14:paraId="345802A2" w14:textId="77777777" w:rsidR="00D0759B" w:rsidRDefault="00D0759B" w:rsidP="006C7A66">
            <w:pPr>
              <w:jc w:val="both"/>
            </w:pPr>
            <w:r>
              <w:t xml:space="preserve">Korzyści </w:t>
            </w:r>
          </w:p>
        </w:tc>
        <w:tc>
          <w:tcPr>
            <w:tcW w:w="4531" w:type="dxa"/>
          </w:tcPr>
          <w:p w14:paraId="2F69C0D7" w14:textId="77777777" w:rsidR="00D0759B" w:rsidRDefault="00D0759B" w:rsidP="006C7A66">
            <w:pPr>
              <w:jc w:val="both"/>
            </w:pPr>
            <w:r>
              <w:t>Sposób</w:t>
            </w:r>
          </w:p>
        </w:tc>
      </w:tr>
      <w:tr w:rsidR="00D0759B" w14:paraId="449AD1E6" w14:textId="77777777" w:rsidTr="006C7A66">
        <w:tc>
          <w:tcPr>
            <w:tcW w:w="4531" w:type="dxa"/>
          </w:tcPr>
          <w:p w14:paraId="38903A92" w14:textId="77777777" w:rsidR="00D0759B" w:rsidRDefault="00D0759B" w:rsidP="006C7A66">
            <w:pPr>
              <w:jc w:val="both"/>
            </w:pPr>
            <w:r w:rsidRPr="00232B6A">
              <w:t>Większe bezpieczeństwo graczy</w:t>
            </w:r>
          </w:p>
        </w:tc>
        <w:tc>
          <w:tcPr>
            <w:tcW w:w="4531" w:type="dxa"/>
          </w:tcPr>
          <w:p w14:paraId="1023B31B" w14:textId="77777777" w:rsidR="00D0759B" w:rsidRDefault="00D0759B" w:rsidP="006C7A66">
            <w:pPr>
              <w:jc w:val="both"/>
            </w:pPr>
            <w:r w:rsidRPr="00232B6A">
              <w:t>Gracze mają większą pewność, że ich dane, środki i wyniki gier są kontrolowane przez system</w:t>
            </w:r>
          </w:p>
        </w:tc>
      </w:tr>
      <w:tr w:rsidR="00D0759B" w14:paraId="717BB274" w14:textId="77777777" w:rsidTr="006C7A66">
        <w:tc>
          <w:tcPr>
            <w:tcW w:w="4531" w:type="dxa"/>
          </w:tcPr>
          <w:p w14:paraId="02733C26" w14:textId="77777777" w:rsidR="00D0759B" w:rsidRDefault="00D0759B" w:rsidP="006C7A66">
            <w:pPr>
              <w:jc w:val="both"/>
            </w:pPr>
            <w:r w:rsidRPr="00232B6A">
              <w:t>Lepszy wizerunek kasyna</w:t>
            </w:r>
          </w:p>
        </w:tc>
        <w:tc>
          <w:tcPr>
            <w:tcW w:w="4531" w:type="dxa"/>
          </w:tcPr>
          <w:p w14:paraId="19D73E3F" w14:textId="77777777" w:rsidR="00D0759B" w:rsidRDefault="00D0759B" w:rsidP="006C7A66">
            <w:pPr>
              <w:jc w:val="both"/>
            </w:pPr>
            <w:r w:rsidRPr="00232B6A">
              <w:t xml:space="preserve">Kasyno jest postrzegane jako nowoczesne i profesjonalne </w:t>
            </w:r>
          </w:p>
        </w:tc>
      </w:tr>
      <w:tr w:rsidR="00D0759B" w14:paraId="13FCE99F" w14:textId="77777777" w:rsidTr="006C7A66">
        <w:tc>
          <w:tcPr>
            <w:tcW w:w="4531" w:type="dxa"/>
          </w:tcPr>
          <w:p w14:paraId="317A0C7E" w14:textId="77777777" w:rsidR="00D0759B" w:rsidRDefault="00D0759B" w:rsidP="006C7A66">
            <w:pPr>
              <w:jc w:val="both"/>
            </w:pPr>
            <w:r w:rsidRPr="00232B6A">
              <w:t>Wygodniejsza obsługa graczy</w:t>
            </w:r>
          </w:p>
        </w:tc>
        <w:tc>
          <w:tcPr>
            <w:tcW w:w="4531" w:type="dxa"/>
          </w:tcPr>
          <w:p w14:paraId="323E1D75" w14:textId="77777777" w:rsidR="00D0759B" w:rsidRDefault="00D0759B" w:rsidP="006C7A66">
            <w:pPr>
              <w:jc w:val="both"/>
            </w:pPr>
            <w:r w:rsidRPr="00232B6A">
              <w:t>Gracze mogą korzystać z konta, portfela, gier i rezerwacji w jednym systemie</w:t>
            </w:r>
          </w:p>
        </w:tc>
      </w:tr>
      <w:tr w:rsidR="00D0759B" w14:paraId="1FA75FA8" w14:textId="77777777" w:rsidTr="006C7A66">
        <w:tc>
          <w:tcPr>
            <w:tcW w:w="4531" w:type="dxa"/>
          </w:tcPr>
          <w:p w14:paraId="689B439D" w14:textId="77777777" w:rsidR="00D0759B" w:rsidRDefault="00D0759B" w:rsidP="006C7A66">
            <w:pPr>
              <w:jc w:val="both"/>
            </w:pPr>
            <w:r>
              <w:t>Łatwiejsza gra zdalna</w:t>
            </w:r>
          </w:p>
        </w:tc>
        <w:tc>
          <w:tcPr>
            <w:tcW w:w="4531" w:type="dxa"/>
          </w:tcPr>
          <w:p w14:paraId="277DC97C" w14:textId="77777777" w:rsidR="00D0759B" w:rsidRDefault="00D0759B" w:rsidP="006C7A66">
            <w:pPr>
              <w:jc w:val="both"/>
            </w:pPr>
            <w:r>
              <w:t>Przejrzysty sposób grania zdalnie</w:t>
            </w:r>
          </w:p>
        </w:tc>
      </w:tr>
      <w:tr w:rsidR="00D0759B" w14:paraId="7498405C" w14:textId="77777777" w:rsidTr="006C7A66">
        <w:tc>
          <w:tcPr>
            <w:tcW w:w="4531" w:type="dxa"/>
          </w:tcPr>
          <w:p w14:paraId="730D800D" w14:textId="77777777" w:rsidR="00D0759B" w:rsidRDefault="00D0759B" w:rsidP="006C7A66">
            <w:pPr>
              <w:jc w:val="both"/>
            </w:pPr>
            <w:r>
              <w:t>Lepsza organizacja pracy</w:t>
            </w:r>
          </w:p>
        </w:tc>
        <w:tc>
          <w:tcPr>
            <w:tcW w:w="4531" w:type="dxa"/>
          </w:tcPr>
          <w:p w14:paraId="67F672A0" w14:textId="77777777" w:rsidR="00D0759B" w:rsidRDefault="00D0759B" w:rsidP="006C7A66">
            <w:pPr>
              <w:jc w:val="both"/>
            </w:pPr>
            <w:r w:rsidRPr="00232B6A">
              <w:t>Administrator może łatwiej zarządzać kontami pracowników</w:t>
            </w:r>
            <w:r>
              <w:t xml:space="preserve"> i </w:t>
            </w:r>
            <w:proofErr w:type="spellStart"/>
            <w:r>
              <w:t>autamatmi</w:t>
            </w:r>
            <w:proofErr w:type="spellEnd"/>
          </w:p>
        </w:tc>
      </w:tr>
      <w:tr w:rsidR="00D0759B" w14:paraId="1DB42FA8" w14:textId="77777777" w:rsidTr="006C7A66">
        <w:tc>
          <w:tcPr>
            <w:tcW w:w="4531" w:type="dxa"/>
          </w:tcPr>
          <w:p w14:paraId="0FE9FA44" w14:textId="77777777" w:rsidR="00D0759B" w:rsidRDefault="00D0759B" w:rsidP="006C7A66">
            <w:pPr>
              <w:jc w:val="both"/>
            </w:pPr>
            <w:r>
              <w:t>Większy komfort graczy VIP</w:t>
            </w:r>
          </w:p>
        </w:tc>
        <w:tc>
          <w:tcPr>
            <w:tcW w:w="4531" w:type="dxa"/>
          </w:tcPr>
          <w:p w14:paraId="1E32CB76" w14:textId="77777777" w:rsidR="00D0759B" w:rsidRDefault="00D0759B" w:rsidP="006C7A66">
            <w:pPr>
              <w:jc w:val="both"/>
            </w:pPr>
            <w:r w:rsidRPr="00232B6A">
              <w:t>Rezerwacja miejsc w strefie VIP jest prostsza i bardziej uporządkowana</w:t>
            </w:r>
          </w:p>
        </w:tc>
      </w:tr>
      <w:tr w:rsidR="00D0759B" w14:paraId="3636790C" w14:textId="77777777" w:rsidTr="006C7A66">
        <w:tc>
          <w:tcPr>
            <w:tcW w:w="4531" w:type="dxa"/>
          </w:tcPr>
          <w:p w14:paraId="249505F1" w14:textId="77777777" w:rsidR="00D0759B" w:rsidRDefault="00D0759B" w:rsidP="006C7A66">
            <w:pPr>
              <w:jc w:val="both"/>
            </w:pPr>
            <w:r>
              <w:t>Lepsza kontrola właściciela nad kasynem</w:t>
            </w:r>
          </w:p>
        </w:tc>
        <w:tc>
          <w:tcPr>
            <w:tcW w:w="4531" w:type="dxa"/>
          </w:tcPr>
          <w:p w14:paraId="0411B417" w14:textId="77777777" w:rsidR="00D0759B" w:rsidRDefault="00D0759B" w:rsidP="006C7A66">
            <w:pPr>
              <w:jc w:val="both"/>
            </w:pPr>
            <w:r w:rsidRPr="00232B6A">
              <w:t>Właściciel ma dostęp do informacji o zyskach, popularności gier i liczbie graczy VI</w:t>
            </w:r>
            <w:r>
              <w:t>P</w:t>
            </w:r>
          </w:p>
        </w:tc>
      </w:tr>
      <w:tr w:rsidR="00D0759B" w14:paraId="34B52757" w14:textId="77777777" w:rsidTr="006C7A66">
        <w:tc>
          <w:tcPr>
            <w:tcW w:w="4531" w:type="dxa"/>
          </w:tcPr>
          <w:p w14:paraId="62CE9F05" w14:textId="77777777" w:rsidR="00D0759B" w:rsidRDefault="00D0759B" w:rsidP="006C7A66">
            <w:pPr>
              <w:jc w:val="both"/>
            </w:pPr>
            <w:r>
              <w:t>Większa przejrzystość rozliczeń</w:t>
            </w:r>
          </w:p>
        </w:tc>
        <w:tc>
          <w:tcPr>
            <w:tcW w:w="4531" w:type="dxa"/>
          </w:tcPr>
          <w:p w14:paraId="2BB75E9B" w14:textId="77777777" w:rsidR="00D0759B" w:rsidRDefault="00D0759B" w:rsidP="006C7A66">
            <w:pPr>
              <w:jc w:val="both"/>
            </w:pPr>
            <w:r w:rsidRPr="00232B6A">
              <w:t>System automatycznie obsługuje zakłady, wygrane i przegrane</w:t>
            </w:r>
          </w:p>
        </w:tc>
      </w:tr>
      <w:tr w:rsidR="00D0759B" w14:paraId="6CA46B72" w14:textId="77777777" w:rsidTr="006C7A66">
        <w:tc>
          <w:tcPr>
            <w:tcW w:w="4531" w:type="dxa"/>
          </w:tcPr>
          <w:p w14:paraId="24B315F0" w14:textId="77777777" w:rsidR="00D0759B" w:rsidRDefault="00D0759B" w:rsidP="006C7A66">
            <w:pPr>
              <w:jc w:val="both"/>
            </w:pPr>
            <w:r>
              <w:t>Szybsze reagowanie na problemy</w:t>
            </w:r>
          </w:p>
        </w:tc>
        <w:tc>
          <w:tcPr>
            <w:tcW w:w="4531" w:type="dxa"/>
          </w:tcPr>
          <w:p w14:paraId="055D7028" w14:textId="77777777" w:rsidR="00D0759B" w:rsidRDefault="00D0759B" w:rsidP="006C7A66">
            <w:pPr>
              <w:jc w:val="both"/>
            </w:pPr>
            <w:r w:rsidRPr="00232B6A">
              <w:t>System automatycznie powiadamia Ochronę lub wzywa robota naprawczego</w:t>
            </w:r>
          </w:p>
        </w:tc>
      </w:tr>
    </w:tbl>
    <w:p w14:paraId="7ABAE81A" w14:textId="77777777" w:rsidR="00D0759B" w:rsidRPr="00CE69AB" w:rsidRDefault="00D0759B" w:rsidP="00D0759B">
      <w:pPr>
        <w:jc w:val="both"/>
      </w:pPr>
    </w:p>
    <w:p w14:paraId="0F3C4780" w14:textId="3C64E0AE" w:rsidR="00A87B9D" w:rsidRPr="007D5940" w:rsidRDefault="00D0759B" w:rsidP="00A87B9D">
      <w:pPr>
        <w:pStyle w:val="Akapitzlist"/>
        <w:numPr>
          <w:ilvl w:val="0"/>
          <w:numId w:val="1"/>
        </w:numPr>
        <w:jc w:val="both"/>
        <w:rPr>
          <w:b/>
          <w:bCs/>
          <w:sz w:val="28"/>
          <w:szCs w:val="28"/>
        </w:rPr>
      </w:pPr>
      <w:r w:rsidRPr="007D5940">
        <w:rPr>
          <w:b/>
          <w:bCs/>
          <w:sz w:val="28"/>
          <w:szCs w:val="28"/>
        </w:rPr>
        <w:t xml:space="preserve">Słownik: </w:t>
      </w:r>
      <w:proofErr w:type="spellStart"/>
      <w:r w:rsidRPr="007D5940">
        <w:rPr>
          <w:b/>
          <w:bCs/>
          <w:sz w:val="28"/>
          <w:szCs w:val="28"/>
        </w:rPr>
        <w:t>idkkk</w:t>
      </w:r>
      <w:proofErr w:type="spellEnd"/>
    </w:p>
    <w:p w14:paraId="2CAD2F4F" w14:textId="26CF662A" w:rsidR="007D5940" w:rsidRDefault="007D5940" w:rsidP="007D5940">
      <w:pPr>
        <w:pStyle w:val="Akapitzlist"/>
        <w:numPr>
          <w:ilvl w:val="0"/>
          <w:numId w:val="1"/>
        </w:numPr>
        <w:jc w:val="both"/>
        <w:rPr>
          <w:b/>
          <w:bCs/>
          <w:sz w:val="28"/>
          <w:szCs w:val="28"/>
        </w:rPr>
      </w:pPr>
      <w:r w:rsidRPr="007D5940">
        <w:rPr>
          <w:b/>
          <w:bCs/>
          <w:sz w:val="28"/>
          <w:szCs w:val="28"/>
        </w:rPr>
        <w:t>Perspektywa przypadków użycia:</w:t>
      </w:r>
    </w:p>
    <w:p w14:paraId="25BAE2FA" w14:textId="77777777" w:rsidR="00D86D9C" w:rsidRDefault="00D86D9C" w:rsidP="00D86D9C">
      <w:pPr>
        <w:pStyle w:val="Akapitzlist"/>
        <w:jc w:val="both"/>
        <w:rPr>
          <w:b/>
          <w:bCs/>
          <w:sz w:val="28"/>
          <w:szCs w:val="28"/>
        </w:rPr>
      </w:pPr>
    </w:p>
    <w:p w14:paraId="00F913FA" w14:textId="297277EA" w:rsidR="00D86D9C" w:rsidRDefault="00D86D9C" w:rsidP="00D86D9C">
      <w:pPr>
        <w:pStyle w:val="Akapitzlist"/>
        <w:numPr>
          <w:ilvl w:val="0"/>
          <w:numId w:val="9"/>
        </w:numPr>
        <w:jc w:val="both"/>
        <w:rPr>
          <w:b/>
          <w:bCs/>
        </w:rPr>
      </w:pPr>
      <w:r w:rsidRPr="00D86D9C">
        <w:rPr>
          <w:b/>
          <w:bCs/>
        </w:rPr>
        <w:t>Diagramy przypadków użycia:</w:t>
      </w:r>
    </w:p>
    <w:p w14:paraId="77CB4FBB" w14:textId="5E42F85B" w:rsidR="00526299" w:rsidRPr="00D86D9C" w:rsidRDefault="00526299" w:rsidP="00526299">
      <w:pPr>
        <w:pStyle w:val="Akapitzlist"/>
        <w:ind w:left="1080"/>
        <w:jc w:val="both"/>
        <w:rPr>
          <w:b/>
          <w:bCs/>
        </w:rPr>
      </w:pPr>
    </w:p>
    <w:p w14:paraId="3B11ACCF" w14:textId="72DD1146" w:rsidR="00526299" w:rsidRPr="00526299" w:rsidRDefault="00526299" w:rsidP="00526299">
      <w:pPr>
        <w:jc w:val="both"/>
      </w:pPr>
      <w:r w:rsidRPr="00526299">
        <w:rPr>
          <w:noProof/>
        </w:rPr>
        <w:lastRenderedPageBreak/>
        <w:drawing>
          <wp:inline distT="0" distB="0" distL="0" distR="0" wp14:anchorId="0DBE6F1D" wp14:editId="59907051">
            <wp:extent cx="5921527" cy="5448300"/>
            <wp:effectExtent l="0" t="0" r="3175" b="0"/>
            <wp:docPr id="21006186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18615" name=""/>
                    <pic:cNvPicPr/>
                  </pic:nvPicPr>
                  <pic:blipFill>
                    <a:blip r:embed="rId8"/>
                    <a:stretch>
                      <a:fillRect/>
                    </a:stretch>
                  </pic:blipFill>
                  <pic:spPr>
                    <a:xfrm>
                      <a:off x="0" y="0"/>
                      <a:ext cx="5950283" cy="5474758"/>
                    </a:xfrm>
                    <a:prstGeom prst="rect">
                      <a:avLst/>
                    </a:prstGeom>
                  </pic:spPr>
                </pic:pic>
              </a:graphicData>
            </a:graphic>
          </wp:inline>
        </w:drawing>
      </w:r>
      <w:r>
        <w:t xml:space="preserve">  </w:t>
      </w:r>
      <w:r w:rsidRPr="00526299">
        <w:rPr>
          <w:b/>
          <w:bCs/>
          <w:sz w:val="20"/>
          <w:szCs w:val="20"/>
        </w:rPr>
        <w:t>Rys.1 Diagram przypadków użycia</w:t>
      </w:r>
    </w:p>
    <w:p w14:paraId="3AEC4339" w14:textId="77777777" w:rsidR="00526299" w:rsidRDefault="00526299" w:rsidP="00D86D9C">
      <w:pPr>
        <w:pStyle w:val="Akapitzlist"/>
        <w:jc w:val="both"/>
      </w:pPr>
    </w:p>
    <w:p w14:paraId="6E8003BB" w14:textId="301F46CF" w:rsidR="00D86D9C" w:rsidRPr="00DC6C7A" w:rsidRDefault="00D86D9C" w:rsidP="00D86D9C">
      <w:pPr>
        <w:pStyle w:val="Akapitzlist"/>
        <w:jc w:val="both"/>
      </w:pPr>
      <w:r w:rsidRPr="00DC6C7A">
        <w:t>Opis aktorów:</w:t>
      </w:r>
    </w:p>
    <w:p w14:paraId="401C19B1" w14:textId="77777777" w:rsidR="00D86D9C" w:rsidRPr="00DC6C7A" w:rsidRDefault="00D86D9C" w:rsidP="00D86D9C">
      <w:pPr>
        <w:pStyle w:val="Akapitzlist"/>
        <w:numPr>
          <w:ilvl w:val="0"/>
          <w:numId w:val="4"/>
        </w:numPr>
        <w:jc w:val="both"/>
      </w:pPr>
      <w:r w:rsidRPr="00DC6C7A">
        <w:rPr>
          <w:b/>
          <w:bCs/>
        </w:rPr>
        <w:t>Gracz</w:t>
      </w:r>
      <w:r w:rsidRPr="00DC6C7A">
        <w:t xml:space="preserve"> - Osoba korzystająca z systemu kasyna. Może rejestrować konto, logować się, zarządzać portfelem, grać w gry, rezerwować miejsce VIP oraz uczestniczyć w grach zdalnych lub przy użyciu hologramu.</w:t>
      </w:r>
    </w:p>
    <w:p w14:paraId="11126AF4" w14:textId="77777777" w:rsidR="00D86D9C" w:rsidRPr="00DC6C7A" w:rsidRDefault="00D86D9C" w:rsidP="00D86D9C">
      <w:pPr>
        <w:pStyle w:val="Akapitzlist"/>
        <w:jc w:val="both"/>
      </w:pPr>
    </w:p>
    <w:p w14:paraId="0A9DC958" w14:textId="77777777" w:rsidR="00D86D9C" w:rsidRPr="00DC6C7A" w:rsidRDefault="00D86D9C" w:rsidP="00D86D9C">
      <w:pPr>
        <w:pStyle w:val="Akapitzlist"/>
        <w:numPr>
          <w:ilvl w:val="0"/>
          <w:numId w:val="4"/>
        </w:numPr>
        <w:jc w:val="both"/>
      </w:pPr>
      <w:r w:rsidRPr="00DC6C7A">
        <w:rPr>
          <w:b/>
          <w:bCs/>
        </w:rPr>
        <w:t>System</w:t>
      </w:r>
      <w:r w:rsidRPr="00DC6C7A">
        <w:t xml:space="preserve"> - Wewnętrzny mechanizm kasyna odpowiedzialny za automatyczne procesy, takie jak wykrywanie oszustw, obsługa płatności, monitorowanie automatów oraz inicjowanie działań (np. blokada konta, wezwanie robota).</w:t>
      </w:r>
    </w:p>
    <w:p w14:paraId="6241D902" w14:textId="77777777" w:rsidR="00D86D9C" w:rsidRPr="00DC6C7A" w:rsidRDefault="00D86D9C" w:rsidP="00D86D9C">
      <w:pPr>
        <w:pStyle w:val="Akapitzlist"/>
        <w:jc w:val="both"/>
      </w:pPr>
    </w:p>
    <w:p w14:paraId="132F09BB" w14:textId="77777777" w:rsidR="00D86D9C" w:rsidRPr="00DC6C7A" w:rsidRDefault="00D86D9C" w:rsidP="00D86D9C">
      <w:pPr>
        <w:pStyle w:val="Akapitzlist"/>
        <w:numPr>
          <w:ilvl w:val="0"/>
          <w:numId w:val="4"/>
        </w:numPr>
        <w:jc w:val="both"/>
      </w:pPr>
      <w:r w:rsidRPr="00DC6C7A">
        <w:rPr>
          <w:b/>
          <w:bCs/>
        </w:rPr>
        <w:t>Administrator</w:t>
      </w:r>
      <w:r w:rsidRPr="00DC6C7A">
        <w:t xml:space="preserve"> - Osoba zarządzająca systemem kasyna. Odpowiada za zarządzanie pracownikami, układanie grafików krupierów oraz monitorowanie działania automatów do gry.</w:t>
      </w:r>
    </w:p>
    <w:p w14:paraId="0E9502E9" w14:textId="77777777" w:rsidR="00D86D9C" w:rsidRPr="00DC6C7A" w:rsidRDefault="00D86D9C" w:rsidP="00D86D9C">
      <w:pPr>
        <w:pStyle w:val="Akapitzlist"/>
        <w:jc w:val="both"/>
      </w:pPr>
    </w:p>
    <w:p w14:paraId="059D4C10" w14:textId="77777777" w:rsidR="00D86D9C" w:rsidRPr="00DC6C7A" w:rsidRDefault="00D86D9C" w:rsidP="00D86D9C">
      <w:pPr>
        <w:pStyle w:val="Akapitzlist"/>
        <w:numPr>
          <w:ilvl w:val="0"/>
          <w:numId w:val="4"/>
        </w:numPr>
        <w:jc w:val="both"/>
      </w:pPr>
      <w:r w:rsidRPr="00DC6C7A">
        <w:rPr>
          <w:b/>
          <w:bCs/>
        </w:rPr>
        <w:lastRenderedPageBreak/>
        <w:t>Ochrona</w:t>
      </w:r>
      <w:r w:rsidRPr="00DC6C7A">
        <w:t xml:space="preserve"> - Pracownik odpowiedzialny za bezpieczeństwo kasyna. Analizuje podejrzane sytuacje, weryfikuje nagrania oraz podejmuje decyzje dotyczące blokady lub usunięcia konta gracza.</w:t>
      </w:r>
    </w:p>
    <w:p w14:paraId="7E7BA3C0" w14:textId="77777777" w:rsidR="00D86D9C" w:rsidRPr="00DC6C7A" w:rsidRDefault="00D86D9C" w:rsidP="00D86D9C">
      <w:pPr>
        <w:pStyle w:val="Akapitzlist"/>
        <w:jc w:val="both"/>
      </w:pPr>
    </w:p>
    <w:p w14:paraId="684607D1" w14:textId="77777777" w:rsidR="00D86D9C" w:rsidRPr="00DC6C7A" w:rsidRDefault="00D86D9C" w:rsidP="00D86D9C">
      <w:pPr>
        <w:pStyle w:val="Akapitzlist"/>
        <w:numPr>
          <w:ilvl w:val="0"/>
          <w:numId w:val="4"/>
        </w:numPr>
        <w:jc w:val="both"/>
      </w:pPr>
      <w:r w:rsidRPr="00DC6C7A">
        <w:rPr>
          <w:b/>
          <w:bCs/>
        </w:rPr>
        <w:t xml:space="preserve">Krupier </w:t>
      </w:r>
      <w:r w:rsidRPr="00DC6C7A">
        <w:t>- Pracownik kasyna prowadzący gry przy stołach. Odpowiada za prawidłowy przebieg rozgrywki.</w:t>
      </w:r>
    </w:p>
    <w:p w14:paraId="61A6BB8F" w14:textId="77777777" w:rsidR="00D86D9C" w:rsidRPr="00DC6C7A" w:rsidRDefault="00D86D9C" w:rsidP="00D86D9C">
      <w:pPr>
        <w:pStyle w:val="Akapitzlist"/>
        <w:jc w:val="both"/>
      </w:pPr>
    </w:p>
    <w:p w14:paraId="54764699" w14:textId="77777777" w:rsidR="00D86D9C" w:rsidRPr="00DC6C7A" w:rsidRDefault="00D86D9C" w:rsidP="00D86D9C">
      <w:pPr>
        <w:pStyle w:val="Akapitzlist"/>
        <w:numPr>
          <w:ilvl w:val="0"/>
          <w:numId w:val="4"/>
        </w:numPr>
        <w:jc w:val="both"/>
      </w:pPr>
      <w:r w:rsidRPr="00DC6C7A">
        <w:rPr>
          <w:b/>
          <w:bCs/>
        </w:rPr>
        <w:t>Właściciel</w:t>
      </w:r>
      <w:r w:rsidRPr="00DC6C7A">
        <w:t xml:space="preserve"> - Osoba zarządzająca kasynem na poziomie biznesowym. Analizuje statystyki, przychody oraz popularność gier.</w:t>
      </w:r>
    </w:p>
    <w:p w14:paraId="587F39C4" w14:textId="77777777" w:rsidR="00D86D9C" w:rsidRPr="00DC6C7A" w:rsidRDefault="00D86D9C" w:rsidP="00D86D9C">
      <w:pPr>
        <w:pStyle w:val="Akapitzlist"/>
        <w:jc w:val="both"/>
      </w:pPr>
    </w:p>
    <w:p w14:paraId="23D7FA68" w14:textId="77777777" w:rsidR="00D86D9C" w:rsidRPr="00DC6C7A" w:rsidRDefault="00D86D9C" w:rsidP="00D86D9C">
      <w:pPr>
        <w:pStyle w:val="Akapitzlist"/>
        <w:numPr>
          <w:ilvl w:val="0"/>
          <w:numId w:val="4"/>
        </w:numPr>
        <w:jc w:val="both"/>
      </w:pPr>
      <w:r w:rsidRPr="00DC6C7A">
        <w:rPr>
          <w:b/>
          <w:bCs/>
        </w:rPr>
        <w:t>Robot naprawczy</w:t>
      </w:r>
      <w:r w:rsidRPr="00DC6C7A">
        <w:t xml:space="preserve"> - Automatyczny system odpowiedzialny za naprawę uszkodzonych automatów do gry po otrzymaniu zgłoszenia z systemu.</w:t>
      </w:r>
    </w:p>
    <w:p w14:paraId="2FAE3855" w14:textId="77777777" w:rsidR="00D86D9C" w:rsidRPr="00DC6C7A" w:rsidRDefault="00D86D9C" w:rsidP="00D86D9C">
      <w:pPr>
        <w:pStyle w:val="Akapitzlist"/>
        <w:jc w:val="both"/>
      </w:pPr>
    </w:p>
    <w:p w14:paraId="49B3D278" w14:textId="77777777" w:rsidR="00D86D9C" w:rsidRPr="00DC6C7A" w:rsidRDefault="00D86D9C" w:rsidP="00D86D9C">
      <w:pPr>
        <w:tabs>
          <w:tab w:val="left" w:pos="3444"/>
        </w:tabs>
        <w:jc w:val="both"/>
        <w:rPr>
          <w:b/>
          <w:bCs/>
        </w:rPr>
      </w:pPr>
      <w:r w:rsidRPr="00DC6C7A">
        <w:rPr>
          <w:b/>
          <w:bCs/>
        </w:rPr>
        <w:t>Opis przypadku użycia „Weryfikacja tożsamości”</w:t>
      </w:r>
      <w:r w:rsidRPr="00DC6C7A">
        <w:rPr>
          <w:b/>
          <w:bCs/>
        </w:rPr>
        <w:tab/>
      </w:r>
    </w:p>
    <w:p w14:paraId="129E2B46" w14:textId="77777777" w:rsidR="00D86D9C" w:rsidRPr="00DC6C7A" w:rsidRDefault="00D86D9C" w:rsidP="00D86D9C">
      <w:pPr>
        <w:pStyle w:val="Akapitzlist"/>
        <w:numPr>
          <w:ilvl w:val="0"/>
          <w:numId w:val="2"/>
        </w:numPr>
        <w:tabs>
          <w:tab w:val="left" w:pos="3444"/>
        </w:tabs>
        <w:jc w:val="both"/>
      </w:pPr>
      <w:r w:rsidRPr="00DC6C7A">
        <w:t>Uczestniczący aktorzy : Gracz, System</w:t>
      </w:r>
    </w:p>
    <w:p w14:paraId="58EEE290" w14:textId="77777777" w:rsidR="00D86D9C" w:rsidRPr="00DC6C7A" w:rsidRDefault="00D86D9C" w:rsidP="00D86D9C">
      <w:pPr>
        <w:pStyle w:val="Akapitzlist"/>
        <w:tabs>
          <w:tab w:val="left" w:pos="3444"/>
        </w:tabs>
        <w:jc w:val="both"/>
      </w:pPr>
    </w:p>
    <w:p w14:paraId="5F7688C0" w14:textId="77777777" w:rsidR="00D86D9C" w:rsidRPr="00DC6C7A" w:rsidRDefault="00D86D9C" w:rsidP="00D86D9C">
      <w:pPr>
        <w:pStyle w:val="Akapitzlist"/>
        <w:numPr>
          <w:ilvl w:val="0"/>
          <w:numId w:val="2"/>
        </w:numPr>
        <w:tabs>
          <w:tab w:val="left" w:pos="3444"/>
        </w:tabs>
        <w:jc w:val="both"/>
      </w:pPr>
      <w:r w:rsidRPr="00DC6C7A">
        <w:t>Podstawowy ciąg zdarzeń :</w:t>
      </w:r>
    </w:p>
    <w:p w14:paraId="616910CE" w14:textId="77777777" w:rsidR="00D86D9C" w:rsidRPr="00DC6C7A" w:rsidRDefault="00D86D9C" w:rsidP="00D86D9C">
      <w:pPr>
        <w:pStyle w:val="Akapitzlist"/>
        <w:jc w:val="both"/>
      </w:pPr>
      <w:r w:rsidRPr="00DC6C7A">
        <w:t xml:space="preserve">Gracz rozpoczyna proces rejestracji konta w systemie </w:t>
      </w:r>
      <w:proofErr w:type="spellStart"/>
      <w:r w:rsidRPr="00DC6C7A">
        <w:t>Royal</w:t>
      </w:r>
      <w:proofErr w:type="spellEnd"/>
      <w:r w:rsidRPr="00DC6C7A">
        <w:t xml:space="preserve"> Mars. System uruchamia etap weryfikacji tożsamości. Gracz podaje wymagane dane identyfikacyjne oraz dodatkowe informacje potrzebne do potwierdzenia konta (np. wiek, gatunek, planeta pochodzenia). System sprawdza poprawność i kompletność podanych danych. Jeżeli dane spełniają wymagania systemu, tożsamość gracza zostaje potwierdzona i proces rejestracji może być kontynuowany. Jeżeli dane są zgodne, konto użytkownika zostaje utworzone.</w:t>
      </w:r>
    </w:p>
    <w:p w14:paraId="16B68DA0" w14:textId="77777777" w:rsidR="00D86D9C" w:rsidRPr="00DC6C7A" w:rsidRDefault="00D86D9C" w:rsidP="00D86D9C">
      <w:pPr>
        <w:pStyle w:val="Akapitzlist"/>
        <w:jc w:val="both"/>
      </w:pPr>
    </w:p>
    <w:p w14:paraId="7463DDFB" w14:textId="77777777" w:rsidR="00D86D9C" w:rsidRPr="00DC6C7A" w:rsidRDefault="00D86D9C" w:rsidP="00D86D9C">
      <w:pPr>
        <w:pStyle w:val="Akapitzlist"/>
        <w:tabs>
          <w:tab w:val="left" w:pos="3444"/>
        </w:tabs>
        <w:jc w:val="both"/>
      </w:pPr>
    </w:p>
    <w:p w14:paraId="3647E27E" w14:textId="77777777" w:rsidR="00D86D9C" w:rsidRPr="00DC6C7A" w:rsidRDefault="00D86D9C" w:rsidP="00D86D9C">
      <w:pPr>
        <w:pStyle w:val="Akapitzlist"/>
        <w:numPr>
          <w:ilvl w:val="0"/>
          <w:numId w:val="2"/>
        </w:numPr>
        <w:tabs>
          <w:tab w:val="left" w:pos="3444"/>
        </w:tabs>
        <w:jc w:val="both"/>
      </w:pPr>
      <w:r w:rsidRPr="00DC6C7A">
        <w:t>Alternatywne ciągi zdarzeń :</w:t>
      </w:r>
    </w:p>
    <w:p w14:paraId="7EC8BC6F" w14:textId="77777777" w:rsidR="00D86D9C" w:rsidRPr="00DC6C7A" w:rsidRDefault="00D86D9C" w:rsidP="00D86D9C">
      <w:pPr>
        <w:pStyle w:val="Akapitzlist"/>
        <w:tabs>
          <w:tab w:val="left" w:pos="3444"/>
        </w:tabs>
        <w:jc w:val="both"/>
      </w:pPr>
      <w:r w:rsidRPr="00DC6C7A">
        <w:t xml:space="preserve">Dane niekompletne </w:t>
      </w:r>
      <w:r>
        <w:t>-</w:t>
      </w:r>
      <w:r w:rsidRPr="00DC6C7A">
        <w:t xml:space="preserve"> system prosi gracza o uzupełnienie brakujących informacji </w:t>
      </w:r>
      <w:r w:rsidRPr="00DC6C7A">
        <w:br/>
        <w:t xml:space="preserve">Dane niepoprawne </w:t>
      </w:r>
      <w:r>
        <w:t xml:space="preserve">- </w:t>
      </w:r>
      <w:r w:rsidRPr="00DC6C7A">
        <w:t>system odrzuca próbę weryfikacji (np. błędny format danych).</w:t>
      </w:r>
      <w:r w:rsidRPr="00DC6C7A">
        <w:br/>
        <w:t xml:space="preserve">Gracz nie spełnia wymagań </w:t>
      </w:r>
      <w:r>
        <w:t>-</w:t>
      </w:r>
      <w:r w:rsidRPr="00DC6C7A">
        <w:t xml:space="preserve"> system przerywa proces rejestracji (np. zbyt niski wiek).</w:t>
      </w:r>
      <w:r w:rsidRPr="00DC6C7A">
        <w:br/>
        <w:t xml:space="preserve">Przerwanie procesu przez gracza </w:t>
      </w:r>
      <w:r>
        <w:t>-</w:t>
      </w:r>
      <w:r w:rsidRPr="00DC6C7A">
        <w:t xml:space="preserve"> system anuluje weryfikację i nie zapisuje kont</w:t>
      </w:r>
    </w:p>
    <w:p w14:paraId="75F1E528" w14:textId="77777777" w:rsidR="00D86D9C" w:rsidRPr="00DC6C7A" w:rsidRDefault="00D86D9C" w:rsidP="00D86D9C">
      <w:pPr>
        <w:pStyle w:val="Akapitzlist"/>
        <w:tabs>
          <w:tab w:val="left" w:pos="3444"/>
        </w:tabs>
        <w:jc w:val="both"/>
      </w:pPr>
    </w:p>
    <w:p w14:paraId="5BF13307" w14:textId="77777777" w:rsidR="00D86D9C" w:rsidRPr="00DC6C7A" w:rsidRDefault="00D86D9C" w:rsidP="00D86D9C">
      <w:pPr>
        <w:pStyle w:val="Akapitzlist"/>
        <w:numPr>
          <w:ilvl w:val="0"/>
          <w:numId w:val="2"/>
        </w:numPr>
        <w:tabs>
          <w:tab w:val="left" w:pos="3444"/>
        </w:tabs>
        <w:jc w:val="both"/>
      </w:pPr>
      <w:r w:rsidRPr="00DC6C7A">
        <w:t>Zależności czasowe</w:t>
      </w:r>
    </w:p>
    <w:p w14:paraId="4F3F8B5A" w14:textId="77777777" w:rsidR="00D86D9C" w:rsidRPr="00DC6C7A" w:rsidRDefault="00D86D9C" w:rsidP="00D86D9C">
      <w:pPr>
        <w:pStyle w:val="Akapitzlist"/>
        <w:numPr>
          <w:ilvl w:val="0"/>
          <w:numId w:val="3"/>
        </w:numPr>
        <w:tabs>
          <w:tab w:val="left" w:pos="3444"/>
        </w:tabs>
        <w:jc w:val="both"/>
      </w:pPr>
      <w:r w:rsidRPr="00DC6C7A">
        <w:t>Częstotliwość wykonania</w:t>
      </w:r>
      <w:r>
        <w:t xml:space="preserve"> -</w:t>
      </w:r>
      <w:r w:rsidRPr="00DC6C7A">
        <w:t xml:space="preserve"> niska (tylko nowi użytkownicy)</w:t>
      </w:r>
    </w:p>
    <w:p w14:paraId="53D1E68B" w14:textId="77777777" w:rsidR="00D86D9C" w:rsidRPr="00DC6C7A" w:rsidRDefault="00D86D9C" w:rsidP="00D86D9C">
      <w:pPr>
        <w:pStyle w:val="Akapitzlist"/>
        <w:numPr>
          <w:ilvl w:val="0"/>
          <w:numId w:val="3"/>
        </w:numPr>
        <w:tabs>
          <w:tab w:val="left" w:pos="3444"/>
        </w:tabs>
      </w:pPr>
      <w:r w:rsidRPr="00DC6C7A">
        <w:t>Przewidywane</w:t>
      </w:r>
      <w:r>
        <w:t xml:space="preserve"> </w:t>
      </w:r>
      <w:r w:rsidRPr="00DC6C7A">
        <w:t>spiętrzenia</w:t>
      </w:r>
      <w:r>
        <w:t xml:space="preserve"> – </w:t>
      </w:r>
      <w:r w:rsidRPr="00DC6C7A">
        <w:t>możliwe</w:t>
      </w:r>
      <w:r>
        <w:t xml:space="preserve"> </w:t>
      </w:r>
      <w:r w:rsidRPr="00DC6C7A">
        <w:t>większe przy kampaniach marketingowych</w:t>
      </w:r>
    </w:p>
    <w:p w14:paraId="36863D16" w14:textId="77777777" w:rsidR="00D86D9C" w:rsidRPr="00DC6C7A" w:rsidRDefault="00D86D9C" w:rsidP="00D86D9C">
      <w:pPr>
        <w:pStyle w:val="Akapitzlist"/>
        <w:numPr>
          <w:ilvl w:val="0"/>
          <w:numId w:val="3"/>
        </w:numPr>
        <w:tabs>
          <w:tab w:val="left" w:pos="3444"/>
        </w:tabs>
        <w:jc w:val="both"/>
      </w:pPr>
      <w:r w:rsidRPr="00DC6C7A">
        <w:t xml:space="preserve">Typowy czas realizacji </w:t>
      </w:r>
      <w:r>
        <w:t xml:space="preserve">- </w:t>
      </w:r>
      <w:r w:rsidRPr="00DC6C7A">
        <w:t>5-10 sekund</w:t>
      </w:r>
    </w:p>
    <w:p w14:paraId="56E23F9F" w14:textId="77777777" w:rsidR="00D86D9C" w:rsidRPr="00DC6C7A" w:rsidRDefault="00D86D9C" w:rsidP="00D86D9C">
      <w:pPr>
        <w:pStyle w:val="Akapitzlist"/>
        <w:numPr>
          <w:ilvl w:val="0"/>
          <w:numId w:val="3"/>
        </w:numPr>
        <w:tabs>
          <w:tab w:val="left" w:pos="3444"/>
        </w:tabs>
        <w:jc w:val="both"/>
      </w:pPr>
      <w:r w:rsidRPr="00DC6C7A">
        <w:t xml:space="preserve">Maksymalny czas realizacji </w:t>
      </w:r>
      <w:r>
        <w:t>-</w:t>
      </w:r>
      <w:r w:rsidRPr="00DC6C7A">
        <w:t xml:space="preserve"> 30 sekund</w:t>
      </w:r>
    </w:p>
    <w:p w14:paraId="40AF8D4E" w14:textId="77777777" w:rsidR="00D86D9C" w:rsidRPr="00DC6C7A" w:rsidRDefault="00D86D9C" w:rsidP="00D86D9C">
      <w:pPr>
        <w:pStyle w:val="Akapitzlist"/>
        <w:tabs>
          <w:tab w:val="left" w:pos="3444"/>
        </w:tabs>
        <w:ind w:left="1080"/>
        <w:jc w:val="both"/>
      </w:pPr>
    </w:p>
    <w:p w14:paraId="29CCBB4F" w14:textId="77777777" w:rsidR="00D86D9C" w:rsidRPr="00DC6C7A" w:rsidRDefault="00D86D9C" w:rsidP="00D86D9C">
      <w:pPr>
        <w:pStyle w:val="Akapitzlist"/>
        <w:numPr>
          <w:ilvl w:val="0"/>
          <w:numId w:val="2"/>
        </w:numPr>
        <w:tabs>
          <w:tab w:val="left" w:pos="3444"/>
        </w:tabs>
        <w:jc w:val="both"/>
      </w:pPr>
      <w:r w:rsidRPr="00DC6C7A">
        <w:lastRenderedPageBreak/>
        <w:t xml:space="preserve">Wartości uzyskiwane przez aktorów po zakończeniu przypadku : </w:t>
      </w:r>
      <w:r w:rsidRPr="00DC6C7A">
        <w:rPr>
          <w:rFonts w:eastAsia="Times New Roman" w:cs="Times New Roman"/>
          <w:kern w:val="0"/>
          <w:lang w:eastAsia="pl-PL"/>
          <w14:ligatures w14:val="none"/>
        </w:rPr>
        <w:t>Gracz uzyskuje dostęp do systemu kasyna, system zdobywa nowego użytkownika.</w:t>
      </w:r>
    </w:p>
    <w:p w14:paraId="2E3A949A" w14:textId="77777777" w:rsidR="00D86D9C" w:rsidRPr="00DC6C7A" w:rsidRDefault="00D86D9C" w:rsidP="00D86D9C">
      <w:pPr>
        <w:pStyle w:val="Akapitzlist"/>
        <w:tabs>
          <w:tab w:val="left" w:pos="3444"/>
        </w:tabs>
        <w:jc w:val="both"/>
        <w:rPr>
          <w:b/>
          <w:bCs/>
        </w:rPr>
      </w:pPr>
    </w:p>
    <w:p w14:paraId="186395B0" w14:textId="77777777" w:rsidR="00D86D9C" w:rsidRPr="00DC6C7A" w:rsidRDefault="00D86D9C" w:rsidP="00D86D9C">
      <w:pPr>
        <w:tabs>
          <w:tab w:val="left" w:pos="3444"/>
        </w:tabs>
        <w:jc w:val="both"/>
        <w:rPr>
          <w:b/>
          <w:bCs/>
        </w:rPr>
      </w:pPr>
      <w:r w:rsidRPr="00DC6C7A">
        <w:rPr>
          <w:b/>
          <w:bCs/>
        </w:rPr>
        <w:t>Opis przypadku użycia „Rezerwacja VIP”</w:t>
      </w:r>
      <w:r w:rsidRPr="00DC6C7A">
        <w:rPr>
          <w:b/>
          <w:bCs/>
        </w:rPr>
        <w:tab/>
      </w:r>
    </w:p>
    <w:p w14:paraId="3F724E30" w14:textId="77777777" w:rsidR="00D86D9C" w:rsidRPr="00DC6C7A" w:rsidRDefault="00D86D9C" w:rsidP="00D86D9C">
      <w:pPr>
        <w:pStyle w:val="Akapitzlist"/>
        <w:numPr>
          <w:ilvl w:val="0"/>
          <w:numId w:val="5"/>
        </w:numPr>
        <w:tabs>
          <w:tab w:val="left" w:pos="3444"/>
        </w:tabs>
        <w:jc w:val="both"/>
      </w:pPr>
      <w:r w:rsidRPr="00DC6C7A">
        <w:t>Uczestniczący aktorzy : Gracz, System</w:t>
      </w:r>
    </w:p>
    <w:p w14:paraId="1F2E6BB2" w14:textId="77777777" w:rsidR="00D86D9C" w:rsidRPr="00DC6C7A" w:rsidRDefault="00D86D9C" w:rsidP="00D86D9C">
      <w:pPr>
        <w:pStyle w:val="Akapitzlist"/>
        <w:tabs>
          <w:tab w:val="left" w:pos="3444"/>
        </w:tabs>
        <w:jc w:val="both"/>
      </w:pPr>
    </w:p>
    <w:p w14:paraId="52E6407D" w14:textId="77777777" w:rsidR="00D86D9C" w:rsidRDefault="00D86D9C" w:rsidP="00D86D9C">
      <w:pPr>
        <w:pStyle w:val="Akapitzlist"/>
        <w:numPr>
          <w:ilvl w:val="0"/>
          <w:numId w:val="5"/>
        </w:numPr>
        <w:jc w:val="both"/>
      </w:pPr>
      <w:r w:rsidRPr="00DC6C7A">
        <w:t>Podstawowy ciąg zdarzeń : Gracz po zalogowaniu wybiera opcję rezerwacji miejsca w strefie VIP. System wyświetla dostępne terminy oraz informacje o wymaganiach rezerwacji (np. minimalne saldo portfela, liczba dostępnych miejsc, typ stolika VIP). Gracz wybiera godzinę oraz rodzaj rezerwacji. System sprawdza dostępność wybranego miejsca i weryfikuje, czy gracz spełnia wymagania rezerwacji. Jeżeli warunki są spełnione, system zapisuje rezerwację i wysyła graczowi potwierdzenie (np. numer rezerwacji, termin i miejsce).</w:t>
      </w:r>
    </w:p>
    <w:p w14:paraId="6644D76C" w14:textId="77777777" w:rsidR="00D86D9C" w:rsidRPr="00DC6C7A" w:rsidRDefault="00D86D9C" w:rsidP="00D86D9C">
      <w:pPr>
        <w:jc w:val="both"/>
      </w:pPr>
    </w:p>
    <w:p w14:paraId="7A09262B" w14:textId="77777777" w:rsidR="00D86D9C" w:rsidRPr="00DC6C7A" w:rsidRDefault="00D86D9C" w:rsidP="00D86D9C">
      <w:pPr>
        <w:pStyle w:val="Akapitzlist"/>
        <w:numPr>
          <w:ilvl w:val="0"/>
          <w:numId w:val="5"/>
        </w:numPr>
        <w:jc w:val="both"/>
        <w:rPr>
          <w:rFonts w:eastAsia="Times New Roman" w:cs="Times New Roman"/>
          <w:kern w:val="0"/>
          <w:lang w:eastAsia="pl-PL"/>
          <w14:ligatures w14:val="none"/>
        </w:rPr>
      </w:pPr>
      <w:r w:rsidRPr="00DC6C7A">
        <w:t xml:space="preserve">Alternatywne ciągi zdarzeń : </w:t>
      </w:r>
    </w:p>
    <w:p w14:paraId="4C0A3AF4" w14:textId="77777777" w:rsidR="00D86D9C" w:rsidRDefault="00D86D9C" w:rsidP="00D86D9C">
      <w:pPr>
        <w:pStyle w:val="Akapitzlist"/>
        <w:jc w:val="both"/>
      </w:pPr>
      <w:r w:rsidRPr="00DC6C7A">
        <w:t>Brak wolnych miejsc - system informuje gracza o niedostępności wybranego terminu</w:t>
      </w:r>
      <w:r>
        <w:t xml:space="preserve"> </w:t>
      </w:r>
      <w:r w:rsidRPr="00DC6C7A">
        <w:t>(np. wszystkie stoliki VIP są zajęte).</w:t>
      </w:r>
      <w:r>
        <w:t xml:space="preserve"> </w:t>
      </w:r>
    </w:p>
    <w:p w14:paraId="3F847BE1" w14:textId="77777777" w:rsidR="00D86D9C" w:rsidRPr="00DC6C7A" w:rsidRDefault="00D86D9C" w:rsidP="00D86D9C">
      <w:pPr>
        <w:pStyle w:val="Akapitzlist"/>
        <w:jc w:val="both"/>
      </w:pPr>
      <w:r w:rsidRPr="00DC6C7A">
        <w:t>Gracz nie spełnia wymagań - system odrzuca rezerwację (np. zbyt niskie saldo portfela).</w:t>
      </w:r>
      <w:r w:rsidRPr="00DC6C7A">
        <w:br/>
      </w:r>
    </w:p>
    <w:p w14:paraId="58914D64" w14:textId="77777777" w:rsidR="00D86D9C" w:rsidRPr="00DC6C7A" w:rsidRDefault="00D86D9C" w:rsidP="00D86D9C">
      <w:pPr>
        <w:pStyle w:val="Akapitzlist"/>
        <w:numPr>
          <w:ilvl w:val="0"/>
          <w:numId w:val="5"/>
        </w:numPr>
        <w:tabs>
          <w:tab w:val="left" w:pos="3444"/>
        </w:tabs>
        <w:jc w:val="both"/>
      </w:pPr>
      <w:r w:rsidRPr="00DC6C7A">
        <w:t>Zależności czasowe</w:t>
      </w:r>
    </w:p>
    <w:p w14:paraId="5952C952" w14:textId="77777777" w:rsidR="00D86D9C" w:rsidRPr="00DC6C7A" w:rsidRDefault="00D86D9C" w:rsidP="00D86D9C">
      <w:pPr>
        <w:pStyle w:val="Akapitzlist"/>
        <w:numPr>
          <w:ilvl w:val="0"/>
          <w:numId w:val="6"/>
        </w:numPr>
        <w:tabs>
          <w:tab w:val="left" w:pos="3444"/>
        </w:tabs>
        <w:jc w:val="both"/>
      </w:pPr>
      <w:r w:rsidRPr="00DC6C7A">
        <w:t>Częstotliwość wykonania – bardzo wysoka ( duże zainteresowanie)</w:t>
      </w:r>
    </w:p>
    <w:p w14:paraId="58024061" w14:textId="77777777" w:rsidR="00D86D9C" w:rsidRPr="00DC6C7A" w:rsidRDefault="00D86D9C" w:rsidP="00D86D9C">
      <w:pPr>
        <w:pStyle w:val="Akapitzlist"/>
        <w:numPr>
          <w:ilvl w:val="0"/>
          <w:numId w:val="6"/>
        </w:numPr>
        <w:tabs>
          <w:tab w:val="left" w:pos="3444"/>
        </w:tabs>
        <w:jc w:val="both"/>
      </w:pPr>
      <w:r w:rsidRPr="00DC6C7A">
        <w:t>Przewidywane spiętrzenia - wieczory / weekendy</w:t>
      </w:r>
    </w:p>
    <w:p w14:paraId="696CB129" w14:textId="77777777" w:rsidR="00D86D9C" w:rsidRPr="00DC6C7A" w:rsidRDefault="00D86D9C" w:rsidP="00D86D9C">
      <w:pPr>
        <w:pStyle w:val="Akapitzlist"/>
        <w:numPr>
          <w:ilvl w:val="0"/>
          <w:numId w:val="6"/>
        </w:numPr>
        <w:tabs>
          <w:tab w:val="left" w:pos="3444"/>
        </w:tabs>
        <w:jc w:val="both"/>
      </w:pPr>
      <w:r w:rsidRPr="00DC6C7A">
        <w:t xml:space="preserve">Typowy czas realizacji </w:t>
      </w:r>
      <w:r>
        <w:t>-</w:t>
      </w:r>
      <w:r w:rsidRPr="00DC6C7A">
        <w:t xml:space="preserve"> 2-5 sekund</w:t>
      </w:r>
    </w:p>
    <w:p w14:paraId="09D56FA1" w14:textId="77777777" w:rsidR="00D86D9C" w:rsidRPr="00DC6C7A" w:rsidRDefault="00D86D9C" w:rsidP="00D86D9C">
      <w:pPr>
        <w:pStyle w:val="Akapitzlist"/>
        <w:numPr>
          <w:ilvl w:val="0"/>
          <w:numId w:val="6"/>
        </w:numPr>
        <w:tabs>
          <w:tab w:val="left" w:pos="3444"/>
        </w:tabs>
        <w:jc w:val="both"/>
      </w:pPr>
      <w:r w:rsidRPr="00DC6C7A">
        <w:t xml:space="preserve">Maksymalny czas realizacji </w:t>
      </w:r>
      <w:r>
        <w:t>-</w:t>
      </w:r>
      <w:r w:rsidRPr="00DC6C7A">
        <w:t xml:space="preserve"> 10 sekund</w:t>
      </w:r>
    </w:p>
    <w:p w14:paraId="5C281F05" w14:textId="77777777" w:rsidR="00D86D9C" w:rsidRPr="00DC6C7A" w:rsidRDefault="00D86D9C" w:rsidP="00D86D9C">
      <w:pPr>
        <w:pStyle w:val="Akapitzlist"/>
        <w:tabs>
          <w:tab w:val="left" w:pos="3444"/>
        </w:tabs>
        <w:ind w:left="1080"/>
        <w:jc w:val="both"/>
      </w:pPr>
    </w:p>
    <w:p w14:paraId="0A3AF11D" w14:textId="77777777" w:rsidR="00D86D9C" w:rsidRDefault="00D86D9C" w:rsidP="00D86D9C">
      <w:pPr>
        <w:pStyle w:val="Akapitzlist"/>
        <w:numPr>
          <w:ilvl w:val="0"/>
          <w:numId w:val="5"/>
        </w:numPr>
        <w:jc w:val="both"/>
      </w:pPr>
      <w:r w:rsidRPr="00DC6C7A">
        <w:t xml:space="preserve">Wartości uzyskiwane przez aktorów po zakończeniu przypadku : Gracz otrzymuje potwierdzoną rezerwację w strefie VIP (gwarancja miejsca i wygodniejsza obsługa). System lepiej zarządza dostępnością miejsc </w:t>
      </w:r>
      <w:proofErr w:type="spellStart"/>
      <w:r w:rsidRPr="00DC6C7A">
        <w:t>premium</w:t>
      </w:r>
      <w:proofErr w:type="spellEnd"/>
      <w:r w:rsidRPr="00DC6C7A">
        <w:t xml:space="preserve"> oraz zwiększa przychód kasyna z usług dodatkowych.</w:t>
      </w:r>
    </w:p>
    <w:p w14:paraId="1240A766" w14:textId="77777777" w:rsidR="00D86D9C" w:rsidRPr="00DC6C7A" w:rsidRDefault="00D86D9C" w:rsidP="00D86D9C">
      <w:pPr>
        <w:pStyle w:val="Akapitzlist"/>
        <w:jc w:val="both"/>
        <w:rPr>
          <w:b/>
          <w:bCs/>
        </w:rPr>
      </w:pPr>
    </w:p>
    <w:p w14:paraId="5562C0EE" w14:textId="77777777" w:rsidR="00D86D9C" w:rsidRPr="00DC6C7A" w:rsidRDefault="00D86D9C" w:rsidP="00D86D9C">
      <w:pPr>
        <w:tabs>
          <w:tab w:val="left" w:pos="3444"/>
        </w:tabs>
        <w:jc w:val="both"/>
        <w:rPr>
          <w:b/>
          <w:bCs/>
        </w:rPr>
      </w:pPr>
      <w:r w:rsidRPr="00DC6C7A">
        <w:rPr>
          <w:b/>
          <w:bCs/>
        </w:rPr>
        <w:t>Opis przypadku użycia „Wykrycie oszustwa”</w:t>
      </w:r>
      <w:r w:rsidRPr="00DC6C7A">
        <w:rPr>
          <w:b/>
          <w:bCs/>
        </w:rPr>
        <w:tab/>
      </w:r>
    </w:p>
    <w:p w14:paraId="4890523D" w14:textId="77777777" w:rsidR="00D86D9C" w:rsidRPr="00DC6C7A" w:rsidRDefault="00D86D9C" w:rsidP="00D86D9C">
      <w:pPr>
        <w:pStyle w:val="Akapitzlist"/>
        <w:numPr>
          <w:ilvl w:val="0"/>
          <w:numId w:val="7"/>
        </w:numPr>
        <w:tabs>
          <w:tab w:val="left" w:pos="3444"/>
        </w:tabs>
        <w:jc w:val="both"/>
      </w:pPr>
      <w:r w:rsidRPr="00DC6C7A">
        <w:t>Uczestniczący aktorzy : System, Ochrona</w:t>
      </w:r>
    </w:p>
    <w:p w14:paraId="63AFB797" w14:textId="77777777" w:rsidR="00D86D9C" w:rsidRPr="00DC6C7A" w:rsidRDefault="00D86D9C" w:rsidP="00D86D9C">
      <w:pPr>
        <w:pStyle w:val="Akapitzlist"/>
        <w:tabs>
          <w:tab w:val="left" w:pos="3444"/>
        </w:tabs>
        <w:jc w:val="both"/>
      </w:pPr>
    </w:p>
    <w:p w14:paraId="6722F5FE" w14:textId="77777777" w:rsidR="00D86D9C" w:rsidRPr="00DC6C7A" w:rsidRDefault="00D86D9C" w:rsidP="00D86D9C">
      <w:pPr>
        <w:pStyle w:val="Akapitzlist"/>
        <w:numPr>
          <w:ilvl w:val="0"/>
          <w:numId w:val="7"/>
        </w:numPr>
        <w:tabs>
          <w:tab w:val="left" w:pos="3444"/>
        </w:tabs>
        <w:jc w:val="both"/>
      </w:pPr>
      <w:r w:rsidRPr="00DC6C7A">
        <w:t xml:space="preserve">Podstawowy ciąg zdarzeń : System podczas działania kasyna analizuje zachowanie graczy oraz przebieg rozgrywek. Jeżeli system zauważy podejrzaną aktywność (np. nietypowo częste wygrane, próbę obejścia zasad gry albo podejrzane operacje na koncie), oznacza zdarzenie jako wymagające </w:t>
      </w:r>
      <w:r w:rsidRPr="00DC6C7A">
        <w:lastRenderedPageBreak/>
        <w:t>sprawdzenia. Następnie system tymczasowo blokuje konto gracza. System przekazuje informację do ochrony wraz z podstawowymi danymi zdarzenia (np. numer konta, czas zdarzenia, nazwa gry). Ochrona analizuje zgłoszenie (sprawdza nagrania) i podejmuje decyzję, czy konto ma zostać odblokowane, dalej obserwowane czy trwale zablokowane.</w:t>
      </w:r>
    </w:p>
    <w:p w14:paraId="4343FED2" w14:textId="77777777" w:rsidR="00D86D9C" w:rsidRPr="00DC6C7A" w:rsidRDefault="00D86D9C" w:rsidP="00D86D9C">
      <w:pPr>
        <w:pStyle w:val="Akapitzlist"/>
        <w:tabs>
          <w:tab w:val="left" w:pos="3444"/>
        </w:tabs>
        <w:jc w:val="both"/>
      </w:pPr>
    </w:p>
    <w:p w14:paraId="22938732" w14:textId="77777777" w:rsidR="00D86D9C" w:rsidRPr="00DC6C7A" w:rsidRDefault="00D86D9C" w:rsidP="00D86D9C">
      <w:pPr>
        <w:pStyle w:val="Akapitzlist"/>
        <w:numPr>
          <w:ilvl w:val="0"/>
          <w:numId w:val="7"/>
        </w:numPr>
        <w:tabs>
          <w:tab w:val="left" w:pos="3444"/>
        </w:tabs>
        <w:jc w:val="both"/>
      </w:pPr>
      <w:r w:rsidRPr="00DC6C7A">
        <w:t xml:space="preserve">Alternatywne ciągi zdarzeń : </w:t>
      </w:r>
    </w:p>
    <w:p w14:paraId="10B658E4" w14:textId="77777777" w:rsidR="00D86D9C" w:rsidRPr="00DC6C7A" w:rsidRDefault="00D86D9C" w:rsidP="00D86D9C">
      <w:pPr>
        <w:tabs>
          <w:tab w:val="left" w:pos="3444"/>
        </w:tabs>
        <w:jc w:val="both"/>
      </w:pPr>
      <w:r w:rsidRPr="00DC6C7A">
        <w:t xml:space="preserve">                Brak dowodów - konto zostaje odblokowane,             </w:t>
      </w:r>
    </w:p>
    <w:p w14:paraId="3E7CE07F" w14:textId="77777777" w:rsidR="00D86D9C" w:rsidRPr="00DC6C7A" w:rsidRDefault="00D86D9C" w:rsidP="00D86D9C">
      <w:pPr>
        <w:tabs>
          <w:tab w:val="left" w:pos="3444"/>
        </w:tabs>
        <w:jc w:val="both"/>
      </w:pPr>
      <w:r w:rsidRPr="00DC6C7A">
        <w:t xml:space="preserve">               Potwierdzone oszustwo - konto zostaje usunięte</w:t>
      </w:r>
    </w:p>
    <w:p w14:paraId="57BD2E6B" w14:textId="77777777" w:rsidR="00D86D9C" w:rsidRPr="00DC6C7A" w:rsidRDefault="00D86D9C" w:rsidP="00D86D9C">
      <w:pPr>
        <w:tabs>
          <w:tab w:val="left" w:pos="3444"/>
        </w:tabs>
        <w:ind w:left="720"/>
        <w:jc w:val="both"/>
      </w:pPr>
      <w:r w:rsidRPr="00DC6C7A">
        <w:t>Błąd systemu</w:t>
      </w:r>
      <w:r>
        <w:t xml:space="preserve"> - </w:t>
      </w:r>
      <w:r w:rsidRPr="00DC6C7A">
        <w:t>zgłoszenie zostaje zapisane, ale wymaga ręcznej weryfikacji                                    przez ochronę.</w:t>
      </w:r>
    </w:p>
    <w:p w14:paraId="0FAAA740" w14:textId="77777777" w:rsidR="00D86D9C" w:rsidRPr="00DC6C7A" w:rsidRDefault="00D86D9C" w:rsidP="00D86D9C">
      <w:pPr>
        <w:pStyle w:val="Akapitzlist"/>
        <w:tabs>
          <w:tab w:val="left" w:pos="3444"/>
        </w:tabs>
        <w:jc w:val="both"/>
      </w:pPr>
    </w:p>
    <w:p w14:paraId="20DEF6B4" w14:textId="77777777" w:rsidR="00D86D9C" w:rsidRPr="00DC6C7A" w:rsidRDefault="00D86D9C" w:rsidP="00D86D9C">
      <w:pPr>
        <w:pStyle w:val="Akapitzlist"/>
        <w:numPr>
          <w:ilvl w:val="0"/>
          <w:numId w:val="7"/>
        </w:numPr>
        <w:tabs>
          <w:tab w:val="left" w:pos="3444"/>
        </w:tabs>
        <w:jc w:val="both"/>
      </w:pPr>
      <w:r w:rsidRPr="00DC6C7A">
        <w:t>Zależności czasowe</w:t>
      </w:r>
    </w:p>
    <w:p w14:paraId="24AB1090" w14:textId="77777777" w:rsidR="00D86D9C" w:rsidRPr="00DC6C7A" w:rsidRDefault="00D86D9C" w:rsidP="00D86D9C">
      <w:pPr>
        <w:pStyle w:val="Akapitzlist"/>
        <w:numPr>
          <w:ilvl w:val="0"/>
          <w:numId w:val="8"/>
        </w:numPr>
        <w:tabs>
          <w:tab w:val="left" w:pos="3444"/>
        </w:tabs>
        <w:jc w:val="both"/>
      </w:pPr>
      <w:r w:rsidRPr="00DC6C7A">
        <w:t xml:space="preserve">Częstotliwość wykonania </w:t>
      </w:r>
      <w:r>
        <w:t>-</w:t>
      </w:r>
      <w:r w:rsidRPr="00DC6C7A">
        <w:t xml:space="preserve"> niska </w:t>
      </w:r>
    </w:p>
    <w:p w14:paraId="51A72E7E" w14:textId="77777777" w:rsidR="00D86D9C" w:rsidRPr="00DC6C7A" w:rsidRDefault="00D86D9C" w:rsidP="00D86D9C">
      <w:pPr>
        <w:pStyle w:val="Akapitzlist"/>
        <w:numPr>
          <w:ilvl w:val="0"/>
          <w:numId w:val="8"/>
        </w:numPr>
        <w:tabs>
          <w:tab w:val="left" w:pos="3444"/>
        </w:tabs>
        <w:jc w:val="both"/>
      </w:pPr>
      <w:r w:rsidRPr="00DC6C7A">
        <w:t xml:space="preserve">Przewidywane spiętrzenia </w:t>
      </w:r>
      <w:r>
        <w:t>-</w:t>
      </w:r>
      <w:r w:rsidRPr="00DC6C7A">
        <w:t xml:space="preserve"> sporadyczne </w:t>
      </w:r>
    </w:p>
    <w:p w14:paraId="15AF6ADF" w14:textId="77777777" w:rsidR="00D86D9C" w:rsidRPr="00DC6C7A" w:rsidRDefault="00D86D9C" w:rsidP="00D86D9C">
      <w:pPr>
        <w:pStyle w:val="Akapitzlist"/>
        <w:numPr>
          <w:ilvl w:val="0"/>
          <w:numId w:val="8"/>
        </w:numPr>
        <w:tabs>
          <w:tab w:val="left" w:pos="3444"/>
        </w:tabs>
        <w:jc w:val="both"/>
      </w:pPr>
      <w:r w:rsidRPr="00DC6C7A">
        <w:t xml:space="preserve">Typowy czas realizacji </w:t>
      </w:r>
      <w:r>
        <w:t>-</w:t>
      </w:r>
      <w:r w:rsidRPr="00DC6C7A">
        <w:t xml:space="preserve"> kilka minut (blokada)</w:t>
      </w:r>
    </w:p>
    <w:p w14:paraId="05A3B15A" w14:textId="77777777" w:rsidR="00D86D9C" w:rsidRPr="00DC6C7A" w:rsidRDefault="00D86D9C" w:rsidP="00D86D9C">
      <w:pPr>
        <w:pStyle w:val="Akapitzlist"/>
        <w:numPr>
          <w:ilvl w:val="0"/>
          <w:numId w:val="8"/>
        </w:numPr>
        <w:tabs>
          <w:tab w:val="left" w:pos="3444"/>
        </w:tabs>
        <w:jc w:val="both"/>
      </w:pPr>
      <w:r w:rsidRPr="00DC6C7A">
        <w:t xml:space="preserve">Maksymalny czas realizacji </w:t>
      </w:r>
      <w:r>
        <w:t>-</w:t>
      </w:r>
      <w:r w:rsidRPr="00DC6C7A">
        <w:t xml:space="preserve">  kilka godzin (pełna analiza)</w:t>
      </w:r>
    </w:p>
    <w:p w14:paraId="73D76FFB" w14:textId="77777777" w:rsidR="00D86D9C" w:rsidRPr="00DC6C7A" w:rsidRDefault="00D86D9C" w:rsidP="00D86D9C">
      <w:pPr>
        <w:pStyle w:val="Akapitzlist"/>
        <w:tabs>
          <w:tab w:val="left" w:pos="3444"/>
        </w:tabs>
        <w:ind w:left="1080"/>
        <w:jc w:val="both"/>
      </w:pPr>
    </w:p>
    <w:p w14:paraId="2AEFE96B" w14:textId="77777777" w:rsidR="00D86D9C" w:rsidRPr="00DC6C7A" w:rsidRDefault="00D86D9C" w:rsidP="00D86D9C">
      <w:pPr>
        <w:pStyle w:val="Akapitzlist"/>
        <w:numPr>
          <w:ilvl w:val="0"/>
          <w:numId w:val="7"/>
        </w:numPr>
        <w:jc w:val="both"/>
        <w:rPr>
          <w:rFonts w:eastAsia="Times New Roman" w:cs="Times New Roman"/>
          <w:kern w:val="0"/>
          <w:lang w:eastAsia="pl-PL"/>
          <w14:ligatures w14:val="none"/>
        </w:rPr>
      </w:pPr>
      <w:r w:rsidRPr="00DC6C7A">
        <w:t>Wartości uzyskiwane przez aktorów po zakończeniu przypadku :</w:t>
      </w:r>
      <w:r w:rsidRPr="00DC6C7A">
        <w:rPr>
          <w:rFonts w:eastAsia="Times New Roman" w:cs="Times New Roman"/>
          <w:kern w:val="0"/>
          <w:lang w:eastAsia="pl-PL"/>
          <w14:ligatures w14:val="none"/>
        </w:rPr>
        <w:t xml:space="preserve"> System zwiększa bezpieczeństwo kasyna i ogranicza ryzyko strat finansowych. Ochrona otrzymuje konkretne zgłoszenie do sprawdzenia, a kasyno chroni uczciwych graczy oraz poprawne działanie rozgrywek.</w:t>
      </w:r>
    </w:p>
    <w:p w14:paraId="50DA83D0" w14:textId="77777777" w:rsidR="00D86D9C" w:rsidRDefault="00D86D9C" w:rsidP="00D86D9C">
      <w:pPr>
        <w:pStyle w:val="Akapitzlist"/>
        <w:jc w:val="both"/>
      </w:pPr>
    </w:p>
    <w:p w14:paraId="07D18CDA" w14:textId="77777777" w:rsidR="00526299" w:rsidRDefault="00D86D9C" w:rsidP="00D86D9C">
      <w:pPr>
        <w:pStyle w:val="Akapitzlist"/>
        <w:numPr>
          <w:ilvl w:val="0"/>
          <w:numId w:val="9"/>
        </w:numPr>
        <w:jc w:val="both"/>
      </w:pPr>
      <w:r>
        <w:t>Diagramy czynności</w:t>
      </w:r>
    </w:p>
    <w:p w14:paraId="30CB9F1C" w14:textId="77777777" w:rsidR="00E10D74" w:rsidRDefault="00E10D74" w:rsidP="005768EC">
      <w:pPr>
        <w:ind w:left="708"/>
        <w:jc w:val="both"/>
        <w:rPr>
          <w:noProof/>
        </w:rPr>
      </w:pPr>
    </w:p>
    <w:p w14:paraId="1670C153" w14:textId="3C735D35" w:rsidR="005768EC" w:rsidRDefault="00526299" w:rsidP="005768EC">
      <w:pPr>
        <w:ind w:left="708"/>
        <w:jc w:val="both"/>
      </w:pPr>
      <w:r>
        <w:rPr>
          <w:noProof/>
        </w:rPr>
        <w:lastRenderedPageBreak/>
        <w:drawing>
          <wp:inline distT="0" distB="0" distL="0" distR="0" wp14:anchorId="45AB5CE5" wp14:editId="1012CDF1">
            <wp:extent cx="3375935" cy="4488180"/>
            <wp:effectExtent l="0" t="0" r="0" b="7620"/>
            <wp:docPr id="1183142410"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6486" cy="4502207"/>
                    </a:xfrm>
                    <a:prstGeom prst="rect">
                      <a:avLst/>
                    </a:prstGeom>
                    <a:noFill/>
                    <a:ln>
                      <a:noFill/>
                    </a:ln>
                  </pic:spPr>
                </pic:pic>
              </a:graphicData>
            </a:graphic>
          </wp:inline>
        </w:drawing>
      </w:r>
      <w:r w:rsidR="005768EC">
        <w:t xml:space="preserve">      </w:t>
      </w:r>
    </w:p>
    <w:p w14:paraId="1A32DFB7" w14:textId="4C9F4D99" w:rsidR="00526299" w:rsidRDefault="00526299" w:rsidP="005768EC">
      <w:pPr>
        <w:ind w:left="708"/>
        <w:jc w:val="both"/>
        <w:rPr>
          <w:b/>
          <w:bCs/>
          <w:sz w:val="20"/>
          <w:szCs w:val="20"/>
        </w:rPr>
      </w:pPr>
      <w:r w:rsidRPr="005768EC">
        <w:rPr>
          <w:b/>
          <w:bCs/>
          <w:sz w:val="20"/>
          <w:szCs w:val="20"/>
        </w:rPr>
        <w:t>Rys</w:t>
      </w:r>
      <w:r w:rsidR="005768EC" w:rsidRPr="005768EC">
        <w:rPr>
          <w:b/>
          <w:bCs/>
          <w:sz w:val="20"/>
          <w:szCs w:val="20"/>
        </w:rPr>
        <w:t>.2 Diagram czynności – rejestrowanie konta</w:t>
      </w:r>
    </w:p>
    <w:p w14:paraId="76B5743C" w14:textId="77777777" w:rsidR="005564C6" w:rsidRPr="005768EC" w:rsidRDefault="005564C6" w:rsidP="005768EC">
      <w:pPr>
        <w:ind w:left="708"/>
        <w:jc w:val="both"/>
      </w:pPr>
    </w:p>
    <w:p w14:paraId="5B2DE2F6" w14:textId="77777777" w:rsidR="005768EC" w:rsidRDefault="00526299" w:rsidP="00526299">
      <w:pPr>
        <w:ind w:left="708"/>
        <w:jc w:val="both"/>
      </w:pPr>
      <w:r>
        <w:rPr>
          <w:noProof/>
        </w:rPr>
        <w:lastRenderedPageBreak/>
        <w:drawing>
          <wp:inline distT="0" distB="0" distL="0" distR="0" wp14:anchorId="52D9CD0B" wp14:editId="74792CBF">
            <wp:extent cx="3528033" cy="3909060"/>
            <wp:effectExtent l="0" t="0" r="0" b="0"/>
            <wp:docPr id="4632262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2928" cy="3925563"/>
                    </a:xfrm>
                    <a:prstGeom prst="rect">
                      <a:avLst/>
                    </a:prstGeom>
                    <a:noFill/>
                    <a:ln>
                      <a:noFill/>
                    </a:ln>
                  </pic:spPr>
                </pic:pic>
              </a:graphicData>
            </a:graphic>
          </wp:inline>
        </w:drawing>
      </w:r>
    </w:p>
    <w:p w14:paraId="75452C5C" w14:textId="394299A5" w:rsidR="005768EC" w:rsidRDefault="005768EC" w:rsidP="00526299">
      <w:pPr>
        <w:ind w:left="708"/>
        <w:jc w:val="both"/>
        <w:rPr>
          <w:b/>
          <w:bCs/>
          <w:sz w:val="20"/>
          <w:szCs w:val="20"/>
        </w:rPr>
      </w:pPr>
      <w:r w:rsidRPr="005768EC">
        <w:rPr>
          <w:b/>
          <w:bCs/>
          <w:sz w:val="20"/>
          <w:szCs w:val="20"/>
        </w:rPr>
        <w:t>Rys.3 Diagram czynności – wykrycie oszustwa gracza</w:t>
      </w:r>
    </w:p>
    <w:p w14:paraId="24CFDFC3" w14:textId="77777777" w:rsidR="005564C6" w:rsidRPr="005768EC" w:rsidRDefault="005564C6" w:rsidP="00526299">
      <w:pPr>
        <w:ind w:left="708"/>
        <w:jc w:val="both"/>
        <w:rPr>
          <w:b/>
          <w:bCs/>
          <w:sz w:val="20"/>
          <w:szCs w:val="20"/>
        </w:rPr>
      </w:pPr>
    </w:p>
    <w:p w14:paraId="71B85DDC" w14:textId="77777777" w:rsidR="005564C6" w:rsidRDefault="00526299" w:rsidP="005564C6">
      <w:pPr>
        <w:ind w:left="708"/>
        <w:jc w:val="both"/>
      </w:pPr>
      <w:r>
        <w:rPr>
          <w:noProof/>
        </w:rPr>
        <w:lastRenderedPageBreak/>
        <w:drawing>
          <wp:inline distT="0" distB="0" distL="0" distR="0" wp14:anchorId="40A992AF" wp14:editId="1D5C3661">
            <wp:extent cx="3360420" cy="5382566"/>
            <wp:effectExtent l="0" t="0" r="0" b="8890"/>
            <wp:docPr id="94434535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0300" cy="5398392"/>
                    </a:xfrm>
                    <a:prstGeom prst="rect">
                      <a:avLst/>
                    </a:prstGeom>
                    <a:noFill/>
                    <a:ln>
                      <a:noFill/>
                    </a:ln>
                  </pic:spPr>
                </pic:pic>
              </a:graphicData>
            </a:graphic>
          </wp:inline>
        </w:drawing>
      </w:r>
    </w:p>
    <w:p w14:paraId="06B3B230" w14:textId="7FBF8759" w:rsidR="005768EC" w:rsidRDefault="005768EC" w:rsidP="005564C6">
      <w:pPr>
        <w:ind w:left="708"/>
        <w:jc w:val="both"/>
        <w:rPr>
          <w:b/>
          <w:bCs/>
          <w:sz w:val="20"/>
          <w:szCs w:val="20"/>
        </w:rPr>
      </w:pPr>
      <w:r w:rsidRPr="005564C6">
        <w:rPr>
          <w:b/>
          <w:bCs/>
          <w:sz w:val="20"/>
          <w:szCs w:val="20"/>
        </w:rPr>
        <w:t>Rys.4 Diagram czynności –</w:t>
      </w:r>
      <w:r w:rsidR="00E10D74" w:rsidRPr="005564C6">
        <w:rPr>
          <w:b/>
          <w:bCs/>
          <w:sz w:val="20"/>
          <w:szCs w:val="20"/>
        </w:rPr>
        <w:t xml:space="preserve"> schemat</w:t>
      </w:r>
      <w:r w:rsidRPr="005564C6">
        <w:rPr>
          <w:b/>
          <w:bCs/>
          <w:sz w:val="20"/>
          <w:szCs w:val="20"/>
        </w:rPr>
        <w:t xml:space="preserve"> rozgrywka gracza</w:t>
      </w:r>
      <w:r w:rsidR="00E10D74" w:rsidRPr="005564C6">
        <w:rPr>
          <w:b/>
          <w:bCs/>
          <w:sz w:val="20"/>
          <w:szCs w:val="20"/>
        </w:rPr>
        <w:t xml:space="preserve"> </w:t>
      </w:r>
    </w:p>
    <w:p w14:paraId="165DC19E" w14:textId="77777777" w:rsidR="005564C6" w:rsidRPr="005564C6" w:rsidRDefault="005564C6" w:rsidP="005564C6">
      <w:pPr>
        <w:jc w:val="both"/>
      </w:pPr>
    </w:p>
    <w:p w14:paraId="1016F676" w14:textId="77777777" w:rsidR="00D86D9C" w:rsidRDefault="00D86D9C" w:rsidP="00D86D9C">
      <w:pPr>
        <w:pStyle w:val="Akapitzlist"/>
        <w:numPr>
          <w:ilvl w:val="0"/>
          <w:numId w:val="9"/>
        </w:numPr>
        <w:jc w:val="both"/>
      </w:pPr>
      <w:r>
        <w:t>Diagramy interakcji</w:t>
      </w:r>
    </w:p>
    <w:p w14:paraId="6C53020A" w14:textId="77777777" w:rsidR="005564C6" w:rsidRDefault="005564C6" w:rsidP="005564C6">
      <w:r>
        <w:rPr>
          <w:noProof/>
        </w:rPr>
        <w:lastRenderedPageBreak/>
        <w:drawing>
          <wp:inline distT="0" distB="0" distL="0" distR="0" wp14:anchorId="6B8A2167" wp14:editId="017CC130">
            <wp:extent cx="5257800" cy="27127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257800" cy="2712720"/>
                    </a:xfrm>
                    <a:prstGeom prst="rect">
                      <a:avLst/>
                    </a:prstGeom>
                    <a:ln/>
                  </pic:spPr>
                </pic:pic>
              </a:graphicData>
            </a:graphic>
          </wp:inline>
        </w:drawing>
      </w:r>
    </w:p>
    <w:p w14:paraId="5A5BF374" w14:textId="67709B24" w:rsidR="005564C6" w:rsidRPr="005564C6" w:rsidRDefault="005564C6" w:rsidP="005564C6">
      <w:pPr>
        <w:rPr>
          <w:b/>
          <w:bCs/>
          <w:sz w:val="20"/>
          <w:szCs w:val="20"/>
        </w:rPr>
      </w:pPr>
      <w:r w:rsidRPr="005564C6">
        <w:rPr>
          <w:b/>
          <w:bCs/>
          <w:sz w:val="20"/>
          <w:szCs w:val="20"/>
        </w:rPr>
        <w:t>Rys.5 Diagram interakcji awarii automatu do gry</w:t>
      </w:r>
    </w:p>
    <w:p w14:paraId="478232A4" w14:textId="77777777" w:rsidR="005564C6" w:rsidRPr="00F01068" w:rsidRDefault="005564C6" w:rsidP="005564C6">
      <w:r w:rsidRPr="00F01068">
        <w:rPr>
          <w:b/>
          <w:bCs/>
        </w:rPr>
        <w:t>Automat do gry</w:t>
      </w:r>
      <w:r>
        <w:rPr>
          <w:b/>
          <w:bCs/>
        </w:rPr>
        <w:t>:</w:t>
      </w:r>
      <w:r w:rsidRPr="00F01068">
        <w:br/>
        <w:t>Diagnostyka automatu(</w:t>
      </w:r>
      <w:proofErr w:type="spellStart"/>
      <w:r w:rsidRPr="00F01068">
        <w:t>nr_automatu</w:t>
      </w:r>
      <w:proofErr w:type="spellEnd"/>
      <w:r w:rsidRPr="00F01068">
        <w:t>) - sprawdza stan techniczny automatu o podanym numerze.</w:t>
      </w:r>
      <w:r w:rsidRPr="00F01068">
        <w:br/>
        <w:t>Naprawa urządzenia(</w:t>
      </w:r>
      <w:proofErr w:type="spellStart"/>
      <w:r w:rsidRPr="00F01068">
        <w:t>nr_automatu</w:t>
      </w:r>
      <w:proofErr w:type="spellEnd"/>
      <w:r w:rsidRPr="00F01068">
        <w:t xml:space="preserve">, </w:t>
      </w:r>
      <w:proofErr w:type="spellStart"/>
      <w:r w:rsidRPr="00F01068">
        <w:t>typ_awarii</w:t>
      </w:r>
      <w:proofErr w:type="spellEnd"/>
      <w:r w:rsidRPr="00F01068">
        <w:t>) - wykonuje naprawę automatu na podstawie rodzaju awarii.</w:t>
      </w:r>
    </w:p>
    <w:p w14:paraId="68DDA4E7" w14:textId="77777777" w:rsidR="005564C6" w:rsidRPr="00F01068" w:rsidRDefault="005564C6" w:rsidP="005564C6">
      <w:r w:rsidRPr="00F01068">
        <w:rPr>
          <w:b/>
          <w:bCs/>
        </w:rPr>
        <w:t>System</w:t>
      </w:r>
      <w:r>
        <w:rPr>
          <w:b/>
          <w:bCs/>
        </w:rPr>
        <w:t>:</w:t>
      </w:r>
      <w:r w:rsidRPr="00F01068">
        <w:br/>
        <w:t>Zgłoszenie awarii(</w:t>
      </w:r>
      <w:proofErr w:type="spellStart"/>
      <w:r w:rsidRPr="00F01068">
        <w:t>nr_automatu</w:t>
      </w:r>
      <w:proofErr w:type="spellEnd"/>
      <w:r w:rsidRPr="00F01068">
        <w:t xml:space="preserve">, </w:t>
      </w:r>
      <w:proofErr w:type="spellStart"/>
      <w:r w:rsidRPr="00F01068">
        <w:t>opis_awarii</w:t>
      </w:r>
      <w:proofErr w:type="spellEnd"/>
      <w:r w:rsidRPr="00F01068">
        <w:t>) - odbiera od automatu informację o wystąpieniu awarii.</w:t>
      </w:r>
      <w:r w:rsidRPr="00F01068">
        <w:br/>
        <w:t>Raport naprawy(</w:t>
      </w:r>
      <w:proofErr w:type="spellStart"/>
      <w:r w:rsidRPr="00F01068">
        <w:t>nr_automatu</w:t>
      </w:r>
      <w:proofErr w:type="spellEnd"/>
      <w:r w:rsidRPr="00F01068">
        <w:t xml:space="preserve">, </w:t>
      </w:r>
      <w:proofErr w:type="spellStart"/>
      <w:r w:rsidRPr="00F01068">
        <w:t>status_naprawy</w:t>
      </w:r>
      <w:proofErr w:type="spellEnd"/>
      <w:r w:rsidRPr="00F01068">
        <w:t xml:space="preserve">, </w:t>
      </w:r>
      <w:proofErr w:type="spellStart"/>
      <w:r w:rsidRPr="00F01068">
        <w:t>opis_naprawy</w:t>
      </w:r>
      <w:proofErr w:type="spellEnd"/>
      <w:r w:rsidRPr="00F01068">
        <w:t>) - odbiera raport po zakończonej naprawie automatu.</w:t>
      </w:r>
    </w:p>
    <w:p w14:paraId="1A0C1E44" w14:textId="77777777" w:rsidR="005564C6" w:rsidRPr="00F01068" w:rsidRDefault="005564C6" w:rsidP="005564C6">
      <w:r w:rsidRPr="00F01068">
        <w:rPr>
          <w:b/>
          <w:bCs/>
        </w:rPr>
        <w:t>Administrator</w:t>
      </w:r>
      <w:r>
        <w:rPr>
          <w:b/>
          <w:bCs/>
        </w:rPr>
        <w:t>:</w:t>
      </w:r>
      <w:r w:rsidRPr="00F01068">
        <w:br/>
        <w:t>Powiadomienie o awarii(</w:t>
      </w:r>
      <w:proofErr w:type="spellStart"/>
      <w:r w:rsidRPr="00F01068">
        <w:t>nr_automatu</w:t>
      </w:r>
      <w:proofErr w:type="spellEnd"/>
      <w:r w:rsidRPr="00F01068">
        <w:t xml:space="preserve">, </w:t>
      </w:r>
      <w:proofErr w:type="spellStart"/>
      <w:r w:rsidRPr="00F01068">
        <w:t>opis_awarii</w:t>
      </w:r>
      <w:proofErr w:type="spellEnd"/>
      <w:r w:rsidRPr="00F01068">
        <w:t>) - wyświetla administratorowi informację o awarii automatu.</w:t>
      </w:r>
      <w:r w:rsidRPr="00F01068">
        <w:br/>
        <w:t>Informacja o zakończeniu naprawy(</w:t>
      </w:r>
      <w:proofErr w:type="spellStart"/>
      <w:r w:rsidRPr="00F01068">
        <w:t>nr_automatu</w:t>
      </w:r>
      <w:proofErr w:type="spellEnd"/>
      <w:r w:rsidRPr="00F01068">
        <w:t xml:space="preserve">, </w:t>
      </w:r>
      <w:proofErr w:type="spellStart"/>
      <w:r w:rsidRPr="00F01068">
        <w:t>status_naprawy</w:t>
      </w:r>
      <w:proofErr w:type="spellEnd"/>
      <w:r w:rsidRPr="00F01068">
        <w:t>) - informuje administratora, że naprawa automatu została zakończona.</w:t>
      </w:r>
    </w:p>
    <w:p w14:paraId="5DF1E334" w14:textId="77777777" w:rsidR="005564C6" w:rsidRPr="00F01068" w:rsidRDefault="005564C6" w:rsidP="005564C6">
      <w:r w:rsidRPr="00F01068">
        <w:rPr>
          <w:b/>
          <w:bCs/>
        </w:rPr>
        <w:t>Robot naprawczy</w:t>
      </w:r>
      <w:r>
        <w:rPr>
          <w:b/>
          <w:bCs/>
        </w:rPr>
        <w:t>:</w:t>
      </w:r>
      <w:r w:rsidRPr="00F01068">
        <w:br/>
        <w:t>Wezwanie robota naprawczego(</w:t>
      </w:r>
      <w:proofErr w:type="spellStart"/>
      <w:r w:rsidRPr="00F01068">
        <w:t>nr_automatu</w:t>
      </w:r>
      <w:proofErr w:type="spellEnd"/>
      <w:r w:rsidRPr="00F01068">
        <w:t>, lokalizacja) - odbiera polecenie naprawy konkretnego automatu.</w:t>
      </w:r>
      <w:r w:rsidRPr="00F01068">
        <w:br/>
        <w:t>Potwierdzenie działania(</w:t>
      </w:r>
      <w:proofErr w:type="spellStart"/>
      <w:r w:rsidRPr="00F01068">
        <w:t>nr_automatu</w:t>
      </w:r>
      <w:proofErr w:type="spellEnd"/>
      <w:r w:rsidRPr="00F01068">
        <w:t xml:space="preserve">, </w:t>
      </w:r>
      <w:proofErr w:type="spellStart"/>
      <w:r w:rsidRPr="00F01068">
        <w:t>wynik_testu</w:t>
      </w:r>
      <w:proofErr w:type="spellEnd"/>
      <w:r w:rsidRPr="00F01068">
        <w:t>) - odbiera informację, czy automat po naprawie działa poprawnie.</w:t>
      </w:r>
    </w:p>
    <w:p w14:paraId="23A62D31" w14:textId="77777777" w:rsidR="005564C6" w:rsidRPr="00F01068" w:rsidRDefault="005564C6" w:rsidP="005564C6"/>
    <w:p w14:paraId="39206879" w14:textId="77777777" w:rsidR="005564C6" w:rsidRDefault="005564C6" w:rsidP="005564C6">
      <w:r>
        <w:rPr>
          <w:noProof/>
        </w:rPr>
        <w:lastRenderedPageBreak/>
        <w:drawing>
          <wp:inline distT="0" distB="0" distL="0" distR="0" wp14:anchorId="33935AA7" wp14:editId="6C55E215">
            <wp:extent cx="4518660" cy="421386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519226" cy="4214388"/>
                    </a:xfrm>
                    <a:prstGeom prst="rect">
                      <a:avLst/>
                    </a:prstGeom>
                    <a:ln/>
                  </pic:spPr>
                </pic:pic>
              </a:graphicData>
            </a:graphic>
          </wp:inline>
        </w:drawing>
      </w:r>
    </w:p>
    <w:p w14:paraId="29DF485E" w14:textId="2455C99A" w:rsidR="005564C6" w:rsidRPr="005564C6" w:rsidRDefault="005564C6" w:rsidP="005564C6">
      <w:pPr>
        <w:rPr>
          <w:b/>
          <w:bCs/>
          <w:sz w:val="20"/>
          <w:szCs w:val="20"/>
        </w:rPr>
      </w:pPr>
      <w:r w:rsidRPr="005564C6">
        <w:rPr>
          <w:b/>
          <w:bCs/>
          <w:sz w:val="20"/>
          <w:szCs w:val="20"/>
        </w:rPr>
        <w:t>Rys.6 Diagram interakcji rejestracji gracza</w:t>
      </w:r>
    </w:p>
    <w:p w14:paraId="2B54C239" w14:textId="77777777" w:rsidR="005564C6" w:rsidRPr="00F01068" w:rsidRDefault="005564C6" w:rsidP="005564C6">
      <w:r w:rsidRPr="00F01068">
        <w:rPr>
          <w:b/>
          <w:bCs/>
        </w:rPr>
        <w:t>Gracz</w:t>
      </w:r>
      <w:r>
        <w:rPr>
          <w:b/>
          <w:bCs/>
        </w:rPr>
        <w:t>:</w:t>
      </w:r>
      <w:r w:rsidRPr="00F01068">
        <w:br/>
        <w:t>Wyświetlenie wyniku gry(</w:t>
      </w:r>
      <w:proofErr w:type="spellStart"/>
      <w:r w:rsidRPr="00F01068">
        <w:t>wynik_gry</w:t>
      </w:r>
      <w:proofErr w:type="spellEnd"/>
      <w:r w:rsidRPr="00F01068">
        <w:t>, saldo) - wyświetla graczowi wynik rozgrywki oraz aktualny stan portfela.</w:t>
      </w:r>
    </w:p>
    <w:p w14:paraId="6DABDD7F" w14:textId="77777777" w:rsidR="005564C6" w:rsidRPr="00F01068" w:rsidRDefault="005564C6" w:rsidP="005564C6">
      <w:r w:rsidRPr="00F01068">
        <w:rPr>
          <w:b/>
          <w:bCs/>
        </w:rPr>
        <w:t>System</w:t>
      </w:r>
      <w:r>
        <w:rPr>
          <w:b/>
          <w:bCs/>
        </w:rPr>
        <w:t>:</w:t>
      </w:r>
      <w:r w:rsidRPr="00F01068">
        <w:br/>
        <w:t>Logowanie do systemu(login, hasło) - odbiera dane logowania gracza.</w:t>
      </w:r>
      <w:r w:rsidRPr="00F01068">
        <w:br/>
        <w:t>Wybór gry przy stole(</w:t>
      </w:r>
      <w:proofErr w:type="spellStart"/>
      <w:r w:rsidRPr="00F01068">
        <w:t>id_gry</w:t>
      </w:r>
      <w:proofErr w:type="spellEnd"/>
      <w:r w:rsidRPr="00F01068">
        <w:t xml:space="preserve">, </w:t>
      </w:r>
      <w:proofErr w:type="spellStart"/>
      <w:r w:rsidRPr="00F01068">
        <w:t>nr_stołu</w:t>
      </w:r>
      <w:proofErr w:type="spellEnd"/>
      <w:r w:rsidRPr="00F01068">
        <w:t>) - odbiera informację o wybranej grze i stole.</w:t>
      </w:r>
      <w:r w:rsidRPr="00F01068">
        <w:br/>
        <w:t>Utworzenie hologramu(</w:t>
      </w:r>
      <w:proofErr w:type="spellStart"/>
      <w:r w:rsidRPr="00F01068">
        <w:t>id_gracza</w:t>
      </w:r>
      <w:proofErr w:type="spellEnd"/>
      <w:r w:rsidRPr="00F01068">
        <w:t>) - odbiera informację, że hologram gracza został utworzony.</w:t>
      </w:r>
      <w:r w:rsidRPr="00F01068">
        <w:br/>
        <w:t>Wynik gry(</w:t>
      </w:r>
      <w:proofErr w:type="spellStart"/>
      <w:r w:rsidRPr="00F01068">
        <w:t>id_gracza</w:t>
      </w:r>
      <w:proofErr w:type="spellEnd"/>
      <w:r w:rsidRPr="00F01068">
        <w:t xml:space="preserve">, </w:t>
      </w:r>
      <w:proofErr w:type="spellStart"/>
      <w:r w:rsidRPr="00F01068">
        <w:t>wynik_gry</w:t>
      </w:r>
      <w:proofErr w:type="spellEnd"/>
      <w:r w:rsidRPr="00F01068">
        <w:t>, kwota) - odbiera od krupiera wynik zakończonej rozgrywki.</w:t>
      </w:r>
    </w:p>
    <w:p w14:paraId="755D3457" w14:textId="77777777" w:rsidR="005564C6" w:rsidRPr="00F01068" w:rsidRDefault="005564C6" w:rsidP="005564C6">
      <w:r w:rsidRPr="00F01068">
        <w:rPr>
          <w:b/>
          <w:bCs/>
        </w:rPr>
        <w:t>Moduł hologramu</w:t>
      </w:r>
      <w:r>
        <w:rPr>
          <w:b/>
          <w:bCs/>
        </w:rPr>
        <w:t>:</w:t>
      </w:r>
      <w:r w:rsidRPr="00F01068">
        <w:br/>
        <w:t>Skanowanie ciała(</w:t>
      </w:r>
      <w:proofErr w:type="spellStart"/>
      <w:r w:rsidRPr="00F01068">
        <w:t>id_gracza</w:t>
      </w:r>
      <w:proofErr w:type="spellEnd"/>
      <w:r w:rsidRPr="00F01068">
        <w:t>) - wykonuje skan ciała gracza potrzebny do utworzenia hologramu.</w:t>
      </w:r>
    </w:p>
    <w:p w14:paraId="13ADDA54" w14:textId="77777777" w:rsidR="005564C6" w:rsidRPr="00F01068" w:rsidRDefault="005564C6" w:rsidP="005564C6">
      <w:r w:rsidRPr="00F01068">
        <w:rPr>
          <w:b/>
          <w:bCs/>
        </w:rPr>
        <w:t>Krupier</w:t>
      </w:r>
      <w:r>
        <w:rPr>
          <w:b/>
          <w:bCs/>
        </w:rPr>
        <w:t>:</w:t>
      </w:r>
      <w:r w:rsidRPr="00F01068">
        <w:br/>
        <w:t>Dodanie gracza do stołu(</w:t>
      </w:r>
      <w:proofErr w:type="spellStart"/>
      <w:r w:rsidRPr="00F01068">
        <w:t>id_gracza</w:t>
      </w:r>
      <w:proofErr w:type="spellEnd"/>
      <w:r w:rsidRPr="00F01068">
        <w:t xml:space="preserve">, </w:t>
      </w:r>
      <w:proofErr w:type="spellStart"/>
      <w:r w:rsidRPr="00F01068">
        <w:t>nr_stołu</w:t>
      </w:r>
      <w:proofErr w:type="spellEnd"/>
      <w:r w:rsidRPr="00F01068">
        <w:t>) - dodaje gracza do rozgrywki przy wybranym stole.</w:t>
      </w:r>
    </w:p>
    <w:p w14:paraId="0F9D9193" w14:textId="77777777" w:rsidR="005564C6" w:rsidRPr="00F01068" w:rsidRDefault="005564C6" w:rsidP="005564C6">
      <w:r w:rsidRPr="00F01068">
        <w:rPr>
          <w:b/>
          <w:bCs/>
        </w:rPr>
        <w:t>Portfel</w:t>
      </w:r>
      <w:r>
        <w:rPr>
          <w:b/>
          <w:bCs/>
        </w:rPr>
        <w:t>:</w:t>
      </w:r>
      <w:r w:rsidRPr="00F01068">
        <w:br/>
        <w:t>Pobranie zakładu(</w:t>
      </w:r>
      <w:proofErr w:type="spellStart"/>
      <w:r w:rsidRPr="00F01068">
        <w:t>id_gracza</w:t>
      </w:r>
      <w:proofErr w:type="spellEnd"/>
      <w:r w:rsidRPr="00F01068">
        <w:t xml:space="preserve">, </w:t>
      </w:r>
      <w:proofErr w:type="spellStart"/>
      <w:r w:rsidRPr="00F01068">
        <w:t>kwota_zakładu</w:t>
      </w:r>
      <w:proofErr w:type="spellEnd"/>
      <w:r w:rsidRPr="00F01068">
        <w:t xml:space="preserve">) - pobiera z portfela gracza środki potrzebne </w:t>
      </w:r>
      <w:r w:rsidRPr="00F01068">
        <w:lastRenderedPageBreak/>
        <w:t>do rozpoczęcia gry.</w:t>
      </w:r>
      <w:r w:rsidRPr="00F01068">
        <w:br/>
        <w:t>Dodanie wygranej(</w:t>
      </w:r>
      <w:proofErr w:type="spellStart"/>
      <w:r w:rsidRPr="00F01068">
        <w:t>id_gracza</w:t>
      </w:r>
      <w:proofErr w:type="spellEnd"/>
      <w:r w:rsidRPr="00F01068">
        <w:t xml:space="preserve">, </w:t>
      </w:r>
      <w:proofErr w:type="spellStart"/>
      <w:r w:rsidRPr="00F01068">
        <w:t>kwota_wygranej</w:t>
      </w:r>
      <w:proofErr w:type="spellEnd"/>
      <w:r w:rsidRPr="00F01068">
        <w:t>) - dodaje wygraną kwotę do salda gracza.</w:t>
      </w:r>
      <w:r w:rsidRPr="00F01068">
        <w:br/>
        <w:t>Aktualizacja salda(</w:t>
      </w:r>
      <w:proofErr w:type="spellStart"/>
      <w:r w:rsidRPr="00F01068">
        <w:t>id_gracza</w:t>
      </w:r>
      <w:proofErr w:type="spellEnd"/>
      <w:r w:rsidRPr="00F01068">
        <w:t xml:space="preserve">, </w:t>
      </w:r>
      <w:proofErr w:type="spellStart"/>
      <w:r w:rsidRPr="00F01068">
        <w:t>nowe_saldo</w:t>
      </w:r>
      <w:proofErr w:type="spellEnd"/>
      <w:r w:rsidRPr="00F01068">
        <w:t>) - aktualizuje saldo gracza po zakończeniu rozgrywki.</w:t>
      </w:r>
    </w:p>
    <w:p w14:paraId="2AE66BB3" w14:textId="77777777" w:rsidR="005564C6" w:rsidRPr="00F01068" w:rsidRDefault="005564C6" w:rsidP="005564C6"/>
    <w:p w14:paraId="64BE8DD0" w14:textId="77777777" w:rsidR="005564C6" w:rsidRDefault="005564C6" w:rsidP="005564C6">
      <w:r>
        <w:rPr>
          <w:noProof/>
        </w:rPr>
        <w:drawing>
          <wp:inline distT="0" distB="0" distL="0" distR="0" wp14:anchorId="04E77B2C" wp14:editId="63FA830E">
            <wp:extent cx="5006340" cy="3291840"/>
            <wp:effectExtent l="0" t="0" r="3810" b="381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006340" cy="3291840"/>
                    </a:xfrm>
                    <a:prstGeom prst="rect">
                      <a:avLst/>
                    </a:prstGeom>
                    <a:ln/>
                  </pic:spPr>
                </pic:pic>
              </a:graphicData>
            </a:graphic>
          </wp:inline>
        </w:drawing>
      </w:r>
    </w:p>
    <w:p w14:paraId="1B68D145" w14:textId="32EAC74A" w:rsidR="005564C6" w:rsidRPr="005564C6" w:rsidRDefault="005564C6" w:rsidP="005564C6">
      <w:pPr>
        <w:rPr>
          <w:b/>
          <w:bCs/>
          <w:sz w:val="20"/>
          <w:szCs w:val="20"/>
        </w:rPr>
      </w:pPr>
      <w:r w:rsidRPr="005564C6">
        <w:rPr>
          <w:b/>
          <w:bCs/>
          <w:sz w:val="20"/>
          <w:szCs w:val="20"/>
        </w:rPr>
        <w:t>Rys.7 Diagram interakcji rozgrywki z hologramem</w:t>
      </w:r>
    </w:p>
    <w:p w14:paraId="7D5351F4" w14:textId="77777777" w:rsidR="005564C6" w:rsidRPr="00F01068" w:rsidRDefault="005564C6" w:rsidP="005564C6">
      <w:r w:rsidRPr="00F01068">
        <w:rPr>
          <w:b/>
          <w:bCs/>
        </w:rPr>
        <w:t>Gracz</w:t>
      </w:r>
      <w:r>
        <w:rPr>
          <w:b/>
          <w:bCs/>
        </w:rPr>
        <w:t>:</w:t>
      </w:r>
      <w:r w:rsidRPr="00F01068">
        <w:br/>
        <w:t>Potwierdzenie rejestracji(</w:t>
      </w:r>
      <w:proofErr w:type="spellStart"/>
      <w:r w:rsidRPr="00F01068">
        <w:t>id_gracza</w:t>
      </w:r>
      <w:proofErr w:type="spellEnd"/>
      <w:r w:rsidRPr="00F01068">
        <w:t>, login) - wyświetla graczowi informację o poprawnym zakończeniu rejestracji.</w:t>
      </w:r>
      <w:r w:rsidRPr="00F01068">
        <w:br/>
        <w:t>Odrzucenie rejestracji(</w:t>
      </w:r>
      <w:proofErr w:type="spellStart"/>
      <w:r w:rsidRPr="00F01068">
        <w:t>powód_odrzucenia</w:t>
      </w:r>
      <w:proofErr w:type="spellEnd"/>
      <w:r w:rsidRPr="00F01068">
        <w:t>) - wyświetla graczowi informację, dlaczego rejestracja została odrzucona.</w:t>
      </w:r>
    </w:p>
    <w:p w14:paraId="007C0557" w14:textId="77777777" w:rsidR="005564C6" w:rsidRPr="00F01068" w:rsidRDefault="005564C6" w:rsidP="005564C6">
      <w:r w:rsidRPr="00F01068">
        <w:rPr>
          <w:b/>
          <w:bCs/>
        </w:rPr>
        <w:t>System</w:t>
      </w:r>
      <w:r>
        <w:rPr>
          <w:b/>
          <w:bCs/>
        </w:rPr>
        <w:t>:</w:t>
      </w:r>
      <w:r w:rsidRPr="00F01068">
        <w:br/>
        <w:t xml:space="preserve">Wprowadzenie danych rejestracyjnych(imię, nazwisko, wiek, gatunek, </w:t>
      </w:r>
      <w:proofErr w:type="spellStart"/>
      <w:r w:rsidRPr="00F01068">
        <w:t>numer_dokumentu</w:t>
      </w:r>
      <w:proofErr w:type="spellEnd"/>
      <w:r w:rsidRPr="00F01068">
        <w:t xml:space="preserve">, email, </w:t>
      </w:r>
      <w:proofErr w:type="spellStart"/>
      <w:r w:rsidRPr="00F01068">
        <w:t>numer_telefonu</w:t>
      </w:r>
      <w:proofErr w:type="spellEnd"/>
      <w:r w:rsidRPr="00F01068">
        <w:t>) - odbiera dane potrzebne do rejestracji gracza.</w:t>
      </w:r>
      <w:r w:rsidRPr="00F01068">
        <w:br/>
        <w:t>Wynik weryfikacji(</w:t>
      </w:r>
      <w:proofErr w:type="spellStart"/>
      <w:r w:rsidRPr="00F01068">
        <w:t>id_gracza</w:t>
      </w:r>
      <w:proofErr w:type="spellEnd"/>
      <w:r w:rsidRPr="00F01068">
        <w:t xml:space="preserve">, </w:t>
      </w:r>
      <w:proofErr w:type="spellStart"/>
      <w:r w:rsidRPr="00F01068">
        <w:t>status_weryfikacji</w:t>
      </w:r>
      <w:proofErr w:type="spellEnd"/>
      <w:r w:rsidRPr="00F01068">
        <w:t>) - odbiera z bazy międzyplanetarnej informację, czy dane gracza są poprawne.</w:t>
      </w:r>
      <w:r w:rsidRPr="00F01068">
        <w:br/>
        <w:t>Utworzenie konta(</w:t>
      </w:r>
      <w:proofErr w:type="spellStart"/>
      <w:r w:rsidRPr="00F01068">
        <w:t>id_gracza</w:t>
      </w:r>
      <w:proofErr w:type="spellEnd"/>
      <w:r w:rsidRPr="00F01068">
        <w:t>) - tworzy konto gracza po poprawnej weryfikacji danych.</w:t>
      </w:r>
      <w:r w:rsidRPr="00F01068">
        <w:br/>
        <w:t>Portfel aktywny(</w:t>
      </w:r>
      <w:proofErr w:type="spellStart"/>
      <w:r w:rsidRPr="00F01068">
        <w:t>id_gracza</w:t>
      </w:r>
      <w:proofErr w:type="spellEnd"/>
      <w:r w:rsidRPr="00F01068">
        <w:t xml:space="preserve">, </w:t>
      </w:r>
      <w:proofErr w:type="spellStart"/>
      <w:r w:rsidRPr="00F01068">
        <w:t>nr_portfela</w:t>
      </w:r>
      <w:proofErr w:type="spellEnd"/>
      <w:r w:rsidRPr="00F01068">
        <w:t>) - odbiera informację, że portfel gracza został poprawnie utworzony i aktywowany.</w:t>
      </w:r>
    </w:p>
    <w:p w14:paraId="30E58C49" w14:textId="5ADD3BD7" w:rsidR="005564C6" w:rsidRPr="00F01068" w:rsidRDefault="005564C6" w:rsidP="005564C6">
      <w:r w:rsidRPr="00F01068">
        <w:rPr>
          <w:b/>
          <w:bCs/>
        </w:rPr>
        <w:t>Baza międzyplanetarna</w:t>
      </w:r>
      <w:r>
        <w:rPr>
          <w:b/>
          <w:bCs/>
        </w:rPr>
        <w:t>:</w:t>
      </w:r>
      <w:r w:rsidRPr="00F01068">
        <w:br/>
        <w:t>Weryfikacja wieku, gatunku i tożsamości(imię, nazwisko, wiek, gatunek) - sprawdza, czy dane gracza są poprawne</w:t>
      </w:r>
    </w:p>
    <w:p w14:paraId="71439067" w14:textId="77777777" w:rsidR="005564C6" w:rsidRPr="00F01068" w:rsidRDefault="005564C6" w:rsidP="005564C6">
      <w:r w:rsidRPr="00F01068">
        <w:rPr>
          <w:b/>
          <w:bCs/>
        </w:rPr>
        <w:lastRenderedPageBreak/>
        <w:t>Portfel</w:t>
      </w:r>
      <w:r>
        <w:rPr>
          <w:b/>
          <w:bCs/>
        </w:rPr>
        <w:t>:</w:t>
      </w:r>
      <w:r w:rsidRPr="00F01068">
        <w:br/>
        <w:t>Utworzenie portfela(</w:t>
      </w:r>
      <w:proofErr w:type="spellStart"/>
      <w:r w:rsidRPr="00F01068">
        <w:t>id_gracza</w:t>
      </w:r>
      <w:proofErr w:type="spellEnd"/>
      <w:r w:rsidRPr="00F01068">
        <w:t xml:space="preserve">, waluta, </w:t>
      </w:r>
      <w:proofErr w:type="spellStart"/>
      <w:r w:rsidRPr="00F01068">
        <w:t>saldo_początkowe</w:t>
      </w:r>
      <w:proofErr w:type="spellEnd"/>
      <w:r w:rsidRPr="00F01068">
        <w:t>) - tworzy portfel przypisany do nowego konta gracza.</w:t>
      </w:r>
    </w:p>
    <w:p w14:paraId="4807BA7D" w14:textId="77777777" w:rsidR="005564C6" w:rsidRPr="00F01068" w:rsidRDefault="005564C6" w:rsidP="005564C6"/>
    <w:p w14:paraId="4B9DDAC4" w14:textId="77777777" w:rsidR="005564C6" w:rsidRDefault="005564C6" w:rsidP="005564C6">
      <w:pPr>
        <w:pStyle w:val="Akapitzlist"/>
        <w:ind w:left="1080"/>
        <w:jc w:val="both"/>
      </w:pPr>
    </w:p>
    <w:p w14:paraId="77E4CC0E" w14:textId="52DED0B1" w:rsidR="00D86D9C" w:rsidRDefault="00D86D9C" w:rsidP="00D86D9C">
      <w:pPr>
        <w:pStyle w:val="Akapitzlist"/>
        <w:jc w:val="both"/>
        <w:rPr>
          <w:b/>
          <w:bCs/>
          <w:sz w:val="28"/>
          <w:szCs w:val="28"/>
        </w:rPr>
      </w:pPr>
    </w:p>
    <w:p w14:paraId="73FCCFDE" w14:textId="1A738103" w:rsidR="0035678D" w:rsidRPr="0035678D" w:rsidRDefault="00D86D9C" w:rsidP="007D5940">
      <w:pPr>
        <w:pStyle w:val="Akapitzlist"/>
        <w:numPr>
          <w:ilvl w:val="0"/>
          <w:numId w:val="1"/>
        </w:numPr>
        <w:jc w:val="both"/>
        <w:rPr>
          <w:b/>
          <w:bCs/>
          <w:sz w:val="28"/>
          <w:szCs w:val="28"/>
        </w:rPr>
      </w:pPr>
      <w:r>
        <w:rPr>
          <w:b/>
          <w:bCs/>
          <w:sz w:val="28"/>
          <w:szCs w:val="28"/>
        </w:rPr>
        <w:t>Perspektywa projektowa</w:t>
      </w:r>
      <w:r w:rsidR="00217759" w:rsidRPr="00217759">
        <w:rPr>
          <w:noProof/>
        </w:rPr>
        <w:t xml:space="preserve"> </w:t>
      </w:r>
    </w:p>
    <w:p w14:paraId="6E96C48C" w14:textId="327FB587" w:rsidR="0035678D" w:rsidRDefault="00652853" w:rsidP="00652853">
      <w:pPr>
        <w:pStyle w:val="Akapitzlist"/>
        <w:jc w:val="both"/>
        <w:rPr>
          <w:b/>
          <w:bCs/>
          <w:sz w:val="28"/>
          <w:szCs w:val="28"/>
        </w:rPr>
      </w:pPr>
      <w:r w:rsidRPr="00652853">
        <w:rPr>
          <w:b/>
          <w:bCs/>
          <w:noProof/>
          <w:sz w:val="28"/>
          <w:szCs w:val="28"/>
        </w:rPr>
        <w:drawing>
          <wp:inline distT="0" distB="0" distL="0" distR="0" wp14:anchorId="782BF590" wp14:editId="49789883">
            <wp:extent cx="5684520" cy="2525395"/>
            <wp:effectExtent l="0" t="0" r="0" b="8255"/>
            <wp:docPr id="3212076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07617" name=""/>
                    <pic:cNvPicPr/>
                  </pic:nvPicPr>
                  <pic:blipFill>
                    <a:blip r:embed="rId15"/>
                    <a:stretch>
                      <a:fillRect/>
                    </a:stretch>
                  </pic:blipFill>
                  <pic:spPr>
                    <a:xfrm>
                      <a:off x="0" y="0"/>
                      <a:ext cx="5711832" cy="2537529"/>
                    </a:xfrm>
                    <a:prstGeom prst="rect">
                      <a:avLst/>
                    </a:prstGeom>
                  </pic:spPr>
                </pic:pic>
              </a:graphicData>
            </a:graphic>
          </wp:inline>
        </w:drawing>
      </w:r>
      <w:r w:rsidRPr="0023149A">
        <w:rPr>
          <w:b/>
          <w:bCs/>
          <w:noProof/>
          <w:sz w:val="28"/>
          <w:szCs w:val="28"/>
        </w:rPr>
        <w:drawing>
          <wp:inline distT="0" distB="0" distL="0" distR="0" wp14:anchorId="348504A1" wp14:editId="1C44A791">
            <wp:extent cx="5760720" cy="2488563"/>
            <wp:effectExtent l="0" t="0" r="0" b="7620"/>
            <wp:docPr id="13216540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54079"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2488563"/>
                    </a:xfrm>
                    <a:prstGeom prst="rect">
                      <a:avLst/>
                    </a:prstGeom>
                  </pic:spPr>
                </pic:pic>
              </a:graphicData>
            </a:graphic>
          </wp:inline>
        </w:drawing>
      </w:r>
      <w:r w:rsidR="0035678D" w:rsidRPr="0035678D">
        <w:rPr>
          <w:b/>
          <w:bCs/>
          <w:sz w:val="28"/>
          <w:szCs w:val="28"/>
        </w:rPr>
        <w:t xml:space="preserve">Rys.8 TUBEDZIE proponowana </w:t>
      </w:r>
      <w:proofErr w:type="spellStart"/>
      <w:r w:rsidR="0035678D" w:rsidRPr="0035678D">
        <w:rPr>
          <w:b/>
          <w:bCs/>
          <w:sz w:val="28"/>
          <w:szCs w:val="28"/>
        </w:rPr>
        <w:t>archit</w:t>
      </w:r>
      <w:proofErr w:type="spellEnd"/>
      <w:r w:rsidR="0035678D" w:rsidRPr="0035678D">
        <w:rPr>
          <w:b/>
          <w:bCs/>
          <w:sz w:val="28"/>
          <w:szCs w:val="28"/>
        </w:rPr>
        <w:t xml:space="preserve"> </w:t>
      </w:r>
      <w:proofErr w:type="spellStart"/>
      <w:r w:rsidR="0035678D" w:rsidRPr="0035678D">
        <w:rPr>
          <w:b/>
          <w:bCs/>
          <w:sz w:val="28"/>
          <w:szCs w:val="28"/>
        </w:rPr>
        <w:t>sys</w:t>
      </w:r>
      <w:proofErr w:type="spellEnd"/>
      <w:r w:rsidR="0035678D" w:rsidRPr="0035678D">
        <w:rPr>
          <w:b/>
          <w:bCs/>
          <w:sz w:val="28"/>
          <w:szCs w:val="28"/>
        </w:rPr>
        <w:t xml:space="preserve"> </w:t>
      </w:r>
      <w:proofErr w:type="spellStart"/>
      <w:r w:rsidR="0035678D" w:rsidRPr="0035678D">
        <w:rPr>
          <w:b/>
          <w:bCs/>
          <w:sz w:val="28"/>
          <w:szCs w:val="28"/>
        </w:rPr>
        <w:t>diag</w:t>
      </w:r>
      <w:proofErr w:type="spellEnd"/>
      <w:r w:rsidR="0035678D" w:rsidRPr="0035678D">
        <w:rPr>
          <w:b/>
          <w:bCs/>
          <w:sz w:val="28"/>
          <w:szCs w:val="28"/>
        </w:rPr>
        <w:t xml:space="preserve"> </w:t>
      </w:r>
      <w:proofErr w:type="spellStart"/>
      <w:r w:rsidR="0035678D" w:rsidRPr="0035678D">
        <w:rPr>
          <w:b/>
          <w:bCs/>
          <w:sz w:val="28"/>
          <w:szCs w:val="28"/>
        </w:rPr>
        <w:t>pakietow+opis</w:t>
      </w:r>
      <w:proofErr w:type="spellEnd"/>
    </w:p>
    <w:p w14:paraId="5856392E" w14:textId="77777777" w:rsidR="00652853" w:rsidRPr="0035678D" w:rsidRDefault="00652853" w:rsidP="00652853">
      <w:pPr>
        <w:pStyle w:val="Akapitzlist"/>
        <w:jc w:val="both"/>
        <w:rPr>
          <w:b/>
          <w:bCs/>
          <w:sz w:val="28"/>
          <w:szCs w:val="28"/>
        </w:rPr>
      </w:pPr>
    </w:p>
    <w:p w14:paraId="1EB02B64" w14:textId="008F0F35" w:rsidR="0035678D" w:rsidRDefault="0035678D" w:rsidP="0035678D">
      <w:pPr>
        <w:pStyle w:val="Akapitzlist"/>
        <w:numPr>
          <w:ilvl w:val="0"/>
          <w:numId w:val="10"/>
        </w:numPr>
        <w:jc w:val="both"/>
      </w:pPr>
      <w:r w:rsidRPr="0035678D">
        <w:t>Diagram klas</w:t>
      </w:r>
    </w:p>
    <w:p w14:paraId="6A4D793E" w14:textId="7A8E1EDE" w:rsidR="00B034C5" w:rsidRPr="00B034C5" w:rsidRDefault="00B034C5" w:rsidP="00B034C5">
      <w:pPr>
        <w:jc w:val="both"/>
      </w:pPr>
      <w:r>
        <w:rPr>
          <w:noProof/>
        </w:rPr>
        <w:lastRenderedPageBreak/>
        <w:drawing>
          <wp:inline distT="0" distB="0" distL="0" distR="0" wp14:anchorId="2A5375AE" wp14:editId="45867431">
            <wp:extent cx="6461760" cy="7102808"/>
            <wp:effectExtent l="0" t="0" r="0" b="3175"/>
            <wp:docPr id="19295790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69773" cy="7111616"/>
                    </a:xfrm>
                    <a:prstGeom prst="rect">
                      <a:avLst/>
                    </a:prstGeom>
                    <a:noFill/>
                    <a:ln>
                      <a:noFill/>
                    </a:ln>
                  </pic:spPr>
                </pic:pic>
              </a:graphicData>
            </a:graphic>
          </wp:inline>
        </w:drawing>
      </w:r>
      <w:r w:rsidRPr="00B034C5">
        <w:rPr>
          <w:b/>
          <w:bCs/>
          <w:sz w:val="20"/>
          <w:szCs w:val="20"/>
        </w:rPr>
        <w:t>Rys.9 Diagram klas kasyna „</w:t>
      </w:r>
      <w:proofErr w:type="spellStart"/>
      <w:r w:rsidRPr="00B034C5">
        <w:rPr>
          <w:b/>
          <w:bCs/>
          <w:sz w:val="20"/>
          <w:szCs w:val="20"/>
        </w:rPr>
        <w:t>Royal</w:t>
      </w:r>
      <w:proofErr w:type="spellEnd"/>
      <w:r w:rsidRPr="00B034C5">
        <w:rPr>
          <w:b/>
          <w:bCs/>
          <w:sz w:val="20"/>
          <w:szCs w:val="20"/>
        </w:rPr>
        <w:t xml:space="preserve"> Mars”</w:t>
      </w:r>
    </w:p>
    <w:p w14:paraId="5994759B" w14:textId="71A53EE3" w:rsidR="0035678D" w:rsidRDefault="0035678D" w:rsidP="0035678D">
      <w:pPr>
        <w:pStyle w:val="Akapitzlist"/>
        <w:numPr>
          <w:ilvl w:val="0"/>
          <w:numId w:val="10"/>
        </w:numPr>
        <w:jc w:val="both"/>
      </w:pPr>
      <w:r w:rsidRPr="0035678D">
        <w:t>Uporządkowany alfabetycznie wykaz wszystkich klas</w:t>
      </w:r>
    </w:p>
    <w:p w14:paraId="4F7E045A" w14:textId="364CC421" w:rsidR="00B034C5" w:rsidRPr="00B034C5" w:rsidRDefault="00B034C5" w:rsidP="00B034C5">
      <w:r>
        <w:tab/>
      </w:r>
      <w:r w:rsidRPr="00450FB6">
        <w:rPr>
          <w:b/>
          <w:bCs/>
        </w:rPr>
        <w:t>Administrator</w:t>
      </w:r>
    </w:p>
    <w:p w14:paraId="3079D0E8" w14:textId="77777777" w:rsidR="00B034C5" w:rsidRDefault="00B034C5" w:rsidP="00B034C5">
      <w:r>
        <w:t>Opis: Klasa reprezentuje osobę odpowiedzialną za zarządzanie systemem kasyna. Administrator może zarządzać pracownikami, układać grafik pracy, monitorować automaty oraz generować statystyki.</w:t>
      </w:r>
    </w:p>
    <w:p w14:paraId="4C501073" w14:textId="77777777" w:rsidR="00B034C5" w:rsidRDefault="00B034C5" w:rsidP="00B034C5">
      <w:r>
        <w:lastRenderedPageBreak/>
        <w:t>Atrybuty:</w:t>
      </w:r>
    </w:p>
    <w:p w14:paraId="3693E026" w14:textId="77777777" w:rsidR="00B034C5" w:rsidRDefault="00B034C5" w:rsidP="00B034C5">
      <w:r>
        <w:t xml:space="preserve">• </w:t>
      </w:r>
      <w:proofErr w:type="spellStart"/>
      <w:r>
        <w:t>poziomUprawnien</w:t>
      </w:r>
      <w:proofErr w:type="spellEnd"/>
      <w:r>
        <w:t>: String - określa zakres dostępu administratora do funkcji systemu.</w:t>
      </w:r>
    </w:p>
    <w:p w14:paraId="620AD982" w14:textId="77777777" w:rsidR="00B034C5" w:rsidRDefault="00B034C5" w:rsidP="00B034C5">
      <w:r>
        <w:t>Metody:</w:t>
      </w:r>
    </w:p>
    <w:p w14:paraId="554749E9" w14:textId="77777777" w:rsidR="00B034C5" w:rsidRDefault="00B034C5" w:rsidP="00B034C5">
      <w:r>
        <w:t xml:space="preserve">• </w:t>
      </w:r>
      <w:proofErr w:type="spellStart"/>
      <w:r>
        <w:t>zarzadzajPracownikami</w:t>
      </w:r>
      <w:proofErr w:type="spellEnd"/>
      <w:r>
        <w:t>() - umożliwia zarządzanie pracownikami kasyna.</w:t>
      </w:r>
    </w:p>
    <w:p w14:paraId="2AEB48E3" w14:textId="77777777" w:rsidR="00B034C5" w:rsidRDefault="00B034C5" w:rsidP="00B034C5">
      <w:r>
        <w:t xml:space="preserve">• </w:t>
      </w:r>
      <w:proofErr w:type="spellStart"/>
      <w:r>
        <w:t>ulozGrafik</w:t>
      </w:r>
      <w:proofErr w:type="spellEnd"/>
      <w:r>
        <w:t>() - pozwala przygotować grafik pracy pracowników.</w:t>
      </w:r>
    </w:p>
    <w:p w14:paraId="1F57ECC1" w14:textId="77777777" w:rsidR="00B034C5" w:rsidRDefault="00B034C5" w:rsidP="00B034C5">
      <w:r>
        <w:t xml:space="preserve">• </w:t>
      </w:r>
      <w:proofErr w:type="spellStart"/>
      <w:r>
        <w:t>monitorujAutomaty</w:t>
      </w:r>
      <w:proofErr w:type="spellEnd"/>
      <w:r>
        <w:t>() - umożliwia kontrolowanie stanu automatów do gry.</w:t>
      </w:r>
    </w:p>
    <w:p w14:paraId="0B227C1D" w14:textId="77777777" w:rsidR="00B034C5" w:rsidRDefault="00B034C5" w:rsidP="00B034C5">
      <w:r>
        <w:t xml:space="preserve">• </w:t>
      </w:r>
      <w:proofErr w:type="spellStart"/>
      <w:r>
        <w:t>generujStatystyki</w:t>
      </w:r>
      <w:proofErr w:type="spellEnd"/>
      <w:r>
        <w:t>() - pozwala utworzyć statystyki działania kasyna.</w:t>
      </w:r>
    </w:p>
    <w:p w14:paraId="45000966" w14:textId="77777777" w:rsidR="00B034C5" w:rsidRPr="00450FB6" w:rsidRDefault="00B034C5" w:rsidP="00B034C5">
      <w:pPr>
        <w:rPr>
          <w:b/>
          <w:bCs/>
        </w:rPr>
      </w:pPr>
      <w:r w:rsidRPr="00450FB6">
        <w:rPr>
          <w:b/>
          <w:bCs/>
        </w:rPr>
        <w:t>Automat</w:t>
      </w:r>
    </w:p>
    <w:p w14:paraId="2D7575FB" w14:textId="77777777" w:rsidR="00B034C5" w:rsidRDefault="00B034C5" w:rsidP="00B034C5">
      <w:r>
        <w:t>Opis: Klasa reprezentuje automat do gry znajdujący się w kasynie. Automat może uruchamiać grę, zgłaszać awarię oraz informować o swoim stanie.</w:t>
      </w:r>
    </w:p>
    <w:p w14:paraId="0E3BF58E" w14:textId="77777777" w:rsidR="00B034C5" w:rsidRDefault="00B034C5" w:rsidP="00B034C5">
      <w:r>
        <w:t>Atrybuty:</w:t>
      </w:r>
    </w:p>
    <w:p w14:paraId="2D47F41F" w14:textId="77777777" w:rsidR="00B034C5" w:rsidRDefault="00B034C5" w:rsidP="00B034C5">
      <w:r>
        <w:t xml:space="preserve">• </w:t>
      </w:r>
      <w:proofErr w:type="spellStart"/>
      <w:r>
        <w:t>idAutomatu</w:t>
      </w:r>
      <w:proofErr w:type="spellEnd"/>
      <w:r>
        <w:t xml:space="preserve">: </w:t>
      </w:r>
      <w:proofErr w:type="spellStart"/>
      <w:r>
        <w:t>int</w:t>
      </w:r>
      <w:proofErr w:type="spellEnd"/>
      <w:r>
        <w:t xml:space="preserve"> - unikalny identyfikator automatu.</w:t>
      </w:r>
    </w:p>
    <w:p w14:paraId="3C6D1132" w14:textId="77777777" w:rsidR="00B034C5" w:rsidRDefault="00B034C5" w:rsidP="00B034C5">
      <w:r>
        <w:t xml:space="preserve">• </w:t>
      </w:r>
      <w:proofErr w:type="spellStart"/>
      <w:r>
        <w:t>nazwaAutomatu</w:t>
      </w:r>
      <w:proofErr w:type="spellEnd"/>
      <w:r>
        <w:t>: String - nazwa automatu.</w:t>
      </w:r>
    </w:p>
    <w:p w14:paraId="3F396D07" w14:textId="77777777" w:rsidR="00B034C5" w:rsidRDefault="00B034C5" w:rsidP="00B034C5">
      <w:r>
        <w:t xml:space="preserve">• </w:t>
      </w:r>
      <w:proofErr w:type="spellStart"/>
      <w:r>
        <w:t>statusAutomatu</w:t>
      </w:r>
      <w:proofErr w:type="spellEnd"/>
      <w:r>
        <w:t>: String - informacja o aktualnym stanie automatu, np. działa, zajęty, zepsuty.</w:t>
      </w:r>
    </w:p>
    <w:p w14:paraId="1918726C" w14:textId="77777777" w:rsidR="00B034C5" w:rsidRDefault="00B034C5" w:rsidP="00B034C5">
      <w:r>
        <w:t>• lokalizacja: String - miejsce, w którym znajduje się automat.</w:t>
      </w:r>
    </w:p>
    <w:p w14:paraId="59EA5AA5" w14:textId="77777777" w:rsidR="00B034C5" w:rsidRDefault="00B034C5" w:rsidP="00B034C5">
      <w:r>
        <w:t>Metody:</w:t>
      </w:r>
    </w:p>
    <w:p w14:paraId="0EA45BBD" w14:textId="77777777" w:rsidR="00B034C5" w:rsidRDefault="00B034C5" w:rsidP="00B034C5">
      <w:r>
        <w:t xml:space="preserve">• </w:t>
      </w:r>
      <w:proofErr w:type="spellStart"/>
      <w:r>
        <w:t>sprawdzStan</w:t>
      </w:r>
      <w:proofErr w:type="spellEnd"/>
      <w:r>
        <w:t>() - sprawdza aktualny stan automatu.</w:t>
      </w:r>
    </w:p>
    <w:p w14:paraId="5260156F" w14:textId="77777777" w:rsidR="00B034C5" w:rsidRDefault="00B034C5" w:rsidP="00B034C5">
      <w:r>
        <w:t xml:space="preserve">• </w:t>
      </w:r>
      <w:proofErr w:type="spellStart"/>
      <w:r>
        <w:t>zglosAwarie</w:t>
      </w:r>
      <w:proofErr w:type="spellEnd"/>
      <w:r>
        <w:t>() -  zgłasza awarię automatu.</w:t>
      </w:r>
    </w:p>
    <w:p w14:paraId="4B2330DE" w14:textId="77777777" w:rsidR="00B034C5" w:rsidRDefault="00B034C5" w:rsidP="00B034C5">
      <w:r>
        <w:t xml:space="preserve">• </w:t>
      </w:r>
      <w:proofErr w:type="spellStart"/>
      <w:r>
        <w:t>uruchomGre</w:t>
      </w:r>
      <w:proofErr w:type="spellEnd"/>
      <w:r>
        <w:t>() - rozpoczyna grę na automacie.</w:t>
      </w:r>
    </w:p>
    <w:p w14:paraId="2016A3EB" w14:textId="77777777" w:rsidR="00B034C5" w:rsidRPr="00450FB6" w:rsidRDefault="00B034C5" w:rsidP="00B034C5">
      <w:pPr>
        <w:rPr>
          <w:b/>
          <w:bCs/>
        </w:rPr>
      </w:pPr>
      <w:r w:rsidRPr="00450FB6">
        <w:rPr>
          <w:b/>
          <w:bCs/>
        </w:rPr>
        <w:t>Awaria</w:t>
      </w:r>
    </w:p>
    <w:p w14:paraId="1F9B3E19" w14:textId="77777777" w:rsidR="00B034C5" w:rsidRDefault="00B034C5" w:rsidP="00B034C5">
      <w:r>
        <w:t>Opis: Klasa reprezentuje awarię automatu lub innego elementu systemu. Zawiera informacje o opisie problemu, dacie wykrycia i statusie naprawy.</w:t>
      </w:r>
    </w:p>
    <w:p w14:paraId="21AA02C0" w14:textId="77777777" w:rsidR="00B034C5" w:rsidRDefault="00B034C5" w:rsidP="00B034C5">
      <w:r>
        <w:t>Atrybuty:</w:t>
      </w:r>
    </w:p>
    <w:p w14:paraId="12384609" w14:textId="77777777" w:rsidR="00B034C5" w:rsidRDefault="00B034C5" w:rsidP="00B034C5">
      <w:r>
        <w:t xml:space="preserve">• </w:t>
      </w:r>
      <w:proofErr w:type="spellStart"/>
      <w:r>
        <w:t>idAwarii</w:t>
      </w:r>
      <w:proofErr w:type="spellEnd"/>
      <w:r>
        <w:t xml:space="preserve">: </w:t>
      </w:r>
      <w:proofErr w:type="spellStart"/>
      <w:r>
        <w:t>int</w:t>
      </w:r>
      <w:proofErr w:type="spellEnd"/>
      <w:r>
        <w:t xml:space="preserve"> - unikalny identyfikator awarii.</w:t>
      </w:r>
    </w:p>
    <w:p w14:paraId="13E38949" w14:textId="77777777" w:rsidR="00B034C5" w:rsidRDefault="00B034C5" w:rsidP="00B034C5">
      <w:r>
        <w:t>• opis: String - opis problemu.</w:t>
      </w:r>
    </w:p>
    <w:p w14:paraId="1B1669F9" w14:textId="77777777" w:rsidR="00B034C5" w:rsidRDefault="00B034C5" w:rsidP="00B034C5">
      <w:r>
        <w:t xml:space="preserve">• </w:t>
      </w:r>
      <w:proofErr w:type="spellStart"/>
      <w:r>
        <w:t>dataWykrycia</w:t>
      </w:r>
      <w:proofErr w:type="spellEnd"/>
      <w:r>
        <w:t xml:space="preserve">: </w:t>
      </w:r>
      <w:proofErr w:type="spellStart"/>
      <w:r>
        <w:t>Date</w:t>
      </w:r>
      <w:proofErr w:type="spellEnd"/>
      <w:r>
        <w:t xml:space="preserve"> - data wykrycia awarii.</w:t>
      </w:r>
    </w:p>
    <w:p w14:paraId="45EC2EA1" w14:textId="77777777" w:rsidR="00B034C5" w:rsidRDefault="00B034C5" w:rsidP="00B034C5">
      <w:r>
        <w:t xml:space="preserve">• </w:t>
      </w:r>
      <w:proofErr w:type="spellStart"/>
      <w:r>
        <w:t>statusAwarii</w:t>
      </w:r>
      <w:proofErr w:type="spellEnd"/>
      <w:r>
        <w:t>: String - aktualny status awarii, np. zgłoszona, w trakcie naprawy, naprawiona.</w:t>
      </w:r>
    </w:p>
    <w:p w14:paraId="10C5A0AC" w14:textId="77777777" w:rsidR="00B034C5" w:rsidRDefault="00B034C5" w:rsidP="00B034C5">
      <w:r>
        <w:lastRenderedPageBreak/>
        <w:t>Metody:</w:t>
      </w:r>
    </w:p>
    <w:p w14:paraId="08B19338" w14:textId="77777777" w:rsidR="00B034C5" w:rsidRDefault="00B034C5" w:rsidP="00B034C5">
      <w:r>
        <w:t xml:space="preserve">• </w:t>
      </w:r>
      <w:proofErr w:type="spellStart"/>
      <w:r>
        <w:t>zarejestrujAwarie</w:t>
      </w:r>
      <w:proofErr w:type="spellEnd"/>
      <w:r>
        <w:t>() - zapisuje nową awarię w systemie.</w:t>
      </w:r>
    </w:p>
    <w:p w14:paraId="1F698FAE" w14:textId="77777777" w:rsidR="00B034C5" w:rsidRDefault="00B034C5" w:rsidP="00B034C5">
      <w:r>
        <w:t xml:space="preserve">• </w:t>
      </w:r>
      <w:proofErr w:type="spellStart"/>
      <w:r>
        <w:t>oznaczJakoNaprawiona</w:t>
      </w:r>
      <w:proofErr w:type="spellEnd"/>
      <w:r>
        <w:t>() - zmienia status awarii na naprawioną.</w:t>
      </w:r>
    </w:p>
    <w:p w14:paraId="2FB9D2DD" w14:textId="77777777" w:rsidR="00B034C5" w:rsidRPr="00450FB6" w:rsidRDefault="00B034C5" w:rsidP="00B034C5">
      <w:pPr>
        <w:rPr>
          <w:b/>
          <w:bCs/>
        </w:rPr>
      </w:pPr>
      <w:r w:rsidRPr="00450FB6">
        <w:rPr>
          <w:b/>
          <w:bCs/>
        </w:rPr>
        <w:t>Gra</w:t>
      </w:r>
    </w:p>
    <w:p w14:paraId="06DB3B29" w14:textId="77777777" w:rsidR="00B034C5" w:rsidRDefault="00B034C5" w:rsidP="00B034C5">
      <w:r>
        <w:t>Opis: Klasa reprezentuje grę dostępną w kasynie. Gra może odbywać się zdalnie, przy stole albo na automacie.</w:t>
      </w:r>
    </w:p>
    <w:p w14:paraId="23794354" w14:textId="77777777" w:rsidR="00B034C5" w:rsidRDefault="00B034C5" w:rsidP="00B034C5">
      <w:r>
        <w:t>Atrybuty:</w:t>
      </w:r>
    </w:p>
    <w:p w14:paraId="7E18A02A" w14:textId="77777777" w:rsidR="00B034C5" w:rsidRDefault="00B034C5" w:rsidP="00B034C5">
      <w:r>
        <w:t xml:space="preserve">• </w:t>
      </w:r>
      <w:proofErr w:type="spellStart"/>
      <w:r>
        <w:t>idGry</w:t>
      </w:r>
      <w:proofErr w:type="spellEnd"/>
      <w:r>
        <w:t xml:space="preserve">: </w:t>
      </w:r>
      <w:proofErr w:type="spellStart"/>
      <w:r>
        <w:t>int</w:t>
      </w:r>
      <w:proofErr w:type="spellEnd"/>
      <w:r>
        <w:t xml:space="preserve"> - unikalny identyfikator gry.</w:t>
      </w:r>
    </w:p>
    <w:p w14:paraId="11C5635F" w14:textId="77777777" w:rsidR="00B034C5" w:rsidRDefault="00B034C5" w:rsidP="00B034C5">
      <w:r>
        <w:t>• nazwa: String - nazwa gry.</w:t>
      </w:r>
    </w:p>
    <w:p w14:paraId="5C81ED94" w14:textId="77777777" w:rsidR="00B034C5" w:rsidRDefault="00B034C5" w:rsidP="00B034C5">
      <w:r>
        <w:t xml:space="preserve">• </w:t>
      </w:r>
      <w:proofErr w:type="spellStart"/>
      <w:r>
        <w:t>typGry</w:t>
      </w:r>
      <w:proofErr w:type="spellEnd"/>
      <w:r>
        <w:t>: String - określa rodzaj gry, np. zdalna, przy stole lub automat.</w:t>
      </w:r>
    </w:p>
    <w:p w14:paraId="7F843E33" w14:textId="77777777" w:rsidR="00B034C5" w:rsidRDefault="00B034C5" w:rsidP="00B034C5">
      <w:r>
        <w:t xml:space="preserve">• </w:t>
      </w:r>
      <w:proofErr w:type="spellStart"/>
      <w:r>
        <w:t>minimalnyZaklad</w:t>
      </w:r>
      <w:proofErr w:type="spellEnd"/>
      <w:r>
        <w:t xml:space="preserve">: </w:t>
      </w:r>
      <w:proofErr w:type="spellStart"/>
      <w:r>
        <w:t>double</w:t>
      </w:r>
      <w:proofErr w:type="spellEnd"/>
      <w:r>
        <w:t xml:space="preserve"> - minimalna kwota, jaką gracz musi postawić, aby rozpocząć grę.</w:t>
      </w:r>
    </w:p>
    <w:p w14:paraId="0F5318E6" w14:textId="77777777" w:rsidR="00B034C5" w:rsidRDefault="00B034C5" w:rsidP="00B034C5">
      <w:r>
        <w:t>Metody:</w:t>
      </w:r>
    </w:p>
    <w:p w14:paraId="01EEF877" w14:textId="77777777" w:rsidR="00B034C5" w:rsidRDefault="00B034C5" w:rsidP="00B034C5">
      <w:r>
        <w:t xml:space="preserve">• </w:t>
      </w:r>
      <w:proofErr w:type="spellStart"/>
      <w:r>
        <w:t>rozpocznijGre</w:t>
      </w:r>
      <w:proofErr w:type="spellEnd"/>
      <w:r>
        <w:t>() - rozpoczyna rozgrywkę.</w:t>
      </w:r>
    </w:p>
    <w:p w14:paraId="47BE9697" w14:textId="77777777" w:rsidR="00B034C5" w:rsidRDefault="00B034C5" w:rsidP="00B034C5">
      <w:r>
        <w:t xml:space="preserve">• </w:t>
      </w:r>
      <w:proofErr w:type="spellStart"/>
      <w:r>
        <w:t>zakonczGre</w:t>
      </w:r>
      <w:proofErr w:type="spellEnd"/>
      <w:r>
        <w:t>() - kończy rozgrywkę.</w:t>
      </w:r>
    </w:p>
    <w:p w14:paraId="75A402E2" w14:textId="77777777" w:rsidR="00B034C5" w:rsidRDefault="00B034C5" w:rsidP="00B034C5">
      <w:r>
        <w:t xml:space="preserve">• </w:t>
      </w:r>
      <w:proofErr w:type="spellStart"/>
      <w:r>
        <w:t>rozliczWynik</w:t>
      </w:r>
      <w:proofErr w:type="spellEnd"/>
      <w:r>
        <w:t>() - oblicza wynik gry i przekazuje go do rozliczenia.</w:t>
      </w:r>
    </w:p>
    <w:p w14:paraId="300F9BC0" w14:textId="77777777" w:rsidR="00B034C5" w:rsidRPr="00450FB6" w:rsidRDefault="00B034C5" w:rsidP="00B034C5">
      <w:pPr>
        <w:rPr>
          <w:b/>
          <w:bCs/>
        </w:rPr>
      </w:pPr>
      <w:r w:rsidRPr="00450FB6">
        <w:rPr>
          <w:b/>
          <w:bCs/>
        </w:rPr>
        <w:t>Gracz</w:t>
      </w:r>
    </w:p>
    <w:p w14:paraId="61D6F422" w14:textId="77777777" w:rsidR="00B034C5" w:rsidRDefault="00B034C5" w:rsidP="00B034C5">
      <w:r>
        <w:t>Opis: Klasa reprezentuje użytkownika korzystającego z kasyna. Gracz może założyć konto, zalogować się, przeglądać gry, dołączać do stołów, rezerwować VIP oraz tworzyć hologram.</w:t>
      </w:r>
    </w:p>
    <w:p w14:paraId="0E609EF6" w14:textId="77777777" w:rsidR="00B034C5" w:rsidRDefault="00B034C5" w:rsidP="00B034C5">
      <w:r>
        <w:t>Atrybuty:</w:t>
      </w:r>
    </w:p>
    <w:p w14:paraId="2BBEF858" w14:textId="77777777" w:rsidR="00B034C5" w:rsidRDefault="00B034C5" w:rsidP="00B034C5">
      <w:r>
        <w:t xml:space="preserve">• </w:t>
      </w:r>
      <w:proofErr w:type="spellStart"/>
      <w:r>
        <w:t>idGracza</w:t>
      </w:r>
      <w:proofErr w:type="spellEnd"/>
      <w:r>
        <w:t xml:space="preserve">: </w:t>
      </w:r>
      <w:proofErr w:type="spellStart"/>
      <w:r>
        <w:t>int</w:t>
      </w:r>
      <w:proofErr w:type="spellEnd"/>
      <w:r>
        <w:t xml:space="preserve"> - unikalny identyfikator gracza.</w:t>
      </w:r>
    </w:p>
    <w:p w14:paraId="584A0B8E" w14:textId="77777777" w:rsidR="00B034C5" w:rsidRDefault="00B034C5" w:rsidP="00B034C5">
      <w:r>
        <w:t xml:space="preserve">• </w:t>
      </w:r>
      <w:proofErr w:type="spellStart"/>
      <w:r>
        <w:t>imie</w:t>
      </w:r>
      <w:proofErr w:type="spellEnd"/>
      <w:r>
        <w:t>: String - imię gracza.</w:t>
      </w:r>
    </w:p>
    <w:p w14:paraId="2BAA1A48" w14:textId="77777777" w:rsidR="00B034C5" w:rsidRDefault="00B034C5" w:rsidP="00B034C5">
      <w:r>
        <w:t xml:space="preserve">• wiek: </w:t>
      </w:r>
      <w:proofErr w:type="spellStart"/>
      <w:r>
        <w:t>int</w:t>
      </w:r>
      <w:proofErr w:type="spellEnd"/>
      <w:r>
        <w:t xml:space="preserve"> - wiek gracza.</w:t>
      </w:r>
    </w:p>
    <w:p w14:paraId="37BF11E0" w14:textId="77777777" w:rsidR="00B034C5" w:rsidRDefault="00B034C5" w:rsidP="00B034C5">
      <w:r>
        <w:t>• gatunek: String - gatunek gracza.</w:t>
      </w:r>
    </w:p>
    <w:p w14:paraId="381D906C" w14:textId="77777777" w:rsidR="00B034C5" w:rsidRDefault="00B034C5" w:rsidP="00B034C5">
      <w:r>
        <w:t xml:space="preserve">• </w:t>
      </w:r>
      <w:proofErr w:type="spellStart"/>
      <w:r>
        <w:t>planetaPochodzenia</w:t>
      </w:r>
      <w:proofErr w:type="spellEnd"/>
      <w:r>
        <w:t>: String - planeta, z której pochodzi gracz.</w:t>
      </w:r>
    </w:p>
    <w:p w14:paraId="613A551A" w14:textId="77777777" w:rsidR="00B034C5" w:rsidRDefault="00B034C5" w:rsidP="00B034C5">
      <w:r>
        <w:t>Metody:</w:t>
      </w:r>
    </w:p>
    <w:p w14:paraId="15DFA66E" w14:textId="77777777" w:rsidR="00B034C5" w:rsidRDefault="00B034C5" w:rsidP="00B034C5">
      <w:r>
        <w:t>• zarejestruj() - pozwala graczowi założyć konto.</w:t>
      </w:r>
    </w:p>
    <w:p w14:paraId="40009796" w14:textId="77777777" w:rsidR="00B034C5" w:rsidRDefault="00B034C5" w:rsidP="00B034C5">
      <w:r>
        <w:t>• zaloguj() - umożliwia zalogowanie się do systemu.</w:t>
      </w:r>
    </w:p>
    <w:p w14:paraId="71C43639" w14:textId="77777777" w:rsidR="00B034C5" w:rsidRDefault="00B034C5" w:rsidP="00B034C5">
      <w:r>
        <w:lastRenderedPageBreak/>
        <w:t xml:space="preserve">• </w:t>
      </w:r>
      <w:proofErr w:type="spellStart"/>
      <w:r>
        <w:t>przegladajGry</w:t>
      </w:r>
      <w:proofErr w:type="spellEnd"/>
      <w:r>
        <w:t>() - pozwala zobaczyć dostępne gry.</w:t>
      </w:r>
    </w:p>
    <w:p w14:paraId="0F6115A8" w14:textId="77777777" w:rsidR="00B034C5" w:rsidRDefault="00B034C5" w:rsidP="00B034C5">
      <w:r>
        <w:t xml:space="preserve">• </w:t>
      </w:r>
      <w:proofErr w:type="spellStart"/>
      <w:r>
        <w:t>dolaczDoStolu</w:t>
      </w:r>
      <w:proofErr w:type="spellEnd"/>
      <w:r>
        <w:t>() - umożliwia dołączenie do gry przy stole.</w:t>
      </w:r>
    </w:p>
    <w:p w14:paraId="1A8885B5" w14:textId="77777777" w:rsidR="00B034C5" w:rsidRDefault="00B034C5" w:rsidP="00B034C5">
      <w:r>
        <w:t xml:space="preserve">• </w:t>
      </w:r>
      <w:proofErr w:type="spellStart"/>
      <w:r>
        <w:t>zarezerwujVIP</w:t>
      </w:r>
      <w:proofErr w:type="spellEnd"/>
      <w:r>
        <w:t>() - pozwala zarezerwować miejsce w strefie VIP.</w:t>
      </w:r>
    </w:p>
    <w:p w14:paraId="027E22A9" w14:textId="77777777" w:rsidR="00B034C5" w:rsidRDefault="00B034C5" w:rsidP="00B034C5">
      <w:r>
        <w:t xml:space="preserve">• </w:t>
      </w:r>
      <w:proofErr w:type="spellStart"/>
      <w:r>
        <w:t>utworzHologram</w:t>
      </w:r>
      <w:proofErr w:type="spellEnd"/>
      <w:r>
        <w:t>() - rozpoczyna proces tworzenia hologramu gracza.</w:t>
      </w:r>
    </w:p>
    <w:p w14:paraId="3C045FD2" w14:textId="77777777" w:rsidR="00B034C5" w:rsidRPr="00450FB6" w:rsidRDefault="00B034C5" w:rsidP="00B034C5">
      <w:pPr>
        <w:rPr>
          <w:b/>
          <w:bCs/>
        </w:rPr>
      </w:pPr>
      <w:r w:rsidRPr="00450FB6">
        <w:rPr>
          <w:b/>
          <w:bCs/>
        </w:rPr>
        <w:t>Hologram</w:t>
      </w:r>
    </w:p>
    <w:p w14:paraId="0EDCDE80" w14:textId="77777777" w:rsidR="00B034C5" w:rsidRDefault="00B034C5" w:rsidP="00B034C5">
      <w:r>
        <w:t>Opis: Klasa reprezentuje hologram gracza zdalnego. Hologram pozwala graczowi uczestniczyć w grach przy stole bez fizycznej obecności w kasynie.</w:t>
      </w:r>
    </w:p>
    <w:p w14:paraId="4A508B7F" w14:textId="77777777" w:rsidR="00B034C5" w:rsidRDefault="00B034C5" w:rsidP="00B034C5">
      <w:r>
        <w:t>Atrybuty:</w:t>
      </w:r>
    </w:p>
    <w:p w14:paraId="0F046D6B" w14:textId="77777777" w:rsidR="00B034C5" w:rsidRDefault="00B034C5" w:rsidP="00B034C5">
      <w:r>
        <w:t xml:space="preserve">• </w:t>
      </w:r>
      <w:proofErr w:type="spellStart"/>
      <w:r>
        <w:t>idHologramu</w:t>
      </w:r>
      <w:proofErr w:type="spellEnd"/>
      <w:r>
        <w:t xml:space="preserve">: </w:t>
      </w:r>
      <w:proofErr w:type="spellStart"/>
      <w:r>
        <w:t>int</w:t>
      </w:r>
      <w:proofErr w:type="spellEnd"/>
      <w:r>
        <w:t xml:space="preserve"> - unikalny identyfikator hologramu.</w:t>
      </w:r>
    </w:p>
    <w:p w14:paraId="37E65306" w14:textId="77777777" w:rsidR="00B034C5" w:rsidRDefault="00B034C5" w:rsidP="00B034C5">
      <w:r>
        <w:t xml:space="preserve">• </w:t>
      </w:r>
      <w:proofErr w:type="spellStart"/>
      <w:r>
        <w:t>statusHologramu</w:t>
      </w:r>
      <w:proofErr w:type="spellEnd"/>
      <w:r>
        <w:t>: String - aktualny stan hologramu, np. aktywny lub nieaktywny.</w:t>
      </w:r>
    </w:p>
    <w:p w14:paraId="1A0BED04" w14:textId="77777777" w:rsidR="00B034C5" w:rsidRDefault="00B034C5" w:rsidP="00B034C5">
      <w:r>
        <w:t xml:space="preserve">• </w:t>
      </w:r>
      <w:proofErr w:type="spellStart"/>
      <w:r>
        <w:t>dataUtworzenia</w:t>
      </w:r>
      <w:proofErr w:type="spellEnd"/>
      <w:r>
        <w:t xml:space="preserve">: </w:t>
      </w:r>
      <w:proofErr w:type="spellStart"/>
      <w:r>
        <w:t>Date</w:t>
      </w:r>
      <w:proofErr w:type="spellEnd"/>
      <w:r>
        <w:t xml:space="preserve"> - data utworzenia hologramu.</w:t>
      </w:r>
    </w:p>
    <w:p w14:paraId="56907224" w14:textId="77777777" w:rsidR="00B034C5" w:rsidRDefault="00B034C5" w:rsidP="00B034C5">
      <w:r>
        <w:t>Metody:</w:t>
      </w:r>
    </w:p>
    <w:p w14:paraId="7E77B80D" w14:textId="77777777" w:rsidR="00B034C5" w:rsidRDefault="00B034C5" w:rsidP="00B034C5">
      <w:r>
        <w:t xml:space="preserve">• </w:t>
      </w:r>
      <w:proofErr w:type="spellStart"/>
      <w:r>
        <w:t>skanujCialo</w:t>
      </w:r>
      <w:proofErr w:type="spellEnd"/>
      <w:r>
        <w:t>() - wykonuje skan ciała gracza.</w:t>
      </w:r>
    </w:p>
    <w:p w14:paraId="51DCB6EB" w14:textId="77777777" w:rsidR="00B034C5" w:rsidRDefault="00B034C5" w:rsidP="00B034C5">
      <w:r>
        <w:t xml:space="preserve">• </w:t>
      </w:r>
      <w:proofErr w:type="spellStart"/>
      <w:r>
        <w:t>generujHologram</w:t>
      </w:r>
      <w:proofErr w:type="spellEnd"/>
      <w:r>
        <w:t>() - tworzy hologram na podstawie skanu.</w:t>
      </w:r>
    </w:p>
    <w:p w14:paraId="1B623A4D" w14:textId="77777777" w:rsidR="00B034C5" w:rsidRDefault="00B034C5" w:rsidP="00B034C5">
      <w:r>
        <w:t xml:space="preserve">• </w:t>
      </w:r>
      <w:proofErr w:type="spellStart"/>
      <w:r>
        <w:t>dolaczDoGry</w:t>
      </w:r>
      <w:proofErr w:type="spellEnd"/>
      <w:r>
        <w:t>() - umożliwia hologramowi dołączenie do gry.</w:t>
      </w:r>
    </w:p>
    <w:p w14:paraId="22636927" w14:textId="77777777" w:rsidR="00B034C5" w:rsidRPr="00450FB6" w:rsidRDefault="00B034C5" w:rsidP="00B034C5">
      <w:pPr>
        <w:rPr>
          <w:b/>
          <w:bCs/>
        </w:rPr>
      </w:pPr>
      <w:r w:rsidRPr="00450FB6">
        <w:rPr>
          <w:b/>
          <w:bCs/>
        </w:rPr>
        <w:t>Konto</w:t>
      </w:r>
    </w:p>
    <w:p w14:paraId="5AC5B417" w14:textId="77777777" w:rsidR="00B034C5" w:rsidRDefault="00B034C5" w:rsidP="00B034C5">
      <w:r>
        <w:t>Opis: Klasa reprezentuje konto użytkownika w systemie. Konto służy do logowania, przechowywania statusu użytkownika oraz sprawdzania danych gracza.</w:t>
      </w:r>
    </w:p>
    <w:p w14:paraId="6D9AB5A9" w14:textId="77777777" w:rsidR="00B034C5" w:rsidRDefault="00B034C5" w:rsidP="00B034C5">
      <w:r>
        <w:t>Atrybuty:</w:t>
      </w:r>
    </w:p>
    <w:p w14:paraId="63381665" w14:textId="77777777" w:rsidR="00B034C5" w:rsidRDefault="00B034C5" w:rsidP="00B034C5">
      <w:r>
        <w:t xml:space="preserve">• </w:t>
      </w:r>
      <w:proofErr w:type="spellStart"/>
      <w:r>
        <w:t>idKonta</w:t>
      </w:r>
      <w:proofErr w:type="spellEnd"/>
      <w:r>
        <w:t xml:space="preserve">: </w:t>
      </w:r>
      <w:proofErr w:type="spellStart"/>
      <w:r>
        <w:t>int</w:t>
      </w:r>
      <w:proofErr w:type="spellEnd"/>
      <w:r>
        <w:t xml:space="preserve"> - unikalny identyfikator konta.</w:t>
      </w:r>
    </w:p>
    <w:p w14:paraId="79C00039" w14:textId="77777777" w:rsidR="00B034C5" w:rsidRDefault="00B034C5" w:rsidP="00B034C5">
      <w:r>
        <w:t>• login: String - login użytkownika.</w:t>
      </w:r>
    </w:p>
    <w:p w14:paraId="55D57B40" w14:textId="77777777" w:rsidR="00B034C5" w:rsidRDefault="00B034C5" w:rsidP="00B034C5">
      <w:r>
        <w:t xml:space="preserve">• </w:t>
      </w:r>
      <w:proofErr w:type="spellStart"/>
      <w:r>
        <w:t>haslo</w:t>
      </w:r>
      <w:proofErr w:type="spellEnd"/>
      <w:r>
        <w:t>: String - hasło użytkownika.</w:t>
      </w:r>
    </w:p>
    <w:p w14:paraId="79E6197E" w14:textId="77777777" w:rsidR="00B034C5" w:rsidRDefault="00B034C5" w:rsidP="00B034C5">
      <w:r>
        <w:t xml:space="preserve">• </w:t>
      </w:r>
      <w:proofErr w:type="spellStart"/>
      <w:r>
        <w:t>statusKonta</w:t>
      </w:r>
      <w:proofErr w:type="spellEnd"/>
      <w:r>
        <w:t>: String - aktualny status konta, np. aktywne, zablokowane, usunięte.</w:t>
      </w:r>
    </w:p>
    <w:p w14:paraId="0B6CEF69" w14:textId="77777777" w:rsidR="00B034C5" w:rsidRDefault="00B034C5" w:rsidP="00B034C5">
      <w:r>
        <w:t xml:space="preserve">• </w:t>
      </w:r>
      <w:proofErr w:type="spellStart"/>
      <w:r>
        <w:t>dataUtworzenia</w:t>
      </w:r>
      <w:proofErr w:type="spellEnd"/>
      <w:r>
        <w:t xml:space="preserve">: </w:t>
      </w:r>
      <w:proofErr w:type="spellStart"/>
      <w:r>
        <w:t>Date</w:t>
      </w:r>
      <w:proofErr w:type="spellEnd"/>
      <w:r>
        <w:t xml:space="preserve"> - data założenia konta.</w:t>
      </w:r>
    </w:p>
    <w:p w14:paraId="6D2953B4" w14:textId="77777777" w:rsidR="00B034C5" w:rsidRDefault="00B034C5" w:rsidP="00B034C5">
      <w:r>
        <w:t>Metody:</w:t>
      </w:r>
    </w:p>
    <w:p w14:paraId="657D01F2" w14:textId="77777777" w:rsidR="00B034C5" w:rsidRDefault="00B034C5" w:rsidP="00B034C5">
      <w:r>
        <w:t>• aktywuj() - aktywuje konto użytkownika.</w:t>
      </w:r>
    </w:p>
    <w:p w14:paraId="07C08DF0" w14:textId="77777777" w:rsidR="00B034C5" w:rsidRDefault="00B034C5" w:rsidP="00B034C5">
      <w:r>
        <w:t>• zablokuj() - blokuje konto, np. po wykryciu podejrzanej aktywności.</w:t>
      </w:r>
    </w:p>
    <w:p w14:paraId="0111EEAF" w14:textId="77777777" w:rsidR="00B034C5" w:rsidRDefault="00B034C5" w:rsidP="00B034C5">
      <w:r>
        <w:t>• odblokuj() - przywraca dostęp do konta.</w:t>
      </w:r>
    </w:p>
    <w:p w14:paraId="27FE4F6C" w14:textId="77777777" w:rsidR="00B034C5" w:rsidRDefault="00B034C5" w:rsidP="00B034C5">
      <w:r>
        <w:t xml:space="preserve">• </w:t>
      </w:r>
      <w:proofErr w:type="spellStart"/>
      <w:r>
        <w:t>usun</w:t>
      </w:r>
      <w:proofErr w:type="spellEnd"/>
      <w:r>
        <w:t>() - usuwa konto użytkownika.</w:t>
      </w:r>
    </w:p>
    <w:p w14:paraId="62399D47" w14:textId="77777777" w:rsidR="00B034C5" w:rsidRDefault="00B034C5" w:rsidP="00B034C5">
      <w:r>
        <w:lastRenderedPageBreak/>
        <w:t xml:space="preserve">• </w:t>
      </w:r>
      <w:proofErr w:type="spellStart"/>
      <w:r>
        <w:t>sprawdzDane</w:t>
      </w:r>
      <w:proofErr w:type="spellEnd"/>
      <w:r>
        <w:t>() - sprawdza poprawność danych użytkownika.</w:t>
      </w:r>
    </w:p>
    <w:p w14:paraId="5753973A" w14:textId="77777777" w:rsidR="00B034C5" w:rsidRPr="00450FB6" w:rsidRDefault="00B034C5" w:rsidP="00B034C5">
      <w:pPr>
        <w:rPr>
          <w:b/>
          <w:bCs/>
        </w:rPr>
      </w:pPr>
      <w:r w:rsidRPr="00450FB6">
        <w:rPr>
          <w:b/>
          <w:bCs/>
        </w:rPr>
        <w:t>Krupier</w:t>
      </w:r>
    </w:p>
    <w:p w14:paraId="3CDD79EA" w14:textId="77777777" w:rsidR="00B034C5" w:rsidRDefault="00B034C5" w:rsidP="00B034C5">
      <w:r>
        <w:t>Opis: Klasa reprezentuje pracownika prowadzącego gry przy stole. Krupier kontroluje zakłady i pilnuje przebiegu rozgrywki.</w:t>
      </w:r>
    </w:p>
    <w:p w14:paraId="179AEACA" w14:textId="77777777" w:rsidR="00B034C5" w:rsidRDefault="00B034C5" w:rsidP="00B034C5">
      <w:r>
        <w:t>Atrybuty:</w:t>
      </w:r>
    </w:p>
    <w:p w14:paraId="2D2E06A0" w14:textId="77777777" w:rsidR="00B034C5" w:rsidRDefault="00B034C5" w:rsidP="00B034C5">
      <w:r>
        <w:t xml:space="preserve">• </w:t>
      </w:r>
      <w:proofErr w:type="spellStart"/>
      <w:r>
        <w:t>numerStolu</w:t>
      </w:r>
      <w:proofErr w:type="spellEnd"/>
      <w:r>
        <w:t xml:space="preserve">: </w:t>
      </w:r>
      <w:proofErr w:type="spellStart"/>
      <w:r>
        <w:t>int</w:t>
      </w:r>
      <w:proofErr w:type="spellEnd"/>
      <w:r>
        <w:t xml:space="preserve"> - numer stołu, przy którym pracuje krupier.</w:t>
      </w:r>
    </w:p>
    <w:p w14:paraId="59C0E74A" w14:textId="77777777" w:rsidR="00B034C5" w:rsidRDefault="00B034C5" w:rsidP="00B034C5">
      <w:r>
        <w:t xml:space="preserve">• </w:t>
      </w:r>
      <w:proofErr w:type="spellStart"/>
      <w:r>
        <w:t>czasPracyPrzyStole</w:t>
      </w:r>
      <w:proofErr w:type="spellEnd"/>
      <w:r>
        <w:t xml:space="preserve">: </w:t>
      </w:r>
      <w:proofErr w:type="spellStart"/>
      <w:r>
        <w:t>int</w:t>
      </w:r>
      <w:proofErr w:type="spellEnd"/>
      <w:r>
        <w:t xml:space="preserve"> - czas pracy krupiera przy danym stole.</w:t>
      </w:r>
    </w:p>
    <w:p w14:paraId="5875E071" w14:textId="77777777" w:rsidR="00B034C5" w:rsidRDefault="00B034C5" w:rsidP="00B034C5">
      <w:r>
        <w:t>Metody:</w:t>
      </w:r>
    </w:p>
    <w:p w14:paraId="3D3031BB" w14:textId="77777777" w:rsidR="00B034C5" w:rsidRDefault="00B034C5" w:rsidP="00B034C5">
      <w:r>
        <w:t xml:space="preserve">• </w:t>
      </w:r>
      <w:proofErr w:type="spellStart"/>
      <w:r>
        <w:t>prowadzGre</w:t>
      </w:r>
      <w:proofErr w:type="spellEnd"/>
      <w:r>
        <w:t>() - pozwala krupierowi prowadzić grę.</w:t>
      </w:r>
    </w:p>
    <w:p w14:paraId="7CF0B53C" w14:textId="77777777" w:rsidR="00B034C5" w:rsidRDefault="00B034C5" w:rsidP="00B034C5">
      <w:r>
        <w:t xml:space="preserve">• </w:t>
      </w:r>
      <w:proofErr w:type="spellStart"/>
      <w:r>
        <w:t>kontrolujZaklady</w:t>
      </w:r>
      <w:proofErr w:type="spellEnd"/>
      <w:r>
        <w:t>() - umożliwia kontrolowanie zakładów graczy.</w:t>
      </w:r>
    </w:p>
    <w:p w14:paraId="3965CAFD" w14:textId="77777777" w:rsidR="00B034C5" w:rsidRDefault="00B034C5" w:rsidP="00B034C5">
      <w:r>
        <w:t xml:space="preserve">• </w:t>
      </w:r>
      <w:proofErr w:type="spellStart"/>
      <w:r>
        <w:t>zakonczSesje</w:t>
      </w:r>
      <w:proofErr w:type="spellEnd"/>
      <w:r>
        <w:t>() - kończy sesję pracy przy stole.</w:t>
      </w:r>
    </w:p>
    <w:p w14:paraId="1129200F" w14:textId="77777777" w:rsidR="00B034C5" w:rsidRPr="00450FB6" w:rsidRDefault="00B034C5" w:rsidP="00B034C5">
      <w:pPr>
        <w:rPr>
          <w:b/>
          <w:bCs/>
        </w:rPr>
      </w:pPr>
      <w:r w:rsidRPr="00450FB6">
        <w:rPr>
          <w:b/>
          <w:bCs/>
        </w:rPr>
        <w:t>Ochrona</w:t>
      </w:r>
    </w:p>
    <w:p w14:paraId="71BF923F" w14:textId="77777777" w:rsidR="00B034C5" w:rsidRDefault="00B034C5" w:rsidP="00B034C5">
      <w:r>
        <w:t>Opis: Klasa reprezentuje pracownika ochrony. Ochrona analizuje zgłoszenia oszustwa, sprawdza nagrania i podejmuje decyzje dotyczące podejrzanych sytuacji.</w:t>
      </w:r>
    </w:p>
    <w:p w14:paraId="5D5A80EF" w14:textId="77777777" w:rsidR="00B034C5" w:rsidRDefault="00B034C5" w:rsidP="00B034C5">
      <w:r>
        <w:t>Atrybuty:</w:t>
      </w:r>
    </w:p>
    <w:p w14:paraId="74112903" w14:textId="77777777" w:rsidR="00B034C5" w:rsidRDefault="00B034C5" w:rsidP="00B034C5">
      <w:r>
        <w:t xml:space="preserve">• </w:t>
      </w:r>
      <w:proofErr w:type="spellStart"/>
      <w:r>
        <w:t>idOchrony</w:t>
      </w:r>
      <w:proofErr w:type="spellEnd"/>
      <w:r>
        <w:t xml:space="preserve">: </w:t>
      </w:r>
      <w:proofErr w:type="spellStart"/>
      <w:r>
        <w:t>int</w:t>
      </w:r>
      <w:proofErr w:type="spellEnd"/>
      <w:r>
        <w:t xml:space="preserve"> - unikalny identyfikator pracownika ochrony.</w:t>
      </w:r>
    </w:p>
    <w:p w14:paraId="515F5046" w14:textId="77777777" w:rsidR="00B034C5" w:rsidRDefault="00B034C5" w:rsidP="00B034C5">
      <w:r>
        <w:t xml:space="preserve">• </w:t>
      </w:r>
      <w:proofErr w:type="spellStart"/>
      <w:r>
        <w:t>numerPatrolu</w:t>
      </w:r>
      <w:proofErr w:type="spellEnd"/>
      <w:r>
        <w:t xml:space="preserve">: </w:t>
      </w:r>
      <w:proofErr w:type="spellStart"/>
      <w:r>
        <w:t>int</w:t>
      </w:r>
      <w:proofErr w:type="spellEnd"/>
      <w:r>
        <w:t xml:space="preserve"> - numer patrolu ochrony.</w:t>
      </w:r>
    </w:p>
    <w:p w14:paraId="509774C1" w14:textId="77777777" w:rsidR="00B034C5" w:rsidRDefault="00B034C5" w:rsidP="00B034C5">
      <w:r>
        <w:t>Metody:</w:t>
      </w:r>
    </w:p>
    <w:p w14:paraId="5D66FC75" w14:textId="77777777" w:rsidR="00B034C5" w:rsidRDefault="00B034C5" w:rsidP="00B034C5">
      <w:r>
        <w:t xml:space="preserve">• </w:t>
      </w:r>
      <w:proofErr w:type="spellStart"/>
      <w:r>
        <w:t>sprawdzNagrania</w:t>
      </w:r>
      <w:proofErr w:type="spellEnd"/>
      <w:r>
        <w:t>() - pozwala sprawdzić nagrania z monitoringu.</w:t>
      </w:r>
    </w:p>
    <w:p w14:paraId="52F0075E" w14:textId="77777777" w:rsidR="00B034C5" w:rsidRDefault="00B034C5" w:rsidP="00B034C5">
      <w:r>
        <w:t xml:space="preserve">• </w:t>
      </w:r>
      <w:proofErr w:type="spellStart"/>
      <w:r>
        <w:t>przeanalizujZgloszenie</w:t>
      </w:r>
      <w:proofErr w:type="spellEnd"/>
      <w:r>
        <w:t>() - analizuje zgłoszenie oszustwa.</w:t>
      </w:r>
    </w:p>
    <w:p w14:paraId="5D578C72" w14:textId="77777777" w:rsidR="00B034C5" w:rsidRDefault="00B034C5" w:rsidP="00B034C5">
      <w:r>
        <w:t xml:space="preserve">• </w:t>
      </w:r>
      <w:proofErr w:type="spellStart"/>
      <w:r>
        <w:t>podejmijDecyzje</w:t>
      </w:r>
      <w:proofErr w:type="spellEnd"/>
      <w:r>
        <w:t>() - pozwala podjąć decyzję, np. o odblokowaniu lub zablokowaniu konta.</w:t>
      </w:r>
    </w:p>
    <w:p w14:paraId="02B3CF74" w14:textId="77777777" w:rsidR="00B034C5" w:rsidRPr="00450FB6" w:rsidRDefault="00B034C5" w:rsidP="00B034C5">
      <w:pPr>
        <w:rPr>
          <w:b/>
          <w:bCs/>
        </w:rPr>
      </w:pPr>
      <w:r w:rsidRPr="00450FB6">
        <w:rPr>
          <w:b/>
          <w:bCs/>
        </w:rPr>
        <w:t>Portfel</w:t>
      </w:r>
    </w:p>
    <w:p w14:paraId="472A470B" w14:textId="77777777" w:rsidR="00B034C5" w:rsidRDefault="00B034C5" w:rsidP="00B034C5">
      <w:r>
        <w:t>Opis: Klasa reprezentuje wirtualny portfel gracza. Portfel przechowuje saldo i walutę oraz obsługuje wpłaty, wypłaty, wymianę waluty i rozliczanie zakładów.</w:t>
      </w:r>
    </w:p>
    <w:p w14:paraId="3BF449CA" w14:textId="77777777" w:rsidR="00B034C5" w:rsidRDefault="00B034C5" w:rsidP="00B034C5">
      <w:r>
        <w:t>Atrybuty:</w:t>
      </w:r>
    </w:p>
    <w:p w14:paraId="25BF9E3B" w14:textId="77777777" w:rsidR="00B034C5" w:rsidRDefault="00B034C5" w:rsidP="00B034C5">
      <w:r>
        <w:t xml:space="preserve">• </w:t>
      </w:r>
      <w:proofErr w:type="spellStart"/>
      <w:r>
        <w:t>idPortfela</w:t>
      </w:r>
      <w:proofErr w:type="spellEnd"/>
      <w:r>
        <w:t xml:space="preserve">: </w:t>
      </w:r>
      <w:proofErr w:type="spellStart"/>
      <w:r>
        <w:t>int</w:t>
      </w:r>
      <w:proofErr w:type="spellEnd"/>
      <w:r>
        <w:t xml:space="preserve"> - unikalny identyfikator portfela.</w:t>
      </w:r>
    </w:p>
    <w:p w14:paraId="4325FABA" w14:textId="77777777" w:rsidR="00B034C5" w:rsidRDefault="00B034C5" w:rsidP="00B034C5">
      <w:r>
        <w:t xml:space="preserve">• saldo: </w:t>
      </w:r>
      <w:proofErr w:type="spellStart"/>
      <w:r>
        <w:t>double</w:t>
      </w:r>
      <w:proofErr w:type="spellEnd"/>
      <w:r>
        <w:t xml:space="preserve"> - aktualna ilość środków w portfelu.</w:t>
      </w:r>
    </w:p>
    <w:p w14:paraId="23107B60" w14:textId="77777777" w:rsidR="00B034C5" w:rsidRDefault="00B034C5" w:rsidP="00B034C5">
      <w:r>
        <w:t>• waluta: String - waluta przechowywana w portfelu.</w:t>
      </w:r>
    </w:p>
    <w:p w14:paraId="4A59E87E" w14:textId="77777777" w:rsidR="00B034C5" w:rsidRDefault="00B034C5" w:rsidP="00B034C5">
      <w:r>
        <w:lastRenderedPageBreak/>
        <w:t>Metody:</w:t>
      </w:r>
    </w:p>
    <w:p w14:paraId="763902B6" w14:textId="77777777" w:rsidR="00B034C5" w:rsidRDefault="00B034C5" w:rsidP="00B034C5">
      <w:r>
        <w:t xml:space="preserve">• </w:t>
      </w:r>
      <w:proofErr w:type="spellStart"/>
      <w:r>
        <w:t>wplacSrodki</w:t>
      </w:r>
      <w:proofErr w:type="spellEnd"/>
      <w:r>
        <w:t>() - dodaje środki do portfela.</w:t>
      </w:r>
    </w:p>
    <w:p w14:paraId="0429F143" w14:textId="77777777" w:rsidR="00B034C5" w:rsidRDefault="00B034C5" w:rsidP="00B034C5">
      <w:r>
        <w:t xml:space="preserve">• </w:t>
      </w:r>
      <w:proofErr w:type="spellStart"/>
      <w:r>
        <w:t>wyplacSrodki</w:t>
      </w:r>
      <w:proofErr w:type="spellEnd"/>
      <w:r>
        <w:t>() - wypłaca środki z portfela.</w:t>
      </w:r>
    </w:p>
    <w:p w14:paraId="5819559B" w14:textId="77777777" w:rsidR="00B034C5" w:rsidRDefault="00B034C5" w:rsidP="00B034C5">
      <w:r>
        <w:t xml:space="preserve">• </w:t>
      </w:r>
      <w:proofErr w:type="spellStart"/>
      <w:r>
        <w:t>wymienWalute</w:t>
      </w:r>
      <w:proofErr w:type="spellEnd"/>
      <w:r>
        <w:t>() - umożliwia wymianę waluty.</w:t>
      </w:r>
    </w:p>
    <w:p w14:paraId="5EF5F2F9" w14:textId="77777777" w:rsidR="00B034C5" w:rsidRDefault="00B034C5" w:rsidP="00B034C5">
      <w:r>
        <w:t xml:space="preserve">• </w:t>
      </w:r>
      <w:proofErr w:type="spellStart"/>
      <w:r>
        <w:t>pobierzZaklad</w:t>
      </w:r>
      <w:proofErr w:type="spellEnd"/>
      <w:r>
        <w:t>() - pobiera kwotę zakładu z portfela.</w:t>
      </w:r>
    </w:p>
    <w:p w14:paraId="1C77283B" w14:textId="77777777" w:rsidR="00B034C5" w:rsidRDefault="00B034C5" w:rsidP="00B034C5">
      <w:r>
        <w:t xml:space="preserve">• </w:t>
      </w:r>
      <w:proofErr w:type="spellStart"/>
      <w:r>
        <w:t>dodajWygrana</w:t>
      </w:r>
      <w:proofErr w:type="spellEnd"/>
      <w:r>
        <w:t>() - dodaje wygraną do salda portfela.</w:t>
      </w:r>
    </w:p>
    <w:p w14:paraId="224F16E2" w14:textId="77777777" w:rsidR="00B034C5" w:rsidRPr="00450FB6" w:rsidRDefault="00B034C5" w:rsidP="00B034C5">
      <w:pPr>
        <w:rPr>
          <w:b/>
          <w:bCs/>
        </w:rPr>
      </w:pPr>
      <w:proofErr w:type="spellStart"/>
      <w:r w:rsidRPr="00450FB6">
        <w:rPr>
          <w:b/>
          <w:bCs/>
        </w:rPr>
        <w:t>RezerwacjaVIP</w:t>
      </w:r>
      <w:proofErr w:type="spellEnd"/>
    </w:p>
    <w:p w14:paraId="4F2D9F76" w14:textId="77777777" w:rsidR="00B034C5" w:rsidRDefault="00B034C5" w:rsidP="00B034C5">
      <w:r>
        <w:t>Opis: Klasa reprezentuje rezerwację miejsca w strefie VIP. Przechowuje datę, godzinę i status rezerwacji.</w:t>
      </w:r>
    </w:p>
    <w:p w14:paraId="244B5706" w14:textId="77777777" w:rsidR="00B034C5" w:rsidRDefault="00B034C5" w:rsidP="00B034C5">
      <w:r>
        <w:t>Atrybuty:</w:t>
      </w:r>
    </w:p>
    <w:p w14:paraId="79563CE5" w14:textId="77777777" w:rsidR="00B034C5" w:rsidRDefault="00B034C5" w:rsidP="00B034C5">
      <w:r>
        <w:t xml:space="preserve">• </w:t>
      </w:r>
      <w:proofErr w:type="spellStart"/>
      <w:r>
        <w:t>idRezerwacji</w:t>
      </w:r>
      <w:proofErr w:type="spellEnd"/>
      <w:r>
        <w:t xml:space="preserve">: </w:t>
      </w:r>
      <w:proofErr w:type="spellStart"/>
      <w:r>
        <w:t>int</w:t>
      </w:r>
      <w:proofErr w:type="spellEnd"/>
      <w:r>
        <w:t xml:space="preserve"> - unikalny identyfikator rezerwacji.</w:t>
      </w:r>
    </w:p>
    <w:p w14:paraId="7C6B1479" w14:textId="77777777" w:rsidR="00B034C5" w:rsidRDefault="00B034C5" w:rsidP="00B034C5">
      <w:r>
        <w:t xml:space="preserve">• </w:t>
      </w:r>
      <w:proofErr w:type="spellStart"/>
      <w:r>
        <w:t>dataRezerwacji</w:t>
      </w:r>
      <w:proofErr w:type="spellEnd"/>
      <w:r>
        <w:t xml:space="preserve">: </w:t>
      </w:r>
      <w:proofErr w:type="spellStart"/>
      <w:r>
        <w:t>Date</w:t>
      </w:r>
      <w:proofErr w:type="spellEnd"/>
      <w:r>
        <w:t xml:space="preserve"> - data rezerwacji.</w:t>
      </w:r>
    </w:p>
    <w:p w14:paraId="32FD6CC1" w14:textId="77777777" w:rsidR="00B034C5" w:rsidRDefault="00B034C5" w:rsidP="00B034C5">
      <w:r>
        <w:t>• godzina: String - godzina rezerwacji.</w:t>
      </w:r>
    </w:p>
    <w:p w14:paraId="3F41F943" w14:textId="77777777" w:rsidR="00B034C5" w:rsidRDefault="00B034C5" w:rsidP="00B034C5">
      <w:r>
        <w:t xml:space="preserve">• </w:t>
      </w:r>
      <w:proofErr w:type="spellStart"/>
      <w:r>
        <w:t>statusRezerwacji</w:t>
      </w:r>
      <w:proofErr w:type="spellEnd"/>
      <w:r>
        <w:t>: String - aktualny status rezerwacji, np. aktywna, anulowana.</w:t>
      </w:r>
    </w:p>
    <w:p w14:paraId="61044E50" w14:textId="77777777" w:rsidR="00B034C5" w:rsidRDefault="00B034C5" w:rsidP="00B034C5">
      <w:r>
        <w:t>Metody:</w:t>
      </w:r>
    </w:p>
    <w:p w14:paraId="7D3D3E22" w14:textId="77777777" w:rsidR="00B034C5" w:rsidRDefault="00B034C5" w:rsidP="00B034C5">
      <w:r>
        <w:t xml:space="preserve">• </w:t>
      </w:r>
      <w:proofErr w:type="spellStart"/>
      <w:r>
        <w:t>sprawdzDostepnosc</w:t>
      </w:r>
      <w:proofErr w:type="spellEnd"/>
      <w:r>
        <w:t>() - sprawdza dostępność miejsca VIP.</w:t>
      </w:r>
    </w:p>
    <w:p w14:paraId="31858DD9" w14:textId="77777777" w:rsidR="00B034C5" w:rsidRDefault="00B034C5" w:rsidP="00B034C5">
      <w:r>
        <w:t xml:space="preserve">• </w:t>
      </w:r>
      <w:proofErr w:type="spellStart"/>
      <w:r>
        <w:t>utworzRezerwacje</w:t>
      </w:r>
      <w:proofErr w:type="spellEnd"/>
      <w:r>
        <w:t>() - tworzy nową rezerwację.</w:t>
      </w:r>
    </w:p>
    <w:p w14:paraId="6B9F7C18" w14:textId="77777777" w:rsidR="00B034C5" w:rsidRDefault="00B034C5" w:rsidP="00B034C5">
      <w:r>
        <w:t xml:space="preserve">• </w:t>
      </w:r>
      <w:proofErr w:type="spellStart"/>
      <w:r>
        <w:t>anulujRezerwacje</w:t>
      </w:r>
      <w:proofErr w:type="spellEnd"/>
      <w:r>
        <w:t>() - anuluje istniejącą rezerwację.</w:t>
      </w:r>
    </w:p>
    <w:p w14:paraId="6068A2BF" w14:textId="77777777" w:rsidR="00B034C5" w:rsidRPr="00450FB6" w:rsidRDefault="00B034C5" w:rsidP="00B034C5">
      <w:pPr>
        <w:rPr>
          <w:b/>
          <w:bCs/>
        </w:rPr>
      </w:pPr>
      <w:proofErr w:type="spellStart"/>
      <w:r w:rsidRPr="00450FB6">
        <w:rPr>
          <w:b/>
          <w:bCs/>
        </w:rPr>
        <w:t>RobotNaprawczy</w:t>
      </w:r>
      <w:proofErr w:type="spellEnd"/>
    </w:p>
    <w:p w14:paraId="2938674F" w14:textId="77777777" w:rsidR="00B034C5" w:rsidRDefault="00B034C5" w:rsidP="00B034C5">
      <w:r>
        <w:t>Opis: Klasa reprezentuje robota odpowiedzialnego za naprawę automatów. Robot przyjmuje wezwanie, naprawia automat i kończy naprawę.</w:t>
      </w:r>
    </w:p>
    <w:p w14:paraId="73E00714" w14:textId="77777777" w:rsidR="00B034C5" w:rsidRDefault="00B034C5" w:rsidP="00B034C5">
      <w:r>
        <w:t>Atrybuty:</w:t>
      </w:r>
    </w:p>
    <w:p w14:paraId="747C921C" w14:textId="77777777" w:rsidR="00B034C5" w:rsidRDefault="00B034C5" w:rsidP="00B034C5">
      <w:r>
        <w:t xml:space="preserve">• </w:t>
      </w:r>
      <w:proofErr w:type="spellStart"/>
      <w:r>
        <w:t>idRobota</w:t>
      </w:r>
      <w:proofErr w:type="spellEnd"/>
      <w:r>
        <w:t xml:space="preserve">: </w:t>
      </w:r>
      <w:proofErr w:type="spellStart"/>
      <w:r>
        <w:t>int</w:t>
      </w:r>
      <w:proofErr w:type="spellEnd"/>
      <w:r>
        <w:t xml:space="preserve"> - unikalny identyfikator robota.</w:t>
      </w:r>
    </w:p>
    <w:p w14:paraId="69FE2226" w14:textId="77777777" w:rsidR="00B034C5" w:rsidRDefault="00B034C5" w:rsidP="00B034C5">
      <w:r>
        <w:t xml:space="preserve">• </w:t>
      </w:r>
      <w:proofErr w:type="spellStart"/>
      <w:r>
        <w:t>statusRobota</w:t>
      </w:r>
      <w:proofErr w:type="spellEnd"/>
      <w:r>
        <w:t>: String - aktualny stan robota, np. dostępny, zajęty.</w:t>
      </w:r>
    </w:p>
    <w:p w14:paraId="5570EDE3" w14:textId="77777777" w:rsidR="00B034C5" w:rsidRDefault="00B034C5" w:rsidP="00B034C5">
      <w:r>
        <w:t>• lokalizacja: String - miejsce, w którym znajduje się robot.</w:t>
      </w:r>
    </w:p>
    <w:p w14:paraId="6862EE63" w14:textId="77777777" w:rsidR="00B034C5" w:rsidRDefault="00B034C5" w:rsidP="00B034C5">
      <w:r>
        <w:t>Metody:</w:t>
      </w:r>
    </w:p>
    <w:p w14:paraId="36602C66" w14:textId="77777777" w:rsidR="00B034C5" w:rsidRDefault="00B034C5" w:rsidP="00B034C5">
      <w:r>
        <w:t xml:space="preserve">• </w:t>
      </w:r>
      <w:proofErr w:type="spellStart"/>
      <w:r>
        <w:t>przyjmijWezwanie</w:t>
      </w:r>
      <w:proofErr w:type="spellEnd"/>
      <w:r>
        <w:t>() - przyjmuje zgłoszenie awarii.</w:t>
      </w:r>
    </w:p>
    <w:p w14:paraId="22941621" w14:textId="77777777" w:rsidR="00B034C5" w:rsidRDefault="00B034C5" w:rsidP="00B034C5">
      <w:r>
        <w:t xml:space="preserve">• </w:t>
      </w:r>
      <w:proofErr w:type="spellStart"/>
      <w:r>
        <w:t>naprawAutomat</w:t>
      </w:r>
      <w:proofErr w:type="spellEnd"/>
      <w:r>
        <w:t>() - wykonuje naprawę automatu.</w:t>
      </w:r>
    </w:p>
    <w:p w14:paraId="2621B7FF" w14:textId="77777777" w:rsidR="00B034C5" w:rsidRDefault="00B034C5" w:rsidP="00B034C5">
      <w:r>
        <w:t xml:space="preserve">• </w:t>
      </w:r>
      <w:proofErr w:type="spellStart"/>
      <w:r>
        <w:t>zakonczNaprawe</w:t>
      </w:r>
      <w:proofErr w:type="spellEnd"/>
      <w:r>
        <w:t>() - kończy proces naprawy.</w:t>
      </w:r>
    </w:p>
    <w:p w14:paraId="769C7A77" w14:textId="77777777" w:rsidR="00B034C5" w:rsidRPr="00450FB6" w:rsidRDefault="00B034C5" w:rsidP="00B034C5">
      <w:pPr>
        <w:rPr>
          <w:b/>
          <w:bCs/>
        </w:rPr>
      </w:pPr>
      <w:r w:rsidRPr="00450FB6">
        <w:rPr>
          <w:b/>
          <w:bCs/>
        </w:rPr>
        <w:lastRenderedPageBreak/>
        <w:t>Statystyki</w:t>
      </w:r>
    </w:p>
    <w:p w14:paraId="6C131659" w14:textId="77777777" w:rsidR="00B034C5" w:rsidRDefault="00B034C5" w:rsidP="00B034C5">
      <w:r>
        <w:t>Opis: Klasa reprezentuje statystyki działania kasyna. Zawiera informacje o liczbie graczy, przychodzie, popularnych grach i rezerwacjach VIP.</w:t>
      </w:r>
    </w:p>
    <w:p w14:paraId="334D3C8F" w14:textId="77777777" w:rsidR="00B034C5" w:rsidRDefault="00B034C5" w:rsidP="00B034C5">
      <w:r>
        <w:t>Atrybuty:</w:t>
      </w:r>
    </w:p>
    <w:p w14:paraId="351906E7" w14:textId="77777777" w:rsidR="00B034C5" w:rsidRDefault="00B034C5" w:rsidP="00B034C5">
      <w:r>
        <w:t xml:space="preserve">• </w:t>
      </w:r>
      <w:proofErr w:type="spellStart"/>
      <w:r>
        <w:t>idStatystyk</w:t>
      </w:r>
      <w:proofErr w:type="spellEnd"/>
      <w:r>
        <w:t xml:space="preserve">: </w:t>
      </w:r>
      <w:proofErr w:type="spellStart"/>
      <w:r>
        <w:t>int</w:t>
      </w:r>
      <w:proofErr w:type="spellEnd"/>
      <w:r>
        <w:t xml:space="preserve"> - unikalny identyfikator statystyk.</w:t>
      </w:r>
    </w:p>
    <w:p w14:paraId="1C2A944D" w14:textId="77777777" w:rsidR="00B034C5" w:rsidRDefault="00B034C5" w:rsidP="00B034C5">
      <w:r>
        <w:t xml:space="preserve">• </w:t>
      </w:r>
      <w:proofErr w:type="spellStart"/>
      <w:r>
        <w:t>liczbaGraczy</w:t>
      </w:r>
      <w:proofErr w:type="spellEnd"/>
      <w:r>
        <w:t xml:space="preserve">: </w:t>
      </w:r>
      <w:proofErr w:type="spellStart"/>
      <w:r>
        <w:t>int</w:t>
      </w:r>
      <w:proofErr w:type="spellEnd"/>
      <w:r>
        <w:t xml:space="preserve"> - liczba graczy korzystających z kasyna.</w:t>
      </w:r>
    </w:p>
    <w:p w14:paraId="28881348" w14:textId="77777777" w:rsidR="00B034C5" w:rsidRDefault="00B034C5" w:rsidP="00B034C5">
      <w:r>
        <w:t xml:space="preserve">• </w:t>
      </w:r>
      <w:proofErr w:type="spellStart"/>
      <w:r>
        <w:t>przychod</w:t>
      </w:r>
      <w:proofErr w:type="spellEnd"/>
      <w:r>
        <w:t xml:space="preserve">: </w:t>
      </w:r>
      <w:proofErr w:type="spellStart"/>
      <w:r>
        <w:t>double</w:t>
      </w:r>
      <w:proofErr w:type="spellEnd"/>
      <w:r>
        <w:t xml:space="preserve"> - przychód kasyna.</w:t>
      </w:r>
    </w:p>
    <w:p w14:paraId="07588BAC" w14:textId="77777777" w:rsidR="00B034C5" w:rsidRDefault="00B034C5" w:rsidP="00B034C5">
      <w:r>
        <w:t xml:space="preserve">• </w:t>
      </w:r>
      <w:proofErr w:type="spellStart"/>
      <w:r>
        <w:t>popularnaGra</w:t>
      </w:r>
      <w:proofErr w:type="spellEnd"/>
      <w:r>
        <w:t>: String - najczęściej wybierana gra.</w:t>
      </w:r>
    </w:p>
    <w:p w14:paraId="6AF30924" w14:textId="77777777" w:rsidR="00B034C5" w:rsidRDefault="00B034C5" w:rsidP="00B034C5">
      <w:r>
        <w:t xml:space="preserve">• </w:t>
      </w:r>
      <w:proofErr w:type="spellStart"/>
      <w:r>
        <w:t>liczbaRezerwacjiVIP</w:t>
      </w:r>
      <w:proofErr w:type="spellEnd"/>
      <w:r>
        <w:t xml:space="preserve">: </w:t>
      </w:r>
      <w:proofErr w:type="spellStart"/>
      <w:r>
        <w:t>int</w:t>
      </w:r>
      <w:proofErr w:type="spellEnd"/>
      <w:r>
        <w:t xml:space="preserve"> - liczba rezerwacji w strefie VIP.</w:t>
      </w:r>
    </w:p>
    <w:p w14:paraId="08B2AB1C" w14:textId="77777777" w:rsidR="00B034C5" w:rsidRDefault="00B034C5" w:rsidP="00B034C5">
      <w:r>
        <w:t>Metody:</w:t>
      </w:r>
    </w:p>
    <w:p w14:paraId="495AFC8E" w14:textId="77777777" w:rsidR="00B034C5" w:rsidRDefault="00B034C5" w:rsidP="00B034C5">
      <w:r>
        <w:t xml:space="preserve">• </w:t>
      </w:r>
      <w:proofErr w:type="spellStart"/>
      <w:r>
        <w:t>obliczPrzychod</w:t>
      </w:r>
      <w:proofErr w:type="spellEnd"/>
      <w:r>
        <w:t>() - oblicza przychód kasyna.</w:t>
      </w:r>
    </w:p>
    <w:p w14:paraId="4297B3F2" w14:textId="77777777" w:rsidR="00B034C5" w:rsidRDefault="00B034C5" w:rsidP="00B034C5">
      <w:r>
        <w:t xml:space="preserve">• </w:t>
      </w:r>
      <w:proofErr w:type="spellStart"/>
      <w:r>
        <w:t>pokazPopularneGry</w:t>
      </w:r>
      <w:proofErr w:type="spellEnd"/>
      <w:r>
        <w:t>() - pokazuje najpopularniejsze gry.</w:t>
      </w:r>
    </w:p>
    <w:p w14:paraId="50DF1504" w14:textId="77777777" w:rsidR="00B034C5" w:rsidRDefault="00B034C5" w:rsidP="00B034C5">
      <w:r>
        <w:t xml:space="preserve">• </w:t>
      </w:r>
      <w:proofErr w:type="spellStart"/>
      <w:r>
        <w:t>pokazLiczbeGraczyVIP</w:t>
      </w:r>
      <w:proofErr w:type="spellEnd"/>
      <w:r>
        <w:t>() - pokazuje liczbę graczy korzystających ze strefy VIP.</w:t>
      </w:r>
    </w:p>
    <w:p w14:paraId="19362CF2" w14:textId="77777777" w:rsidR="00B034C5" w:rsidRDefault="00B034C5" w:rsidP="00B034C5">
      <w:r>
        <w:t xml:space="preserve">• </w:t>
      </w:r>
      <w:proofErr w:type="spellStart"/>
      <w:r>
        <w:t>generujRaport</w:t>
      </w:r>
      <w:proofErr w:type="spellEnd"/>
      <w:r>
        <w:t>() - tworzy raport statystyczny.</w:t>
      </w:r>
    </w:p>
    <w:p w14:paraId="4E67085F" w14:textId="77777777" w:rsidR="00B034C5" w:rsidRPr="00450FB6" w:rsidRDefault="00B034C5" w:rsidP="00B034C5">
      <w:pPr>
        <w:rPr>
          <w:b/>
          <w:bCs/>
        </w:rPr>
      </w:pPr>
      <w:r w:rsidRPr="00450FB6">
        <w:rPr>
          <w:b/>
          <w:bCs/>
        </w:rPr>
        <w:t>Stół</w:t>
      </w:r>
    </w:p>
    <w:p w14:paraId="61B8F0C9" w14:textId="77777777" w:rsidR="00B034C5" w:rsidRDefault="00B034C5" w:rsidP="00B034C5">
      <w:r>
        <w:t>Opis: Klasa reprezentuje stół do gry w kasynie. Stół posiada numer, liczbę miejsc oraz status dostępności.</w:t>
      </w:r>
    </w:p>
    <w:p w14:paraId="0EFA4BC7" w14:textId="77777777" w:rsidR="00B034C5" w:rsidRDefault="00B034C5" w:rsidP="00B034C5">
      <w:r>
        <w:t>Atrybuty:</w:t>
      </w:r>
    </w:p>
    <w:p w14:paraId="3339D554" w14:textId="77777777" w:rsidR="00B034C5" w:rsidRDefault="00B034C5" w:rsidP="00B034C5">
      <w:r>
        <w:t xml:space="preserve">• </w:t>
      </w:r>
      <w:proofErr w:type="spellStart"/>
      <w:r>
        <w:t>idStolu</w:t>
      </w:r>
      <w:proofErr w:type="spellEnd"/>
      <w:r>
        <w:t xml:space="preserve">: </w:t>
      </w:r>
      <w:proofErr w:type="spellStart"/>
      <w:r>
        <w:t>int</w:t>
      </w:r>
      <w:proofErr w:type="spellEnd"/>
      <w:r>
        <w:t xml:space="preserve"> - unikalny identyfikator stołu.</w:t>
      </w:r>
    </w:p>
    <w:p w14:paraId="4CB9CEA8" w14:textId="77777777" w:rsidR="00B034C5" w:rsidRDefault="00B034C5" w:rsidP="00B034C5">
      <w:r>
        <w:t xml:space="preserve">• </w:t>
      </w:r>
      <w:proofErr w:type="spellStart"/>
      <w:r>
        <w:t>numerStolu</w:t>
      </w:r>
      <w:proofErr w:type="spellEnd"/>
      <w:r>
        <w:t xml:space="preserve">: </w:t>
      </w:r>
      <w:proofErr w:type="spellStart"/>
      <w:r>
        <w:t>int</w:t>
      </w:r>
      <w:proofErr w:type="spellEnd"/>
      <w:r>
        <w:t xml:space="preserve"> - numer stołu.</w:t>
      </w:r>
    </w:p>
    <w:p w14:paraId="0F39E664" w14:textId="77777777" w:rsidR="00B034C5" w:rsidRDefault="00B034C5" w:rsidP="00B034C5">
      <w:r>
        <w:t xml:space="preserve">• </w:t>
      </w:r>
      <w:proofErr w:type="spellStart"/>
      <w:r>
        <w:t>liczbaMiejsc</w:t>
      </w:r>
      <w:proofErr w:type="spellEnd"/>
      <w:r>
        <w:t xml:space="preserve">: </w:t>
      </w:r>
      <w:proofErr w:type="spellStart"/>
      <w:r>
        <w:t>int</w:t>
      </w:r>
      <w:proofErr w:type="spellEnd"/>
      <w:r>
        <w:t xml:space="preserve"> - liczba miejsc przy stole.</w:t>
      </w:r>
    </w:p>
    <w:p w14:paraId="3B483843" w14:textId="77777777" w:rsidR="00B034C5" w:rsidRDefault="00B034C5" w:rsidP="00B034C5">
      <w:r>
        <w:t xml:space="preserve">• </w:t>
      </w:r>
      <w:proofErr w:type="spellStart"/>
      <w:r>
        <w:t>statusStolu</w:t>
      </w:r>
      <w:proofErr w:type="spellEnd"/>
      <w:r>
        <w:t>: String - aktualny status stołu, np. wolny, zajęty.</w:t>
      </w:r>
    </w:p>
    <w:p w14:paraId="5CA32314" w14:textId="77777777" w:rsidR="00B034C5" w:rsidRDefault="00B034C5" w:rsidP="00B034C5">
      <w:r>
        <w:t>Metody:</w:t>
      </w:r>
    </w:p>
    <w:p w14:paraId="79858DB4" w14:textId="77777777" w:rsidR="00B034C5" w:rsidRDefault="00B034C5" w:rsidP="00B034C5">
      <w:r>
        <w:t xml:space="preserve">• </w:t>
      </w:r>
      <w:proofErr w:type="spellStart"/>
      <w:r>
        <w:t>sprawdzDostepnosc</w:t>
      </w:r>
      <w:proofErr w:type="spellEnd"/>
      <w:r>
        <w:t>() - sprawdza, czy przy stole są wolne miejsca.</w:t>
      </w:r>
    </w:p>
    <w:p w14:paraId="139A319F" w14:textId="77777777" w:rsidR="00B034C5" w:rsidRDefault="00B034C5" w:rsidP="00B034C5">
      <w:r>
        <w:t xml:space="preserve">• </w:t>
      </w:r>
      <w:proofErr w:type="spellStart"/>
      <w:r>
        <w:t>dodajGracza</w:t>
      </w:r>
      <w:proofErr w:type="spellEnd"/>
      <w:r>
        <w:t>() - dodaje gracza do stołu.</w:t>
      </w:r>
    </w:p>
    <w:p w14:paraId="1D6E64B9" w14:textId="77777777" w:rsidR="00B034C5" w:rsidRDefault="00B034C5" w:rsidP="00B034C5">
      <w:r>
        <w:t xml:space="preserve">• </w:t>
      </w:r>
      <w:proofErr w:type="spellStart"/>
      <w:r>
        <w:t>usunGracza</w:t>
      </w:r>
      <w:proofErr w:type="spellEnd"/>
      <w:r>
        <w:t>() - usuwa gracza ze stołu.</w:t>
      </w:r>
    </w:p>
    <w:p w14:paraId="2F1ADD62" w14:textId="77777777" w:rsidR="00B034C5" w:rsidRPr="00450FB6" w:rsidRDefault="00B034C5" w:rsidP="00B034C5">
      <w:pPr>
        <w:rPr>
          <w:b/>
          <w:bCs/>
        </w:rPr>
      </w:pPr>
      <w:r w:rsidRPr="00450FB6">
        <w:rPr>
          <w:b/>
          <w:bCs/>
        </w:rPr>
        <w:t>Transakcja</w:t>
      </w:r>
    </w:p>
    <w:p w14:paraId="34ABB9B7" w14:textId="77777777" w:rsidR="00B034C5" w:rsidRDefault="00B034C5" w:rsidP="00B034C5">
      <w:r>
        <w:t>Opis: Klasa reprezentuje operację finansową wykonaną w portfelu gracza. Może dotyczyć wpłaty, wypłaty, wymiany waluty albo rozliczenia zakładu.</w:t>
      </w:r>
    </w:p>
    <w:p w14:paraId="3B007567" w14:textId="77777777" w:rsidR="00B034C5" w:rsidRDefault="00B034C5" w:rsidP="00B034C5">
      <w:r>
        <w:lastRenderedPageBreak/>
        <w:t>Atrybuty:</w:t>
      </w:r>
    </w:p>
    <w:p w14:paraId="1BA4B4AE" w14:textId="77777777" w:rsidR="00B034C5" w:rsidRDefault="00B034C5" w:rsidP="00B034C5">
      <w:r>
        <w:t xml:space="preserve">• </w:t>
      </w:r>
      <w:proofErr w:type="spellStart"/>
      <w:r>
        <w:t>idTransakcji</w:t>
      </w:r>
      <w:proofErr w:type="spellEnd"/>
      <w:r>
        <w:t xml:space="preserve">: </w:t>
      </w:r>
      <w:proofErr w:type="spellStart"/>
      <w:r>
        <w:t>int</w:t>
      </w:r>
      <w:proofErr w:type="spellEnd"/>
      <w:r>
        <w:t xml:space="preserve"> - unikalny identyfikator transakcji.</w:t>
      </w:r>
    </w:p>
    <w:p w14:paraId="18B43CE6" w14:textId="77777777" w:rsidR="00B034C5" w:rsidRDefault="00B034C5" w:rsidP="00B034C5">
      <w:r>
        <w:t xml:space="preserve">• kwota: </w:t>
      </w:r>
      <w:proofErr w:type="spellStart"/>
      <w:r>
        <w:t>double</w:t>
      </w:r>
      <w:proofErr w:type="spellEnd"/>
      <w:r>
        <w:t xml:space="preserve"> - wartość transakcji.</w:t>
      </w:r>
    </w:p>
    <w:p w14:paraId="5590F42F" w14:textId="77777777" w:rsidR="00B034C5" w:rsidRDefault="00B034C5" w:rsidP="00B034C5">
      <w:r>
        <w:t xml:space="preserve">• </w:t>
      </w:r>
      <w:proofErr w:type="spellStart"/>
      <w:r>
        <w:t>typTransakcji</w:t>
      </w:r>
      <w:proofErr w:type="spellEnd"/>
      <w:r>
        <w:t>: String - rodzaj transakcji, np. wpłata, wypłata, wymiana, zakład.</w:t>
      </w:r>
    </w:p>
    <w:p w14:paraId="34F4847E" w14:textId="77777777" w:rsidR="00B034C5" w:rsidRDefault="00B034C5" w:rsidP="00B034C5">
      <w:r>
        <w:t xml:space="preserve">• </w:t>
      </w:r>
      <w:proofErr w:type="spellStart"/>
      <w:r>
        <w:t>dataTransakcji</w:t>
      </w:r>
      <w:proofErr w:type="spellEnd"/>
      <w:r>
        <w:t xml:space="preserve">: </w:t>
      </w:r>
      <w:proofErr w:type="spellStart"/>
      <w:r>
        <w:t>Date</w:t>
      </w:r>
      <w:proofErr w:type="spellEnd"/>
      <w:r>
        <w:t xml:space="preserve"> - data wykonania transakcji.</w:t>
      </w:r>
    </w:p>
    <w:p w14:paraId="238BB250" w14:textId="77777777" w:rsidR="00B034C5" w:rsidRDefault="00B034C5" w:rsidP="00B034C5">
      <w:r>
        <w:t>Metody:</w:t>
      </w:r>
    </w:p>
    <w:p w14:paraId="4144670D" w14:textId="77777777" w:rsidR="00B034C5" w:rsidRDefault="00B034C5" w:rsidP="00B034C5">
      <w:r>
        <w:t xml:space="preserve">• </w:t>
      </w:r>
      <w:proofErr w:type="spellStart"/>
      <w:r>
        <w:t>zapiszTransakcje</w:t>
      </w:r>
      <w:proofErr w:type="spellEnd"/>
      <w:r>
        <w:t>() - zapisuje transakcję w systemie.</w:t>
      </w:r>
    </w:p>
    <w:p w14:paraId="78323C34" w14:textId="77777777" w:rsidR="00B034C5" w:rsidRDefault="00B034C5" w:rsidP="00B034C5">
      <w:r>
        <w:t xml:space="preserve">• </w:t>
      </w:r>
      <w:proofErr w:type="spellStart"/>
      <w:r>
        <w:t>pokazSzczegoly</w:t>
      </w:r>
      <w:proofErr w:type="spellEnd"/>
      <w:r>
        <w:t>() - pokazuje szczegóły transakcji.</w:t>
      </w:r>
    </w:p>
    <w:p w14:paraId="3A3C98F8" w14:textId="77777777" w:rsidR="00B034C5" w:rsidRPr="00450FB6" w:rsidRDefault="00B034C5" w:rsidP="00B034C5">
      <w:pPr>
        <w:rPr>
          <w:b/>
          <w:bCs/>
        </w:rPr>
      </w:pPr>
      <w:r w:rsidRPr="00450FB6">
        <w:rPr>
          <w:b/>
          <w:bCs/>
        </w:rPr>
        <w:t>Właściciel</w:t>
      </w:r>
    </w:p>
    <w:p w14:paraId="41C52228" w14:textId="77777777" w:rsidR="00B034C5" w:rsidRDefault="00B034C5" w:rsidP="00B034C5">
      <w:r>
        <w:t>Opis: Klasa reprezentuje właściciela kasyna. Właściciel może przeglądać statystyki dotyczące działania kasyna.</w:t>
      </w:r>
    </w:p>
    <w:p w14:paraId="42BC3DFC" w14:textId="77777777" w:rsidR="00B034C5" w:rsidRDefault="00B034C5" w:rsidP="00B034C5">
      <w:r>
        <w:t>Atrybuty:</w:t>
      </w:r>
    </w:p>
    <w:p w14:paraId="4AA2C423" w14:textId="77777777" w:rsidR="00B034C5" w:rsidRDefault="00B034C5" w:rsidP="00B034C5">
      <w:r>
        <w:t xml:space="preserve">• </w:t>
      </w:r>
      <w:proofErr w:type="spellStart"/>
      <w:r>
        <w:t>idWlasciciela</w:t>
      </w:r>
      <w:proofErr w:type="spellEnd"/>
      <w:r>
        <w:t xml:space="preserve">: </w:t>
      </w:r>
      <w:proofErr w:type="spellStart"/>
      <w:r>
        <w:t>int</w:t>
      </w:r>
      <w:proofErr w:type="spellEnd"/>
      <w:r>
        <w:t xml:space="preserve"> - unikalny identyfikator właściciela.</w:t>
      </w:r>
    </w:p>
    <w:p w14:paraId="614B5984" w14:textId="77777777" w:rsidR="00B034C5" w:rsidRDefault="00B034C5" w:rsidP="00B034C5">
      <w:r>
        <w:t xml:space="preserve">• </w:t>
      </w:r>
      <w:proofErr w:type="spellStart"/>
      <w:r>
        <w:t>imie</w:t>
      </w:r>
      <w:proofErr w:type="spellEnd"/>
      <w:r>
        <w:t>: String - imię właściciela.</w:t>
      </w:r>
    </w:p>
    <w:p w14:paraId="22B5FEE3" w14:textId="77777777" w:rsidR="00B034C5" w:rsidRDefault="00B034C5" w:rsidP="00B034C5">
      <w:r>
        <w:t>• nazwisko: String - nazwisko właściciela.</w:t>
      </w:r>
    </w:p>
    <w:p w14:paraId="3B000D74" w14:textId="77777777" w:rsidR="00B034C5" w:rsidRDefault="00B034C5" w:rsidP="00B034C5">
      <w:r>
        <w:t>Metody:</w:t>
      </w:r>
    </w:p>
    <w:p w14:paraId="0C10DD75" w14:textId="77777777" w:rsidR="00B034C5" w:rsidRDefault="00B034C5" w:rsidP="00B034C5">
      <w:r>
        <w:t xml:space="preserve">• </w:t>
      </w:r>
      <w:proofErr w:type="spellStart"/>
      <w:r>
        <w:t>przegladajStatystyki</w:t>
      </w:r>
      <w:proofErr w:type="spellEnd"/>
      <w:r>
        <w:t>() - pozwala właścicielowi przeglądać statystyki kasyna.</w:t>
      </w:r>
    </w:p>
    <w:p w14:paraId="7E0C7B76" w14:textId="77777777" w:rsidR="00B034C5" w:rsidRPr="00450FB6" w:rsidRDefault="00B034C5" w:rsidP="00B034C5">
      <w:pPr>
        <w:rPr>
          <w:b/>
          <w:bCs/>
        </w:rPr>
      </w:pPr>
      <w:r w:rsidRPr="00450FB6">
        <w:rPr>
          <w:b/>
          <w:bCs/>
        </w:rPr>
        <w:t>Zakład</w:t>
      </w:r>
    </w:p>
    <w:p w14:paraId="3FE95348" w14:textId="77777777" w:rsidR="00B034C5" w:rsidRDefault="00B034C5" w:rsidP="00B034C5">
      <w:r>
        <w:t>Opis: Klasa reprezentuje zakład postawiony przez gracza w czasie gry. Przechowuje kwotę zakładu, wynik oraz datę postawienia zakładu.</w:t>
      </w:r>
    </w:p>
    <w:p w14:paraId="752CBCE8" w14:textId="77777777" w:rsidR="00B034C5" w:rsidRDefault="00B034C5" w:rsidP="00B034C5">
      <w:r>
        <w:t>Atrybuty:</w:t>
      </w:r>
    </w:p>
    <w:p w14:paraId="5058029F" w14:textId="77777777" w:rsidR="00B034C5" w:rsidRDefault="00B034C5" w:rsidP="00B034C5">
      <w:r>
        <w:t xml:space="preserve">• </w:t>
      </w:r>
      <w:proofErr w:type="spellStart"/>
      <w:r>
        <w:t>idZakladu</w:t>
      </w:r>
      <w:proofErr w:type="spellEnd"/>
      <w:r>
        <w:t xml:space="preserve">: </w:t>
      </w:r>
      <w:proofErr w:type="spellStart"/>
      <w:r>
        <w:t>int</w:t>
      </w:r>
      <w:proofErr w:type="spellEnd"/>
      <w:r>
        <w:t xml:space="preserve"> - unikalny identyfikator zakładu.</w:t>
      </w:r>
    </w:p>
    <w:p w14:paraId="5B696ECB" w14:textId="77777777" w:rsidR="00B034C5" w:rsidRDefault="00B034C5" w:rsidP="00B034C5">
      <w:r>
        <w:t xml:space="preserve">• kwota: </w:t>
      </w:r>
      <w:proofErr w:type="spellStart"/>
      <w:r>
        <w:t>double</w:t>
      </w:r>
      <w:proofErr w:type="spellEnd"/>
      <w:r>
        <w:t xml:space="preserve"> - kwota postawiona przez gracza.</w:t>
      </w:r>
    </w:p>
    <w:p w14:paraId="76CC4433" w14:textId="77777777" w:rsidR="00B034C5" w:rsidRDefault="00B034C5" w:rsidP="00B034C5">
      <w:r>
        <w:t>• wynik: String -  wynik zakładu, np. wygrany lub przegrany.</w:t>
      </w:r>
    </w:p>
    <w:p w14:paraId="15614C4B" w14:textId="77777777" w:rsidR="00B034C5" w:rsidRDefault="00B034C5" w:rsidP="00B034C5">
      <w:r>
        <w:t xml:space="preserve">• </w:t>
      </w:r>
      <w:proofErr w:type="spellStart"/>
      <w:r>
        <w:t>dataZakladu</w:t>
      </w:r>
      <w:proofErr w:type="spellEnd"/>
      <w:r>
        <w:t xml:space="preserve">: </w:t>
      </w:r>
      <w:proofErr w:type="spellStart"/>
      <w:r>
        <w:t>Date</w:t>
      </w:r>
      <w:proofErr w:type="spellEnd"/>
      <w:r>
        <w:t xml:space="preserve"> - data postawienia zakładu.</w:t>
      </w:r>
    </w:p>
    <w:p w14:paraId="50B8A526" w14:textId="77777777" w:rsidR="00B034C5" w:rsidRDefault="00B034C5" w:rsidP="00B034C5">
      <w:r>
        <w:t>Metody:</w:t>
      </w:r>
    </w:p>
    <w:p w14:paraId="56A47CB8" w14:textId="77777777" w:rsidR="00B034C5" w:rsidRDefault="00B034C5" w:rsidP="00B034C5">
      <w:r>
        <w:t xml:space="preserve">• </w:t>
      </w:r>
      <w:proofErr w:type="spellStart"/>
      <w:r>
        <w:t>pobierzKwote</w:t>
      </w:r>
      <w:proofErr w:type="spellEnd"/>
      <w:r>
        <w:t>() - pobiera kwotę zakładu z portfela gracza.</w:t>
      </w:r>
    </w:p>
    <w:p w14:paraId="7F51777B" w14:textId="77777777" w:rsidR="00B034C5" w:rsidRDefault="00B034C5" w:rsidP="00B034C5">
      <w:r>
        <w:t xml:space="preserve">• </w:t>
      </w:r>
      <w:proofErr w:type="spellStart"/>
      <w:r>
        <w:t>rozliczZaklad</w:t>
      </w:r>
      <w:proofErr w:type="spellEnd"/>
      <w:r>
        <w:t>() - rozlicza zakład po zakończeniu gry.</w:t>
      </w:r>
    </w:p>
    <w:p w14:paraId="7361A550" w14:textId="77777777" w:rsidR="00B034C5" w:rsidRPr="00450FB6" w:rsidRDefault="00B034C5" w:rsidP="00B034C5">
      <w:pPr>
        <w:rPr>
          <w:b/>
          <w:bCs/>
        </w:rPr>
      </w:pPr>
      <w:proofErr w:type="spellStart"/>
      <w:r w:rsidRPr="00450FB6">
        <w:rPr>
          <w:b/>
          <w:bCs/>
        </w:rPr>
        <w:t>ZgłoszenieOszustwa</w:t>
      </w:r>
      <w:proofErr w:type="spellEnd"/>
    </w:p>
    <w:p w14:paraId="040FE32E" w14:textId="77777777" w:rsidR="00B034C5" w:rsidRDefault="00B034C5" w:rsidP="00B034C5">
      <w:r>
        <w:lastRenderedPageBreak/>
        <w:t>Opis: Klasa reprezentuje zgłoszenie podejrzenia oszustwa. Zawiera informacje o dacie zgłoszenia, opisie sytuacji, statusie, poziomie ryzyka i powodzie zgłoszenia.</w:t>
      </w:r>
    </w:p>
    <w:p w14:paraId="708B0B96" w14:textId="77777777" w:rsidR="00B034C5" w:rsidRDefault="00B034C5" w:rsidP="00B034C5">
      <w:r>
        <w:t>Atrybuty:</w:t>
      </w:r>
    </w:p>
    <w:p w14:paraId="21487C52" w14:textId="77777777" w:rsidR="00B034C5" w:rsidRDefault="00B034C5" w:rsidP="00B034C5">
      <w:r>
        <w:t xml:space="preserve">• </w:t>
      </w:r>
      <w:proofErr w:type="spellStart"/>
      <w:r>
        <w:t>idZgloszenia</w:t>
      </w:r>
      <w:proofErr w:type="spellEnd"/>
      <w:r>
        <w:t xml:space="preserve">: </w:t>
      </w:r>
      <w:proofErr w:type="spellStart"/>
      <w:r>
        <w:t>int</w:t>
      </w:r>
      <w:proofErr w:type="spellEnd"/>
      <w:r>
        <w:t xml:space="preserve"> - unikalny identyfikator zgłoszenia.</w:t>
      </w:r>
    </w:p>
    <w:p w14:paraId="74D60EF5" w14:textId="77777777" w:rsidR="00B034C5" w:rsidRDefault="00B034C5" w:rsidP="00B034C5">
      <w:r>
        <w:t xml:space="preserve">• </w:t>
      </w:r>
      <w:proofErr w:type="spellStart"/>
      <w:r>
        <w:t>dataZgloszenia</w:t>
      </w:r>
      <w:proofErr w:type="spellEnd"/>
      <w:r>
        <w:t xml:space="preserve">: </w:t>
      </w:r>
      <w:proofErr w:type="spellStart"/>
      <w:r>
        <w:t>Date</w:t>
      </w:r>
      <w:proofErr w:type="spellEnd"/>
      <w:r>
        <w:t xml:space="preserve"> - data utworzenia zgłoszenia.</w:t>
      </w:r>
    </w:p>
    <w:p w14:paraId="5308BD8C" w14:textId="77777777" w:rsidR="00B034C5" w:rsidRDefault="00B034C5" w:rsidP="00B034C5">
      <w:r>
        <w:t>• opis: String - opis podejrzanej sytuacji.</w:t>
      </w:r>
    </w:p>
    <w:p w14:paraId="115C771C" w14:textId="77777777" w:rsidR="00B034C5" w:rsidRDefault="00B034C5" w:rsidP="00B034C5">
      <w:r>
        <w:t xml:space="preserve">• </w:t>
      </w:r>
      <w:proofErr w:type="spellStart"/>
      <w:r>
        <w:t>statusZgloszenia</w:t>
      </w:r>
      <w:proofErr w:type="spellEnd"/>
      <w:r>
        <w:t>: String - aktualny status zgłoszenia, np. nowe, analizowane, potwierdzone, fałszywe.</w:t>
      </w:r>
    </w:p>
    <w:p w14:paraId="23521915" w14:textId="77777777" w:rsidR="00B034C5" w:rsidRDefault="00B034C5" w:rsidP="00B034C5">
      <w:r>
        <w:t xml:space="preserve">• </w:t>
      </w:r>
      <w:proofErr w:type="spellStart"/>
      <w:r>
        <w:t>poziomRyzyka</w:t>
      </w:r>
      <w:proofErr w:type="spellEnd"/>
      <w:r>
        <w:t>: String - określa poziom zagrożenia, np. niski, średni, wysoki.</w:t>
      </w:r>
    </w:p>
    <w:p w14:paraId="1F98FF0A" w14:textId="77777777" w:rsidR="00B034C5" w:rsidRDefault="00B034C5" w:rsidP="00B034C5">
      <w:r>
        <w:t xml:space="preserve">• </w:t>
      </w:r>
      <w:proofErr w:type="spellStart"/>
      <w:r>
        <w:t>powodZgloszenia</w:t>
      </w:r>
      <w:proofErr w:type="spellEnd"/>
      <w:r>
        <w:t>: String - powód utworzenia zgłoszenia.</w:t>
      </w:r>
    </w:p>
    <w:p w14:paraId="4B7CF641" w14:textId="77777777" w:rsidR="00B034C5" w:rsidRDefault="00B034C5" w:rsidP="00B034C5">
      <w:r>
        <w:t>Metody:</w:t>
      </w:r>
    </w:p>
    <w:p w14:paraId="13FFEA5E" w14:textId="77777777" w:rsidR="00B034C5" w:rsidRDefault="00B034C5" w:rsidP="00B034C5">
      <w:r>
        <w:t>•</w:t>
      </w:r>
      <w:proofErr w:type="spellStart"/>
      <w:r>
        <w:t>utworzZgloszenie</w:t>
      </w:r>
      <w:proofErr w:type="spellEnd"/>
      <w:r>
        <w:t>() - tworzy nowe zgłoszenie oszustwa.</w:t>
      </w:r>
    </w:p>
    <w:p w14:paraId="5BCEC7F4" w14:textId="77777777" w:rsidR="00B034C5" w:rsidRDefault="00B034C5" w:rsidP="00B034C5">
      <w:r>
        <w:t xml:space="preserve">• </w:t>
      </w:r>
      <w:proofErr w:type="spellStart"/>
      <w:r>
        <w:t>zmienStatus</w:t>
      </w:r>
      <w:proofErr w:type="spellEnd"/>
      <w:r>
        <w:t>() - zmienia status zgłoszenia.</w:t>
      </w:r>
    </w:p>
    <w:p w14:paraId="26D9B123" w14:textId="77777777" w:rsidR="00B034C5" w:rsidRDefault="00B034C5" w:rsidP="00B034C5">
      <w:r>
        <w:t xml:space="preserve">• </w:t>
      </w:r>
      <w:proofErr w:type="spellStart"/>
      <w:r>
        <w:t>przekazDoOchrony</w:t>
      </w:r>
      <w:proofErr w:type="spellEnd"/>
      <w:r>
        <w:t>() - przekazuje zgłoszenie do ochrony.</w:t>
      </w:r>
    </w:p>
    <w:p w14:paraId="086D48DC" w14:textId="77777777" w:rsidR="00B034C5" w:rsidRDefault="00B034C5" w:rsidP="00B034C5">
      <w:r>
        <w:t xml:space="preserve">• </w:t>
      </w:r>
      <w:proofErr w:type="spellStart"/>
      <w:r>
        <w:t>oznaczJakoPotwierdzone</w:t>
      </w:r>
      <w:proofErr w:type="spellEnd"/>
      <w:r>
        <w:t>() - oznacza zgłoszenie jako potwierdzone.</w:t>
      </w:r>
    </w:p>
    <w:p w14:paraId="6390DBCA" w14:textId="77777777" w:rsidR="00B034C5" w:rsidRDefault="00B034C5" w:rsidP="00B034C5">
      <w:r>
        <w:t xml:space="preserve">• </w:t>
      </w:r>
      <w:proofErr w:type="spellStart"/>
      <w:r>
        <w:t>oznaczJakoFalszywe</w:t>
      </w:r>
      <w:proofErr w:type="spellEnd"/>
      <w:r>
        <w:t>() - oznacza zgłoszenie jako fałszywe.</w:t>
      </w:r>
    </w:p>
    <w:p w14:paraId="5F17F2CD" w14:textId="77777777" w:rsidR="00B034C5" w:rsidRDefault="00B034C5" w:rsidP="00B034C5">
      <w:pPr>
        <w:pStyle w:val="Akapitzlist"/>
        <w:ind w:left="1080"/>
        <w:jc w:val="both"/>
      </w:pPr>
    </w:p>
    <w:p w14:paraId="58684912" w14:textId="1A8C9B16" w:rsidR="0035678D" w:rsidRDefault="0035678D" w:rsidP="0035678D">
      <w:pPr>
        <w:pStyle w:val="Akapitzlist"/>
        <w:numPr>
          <w:ilvl w:val="0"/>
          <w:numId w:val="10"/>
        </w:numPr>
        <w:jc w:val="both"/>
      </w:pPr>
      <w:r w:rsidRPr="0035678D">
        <w:t>Diagramy stanów</w:t>
      </w:r>
    </w:p>
    <w:p w14:paraId="207CF127" w14:textId="77777777" w:rsidR="00B034C5" w:rsidRDefault="00B034C5" w:rsidP="00B034C5">
      <w:pPr>
        <w:pStyle w:val="Akapitzlist"/>
        <w:ind w:left="1080"/>
        <w:jc w:val="both"/>
      </w:pPr>
    </w:p>
    <w:p w14:paraId="10D72157" w14:textId="7D5A03A6" w:rsidR="0035678D" w:rsidRDefault="0035678D" w:rsidP="0035678D">
      <w:pPr>
        <w:pStyle w:val="Akapitzlist"/>
        <w:numPr>
          <w:ilvl w:val="0"/>
          <w:numId w:val="10"/>
        </w:numPr>
        <w:jc w:val="both"/>
      </w:pPr>
      <w:r w:rsidRPr="0035678D">
        <w:t> Propozycje interfejsu użytkownika</w:t>
      </w:r>
    </w:p>
    <w:p w14:paraId="4B838537" w14:textId="77777777" w:rsidR="00B034C5" w:rsidRPr="003E50C9" w:rsidRDefault="00B034C5" w:rsidP="00B034C5">
      <w:pPr>
        <w:rPr>
          <w:b/>
          <w:bCs/>
        </w:rPr>
      </w:pPr>
      <w:r w:rsidRPr="003E50C9">
        <w:rPr>
          <w:b/>
          <w:bCs/>
        </w:rPr>
        <w:t>Okno główne</w:t>
      </w:r>
    </w:p>
    <w:p w14:paraId="0F9A647A" w14:textId="77777777" w:rsidR="00B034C5" w:rsidRDefault="00B034C5" w:rsidP="00B034C5">
      <w:r w:rsidRPr="003E50C9">
        <w:t>Okno główne jest ekranem startowym po zalogowaniu użytkownika.</w:t>
      </w:r>
    </w:p>
    <w:p w14:paraId="310D5977" w14:textId="77777777" w:rsidR="00B034C5" w:rsidRPr="003E50C9" w:rsidRDefault="00B034C5" w:rsidP="00B034C5">
      <w:r>
        <w:rPr>
          <w:noProof/>
        </w:rPr>
        <w:drawing>
          <wp:inline distT="0" distB="0" distL="0" distR="0" wp14:anchorId="04978CB8" wp14:editId="2D1C704D">
            <wp:extent cx="3830782" cy="2222384"/>
            <wp:effectExtent l="0" t="0" r="0" b="6985"/>
            <wp:docPr id="548143804" name="Obraz 1"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twórz zdjęci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260" t="15884" r="13415" b="52928"/>
                    <a:stretch>
                      <a:fillRect/>
                    </a:stretch>
                  </pic:blipFill>
                  <pic:spPr bwMode="auto">
                    <a:xfrm>
                      <a:off x="0" y="0"/>
                      <a:ext cx="3838691" cy="2226972"/>
                    </a:xfrm>
                    <a:prstGeom prst="rect">
                      <a:avLst/>
                    </a:prstGeom>
                    <a:noFill/>
                    <a:ln>
                      <a:noFill/>
                    </a:ln>
                    <a:extLst>
                      <a:ext uri="{53640926-AAD7-44D8-BBD7-CCE9431645EC}">
                        <a14:shadowObscured xmlns:a14="http://schemas.microsoft.com/office/drawing/2010/main"/>
                      </a:ext>
                    </a:extLst>
                  </pic:spPr>
                </pic:pic>
              </a:graphicData>
            </a:graphic>
          </wp:inline>
        </w:drawing>
      </w:r>
    </w:p>
    <w:p w14:paraId="682DE619" w14:textId="77777777" w:rsidR="00B034C5" w:rsidRPr="003E50C9" w:rsidRDefault="00B034C5" w:rsidP="00B034C5">
      <w:r w:rsidRPr="003E50C9">
        <w:lastRenderedPageBreak/>
        <w:t>W tym oknie użytkownik może</w:t>
      </w:r>
      <w:r>
        <w:t xml:space="preserve"> </w:t>
      </w:r>
      <w:r w:rsidRPr="003E50C9">
        <w:t>przeglądać dostępne gry, sprawdzić stan portfela,</w:t>
      </w:r>
      <w:r>
        <w:t xml:space="preserve"> </w:t>
      </w:r>
      <w:r w:rsidRPr="003E50C9">
        <w:t xml:space="preserve">zobaczyć status VIP, </w:t>
      </w:r>
      <w:r>
        <w:t xml:space="preserve"> </w:t>
      </w:r>
      <w:r w:rsidRPr="003E50C9">
        <w:t xml:space="preserve">szybko przejść do najważniejszych funkcji systemu. </w:t>
      </w:r>
    </w:p>
    <w:p w14:paraId="43E12BF1" w14:textId="77777777" w:rsidR="00B034C5" w:rsidRPr="003E50C9" w:rsidRDefault="00B034C5" w:rsidP="00B034C5">
      <w:pPr>
        <w:rPr>
          <w:b/>
          <w:bCs/>
        </w:rPr>
      </w:pPr>
      <w:r w:rsidRPr="003E50C9">
        <w:rPr>
          <w:b/>
          <w:bCs/>
        </w:rPr>
        <w:t>Menu główne</w:t>
      </w:r>
    </w:p>
    <w:p w14:paraId="305F94BE" w14:textId="77777777" w:rsidR="00B034C5" w:rsidRPr="003E50C9" w:rsidRDefault="00B034C5" w:rsidP="00B034C5">
      <w:r w:rsidRPr="003E50C9">
        <w:t>Menu główne znajduje się w górnej części systemu i umożliwia szybkie przełączanie między modułami:</w:t>
      </w:r>
    </w:p>
    <w:p w14:paraId="5DDA0ED8" w14:textId="77777777" w:rsidR="00B034C5" w:rsidRPr="003E50C9" w:rsidRDefault="00B034C5" w:rsidP="00B034C5">
      <w:pPr>
        <w:numPr>
          <w:ilvl w:val="0"/>
          <w:numId w:val="11"/>
        </w:numPr>
      </w:pPr>
      <w:r w:rsidRPr="003E50C9">
        <w:t xml:space="preserve">Gry </w:t>
      </w:r>
    </w:p>
    <w:p w14:paraId="11785BCC" w14:textId="77777777" w:rsidR="00B034C5" w:rsidRPr="003E50C9" w:rsidRDefault="00B034C5" w:rsidP="00B034C5">
      <w:pPr>
        <w:numPr>
          <w:ilvl w:val="0"/>
          <w:numId w:val="11"/>
        </w:numPr>
      </w:pPr>
      <w:r w:rsidRPr="003E50C9">
        <w:t xml:space="preserve">Portfel </w:t>
      </w:r>
    </w:p>
    <w:p w14:paraId="51666717" w14:textId="77777777" w:rsidR="00B034C5" w:rsidRPr="003E50C9" w:rsidRDefault="00B034C5" w:rsidP="00B034C5">
      <w:pPr>
        <w:numPr>
          <w:ilvl w:val="0"/>
          <w:numId w:val="11"/>
        </w:numPr>
      </w:pPr>
      <w:r w:rsidRPr="003E50C9">
        <w:t xml:space="preserve">VIP </w:t>
      </w:r>
    </w:p>
    <w:p w14:paraId="608DD038" w14:textId="77777777" w:rsidR="00B034C5" w:rsidRPr="003E50C9" w:rsidRDefault="00B034C5" w:rsidP="00B034C5">
      <w:pPr>
        <w:numPr>
          <w:ilvl w:val="0"/>
          <w:numId w:val="11"/>
        </w:numPr>
      </w:pPr>
      <w:r w:rsidRPr="003E50C9">
        <w:t xml:space="preserve">Profil użytkownika </w:t>
      </w:r>
    </w:p>
    <w:p w14:paraId="3B79DFA4" w14:textId="77777777" w:rsidR="00B034C5" w:rsidRPr="003E50C9" w:rsidRDefault="00B034C5" w:rsidP="00B034C5">
      <w:pPr>
        <w:numPr>
          <w:ilvl w:val="0"/>
          <w:numId w:val="11"/>
        </w:numPr>
      </w:pPr>
      <w:r w:rsidRPr="003E50C9">
        <w:t xml:space="preserve">Statystyki (dla właściciela) </w:t>
      </w:r>
    </w:p>
    <w:p w14:paraId="4D85749D" w14:textId="77777777" w:rsidR="00B034C5" w:rsidRPr="003E50C9" w:rsidRDefault="00B034C5" w:rsidP="00B034C5">
      <w:pPr>
        <w:numPr>
          <w:ilvl w:val="0"/>
          <w:numId w:val="11"/>
        </w:numPr>
      </w:pPr>
      <w:r w:rsidRPr="003E50C9">
        <w:t xml:space="preserve">Panel administratora (dla administratora) </w:t>
      </w:r>
    </w:p>
    <w:p w14:paraId="13D7834E" w14:textId="77777777" w:rsidR="00B034C5" w:rsidRPr="003E50C9" w:rsidRDefault="00B034C5" w:rsidP="00B034C5">
      <w:pPr>
        <w:numPr>
          <w:ilvl w:val="0"/>
          <w:numId w:val="11"/>
        </w:numPr>
      </w:pPr>
      <w:r w:rsidRPr="003E50C9">
        <w:t xml:space="preserve">Wyloguj </w:t>
      </w:r>
    </w:p>
    <w:p w14:paraId="4DD4F9C3" w14:textId="77777777" w:rsidR="00B034C5" w:rsidRDefault="00B034C5" w:rsidP="00B034C5">
      <w:pPr>
        <w:rPr>
          <w:rFonts w:ascii="Segoe UI Emoji" w:hAnsi="Segoe UI Emoji" w:cs="Segoe UI Emoji"/>
          <w:b/>
          <w:bCs/>
        </w:rPr>
      </w:pPr>
      <w:r>
        <w:rPr>
          <w:rFonts w:ascii="Segoe UI Emoji" w:hAnsi="Segoe UI Emoji" w:cs="Segoe UI Emoji"/>
          <w:b/>
          <w:bCs/>
        </w:rPr>
        <w:br w:type="page"/>
      </w:r>
    </w:p>
    <w:p w14:paraId="7E7E910B" w14:textId="77777777" w:rsidR="00B034C5" w:rsidRPr="003E50C9" w:rsidRDefault="00B034C5" w:rsidP="00B034C5">
      <w:pPr>
        <w:rPr>
          <w:b/>
          <w:bCs/>
        </w:rPr>
      </w:pPr>
      <w:r>
        <w:rPr>
          <w:rFonts w:ascii="Segoe UI Emoji" w:hAnsi="Segoe UI Emoji" w:cs="Segoe UI Emoji"/>
          <w:b/>
          <w:bCs/>
        </w:rPr>
        <w:lastRenderedPageBreak/>
        <w:t>O</w:t>
      </w:r>
      <w:r w:rsidRPr="003E50C9">
        <w:rPr>
          <w:b/>
          <w:bCs/>
        </w:rPr>
        <w:t>kno portfela</w:t>
      </w:r>
    </w:p>
    <w:p w14:paraId="588F3FB7" w14:textId="77777777" w:rsidR="00B034C5" w:rsidRPr="003E50C9" w:rsidRDefault="00B034C5" w:rsidP="00B034C5">
      <w:r w:rsidRPr="003E50C9">
        <w:t>Okno portfela służy do zarządzania środkami gracza.</w:t>
      </w:r>
    </w:p>
    <w:p w14:paraId="0A8C3EE7" w14:textId="77777777" w:rsidR="00B034C5" w:rsidRDefault="00B034C5" w:rsidP="00B034C5">
      <w:r>
        <w:rPr>
          <w:noProof/>
        </w:rPr>
        <w:drawing>
          <wp:inline distT="0" distB="0" distL="0" distR="0" wp14:anchorId="66C1DB14" wp14:editId="06D4CF2C">
            <wp:extent cx="3335701" cy="1884219"/>
            <wp:effectExtent l="0" t="0" r="0" b="1905"/>
            <wp:docPr id="1561621353" name="Obraz 2"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Otwórz zdjęci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501" t="50500" r="13661" b="19325"/>
                    <a:stretch>
                      <a:fillRect/>
                    </a:stretch>
                  </pic:blipFill>
                  <pic:spPr bwMode="auto">
                    <a:xfrm>
                      <a:off x="0" y="0"/>
                      <a:ext cx="3379893" cy="1909181"/>
                    </a:xfrm>
                    <a:prstGeom prst="rect">
                      <a:avLst/>
                    </a:prstGeom>
                    <a:noFill/>
                    <a:ln>
                      <a:noFill/>
                    </a:ln>
                    <a:extLst>
                      <a:ext uri="{53640926-AAD7-44D8-BBD7-CCE9431645EC}">
                        <a14:shadowObscured xmlns:a14="http://schemas.microsoft.com/office/drawing/2010/main"/>
                      </a:ext>
                    </a:extLst>
                  </pic:spPr>
                </pic:pic>
              </a:graphicData>
            </a:graphic>
          </wp:inline>
        </w:drawing>
      </w:r>
    </w:p>
    <w:p w14:paraId="4155DB37" w14:textId="77777777" w:rsidR="00B034C5" w:rsidRPr="003E50C9" w:rsidRDefault="00B034C5" w:rsidP="00B034C5">
      <w:r w:rsidRPr="003E50C9">
        <w:t>Funkcje</w:t>
      </w:r>
      <w:r>
        <w:t xml:space="preserve"> okna portfela to </w:t>
      </w:r>
      <w:r w:rsidRPr="003E50C9">
        <w:t xml:space="preserve">wymiana waluty kasyna, wypłata środków, podgląd historii transakcji. </w:t>
      </w:r>
    </w:p>
    <w:p w14:paraId="15C7A8C5" w14:textId="77777777" w:rsidR="00B034C5" w:rsidRPr="003E50C9" w:rsidRDefault="00B034C5" w:rsidP="00B034C5">
      <w:pPr>
        <w:rPr>
          <w:b/>
          <w:bCs/>
        </w:rPr>
      </w:pPr>
      <w:r w:rsidRPr="003E50C9">
        <w:rPr>
          <w:b/>
          <w:bCs/>
        </w:rPr>
        <w:t>Okno rezerwacji VIP</w:t>
      </w:r>
    </w:p>
    <w:p w14:paraId="27A2549A" w14:textId="77777777" w:rsidR="00B034C5" w:rsidRPr="003E50C9" w:rsidRDefault="00B034C5" w:rsidP="00B034C5">
      <w:r w:rsidRPr="003E50C9">
        <w:t>Okno umożliwia rezerwację miejsc w strefie VIP.</w:t>
      </w:r>
    </w:p>
    <w:p w14:paraId="199452EB" w14:textId="77777777" w:rsidR="00B034C5" w:rsidRDefault="00B034C5" w:rsidP="00B034C5">
      <w:r>
        <w:rPr>
          <w:noProof/>
        </w:rPr>
        <w:drawing>
          <wp:inline distT="0" distB="0" distL="0" distR="0" wp14:anchorId="7C59E090" wp14:editId="22E002B6">
            <wp:extent cx="3314733" cy="1925782"/>
            <wp:effectExtent l="0" t="0" r="0" b="0"/>
            <wp:docPr id="1648263856" name="Obraz 3"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twórz zdjęci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9140" t="15551" r="13661" b="53268"/>
                    <a:stretch>
                      <a:fillRect/>
                    </a:stretch>
                  </pic:blipFill>
                  <pic:spPr bwMode="auto">
                    <a:xfrm>
                      <a:off x="0" y="0"/>
                      <a:ext cx="3336348" cy="1938340"/>
                    </a:xfrm>
                    <a:prstGeom prst="rect">
                      <a:avLst/>
                    </a:prstGeom>
                    <a:noFill/>
                    <a:ln>
                      <a:noFill/>
                    </a:ln>
                    <a:extLst>
                      <a:ext uri="{53640926-AAD7-44D8-BBD7-CCE9431645EC}">
                        <a14:shadowObscured xmlns:a14="http://schemas.microsoft.com/office/drawing/2010/main"/>
                      </a:ext>
                    </a:extLst>
                  </pic:spPr>
                </pic:pic>
              </a:graphicData>
            </a:graphic>
          </wp:inline>
        </w:drawing>
      </w:r>
    </w:p>
    <w:p w14:paraId="6A3DB2F9" w14:textId="77777777" w:rsidR="00B034C5" w:rsidRPr="003E50C9" w:rsidRDefault="00B034C5" w:rsidP="00B034C5">
      <w:r w:rsidRPr="003E50C9">
        <w:t>Funkcje</w:t>
      </w:r>
      <w:r>
        <w:t xml:space="preserve"> okna rezerwacji VIP to </w:t>
      </w:r>
      <w:r w:rsidRPr="003E50C9">
        <w:t>wybór stołu VIP, wybór godziny,</w:t>
      </w:r>
      <w:r>
        <w:t xml:space="preserve"> </w:t>
      </w:r>
      <w:r w:rsidRPr="003E50C9">
        <w:t xml:space="preserve">sprawdzenie dostępności, potwierdzenie rezerwacji. </w:t>
      </w:r>
    </w:p>
    <w:p w14:paraId="5C07DDBC" w14:textId="77777777" w:rsidR="00B034C5" w:rsidRPr="003E50C9" w:rsidRDefault="00B034C5" w:rsidP="00B034C5">
      <w:pPr>
        <w:rPr>
          <w:b/>
          <w:bCs/>
        </w:rPr>
      </w:pPr>
      <w:r w:rsidRPr="003E50C9">
        <w:rPr>
          <w:b/>
          <w:bCs/>
        </w:rPr>
        <w:t>Okno gier</w:t>
      </w:r>
    </w:p>
    <w:p w14:paraId="34D268FD" w14:textId="77777777" w:rsidR="00B034C5" w:rsidRPr="003E50C9" w:rsidRDefault="00B034C5" w:rsidP="00B034C5">
      <w:r>
        <w:rPr>
          <w:noProof/>
        </w:rPr>
        <w:drawing>
          <wp:inline distT="0" distB="0" distL="0" distR="0" wp14:anchorId="350F43E9" wp14:editId="31A1AFBF">
            <wp:extent cx="3319399" cy="1905000"/>
            <wp:effectExtent l="0" t="0" r="0" b="0"/>
            <wp:docPr id="406795094" name="Obraz 4"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Otwórz zdjęci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9500" t="50083" r="14001" b="19395"/>
                    <a:stretch>
                      <a:fillRect/>
                    </a:stretch>
                  </pic:blipFill>
                  <pic:spPr bwMode="auto">
                    <a:xfrm>
                      <a:off x="0" y="0"/>
                      <a:ext cx="3340334" cy="1917014"/>
                    </a:xfrm>
                    <a:prstGeom prst="rect">
                      <a:avLst/>
                    </a:prstGeom>
                    <a:noFill/>
                    <a:ln>
                      <a:noFill/>
                    </a:ln>
                    <a:extLst>
                      <a:ext uri="{53640926-AAD7-44D8-BBD7-CCE9431645EC}">
                        <a14:shadowObscured xmlns:a14="http://schemas.microsoft.com/office/drawing/2010/main"/>
                      </a:ext>
                    </a:extLst>
                  </pic:spPr>
                </pic:pic>
              </a:graphicData>
            </a:graphic>
          </wp:inline>
        </w:drawing>
      </w:r>
    </w:p>
    <w:p w14:paraId="071276C6" w14:textId="77777777" w:rsidR="00B034C5" w:rsidRPr="003E50C9" w:rsidRDefault="00B034C5" w:rsidP="00B034C5">
      <w:r w:rsidRPr="003E50C9">
        <w:lastRenderedPageBreak/>
        <w:t>Funkcje</w:t>
      </w:r>
      <w:r>
        <w:t xml:space="preserve"> okna gier to </w:t>
      </w:r>
      <w:r w:rsidRPr="003E50C9">
        <w:t xml:space="preserve">lista dostępnych gier, możliwość dołączenia do stołu, rozpoczęcie gry na automatach. </w:t>
      </w:r>
    </w:p>
    <w:p w14:paraId="6A633AA1" w14:textId="77777777" w:rsidR="00B034C5" w:rsidRPr="00975AA9" w:rsidRDefault="00B034C5" w:rsidP="00B034C5">
      <w:pPr>
        <w:rPr>
          <w:b/>
          <w:bCs/>
        </w:rPr>
      </w:pPr>
      <w:r w:rsidRPr="003E50C9">
        <w:rPr>
          <w:b/>
          <w:bCs/>
        </w:rPr>
        <w:t>Okno gry zdalnej (</w:t>
      </w:r>
      <w:r>
        <w:rPr>
          <w:b/>
          <w:bCs/>
        </w:rPr>
        <w:t xml:space="preserve"> tworzenie </w:t>
      </w:r>
      <w:r w:rsidRPr="003E50C9">
        <w:rPr>
          <w:b/>
          <w:bCs/>
        </w:rPr>
        <w:t>hologram</w:t>
      </w:r>
      <w:r>
        <w:rPr>
          <w:b/>
          <w:bCs/>
        </w:rPr>
        <w:t>u</w:t>
      </w:r>
      <w:r w:rsidRPr="003E50C9">
        <w:rPr>
          <w:b/>
          <w:bCs/>
        </w:rPr>
        <w:t>)</w:t>
      </w:r>
    </w:p>
    <w:p w14:paraId="7BCD353C" w14:textId="77777777" w:rsidR="00B034C5" w:rsidRDefault="00B034C5" w:rsidP="00B034C5">
      <w:r>
        <w:rPr>
          <w:noProof/>
        </w:rPr>
        <w:drawing>
          <wp:inline distT="0" distB="0" distL="0" distR="0" wp14:anchorId="79248255" wp14:editId="590F0E3A">
            <wp:extent cx="3461263" cy="1973580"/>
            <wp:effectExtent l="0" t="0" r="6350" b="7620"/>
            <wp:docPr id="1773179010" name="Obraz 6"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Otwórz zdjęci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185" t="18207" r="13493" b="51540"/>
                    <a:stretch>
                      <a:fillRect/>
                    </a:stretch>
                  </pic:blipFill>
                  <pic:spPr bwMode="auto">
                    <a:xfrm>
                      <a:off x="0" y="0"/>
                      <a:ext cx="3468764" cy="1977857"/>
                    </a:xfrm>
                    <a:prstGeom prst="rect">
                      <a:avLst/>
                    </a:prstGeom>
                    <a:noFill/>
                    <a:ln>
                      <a:noFill/>
                    </a:ln>
                    <a:extLst>
                      <a:ext uri="{53640926-AAD7-44D8-BBD7-CCE9431645EC}">
                        <a14:shadowObscured xmlns:a14="http://schemas.microsoft.com/office/drawing/2010/main"/>
                      </a:ext>
                    </a:extLst>
                  </pic:spPr>
                </pic:pic>
              </a:graphicData>
            </a:graphic>
          </wp:inline>
        </w:drawing>
      </w:r>
    </w:p>
    <w:p w14:paraId="0A803D94" w14:textId="77777777" w:rsidR="00B034C5" w:rsidRPr="003E50C9" w:rsidRDefault="00B034C5" w:rsidP="00B034C5">
      <w:r w:rsidRPr="003E50C9">
        <w:t>Funkcje</w:t>
      </w:r>
      <w:r>
        <w:t xml:space="preserve"> gry zdalnej to </w:t>
      </w:r>
      <w:r w:rsidRPr="003E50C9">
        <w:t xml:space="preserve">skan ciała użytkownika, generowanie hologramu, udział w grze stołowej zdalnie. </w:t>
      </w:r>
    </w:p>
    <w:p w14:paraId="74C71720" w14:textId="77777777" w:rsidR="00B034C5" w:rsidRPr="00975AA9" w:rsidRDefault="00B034C5" w:rsidP="00B034C5">
      <w:pPr>
        <w:rPr>
          <w:b/>
          <w:bCs/>
        </w:rPr>
      </w:pPr>
      <w:r w:rsidRPr="003E50C9">
        <w:rPr>
          <w:b/>
          <w:bCs/>
        </w:rPr>
        <w:t>Okno powiadomień bezpieczeństwa</w:t>
      </w:r>
    </w:p>
    <w:p w14:paraId="14CF27F4" w14:textId="77777777" w:rsidR="00B034C5" w:rsidRDefault="00B034C5" w:rsidP="00B034C5">
      <w:r>
        <w:rPr>
          <w:noProof/>
        </w:rPr>
        <w:drawing>
          <wp:inline distT="0" distB="0" distL="0" distR="0" wp14:anchorId="55638F11" wp14:editId="6B7A9766">
            <wp:extent cx="3375660" cy="1943915"/>
            <wp:effectExtent l="0" t="0" r="0" b="0"/>
            <wp:docPr id="272649845" name="Obraz 7"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Otwórz zdjęci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524" t="54345" r="13756" b="14943"/>
                    <a:stretch>
                      <a:fillRect/>
                    </a:stretch>
                  </pic:blipFill>
                  <pic:spPr bwMode="auto">
                    <a:xfrm>
                      <a:off x="0" y="0"/>
                      <a:ext cx="3385250" cy="1949438"/>
                    </a:xfrm>
                    <a:prstGeom prst="rect">
                      <a:avLst/>
                    </a:prstGeom>
                    <a:noFill/>
                    <a:ln>
                      <a:noFill/>
                    </a:ln>
                    <a:extLst>
                      <a:ext uri="{53640926-AAD7-44D8-BBD7-CCE9431645EC}">
                        <a14:shadowObscured xmlns:a14="http://schemas.microsoft.com/office/drawing/2010/main"/>
                      </a:ext>
                    </a:extLst>
                  </pic:spPr>
                </pic:pic>
              </a:graphicData>
            </a:graphic>
          </wp:inline>
        </w:drawing>
      </w:r>
    </w:p>
    <w:p w14:paraId="6A3C82E5" w14:textId="77777777" w:rsidR="00B034C5" w:rsidRPr="003E50C9" w:rsidRDefault="00B034C5" w:rsidP="00B034C5">
      <w:r w:rsidRPr="003E50C9">
        <w:t>Funkcje</w:t>
      </w:r>
      <w:r>
        <w:t xml:space="preserve"> powiadomień bezpieczeństwa to </w:t>
      </w:r>
      <w:r w:rsidRPr="003E50C9">
        <w:t xml:space="preserve">informacja o blokadzie konta, komunikaty systemowe, kontakt z ochroną. </w:t>
      </w:r>
    </w:p>
    <w:p w14:paraId="2E76816E" w14:textId="77777777" w:rsidR="00B034C5" w:rsidRPr="003E50C9" w:rsidRDefault="00B034C5" w:rsidP="00B034C5">
      <w:pPr>
        <w:rPr>
          <w:b/>
          <w:bCs/>
        </w:rPr>
      </w:pPr>
      <w:r w:rsidRPr="003E50C9">
        <w:rPr>
          <w:b/>
          <w:bCs/>
        </w:rPr>
        <w:t>Okno awarii automatów</w:t>
      </w:r>
    </w:p>
    <w:p w14:paraId="72126588" w14:textId="3EA71EA2" w:rsidR="00217759" w:rsidRPr="00B034C5" w:rsidRDefault="00B034C5" w:rsidP="00B034C5">
      <w:r>
        <w:rPr>
          <w:noProof/>
        </w:rPr>
        <w:drawing>
          <wp:inline distT="0" distB="0" distL="0" distR="0" wp14:anchorId="77454C14" wp14:editId="17EC9E1E">
            <wp:extent cx="3364703" cy="1950720"/>
            <wp:effectExtent l="0" t="0" r="7620" b="0"/>
            <wp:docPr id="817697281" name="Obraz 8"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Otwórz zdjęci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259" t="18391" r="13625" b="50529"/>
                    <a:stretch>
                      <a:fillRect/>
                    </a:stretch>
                  </pic:blipFill>
                  <pic:spPr bwMode="auto">
                    <a:xfrm>
                      <a:off x="0" y="0"/>
                      <a:ext cx="3381403" cy="1960402"/>
                    </a:xfrm>
                    <a:prstGeom prst="rect">
                      <a:avLst/>
                    </a:prstGeom>
                    <a:noFill/>
                    <a:ln>
                      <a:noFill/>
                    </a:ln>
                    <a:extLst>
                      <a:ext uri="{53640926-AAD7-44D8-BBD7-CCE9431645EC}">
                        <a14:shadowObscured xmlns:a14="http://schemas.microsoft.com/office/drawing/2010/main"/>
                      </a:ext>
                    </a:extLst>
                  </pic:spPr>
                </pic:pic>
              </a:graphicData>
            </a:graphic>
          </wp:inline>
        </w:drawing>
      </w:r>
    </w:p>
    <w:p w14:paraId="5EDD1C92" w14:textId="77777777" w:rsidR="00956F42" w:rsidRDefault="00C90EC0" w:rsidP="00956F42">
      <w:pPr>
        <w:pStyle w:val="Akapitzlist"/>
        <w:numPr>
          <w:ilvl w:val="0"/>
          <w:numId w:val="1"/>
        </w:numPr>
        <w:jc w:val="both"/>
        <w:rPr>
          <w:b/>
          <w:bCs/>
          <w:sz w:val="28"/>
          <w:szCs w:val="28"/>
        </w:rPr>
      </w:pPr>
      <w:r w:rsidRPr="00C90EC0">
        <w:rPr>
          <w:b/>
          <w:bCs/>
          <w:sz w:val="28"/>
          <w:szCs w:val="28"/>
        </w:rPr>
        <w:lastRenderedPageBreak/>
        <w:t>Wymagania niefunkcjonalne dla system</w:t>
      </w:r>
      <w:r>
        <w:rPr>
          <w:b/>
          <w:bCs/>
          <w:sz w:val="28"/>
          <w:szCs w:val="28"/>
        </w:rPr>
        <w:t>u</w:t>
      </w:r>
    </w:p>
    <w:p w14:paraId="305AE2D1" w14:textId="3BF91D12" w:rsidR="00956F42" w:rsidRPr="00956F42" w:rsidRDefault="00956F42" w:rsidP="00956F42">
      <w:pPr>
        <w:jc w:val="both"/>
        <w:rPr>
          <w:b/>
          <w:bCs/>
          <w:sz w:val="28"/>
          <w:szCs w:val="28"/>
        </w:rPr>
      </w:pPr>
      <w:r w:rsidRPr="00956F42">
        <w:t>System „</w:t>
      </w:r>
      <w:proofErr w:type="spellStart"/>
      <w:r w:rsidRPr="00956F42">
        <w:t>Royal</w:t>
      </w:r>
      <w:proofErr w:type="spellEnd"/>
      <w:r w:rsidRPr="00956F42">
        <w:t xml:space="preserve"> Mars” powinien działać w sposób stabilny, bezpieczny oraz umożliwiać jednoczesną obsługę dużej liczby użytkowników lokalnych i zdalnych. System musi zapewniać ciągłość działania kasyna, szybki dostęp do danych oraz ochronę informacji o użytkownikach i transakcjach.</w:t>
      </w:r>
    </w:p>
    <w:p w14:paraId="41C7F091" w14:textId="77777777" w:rsidR="00956F42" w:rsidRDefault="00956F42" w:rsidP="00956F42">
      <w:pPr>
        <w:pStyle w:val="Akapitzlist"/>
        <w:jc w:val="both"/>
      </w:pPr>
    </w:p>
    <w:p w14:paraId="668FCF53" w14:textId="672779F2" w:rsidR="00956F42" w:rsidRDefault="00956F42" w:rsidP="00956F42">
      <w:pPr>
        <w:pStyle w:val="Akapitzlist"/>
        <w:numPr>
          <w:ilvl w:val="0"/>
          <w:numId w:val="14"/>
        </w:numPr>
        <w:jc w:val="both"/>
      </w:pPr>
      <w:r>
        <w:t>Oszacowanie wielkości bazy danych</w:t>
      </w:r>
    </w:p>
    <w:p w14:paraId="431DD709" w14:textId="77777777" w:rsidR="00DB1D3D" w:rsidRDefault="00956F42" w:rsidP="00DB1D3D">
      <w:pPr>
        <w:jc w:val="both"/>
      </w:pPr>
      <w:r>
        <w:t>System bę</w:t>
      </w:r>
      <w:r w:rsidRPr="00956F42">
        <w:t>dzie przechowywał informacje dotyczące użytkowników, kont, portfeli, transakcji finansowych, zakładów, historii rozgrywek, rezerwacji VIP, awarii automatów oraz zgłoszeń bezpieczeństwa.</w:t>
      </w:r>
      <w:r>
        <w:t xml:space="preserve"> Zakładamy, że system kasyna będzie obsługiwał około 50 000 aktywnych graczy oraz 2 000 operacji finansowych co godzinę.</w:t>
      </w:r>
      <w:r w:rsidR="00DB1D3D">
        <w:t xml:space="preserve"> Szacujemy, że początkowa wielkość bazy wynosi w przybliżeniu 70 GB. Zakładamy możliwość zwiększenia jej pojemności wraz z rozwojem systemu i wzrostem liczby użytkowników. </w:t>
      </w:r>
      <w:r w:rsidR="00DB1D3D" w:rsidRPr="00DB1D3D">
        <w:t>Przewidywana wielkość danych:</w:t>
      </w:r>
    </w:p>
    <w:p w14:paraId="0FAA22BE" w14:textId="78B9940D" w:rsidR="00DB1D3D" w:rsidRDefault="00DB1D3D" w:rsidP="00DB1D3D">
      <w:pPr>
        <w:pStyle w:val="Akapitzlist"/>
        <w:numPr>
          <w:ilvl w:val="0"/>
          <w:numId w:val="15"/>
        </w:numPr>
        <w:jc w:val="both"/>
      </w:pPr>
      <w:r w:rsidRPr="00DB1D3D">
        <w:t>Dane użytkowników i kont – około 5 GB Dane obejmują informacje identyfikacyjne, dane logowania oraz historię aktywności użytkowników.</w:t>
      </w:r>
    </w:p>
    <w:p w14:paraId="1B4C87AA" w14:textId="2CDFB030" w:rsidR="00DB1D3D" w:rsidRDefault="00DB1D3D" w:rsidP="00DB1D3D">
      <w:pPr>
        <w:pStyle w:val="Akapitzlist"/>
        <w:numPr>
          <w:ilvl w:val="0"/>
          <w:numId w:val="15"/>
        </w:numPr>
        <w:jc w:val="both"/>
      </w:pPr>
      <w:r w:rsidRPr="00DB1D3D">
        <w:t>Historia transakcji i zakładów – około 40 GB rocznie Baza danych będzie przechowywać historię wszystkich zakładów, wpłat, wypłat oraz wymian walut.</w:t>
      </w:r>
    </w:p>
    <w:p w14:paraId="28DD3522" w14:textId="0A65631C" w:rsidR="00DB1D3D" w:rsidRDefault="00DB1D3D" w:rsidP="00DB1D3D">
      <w:pPr>
        <w:pStyle w:val="Akapitzlist"/>
        <w:numPr>
          <w:ilvl w:val="0"/>
          <w:numId w:val="15"/>
        </w:numPr>
        <w:jc w:val="both"/>
      </w:pPr>
      <w:r w:rsidRPr="00DB1D3D">
        <w:t>Dane dotyczące gier i statystyk – około 10 GB rocznie Obejmują informacje o przebiegu rozgrywek, popularności gier oraz aktywności graczy.</w:t>
      </w:r>
    </w:p>
    <w:p w14:paraId="3A4560C6" w14:textId="22ADFD81" w:rsidR="00DB1D3D" w:rsidRDefault="00DB1D3D" w:rsidP="00DB1D3D">
      <w:pPr>
        <w:pStyle w:val="Akapitzlist"/>
        <w:numPr>
          <w:ilvl w:val="0"/>
          <w:numId w:val="15"/>
        </w:numPr>
        <w:jc w:val="both"/>
      </w:pPr>
      <w:r w:rsidRPr="00DB1D3D">
        <w:t>Zgłoszenia bezpieczeństwa i logi systemowe – około 15 GB rocznie Dane związane z wykrywaniem oszustw, logowaniem zdarzeń oraz historią działań użytkowników.</w:t>
      </w:r>
    </w:p>
    <w:p w14:paraId="2D05F01F" w14:textId="6ACE19B1" w:rsidR="00956F42" w:rsidRDefault="00DB1D3D" w:rsidP="00956F42">
      <w:pPr>
        <w:pStyle w:val="Akapitzlist"/>
        <w:numPr>
          <w:ilvl w:val="0"/>
          <w:numId w:val="15"/>
        </w:numPr>
        <w:jc w:val="both"/>
      </w:pPr>
      <w:r w:rsidRPr="00DB1D3D">
        <w:t>Rezerwacje VIP i dane pracowników – około 2 GB Informacje dotyczące grafików pracy, rezerwacji oraz zarządzania personelem.</w:t>
      </w:r>
    </w:p>
    <w:p w14:paraId="7FCC2B05" w14:textId="77777777" w:rsidR="00DB1D3D" w:rsidRDefault="00DB1D3D" w:rsidP="00DB1D3D">
      <w:pPr>
        <w:pStyle w:val="Akapitzlist"/>
        <w:ind w:left="768"/>
        <w:jc w:val="both"/>
      </w:pPr>
    </w:p>
    <w:p w14:paraId="34091517" w14:textId="464B1D1A" w:rsidR="00956F42" w:rsidRDefault="00956F42" w:rsidP="00956F42">
      <w:pPr>
        <w:pStyle w:val="Akapitzlist"/>
        <w:numPr>
          <w:ilvl w:val="0"/>
          <w:numId w:val="14"/>
        </w:numPr>
        <w:jc w:val="both"/>
      </w:pPr>
      <w:r>
        <w:t>Propozycja wymaganych czasów odpowiedzi</w:t>
      </w:r>
    </w:p>
    <w:p w14:paraId="2A27420E" w14:textId="6371B530" w:rsidR="00DB1D3D" w:rsidRDefault="00DB1D3D" w:rsidP="00DB1D3D">
      <w:pPr>
        <w:pStyle w:val="Akapitzlist"/>
        <w:numPr>
          <w:ilvl w:val="0"/>
          <w:numId w:val="17"/>
        </w:numPr>
        <w:jc w:val="both"/>
      </w:pPr>
      <w:r w:rsidRPr="00DB1D3D">
        <w:t>Logowanie użytkownika – maksymalnie 3 sekundy</w:t>
      </w:r>
    </w:p>
    <w:p w14:paraId="3F1DECA0" w14:textId="69FEAC95" w:rsidR="00DB1D3D" w:rsidRDefault="00DB1D3D" w:rsidP="00DB1D3D">
      <w:pPr>
        <w:pStyle w:val="Akapitzlist"/>
        <w:numPr>
          <w:ilvl w:val="0"/>
          <w:numId w:val="17"/>
        </w:numPr>
        <w:jc w:val="both"/>
      </w:pPr>
      <w:r w:rsidRPr="00DB1D3D">
        <w:t>Rejestracja konta wraz z weryfikacją danych – maksymalnie 30 sekund</w:t>
      </w:r>
    </w:p>
    <w:p w14:paraId="7A0B9249" w14:textId="6F0ABDED" w:rsidR="00DB1D3D" w:rsidRDefault="00DB1D3D" w:rsidP="00DB1D3D">
      <w:pPr>
        <w:pStyle w:val="Akapitzlist"/>
        <w:numPr>
          <w:ilvl w:val="0"/>
          <w:numId w:val="17"/>
        </w:numPr>
        <w:jc w:val="both"/>
      </w:pPr>
      <w:r w:rsidRPr="00DB1D3D">
        <w:t>Wyświetlenie listy dostępnych gier – maksymalnie 2 sekundy</w:t>
      </w:r>
    </w:p>
    <w:p w14:paraId="28F7E465" w14:textId="65C5C6D2" w:rsidR="00DB1D3D" w:rsidRDefault="00DB1D3D" w:rsidP="00DB1D3D">
      <w:pPr>
        <w:pStyle w:val="Akapitzlist"/>
        <w:numPr>
          <w:ilvl w:val="0"/>
          <w:numId w:val="17"/>
        </w:numPr>
        <w:jc w:val="both"/>
      </w:pPr>
      <w:r w:rsidRPr="00DB1D3D">
        <w:t>Dołączenie do gry przy stole – maksymalnie 3 sekundy</w:t>
      </w:r>
    </w:p>
    <w:p w14:paraId="4901C37E" w14:textId="12B5087D" w:rsidR="00DB1D3D" w:rsidRDefault="00DB1D3D" w:rsidP="00DB1D3D">
      <w:pPr>
        <w:pStyle w:val="Akapitzlist"/>
        <w:numPr>
          <w:ilvl w:val="0"/>
          <w:numId w:val="17"/>
        </w:numPr>
        <w:jc w:val="both"/>
      </w:pPr>
      <w:r w:rsidRPr="00DB1D3D">
        <w:t>Rezerwacja miejsca VIP – maksymalnie 5 sekund</w:t>
      </w:r>
    </w:p>
    <w:p w14:paraId="63B59994" w14:textId="3CDC5320" w:rsidR="00DB1D3D" w:rsidRDefault="00DB1D3D" w:rsidP="00DB1D3D">
      <w:pPr>
        <w:pStyle w:val="Akapitzlist"/>
        <w:numPr>
          <w:ilvl w:val="0"/>
          <w:numId w:val="17"/>
        </w:numPr>
        <w:jc w:val="both"/>
      </w:pPr>
      <w:r w:rsidRPr="00DB1D3D">
        <w:t>Aktualizacja salda portfela – maksymalnie 2 sekundy</w:t>
      </w:r>
    </w:p>
    <w:p w14:paraId="48D1B6AE" w14:textId="59BF60FA" w:rsidR="00DB1D3D" w:rsidRDefault="00DB1D3D" w:rsidP="00DB1D3D">
      <w:pPr>
        <w:pStyle w:val="Akapitzlist"/>
        <w:numPr>
          <w:ilvl w:val="0"/>
          <w:numId w:val="17"/>
        </w:numPr>
        <w:jc w:val="both"/>
      </w:pPr>
      <w:r w:rsidRPr="00DB1D3D">
        <w:t>Rozliczenie zakładu po zakończeniu gry – maksymalnie 3 sekundy</w:t>
      </w:r>
    </w:p>
    <w:p w14:paraId="305A0AFA" w14:textId="0020C6AC" w:rsidR="00DB1D3D" w:rsidRDefault="00DB1D3D" w:rsidP="00DB1D3D">
      <w:pPr>
        <w:pStyle w:val="Akapitzlist"/>
        <w:numPr>
          <w:ilvl w:val="0"/>
          <w:numId w:val="17"/>
        </w:numPr>
        <w:jc w:val="both"/>
      </w:pPr>
      <w:r w:rsidRPr="00DB1D3D">
        <w:t>Wykrycie podejrzanej aktywności – maksymalnie 10 sekund</w:t>
      </w:r>
    </w:p>
    <w:p w14:paraId="0963E387" w14:textId="0C0298B8" w:rsidR="00DB1D3D" w:rsidRDefault="00DB1D3D" w:rsidP="00DB1D3D">
      <w:pPr>
        <w:pStyle w:val="Akapitzlist"/>
        <w:numPr>
          <w:ilvl w:val="0"/>
          <w:numId w:val="17"/>
        </w:numPr>
        <w:jc w:val="both"/>
      </w:pPr>
      <w:r w:rsidRPr="00DB1D3D">
        <w:t>Generowanie podstawowych raportów i statystyk – maksymalnie 15 sekund</w:t>
      </w:r>
    </w:p>
    <w:p w14:paraId="581C6930" w14:textId="39930F51" w:rsidR="00DB1D3D" w:rsidRPr="00DB1D3D" w:rsidRDefault="00DB1D3D" w:rsidP="00DB1D3D">
      <w:pPr>
        <w:pStyle w:val="Akapitzlist"/>
        <w:numPr>
          <w:ilvl w:val="0"/>
          <w:numId w:val="17"/>
        </w:numPr>
        <w:jc w:val="both"/>
      </w:pPr>
      <w:r w:rsidRPr="00DB1D3D">
        <w:t>Wezwanie robota naprawczego – maksymalnie 5 sekund od wykrycia awar</w:t>
      </w:r>
      <w:r>
        <w:t>ii</w:t>
      </w:r>
    </w:p>
    <w:p w14:paraId="68C3F0B2" w14:textId="77777777" w:rsidR="00DB1D3D" w:rsidRDefault="00DB1D3D" w:rsidP="00DB1D3D">
      <w:pPr>
        <w:pStyle w:val="Akapitzlist"/>
        <w:ind w:left="1080"/>
        <w:jc w:val="both"/>
      </w:pPr>
    </w:p>
    <w:p w14:paraId="3226CA02" w14:textId="00E71980" w:rsidR="00956F42" w:rsidRDefault="00956F42" w:rsidP="00956F42">
      <w:pPr>
        <w:pStyle w:val="Akapitzlist"/>
        <w:numPr>
          <w:ilvl w:val="0"/>
          <w:numId w:val="14"/>
        </w:numPr>
        <w:jc w:val="both"/>
      </w:pPr>
      <w:r>
        <w:t>Oszacowanie liczby i typów potrzebnych stanowisk pracy użytkowników systemu</w:t>
      </w:r>
    </w:p>
    <w:p w14:paraId="59A58491" w14:textId="77777777" w:rsidR="00DB1D3D" w:rsidRPr="00956F42" w:rsidRDefault="00DB1D3D" w:rsidP="00DB1D3D">
      <w:pPr>
        <w:jc w:val="both"/>
      </w:pPr>
    </w:p>
    <w:p w14:paraId="34DBF840" w14:textId="77777777" w:rsidR="00956F42" w:rsidRDefault="00956F42" w:rsidP="00956F42">
      <w:pPr>
        <w:pStyle w:val="Akapitzlist"/>
        <w:jc w:val="both"/>
        <w:rPr>
          <w:b/>
          <w:bCs/>
          <w:sz w:val="28"/>
          <w:szCs w:val="28"/>
        </w:rPr>
      </w:pPr>
    </w:p>
    <w:p w14:paraId="32616866" w14:textId="4086E598" w:rsidR="00C90EC0" w:rsidRDefault="00C90EC0" w:rsidP="007D5940">
      <w:pPr>
        <w:pStyle w:val="Akapitzlist"/>
        <w:numPr>
          <w:ilvl w:val="0"/>
          <w:numId w:val="1"/>
        </w:numPr>
        <w:jc w:val="both"/>
        <w:rPr>
          <w:b/>
          <w:bCs/>
          <w:sz w:val="28"/>
          <w:szCs w:val="28"/>
        </w:rPr>
      </w:pPr>
      <w:r w:rsidRPr="00C90EC0">
        <w:rPr>
          <w:b/>
          <w:bCs/>
          <w:sz w:val="28"/>
          <w:szCs w:val="28"/>
        </w:rPr>
        <w:t>Propozycja technologii informatycznych, które mogą zostać wykorzystane do realizacji systemu (sprzęt, oprogramowanie)</w:t>
      </w:r>
    </w:p>
    <w:p w14:paraId="67AD02EE" w14:textId="77777777" w:rsidR="00007A82" w:rsidRDefault="00007A82" w:rsidP="00007A82">
      <w:pPr>
        <w:pStyle w:val="Akapitzlist"/>
        <w:jc w:val="both"/>
        <w:rPr>
          <w:b/>
          <w:bCs/>
          <w:sz w:val="28"/>
          <w:szCs w:val="28"/>
        </w:rPr>
      </w:pPr>
    </w:p>
    <w:p w14:paraId="5024F02F" w14:textId="5FD0AEA0" w:rsidR="00007A82" w:rsidRDefault="00007A82" w:rsidP="00007A82">
      <w:pPr>
        <w:pStyle w:val="Akapitzlist"/>
        <w:jc w:val="both"/>
        <w:rPr>
          <w:sz w:val="28"/>
          <w:szCs w:val="28"/>
        </w:rPr>
      </w:pPr>
      <w:r>
        <w:rPr>
          <w:sz w:val="28"/>
          <w:szCs w:val="28"/>
        </w:rPr>
        <w:t xml:space="preserve">tu </w:t>
      </w:r>
      <w:proofErr w:type="spellStart"/>
      <w:r>
        <w:rPr>
          <w:sz w:val="28"/>
          <w:szCs w:val="28"/>
        </w:rPr>
        <w:t>nedzie</w:t>
      </w:r>
      <w:proofErr w:type="spellEnd"/>
      <w:r>
        <w:rPr>
          <w:sz w:val="28"/>
          <w:szCs w:val="28"/>
        </w:rPr>
        <w:t xml:space="preserve"> </w:t>
      </w:r>
      <w:proofErr w:type="spellStart"/>
      <w:r>
        <w:rPr>
          <w:sz w:val="28"/>
          <w:szCs w:val="28"/>
        </w:rPr>
        <w:t>diag</w:t>
      </w:r>
      <w:proofErr w:type="spellEnd"/>
      <w:r>
        <w:rPr>
          <w:sz w:val="28"/>
          <w:szCs w:val="28"/>
        </w:rPr>
        <w:t xml:space="preserve"> </w:t>
      </w:r>
      <w:proofErr w:type="spellStart"/>
      <w:r>
        <w:rPr>
          <w:sz w:val="28"/>
          <w:szCs w:val="28"/>
        </w:rPr>
        <w:t>wdroz</w:t>
      </w:r>
      <w:proofErr w:type="spellEnd"/>
    </w:p>
    <w:p w14:paraId="0CFF3139" w14:textId="77777777" w:rsidR="00007A82" w:rsidRPr="00007A82" w:rsidRDefault="00007A82" w:rsidP="00007A82">
      <w:pPr>
        <w:pStyle w:val="Akapitzlist"/>
        <w:jc w:val="both"/>
        <w:rPr>
          <w:sz w:val="28"/>
          <w:szCs w:val="28"/>
        </w:rPr>
      </w:pPr>
    </w:p>
    <w:p w14:paraId="17FB953C" w14:textId="123E714F" w:rsidR="00C90EC0" w:rsidRDefault="00C90EC0" w:rsidP="00C90EC0">
      <w:pPr>
        <w:pStyle w:val="Akapitzlist"/>
        <w:numPr>
          <w:ilvl w:val="0"/>
          <w:numId w:val="1"/>
        </w:numPr>
        <w:jc w:val="both"/>
        <w:rPr>
          <w:b/>
          <w:bCs/>
          <w:sz w:val="28"/>
          <w:szCs w:val="28"/>
        </w:rPr>
      </w:pPr>
      <w:r w:rsidRPr="00C90EC0">
        <w:rPr>
          <w:b/>
          <w:bCs/>
          <w:sz w:val="28"/>
          <w:szCs w:val="28"/>
        </w:rPr>
        <w:t>Propozycja planu pracy</w:t>
      </w:r>
    </w:p>
    <w:p w14:paraId="53188914" w14:textId="3F3E3F3C" w:rsidR="00C90EC0" w:rsidRPr="00007A82" w:rsidRDefault="00C90EC0" w:rsidP="00007A82">
      <w:pPr>
        <w:pStyle w:val="Akapitzlist"/>
        <w:numPr>
          <w:ilvl w:val="0"/>
          <w:numId w:val="1"/>
        </w:numPr>
        <w:jc w:val="both"/>
        <w:rPr>
          <w:b/>
          <w:bCs/>
          <w:sz w:val="28"/>
          <w:szCs w:val="28"/>
        </w:rPr>
      </w:pPr>
      <w:r w:rsidRPr="00C90EC0">
        <w:rPr>
          <w:b/>
          <w:bCs/>
          <w:sz w:val="28"/>
          <w:szCs w:val="28"/>
        </w:rPr>
        <w:t>Analiza ryzyka projektu zawierająca wykaz przewidywanych zagrożeń</w:t>
      </w:r>
    </w:p>
    <w:p w14:paraId="19350B03" w14:textId="7C56F48D" w:rsidR="00C90EC0" w:rsidRPr="00C90EC0" w:rsidRDefault="00007A82" w:rsidP="00007A82">
      <w:pPr>
        <w:jc w:val="both"/>
        <w:rPr>
          <w:b/>
          <w:bCs/>
          <w:sz w:val="28"/>
          <w:szCs w:val="28"/>
        </w:rPr>
      </w:pPr>
      <w:r>
        <w:rPr>
          <w:b/>
          <w:bCs/>
          <w:sz w:val="28"/>
          <w:szCs w:val="28"/>
        </w:rPr>
        <w:t xml:space="preserve">     </w:t>
      </w:r>
      <w:r w:rsidRPr="00007A82">
        <w:rPr>
          <w:b/>
          <w:bCs/>
          <w:sz w:val="28"/>
          <w:szCs w:val="28"/>
        </w:rPr>
        <w:t>10.</w:t>
      </w:r>
      <w:r>
        <w:rPr>
          <w:b/>
          <w:bCs/>
          <w:sz w:val="28"/>
          <w:szCs w:val="28"/>
        </w:rPr>
        <w:t xml:space="preserve"> </w:t>
      </w:r>
      <w:r w:rsidRPr="00007A82">
        <w:rPr>
          <w:b/>
          <w:bCs/>
          <w:sz w:val="28"/>
          <w:szCs w:val="28"/>
        </w:rPr>
        <w:t xml:space="preserve"> Kosztorys realizacji przedsięwzięcia</w:t>
      </w:r>
    </w:p>
    <w:p w14:paraId="5402A23C" w14:textId="77777777" w:rsidR="00C90EC0" w:rsidRPr="00C90EC0" w:rsidRDefault="00C90EC0" w:rsidP="00C90EC0">
      <w:pPr>
        <w:jc w:val="both"/>
        <w:rPr>
          <w:b/>
          <w:bCs/>
          <w:sz w:val="28"/>
          <w:szCs w:val="28"/>
        </w:rPr>
      </w:pPr>
    </w:p>
    <w:p w14:paraId="6C7E474C" w14:textId="77777777" w:rsidR="00C90EC0" w:rsidRPr="00C90EC0" w:rsidRDefault="00C90EC0" w:rsidP="00C90EC0">
      <w:pPr>
        <w:jc w:val="both"/>
        <w:rPr>
          <w:b/>
          <w:bCs/>
          <w:sz w:val="28"/>
          <w:szCs w:val="28"/>
        </w:rPr>
      </w:pPr>
    </w:p>
    <w:p w14:paraId="2E43C0C8" w14:textId="77777777" w:rsidR="00C90EC0" w:rsidRDefault="00C90EC0" w:rsidP="00C90EC0">
      <w:pPr>
        <w:pStyle w:val="Akapitzlist"/>
        <w:jc w:val="both"/>
        <w:rPr>
          <w:b/>
          <w:bCs/>
          <w:sz w:val="28"/>
          <w:szCs w:val="28"/>
        </w:rPr>
      </w:pPr>
    </w:p>
    <w:p w14:paraId="6CD34655" w14:textId="67BD87C7" w:rsidR="00C90EC0" w:rsidRPr="00C90EC0" w:rsidRDefault="00C90EC0" w:rsidP="00C90EC0">
      <w:pPr>
        <w:jc w:val="both"/>
        <w:rPr>
          <w:b/>
          <w:bCs/>
          <w:sz w:val="28"/>
          <w:szCs w:val="28"/>
        </w:rPr>
      </w:pPr>
    </w:p>
    <w:p w14:paraId="7F3A32D5" w14:textId="77777777" w:rsidR="00C90EC0" w:rsidRPr="007D5940" w:rsidRDefault="00C90EC0" w:rsidP="00C90EC0">
      <w:pPr>
        <w:pStyle w:val="Akapitzlist"/>
        <w:jc w:val="both"/>
        <w:rPr>
          <w:b/>
          <w:bCs/>
          <w:sz w:val="28"/>
          <w:szCs w:val="28"/>
        </w:rPr>
      </w:pPr>
    </w:p>
    <w:p w14:paraId="1D19F5F7" w14:textId="1C87DC70" w:rsidR="007D5940" w:rsidRPr="007D5940" w:rsidRDefault="007D5940" w:rsidP="007D5940">
      <w:pPr>
        <w:pStyle w:val="Akapitzlist"/>
        <w:jc w:val="both"/>
        <w:rPr>
          <w:b/>
          <w:bCs/>
          <w:sz w:val="28"/>
          <w:szCs w:val="28"/>
        </w:rPr>
      </w:pPr>
    </w:p>
    <w:p w14:paraId="1F752FBF" w14:textId="77777777" w:rsidR="00D86D9C" w:rsidRPr="007D5940" w:rsidRDefault="00D86D9C">
      <w:pPr>
        <w:jc w:val="both"/>
        <w:rPr>
          <w:b/>
          <w:bCs/>
          <w:sz w:val="28"/>
          <w:szCs w:val="28"/>
        </w:rPr>
      </w:pPr>
    </w:p>
    <w:sectPr w:rsidR="00D86D9C" w:rsidRPr="007D59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574D6" w14:textId="77777777" w:rsidR="008634E6" w:rsidRDefault="008634E6" w:rsidP="00DB1D3D">
      <w:pPr>
        <w:spacing w:after="0" w:line="240" w:lineRule="auto"/>
      </w:pPr>
      <w:r>
        <w:separator/>
      </w:r>
    </w:p>
  </w:endnote>
  <w:endnote w:type="continuationSeparator" w:id="0">
    <w:p w14:paraId="418708C4" w14:textId="77777777" w:rsidR="008634E6" w:rsidRDefault="008634E6" w:rsidP="00DB1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A4F6C" w14:textId="77777777" w:rsidR="008634E6" w:rsidRDefault="008634E6" w:rsidP="00DB1D3D">
      <w:pPr>
        <w:spacing w:after="0" w:line="240" w:lineRule="auto"/>
      </w:pPr>
      <w:r>
        <w:separator/>
      </w:r>
    </w:p>
  </w:footnote>
  <w:footnote w:type="continuationSeparator" w:id="0">
    <w:p w14:paraId="51887C35" w14:textId="77777777" w:rsidR="008634E6" w:rsidRDefault="008634E6" w:rsidP="00DB1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7D5"/>
    <w:multiLevelType w:val="hybridMultilevel"/>
    <w:tmpl w:val="D04476B0"/>
    <w:lvl w:ilvl="0" w:tplc="B3D69168">
      <w:numFmt w:val="decimal"/>
      <w:lvlText w:val="%1."/>
      <w:lvlJc w:val="left"/>
      <w:pPr>
        <w:ind w:left="720" w:hanging="360"/>
      </w:pPr>
      <w:rPr>
        <w:rFonts w:hint="default"/>
        <w:b/>
        <w:sz w:val="3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F30566D"/>
    <w:multiLevelType w:val="hybridMultilevel"/>
    <w:tmpl w:val="ACCEC64A"/>
    <w:lvl w:ilvl="0" w:tplc="C2723A30">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 w15:restartNumberingAfterBreak="0">
    <w:nsid w:val="15C42B61"/>
    <w:multiLevelType w:val="hybridMultilevel"/>
    <w:tmpl w:val="9AC4FB98"/>
    <w:lvl w:ilvl="0" w:tplc="5D645B94">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 w15:restartNumberingAfterBreak="0">
    <w:nsid w:val="167A005B"/>
    <w:multiLevelType w:val="multilevel"/>
    <w:tmpl w:val="A9B4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05536"/>
    <w:multiLevelType w:val="hybridMultilevel"/>
    <w:tmpl w:val="D24ADB2C"/>
    <w:lvl w:ilvl="0" w:tplc="13B6714C">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5" w15:restartNumberingAfterBreak="0">
    <w:nsid w:val="23BA4767"/>
    <w:multiLevelType w:val="hybridMultilevel"/>
    <w:tmpl w:val="194A9070"/>
    <w:lvl w:ilvl="0" w:tplc="04150003">
      <w:start w:val="1"/>
      <w:numFmt w:val="bullet"/>
      <w:lvlText w:val="o"/>
      <w:lvlJc w:val="left"/>
      <w:pPr>
        <w:ind w:left="1800" w:hanging="360"/>
      </w:pPr>
      <w:rPr>
        <w:rFonts w:ascii="Courier New" w:hAnsi="Courier New" w:cs="Courier New"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6" w15:restartNumberingAfterBreak="0">
    <w:nsid w:val="26973582"/>
    <w:multiLevelType w:val="hybridMultilevel"/>
    <w:tmpl w:val="40DE09B0"/>
    <w:lvl w:ilvl="0" w:tplc="47A021A0">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7" w15:restartNumberingAfterBreak="0">
    <w:nsid w:val="373656A7"/>
    <w:multiLevelType w:val="hybridMultilevel"/>
    <w:tmpl w:val="343A02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7013E6E"/>
    <w:multiLevelType w:val="hybridMultilevel"/>
    <w:tmpl w:val="5F54B72C"/>
    <w:lvl w:ilvl="0" w:tplc="04150003">
      <w:start w:val="1"/>
      <w:numFmt w:val="bullet"/>
      <w:lvlText w:val="o"/>
      <w:lvlJc w:val="left"/>
      <w:pPr>
        <w:ind w:left="768" w:hanging="360"/>
      </w:pPr>
      <w:rPr>
        <w:rFonts w:ascii="Courier New" w:hAnsi="Courier New" w:cs="Courier New" w:hint="default"/>
      </w:rPr>
    </w:lvl>
    <w:lvl w:ilvl="1" w:tplc="04150003" w:tentative="1">
      <w:start w:val="1"/>
      <w:numFmt w:val="bullet"/>
      <w:lvlText w:val="o"/>
      <w:lvlJc w:val="left"/>
      <w:pPr>
        <w:ind w:left="1488" w:hanging="360"/>
      </w:pPr>
      <w:rPr>
        <w:rFonts w:ascii="Courier New" w:hAnsi="Courier New" w:cs="Courier New" w:hint="default"/>
      </w:rPr>
    </w:lvl>
    <w:lvl w:ilvl="2" w:tplc="04150005" w:tentative="1">
      <w:start w:val="1"/>
      <w:numFmt w:val="bullet"/>
      <w:lvlText w:val=""/>
      <w:lvlJc w:val="left"/>
      <w:pPr>
        <w:ind w:left="2208" w:hanging="360"/>
      </w:pPr>
      <w:rPr>
        <w:rFonts w:ascii="Wingdings" w:hAnsi="Wingdings" w:hint="default"/>
      </w:rPr>
    </w:lvl>
    <w:lvl w:ilvl="3" w:tplc="04150001" w:tentative="1">
      <w:start w:val="1"/>
      <w:numFmt w:val="bullet"/>
      <w:lvlText w:val=""/>
      <w:lvlJc w:val="left"/>
      <w:pPr>
        <w:ind w:left="2928" w:hanging="360"/>
      </w:pPr>
      <w:rPr>
        <w:rFonts w:ascii="Symbol" w:hAnsi="Symbol" w:hint="default"/>
      </w:rPr>
    </w:lvl>
    <w:lvl w:ilvl="4" w:tplc="04150003" w:tentative="1">
      <w:start w:val="1"/>
      <w:numFmt w:val="bullet"/>
      <w:lvlText w:val="o"/>
      <w:lvlJc w:val="left"/>
      <w:pPr>
        <w:ind w:left="3648" w:hanging="360"/>
      </w:pPr>
      <w:rPr>
        <w:rFonts w:ascii="Courier New" w:hAnsi="Courier New" w:cs="Courier New" w:hint="default"/>
      </w:rPr>
    </w:lvl>
    <w:lvl w:ilvl="5" w:tplc="04150005" w:tentative="1">
      <w:start w:val="1"/>
      <w:numFmt w:val="bullet"/>
      <w:lvlText w:val=""/>
      <w:lvlJc w:val="left"/>
      <w:pPr>
        <w:ind w:left="4368" w:hanging="360"/>
      </w:pPr>
      <w:rPr>
        <w:rFonts w:ascii="Wingdings" w:hAnsi="Wingdings" w:hint="default"/>
      </w:rPr>
    </w:lvl>
    <w:lvl w:ilvl="6" w:tplc="04150001" w:tentative="1">
      <w:start w:val="1"/>
      <w:numFmt w:val="bullet"/>
      <w:lvlText w:val=""/>
      <w:lvlJc w:val="left"/>
      <w:pPr>
        <w:ind w:left="5088" w:hanging="360"/>
      </w:pPr>
      <w:rPr>
        <w:rFonts w:ascii="Symbol" w:hAnsi="Symbol" w:hint="default"/>
      </w:rPr>
    </w:lvl>
    <w:lvl w:ilvl="7" w:tplc="04150003" w:tentative="1">
      <w:start w:val="1"/>
      <w:numFmt w:val="bullet"/>
      <w:lvlText w:val="o"/>
      <w:lvlJc w:val="left"/>
      <w:pPr>
        <w:ind w:left="5808" w:hanging="360"/>
      </w:pPr>
      <w:rPr>
        <w:rFonts w:ascii="Courier New" w:hAnsi="Courier New" w:cs="Courier New" w:hint="default"/>
      </w:rPr>
    </w:lvl>
    <w:lvl w:ilvl="8" w:tplc="04150005" w:tentative="1">
      <w:start w:val="1"/>
      <w:numFmt w:val="bullet"/>
      <w:lvlText w:val=""/>
      <w:lvlJc w:val="left"/>
      <w:pPr>
        <w:ind w:left="6528" w:hanging="360"/>
      </w:pPr>
      <w:rPr>
        <w:rFonts w:ascii="Wingdings" w:hAnsi="Wingdings" w:hint="default"/>
      </w:rPr>
    </w:lvl>
  </w:abstractNum>
  <w:abstractNum w:abstractNumId="9" w15:restartNumberingAfterBreak="0">
    <w:nsid w:val="4ECF2E6E"/>
    <w:multiLevelType w:val="hybridMultilevel"/>
    <w:tmpl w:val="09B2509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518E7477"/>
    <w:multiLevelType w:val="hybridMultilevel"/>
    <w:tmpl w:val="9B708502"/>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52B10608"/>
    <w:multiLevelType w:val="hybridMultilevel"/>
    <w:tmpl w:val="6BD6504A"/>
    <w:lvl w:ilvl="0" w:tplc="3EA007E0">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2" w15:restartNumberingAfterBreak="0">
    <w:nsid w:val="5E831A2B"/>
    <w:multiLevelType w:val="hybridMultilevel"/>
    <w:tmpl w:val="7C4C11DE"/>
    <w:lvl w:ilvl="0" w:tplc="E93AE772">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3" w15:restartNumberingAfterBreak="0">
    <w:nsid w:val="5EAD6C9F"/>
    <w:multiLevelType w:val="hybridMultilevel"/>
    <w:tmpl w:val="A830CB7E"/>
    <w:lvl w:ilvl="0" w:tplc="04150003">
      <w:start w:val="1"/>
      <w:numFmt w:val="bullet"/>
      <w:lvlText w:val="o"/>
      <w:lvlJc w:val="left"/>
      <w:pPr>
        <w:ind w:left="1848" w:hanging="360"/>
      </w:pPr>
      <w:rPr>
        <w:rFonts w:ascii="Courier New" w:hAnsi="Courier New" w:cs="Courier New" w:hint="default"/>
      </w:rPr>
    </w:lvl>
    <w:lvl w:ilvl="1" w:tplc="04150003" w:tentative="1">
      <w:start w:val="1"/>
      <w:numFmt w:val="bullet"/>
      <w:lvlText w:val="o"/>
      <w:lvlJc w:val="left"/>
      <w:pPr>
        <w:ind w:left="2568" w:hanging="360"/>
      </w:pPr>
      <w:rPr>
        <w:rFonts w:ascii="Courier New" w:hAnsi="Courier New" w:cs="Courier New" w:hint="default"/>
      </w:rPr>
    </w:lvl>
    <w:lvl w:ilvl="2" w:tplc="04150005" w:tentative="1">
      <w:start w:val="1"/>
      <w:numFmt w:val="bullet"/>
      <w:lvlText w:val=""/>
      <w:lvlJc w:val="left"/>
      <w:pPr>
        <w:ind w:left="3288" w:hanging="360"/>
      </w:pPr>
      <w:rPr>
        <w:rFonts w:ascii="Wingdings" w:hAnsi="Wingdings" w:hint="default"/>
      </w:rPr>
    </w:lvl>
    <w:lvl w:ilvl="3" w:tplc="04150001" w:tentative="1">
      <w:start w:val="1"/>
      <w:numFmt w:val="bullet"/>
      <w:lvlText w:val=""/>
      <w:lvlJc w:val="left"/>
      <w:pPr>
        <w:ind w:left="4008" w:hanging="360"/>
      </w:pPr>
      <w:rPr>
        <w:rFonts w:ascii="Symbol" w:hAnsi="Symbol" w:hint="default"/>
      </w:rPr>
    </w:lvl>
    <w:lvl w:ilvl="4" w:tplc="04150003" w:tentative="1">
      <w:start w:val="1"/>
      <w:numFmt w:val="bullet"/>
      <w:lvlText w:val="o"/>
      <w:lvlJc w:val="left"/>
      <w:pPr>
        <w:ind w:left="4728" w:hanging="360"/>
      </w:pPr>
      <w:rPr>
        <w:rFonts w:ascii="Courier New" w:hAnsi="Courier New" w:cs="Courier New" w:hint="default"/>
      </w:rPr>
    </w:lvl>
    <w:lvl w:ilvl="5" w:tplc="04150005" w:tentative="1">
      <w:start w:val="1"/>
      <w:numFmt w:val="bullet"/>
      <w:lvlText w:val=""/>
      <w:lvlJc w:val="left"/>
      <w:pPr>
        <w:ind w:left="5448" w:hanging="360"/>
      </w:pPr>
      <w:rPr>
        <w:rFonts w:ascii="Wingdings" w:hAnsi="Wingdings" w:hint="default"/>
      </w:rPr>
    </w:lvl>
    <w:lvl w:ilvl="6" w:tplc="04150001" w:tentative="1">
      <w:start w:val="1"/>
      <w:numFmt w:val="bullet"/>
      <w:lvlText w:val=""/>
      <w:lvlJc w:val="left"/>
      <w:pPr>
        <w:ind w:left="6168" w:hanging="360"/>
      </w:pPr>
      <w:rPr>
        <w:rFonts w:ascii="Symbol" w:hAnsi="Symbol" w:hint="default"/>
      </w:rPr>
    </w:lvl>
    <w:lvl w:ilvl="7" w:tplc="04150003" w:tentative="1">
      <w:start w:val="1"/>
      <w:numFmt w:val="bullet"/>
      <w:lvlText w:val="o"/>
      <w:lvlJc w:val="left"/>
      <w:pPr>
        <w:ind w:left="6888" w:hanging="360"/>
      </w:pPr>
      <w:rPr>
        <w:rFonts w:ascii="Courier New" w:hAnsi="Courier New" w:cs="Courier New" w:hint="default"/>
      </w:rPr>
    </w:lvl>
    <w:lvl w:ilvl="8" w:tplc="04150005" w:tentative="1">
      <w:start w:val="1"/>
      <w:numFmt w:val="bullet"/>
      <w:lvlText w:val=""/>
      <w:lvlJc w:val="left"/>
      <w:pPr>
        <w:ind w:left="7608" w:hanging="360"/>
      </w:pPr>
      <w:rPr>
        <w:rFonts w:ascii="Wingdings" w:hAnsi="Wingdings" w:hint="default"/>
      </w:rPr>
    </w:lvl>
  </w:abstractNum>
  <w:abstractNum w:abstractNumId="14" w15:restartNumberingAfterBreak="0">
    <w:nsid w:val="5FC253C2"/>
    <w:multiLevelType w:val="hybridMultilevel"/>
    <w:tmpl w:val="A696769C"/>
    <w:lvl w:ilvl="0" w:tplc="87DC6380">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6AE350C4"/>
    <w:multiLevelType w:val="hybridMultilevel"/>
    <w:tmpl w:val="8CA88CEE"/>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6C526242"/>
    <w:multiLevelType w:val="hybridMultilevel"/>
    <w:tmpl w:val="E2EE6F64"/>
    <w:lvl w:ilvl="0" w:tplc="3DFA2F1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73C92587"/>
    <w:multiLevelType w:val="hybridMultilevel"/>
    <w:tmpl w:val="5850570A"/>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590312198">
    <w:abstractNumId w:val="16"/>
  </w:num>
  <w:num w:numId="2" w16cid:durableId="1094320524">
    <w:abstractNumId w:val="9"/>
  </w:num>
  <w:num w:numId="3" w16cid:durableId="2092502597">
    <w:abstractNumId w:val="2"/>
  </w:num>
  <w:num w:numId="4" w16cid:durableId="2094739530">
    <w:abstractNumId w:val="7"/>
  </w:num>
  <w:num w:numId="5" w16cid:durableId="1388990877">
    <w:abstractNumId w:val="17"/>
  </w:num>
  <w:num w:numId="6" w16cid:durableId="1806964287">
    <w:abstractNumId w:val="6"/>
  </w:num>
  <w:num w:numId="7" w16cid:durableId="566694323">
    <w:abstractNumId w:val="15"/>
  </w:num>
  <w:num w:numId="8" w16cid:durableId="2107769047">
    <w:abstractNumId w:val="12"/>
  </w:num>
  <w:num w:numId="9" w16cid:durableId="316619359">
    <w:abstractNumId w:val="11"/>
  </w:num>
  <w:num w:numId="10" w16cid:durableId="1692954027">
    <w:abstractNumId w:val="4"/>
  </w:num>
  <w:num w:numId="11" w16cid:durableId="1758281567">
    <w:abstractNumId w:val="3"/>
  </w:num>
  <w:num w:numId="12" w16cid:durableId="64030461">
    <w:abstractNumId w:val="0"/>
  </w:num>
  <w:num w:numId="13" w16cid:durableId="1153058948">
    <w:abstractNumId w:val="14"/>
  </w:num>
  <w:num w:numId="14" w16cid:durableId="1006708990">
    <w:abstractNumId w:val="1"/>
  </w:num>
  <w:num w:numId="15" w16cid:durableId="180364098">
    <w:abstractNumId w:val="8"/>
  </w:num>
  <w:num w:numId="16" w16cid:durableId="312610101">
    <w:abstractNumId w:val="13"/>
  </w:num>
  <w:num w:numId="17" w16cid:durableId="190455291">
    <w:abstractNumId w:val="10"/>
  </w:num>
  <w:num w:numId="18" w16cid:durableId="422381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64"/>
    <w:rsid w:val="00007A82"/>
    <w:rsid w:val="000831BF"/>
    <w:rsid w:val="00217759"/>
    <w:rsid w:val="0023149A"/>
    <w:rsid w:val="0035678D"/>
    <w:rsid w:val="003E17DF"/>
    <w:rsid w:val="00526299"/>
    <w:rsid w:val="005564C6"/>
    <w:rsid w:val="005768EC"/>
    <w:rsid w:val="00652853"/>
    <w:rsid w:val="006B533D"/>
    <w:rsid w:val="007D5940"/>
    <w:rsid w:val="008634E6"/>
    <w:rsid w:val="008C1951"/>
    <w:rsid w:val="008F1494"/>
    <w:rsid w:val="00956F42"/>
    <w:rsid w:val="00A16855"/>
    <w:rsid w:val="00A34064"/>
    <w:rsid w:val="00A87B9D"/>
    <w:rsid w:val="00B034C5"/>
    <w:rsid w:val="00C04C85"/>
    <w:rsid w:val="00C90EC0"/>
    <w:rsid w:val="00CE1913"/>
    <w:rsid w:val="00D0759B"/>
    <w:rsid w:val="00D42FE8"/>
    <w:rsid w:val="00D86D9C"/>
    <w:rsid w:val="00DB1B5C"/>
    <w:rsid w:val="00DB1D3D"/>
    <w:rsid w:val="00E00FBE"/>
    <w:rsid w:val="00E04CB8"/>
    <w:rsid w:val="00E10D7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D758"/>
  <w15:chartTrackingRefBased/>
  <w15:docId w15:val="{D6847E30-0EAF-4187-B4CB-298064AC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34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A34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3406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3406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3406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3406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3406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3406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3406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3406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3406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3406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3406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3406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3406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3406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3406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34064"/>
    <w:rPr>
      <w:rFonts w:eastAsiaTheme="majorEastAsia" w:cstheme="majorBidi"/>
      <w:color w:val="272727" w:themeColor="text1" w:themeTint="D8"/>
    </w:rPr>
  </w:style>
  <w:style w:type="paragraph" w:styleId="Tytu">
    <w:name w:val="Title"/>
    <w:basedOn w:val="Normalny"/>
    <w:next w:val="Normalny"/>
    <w:link w:val="TytuZnak"/>
    <w:uiPriority w:val="10"/>
    <w:qFormat/>
    <w:rsid w:val="00A34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3406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3406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3406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34064"/>
    <w:pPr>
      <w:spacing w:before="160"/>
      <w:jc w:val="center"/>
    </w:pPr>
    <w:rPr>
      <w:i/>
      <w:iCs/>
      <w:color w:val="404040" w:themeColor="text1" w:themeTint="BF"/>
    </w:rPr>
  </w:style>
  <w:style w:type="character" w:customStyle="1" w:styleId="CytatZnak">
    <w:name w:val="Cytat Znak"/>
    <w:basedOn w:val="Domylnaczcionkaakapitu"/>
    <w:link w:val="Cytat"/>
    <w:uiPriority w:val="29"/>
    <w:rsid w:val="00A34064"/>
    <w:rPr>
      <w:i/>
      <w:iCs/>
      <w:color w:val="404040" w:themeColor="text1" w:themeTint="BF"/>
    </w:rPr>
  </w:style>
  <w:style w:type="paragraph" w:styleId="Akapitzlist">
    <w:name w:val="List Paragraph"/>
    <w:basedOn w:val="Normalny"/>
    <w:uiPriority w:val="34"/>
    <w:qFormat/>
    <w:rsid w:val="00A34064"/>
    <w:pPr>
      <w:ind w:left="720"/>
      <w:contextualSpacing/>
    </w:pPr>
  </w:style>
  <w:style w:type="character" w:styleId="Wyrnienieintensywne">
    <w:name w:val="Intense Emphasis"/>
    <w:basedOn w:val="Domylnaczcionkaakapitu"/>
    <w:uiPriority w:val="21"/>
    <w:qFormat/>
    <w:rsid w:val="00A34064"/>
    <w:rPr>
      <w:i/>
      <w:iCs/>
      <w:color w:val="0F4761" w:themeColor="accent1" w:themeShade="BF"/>
    </w:rPr>
  </w:style>
  <w:style w:type="paragraph" w:styleId="Cytatintensywny">
    <w:name w:val="Intense Quote"/>
    <w:basedOn w:val="Normalny"/>
    <w:next w:val="Normalny"/>
    <w:link w:val="CytatintensywnyZnak"/>
    <w:uiPriority w:val="30"/>
    <w:qFormat/>
    <w:rsid w:val="00A34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34064"/>
    <w:rPr>
      <w:i/>
      <w:iCs/>
      <w:color w:val="0F4761" w:themeColor="accent1" w:themeShade="BF"/>
    </w:rPr>
  </w:style>
  <w:style w:type="character" w:styleId="Odwoanieintensywne">
    <w:name w:val="Intense Reference"/>
    <w:basedOn w:val="Domylnaczcionkaakapitu"/>
    <w:uiPriority w:val="32"/>
    <w:qFormat/>
    <w:rsid w:val="00A34064"/>
    <w:rPr>
      <w:b/>
      <w:bCs/>
      <w:smallCaps/>
      <w:color w:val="0F4761" w:themeColor="accent1" w:themeShade="BF"/>
      <w:spacing w:val="5"/>
    </w:rPr>
  </w:style>
  <w:style w:type="table" w:styleId="Tabela-Siatka">
    <w:name w:val="Table Grid"/>
    <w:basedOn w:val="Standardowy"/>
    <w:uiPriority w:val="39"/>
    <w:rsid w:val="00D07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spisutreci">
    <w:name w:val="TOC Heading"/>
    <w:basedOn w:val="Nagwek1"/>
    <w:next w:val="Normalny"/>
    <w:uiPriority w:val="39"/>
    <w:unhideWhenUsed/>
    <w:qFormat/>
    <w:rsid w:val="00DB1B5C"/>
    <w:pPr>
      <w:spacing w:before="240" w:after="0" w:line="259" w:lineRule="auto"/>
      <w:outlineLvl w:val="9"/>
    </w:pPr>
    <w:rPr>
      <w:kern w:val="0"/>
      <w:sz w:val="32"/>
      <w:szCs w:val="32"/>
      <w:lang w:eastAsia="pl-PL"/>
      <w14:ligatures w14:val="none"/>
    </w:rPr>
  </w:style>
  <w:style w:type="paragraph" w:styleId="Tekstprzypisukocowego">
    <w:name w:val="endnote text"/>
    <w:basedOn w:val="Normalny"/>
    <w:link w:val="TekstprzypisukocowegoZnak"/>
    <w:uiPriority w:val="99"/>
    <w:semiHidden/>
    <w:unhideWhenUsed/>
    <w:rsid w:val="00DB1D3D"/>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DB1D3D"/>
    <w:rPr>
      <w:sz w:val="20"/>
      <w:szCs w:val="20"/>
    </w:rPr>
  </w:style>
  <w:style w:type="character" w:styleId="Odwoanieprzypisukocowego">
    <w:name w:val="endnote reference"/>
    <w:basedOn w:val="Domylnaczcionkaakapitu"/>
    <w:uiPriority w:val="99"/>
    <w:semiHidden/>
    <w:unhideWhenUsed/>
    <w:rsid w:val="00DB1D3D"/>
    <w:rPr>
      <w:vertAlign w:val="superscript"/>
    </w:rPr>
  </w:style>
  <w:style w:type="paragraph" w:styleId="NormalnyWeb">
    <w:name w:val="Normal (Web)"/>
    <w:basedOn w:val="Normalny"/>
    <w:uiPriority w:val="99"/>
    <w:semiHidden/>
    <w:unhideWhenUsed/>
    <w:rsid w:val="00DB1D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C5481-B159-4BC2-9AA9-203348964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30</Pages>
  <Words>4384</Words>
  <Characters>26306</Characters>
  <Application>Microsoft Office Word</Application>
  <DocSecurity>0</DocSecurity>
  <Lines>219</Lines>
  <Paragraphs>61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Lusi</dc:creator>
  <cp:keywords/>
  <dc:description/>
  <cp:lastModifiedBy>Emilia Lusi</cp:lastModifiedBy>
  <cp:revision>7</cp:revision>
  <dcterms:created xsi:type="dcterms:W3CDTF">2026-05-15T08:01:00Z</dcterms:created>
  <dcterms:modified xsi:type="dcterms:W3CDTF">2026-05-25T12:42:00Z</dcterms:modified>
</cp:coreProperties>
</file>