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J.P. Morgan Midwest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/ MLP 1x1 Forum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11, 2019 Wednesday 1:00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host investor meetings at the J.P. Morgan Midwest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/ MLP 1x1 Forum Thursday, September 12, 2019 in Chicago, Illinois.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Thursday, September 12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Bcf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https://www.businesswire.com/news/home/20190911005071/en/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Vice President, Investor Relations, (713) 381-6812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Vice President, Media Relations,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12, 2019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J.P. Morgan Midwest Energy Infrastructure / MLP 1x1 Forum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90911005071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X1J-YCG1-DXY3-04B4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091202&amp;newsitemid=20190911005071&amp;lan=en-US&amp;anchor=www.enterpriseproducts.com&amp;index=1&amp;md5=dfad4410e844593606900e79c97295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J.P. Morgan Midwest Energy Infrastructure / MLP 1x1 Forum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