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ED450" w14:textId="6AE2A801" w:rsidR="00AD2E53" w:rsidRDefault="006B43E1" w:rsidP="00AD2E53">
      <w:pPr>
        <w:pStyle w:val="Title"/>
        <w:rPr>
          <w:rFonts w:ascii="Batang" w:eastAsia="Batang" w:hAnsi="Batang"/>
          <w:b/>
          <w:bCs/>
        </w:rPr>
      </w:pPr>
      <w:r>
        <w:rPr>
          <w:rFonts w:ascii="Batang" w:eastAsia="Batang" w:hAnsi="Batang"/>
          <w:b/>
          <w:bCs/>
        </w:rPr>
        <w:t>Sistema de Gestão de Reservas</w:t>
      </w:r>
    </w:p>
    <w:p w14:paraId="793588E7" w14:textId="0D0AC0C7" w:rsidR="006B43E1" w:rsidRPr="006B43E1" w:rsidRDefault="006B43E1" w:rsidP="006B43E1">
      <w:r>
        <w:t>Tema: Restaurantes</w:t>
      </w:r>
    </w:p>
    <w:p w14:paraId="2E700E78" w14:textId="66F8BC72" w:rsidR="00197BAF" w:rsidRPr="006B43E1" w:rsidRDefault="00AD2E53" w:rsidP="00197BAF">
      <w:pPr>
        <w:pStyle w:val="Heading1"/>
        <w:rPr>
          <w:rFonts w:asciiTheme="minorHAnsi" w:eastAsia="Batang" w:hAnsiTheme="minorHAnsi" w:cstheme="minorHAnsi"/>
          <w:b/>
          <w:bCs/>
          <w:color w:val="000000" w:themeColor="text1"/>
          <w:sz w:val="36"/>
          <w:szCs w:val="36"/>
        </w:rPr>
      </w:pPr>
      <w:r w:rsidRPr="006B43E1">
        <w:rPr>
          <w:rFonts w:asciiTheme="minorHAnsi" w:eastAsia="Batang" w:hAnsiTheme="minorHAnsi" w:cstheme="minorHAnsi"/>
          <w:b/>
          <w:bCs/>
          <w:color w:val="000000" w:themeColor="text1"/>
          <w:sz w:val="36"/>
          <w:szCs w:val="36"/>
        </w:rPr>
        <w:t>Lógica de Negócio</w:t>
      </w:r>
    </w:p>
    <w:p w14:paraId="29877BC2" w14:textId="161737C6" w:rsidR="00197BAF" w:rsidRDefault="00752906" w:rsidP="002B0A87">
      <w:pPr>
        <w:pStyle w:val="Heading2"/>
        <w:numPr>
          <w:ilvl w:val="0"/>
          <w:numId w:val="4"/>
        </w:numPr>
      </w:pPr>
      <w:r>
        <w:t>Cadastro do Cliente</w:t>
      </w:r>
    </w:p>
    <w:p w14:paraId="009F3CAF" w14:textId="70EBAE43" w:rsidR="002B0A87" w:rsidRPr="00752906" w:rsidRDefault="00752906" w:rsidP="00752906">
      <w:pPr>
        <w:ind w:left="360" w:firstLine="360"/>
      </w:pPr>
      <w:r>
        <w:t>Os Clientes deverão se cadastrar no sistema para fazer uma reserva. No cadastro será pedido: Nome</w:t>
      </w:r>
      <w:r w:rsidR="00B64F11">
        <w:t>, CPF, email e</w:t>
      </w:r>
      <w:r>
        <w:t xml:space="preserve"> telefone.</w:t>
      </w:r>
    </w:p>
    <w:p w14:paraId="51B0273F" w14:textId="2D08B91B" w:rsidR="00AD2E53" w:rsidRDefault="00B64F11" w:rsidP="002B0A87">
      <w:pPr>
        <w:pStyle w:val="Heading2"/>
        <w:numPr>
          <w:ilvl w:val="0"/>
          <w:numId w:val="4"/>
        </w:numPr>
      </w:pPr>
      <w:r>
        <w:t xml:space="preserve">Fazer </w:t>
      </w:r>
      <w:r w:rsidR="00752906">
        <w:t>Reserva</w:t>
      </w:r>
    </w:p>
    <w:p w14:paraId="2FCCFFA3" w14:textId="13BD679F" w:rsidR="00752906" w:rsidRDefault="00752906" w:rsidP="00B64F11">
      <w:pPr>
        <w:ind w:left="360" w:firstLine="360"/>
      </w:pPr>
      <w:r>
        <w:t>Clientes cadastrados poderão fazer reservas online para garantir uma mesa em uma data e horario especificos.</w:t>
      </w:r>
    </w:p>
    <w:p w14:paraId="40C73CC0" w14:textId="5E568871" w:rsidR="00B64F11" w:rsidRPr="00752906" w:rsidRDefault="00B64F11" w:rsidP="00B64F11">
      <w:pPr>
        <w:pStyle w:val="Heading2"/>
        <w:numPr>
          <w:ilvl w:val="0"/>
          <w:numId w:val="4"/>
        </w:numPr>
      </w:pPr>
      <w:r>
        <w:t>Verificação da Reserva</w:t>
      </w:r>
    </w:p>
    <w:p w14:paraId="4A7A2F14" w14:textId="55D3C061" w:rsidR="00197BAF" w:rsidRDefault="00197BAF" w:rsidP="00752906">
      <w:pPr>
        <w:ind w:left="360" w:firstLine="360"/>
        <w:rPr>
          <w:sz w:val="24"/>
          <w:szCs w:val="24"/>
        </w:rPr>
      </w:pPr>
      <w:r w:rsidRPr="002B0A87">
        <w:rPr>
          <w:sz w:val="24"/>
          <w:szCs w:val="24"/>
        </w:rPr>
        <w:t xml:space="preserve">O sistema deverá verificar </w:t>
      </w:r>
      <w:r w:rsidR="002B0A87" w:rsidRPr="002B0A87">
        <w:rPr>
          <w:sz w:val="24"/>
          <w:szCs w:val="24"/>
        </w:rPr>
        <w:t>a disponibilidade de mesas para a data e hora desejad</w:t>
      </w:r>
      <w:r w:rsidR="00B64F11">
        <w:rPr>
          <w:sz w:val="24"/>
          <w:szCs w:val="24"/>
        </w:rPr>
        <w:t>as.</w:t>
      </w:r>
    </w:p>
    <w:p w14:paraId="45011B72" w14:textId="527A7A96" w:rsidR="00B64F11" w:rsidRDefault="00B64F11" w:rsidP="00B64F11">
      <w:pPr>
        <w:pStyle w:val="Heading2"/>
        <w:numPr>
          <w:ilvl w:val="0"/>
          <w:numId w:val="4"/>
        </w:numPr>
      </w:pPr>
      <w:r>
        <w:t>Cadastro da Reserva</w:t>
      </w:r>
    </w:p>
    <w:p w14:paraId="3A9C57FA" w14:textId="3788367C" w:rsidR="00752906" w:rsidRPr="002B0A87" w:rsidRDefault="00752906" w:rsidP="00B64F11">
      <w:pPr>
        <w:ind w:left="360" w:firstLine="360"/>
        <w:rPr>
          <w:sz w:val="24"/>
          <w:szCs w:val="24"/>
        </w:rPr>
      </w:pPr>
      <w:r w:rsidRPr="00B64F11">
        <w:rPr>
          <w:sz w:val="24"/>
          <w:szCs w:val="24"/>
        </w:rPr>
        <w:t>Se uma mesa estiver disponivel, o sistema deve confirmar a reserva imediatamente. Caso contrário, deverá sugerir horários alternativos ou adicionar o cliente a uma lista de espera.</w:t>
      </w:r>
    </w:p>
    <w:p w14:paraId="28DE481B" w14:textId="223AC65E" w:rsidR="002B0A87" w:rsidRDefault="00B64F11" w:rsidP="00B64F11">
      <w:pPr>
        <w:pStyle w:val="Heading2"/>
        <w:numPr>
          <w:ilvl w:val="0"/>
          <w:numId w:val="4"/>
        </w:numPr>
      </w:pPr>
      <w:r>
        <w:t>Cancelamento de Reserva</w:t>
      </w:r>
    </w:p>
    <w:p w14:paraId="7C359893" w14:textId="45ADF7D6" w:rsidR="006B43E1" w:rsidRPr="006B43E1" w:rsidRDefault="006B43E1" w:rsidP="006B43E1">
      <w:pPr>
        <w:ind w:left="360" w:firstLine="360"/>
      </w:pPr>
      <w:r>
        <w:t>O cliente deve poder cancelar sua reserva. E a atualização são deverá ser confirmada imediatamente pelo sistema.</w:t>
      </w:r>
    </w:p>
    <w:sectPr w:rsidR="006B43E1" w:rsidRPr="006B4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5338"/>
    <w:multiLevelType w:val="hybridMultilevel"/>
    <w:tmpl w:val="09DEE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33A21"/>
    <w:multiLevelType w:val="hybridMultilevel"/>
    <w:tmpl w:val="ADAC2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E3276"/>
    <w:multiLevelType w:val="hybridMultilevel"/>
    <w:tmpl w:val="1AF81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026C60"/>
    <w:multiLevelType w:val="hybridMultilevel"/>
    <w:tmpl w:val="19B21722"/>
    <w:lvl w:ilvl="0" w:tplc="D9D8B88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15AC5"/>
    <w:multiLevelType w:val="multilevel"/>
    <w:tmpl w:val="18B8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C96181"/>
    <w:multiLevelType w:val="hybridMultilevel"/>
    <w:tmpl w:val="AB685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595489">
    <w:abstractNumId w:val="1"/>
  </w:num>
  <w:num w:numId="2" w16cid:durableId="954796144">
    <w:abstractNumId w:val="3"/>
  </w:num>
  <w:num w:numId="3" w16cid:durableId="1320111052">
    <w:abstractNumId w:val="0"/>
  </w:num>
  <w:num w:numId="4" w16cid:durableId="1470898957">
    <w:abstractNumId w:val="5"/>
  </w:num>
  <w:num w:numId="5" w16cid:durableId="1230581342">
    <w:abstractNumId w:val="2"/>
  </w:num>
  <w:num w:numId="6" w16cid:durableId="5041268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53"/>
    <w:rsid w:val="00197BAF"/>
    <w:rsid w:val="002B0A87"/>
    <w:rsid w:val="005A1A74"/>
    <w:rsid w:val="006B43E1"/>
    <w:rsid w:val="00731A25"/>
    <w:rsid w:val="00752906"/>
    <w:rsid w:val="00AD2E53"/>
    <w:rsid w:val="00B6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2203C"/>
  <w15:chartTrackingRefBased/>
  <w15:docId w15:val="{57830FCB-B755-474B-8AB1-33BBFC55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A87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A8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2E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B0A87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97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97BA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97BAF"/>
    <w:rPr>
      <w:b/>
      <w:bCs/>
    </w:rPr>
  </w:style>
  <w:style w:type="paragraph" w:styleId="ListParagraph">
    <w:name w:val="List Paragraph"/>
    <w:basedOn w:val="Normal"/>
    <w:uiPriority w:val="34"/>
    <w:qFormat/>
    <w:rsid w:val="002B0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Marques Mendes das Neves</dc:creator>
  <cp:keywords/>
  <dc:description/>
  <cp:lastModifiedBy>Júlia Marques Mendes das Neves</cp:lastModifiedBy>
  <cp:revision>1</cp:revision>
  <dcterms:created xsi:type="dcterms:W3CDTF">2024-04-17T14:29:00Z</dcterms:created>
  <dcterms:modified xsi:type="dcterms:W3CDTF">2024-04-17T15:34:00Z</dcterms:modified>
</cp:coreProperties>
</file>