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900.745.219-8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 notificacionesjudiciales@altomagdalena.com.co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Calle 106 57 23 OF 408 Bogota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Bajo Magdalena - DRBM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JUAN FILIBERTO COTRINO GUEVARA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87320 - Notificación por aviso Resolución DJUR No. 50257000843  del  21  de octubre 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 CONCESIÓN ALTO MAGDALENA S.A.S, IDENTIFICADO CON NIT NO. 900.745.219-8,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50257000843  del  21  de octubre 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87320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 CONCESIÓN ALTO MAGDALENA S.A.S, identificado con NIT No. 900.745.219-8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Calle 106 57 23 OF 408 Bogota-  notificacionesjudiciales@altomagdalena.com.co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JUAN FILIBERTO COTRINO GUEVARA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