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0083A" w14:textId="56C5C9DA" w:rsidR="00185384" w:rsidRDefault="00C3491F" w:rsidP="00E758AF">
      <w:pPr>
        <w:jc w:val="center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LEVANTAMIENTO</w:t>
      </w:r>
      <w:r w:rsidR="00E64595" w:rsidRPr="00185384">
        <w:rPr>
          <w:rFonts w:ascii="Times New Roman" w:hAnsi="Times New Roman" w:cs="Times New Roman"/>
          <w:b/>
          <w:bCs/>
          <w:lang w:val="es-ES"/>
        </w:rPr>
        <w:t xml:space="preserve"> </w:t>
      </w:r>
      <w:r w:rsidR="004D6A40" w:rsidRPr="00185384">
        <w:rPr>
          <w:rFonts w:ascii="Times New Roman" w:hAnsi="Times New Roman" w:cs="Times New Roman"/>
          <w:b/>
          <w:bCs/>
          <w:lang w:val="es-ES"/>
        </w:rPr>
        <w:t>DE INFORMACI</w:t>
      </w:r>
      <w:r w:rsidR="00185384" w:rsidRPr="00185384">
        <w:rPr>
          <w:rFonts w:ascii="Times New Roman" w:hAnsi="Times New Roman" w:cs="Times New Roman"/>
          <w:b/>
          <w:bCs/>
          <w:lang w:val="es-ES"/>
        </w:rPr>
        <w:t>Ó</w:t>
      </w:r>
      <w:r w:rsidR="004D6A40" w:rsidRPr="00185384">
        <w:rPr>
          <w:rFonts w:ascii="Times New Roman" w:hAnsi="Times New Roman" w:cs="Times New Roman"/>
          <w:b/>
          <w:bCs/>
          <w:lang w:val="es-ES"/>
        </w:rPr>
        <w:t>N</w:t>
      </w:r>
    </w:p>
    <w:p w14:paraId="7CDD9E69" w14:textId="77777777" w:rsidR="00E758AF" w:rsidRDefault="00E758AF" w:rsidP="00E758AF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45C0F4DE" w14:textId="5D1329C3" w:rsidR="00185384" w:rsidRDefault="00185384" w:rsidP="00185384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Encuestas</w:t>
      </w:r>
      <w:r w:rsidR="006D3F55">
        <w:rPr>
          <w:rFonts w:ascii="Times New Roman" w:hAnsi="Times New Roman" w:cs="Times New Roman"/>
          <w:b/>
          <w:bCs/>
          <w:lang w:val="es-ES"/>
        </w:rPr>
        <w:t xml:space="preserve"> A Conductores</w:t>
      </w:r>
    </w:p>
    <w:p w14:paraId="4336155A" w14:textId="77777777" w:rsidR="00E758AF" w:rsidRPr="00E758AF" w:rsidRDefault="00E758AF" w:rsidP="00185384">
      <w:pPr>
        <w:rPr>
          <w:rFonts w:ascii="Times New Roman" w:hAnsi="Times New Roman" w:cs="Times New Roman"/>
          <w:b/>
          <w:bCs/>
          <w:lang w:val="es-ES"/>
        </w:rPr>
      </w:pPr>
    </w:p>
    <w:p w14:paraId="0E4E13BE" w14:textId="2033993C" w:rsidR="0032128B" w:rsidRDefault="00185384" w:rsidP="006D3F55">
      <w:pPr>
        <w:pStyle w:val="Prrafodelista"/>
        <w:numPr>
          <w:ilvl w:val="0"/>
          <w:numId w:val="5"/>
        </w:numPr>
      </w:pPr>
      <w:r w:rsidRPr="00E45F42">
        <w:t>¿Cree usted que a Bogotá le hace falta parqueaderos en ciertas zonas para evitar que la gente utilice las vías principales como estacionamiento?</w:t>
      </w:r>
    </w:p>
    <w:p w14:paraId="5F9D380F" w14:textId="046CFA11" w:rsidR="006D3F55" w:rsidRDefault="006D3F55" w:rsidP="006D3F55">
      <w:pPr>
        <w:pStyle w:val="Prrafodelista"/>
        <w:rPr>
          <w:lang w:val="es-ES"/>
        </w:rPr>
      </w:pPr>
    </w:p>
    <w:p w14:paraId="656D1F8C" w14:textId="2B80A3B9" w:rsidR="006D3F55" w:rsidRPr="006D3F55" w:rsidRDefault="00D27332" w:rsidP="006D3F55">
      <w:pPr>
        <w:pStyle w:val="Prrafodelista"/>
        <w:rPr>
          <w:lang w:val="es-ES"/>
        </w:rPr>
      </w:pPr>
      <w:r>
        <w:rPr>
          <w:rFonts w:ascii="Times New Roman" w:hAnsi="Times New Roman" w:cs="Times New Roman"/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924D29F" wp14:editId="6E440867">
                <wp:simplePos x="0" y="0"/>
                <wp:positionH relativeFrom="margin">
                  <wp:align>left</wp:align>
                </wp:positionH>
                <wp:positionV relativeFrom="paragraph">
                  <wp:posOffset>215481</wp:posOffset>
                </wp:positionV>
                <wp:extent cx="4779034" cy="2198693"/>
                <wp:effectExtent l="0" t="0" r="254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34" cy="2198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830081" w14:textId="61DC6343" w:rsidR="00D27332" w:rsidRDefault="00D273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CDC94A" wp14:editId="65080E03">
                                  <wp:extent cx="4572000" cy="2146935"/>
                                  <wp:effectExtent l="0" t="0" r="0" b="5715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3376" cy="21522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4D29F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16.95pt;width:376.3pt;height:173.15pt;z-index:25164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" fillcolor="white [3201]" stroked="f" strokeweight=".5pt">
                <v:textbox>
                  <w:txbxContent>
                    <w:p w14:paraId="42830081" w14:textId="61DC6343" w:rsidR="00D27332" w:rsidRDefault="00D27332">
                      <w:r>
                        <w:rPr>
                          <w:noProof/>
                        </w:rPr>
                        <w:drawing>
                          <wp:inline distT="0" distB="0" distL="0" distR="0" wp14:anchorId="69CDC94A" wp14:editId="65080E03">
                            <wp:extent cx="4572000" cy="2146935"/>
                            <wp:effectExtent l="0" t="0" r="0" b="5715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3376" cy="21522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F4118B" w14:textId="14200586" w:rsidR="009B1502" w:rsidRDefault="009B1502" w:rsidP="000819B0">
      <w:pPr>
        <w:rPr>
          <w:b/>
          <w:bCs/>
          <w:lang w:val="es-ES"/>
        </w:rPr>
      </w:pPr>
    </w:p>
    <w:p w14:paraId="761E1B49" w14:textId="393F2EDD" w:rsidR="00874AF9" w:rsidRDefault="00874AF9" w:rsidP="000819B0">
      <w:pPr>
        <w:rPr>
          <w:b/>
          <w:bCs/>
          <w:lang w:val="es-ES"/>
        </w:rPr>
      </w:pPr>
    </w:p>
    <w:p w14:paraId="437D8BD2" w14:textId="488B1677" w:rsidR="00D637CF" w:rsidRDefault="00D637CF" w:rsidP="000819B0">
      <w:pPr>
        <w:rPr>
          <w:b/>
          <w:bCs/>
          <w:lang w:val="es-ES"/>
        </w:rPr>
      </w:pPr>
    </w:p>
    <w:p w14:paraId="1AE9A5F4" w14:textId="3077E9B1" w:rsidR="002717F5" w:rsidRPr="002717F5" w:rsidRDefault="002717F5" w:rsidP="002717F5">
      <w:pPr>
        <w:rPr>
          <w:lang w:val="es-ES"/>
        </w:rPr>
      </w:pPr>
    </w:p>
    <w:p w14:paraId="034CEC58" w14:textId="3913928F" w:rsidR="002717F5" w:rsidRPr="002717F5" w:rsidRDefault="002717F5" w:rsidP="002717F5">
      <w:pPr>
        <w:rPr>
          <w:lang w:val="es-ES"/>
        </w:rPr>
      </w:pPr>
    </w:p>
    <w:p w14:paraId="3EEA4055" w14:textId="3BB2D931" w:rsidR="002717F5" w:rsidRPr="002717F5" w:rsidRDefault="002717F5" w:rsidP="002717F5">
      <w:pPr>
        <w:rPr>
          <w:lang w:val="es-ES"/>
        </w:rPr>
      </w:pPr>
    </w:p>
    <w:p w14:paraId="5742FE3F" w14:textId="4020A1BC" w:rsidR="002717F5" w:rsidRPr="002717F5" w:rsidRDefault="002717F5" w:rsidP="002717F5">
      <w:pPr>
        <w:rPr>
          <w:lang w:val="es-ES"/>
        </w:rPr>
      </w:pPr>
    </w:p>
    <w:p w14:paraId="3EE983E3" w14:textId="45B34E85" w:rsidR="002717F5" w:rsidRDefault="002717F5" w:rsidP="002717F5">
      <w:pPr>
        <w:rPr>
          <w:lang w:val="es-ES"/>
        </w:rPr>
      </w:pPr>
    </w:p>
    <w:p w14:paraId="3BB89C24" w14:textId="667D61A4" w:rsidR="002717F5" w:rsidRDefault="005F52A3" w:rsidP="002717F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E682AD" wp14:editId="3AD3B2C1">
            <wp:extent cx="5715000" cy="3533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816ED" w14:textId="77777777" w:rsidR="00E758AF" w:rsidRPr="00E758AF" w:rsidRDefault="00E758AF" w:rsidP="002717F5">
      <w:pPr>
        <w:rPr>
          <w:lang w:val="es-ES"/>
        </w:rPr>
      </w:pPr>
    </w:p>
    <w:p w14:paraId="5829ADF1" w14:textId="77777777" w:rsidR="005F52A3" w:rsidRDefault="0015718C" w:rsidP="005F52A3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0C4BA1">
        <w:rPr>
          <w:rFonts w:ascii="Times New Roman" w:hAnsi="Times New Roman" w:cs="Times New Roman"/>
        </w:rPr>
        <w:lastRenderedPageBreak/>
        <w:t>¿Usualmente está en una zona de la ciudad necesitando parqueadero, pero no sabe si hay ya que en GOOGLE MAPS o WAZE no lo indica?</w:t>
      </w:r>
    </w:p>
    <w:p w14:paraId="36FDAB60" w14:textId="072D801A" w:rsidR="00E81D97" w:rsidRPr="005F52A3" w:rsidRDefault="005F52A3" w:rsidP="005F52A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B6A8A9" wp14:editId="4B711BE8">
            <wp:extent cx="4779645" cy="211518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544A325" wp14:editId="27080970">
            <wp:extent cx="5612130" cy="2974429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A32E2" w14:textId="15624FA6" w:rsidR="008C07D6" w:rsidRDefault="008C07D6" w:rsidP="00E758AF">
      <w:pPr>
        <w:pStyle w:val="Prrafodelista"/>
        <w:rPr>
          <w:rFonts w:ascii="Times New Roman" w:hAnsi="Times New Roman" w:cs="Times New Roman"/>
        </w:rPr>
      </w:pPr>
    </w:p>
    <w:p w14:paraId="77964B93" w14:textId="77777777" w:rsidR="008C07D6" w:rsidRPr="00E758AF" w:rsidRDefault="008C07D6" w:rsidP="00E758AF">
      <w:pPr>
        <w:pStyle w:val="Prrafodelista"/>
        <w:rPr>
          <w:rFonts w:ascii="Times New Roman" w:hAnsi="Times New Roman" w:cs="Times New Roman"/>
        </w:rPr>
      </w:pPr>
    </w:p>
    <w:p w14:paraId="110A95F0" w14:textId="36DAA897" w:rsidR="001D09AB" w:rsidRPr="00747008" w:rsidRDefault="00801C4F" w:rsidP="001D09AB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801C4F">
        <w:rPr>
          <w:rFonts w:ascii="Times New Roman" w:hAnsi="Times New Roman" w:cs="Times New Roman"/>
          <w:color w:val="202124"/>
          <w:spacing w:val="2"/>
          <w:shd w:val="clear" w:color="auto" w:fill="FFFFFF"/>
        </w:rPr>
        <w:t>¿Cree usted que la mayoría de tráfico que hay en la ciudad es debido a los vehículos que se estacionan en la calle?</w:t>
      </w:r>
    </w:p>
    <w:p w14:paraId="119F4796" w14:textId="469018C4" w:rsidR="001D09AB" w:rsidRPr="001D09AB" w:rsidRDefault="00747008" w:rsidP="001D09AB">
      <w:r>
        <w:rPr>
          <w:noProof/>
        </w:rPr>
        <w:lastRenderedPageBreak/>
        <w:drawing>
          <wp:inline distT="0" distB="0" distL="0" distR="0" wp14:anchorId="211300B4" wp14:editId="7D6CA36A">
            <wp:extent cx="5612130" cy="22762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5CB9" w14:textId="453DE7F8" w:rsidR="001D09AB" w:rsidRPr="001D09AB" w:rsidRDefault="001D09AB" w:rsidP="001D09AB"/>
    <w:p w14:paraId="72F8E8DC" w14:textId="5BDE300D" w:rsidR="001D09AB" w:rsidRDefault="001D09AB" w:rsidP="001D09AB">
      <w:pPr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75E6410E" w14:textId="1D5AAA3A" w:rsidR="008C07D6" w:rsidRDefault="008C07D6" w:rsidP="001D09AB">
      <w:pPr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3A413B87" w14:textId="73957651" w:rsidR="008C07D6" w:rsidRDefault="008C07D6" w:rsidP="001D09AB">
      <w:pPr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47E8FE2E" w14:textId="2397D87A" w:rsidR="008C07D6" w:rsidRDefault="00DA1682" w:rsidP="001D09AB">
      <w:pPr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drawing>
          <wp:inline distT="0" distB="0" distL="0" distR="0" wp14:anchorId="1763ABC1" wp14:editId="537945BD">
            <wp:extent cx="5380718" cy="25622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67" cy="257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C0F9" w14:textId="32686E6E" w:rsidR="00D50E13" w:rsidRPr="00DA1682" w:rsidRDefault="001D09AB" w:rsidP="00DA1682">
      <w:pPr>
        <w:pStyle w:val="Prrafodelista"/>
        <w:numPr>
          <w:ilvl w:val="0"/>
          <w:numId w:val="5"/>
        </w:numPr>
        <w:tabs>
          <w:tab w:val="left" w:pos="8083"/>
        </w:tabs>
        <w:rPr>
          <w:rFonts w:ascii="Times New Roman" w:hAnsi="Times New Roman" w:cs="Times New Roman"/>
        </w:rPr>
      </w:pPr>
      <w:r w:rsidRPr="001D09AB">
        <w:rPr>
          <w:rFonts w:ascii="Times New Roman" w:hAnsi="Times New Roman" w:cs="Times New Roman"/>
        </w:rPr>
        <w:t>Si usted conociera las tarifas de un parqueadero antes de ingresar o llegar a él. ¿Podría decidir si desea guardar su vehículo en dicho parqueadero?</w:t>
      </w:r>
    </w:p>
    <w:p w14:paraId="460A0370" w14:textId="6492F153" w:rsidR="00D50E13" w:rsidRDefault="00DA1682" w:rsidP="00D50E13">
      <w:pPr>
        <w:tabs>
          <w:tab w:val="left" w:pos="8083"/>
        </w:tabs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4C604D" wp14:editId="380D193A">
            <wp:extent cx="5070918" cy="229462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40" cy="232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F8DB" w14:textId="6C25AF95" w:rsidR="00B23A54" w:rsidRDefault="003D4CE1" w:rsidP="00D50E13">
      <w:pPr>
        <w:tabs>
          <w:tab w:val="left" w:pos="8083"/>
        </w:tabs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42A031" wp14:editId="291FC6A1">
            <wp:extent cx="5035099" cy="277177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12" cy="27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F8AB" w14:textId="77777777" w:rsidR="00D50E13" w:rsidRPr="00D50E13" w:rsidRDefault="00D50E13" w:rsidP="004E0CDE">
      <w:pPr>
        <w:tabs>
          <w:tab w:val="left" w:pos="8083"/>
        </w:tabs>
        <w:rPr>
          <w:rFonts w:ascii="Times New Roman" w:hAnsi="Times New Roman" w:cs="Times New Roman"/>
        </w:rPr>
      </w:pPr>
    </w:p>
    <w:p w14:paraId="0686A7FD" w14:textId="2EBEE93D" w:rsidR="000A2F7E" w:rsidRPr="00CE0415" w:rsidRDefault="000A2F7E" w:rsidP="00CE0415">
      <w:pPr>
        <w:pStyle w:val="Prrafodelista"/>
        <w:numPr>
          <w:ilvl w:val="0"/>
          <w:numId w:val="5"/>
        </w:numPr>
        <w:tabs>
          <w:tab w:val="left" w:pos="8083"/>
        </w:tabs>
        <w:rPr>
          <w:rFonts w:ascii="Times New Roman" w:hAnsi="Times New Roman" w:cs="Times New Roman"/>
        </w:rPr>
      </w:pPr>
      <w:r w:rsidRPr="000A2F7E">
        <w:rPr>
          <w:rFonts w:ascii="Times New Roman" w:hAnsi="Times New Roman" w:cs="Times New Roman"/>
        </w:rPr>
        <w:t>Si usted supiera la calidad de servicio que brinda un parqueadero. ¿Ingresaría sin importar sus tarifas?</w:t>
      </w:r>
    </w:p>
    <w:p w14:paraId="213E363C" w14:textId="6AB36141" w:rsidR="000A2F7E" w:rsidRDefault="000A2F7E" w:rsidP="000A2F7E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6282A8E6" w14:textId="4E4C4C70" w:rsidR="000A2F7E" w:rsidRPr="00CE0415" w:rsidRDefault="00CE0415" w:rsidP="00CE0415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A2B0CD" wp14:editId="3CFE4B50">
            <wp:extent cx="5610860" cy="2124075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74" cy="2125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4DEB0" w14:textId="56C74A86" w:rsidR="000A2F7E" w:rsidRDefault="000A2F7E" w:rsidP="000A2F7E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712936B8" w14:textId="73AD5C81" w:rsidR="000A2F7E" w:rsidRDefault="008F22FA" w:rsidP="000949BD">
      <w:pPr>
        <w:tabs>
          <w:tab w:val="left" w:pos="808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B06A1F" wp14:editId="2B86F68D">
            <wp:extent cx="5715000" cy="3533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DA621" w14:textId="77777777" w:rsidR="00747008" w:rsidRPr="000949BD" w:rsidRDefault="00747008" w:rsidP="000949BD">
      <w:pPr>
        <w:tabs>
          <w:tab w:val="left" w:pos="8083"/>
        </w:tabs>
        <w:rPr>
          <w:rFonts w:ascii="Times New Roman" w:hAnsi="Times New Roman" w:cs="Times New Roman"/>
        </w:rPr>
      </w:pPr>
    </w:p>
    <w:p w14:paraId="51E59F4F" w14:textId="28FFDEF2" w:rsidR="000949BD" w:rsidRPr="000949BD" w:rsidRDefault="002A41DF" w:rsidP="000949BD">
      <w:pPr>
        <w:pStyle w:val="Prrafodelista"/>
        <w:numPr>
          <w:ilvl w:val="0"/>
          <w:numId w:val="5"/>
        </w:numPr>
        <w:tabs>
          <w:tab w:val="left" w:pos="8083"/>
        </w:tabs>
        <w:rPr>
          <w:rFonts w:ascii="Times New Roman" w:hAnsi="Times New Roman" w:cs="Times New Roman"/>
        </w:rPr>
      </w:pPr>
      <w:r w:rsidRPr="002A41DF">
        <w:rPr>
          <w:rFonts w:ascii="Times New Roman" w:hAnsi="Times New Roman" w:cs="Times New Roman"/>
          <w:color w:val="202124"/>
          <w:spacing w:val="2"/>
          <w:shd w:val="clear" w:color="auto" w:fill="FFFFFF"/>
        </w:rPr>
        <w:t>Si existiera una app para móvil que mostrara dentro de un mapa la ubicación de los parqueaderos cerca de su ubicación o en el lugar al cual se dirige, junto con sus tarifas e información general de los espacios disponibles. ¿Instalaría usted está app?</w:t>
      </w:r>
    </w:p>
    <w:p w14:paraId="7FB5812E" w14:textId="76B1080A" w:rsidR="00C0326C" w:rsidRDefault="000949BD" w:rsidP="002A41DF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28D48480" wp14:editId="3F3C21F8">
            <wp:extent cx="5320990" cy="223424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38" cy="225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27AF7" w14:textId="5F5448BE" w:rsidR="00C0326C" w:rsidRDefault="00C0326C" w:rsidP="002A41DF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3F779A42" w14:textId="6A65ABC4" w:rsidR="00C0326C" w:rsidRDefault="00C0326C" w:rsidP="002A41DF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597B7D94" w14:textId="77777777" w:rsidR="00C0326C" w:rsidRDefault="00C0326C" w:rsidP="002A41DF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450A6A36" w14:textId="00A07F30" w:rsidR="002A41DF" w:rsidRDefault="002A41DF" w:rsidP="002A41DF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283C084A" w14:textId="43229DD6" w:rsidR="00CE0415" w:rsidRDefault="00CE0415" w:rsidP="002A41DF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220DF63B" w14:textId="0CAC06F6" w:rsidR="00CE0415" w:rsidRDefault="00CE0415" w:rsidP="002A41DF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3E93B075" w14:textId="77777777" w:rsidR="00CE0415" w:rsidRPr="002A41DF" w:rsidRDefault="00CE0415" w:rsidP="002A41DF">
      <w:pPr>
        <w:pStyle w:val="Prrafodelista"/>
        <w:tabs>
          <w:tab w:val="left" w:pos="8083"/>
        </w:tabs>
        <w:rPr>
          <w:rFonts w:ascii="Times New Roman" w:hAnsi="Times New Roman" w:cs="Times New Roman"/>
        </w:rPr>
      </w:pPr>
    </w:p>
    <w:p w14:paraId="35A57CF9" w14:textId="43DE22F2" w:rsidR="00C0326C" w:rsidRPr="00CE0415" w:rsidRDefault="00DE651C" w:rsidP="00CE0415">
      <w:pPr>
        <w:pStyle w:val="Prrafodelista"/>
        <w:numPr>
          <w:ilvl w:val="0"/>
          <w:numId w:val="5"/>
        </w:numPr>
        <w:tabs>
          <w:tab w:val="left" w:pos="8083"/>
        </w:tabs>
        <w:rPr>
          <w:rFonts w:ascii="Times New Roman" w:hAnsi="Times New Roman" w:cs="Times New Roman"/>
        </w:rPr>
      </w:pPr>
      <w:r w:rsidRPr="00DE651C">
        <w:rPr>
          <w:rFonts w:ascii="Times New Roman" w:hAnsi="Times New Roman" w:cs="Times New Roman"/>
          <w:color w:val="202124"/>
          <w:spacing w:val="2"/>
          <w:shd w:val="clear" w:color="auto" w:fill="FFFFFF"/>
        </w:rPr>
        <w:lastRenderedPageBreak/>
        <w:t>¿Tiene conocimiento de la existencia de una app con estas características?, ¿Cuál?</w:t>
      </w:r>
    </w:p>
    <w:p w14:paraId="1B5C949F" w14:textId="3CF82200" w:rsidR="00C0326C" w:rsidRPr="006323EC" w:rsidRDefault="00CE0415" w:rsidP="006323EC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0AAF7BF2" wp14:editId="05F3E92A">
            <wp:extent cx="5278755" cy="21888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DC8EA" w14:textId="6A07BB94" w:rsidR="00DE651C" w:rsidRPr="00A44AF0" w:rsidRDefault="00A44AF0" w:rsidP="001D09AB">
      <w:pPr>
        <w:pStyle w:val="Prrafodelista"/>
        <w:numPr>
          <w:ilvl w:val="0"/>
          <w:numId w:val="5"/>
        </w:numPr>
        <w:tabs>
          <w:tab w:val="left" w:pos="8083"/>
        </w:tabs>
        <w:rPr>
          <w:rFonts w:ascii="Times New Roman" w:hAnsi="Times New Roman" w:cs="Times New Roman"/>
        </w:rPr>
      </w:pPr>
      <w:r w:rsidRPr="00A44AF0">
        <w:rPr>
          <w:rFonts w:ascii="Times New Roman" w:hAnsi="Times New Roman" w:cs="Times New Roman"/>
          <w:color w:val="202124"/>
          <w:spacing w:val="2"/>
          <w:shd w:val="clear" w:color="auto" w:fill="FFFFFF"/>
        </w:rPr>
        <w:t>Si esta app fuera lanzada al mercado. ¿Qué le gustaría que tuviera además de lo mencionado anteriormente?</w:t>
      </w:r>
    </w:p>
    <w:p w14:paraId="45B40CC9" w14:textId="230A0B1B" w:rsidR="00A44AF0" w:rsidRDefault="00A44AF0" w:rsidP="00A44AF0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54"/>
        <w:gridCol w:w="4054"/>
      </w:tblGrid>
      <w:tr w:rsidR="002033FA" w14:paraId="0013394D" w14:textId="77777777" w:rsidTr="002A6DAC">
        <w:tc>
          <w:tcPr>
            <w:tcW w:w="8108" w:type="dxa"/>
            <w:gridSpan w:val="2"/>
          </w:tcPr>
          <w:p w14:paraId="61150FFD" w14:textId="741ABB0F" w:rsidR="002033FA" w:rsidRPr="002033FA" w:rsidRDefault="002033FA" w:rsidP="002033FA">
            <w:pPr>
              <w:pStyle w:val="Prrafodelista"/>
              <w:tabs>
                <w:tab w:val="left" w:pos="8083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202124"/>
                <w:spacing w:val="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pacing w:val="2"/>
                <w:shd w:val="clear" w:color="auto" w:fill="FFFFFF"/>
              </w:rPr>
              <w:t>Posibles H</w:t>
            </w:r>
            <w:r w:rsidR="00421D79">
              <w:rPr>
                <w:rFonts w:ascii="Times New Roman" w:hAnsi="Times New Roman" w:cs="Times New Roman"/>
                <w:b/>
                <w:bCs/>
                <w:color w:val="202124"/>
                <w:spacing w:val="2"/>
                <w:shd w:val="clear" w:color="auto" w:fill="FFFFFF"/>
              </w:rPr>
              <w:t>istorias De Usuarios</w:t>
            </w:r>
          </w:p>
        </w:tc>
      </w:tr>
      <w:tr w:rsidR="002033FA" w14:paraId="69B601F4" w14:textId="77777777" w:rsidTr="002033FA">
        <w:tc>
          <w:tcPr>
            <w:tcW w:w="4054" w:type="dxa"/>
          </w:tcPr>
          <w:p w14:paraId="199A7682" w14:textId="77777777" w:rsidR="00421D79" w:rsidRPr="00421D79" w:rsidRDefault="00421D79" w:rsidP="00421D7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421D7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Que indicara restaurantes y lugares varios para comodidad de uno</w:t>
            </w:r>
          </w:p>
          <w:p w14:paraId="7C89F105" w14:textId="77777777" w:rsidR="002033FA" w:rsidRDefault="002033FA" w:rsidP="00A44AF0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35C19164" w14:textId="77777777" w:rsidR="00421D79" w:rsidRPr="00421D79" w:rsidRDefault="00421D79" w:rsidP="00421D7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421D7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Especificación de tarifas es uno de los puntos más importantes</w:t>
            </w:r>
          </w:p>
          <w:p w14:paraId="52F059E8" w14:textId="77777777" w:rsidR="002033FA" w:rsidRDefault="002033FA" w:rsidP="00A44AF0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  <w:tr w:rsidR="002033FA" w14:paraId="703E3B5A" w14:textId="77777777" w:rsidTr="005A4509">
        <w:trPr>
          <w:trHeight w:val="334"/>
        </w:trPr>
        <w:tc>
          <w:tcPr>
            <w:tcW w:w="4054" w:type="dxa"/>
          </w:tcPr>
          <w:p w14:paraId="0675E455" w14:textId="5280A560" w:rsidR="002033FA" w:rsidRDefault="005A4509" w:rsidP="005A4509">
            <w:pPr>
              <w:pStyle w:val="Prrafodelista"/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A450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Debería funcionar sin acceso de Internet</w:t>
            </w:r>
          </w:p>
        </w:tc>
        <w:tc>
          <w:tcPr>
            <w:tcW w:w="4054" w:type="dxa"/>
          </w:tcPr>
          <w:p w14:paraId="73C53990" w14:textId="3D6D3203" w:rsidR="002033FA" w:rsidRDefault="005A4509" w:rsidP="005A450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A450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Vincular diferentes medios de pago</w:t>
            </w:r>
          </w:p>
        </w:tc>
      </w:tr>
      <w:tr w:rsidR="002033FA" w14:paraId="65D84881" w14:textId="77777777" w:rsidTr="002033FA">
        <w:tc>
          <w:tcPr>
            <w:tcW w:w="4054" w:type="dxa"/>
          </w:tcPr>
          <w:p w14:paraId="1E77D738" w14:textId="70CEFD62" w:rsidR="002033FA" w:rsidRDefault="005A4509" w:rsidP="005A450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A450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Avisos de emergencia en dado caso que suceda algo</w:t>
            </w:r>
          </w:p>
        </w:tc>
        <w:tc>
          <w:tcPr>
            <w:tcW w:w="4054" w:type="dxa"/>
          </w:tcPr>
          <w:p w14:paraId="76884BFE" w14:textId="65319364" w:rsidR="002033FA" w:rsidRDefault="005A4509" w:rsidP="00A44AF0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A450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Las políticas de seguridad de cada parqueadero</w:t>
            </w:r>
          </w:p>
        </w:tc>
      </w:tr>
      <w:tr w:rsidR="002033FA" w14:paraId="34DFC9E8" w14:textId="77777777" w:rsidTr="002033FA">
        <w:tc>
          <w:tcPr>
            <w:tcW w:w="4054" w:type="dxa"/>
          </w:tcPr>
          <w:p w14:paraId="3562792C" w14:textId="2D21631D" w:rsidR="002033FA" w:rsidRDefault="00B95B9C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B95B9C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GPS de gasolineras</w:t>
            </w:r>
          </w:p>
        </w:tc>
        <w:tc>
          <w:tcPr>
            <w:tcW w:w="4054" w:type="dxa"/>
          </w:tcPr>
          <w:p w14:paraId="1DCF4D93" w14:textId="011082E8" w:rsidR="002033FA" w:rsidRDefault="00B95B9C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B95B9C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Fácil acceso a la app</w:t>
            </w:r>
          </w:p>
        </w:tc>
      </w:tr>
      <w:tr w:rsidR="00B95B9C" w14:paraId="50D953AE" w14:textId="77777777" w:rsidTr="005848C3">
        <w:trPr>
          <w:trHeight w:val="208"/>
        </w:trPr>
        <w:tc>
          <w:tcPr>
            <w:tcW w:w="4054" w:type="dxa"/>
          </w:tcPr>
          <w:p w14:paraId="6E65DEF2" w14:textId="733A0D44" w:rsidR="00B95B9C" w:rsidRPr="00B95B9C" w:rsidRDefault="005848C3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 xml:space="preserve">Cupones o </w:t>
            </w:r>
            <w:r w:rsidR="00B95B9C" w:rsidRPr="00B95B9C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Descuento</w:t>
            </w:r>
            <w: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s</w:t>
            </w:r>
          </w:p>
        </w:tc>
        <w:tc>
          <w:tcPr>
            <w:tcW w:w="4054" w:type="dxa"/>
          </w:tcPr>
          <w:p w14:paraId="5526E984" w14:textId="2BBC13F4" w:rsidR="00B95B9C" w:rsidRPr="00B95B9C" w:rsidRDefault="005848C3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848C3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Que fuera gratuita</w:t>
            </w:r>
          </w:p>
        </w:tc>
      </w:tr>
      <w:tr w:rsidR="005848C3" w14:paraId="7AC5A4E2" w14:textId="77777777" w:rsidTr="005848C3">
        <w:trPr>
          <w:trHeight w:val="208"/>
        </w:trPr>
        <w:tc>
          <w:tcPr>
            <w:tcW w:w="4054" w:type="dxa"/>
          </w:tcPr>
          <w:p w14:paraId="59A88D89" w14:textId="77777777" w:rsidR="005848C3" w:rsidRPr="005848C3" w:rsidRDefault="005848C3" w:rsidP="005848C3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5848C3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Me gustaría que incluyera información de si el parqueadero es cubierto o destapo</w:t>
            </w:r>
          </w:p>
          <w:p w14:paraId="16C84B14" w14:textId="77777777" w:rsidR="005848C3" w:rsidRPr="00B95B9C" w:rsidRDefault="005848C3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5EF5F97A" w14:textId="77777777" w:rsidR="00035954" w:rsidRPr="00035954" w:rsidRDefault="00035954" w:rsidP="00035954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035954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Los horarios del parqueadero</w:t>
            </w:r>
          </w:p>
          <w:p w14:paraId="1CF4EA1A" w14:textId="77777777" w:rsidR="005848C3" w:rsidRPr="005848C3" w:rsidRDefault="005848C3" w:rsidP="00B95B9C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</w:tbl>
    <w:p w14:paraId="5358D549" w14:textId="77777777" w:rsidR="002033FA" w:rsidRDefault="002033FA" w:rsidP="00A44AF0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3C40F7DD" w14:textId="2B28973C" w:rsidR="0084059F" w:rsidRDefault="0084059F" w:rsidP="0084059F">
      <w:pPr>
        <w:tabs>
          <w:tab w:val="left" w:pos="808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Encuesta Parqueadero:</w:t>
      </w:r>
    </w:p>
    <w:p w14:paraId="4F3E9B7C" w14:textId="00102FA6" w:rsidR="0084059F" w:rsidRDefault="00527796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953D8D">
        <w:rPr>
          <w:rFonts w:ascii="Roboto" w:hAnsi="Roboto"/>
          <w:color w:val="202124"/>
          <w:spacing w:val="2"/>
          <w:shd w:val="clear" w:color="auto" w:fill="FFFFFF"/>
        </w:rPr>
        <w:t>¿</w:t>
      </w:r>
      <w:r w:rsidRPr="00953D8D">
        <w:rPr>
          <w:rFonts w:ascii="Times New Roman" w:hAnsi="Times New Roman" w:cs="Times New Roman"/>
          <w:color w:val="202124"/>
          <w:spacing w:val="2"/>
          <w:shd w:val="clear" w:color="auto" w:fill="FFFFFF"/>
        </w:rPr>
        <w:t>Cree usted que si la información de su parqueadero estuviera en una app o sitio web llegarían más clientes</w:t>
      </w:r>
      <w:r w:rsidR="00953D8D">
        <w:rPr>
          <w:rFonts w:ascii="Times New Roman" w:hAnsi="Times New Roman" w:cs="Times New Roman"/>
          <w:color w:val="202124"/>
          <w:spacing w:val="2"/>
          <w:shd w:val="clear" w:color="auto" w:fill="FFFFFF"/>
        </w:rPr>
        <w:t>?</w:t>
      </w:r>
    </w:p>
    <w:p w14:paraId="08009BC5" w14:textId="294386D0" w:rsidR="00953D8D" w:rsidRDefault="00953D8D" w:rsidP="00953D8D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6F55C4" wp14:editId="5B76FFEE">
            <wp:extent cx="5612130" cy="25450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A95D" w14:textId="21ADDA59" w:rsidR="0025417C" w:rsidRDefault="00621ABC" w:rsidP="00953D8D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28216AD6" wp14:editId="6F516C1F">
            <wp:extent cx="5715000" cy="3533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AEE04" w14:textId="77777777" w:rsidR="003116FB" w:rsidRPr="00953D8D" w:rsidRDefault="003116FB" w:rsidP="00953D8D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091830AE" w14:textId="72AFE1C3" w:rsidR="00953D8D" w:rsidRDefault="00E95CC4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E95CC4">
        <w:rPr>
          <w:rFonts w:ascii="Times New Roman" w:hAnsi="Times New Roman" w:cs="Times New Roman"/>
          <w:color w:val="202124"/>
          <w:spacing w:val="2"/>
          <w:shd w:val="clear" w:color="auto" w:fill="FFFFFF"/>
        </w:rPr>
        <w:t>¿Con frecuencia la gente que pasa por el frente de su parqueadero no lo ve porque suele estar oculto o su acceso es complicado?</w:t>
      </w:r>
    </w:p>
    <w:p w14:paraId="6074F345" w14:textId="38C5C452" w:rsidR="00163DA9" w:rsidRDefault="000E71CA" w:rsidP="000E71CA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lastRenderedPageBreak/>
        <w:drawing>
          <wp:inline distT="0" distB="0" distL="0" distR="0" wp14:anchorId="3C08089A" wp14:editId="17AA1317">
            <wp:extent cx="5612130" cy="25469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6139" w14:textId="4356E7F3" w:rsidR="003116FB" w:rsidRPr="009D41D5" w:rsidRDefault="00621ABC" w:rsidP="000E71CA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734C449A" wp14:editId="2A1A05A2">
            <wp:extent cx="5715000" cy="3533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41D11" w14:textId="314CB505" w:rsidR="00953D8D" w:rsidRDefault="00E95CC4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E95CC4">
        <w:rPr>
          <w:rFonts w:ascii="Times New Roman" w:hAnsi="Times New Roman" w:cs="Times New Roman"/>
          <w:color w:val="202124"/>
          <w:spacing w:val="2"/>
          <w:shd w:val="clear" w:color="auto" w:fill="FFFFFF"/>
        </w:rPr>
        <w:t>¿La gente con frecuencia no usa los parqueaderos debido a que algunos tienen las tarifas muy altas, esto cambiaria si la gente supiera de antemano cual es la tarifa de los parqueaderos de alrededor?</w:t>
      </w:r>
    </w:p>
    <w:p w14:paraId="663494DA" w14:textId="57BBE7DC" w:rsidR="003116FB" w:rsidRPr="000E71CA" w:rsidRDefault="000E71CA" w:rsidP="000E71CA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lastRenderedPageBreak/>
        <w:drawing>
          <wp:inline distT="0" distB="0" distL="0" distR="0" wp14:anchorId="758E5639" wp14:editId="36715F2B">
            <wp:extent cx="5527090" cy="2130724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81" cy="214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2347" w14:textId="72A2A2BE" w:rsidR="009D41D5" w:rsidRDefault="009D41D5" w:rsidP="009D41D5">
      <w:pPr>
        <w:tabs>
          <w:tab w:val="left" w:pos="8083"/>
        </w:tabs>
        <w:ind w:left="360"/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644A5566" w14:textId="096646D0" w:rsidR="00621ABC" w:rsidRDefault="00621ABC" w:rsidP="009D41D5">
      <w:pPr>
        <w:tabs>
          <w:tab w:val="left" w:pos="8083"/>
        </w:tabs>
        <w:ind w:left="360"/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6F4A6138" wp14:editId="45D7F888">
            <wp:extent cx="5715000" cy="3533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1B63E" w14:textId="77777777" w:rsidR="00621ABC" w:rsidRPr="009D41D5" w:rsidRDefault="00621ABC" w:rsidP="009D41D5">
      <w:pPr>
        <w:tabs>
          <w:tab w:val="left" w:pos="8083"/>
        </w:tabs>
        <w:ind w:left="360"/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4E370FA9" w14:textId="6810AF0B" w:rsidR="00721B87" w:rsidRPr="00721B87" w:rsidRDefault="00E95CC4" w:rsidP="00721B87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E95CC4">
        <w:rPr>
          <w:rFonts w:ascii="Times New Roman" w:hAnsi="Times New Roman" w:cs="Times New Roman"/>
          <w:color w:val="202124"/>
          <w:spacing w:val="2"/>
          <w:shd w:val="clear" w:color="auto" w:fill="FFFFFF"/>
        </w:rPr>
        <w:t xml:space="preserve">Muchas veces los espacios de su parqueadero ya no están disponibles debido a que ingresan muchas personas, ¿si la gente supiera en tiempo real cuantos espacios le quedan disponibles a su parqueadero llevarían un mejor control y </w:t>
      </w:r>
      <w:r w:rsidRPr="00116B61">
        <w:rPr>
          <w:rFonts w:ascii="Times New Roman" w:hAnsi="Times New Roman" w:cs="Times New Roman"/>
          <w:color w:val="202124"/>
          <w:spacing w:val="2"/>
          <w:shd w:val="clear" w:color="auto" w:fill="FFFFFF"/>
        </w:rPr>
        <w:t xml:space="preserve">administración de </w:t>
      </w:r>
      <w:r w:rsidR="00116B61" w:rsidRPr="00116B61">
        <w:rPr>
          <w:rFonts w:ascii="Times New Roman" w:hAnsi="Times New Roman" w:cs="Times New Roman"/>
          <w:color w:val="202124"/>
          <w:spacing w:val="2"/>
          <w:shd w:val="clear" w:color="auto" w:fill="FFFFFF"/>
        </w:rPr>
        <w:t>este?</w:t>
      </w:r>
    </w:p>
    <w:p w14:paraId="37F34652" w14:textId="4CC39AD8" w:rsidR="00721B87" w:rsidRDefault="00721B87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lastRenderedPageBreak/>
        <w:drawing>
          <wp:inline distT="0" distB="0" distL="0" distR="0" wp14:anchorId="174C8DD0" wp14:editId="433F2FB2">
            <wp:extent cx="5612130" cy="25469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F1B" w14:textId="45D3E218" w:rsidR="003116FB" w:rsidRPr="00721B87" w:rsidRDefault="003116FB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 wp14:anchorId="6C9590E7" wp14:editId="40E4D41F">
            <wp:extent cx="5010849" cy="267689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9D52" w14:textId="3160A1BC" w:rsidR="00953D8D" w:rsidRDefault="00116B61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116B61">
        <w:rPr>
          <w:rFonts w:ascii="Times New Roman" w:hAnsi="Times New Roman" w:cs="Times New Roman"/>
          <w:color w:val="202124"/>
          <w:spacing w:val="2"/>
          <w:shd w:val="clear" w:color="auto" w:fill="FFFFFF"/>
        </w:rPr>
        <w:t>¿Con frecuencia tiene clientes nuevos o muchas veces son los mismos?</w:t>
      </w:r>
    </w:p>
    <w:p w14:paraId="63296CE1" w14:textId="1A76C281" w:rsidR="00721B87" w:rsidRDefault="00721B87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drawing>
          <wp:inline distT="0" distB="0" distL="0" distR="0" wp14:anchorId="48C17792" wp14:editId="190FD587">
            <wp:extent cx="5612130" cy="23615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9BF7" w14:textId="6D3C290C" w:rsidR="003116FB" w:rsidRPr="00721B87" w:rsidRDefault="003116FB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FF94CA" wp14:editId="62FBE4B8">
            <wp:extent cx="5058481" cy="2734057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0B8B" w14:textId="0F7F49AD" w:rsidR="00953D8D" w:rsidRDefault="00116B61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 </w:t>
      </w:r>
      <w:r w:rsidRPr="00116B61">
        <w:rPr>
          <w:rFonts w:ascii="Times New Roman" w:hAnsi="Times New Roman" w:cs="Times New Roman"/>
          <w:color w:val="202124"/>
          <w:spacing w:val="2"/>
          <w:shd w:val="clear" w:color="auto" w:fill="FFFFFF"/>
        </w:rPr>
        <w:t>Si se lanzara una aplicación para dispositivos móviles que mostrara: La ubicación, las tarifas, espacios disponibles, ranking de calificación por servicios. ¿La usaría para gestionar su negocio incluso para publicitarlo y que lleguen más clientes con mayor frecuencia?</w:t>
      </w:r>
    </w:p>
    <w:p w14:paraId="213A3D14" w14:textId="3913C79F" w:rsidR="00721B87" w:rsidRDefault="00721B87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noProof/>
          <w:color w:val="202124"/>
          <w:spacing w:val="2"/>
          <w:shd w:val="clear" w:color="auto" w:fill="FFFFFF"/>
        </w:rPr>
        <w:drawing>
          <wp:inline distT="0" distB="0" distL="0" distR="0" wp14:anchorId="42A58FC8" wp14:editId="6545928B">
            <wp:extent cx="5609751" cy="17770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898" cy="178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74FC" w14:textId="14DDEF19" w:rsidR="00300BA4" w:rsidRDefault="0061460A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pacing w:val="2"/>
          <w:shd w:val="clear" w:color="auto" w:fill="FFFFFF"/>
        </w:rPr>
        <w:drawing>
          <wp:inline distT="0" distB="0" distL="0" distR="0" wp14:anchorId="67EB7DBE" wp14:editId="63328A8B">
            <wp:extent cx="5715000" cy="2276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5FF9C" w14:textId="77777777" w:rsidR="00300BA4" w:rsidRPr="00721B87" w:rsidRDefault="00300BA4" w:rsidP="00721B87">
      <w:p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p w14:paraId="28C5DFD5" w14:textId="0BC1D21B" w:rsidR="00953D8D" w:rsidRDefault="00163DA9" w:rsidP="00953D8D">
      <w:pPr>
        <w:pStyle w:val="Prrafodelista"/>
        <w:numPr>
          <w:ilvl w:val="0"/>
          <w:numId w:val="6"/>
        </w:numPr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  <w:r w:rsidRPr="00163DA9">
        <w:rPr>
          <w:rFonts w:ascii="Times New Roman" w:hAnsi="Times New Roman" w:cs="Times New Roman"/>
          <w:color w:val="202124"/>
          <w:spacing w:val="2"/>
          <w:shd w:val="clear" w:color="auto" w:fill="FFFFFF"/>
        </w:rPr>
        <w:lastRenderedPageBreak/>
        <w:t>¿Qué le gustaría que tuviera además de lo nombrado anteriormente?</w:t>
      </w:r>
    </w:p>
    <w:p w14:paraId="25A601CB" w14:textId="6C9F941F" w:rsidR="003E3FDF" w:rsidRDefault="003E3FDF" w:rsidP="003E3FDF">
      <w:pPr>
        <w:pStyle w:val="Prrafodelista"/>
        <w:tabs>
          <w:tab w:val="left" w:pos="8083"/>
        </w:tabs>
        <w:rPr>
          <w:rFonts w:ascii="Times New Roman" w:hAnsi="Times New Roman" w:cs="Times New Roman"/>
          <w:color w:val="202124"/>
          <w:spacing w:val="2"/>
          <w:shd w:val="clear" w:color="auto" w:fill="FFFFFF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54"/>
        <w:gridCol w:w="4054"/>
      </w:tblGrid>
      <w:tr w:rsidR="001D5972" w14:paraId="31AAEAC1" w14:textId="77777777" w:rsidTr="00FD11B9">
        <w:tc>
          <w:tcPr>
            <w:tcW w:w="8108" w:type="dxa"/>
            <w:gridSpan w:val="2"/>
          </w:tcPr>
          <w:p w14:paraId="1AB1CA4F" w14:textId="5A25D3DD" w:rsidR="001D5972" w:rsidRPr="00123E0D" w:rsidRDefault="00123E0D" w:rsidP="001D5972">
            <w:pPr>
              <w:pStyle w:val="Prrafodelista"/>
              <w:tabs>
                <w:tab w:val="left" w:pos="8083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202124"/>
                <w:spacing w:val="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pacing w:val="2"/>
                <w:shd w:val="clear" w:color="auto" w:fill="FFFFFF"/>
              </w:rPr>
              <w:t>Posibles Historias De Usuarios</w:t>
            </w:r>
          </w:p>
        </w:tc>
      </w:tr>
      <w:tr w:rsidR="00165498" w14:paraId="5D740CA0" w14:textId="77777777" w:rsidTr="001D5972">
        <w:tc>
          <w:tcPr>
            <w:tcW w:w="4054" w:type="dxa"/>
          </w:tcPr>
          <w:p w14:paraId="4953E749" w14:textId="77777777" w:rsidR="00123E0D" w:rsidRPr="00123E0D" w:rsidRDefault="00123E0D" w:rsidP="00123E0D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123E0D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Mostrar los horarios y días de atención, junto con las garantías que ofrece este al momento de adquirir el servicio.</w:t>
            </w:r>
          </w:p>
          <w:p w14:paraId="04FCAE7B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5B87E901" w14:textId="68780A31" w:rsidR="009377E6" w:rsidRPr="009377E6" w:rsidRDefault="008846A9" w:rsidP="009377E6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8846A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Me gustaría que tuviera una imagen actual del lugar de parqueadero, para así tener mejor orientación</w:t>
            </w:r>
          </w:p>
          <w:p w14:paraId="6CBE5948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  <w:tr w:rsidR="00165498" w14:paraId="4085CF99" w14:textId="77777777" w:rsidTr="001D5972">
        <w:tc>
          <w:tcPr>
            <w:tcW w:w="4054" w:type="dxa"/>
          </w:tcPr>
          <w:p w14:paraId="76FA0AAC" w14:textId="77777777" w:rsidR="009377E6" w:rsidRPr="009377E6" w:rsidRDefault="009377E6" w:rsidP="009377E6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9377E6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Una forma de pago rápido mediana la app o sitio web, y que se pueda pagar con bancas virtuales</w:t>
            </w:r>
          </w:p>
          <w:p w14:paraId="48153E80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069E56E0" w14:textId="77777777" w:rsidR="008846A9" w:rsidRPr="008846A9" w:rsidRDefault="008846A9" w:rsidP="008846A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8846A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Que especifique la cantidad de espacios disponibles para vehículos grandes o pesados</w:t>
            </w:r>
          </w:p>
          <w:p w14:paraId="720B8F4F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  <w:tr w:rsidR="00165498" w14:paraId="44D9DE6A" w14:textId="77777777" w:rsidTr="001D5972">
        <w:tc>
          <w:tcPr>
            <w:tcW w:w="4054" w:type="dxa"/>
          </w:tcPr>
          <w:p w14:paraId="49618004" w14:textId="77777777" w:rsidR="009377E6" w:rsidRPr="009377E6" w:rsidRDefault="009377E6" w:rsidP="009377E6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9377E6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Opción que permite agregar descuentos y publicidad de servicios recientes</w:t>
            </w:r>
          </w:p>
          <w:p w14:paraId="6879EAD5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3A5AFBB4" w14:textId="77777777" w:rsidR="008846A9" w:rsidRPr="008846A9" w:rsidRDefault="008846A9" w:rsidP="008846A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8846A9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Información básica sobre los administradores o dueños de parqueadero</w:t>
            </w:r>
          </w:p>
          <w:p w14:paraId="2832EDCF" w14:textId="77777777" w:rsidR="00165498" w:rsidRDefault="00165498" w:rsidP="008846A9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  <w:tr w:rsidR="00165498" w14:paraId="7881BE85" w14:textId="77777777" w:rsidTr="001D5972">
        <w:tc>
          <w:tcPr>
            <w:tcW w:w="4054" w:type="dxa"/>
          </w:tcPr>
          <w:p w14:paraId="6B6D7684" w14:textId="77777777" w:rsidR="002033FA" w:rsidRPr="002033FA" w:rsidRDefault="002033FA" w:rsidP="002033FA">
            <w:pPr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  <w:r w:rsidRPr="002033FA"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  <w:t>Reglamento interno del parqueadero en la app</w:t>
            </w:r>
          </w:p>
          <w:p w14:paraId="75365588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  <w:tc>
          <w:tcPr>
            <w:tcW w:w="4054" w:type="dxa"/>
          </w:tcPr>
          <w:p w14:paraId="407C381E" w14:textId="77777777" w:rsidR="00165498" w:rsidRDefault="00165498" w:rsidP="003E3FDF">
            <w:pPr>
              <w:pStyle w:val="Prrafodelista"/>
              <w:tabs>
                <w:tab w:val="left" w:pos="8083"/>
              </w:tabs>
              <w:ind w:left="0"/>
              <w:rPr>
                <w:rFonts w:ascii="Times New Roman" w:hAnsi="Times New Roman" w:cs="Times New Roman"/>
                <w:color w:val="202124"/>
                <w:spacing w:val="2"/>
                <w:shd w:val="clear" w:color="auto" w:fill="FFFFFF"/>
              </w:rPr>
            </w:pPr>
          </w:p>
        </w:tc>
      </w:tr>
    </w:tbl>
    <w:p w14:paraId="4808ED3F" w14:textId="4334A63B" w:rsidR="00D50E13" w:rsidRPr="002033FA" w:rsidRDefault="00D50E13" w:rsidP="002033FA">
      <w:pPr>
        <w:tabs>
          <w:tab w:val="left" w:pos="8083"/>
        </w:tabs>
        <w:rPr>
          <w:rFonts w:ascii="Times New Roman" w:hAnsi="Times New Roman" w:cs="Times New Roman"/>
        </w:rPr>
      </w:pPr>
    </w:p>
    <w:sectPr w:rsidR="00D50E13" w:rsidRPr="002033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1A83E" w14:textId="77777777" w:rsidR="000C4BA1" w:rsidRDefault="000C4BA1" w:rsidP="000C4BA1">
      <w:pPr>
        <w:spacing w:after="0" w:line="240" w:lineRule="auto"/>
      </w:pPr>
      <w:r>
        <w:separator/>
      </w:r>
    </w:p>
  </w:endnote>
  <w:endnote w:type="continuationSeparator" w:id="0">
    <w:p w14:paraId="613C9B3D" w14:textId="77777777" w:rsidR="000C4BA1" w:rsidRDefault="000C4BA1" w:rsidP="000C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1FEF" w14:textId="77777777" w:rsidR="000C4BA1" w:rsidRDefault="000C4BA1" w:rsidP="000C4BA1">
      <w:pPr>
        <w:spacing w:after="0" w:line="240" w:lineRule="auto"/>
      </w:pPr>
      <w:r>
        <w:separator/>
      </w:r>
    </w:p>
  </w:footnote>
  <w:footnote w:type="continuationSeparator" w:id="0">
    <w:p w14:paraId="490C6FA9" w14:textId="77777777" w:rsidR="000C4BA1" w:rsidRDefault="000C4BA1" w:rsidP="000C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F5710"/>
    <w:multiLevelType w:val="hybridMultilevel"/>
    <w:tmpl w:val="8EE0CE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6625C"/>
    <w:multiLevelType w:val="hybridMultilevel"/>
    <w:tmpl w:val="F7C04848"/>
    <w:lvl w:ilvl="0" w:tplc="B548FB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C13A8"/>
    <w:multiLevelType w:val="hybridMultilevel"/>
    <w:tmpl w:val="790E954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763B64"/>
    <w:multiLevelType w:val="multilevel"/>
    <w:tmpl w:val="4F2C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975EB8"/>
    <w:multiLevelType w:val="hybridMultilevel"/>
    <w:tmpl w:val="CAE65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0069EB"/>
    <w:multiLevelType w:val="hybridMultilevel"/>
    <w:tmpl w:val="BD0A98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E74AC"/>
    <w:multiLevelType w:val="hybridMultilevel"/>
    <w:tmpl w:val="00647B1C"/>
    <w:lvl w:ilvl="0" w:tplc="A8B46C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8C5411"/>
    <w:multiLevelType w:val="multilevel"/>
    <w:tmpl w:val="C5026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B0"/>
    <w:rsid w:val="00035954"/>
    <w:rsid w:val="000819B0"/>
    <w:rsid w:val="000949BD"/>
    <w:rsid w:val="00095B02"/>
    <w:rsid w:val="000A2F7E"/>
    <w:rsid w:val="000B7BE2"/>
    <w:rsid w:val="000C08C5"/>
    <w:rsid w:val="000C4BA1"/>
    <w:rsid w:val="000E71CA"/>
    <w:rsid w:val="0010051D"/>
    <w:rsid w:val="00114919"/>
    <w:rsid w:val="00116B61"/>
    <w:rsid w:val="00120674"/>
    <w:rsid w:val="00123E0D"/>
    <w:rsid w:val="00137569"/>
    <w:rsid w:val="0015718C"/>
    <w:rsid w:val="00163DA9"/>
    <w:rsid w:val="00165498"/>
    <w:rsid w:val="001726CD"/>
    <w:rsid w:val="00185384"/>
    <w:rsid w:val="0019575C"/>
    <w:rsid w:val="001A648C"/>
    <w:rsid w:val="001D09AB"/>
    <w:rsid w:val="001D5972"/>
    <w:rsid w:val="002033FA"/>
    <w:rsid w:val="00207197"/>
    <w:rsid w:val="00216C53"/>
    <w:rsid w:val="00226AC3"/>
    <w:rsid w:val="00242333"/>
    <w:rsid w:val="0025417C"/>
    <w:rsid w:val="00262665"/>
    <w:rsid w:val="00271155"/>
    <w:rsid w:val="002717F5"/>
    <w:rsid w:val="0029485E"/>
    <w:rsid w:val="002A41DF"/>
    <w:rsid w:val="002B187A"/>
    <w:rsid w:val="00300BA4"/>
    <w:rsid w:val="00301BA3"/>
    <w:rsid w:val="003116FB"/>
    <w:rsid w:val="003172EC"/>
    <w:rsid w:val="0032128B"/>
    <w:rsid w:val="0032790D"/>
    <w:rsid w:val="0034134E"/>
    <w:rsid w:val="00344970"/>
    <w:rsid w:val="003D4CE1"/>
    <w:rsid w:val="003E3FDF"/>
    <w:rsid w:val="003F6FF1"/>
    <w:rsid w:val="00410487"/>
    <w:rsid w:val="00414B4A"/>
    <w:rsid w:val="00421D79"/>
    <w:rsid w:val="00426782"/>
    <w:rsid w:val="0044754E"/>
    <w:rsid w:val="00480581"/>
    <w:rsid w:val="004860A0"/>
    <w:rsid w:val="004C26D8"/>
    <w:rsid w:val="004D6A40"/>
    <w:rsid w:val="004E0CDE"/>
    <w:rsid w:val="004E6735"/>
    <w:rsid w:val="00514AFD"/>
    <w:rsid w:val="00527796"/>
    <w:rsid w:val="0055637D"/>
    <w:rsid w:val="00557C63"/>
    <w:rsid w:val="005848C3"/>
    <w:rsid w:val="005926C8"/>
    <w:rsid w:val="005A4509"/>
    <w:rsid w:val="005F4F91"/>
    <w:rsid w:val="005F52A3"/>
    <w:rsid w:val="006123FA"/>
    <w:rsid w:val="0061460A"/>
    <w:rsid w:val="00621ABC"/>
    <w:rsid w:val="006323EC"/>
    <w:rsid w:val="0063663C"/>
    <w:rsid w:val="0067456E"/>
    <w:rsid w:val="006A3E78"/>
    <w:rsid w:val="006B0B59"/>
    <w:rsid w:val="006B2AB6"/>
    <w:rsid w:val="006D1E55"/>
    <w:rsid w:val="006D3F55"/>
    <w:rsid w:val="007067BC"/>
    <w:rsid w:val="00721B87"/>
    <w:rsid w:val="00724180"/>
    <w:rsid w:val="00745BEC"/>
    <w:rsid w:val="00747008"/>
    <w:rsid w:val="007E298C"/>
    <w:rsid w:val="008008AB"/>
    <w:rsid w:val="00801C4F"/>
    <w:rsid w:val="0084059F"/>
    <w:rsid w:val="00874AF9"/>
    <w:rsid w:val="00877E43"/>
    <w:rsid w:val="008846A9"/>
    <w:rsid w:val="008A74B6"/>
    <w:rsid w:val="008B333E"/>
    <w:rsid w:val="008C07D6"/>
    <w:rsid w:val="008C218F"/>
    <w:rsid w:val="008C7CA6"/>
    <w:rsid w:val="008E67FA"/>
    <w:rsid w:val="008F22FA"/>
    <w:rsid w:val="008F2F8A"/>
    <w:rsid w:val="00902032"/>
    <w:rsid w:val="009377E6"/>
    <w:rsid w:val="00953D8D"/>
    <w:rsid w:val="009B1502"/>
    <w:rsid w:val="009D41D5"/>
    <w:rsid w:val="009E04A0"/>
    <w:rsid w:val="009E38A6"/>
    <w:rsid w:val="009F1E56"/>
    <w:rsid w:val="00A050C3"/>
    <w:rsid w:val="00A14BA3"/>
    <w:rsid w:val="00A44AF0"/>
    <w:rsid w:val="00A46CEB"/>
    <w:rsid w:val="00A945F6"/>
    <w:rsid w:val="00AC4E1B"/>
    <w:rsid w:val="00AC6894"/>
    <w:rsid w:val="00AD0657"/>
    <w:rsid w:val="00AF7081"/>
    <w:rsid w:val="00B12728"/>
    <w:rsid w:val="00B23A54"/>
    <w:rsid w:val="00B27100"/>
    <w:rsid w:val="00B524C5"/>
    <w:rsid w:val="00B95B9C"/>
    <w:rsid w:val="00B96E98"/>
    <w:rsid w:val="00BA7B6E"/>
    <w:rsid w:val="00C0326C"/>
    <w:rsid w:val="00C3491F"/>
    <w:rsid w:val="00C34C05"/>
    <w:rsid w:val="00C65E8F"/>
    <w:rsid w:val="00C95C43"/>
    <w:rsid w:val="00CA102A"/>
    <w:rsid w:val="00CC3473"/>
    <w:rsid w:val="00CE0415"/>
    <w:rsid w:val="00CE131F"/>
    <w:rsid w:val="00CF371A"/>
    <w:rsid w:val="00D25FC6"/>
    <w:rsid w:val="00D27332"/>
    <w:rsid w:val="00D50E13"/>
    <w:rsid w:val="00D637CF"/>
    <w:rsid w:val="00D80BCD"/>
    <w:rsid w:val="00D81570"/>
    <w:rsid w:val="00DA1682"/>
    <w:rsid w:val="00DE651C"/>
    <w:rsid w:val="00DF0B0B"/>
    <w:rsid w:val="00E20A08"/>
    <w:rsid w:val="00E37A35"/>
    <w:rsid w:val="00E45F42"/>
    <w:rsid w:val="00E522EC"/>
    <w:rsid w:val="00E64595"/>
    <w:rsid w:val="00E65A82"/>
    <w:rsid w:val="00E758AF"/>
    <w:rsid w:val="00E81D97"/>
    <w:rsid w:val="00E95CC4"/>
    <w:rsid w:val="00ED571E"/>
    <w:rsid w:val="00F57F6B"/>
    <w:rsid w:val="00F9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084B3876"/>
  <w15:chartTrackingRefBased/>
  <w15:docId w15:val="{A4033B03-9212-4074-BE62-7AD742BB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509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1B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2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C4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4BA1"/>
  </w:style>
  <w:style w:type="paragraph" w:styleId="Piedepgina">
    <w:name w:val="footer"/>
    <w:basedOn w:val="Normal"/>
    <w:link w:val="PiedepginaCar"/>
    <w:uiPriority w:val="99"/>
    <w:unhideWhenUsed/>
    <w:rsid w:val="000C4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4BA1"/>
  </w:style>
  <w:style w:type="table" w:styleId="Tablaconcuadrcula">
    <w:name w:val="Table Grid"/>
    <w:basedOn w:val="Tablanormal"/>
    <w:uiPriority w:val="39"/>
    <w:rsid w:val="001654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296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44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44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0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29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84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40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78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05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75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44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07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80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3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523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74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8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1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43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01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36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52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2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92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61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8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34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091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0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9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36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58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65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538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Echeverry</dc:creator>
  <cp:keywords/>
  <dc:description/>
  <cp:lastModifiedBy>Karen Echeverry</cp:lastModifiedBy>
  <cp:revision>3</cp:revision>
  <dcterms:created xsi:type="dcterms:W3CDTF">2021-11-24T03:20:00Z</dcterms:created>
  <dcterms:modified xsi:type="dcterms:W3CDTF">2021-11-26T05:56:00Z</dcterms:modified>
</cp:coreProperties>
</file>