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9D" w:rsidRDefault="0004669D" w:rsidP="0004669D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56"/>
      </w:tblGrid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CU032</w:t>
            </w:r>
          </w:p>
        </w:tc>
      </w:tr>
      <w:tr w:rsidR="0004669D" w:rsidRPr="00CD080F" w:rsidTr="005E0A8F">
        <w:trPr>
          <w:cantSplit/>
        </w:trPr>
        <w:tc>
          <w:tcPr>
            <w:tcW w:w="2668" w:type="dxa"/>
            <w:gridSpan w:val="2"/>
          </w:tcPr>
          <w:p w:rsidR="0004669D" w:rsidRPr="00946274" w:rsidRDefault="0004669D" w:rsidP="005E0A8F">
            <w:pPr>
              <w:ind w:left="708" w:hanging="708"/>
              <w:rPr>
                <w:rFonts w:ascii="Arial" w:hAnsi="Arial" w:cs="Arial"/>
                <w:bCs/>
                <w:sz w:val="22"/>
              </w:rPr>
            </w:pPr>
            <w:r w:rsidRPr="00946274">
              <w:rPr>
                <w:rFonts w:ascii="Arial" w:hAnsi="Arial" w:cs="Arial"/>
                <w:bCs/>
                <w:sz w:val="22"/>
              </w:rPr>
              <w:t>Caso de Uso</w:t>
            </w:r>
          </w:p>
        </w:tc>
        <w:tc>
          <w:tcPr>
            <w:tcW w:w="6000" w:type="dxa"/>
            <w:gridSpan w:val="2"/>
          </w:tcPr>
          <w:p w:rsidR="0004669D" w:rsidRPr="00CD080F" w:rsidRDefault="0004669D" w:rsidP="005E0A8F">
            <w:pPr>
              <w:ind w:left="708" w:hanging="70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Turno Asignar 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FELIPE, OSCAR </w:t>
            </w:r>
          </w:p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23/2/19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tabs>
                <w:tab w:val="left" w:pos="1515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  <w:r>
              <w:rPr>
                <w:rFonts w:ascii="Arial" w:hAnsi="Arial" w:cs="Arial"/>
                <w:sz w:val="22"/>
              </w:rPr>
              <w:tab/>
            </w: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r>
              <w:t xml:space="preserve">Es le permitirá al rol administrador asignar los turnos </w:t>
            </w:r>
          </w:p>
        </w:tc>
      </w:tr>
      <w:tr w:rsidR="0004669D" w:rsidRPr="006F2513" w:rsidTr="005E0A8F">
        <w:trPr>
          <w:cantSplit/>
          <w:trHeight w:val="255"/>
        </w:trPr>
        <w:tc>
          <w:tcPr>
            <w:tcW w:w="1388" w:type="dxa"/>
            <w:vMerge w:val="restart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4669D" w:rsidRPr="006F2513" w:rsidRDefault="0004669D" w:rsidP="005E0A8F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CU009</w:t>
            </w:r>
          </w:p>
        </w:tc>
      </w:tr>
      <w:tr w:rsidR="0004669D" w:rsidRPr="00DE7C12" w:rsidTr="005E0A8F">
        <w:trPr>
          <w:cantSplit/>
          <w:trHeight w:val="255"/>
        </w:trPr>
        <w:tc>
          <w:tcPr>
            <w:tcW w:w="1388" w:type="dxa"/>
            <w:vMerge/>
          </w:tcPr>
          <w:p w:rsidR="0004669D" w:rsidRPr="006F2513" w:rsidRDefault="0004669D" w:rsidP="005E0A8F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04669D" w:rsidRPr="006F2513" w:rsidRDefault="0004669D" w:rsidP="005E0A8F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000" w:type="dxa"/>
            <w:gridSpan w:val="2"/>
            <w:shd w:val="clear" w:color="auto" w:fill="auto"/>
          </w:tcPr>
          <w:p w:rsidR="0004669D" w:rsidRPr="00DE7C12" w:rsidRDefault="0004669D" w:rsidP="005E0A8F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04669D" w:rsidTr="005E0A8F">
        <w:trPr>
          <w:cantSplit/>
        </w:trPr>
        <w:tc>
          <w:tcPr>
            <w:tcW w:w="2668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000" w:type="dxa"/>
            <w:gridSpan w:val="2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Ingresar por el rol administrador </w:t>
            </w:r>
          </w:p>
        </w:tc>
      </w:tr>
      <w:tr w:rsidR="0004669D" w:rsidTr="005E0A8F">
        <w:trPr>
          <w:cantSplit/>
        </w:trPr>
        <w:tc>
          <w:tcPr>
            <w:tcW w:w="8668" w:type="dxa"/>
            <w:gridSpan w:val="4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04669D" w:rsidRPr="0063008D" w:rsidTr="005E0A8F">
        <w:trPr>
          <w:cantSplit/>
          <w:trHeight w:val="884"/>
        </w:trPr>
        <w:tc>
          <w:tcPr>
            <w:tcW w:w="3812" w:type="dxa"/>
            <w:gridSpan w:val="3"/>
          </w:tcPr>
          <w:p w:rsidR="0004669D" w:rsidRDefault="0004669D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tab/>
            </w:r>
          </w:p>
          <w:p w:rsidR="0004669D" w:rsidRDefault="0004669D" w:rsidP="005E0A8F">
            <w:pPr>
              <w:tabs>
                <w:tab w:val="left" w:pos="2880"/>
              </w:tabs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04669D" w:rsidRPr="00BE43ED" w:rsidRDefault="0004669D" w:rsidP="005E0A8F">
            <w:pPr>
              <w:tabs>
                <w:tab w:val="left" w:pos="2880"/>
              </w:tabs>
              <w:rPr>
                <w:rFonts w:ascii="Arial" w:hAnsi="Arial" w:cs="Arial"/>
                <w:sz w:val="22"/>
              </w:rPr>
            </w:pPr>
            <w:r w:rsidRPr="00BE43ED">
              <w:rPr>
                <w:rFonts w:ascii="Arial" w:hAnsi="Arial" w:cs="Arial"/>
                <w:bCs/>
                <w:sz w:val="22"/>
              </w:rPr>
              <w:t xml:space="preserve">El usuario ingresara al portal web  por el rol administrador </w:t>
            </w:r>
            <w:r w:rsidRPr="00BE43ED">
              <w:rPr>
                <w:rFonts w:ascii="Arial" w:hAnsi="Arial" w:cs="Arial"/>
                <w:bCs/>
                <w:sz w:val="22"/>
              </w:rPr>
              <w:br/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04669D" w:rsidRDefault="0004669D" w:rsidP="005E0A8F">
            <w:pPr>
              <w:rPr>
                <w:rFonts w:ascii="Arial" w:hAnsi="Arial" w:cs="Arial"/>
                <w:bCs/>
                <w:sz w:val="22"/>
              </w:rPr>
            </w:pPr>
          </w:p>
          <w:p w:rsidR="0004669D" w:rsidRPr="0063008D" w:rsidRDefault="0004669D" w:rsidP="005E0A8F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Mostrar la base de datos de los turnos  para así asignarlos turnos a los empleados</w:t>
            </w:r>
          </w:p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Tener los permisos requeridos </w:t>
            </w:r>
          </w:p>
        </w:tc>
      </w:tr>
      <w:tr w:rsidR="0004669D" w:rsidRPr="00205591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4669D" w:rsidRDefault="0004669D" w:rsidP="005E0A8F">
            <w:pPr>
              <w:pStyle w:val="Ttulo1"/>
            </w:pPr>
            <w:r>
              <w:t>Caminos Alternos</w:t>
            </w:r>
          </w:p>
          <w:p w:rsidR="0004669D" w:rsidRPr="00205591" w:rsidRDefault="0004669D" w:rsidP="005E0A8F">
            <w:r w:rsidRPr="00205591">
              <w:t xml:space="preserve"> </w:t>
            </w:r>
            <w:r w:rsidR="00004B6F">
              <w:t>-volver al inicio</w:t>
            </w:r>
          </w:p>
          <w:p w:rsidR="0004669D" w:rsidRPr="00205591" w:rsidRDefault="00004B6F" w:rsidP="005E0A8F">
            <w:r>
              <w:t>-cerrar sesion</w:t>
            </w:r>
            <w:bookmarkStart w:id="0" w:name="_GoBack"/>
            <w:bookmarkEnd w:id="0"/>
          </w:p>
        </w:tc>
      </w:tr>
      <w:tr w:rsidR="0004669D" w:rsidRPr="007A173F" w:rsidTr="005E0A8F">
        <w:trPr>
          <w:cantSplit/>
          <w:trHeight w:val="822"/>
        </w:trPr>
        <w:tc>
          <w:tcPr>
            <w:tcW w:w="8668" w:type="dxa"/>
            <w:gridSpan w:val="4"/>
          </w:tcPr>
          <w:p w:rsidR="0004669D" w:rsidRDefault="0004669D" w:rsidP="005E0A8F">
            <w:pPr>
              <w:pStyle w:val="Ttulo1"/>
            </w:pPr>
            <w:r>
              <w:t xml:space="preserve">Excepciones  </w:t>
            </w:r>
          </w:p>
          <w:p w:rsidR="0004669D" w:rsidRPr="007A173F" w:rsidRDefault="0004669D" w:rsidP="005E0A8F"/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  <w:tr w:rsidR="0004669D" w:rsidTr="005E0A8F">
        <w:trPr>
          <w:cantSplit/>
        </w:trPr>
        <w:tc>
          <w:tcPr>
            <w:tcW w:w="3812" w:type="dxa"/>
            <w:gridSpan w:val="3"/>
          </w:tcPr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04669D" w:rsidRDefault="0004669D" w:rsidP="005E0A8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56" w:type="dxa"/>
          </w:tcPr>
          <w:p w:rsidR="0004669D" w:rsidRDefault="0004669D" w:rsidP="005E0A8F">
            <w:pPr>
              <w:rPr>
                <w:rFonts w:ascii="Arial" w:hAnsi="Arial" w:cs="Arial"/>
                <w:sz w:val="22"/>
              </w:rPr>
            </w:pPr>
          </w:p>
        </w:tc>
      </w:tr>
    </w:tbl>
    <w:p w:rsidR="0004669D" w:rsidRDefault="0004669D" w:rsidP="0004669D"/>
    <w:p w:rsidR="00A311CC" w:rsidRDefault="00A311CC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/>
    <w:p w:rsidR="00830C13" w:rsidRDefault="00830C13">
      <w:r>
        <w:rPr>
          <w:noProof/>
          <w:lang w:val="es-CO" w:eastAsia="es-CO"/>
        </w:rPr>
        <w:lastRenderedPageBreak/>
        <w:drawing>
          <wp:inline distT="0" distB="0" distL="0" distR="0">
            <wp:extent cx="5612130" cy="4351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47CD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C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033"/>
    <w:rsid w:val="00004B6F"/>
    <w:rsid w:val="00031C5D"/>
    <w:rsid w:val="0004669D"/>
    <w:rsid w:val="002241E1"/>
    <w:rsid w:val="00404B92"/>
    <w:rsid w:val="00542F77"/>
    <w:rsid w:val="006A0ACE"/>
    <w:rsid w:val="00830C13"/>
    <w:rsid w:val="00A311CC"/>
    <w:rsid w:val="00AB3365"/>
    <w:rsid w:val="00B80033"/>
    <w:rsid w:val="00BD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B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B6F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B8003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80033"/>
    <w:rPr>
      <w:rFonts w:ascii="Arial" w:eastAsia="Times New Roman" w:hAnsi="Arial" w:cs="Arial"/>
      <w:b/>
      <w:bCs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04B6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B6F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daniela</cp:lastModifiedBy>
  <cp:revision>5</cp:revision>
  <dcterms:created xsi:type="dcterms:W3CDTF">2019-03-04T01:20:00Z</dcterms:created>
  <dcterms:modified xsi:type="dcterms:W3CDTF">2019-03-08T01:52:00Z</dcterms:modified>
</cp:coreProperties>
</file>