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739" w:rsidRDefault="00791739" w:rsidP="00791739">
      <w:pPr>
        <w:pStyle w:val="Citadestacada"/>
      </w:pPr>
      <w:r>
        <w:t>OPEN REFINE</w:t>
      </w:r>
    </w:p>
    <w:p w:rsidR="00791739" w:rsidRPr="00791739" w:rsidRDefault="00791739" w:rsidP="00791739">
      <w:pPr>
        <w:pStyle w:val="Citadestacada"/>
      </w:pPr>
      <w:r>
        <w:t>GUIA</w:t>
      </w:r>
    </w:p>
    <w:p w:rsidR="00791739" w:rsidRPr="00791739" w:rsidRDefault="00791739" w:rsidP="00791739"/>
    <w:p w:rsidR="00791739" w:rsidRDefault="00791739">
      <w:r>
        <w:t>Descarga del ejecutable.</w:t>
      </w:r>
    </w:p>
    <w:p w:rsidR="00FC710F" w:rsidRDefault="00AD1840">
      <w:r>
        <w:rPr>
          <w:noProof/>
        </w:rPr>
        <w:drawing>
          <wp:inline distT="0" distB="0" distL="0" distR="0" wp14:anchorId="493DF4E8" wp14:editId="5F0C62AF">
            <wp:extent cx="5612130" cy="2863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47" w:rsidRDefault="00312A47">
      <w:r>
        <w:rPr>
          <w:noProof/>
        </w:rPr>
        <w:drawing>
          <wp:inline distT="0" distB="0" distL="0" distR="0" wp14:anchorId="375DCB8B" wp14:editId="4F0C3045">
            <wp:extent cx="5612130" cy="3011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47" w:rsidRDefault="00312A47"/>
    <w:p w:rsidR="00312A47" w:rsidRDefault="00312A47">
      <w:r>
        <w:rPr>
          <w:noProof/>
        </w:rPr>
        <w:lastRenderedPageBreak/>
        <w:drawing>
          <wp:inline distT="0" distB="0" distL="0" distR="0" wp14:anchorId="0CB4B6D8" wp14:editId="5CF49FD3">
            <wp:extent cx="5612130" cy="29952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8D" w:rsidRDefault="0084458D"/>
    <w:p w:rsidR="0084458D" w:rsidRDefault="0084458D"/>
    <w:p w:rsidR="0084458D" w:rsidRDefault="0084458D"/>
    <w:p w:rsidR="00791739" w:rsidRPr="0084458D" w:rsidRDefault="0084458D">
      <w:pPr>
        <w:rPr>
          <w:rStyle w:val="nfasisintenso"/>
        </w:rPr>
      </w:pPr>
      <w:r w:rsidRPr="0084458D">
        <w:rPr>
          <w:rStyle w:val="nfasisintenso"/>
        </w:rPr>
        <w:t>EXTRACCIÓN</w:t>
      </w:r>
    </w:p>
    <w:p w:rsidR="00791739" w:rsidRDefault="00791739">
      <w:r>
        <w:t>Se realiza la carga de datos</w:t>
      </w:r>
      <w:r w:rsidR="0084458D">
        <w:t>, solo en el tipo de archivos que nos muestra que soporta.</w:t>
      </w:r>
    </w:p>
    <w:p w:rsidR="0084458D" w:rsidRDefault="0084458D"/>
    <w:p w:rsidR="00312A47" w:rsidRDefault="00312A47">
      <w:r>
        <w:rPr>
          <w:noProof/>
        </w:rPr>
        <w:drawing>
          <wp:inline distT="0" distB="0" distL="0" distR="0" wp14:anchorId="3C68606B" wp14:editId="4932C46F">
            <wp:extent cx="5612130" cy="28841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A0" w:rsidRDefault="00A607A0"/>
    <w:p w:rsidR="00A607A0" w:rsidRDefault="00A607A0"/>
    <w:p w:rsidR="0084458D" w:rsidRDefault="0084458D"/>
    <w:p w:rsidR="0084458D" w:rsidRDefault="0084458D"/>
    <w:p w:rsidR="0084458D" w:rsidRDefault="0084458D">
      <w:r>
        <w:t>Se previsualiza en pantalla los datos cargados</w:t>
      </w:r>
    </w:p>
    <w:p w:rsidR="00A607A0" w:rsidRDefault="00A607A0">
      <w:r>
        <w:rPr>
          <w:noProof/>
        </w:rPr>
        <w:drawing>
          <wp:inline distT="0" distB="0" distL="0" distR="0" wp14:anchorId="457C52C9" wp14:editId="73E21C12">
            <wp:extent cx="5612130" cy="28905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39" w:rsidRDefault="00791739"/>
    <w:p w:rsidR="0084458D" w:rsidRDefault="0084458D">
      <w:r>
        <w:t xml:space="preserve">Se realiza la creación de un nuevo proyecto </w:t>
      </w:r>
    </w:p>
    <w:p w:rsidR="00791739" w:rsidRDefault="00791739">
      <w:r>
        <w:rPr>
          <w:noProof/>
        </w:rPr>
        <w:drawing>
          <wp:inline distT="0" distB="0" distL="0" distR="0" wp14:anchorId="4D802168" wp14:editId="2B4B655D">
            <wp:extent cx="5612130" cy="28987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39" w:rsidRDefault="00791739"/>
    <w:p w:rsidR="0084458D" w:rsidRDefault="0084458D"/>
    <w:p w:rsidR="0084458D" w:rsidRPr="0084458D" w:rsidRDefault="0084458D">
      <w:pPr>
        <w:rPr>
          <w:rStyle w:val="nfasisintenso"/>
        </w:rPr>
      </w:pPr>
      <w:r w:rsidRPr="0084458D">
        <w:rPr>
          <w:rStyle w:val="nfasisintenso"/>
        </w:rPr>
        <w:lastRenderedPageBreak/>
        <w:t>TRANSFORMACIÓN</w:t>
      </w:r>
    </w:p>
    <w:p w:rsidR="0084458D" w:rsidRDefault="0084458D">
      <w:r>
        <w:t>Se realiza la transformación de los datos según sea necesario, para este caso será el orden, modificación de caracteres y agrupamiento.</w:t>
      </w:r>
    </w:p>
    <w:p w:rsidR="00791739" w:rsidRDefault="00791739">
      <w:r>
        <w:rPr>
          <w:noProof/>
        </w:rPr>
        <w:drawing>
          <wp:inline distT="0" distB="0" distL="0" distR="0" wp14:anchorId="6C464C72" wp14:editId="492573E3">
            <wp:extent cx="5612130" cy="28638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39" w:rsidRDefault="00791739"/>
    <w:p w:rsidR="00791739" w:rsidRDefault="00791739">
      <w:r>
        <w:rPr>
          <w:noProof/>
        </w:rPr>
        <w:drawing>
          <wp:inline distT="0" distB="0" distL="0" distR="0" wp14:anchorId="18792E4B" wp14:editId="003A3AB7">
            <wp:extent cx="5612130" cy="28822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8D" w:rsidRDefault="0084458D"/>
    <w:p w:rsidR="0084458D" w:rsidRDefault="0084458D"/>
    <w:p w:rsidR="0084458D" w:rsidRDefault="0084458D"/>
    <w:p w:rsidR="0084458D" w:rsidRDefault="0084458D"/>
    <w:p w:rsidR="0084458D" w:rsidRDefault="0084458D">
      <w:pPr>
        <w:rPr>
          <w:noProof/>
        </w:rPr>
      </w:pPr>
      <w:r w:rsidRPr="0084458D">
        <w:rPr>
          <w:rStyle w:val="nfasisintenso"/>
        </w:rPr>
        <w:lastRenderedPageBreak/>
        <w:t>CARGA</w:t>
      </w:r>
      <w:bookmarkStart w:id="0" w:name="_GoBack"/>
      <w:bookmarkEnd w:id="0"/>
    </w:p>
    <w:p w:rsidR="0084458D" w:rsidRDefault="0084458D">
      <w:pPr>
        <w:rPr>
          <w:noProof/>
        </w:rPr>
      </w:pPr>
      <w:r>
        <w:rPr>
          <w:noProof/>
        </w:rPr>
        <w:t>Una vez terminado el procedimiento, le damos a la opción de exportar localmente con lo que nos genera un archivo .zip con nuestro proyecto.</w:t>
      </w:r>
    </w:p>
    <w:p w:rsidR="00791739" w:rsidRDefault="00791739">
      <w:r>
        <w:rPr>
          <w:noProof/>
        </w:rPr>
        <w:drawing>
          <wp:inline distT="0" distB="0" distL="0" distR="0" wp14:anchorId="1FDFA0DA" wp14:editId="253AD027">
            <wp:extent cx="5612130" cy="28860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40"/>
    <w:rsid w:val="00312A47"/>
    <w:rsid w:val="004D0957"/>
    <w:rsid w:val="00791739"/>
    <w:rsid w:val="0084458D"/>
    <w:rsid w:val="00A607A0"/>
    <w:rsid w:val="00AD1840"/>
    <w:rsid w:val="00FC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7CF4"/>
  <w15:chartTrackingRefBased/>
  <w15:docId w15:val="{477885BE-ECA1-45FF-91E2-AA4C186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917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1739"/>
    <w:rPr>
      <w:i/>
      <w:iCs/>
      <w:color w:val="4472C4" w:themeColor="accent1"/>
    </w:rPr>
  </w:style>
  <w:style w:type="character" w:styleId="nfasisintenso">
    <w:name w:val="Intense Emphasis"/>
    <w:basedOn w:val="Fuentedeprrafopredeter"/>
    <w:uiPriority w:val="21"/>
    <w:qFormat/>
    <w:rsid w:val="0084458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JULIAN MARTINEZ TRIANA</dc:creator>
  <cp:keywords/>
  <dc:description/>
  <cp:lastModifiedBy>MARLON JULIAN MARTINEZ TRIANA</cp:lastModifiedBy>
  <cp:revision>1</cp:revision>
  <dcterms:created xsi:type="dcterms:W3CDTF">2020-05-07T12:41:00Z</dcterms:created>
  <dcterms:modified xsi:type="dcterms:W3CDTF">2020-05-07T13:41:00Z</dcterms:modified>
</cp:coreProperties>
</file>