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025A" w14:textId="77777777" w:rsidR="00DC22E0" w:rsidRDefault="00DC22E0">
      <w:r>
        <w:t>LUXURY_ADJECTIVES = [</w:t>
      </w:r>
    </w:p>
    <w:p w14:paraId="301BE1A1" w14:textId="77777777" w:rsidR="00DC22E0" w:rsidRDefault="00DC22E0">
      <w:r>
        <w:t xml:space="preserve">    “opulent”, “radiant”, “sleek”, “polished”, “refined”, “velvety”, “silken”,</w:t>
      </w:r>
    </w:p>
    <w:p w14:paraId="38ABBA66" w14:textId="77777777" w:rsidR="00DC22E0" w:rsidRDefault="00DC22E0">
      <w:r>
        <w:t xml:space="preserve">    “glossy”, “luminous”, “sumptuous”, “elegant”, “pristine”, “crisp”, “buttery”,</w:t>
      </w:r>
    </w:p>
    <w:p w14:paraId="2F1ABDE3" w14:textId="77777777" w:rsidR="00DC22E0" w:rsidRDefault="00DC22E0">
      <w:r>
        <w:t xml:space="preserve">    “weightless”, “featherlight”, “satin-soft”, “cashmere-smooth”, “gilded”,</w:t>
      </w:r>
    </w:p>
    <w:p w14:paraId="2FF37758" w14:textId="77777777" w:rsidR="00DC22E0" w:rsidRDefault="00DC22E0">
      <w:r>
        <w:t xml:space="preserve">    “sculpted”, “tailored”, “structured”, “minimalist”, “maximalist”, “timeless”,</w:t>
      </w:r>
    </w:p>
    <w:p w14:paraId="2A36488E" w14:textId="77777777" w:rsidR="00DC22E0" w:rsidRDefault="00DC22E0">
      <w:r>
        <w:t xml:space="preserve">    “modernist”, “artful”, “sophisticated”, “elevated”, “premium”, “ultra-soft”,</w:t>
      </w:r>
    </w:p>
    <w:p w14:paraId="7F8A4467" w14:textId="77777777" w:rsidR="00DC22E0" w:rsidRDefault="00DC22E0">
      <w:r>
        <w:t xml:space="preserve">    “ultra-fine”, “ultra-smooth”, “ultra-rich”, “silky-matte”, “glazed”,</w:t>
      </w:r>
    </w:p>
    <w:p w14:paraId="766F14EE" w14:textId="77777777" w:rsidR="00DC22E0" w:rsidRDefault="00DC22E0">
      <w:r>
        <w:t xml:space="preserve">    “pearlescent”, “iridescent”, “translucent”, “diffused”, “blurred”, “soft-focus”,</w:t>
      </w:r>
    </w:p>
    <w:p w14:paraId="1E82F5DC" w14:textId="77777777" w:rsidR="00DC22E0" w:rsidRDefault="00DC22E0">
      <w:r>
        <w:t xml:space="preserve">    “high-impact”, “high-definition”, “high-shine”, “high-luxe”, “high-polish”,</w:t>
      </w:r>
    </w:p>
    <w:p w14:paraId="211EB517" w14:textId="77777777" w:rsidR="00DC22E0" w:rsidRDefault="00DC22E0">
      <w:r>
        <w:t xml:space="preserve">    “high-clarity”, “high-precision”, “high-performance”, “high-intent”,</w:t>
      </w:r>
    </w:p>
    <w:p w14:paraId="321607BA" w14:textId="77777777" w:rsidR="00DC22E0" w:rsidRDefault="00DC22E0">
      <w:r>
        <w:t xml:space="preserve">    “high-fashion”, “couture-level”, “runway-ready”, “editorial-grade”,</w:t>
      </w:r>
    </w:p>
    <w:p w14:paraId="12333248" w14:textId="77777777" w:rsidR="00DC22E0" w:rsidRDefault="00DC22E0">
      <w:r>
        <w:t xml:space="preserve">    “studio-perfect”, “camera-ready”, “photo-finish”, “airbrushed”, “seamless”,</w:t>
      </w:r>
    </w:p>
    <w:p w14:paraId="511CA11D" w14:textId="77777777" w:rsidR="00DC22E0" w:rsidRDefault="00DC22E0">
      <w:r>
        <w:t xml:space="preserve">    “effortless”, “fluid”, “melted”, “molten”, “velour-like”, “cashmere-like”,</w:t>
      </w:r>
    </w:p>
    <w:p w14:paraId="525DAEC6" w14:textId="77777777" w:rsidR="00DC22E0" w:rsidRDefault="00DC22E0">
      <w:r>
        <w:t xml:space="preserve">    “featherlike”, “cloudlike”, “pillowy”, “cushioned”, “plush”, “rich”,</w:t>
      </w:r>
    </w:p>
    <w:p w14:paraId="6F06C894" w14:textId="77777777" w:rsidR="00DC22E0" w:rsidRDefault="00DC22E0">
      <w:r>
        <w:t xml:space="preserve">    “deep”, “intense”, “vibrant”, “soft”, “muted”, “neutral”, “warm-toned”,</w:t>
      </w:r>
    </w:p>
    <w:p w14:paraId="7249D01F" w14:textId="77777777" w:rsidR="00DC22E0" w:rsidRDefault="00DC22E0">
      <w:r>
        <w:t xml:space="preserve">    “cool-toned”, “balanced”, “harmonized”, “layered”, “dimensional”,</w:t>
      </w:r>
    </w:p>
    <w:p w14:paraId="14C226EE" w14:textId="77777777" w:rsidR="00DC22E0" w:rsidRDefault="00DC22E0">
      <w:r>
        <w:t xml:space="preserve">    “multi-dimensional”, “sculptural”, “architectural”, “precise”, “clean”,</w:t>
      </w:r>
    </w:p>
    <w:p w14:paraId="775C4110" w14:textId="77777777" w:rsidR="00DC22E0" w:rsidRDefault="00DC22E0">
      <w:r>
        <w:t xml:space="preserve">    “crisp-edged”, “blur-softened”, “diffusion-rich”, “glow-forward”,</w:t>
      </w:r>
    </w:p>
    <w:p w14:paraId="29390364" w14:textId="77777777" w:rsidR="00DC22E0" w:rsidRDefault="00DC22E0">
      <w:r>
        <w:t xml:space="preserve">    “radiance-boosting”, “light-catching”, “light-reflective”, “light-diffusing”,</w:t>
      </w:r>
    </w:p>
    <w:p w14:paraId="0B43E17B" w14:textId="77777777" w:rsidR="00DC22E0" w:rsidRDefault="00DC22E0">
      <w:r>
        <w:t xml:space="preserve">    “light-enhancing”, “skin-like”, “second-skin”, “barely-there”, “naturalistic”,</w:t>
      </w:r>
    </w:p>
    <w:p w14:paraId="462DF078" w14:textId="77777777" w:rsidR="00DC22E0" w:rsidRDefault="00DC22E0">
      <w:r>
        <w:t xml:space="preserve">    “hyper-natural”, “hyper-real”, “ultra-real”, “true-to-skin”, “true-to-tone”,</w:t>
      </w:r>
    </w:p>
    <w:p w14:paraId="6B6EFBB1" w14:textId="77777777" w:rsidR="00DC22E0" w:rsidRDefault="00DC22E0">
      <w:r>
        <w:t xml:space="preserve">    “true-to-color”, “color-true”, “color-rich”, “pigment-dense”, “pigment-soft”,</w:t>
      </w:r>
    </w:p>
    <w:p w14:paraId="1BBA95D0" w14:textId="77777777" w:rsidR="00DC22E0" w:rsidRDefault="00DC22E0">
      <w:r>
        <w:t xml:space="preserve">    “pigment-balanced”, “pigment-sheer”, “pigment-buildable”, “buildable”,</w:t>
      </w:r>
    </w:p>
    <w:p w14:paraId="6011FE3D" w14:textId="77777777" w:rsidR="00DC22E0" w:rsidRDefault="00DC22E0">
      <w:r>
        <w:t xml:space="preserve">    “blendable”, “stretchable”, “flexible”, “adaptive”, “intelligent”,</w:t>
      </w:r>
    </w:p>
    <w:p w14:paraId="2D535469" w14:textId="77777777" w:rsidR="00DC22E0" w:rsidRDefault="00DC22E0">
      <w:r>
        <w:t xml:space="preserve">    “smart-textured”, “smart-finish”, “smart-blend”, “smart-wear”, “long-wear”,</w:t>
      </w:r>
    </w:p>
    <w:p w14:paraId="70DA0959" w14:textId="77777777" w:rsidR="00DC22E0" w:rsidRDefault="00DC22E0">
      <w:r>
        <w:t xml:space="preserve">    “extended-wear”, “all-day”, “all-night”, “transfer-resistant”,</w:t>
      </w:r>
    </w:p>
    <w:p w14:paraId="77A586ED" w14:textId="77777777" w:rsidR="00DC22E0" w:rsidRDefault="00DC22E0">
      <w:r>
        <w:t xml:space="preserve">    “humidity-resistant”, “sweat-resistant”, “crease-resistant”, “fade-resistant”,</w:t>
      </w:r>
    </w:p>
    <w:p w14:paraId="24362C02" w14:textId="77777777" w:rsidR="00DC22E0" w:rsidRDefault="00DC22E0">
      <w:r>
        <w:t xml:space="preserve">    “life-proof”, “weather-proof”, “studio-proof”, “runway-proof”, “event-ready”,</w:t>
      </w:r>
    </w:p>
    <w:p w14:paraId="4D431095" w14:textId="77777777" w:rsidR="00DC22E0" w:rsidRDefault="00DC22E0">
      <w:r>
        <w:t xml:space="preserve">    “occasion-ready”, “luxury-grade”, “boutique-level”, “signature-level”,</w:t>
      </w:r>
    </w:p>
    <w:p w14:paraId="20E00563" w14:textId="77777777" w:rsidR="00DC22E0" w:rsidRDefault="00DC22E0">
      <w:r>
        <w:t xml:space="preserve">    “heritage-inspired”, “modern-classic”, “future-forward”, “trend-forward”,</w:t>
      </w:r>
    </w:p>
    <w:p w14:paraId="4D3B77F6" w14:textId="77777777" w:rsidR="00DC22E0" w:rsidRDefault="00DC22E0">
      <w:r>
        <w:t xml:space="preserve">    “fashion-forward”, “style-driven”, “vibe-driven”, “persona-driven”,</w:t>
      </w:r>
    </w:p>
    <w:p w14:paraId="7D75FFC4" w14:textId="77777777" w:rsidR="00DC22E0" w:rsidRDefault="00DC22E0">
      <w:r>
        <w:t xml:space="preserve">    “identity-rich”, “statement-making”, “quiet-luxe”, “bold-luxe”,</w:t>
      </w:r>
    </w:p>
    <w:p w14:paraId="32E1F585" w14:textId="77777777" w:rsidR="00DC22E0" w:rsidRDefault="00DC22E0">
      <w:r>
        <w:t xml:space="preserve">    “soft-luxe”, “clean-luxe”, “street-luxe”, “editorial-luxe”,</w:t>
      </w:r>
    </w:p>
    <w:p w14:paraId="2194B7C6" w14:textId="77777777" w:rsidR="00DC22E0" w:rsidRDefault="00DC22E0">
      <w:r>
        <w:t xml:space="preserve">    “couture-luxe”, “runway-luxe”, “resort-luxe”, “evening-luxe”,</w:t>
      </w:r>
    </w:p>
    <w:p w14:paraId="615AF334" w14:textId="77777777" w:rsidR="00DC22E0" w:rsidRDefault="00DC22E0">
      <w:r>
        <w:t xml:space="preserve">    “day-to-night”, “versatile”, “multi-use”, “multi-functional”,</w:t>
      </w:r>
    </w:p>
    <w:p w14:paraId="79310EA5" w14:textId="77777777" w:rsidR="00DC22E0" w:rsidRDefault="00DC22E0">
      <w:r>
        <w:t xml:space="preserve">    “performance-driven”, “results-driven”, “ritual-ready”, “routine-ready”,</w:t>
      </w:r>
    </w:p>
    <w:p w14:paraId="6A0BBA56" w14:textId="77777777" w:rsidR="00DC22E0" w:rsidRDefault="00DC22E0">
      <w:r>
        <w:t xml:space="preserve">    “skin-enhancing”, “tone-enhancing”, “texture-enhancing”, “finish-enhancing”,</w:t>
      </w:r>
    </w:p>
    <w:p w14:paraId="5EF872BF" w14:textId="77777777" w:rsidR="00DC22E0" w:rsidRDefault="00DC22E0">
      <w:r>
        <w:t xml:space="preserve">    “glow-enhancing”, “clarity-enhancing”, “smoothness-enhancing”,</w:t>
      </w:r>
    </w:p>
    <w:p w14:paraId="7C56ECBD" w14:textId="77777777" w:rsidR="00DC22E0" w:rsidRDefault="00DC22E0">
      <w:r>
        <w:t xml:space="preserve">    “softness-enhancing”, “hydration-rich”, “moisture-rich”, “nourishing”,</w:t>
      </w:r>
    </w:p>
    <w:p w14:paraId="2DC50952" w14:textId="77777777" w:rsidR="00DC22E0" w:rsidRDefault="00DC22E0">
      <w:r>
        <w:t xml:space="preserve">    “conditioning”, “revitalizing”, “rejuvenating”, “energizing”, “balancing”,</w:t>
      </w:r>
    </w:p>
    <w:p w14:paraId="7B034F99" w14:textId="77777777" w:rsidR="00DC22E0" w:rsidRDefault="00DC22E0">
      <w:r>
        <w:t xml:space="preserve">    “calming”, “soothing”, “cooling”, “warming”, “comforting”, “uplifting”,</w:t>
      </w:r>
    </w:p>
    <w:p w14:paraId="4911A55B" w14:textId="77777777" w:rsidR="00DC22E0" w:rsidRDefault="00DC22E0">
      <w:r>
        <w:t xml:space="preserve">    “empowering”, “confidence-boosting”, “presence-enhancing”, “impactful”,</w:t>
      </w:r>
    </w:p>
    <w:p w14:paraId="450168CD" w14:textId="77777777" w:rsidR="00DC22E0" w:rsidRDefault="00DC22E0">
      <w:r>
        <w:t xml:space="preserve">    “memorable”, “signature”, “iconic”, “distinctive”, “recognizable”,</w:t>
      </w:r>
    </w:p>
    <w:p w14:paraId="621E6B05" w14:textId="77777777" w:rsidR="00DC22E0" w:rsidRDefault="00DC22E0">
      <w:r>
        <w:t xml:space="preserve">    “collectible”, “limited-edition”, “exclusive”, “premium-crafted”,</w:t>
      </w:r>
    </w:p>
    <w:p w14:paraId="43FC83E5" w14:textId="77777777" w:rsidR="00DC22E0" w:rsidRDefault="00DC22E0">
      <w:r>
        <w:t xml:space="preserve">    “artisan-crafted”, “precision-crafted”, “studio-crafted”, “couture-crafted”,</w:t>
      </w:r>
    </w:p>
    <w:p w14:paraId="495CC34E" w14:textId="77777777" w:rsidR="00DC22E0" w:rsidRDefault="00DC22E0">
      <w:r>
        <w:t xml:space="preserve">    “hand-finished”, “hand-detailed”, “hand-polished”, “hand-refined”,</w:t>
      </w:r>
    </w:p>
    <w:p w14:paraId="06BD5C62" w14:textId="77777777" w:rsidR="00DC22E0" w:rsidRDefault="00DC22E0">
      <w:r>
        <w:t xml:space="preserve">    “expertly-blended”, “expertly-finished”, “expertly-sculpted”,</w:t>
      </w:r>
    </w:p>
    <w:p w14:paraId="298DD54C" w14:textId="77777777" w:rsidR="00DC22E0" w:rsidRDefault="00DC22E0">
      <w:r>
        <w:t xml:space="preserve">    “expertly-designed”, “expertly-formulated”, “expertly-curated”,</w:t>
      </w:r>
    </w:p>
    <w:p w14:paraId="413C9934" w14:textId="77777777" w:rsidR="00DC22E0" w:rsidRDefault="00DC22E0">
      <w:r>
        <w:t xml:space="preserve">    “curated”, “edited”, “refined”, “perfected”, “optimized”, “enhanced”,</w:t>
      </w:r>
    </w:p>
    <w:p w14:paraId="4CCE3C80" w14:textId="77777777" w:rsidR="00DC22E0" w:rsidRDefault="00DC22E0">
      <w:r>
        <w:t xml:space="preserve">    “elevated”, “heightened”, “amplified”, “intensified”, “softened”,</w:t>
      </w:r>
    </w:p>
    <w:p w14:paraId="1EF3E7D3" w14:textId="77777777" w:rsidR="00DC22E0" w:rsidRDefault="00DC22E0">
      <w:r>
        <w:t xml:space="preserve">    “smoothed”, “polished”, “refreshed”, “renewed”, “revived”, “reimagined”,</w:t>
      </w:r>
    </w:p>
    <w:p w14:paraId="0E113DA8" w14:textId="77777777" w:rsidR="00DC22E0" w:rsidRDefault="00DC22E0">
      <w:r>
        <w:t xml:space="preserve">    “redefined”, “reinvented”, “reinterpreted”, “modernized”, “evolved”,</w:t>
      </w:r>
    </w:p>
    <w:p w14:paraId="46770BC1" w14:textId="77777777" w:rsidR="00DC22E0" w:rsidRDefault="00DC22E0">
      <w:r>
        <w:t xml:space="preserve">    “transformed”, “elevated”, “luxurious”, “premium”, “high-end”,</w:t>
      </w:r>
    </w:p>
    <w:p w14:paraId="600ACE04" w14:textId="77777777" w:rsidR="00DC22E0" w:rsidRDefault="00DC22E0">
      <w:r>
        <w:t xml:space="preserve">    “boutique”, “designer”, “couture”, “runway”, “editorial”, “artistic”,</w:t>
      </w:r>
    </w:p>
    <w:p w14:paraId="198E66AB" w14:textId="77777777" w:rsidR="00DC22E0" w:rsidRDefault="00DC22E0">
      <w:r>
        <w:t xml:space="preserve">    “creative”, “visionary”, “inspired”, “inspirational”, “aspirational”,</w:t>
      </w:r>
    </w:p>
    <w:p w14:paraId="0705613A" w14:textId="77777777" w:rsidR="00DC22E0" w:rsidRDefault="00DC22E0">
      <w:r>
        <w:t xml:space="preserve">    “dreamlike”, “ethereal”, “angelic”, “heavenly”, “celestial”, “glowing”,</w:t>
      </w:r>
    </w:p>
    <w:p w14:paraId="746F9CE6" w14:textId="77777777" w:rsidR="00DC22E0" w:rsidRDefault="00DC22E0">
      <w:r>
        <w:t xml:space="preserve">    “shimmering”, “sparkling”, “radiating”, “gleaming”, “glinting”,</w:t>
      </w:r>
    </w:p>
    <w:p w14:paraId="78E3118C" w14:textId="77777777" w:rsidR="00DC22E0" w:rsidRDefault="00DC22E0">
      <w:r>
        <w:t xml:space="preserve">    “glittering”, “glossed”, “lacquered”, “polished”, “buffed”, “refined”,</w:t>
      </w:r>
    </w:p>
    <w:p w14:paraId="3A251A93" w14:textId="77777777" w:rsidR="00DC22E0" w:rsidRDefault="00DC22E0">
      <w:r>
        <w:t xml:space="preserve">    “smooth”, “silky”, “velvety”, “buttery”, “creamy”, “mousse-like”,</w:t>
      </w:r>
    </w:p>
    <w:p w14:paraId="3C7956D7" w14:textId="77777777" w:rsidR="00DC22E0" w:rsidRDefault="00DC22E0">
      <w:r>
        <w:t xml:space="preserve">    “whipped”, “airy”, “cloud-soft”, “pillowy”, “cushioned”, “bouncy”,</w:t>
      </w:r>
    </w:p>
    <w:p w14:paraId="16053CFE" w14:textId="77777777" w:rsidR="00DC22E0" w:rsidRDefault="00DC22E0">
      <w:r>
        <w:t xml:space="preserve">    “elastic”, “stretchy”, “flexible”, “adaptive”, “intelligent”,</w:t>
      </w:r>
    </w:p>
    <w:p w14:paraId="6201894E" w14:textId="77777777" w:rsidR="00DC22E0" w:rsidRDefault="00DC22E0">
      <w:r>
        <w:t xml:space="preserve">    “smart-wear”, “smart-finish”, “smart-texture”, “smart-blend”,</w:t>
      </w:r>
    </w:p>
    <w:p w14:paraId="6FFD558B" w14:textId="77777777" w:rsidR="00DC22E0" w:rsidRDefault="00DC22E0">
      <w:r>
        <w:t xml:space="preserve">    “smart-performance”, “smart-coverage”, “smart-color”, “smart-tone”,</w:t>
      </w:r>
    </w:p>
    <w:p w14:paraId="64C79806" w14:textId="77777777" w:rsidR="00DC22E0" w:rsidRDefault="00DC22E0">
      <w:r>
        <w:t xml:space="preserve">    “smart-glow”, “smart-radiance”, “smart-diffusion”, “smart-clarity”,</w:t>
      </w:r>
    </w:p>
    <w:p w14:paraId="582018FC" w14:textId="77777777" w:rsidR="00DC22E0" w:rsidRDefault="00DC22E0">
      <w:r>
        <w:t xml:space="preserve">    “smart-sculpt”, “smart-define”, “smart-lift”, “smart-smooth”,</w:t>
      </w:r>
    </w:p>
    <w:p w14:paraId="626B7095" w14:textId="77777777" w:rsidR="00DC22E0" w:rsidRDefault="00DC22E0">
      <w:r>
        <w:t xml:space="preserve">    “smart-hydrate”, “smart-nourish”, “smart-energize”, “smart-refresh”,</w:t>
      </w:r>
    </w:p>
    <w:p w14:paraId="4ECAF9B1" w14:textId="77777777" w:rsidR="00DC22E0" w:rsidRDefault="00DC22E0">
      <w:r>
        <w:t xml:space="preserve">    “smart-revive”, “smart-restore”, “smart-enhance”, “smart-elevate”,</w:t>
      </w:r>
    </w:p>
    <w:p w14:paraId="5BD9D4EA" w14:textId="77777777" w:rsidR="00DC22E0" w:rsidRDefault="00DC22E0">
      <w:r>
        <w:t xml:space="preserve">    “smart-perfect”, “smart-optimize”, “smart-refine”, “smart-polish”,</w:t>
      </w:r>
    </w:p>
    <w:p w14:paraId="4EC9F823" w14:textId="77777777" w:rsidR="00DC22E0" w:rsidRDefault="00DC22E0">
      <w:r>
        <w:t xml:space="preserve">    “smart-soften”, “smart-intensify”, “smart-amplify”, “smart-boost”,</w:t>
      </w:r>
    </w:p>
    <w:p w14:paraId="35413C78" w14:textId="77777777" w:rsidR="00DC22E0" w:rsidRDefault="00DC22E0">
      <w:r>
        <w:t xml:space="preserve">    “smart-balance”, “smart-calm”, “smart-soothe”, “smart-comfort”,</w:t>
      </w:r>
    </w:p>
    <w:p w14:paraId="22B994B2" w14:textId="77777777" w:rsidR="00DC22E0" w:rsidRDefault="00DC22E0">
      <w:r>
        <w:t xml:space="preserve">    “smart-protect”, “smart-shield”, “smart-guard”, “smart-preserve”</w:t>
      </w:r>
    </w:p>
    <w:p w14:paraId="448A46FB" w14:textId="77777777" w:rsidR="00DC22E0" w:rsidRDefault="00DC22E0">
      <w:r>
        <w:t>]</w:t>
      </w:r>
    </w:p>
    <w:p w14:paraId="448CD10C" w14:textId="77777777" w:rsidR="00023CAA" w:rsidRDefault="00023CAA">
      <w:r>
        <w:t>LUXURY_ADJECTIVES += [</w:t>
      </w:r>
    </w:p>
    <w:p w14:paraId="693C8842" w14:textId="5F71245E" w:rsidR="00023CAA" w:rsidRDefault="00023CAA">
      <w:r>
        <w:t xml:space="preserve">    “ultra-luxe”, “hyper-luxe”, “deep-luxe”, “soft-touch”, “feather-touch”,</w:t>
      </w:r>
    </w:p>
    <w:p w14:paraId="52443014" w14:textId="18E01B7A" w:rsidR="00023CAA" w:rsidRDefault="00023CAA">
      <w:r>
        <w:t xml:space="preserve">    “precision-soft”, “precision-smooth”, “precision-rich”, “precision-refined”,</w:t>
      </w:r>
    </w:p>
    <w:p w14:paraId="1CF562E2" w14:textId="5F0C0621" w:rsidR="00023CAA" w:rsidRDefault="00023CAA">
      <w:r>
        <w:t xml:space="preserve">    “precision-polished”, “precision-balanced”, “precision-layered”,</w:t>
      </w:r>
    </w:p>
    <w:p w14:paraId="0CDF35FF" w14:textId="7876F5E4" w:rsidR="00023CAA" w:rsidRDefault="00023CAA">
      <w:r>
        <w:t xml:space="preserve">    “precision-crafted”, “precision-finished”, “precision-detailed”,</w:t>
      </w:r>
    </w:p>
    <w:p w14:paraId="6A272C75" w14:textId="14A7BE3D" w:rsidR="00023CAA" w:rsidRDefault="00023CAA">
      <w:r>
        <w:t xml:space="preserve">    “precision-edged”, “precision-shaped”, “precision-toned”,</w:t>
      </w:r>
    </w:p>
    <w:p w14:paraId="7BE186E0" w14:textId="380E0414" w:rsidR="00023CAA" w:rsidRDefault="00023CAA">
      <w:r>
        <w:t xml:space="preserve">    “precision-glow”, “precision-radiance”, “precision-diffusion”,</w:t>
      </w:r>
    </w:p>
    <w:p w14:paraId="160041AE" w14:textId="2DD15240" w:rsidR="00023CAA" w:rsidRDefault="00023CAA">
      <w:r>
        <w:t xml:space="preserve">    “precision-clarity”, “precision-focus”, “precision-definition”,</w:t>
      </w:r>
    </w:p>
    <w:p w14:paraId="22E45EE5" w14:textId="5B85100E" w:rsidR="00023CAA" w:rsidRDefault="00023CAA">
      <w:r>
        <w:t xml:space="preserve">    “precision-sculpt”, “precision-lift”, “precision-structure”,</w:t>
      </w:r>
    </w:p>
    <w:p w14:paraId="2E1930E3" w14:textId="4A3AB729" w:rsidR="00023CAA" w:rsidRDefault="00023CAA">
      <w:r>
        <w:t xml:space="preserve">    “precision-architecture”, “precision-design”, “precision-form”,</w:t>
      </w:r>
    </w:p>
    <w:p w14:paraId="17754910" w14:textId="530F86CC" w:rsidR="00023CAA" w:rsidRDefault="00023CAA">
      <w:r>
        <w:t xml:space="preserve">    “precision-texture”, “precision-finish”, “precision-color”,</w:t>
      </w:r>
    </w:p>
    <w:p w14:paraId="0980A110" w14:textId="646B9995" w:rsidR="00023CAA" w:rsidRDefault="00023CAA">
      <w:r>
        <w:t xml:space="preserve">    “precision-tone”, “precision-depth”, “precision-intensity”,</w:t>
      </w:r>
    </w:p>
    <w:p w14:paraId="26AFA9C5" w14:textId="6967B4F2" w:rsidR="00023CAA" w:rsidRDefault="00023CAA">
      <w:r>
        <w:t xml:space="preserve">    “precision-softness”, “precision-smoothness”, “precision-hydration”,</w:t>
      </w:r>
    </w:p>
    <w:p w14:paraId="3C10C4EE" w14:textId="2472AF2F" w:rsidR="00023CAA" w:rsidRDefault="00023CAA">
      <w:r>
        <w:t xml:space="preserve">    “precision-nourishment”, “precision-energy”, “precision-balance”,</w:t>
      </w:r>
    </w:p>
    <w:p w14:paraId="6A5FBA8C" w14:textId="49E35B06" w:rsidR="00023CAA" w:rsidRDefault="00023CAA">
      <w:r>
        <w:t xml:space="preserve">    “precision-calm”, “precision-soothe”, “precision-comfort”,</w:t>
      </w:r>
    </w:p>
    <w:p w14:paraId="75846FC3" w14:textId="02B87909" w:rsidR="00023CAA" w:rsidRDefault="00023CAA">
      <w:r>
        <w:t xml:space="preserve">    “precision-protect”, “precision-shield”, “precision-guard”,</w:t>
      </w:r>
    </w:p>
    <w:p w14:paraId="74C0830C" w14:textId="65C5D9FC" w:rsidR="00023CAA" w:rsidRDefault="00023CAA">
      <w:r>
        <w:t xml:space="preserve">    “precision-preserve”, “precision-enhance”, “precision-elevate”,</w:t>
      </w:r>
    </w:p>
    <w:p w14:paraId="18706344" w14:textId="190B283D" w:rsidR="00023CAA" w:rsidRDefault="00023CAA">
      <w:r>
        <w:t xml:space="preserve">    “precision-perfect”, “precision-optimize”, “precision-refine”,</w:t>
      </w:r>
    </w:p>
    <w:p w14:paraId="2A9CDD94" w14:textId="38D63E59" w:rsidR="00023CAA" w:rsidRDefault="00023CAA">
      <w:r>
        <w:t xml:space="preserve">    “precision-soften”, “precision-intensify”, “precision-amplify”,</w:t>
      </w:r>
    </w:p>
    <w:p w14:paraId="5EED413E" w14:textId="2E70F1D9" w:rsidR="00023CAA" w:rsidRDefault="00023CAA">
      <w:r>
        <w:t xml:space="preserve">    “precision-boost”, “precision-restore”, “precision-revive”,</w:t>
      </w:r>
    </w:p>
    <w:p w14:paraId="4EECD67E" w14:textId="5EFD1656" w:rsidR="00023CAA" w:rsidRDefault="00023CAA">
      <w:r>
        <w:t xml:space="preserve">    “precision-refresh”, “precision-renew”, “precision-redefine”,</w:t>
      </w:r>
    </w:p>
    <w:p w14:paraId="6EED79FC" w14:textId="7B936D1E" w:rsidR="00023CAA" w:rsidRDefault="00023CAA">
      <w:r>
        <w:t xml:space="preserve">    “precision-reimagine”, “precision-evolve”, “precision-transform”,</w:t>
      </w:r>
    </w:p>
    <w:p w14:paraId="276DAD10" w14:textId="032344F6" w:rsidR="00023CAA" w:rsidRDefault="00023CAA">
      <w:r>
        <w:t xml:space="preserve">    “precision-modernize”, “precision-advance”, “precision-progressive”,</w:t>
      </w:r>
    </w:p>
    <w:p w14:paraId="359503AC" w14:textId="5BE53506" w:rsidR="00023CAA" w:rsidRDefault="00023CAA">
      <w:r>
        <w:t xml:space="preserve">    “precision-futuristic”, “precision-forward”, “precision-elite”,</w:t>
      </w:r>
    </w:p>
    <w:p w14:paraId="30BAB48D" w14:textId="4F10DAE0" w:rsidR="00023CAA" w:rsidRDefault="00023CAA">
      <w:r>
        <w:t xml:space="preserve">    “precision-premium”, “precision-signature”, “precision-iconic”,</w:t>
      </w:r>
    </w:p>
    <w:p w14:paraId="05AD619D" w14:textId="1BDFE2E9" w:rsidR="00023CAA" w:rsidRDefault="00023CAA">
      <w:r>
        <w:t xml:space="preserve">    “precision-distinctive”, “precision-collectible”, “precision-exclusive”,</w:t>
      </w:r>
    </w:p>
    <w:p w14:paraId="67867616" w14:textId="76262498" w:rsidR="00023CAA" w:rsidRDefault="00023CAA">
      <w:r>
        <w:t xml:space="preserve">    “precision-limited”, “precision-curated”, “precision-edited”,</w:t>
      </w:r>
    </w:p>
    <w:p w14:paraId="2C6D10B8" w14:textId="2999B31D" w:rsidR="00023CAA" w:rsidRDefault="00023CAA">
      <w:r>
        <w:t xml:space="preserve">    “precision-artisan”, “precision-handcrafted”, “precision-handfinished”,</w:t>
      </w:r>
    </w:p>
    <w:p w14:paraId="6F273DCE" w14:textId="25721C76" w:rsidR="00023CAA" w:rsidRDefault="00023CAA">
      <w:r>
        <w:t xml:space="preserve">    “precision-handpolished”, “precision-handrefined”, “precision-expert”,</w:t>
      </w:r>
    </w:p>
    <w:p w14:paraId="4F7AF54E" w14:textId="6EFD23D4" w:rsidR="00023CAA" w:rsidRDefault="00023CAA">
      <w:r>
        <w:t xml:space="preserve">    “precision-mastered”, “precision-engineered”, “precision-developed”,</w:t>
      </w:r>
    </w:p>
    <w:p w14:paraId="3B2199B6" w14:textId="7C297006" w:rsidR="00023CAA" w:rsidRDefault="00023CAA">
      <w:r>
        <w:t xml:space="preserve">    “precision-formulated”, “precision-blended”, “precision-sculpted”,</w:t>
      </w:r>
    </w:p>
    <w:p w14:paraId="1312B5EF" w14:textId="7948D15E" w:rsidR="00023CAA" w:rsidRDefault="00023CAA">
      <w:r>
        <w:t xml:space="preserve">    “precision-styled”, “precision-tailored”, “precision-structured”,</w:t>
      </w:r>
    </w:p>
    <w:p w14:paraId="4FDA4AFE" w14:textId="070957D0" w:rsidR="00023CAA" w:rsidRDefault="00023CAA">
      <w:r>
        <w:t xml:space="preserve">    “precision-layered”, “precision-dimensional”, “precision-multidimensional”,</w:t>
      </w:r>
    </w:p>
    <w:p w14:paraId="047BE2D2" w14:textId="4FC64D71" w:rsidR="00023CAA" w:rsidRDefault="00023CAA">
      <w:r>
        <w:t xml:space="preserve">    “precision-balanced”, “precision-harmonized”, “precision-synchronized”,</w:t>
      </w:r>
    </w:p>
    <w:p w14:paraId="1FB93F06" w14:textId="748F42FD" w:rsidR="00023CAA" w:rsidRDefault="00023CAA">
      <w:r>
        <w:t xml:space="preserve">    “precision-integrated”, “precision-unified”, “precision-cohesive”,</w:t>
      </w:r>
    </w:p>
    <w:p w14:paraId="20B38D84" w14:textId="200A5C43" w:rsidR="00023CAA" w:rsidRDefault="00023CAA">
      <w:r>
        <w:t xml:space="preserve">    “precision-seamless”, “precision-fluid”, “precision-effortless”,</w:t>
      </w:r>
    </w:p>
    <w:p w14:paraId="2348CD9B" w14:textId="5886C05B" w:rsidR="00023CAA" w:rsidRDefault="00023CAA">
      <w:r>
        <w:t xml:space="preserve">    “precision-weightless”, “precision-airy”, “precision-cloudlike”,</w:t>
      </w:r>
    </w:p>
    <w:p w14:paraId="3B04862E" w14:textId="411B23E1" w:rsidR="00023CAA" w:rsidRDefault="00023CAA">
      <w:r>
        <w:t xml:space="preserve">    “precision-cushioned”, “precision-pillowy”, “precision-bouncy”,</w:t>
      </w:r>
    </w:p>
    <w:p w14:paraId="379C6881" w14:textId="7EFA46EB" w:rsidR="00023CAA" w:rsidRDefault="00023CAA">
      <w:r>
        <w:t xml:space="preserve">    “precision-elastic”, “precision-flexible”, “precision-adaptive”,</w:t>
      </w:r>
    </w:p>
    <w:p w14:paraId="0661F5E2" w14:textId="0C9E9E83" w:rsidR="00023CAA" w:rsidRDefault="00023CAA">
      <w:r>
        <w:t xml:space="preserve">    “precision-intelligent”, “precision-smart”, “precision-responsive”,</w:t>
      </w:r>
    </w:p>
    <w:p w14:paraId="77228A7B" w14:textId="52E1916D" w:rsidR="00023CAA" w:rsidRDefault="00023CAA">
      <w:r>
        <w:t xml:space="preserve">    “precision-dynamic”, “precision-evolving”, “precision-living”,</w:t>
      </w:r>
    </w:p>
    <w:p w14:paraId="03279769" w14:textId="3B57B911" w:rsidR="00023CAA" w:rsidRDefault="00023CAA">
      <w:r>
        <w:t xml:space="preserve">    “precision-breathable”, “precision-softwear”, “precision-skinwear”,</w:t>
      </w:r>
    </w:p>
    <w:p w14:paraId="20E83AE3" w14:textId="1D784106" w:rsidR="00023CAA" w:rsidRDefault="00023CAA">
      <w:r>
        <w:t xml:space="preserve">    “precision-bodywear”, “precision-fashionwear”, “precision-luxewear”,</w:t>
      </w:r>
    </w:p>
    <w:p w14:paraId="0827E299" w14:textId="51D5F9B6" w:rsidR="00023CAA" w:rsidRDefault="00023CAA">
      <w:r>
        <w:t xml:space="preserve">    “precision-performancewear”, “precision-studiowear”, “precision-runwaywear”,</w:t>
      </w:r>
    </w:p>
    <w:p w14:paraId="7D2CC0AD" w14:textId="4B9B0219" w:rsidR="00023CAA" w:rsidRDefault="00023CAA">
      <w:r>
        <w:t xml:space="preserve">    “precision-editorialwear”, “precision-eventwear”, “precision-eveningwear”,</w:t>
      </w:r>
    </w:p>
    <w:p w14:paraId="38E8966C" w14:textId="7D001D61" w:rsidR="00023CAA" w:rsidRDefault="00023CAA">
      <w:r>
        <w:t xml:space="preserve">    “precision-daywear”, “precision-nightwear”, “precision-resortwear”,</w:t>
      </w:r>
    </w:p>
    <w:p w14:paraId="4DDF8486" w14:textId="588104B3" w:rsidR="00023CAA" w:rsidRDefault="00023CAA">
      <w:r>
        <w:t xml:space="preserve">    “precision-holidaywear”, “precision-seasonal”, “precision-transitional”,</w:t>
      </w:r>
    </w:p>
    <w:p w14:paraId="12EBF9F9" w14:textId="2DDCC4CC" w:rsidR="00023CAA" w:rsidRDefault="00023CAA">
      <w:r>
        <w:t xml:space="preserve">    “precision-versatile”, “precision-multiuse”, “precision-multifunctional”,</w:t>
      </w:r>
    </w:p>
    <w:p w14:paraId="01E19183" w14:textId="05B0085B" w:rsidR="00023CAA" w:rsidRDefault="00023CAA">
      <w:r>
        <w:t xml:space="preserve">    “precision-transformative”, “precision-elevating”, “precision-enhancing”,</w:t>
      </w:r>
    </w:p>
    <w:p w14:paraId="45981014" w14:textId="38975585" w:rsidR="00023CAA" w:rsidRDefault="00023CAA">
      <w:r>
        <w:t xml:space="preserve">    “precision-boosting”, “precision-clarifying”, “precision-smoothing”,</w:t>
      </w:r>
    </w:p>
    <w:p w14:paraId="75AD9FAA" w14:textId="61F69BB3" w:rsidR="00023CAA" w:rsidRDefault="00023CAA">
      <w:r>
        <w:t xml:space="preserve">    “precision-softening”, “precision-hydrating”, “precision-nourishing”,</w:t>
      </w:r>
    </w:p>
    <w:p w14:paraId="20D329C8" w14:textId="11DAC489" w:rsidR="00023CAA" w:rsidRDefault="00023CAA">
      <w:r>
        <w:t xml:space="preserve">    “precision-revitalizing”, “precision-rejuvenating”, “precision-energizing”,</w:t>
      </w:r>
    </w:p>
    <w:p w14:paraId="5FF69C38" w14:textId="000D5362" w:rsidR="00023CAA" w:rsidRDefault="00023CAA">
      <w:r>
        <w:t xml:space="preserve">    “precision-balancing”, “precision-calming”, “precision-soothing”,</w:t>
      </w:r>
    </w:p>
    <w:p w14:paraId="12D403E3" w14:textId="33B44650" w:rsidR="00023CAA" w:rsidRDefault="00023CAA">
      <w:r>
        <w:t xml:space="preserve">    “precision-cooling”, “precision-warming”, “precision-comforting”,</w:t>
      </w:r>
    </w:p>
    <w:p w14:paraId="6AA5D263" w14:textId="31060904" w:rsidR="00023CAA" w:rsidRDefault="00023CAA">
      <w:r>
        <w:t xml:space="preserve">    “precision-uplifting”, “precision-empowering”, “precision-impactful”,</w:t>
      </w:r>
    </w:p>
    <w:p w14:paraId="7684FF45" w14:textId="48BB9B7E" w:rsidR="00023CAA" w:rsidRDefault="00023CAA">
      <w:r>
        <w:t xml:space="preserve">    “precision-memorable”, “precision-signature”, “precision-iconic”,</w:t>
      </w:r>
    </w:p>
    <w:p w14:paraId="6741FC11" w14:textId="598489B1" w:rsidR="00023CAA" w:rsidRDefault="00023CAA">
      <w:r>
        <w:t xml:space="preserve">    “precision-distinct”, “precision-recognizable”, “precision-collectible”,</w:t>
      </w:r>
    </w:p>
    <w:p w14:paraId="696FF7B5" w14:textId="61DBD015" w:rsidR="00023CAA" w:rsidRDefault="00023CAA">
      <w:r>
        <w:t xml:space="preserve">    “precision-exclusive”, “precision-premium”, “precision-luxe”,</w:t>
      </w:r>
    </w:p>
    <w:p w14:paraId="077ECB4D" w14:textId="7CD430DA" w:rsidR="00023CAA" w:rsidRDefault="00023CAA">
      <w:r>
        <w:t xml:space="preserve">    “precision-highend”, “precision-designer”, “precision-couture”,</w:t>
      </w:r>
    </w:p>
    <w:p w14:paraId="2649F5B5" w14:textId="079A4A47" w:rsidR="00023CAA" w:rsidRDefault="00023CAA">
      <w:r>
        <w:t xml:space="preserve">    “precision-runway”, “precision-editorial”, “precision-artistic”,</w:t>
      </w:r>
    </w:p>
    <w:p w14:paraId="7E63E516" w14:textId="1C92E6D2" w:rsidR="00023CAA" w:rsidRDefault="00023CAA">
      <w:r>
        <w:t xml:space="preserve">    “precision-creative”, “precision-visionary”, “precision-inspired”,</w:t>
      </w:r>
    </w:p>
    <w:p w14:paraId="59587002" w14:textId="1777A3CF" w:rsidR="00023CAA" w:rsidRDefault="00023CAA">
      <w:r>
        <w:t xml:space="preserve">    “precision-aspirational”, “precision-dreamlike”, “precision-ethereal”,</w:t>
      </w:r>
    </w:p>
    <w:p w14:paraId="30CDCFAC" w14:textId="1481F24A" w:rsidR="00023CAA" w:rsidRDefault="00023CAA">
      <w:r>
        <w:t xml:space="preserve">    “precision-angelic”, “precision-heavenly”, “precision-celestial”,</w:t>
      </w:r>
    </w:p>
    <w:p w14:paraId="62A4D63E" w14:textId="23614B85" w:rsidR="00023CAA" w:rsidRDefault="00023CAA">
      <w:r>
        <w:t xml:space="preserve">    “precision-glowing”, “precision-shimmering”, “precision-sparkling”,</w:t>
      </w:r>
    </w:p>
    <w:p w14:paraId="68BC03C7" w14:textId="42040666" w:rsidR="00023CAA" w:rsidRDefault="00023CAA">
      <w:r>
        <w:t xml:space="preserve">    “precision-radiating”, “precision-gleaming”, “precision-glinting”,</w:t>
      </w:r>
    </w:p>
    <w:p w14:paraId="0FE9E1C8" w14:textId="1DF9610C" w:rsidR="00023CAA" w:rsidRDefault="00023CAA">
      <w:r>
        <w:t xml:space="preserve">    “precision-glittering”, “precision-glossed”, “precision-lacquered”,</w:t>
      </w:r>
    </w:p>
    <w:p w14:paraId="1A876C22" w14:textId="0578FDDB" w:rsidR="00023CAA" w:rsidRDefault="00023CAA">
      <w:r>
        <w:t xml:space="preserve">    “precision-buffed”, “precision-polished”, “precision-refined”,</w:t>
      </w:r>
    </w:p>
    <w:p w14:paraId="584C09D9" w14:textId="57C629F5" w:rsidR="00023CAA" w:rsidRDefault="00023CAA">
      <w:r>
        <w:t xml:space="preserve">    “precision-smooth”, “precision-silky”, “precision-velvety”,</w:t>
      </w:r>
    </w:p>
    <w:p w14:paraId="7822BE31" w14:textId="7D077F18" w:rsidR="00023CAA" w:rsidRDefault="00023CAA">
      <w:r>
        <w:t xml:space="preserve">    “precision-buttery”, “precision-creamy”, “precision-whipped”,</w:t>
      </w:r>
    </w:p>
    <w:p w14:paraId="67E7615F" w14:textId="5B33C3AF" w:rsidR="00023CAA" w:rsidRDefault="00023CAA">
      <w:r>
        <w:t xml:space="preserve">    “precision-airbrushed”, “precision-photo”, “precision-studio”,</w:t>
      </w:r>
    </w:p>
    <w:p w14:paraId="328F7837" w14:textId="03755270" w:rsidR="00023CAA" w:rsidRDefault="00023CAA">
      <w:r>
        <w:t xml:space="preserve">    “precision-camera”, “precision-hd”, “precision-ultrahd”,</w:t>
      </w:r>
    </w:p>
    <w:p w14:paraId="4503B5BD" w14:textId="72E8C628" w:rsidR="00023CAA" w:rsidRDefault="00023CAA">
      <w:r>
        <w:t xml:space="preserve">    “precision-4k”, “precision-8k”, “precision-hyperreal”,</w:t>
      </w:r>
    </w:p>
    <w:p w14:paraId="3A5FF2BF" w14:textId="4877634F" w:rsidR="00023CAA" w:rsidRDefault="00023CAA">
      <w:r>
        <w:t xml:space="preserve">    “precision-natural”, “precision-hypernatural”, “precision-skinlike”,</w:t>
      </w:r>
    </w:p>
    <w:p w14:paraId="0DF0501F" w14:textId="0FC86CB2" w:rsidR="00023CAA" w:rsidRDefault="00023CAA">
      <w:r>
        <w:t xml:space="preserve">    “precision-secondskin”, “precision-truecolor”, “precision-trueglow”,</w:t>
      </w:r>
    </w:p>
    <w:p w14:paraId="573E7AB8" w14:textId="6EAC180A" w:rsidR="00023CAA" w:rsidRDefault="00023CAA">
      <w:r>
        <w:t xml:space="preserve">    “precision-truefinish”, “precision-trueclarity”, “precision-trueintensity”,</w:t>
      </w:r>
    </w:p>
    <w:p w14:paraId="12F6CD4C" w14:textId="6849CE2E" w:rsidR="00023CAA" w:rsidRDefault="00023CAA">
      <w:r>
        <w:t xml:space="preserve">    “precision-truebalance”, “precision-trueharmony”, “precision-trueprecision”,</w:t>
      </w:r>
    </w:p>
    <w:p w14:paraId="212E9808" w14:textId="788F7F27" w:rsidR="00023CAA" w:rsidRDefault="00023CAA">
      <w:r>
        <w:t xml:space="preserve">    “precision-trueperformance”, “precision-trueelevation”, “precision-trueenhancement”,</w:t>
      </w:r>
    </w:p>
    <w:p w14:paraId="138B1FF5" w14:textId="50DF02D3" w:rsidR="00023CAA" w:rsidRDefault="00023CAA">
      <w:r>
        <w:t xml:space="preserve">    “precision-trueperfection”, “precision-trueoptimization”, “precision-truerefine”,</w:t>
      </w:r>
    </w:p>
    <w:p w14:paraId="5B55C48E" w14:textId="2F2674E4" w:rsidR="00023CAA" w:rsidRDefault="00023CAA">
      <w:r>
        <w:t xml:space="preserve">    “precision-truesoften”, “precision-trueintensify”, “precision-trueamplify”,</w:t>
      </w:r>
    </w:p>
    <w:p w14:paraId="04627187" w14:textId="7BA79C10" w:rsidR="00023CAA" w:rsidRDefault="00023CAA">
      <w:r>
        <w:t xml:space="preserve">    “precision-trueboost”, “precision-truerestore”, “precision-truerenew”,</w:t>
      </w:r>
    </w:p>
    <w:p w14:paraId="4FA9F7C6" w14:textId="1DF7FBC3" w:rsidR="00023CAA" w:rsidRDefault="00023CAA">
      <w:r>
        <w:t xml:space="preserve">    “precision-truerefresh”, “precision-truerevive”, “precision-truereimagine”,</w:t>
      </w:r>
    </w:p>
    <w:p w14:paraId="46933574" w14:textId="4BC19BDE" w:rsidR="00023CAA" w:rsidRDefault="00023CAA">
      <w:r>
        <w:t xml:space="preserve">    “precision-trueredefine”, “precision-trueevolve”, “precision-truetransform”,</w:t>
      </w:r>
    </w:p>
    <w:p w14:paraId="18768AC5" w14:textId="2BE8A214" w:rsidR="00023CAA" w:rsidRDefault="00023CAA">
      <w:r>
        <w:t xml:space="preserve">    “precision-trueadvance”, “precision-trueprogressive”, “precision-truefuture”,</w:t>
      </w:r>
    </w:p>
    <w:p w14:paraId="16B66310" w14:textId="678BB91D" w:rsidR="00023CAA" w:rsidRDefault="00023CAA">
      <w:r>
        <w:t xml:space="preserve">    “precision-trueelite”, “precision-truepremium”, “precision-truesignature”</w:t>
      </w:r>
    </w:p>
    <w:p w14:paraId="6E0318D4" w14:textId="77777777" w:rsidR="00023CAA" w:rsidRDefault="00023CAA">
      <w:r>
        <w:t>]</w:t>
      </w:r>
    </w:p>
    <w:p w14:paraId="4B6AFE41" w14:textId="77777777" w:rsidR="00712BA7" w:rsidRDefault="00712BA7">
      <w:r>
        <w:t>LUXURY_ADJECTIVES += [</w:t>
      </w:r>
    </w:p>
    <w:p w14:paraId="62A8CFD0" w14:textId="50E7F343" w:rsidR="00712BA7" w:rsidRDefault="00712BA7">
      <w:r>
        <w:t xml:space="preserve">    “ultra-premium”, “ultra-refined”, “ultra-elevated”, “ultra-polished”,</w:t>
      </w:r>
    </w:p>
    <w:p w14:paraId="0139545B" w14:textId="7B2BD932" w:rsidR="00712BA7" w:rsidRDefault="00712BA7">
      <w:r>
        <w:t xml:space="preserve">    “ultra-sculpted”, “ultra-defined”, “ultra-clarified”, “ultra-balanced”,</w:t>
      </w:r>
    </w:p>
    <w:p w14:paraId="0F65C8DB" w14:textId="75CCF71E" w:rsidR="00712BA7" w:rsidRDefault="00712BA7">
      <w:r>
        <w:t xml:space="preserve">    “ultra-harmonized”, “ultra-synchronized”, “ultra-integrated”,</w:t>
      </w:r>
    </w:p>
    <w:p w14:paraId="4ED729F6" w14:textId="025FB9A2" w:rsidR="00712BA7" w:rsidRDefault="00712BA7">
      <w:r>
        <w:t xml:space="preserve">    “ultra-unified”, “ultra-cohesive”, “ultra-seamless”, “ultra-fluid”,</w:t>
      </w:r>
    </w:p>
    <w:p w14:paraId="2F71B4BF" w14:textId="2167CE66" w:rsidR="00712BA7" w:rsidRDefault="00712BA7">
      <w:r>
        <w:t xml:space="preserve">    “ultra-effortless”, “ultra-weightless”, “ultra-airy”, “ultra-cloudlike”,</w:t>
      </w:r>
    </w:p>
    <w:p w14:paraId="382FD49C" w14:textId="628E7A43" w:rsidR="00712BA7" w:rsidRDefault="00712BA7">
      <w:r>
        <w:t xml:space="preserve">    “ultra-cushioned”, “ultra-pillowy”, “ultra-bouncy”, “ultra-elastic”,</w:t>
      </w:r>
    </w:p>
    <w:p w14:paraId="1DFC3A9E" w14:textId="5B9095B7" w:rsidR="00712BA7" w:rsidRDefault="00712BA7">
      <w:r>
        <w:t xml:space="preserve">    “ultra-flexible”, “ultra-adaptive”, “ultra-intelligent”, “ultra-smart”,</w:t>
      </w:r>
    </w:p>
    <w:p w14:paraId="70617FFC" w14:textId="1328380A" w:rsidR="00712BA7" w:rsidRDefault="00712BA7">
      <w:r>
        <w:t xml:space="preserve">    “ultra-responsive”, “ultra-dynamic”, “ultra-evolving”, “ultra-living”,</w:t>
      </w:r>
    </w:p>
    <w:p w14:paraId="6777D66A" w14:textId="148C81D8" w:rsidR="00712BA7" w:rsidRDefault="00712BA7">
      <w:r>
        <w:t xml:space="preserve">    “ultra-breathable”, “ultra-softwear”, “ultra-skinwear”, “ultra-bodywear”,</w:t>
      </w:r>
    </w:p>
    <w:p w14:paraId="7B6981B0" w14:textId="5CB503A8" w:rsidR="00712BA7" w:rsidRDefault="00712BA7">
      <w:r>
        <w:t xml:space="preserve">    “ultra-fashionwear”, “ultra-luxewear”, “ultra-performancewear”,</w:t>
      </w:r>
    </w:p>
    <w:p w14:paraId="19A12D55" w14:textId="0EAC18E4" w:rsidR="00712BA7" w:rsidRDefault="00712BA7">
      <w:r>
        <w:t xml:space="preserve">    “ultra-studiowear”, “ultra-runwaywear”, “ultra-editorialwear”,</w:t>
      </w:r>
    </w:p>
    <w:p w14:paraId="5754DB09" w14:textId="55CDC3B4" w:rsidR="00712BA7" w:rsidRDefault="00712BA7">
      <w:r>
        <w:t xml:space="preserve">    “ultra-eventwear”, “ultra-eveningwear”, “ultra-daywear”, “ultra-nightwear”,</w:t>
      </w:r>
    </w:p>
    <w:p w14:paraId="6D63DB35" w14:textId="75269808" w:rsidR="00712BA7" w:rsidRDefault="00712BA7">
      <w:r>
        <w:t xml:space="preserve">    “ultra-resortwear”, “ultra-holidaywear”, “ultra-seasonal”,</w:t>
      </w:r>
    </w:p>
    <w:p w14:paraId="2ADD7285" w14:textId="4A039F57" w:rsidR="00712BA7" w:rsidRDefault="00712BA7">
      <w:r>
        <w:t xml:space="preserve">    “ultra-transitional”, “ultra-versatile”, “ultra-multiuse”,</w:t>
      </w:r>
    </w:p>
    <w:p w14:paraId="0C7F324F" w14:textId="32AA714E" w:rsidR="00712BA7" w:rsidRDefault="00712BA7">
      <w:r>
        <w:t xml:space="preserve">    “ultra-multifunctional”, “ultra-transformative”, “ultra-elevating”,</w:t>
      </w:r>
    </w:p>
    <w:p w14:paraId="06B9B9F3" w14:textId="53A3EE0A" w:rsidR="00712BA7" w:rsidRDefault="00712BA7">
      <w:r>
        <w:t xml:space="preserve">    “ultra-enhancing”, “ultra-boosting”, “ultra-clarifying”, “ultra-smoothing”,</w:t>
      </w:r>
    </w:p>
    <w:p w14:paraId="1E1F4A10" w14:textId="4E76F3F6" w:rsidR="00712BA7" w:rsidRDefault="00712BA7">
      <w:r>
        <w:t xml:space="preserve">    “ultra-softening”, “ultra-hydrating”, “ultra-nourishing”,</w:t>
      </w:r>
    </w:p>
    <w:p w14:paraId="316916CA" w14:textId="2DDDA340" w:rsidR="00712BA7" w:rsidRDefault="00712BA7">
      <w:r>
        <w:t xml:space="preserve">    “ultra-revitalizing”, “ultra-rejuvenating”, “ultra-energizing”,</w:t>
      </w:r>
    </w:p>
    <w:p w14:paraId="279C0818" w14:textId="0FF2EB4E" w:rsidR="00712BA7" w:rsidRDefault="00712BA7">
      <w:r>
        <w:t xml:space="preserve">    “ultra-balancing”, “ultra-calming”, “ultra-soothing”, “ultra-cooling”,</w:t>
      </w:r>
    </w:p>
    <w:p w14:paraId="27EF49DA" w14:textId="0269B3B8" w:rsidR="00712BA7" w:rsidRDefault="00712BA7">
      <w:r>
        <w:t xml:space="preserve">    “ultra-warming”, “ultra-comforting”, “ultra-uplifting”, “ultra-empowering”,</w:t>
      </w:r>
    </w:p>
    <w:p w14:paraId="21F0EE76" w14:textId="2B75B9F4" w:rsidR="00712BA7" w:rsidRDefault="00712BA7">
      <w:r>
        <w:t xml:space="preserve">    “ultra-impactful”, “ultra-memorable”, “ultra-signature”, “ultra-iconic”,</w:t>
      </w:r>
    </w:p>
    <w:p w14:paraId="32F8FC89" w14:textId="4A62C2E5" w:rsidR="00712BA7" w:rsidRDefault="00712BA7">
      <w:r>
        <w:t xml:space="preserve">    “ultra-distinct”, “ultra-recognizable”, “ultra-collectible”,</w:t>
      </w:r>
    </w:p>
    <w:p w14:paraId="14FCDB2E" w14:textId="2975CB70" w:rsidR="00712BA7" w:rsidRDefault="00712BA7">
      <w:r>
        <w:t xml:space="preserve">    “ultra-exclusive”, “ultra-designer”, “ultra-couture”, “ultra-runway”,</w:t>
      </w:r>
    </w:p>
    <w:p w14:paraId="43712B28" w14:textId="00FB9E57" w:rsidR="00712BA7" w:rsidRDefault="00712BA7">
      <w:r>
        <w:t xml:space="preserve">    “ultra-editorial”, “ultra-artistic”, “ultra-creative”, “ultra-visionary”,</w:t>
      </w:r>
    </w:p>
    <w:p w14:paraId="67918741" w14:textId="71CFB235" w:rsidR="00712BA7" w:rsidRDefault="00712BA7">
      <w:r>
        <w:t xml:space="preserve">    “ultra-inspired”, “ultra-aspirational”, “ultra-dreamlike”, “ultra-ethereal”,</w:t>
      </w:r>
    </w:p>
    <w:p w14:paraId="54FEADC4" w14:textId="3808B8E9" w:rsidR="00712BA7" w:rsidRDefault="00712BA7">
      <w:r>
        <w:t xml:space="preserve">    “ultra-angelic”, “ultra-heavenly”, “ultra-celestial”, “ultra-glowing”,</w:t>
      </w:r>
    </w:p>
    <w:p w14:paraId="495D1A49" w14:textId="7DD8F3FD" w:rsidR="00712BA7" w:rsidRDefault="00712BA7">
      <w:r>
        <w:t xml:space="preserve">    “ultra-shimmering”, “ultra-sparkling”, “ultra-radiating”, “ultra-gleaming”,</w:t>
      </w:r>
    </w:p>
    <w:p w14:paraId="13C63372" w14:textId="1B9D85F7" w:rsidR="00712BA7" w:rsidRDefault="00712BA7">
      <w:r>
        <w:t xml:space="preserve">    “ultra-glinting”, “ultra-glittering”, “ultra-glossed”, “ultra-lacquered”,</w:t>
      </w:r>
    </w:p>
    <w:p w14:paraId="35B0567C" w14:textId="37B2D70F" w:rsidR="00712BA7" w:rsidRDefault="00712BA7">
      <w:r>
        <w:t xml:space="preserve">    “ultra-buffed”, “ultra-polished”, “ultra-refined”, “ultra-smooth”,</w:t>
      </w:r>
    </w:p>
    <w:p w14:paraId="48F2A41E" w14:textId="23ABA760" w:rsidR="00712BA7" w:rsidRDefault="00712BA7">
      <w:r>
        <w:t xml:space="preserve">    “ultra-silky”, “ultra-velvety”, “ultra-buttery”, “ultra-creamy”,</w:t>
      </w:r>
    </w:p>
    <w:p w14:paraId="1F8F0145" w14:textId="177D3D8D" w:rsidR="00712BA7" w:rsidRDefault="00712BA7">
      <w:r>
        <w:t xml:space="preserve">    “ultra-whipped”, “ultra-airbrushed”, “ultra-photo”, “ultra-studio”,</w:t>
      </w:r>
    </w:p>
    <w:p w14:paraId="4C307CE5" w14:textId="24F76B56" w:rsidR="00712BA7" w:rsidRDefault="00712BA7">
      <w:r>
        <w:t xml:space="preserve">    “ultra-camera”, “ultra-hd”, “ultra-ultrahd”, “ultra-4k”, “ultra-8k”,</w:t>
      </w:r>
    </w:p>
    <w:p w14:paraId="7B344C4F" w14:textId="599C86EE" w:rsidR="00712BA7" w:rsidRDefault="00712BA7">
      <w:r>
        <w:t xml:space="preserve">    “ultra-hyperreal”, “ultra-natural”, “ultra-hypernatural”,</w:t>
      </w:r>
    </w:p>
    <w:p w14:paraId="20605ADA" w14:textId="4E3DB059" w:rsidR="00712BA7" w:rsidRDefault="00712BA7">
      <w:r>
        <w:t xml:space="preserve">    “ultra-skinlike”, “ultra-secondskin”, “ultra-truecolor”,</w:t>
      </w:r>
    </w:p>
    <w:p w14:paraId="2B8A231B" w14:textId="5EF07F40" w:rsidR="00712BA7" w:rsidRDefault="00712BA7">
      <w:r>
        <w:t xml:space="preserve">    “ultra-trueglow”, “ultra-truefinish”, “ultra-trueclarity”,</w:t>
      </w:r>
    </w:p>
    <w:p w14:paraId="6D718857" w14:textId="317D34BF" w:rsidR="00712BA7" w:rsidRDefault="00712BA7">
      <w:r>
        <w:t xml:space="preserve">    “ultra-trueintensity”, “ultra-truebalance”, “ultra-trueharmony”,</w:t>
      </w:r>
    </w:p>
    <w:p w14:paraId="37886106" w14:textId="371896FC" w:rsidR="00712BA7" w:rsidRDefault="00712BA7">
      <w:r>
        <w:t xml:space="preserve">    “ultra-trueprecision”, “ultra-trueperformance”, “ultra-trueelevation”,</w:t>
      </w:r>
    </w:p>
    <w:p w14:paraId="05FF00EB" w14:textId="5A887633" w:rsidR="00712BA7" w:rsidRDefault="00712BA7">
      <w:r>
        <w:t xml:space="preserve">    “ultra-trueenhancement”, “ultra-trueperfection”, “ultra-trueoptimization”,</w:t>
      </w:r>
    </w:p>
    <w:p w14:paraId="22D2F3C4" w14:textId="4DAB01D4" w:rsidR="00712BA7" w:rsidRDefault="00712BA7">
      <w:r>
        <w:t xml:space="preserve">    “ultra-truerefine”, “ultra-truesoften”, “ultra-trueintensify”,</w:t>
      </w:r>
    </w:p>
    <w:p w14:paraId="11DE691E" w14:textId="48F2844D" w:rsidR="00712BA7" w:rsidRDefault="00712BA7">
      <w:r>
        <w:t xml:space="preserve">    “ultra-trueamplify”, “ultra-trueboost”, “ultra-truerestore”,</w:t>
      </w:r>
    </w:p>
    <w:p w14:paraId="1C735F3F" w14:textId="78ABDDD8" w:rsidR="00712BA7" w:rsidRDefault="00712BA7">
      <w:r>
        <w:t xml:space="preserve">    “ultra-truerenew”, “ultra-truerefresh”, “ultra-truerevive”,</w:t>
      </w:r>
    </w:p>
    <w:p w14:paraId="1119A1F9" w14:textId="13247886" w:rsidR="00712BA7" w:rsidRDefault="00712BA7">
      <w:r>
        <w:t xml:space="preserve">    “ultra-truereimagine”, “ultra-trueredefine”, “ultra-trueevolve”,</w:t>
      </w:r>
    </w:p>
    <w:p w14:paraId="1F6775C5" w14:textId="684770BC" w:rsidR="00712BA7" w:rsidRDefault="00712BA7">
      <w:r>
        <w:t xml:space="preserve">    “ultra-truetransform”, “ultra-trueadvance”, “ultra-trueprogressive”,</w:t>
      </w:r>
    </w:p>
    <w:p w14:paraId="5F1DD5C4" w14:textId="58D2549D" w:rsidR="00712BA7" w:rsidRDefault="00712BA7">
      <w:r>
        <w:t xml:space="preserve">    “ultra-truefuture”, “ultra-trueelite”, “ultra-truepremium”,</w:t>
      </w:r>
    </w:p>
    <w:p w14:paraId="169E99D2" w14:textId="6E88E639" w:rsidR="00712BA7" w:rsidRDefault="00712BA7">
      <w:r>
        <w:t xml:space="preserve">    “ultra-truesignature”,</w:t>
      </w:r>
    </w:p>
    <w:p w14:paraId="5D7FCA0E" w14:textId="77777777" w:rsidR="00712BA7" w:rsidRDefault="00712BA7"/>
    <w:p w14:paraId="0A7760D8" w14:textId="563DB567" w:rsidR="00712BA7" w:rsidRDefault="00712BA7">
      <w:r>
        <w:t xml:space="preserve">    “hyper-premium”, “hyper-refined”, “hyper-elevated”, “hyper-polished”,</w:t>
      </w:r>
    </w:p>
    <w:p w14:paraId="20CAE535" w14:textId="35A32550" w:rsidR="00712BA7" w:rsidRDefault="00712BA7">
      <w:r>
        <w:t xml:space="preserve">    “hyper-sculpted”, “hyper-defined”, “hyper-clarified”, “hyper-balanced”,</w:t>
      </w:r>
    </w:p>
    <w:p w14:paraId="22C7F893" w14:textId="3AF8D690" w:rsidR="00712BA7" w:rsidRDefault="00712BA7">
      <w:r>
        <w:t xml:space="preserve">    “hyper-harmonized”, “hyper-synchronized”, “hyper-integrated”,</w:t>
      </w:r>
    </w:p>
    <w:p w14:paraId="6C97DC77" w14:textId="103977AF" w:rsidR="00712BA7" w:rsidRDefault="00712BA7">
      <w:r>
        <w:t xml:space="preserve">    “hyper-unified”, “hyper-cohesive”, “hyper-seamless”, “hyper-fluid”,</w:t>
      </w:r>
    </w:p>
    <w:p w14:paraId="18F1C2DC" w14:textId="16127274" w:rsidR="00712BA7" w:rsidRDefault="00712BA7">
      <w:r>
        <w:t xml:space="preserve">    “hyper-effortless”, “hyper-weightless”, “hyper-airy”, “hyper-cloudlike”,</w:t>
      </w:r>
    </w:p>
    <w:p w14:paraId="0DCD2E8B" w14:textId="0EA9787D" w:rsidR="00712BA7" w:rsidRDefault="00712BA7">
      <w:r>
        <w:t xml:space="preserve">    “hyper-cushioned”, “hyper-pillowy”, “hyper-bouncy”, “hyper-elastic”,</w:t>
      </w:r>
    </w:p>
    <w:p w14:paraId="137F3BF4" w14:textId="3BF5FD50" w:rsidR="00712BA7" w:rsidRDefault="00712BA7">
      <w:r>
        <w:t xml:space="preserve">    “hyper-flexible”, “hyper-adaptive”, “hyper-intelligent”, “hyper-smart”,</w:t>
      </w:r>
    </w:p>
    <w:p w14:paraId="132BAEA0" w14:textId="11EDDD92" w:rsidR="00712BA7" w:rsidRDefault="00712BA7">
      <w:r>
        <w:t xml:space="preserve">    “hyper-responsive”, “hyper-dynamic”, “hyper-evolving”, “hyper-living”,</w:t>
      </w:r>
    </w:p>
    <w:p w14:paraId="0DD6DF55" w14:textId="7F32A1E4" w:rsidR="00712BA7" w:rsidRDefault="00712BA7">
      <w:r>
        <w:t xml:space="preserve">    “hyper-breathable”, “hyper-softwear”, “hyper-skinwear”, “hyper-bodywear”,</w:t>
      </w:r>
    </w:p>
    <w:p w14:paraId="074283FE" w14:textId="3DE90219" w:rsidR="00712BA7" w:rsidRDefault="00712BA7">
      <w:r>
        <w:t xml:space="preserve">    “hyper-fashionwear”, “hyper-luxewear”, “hyper-performancewear”,</w:t>
      </w:r>
    </w:p>
    <w:p w14:paraId="1DCE5F06" w14:textId="5C207016" w:rsidR="00712BA7" w:rsidRDefault="00712BA7">
      <w:r>
        <w:t xml:space="preserve">    “hyper-studiowear”, “hyper-runwaywear”, “hyper-editorialwear”,</w:t>
      </w:r>
    </w:p>
    <w:p w14:paraId="1120220E" w14:textId="5FB0E76F" w:rsidR="00712BA7" w:rsidRDefault="00712BA7">
      <w:r>
        <w:t xml:space="preserve">    “hyper-eventwear”, “hyper-eveningwear”, “hyper-daywear”, “hyper-nightwear”,</w:t>
      </w:r>
    </w:p>
    <w:p w14:paraId="18C72165" w14:textId="1E87EE3F" w:rsidR="00712BA7" w:rsidRDefault="00712BA7">
      <w:r>
        <w:t xml:space="preserve">    “hyper-resortwear”, “hyper-holidaywear”, “hyper-seasonal”,</w:t>
      </w:r>
    </w:p>
    <w:p w14:paraId="2A58DCE9" w14:textId="43B229E3" w:rsidR="00712BA7" w:rsidRDefault="00712BA7">
      <w:r>
        <w:t xml:space="preserve">    “hyper-transitional”, “hyper-versatile”, “hyper-multiuse”,</w:t>
      </w:r>
    </w:p>
    <w:p w14:paraId="2E1F997B" w14:textId="48D6784C" w:rsidR="00712BA7" w:rsidRDefault="00712BA7">
      <w:r>
        <w:t xml:space="preserve">    “hyper-multifunctional”, “hyper-transformative”, “hyper-elevating”,</w:t>
      </w:r>
    </w:p>
    <w:p w14:paraId="0D4FDE6D" w14:textId="5B410151" w:rsidR="00712BA7" w:rsidRDefault="00712BA7">
      <w:r>
        <w:t xml:space="preserve">    “hyper-enhancing”, “hyper-boosting”, “hyper-clarifying”, “hyper-smoothing”,</w:t>
      </w:r>
    </w:p>
    <w:p w14:paraId="4C14ADCD" w14:textId="142A0B70" w:rsidR="00712BA7" w:rsidRDefault="00712BA7">
      <w:r>
        <w:t xml:space="preserve">    “hyper-softening”, “hyper-hydrating”, “hyper-nourishing”,</w:t>
      </w:r>
    </w:p>
    <w:p w14:paraId="505C5FC6" w14:textId="28C5DFFB" w:rsidR="00712BA7" w:rsidRDefault="00712BA7">
      <w:r>
        <w:t xml:space="preserve">    “hyper-revitalizing”, “hyper-rejuvenating”, “hyper-energizing”,</w:t>
      </w:r>
    </w:p>
    <w:p w14:paraId="02D301A8" w14:textId="332576B3" w:rsidR="00712BA7" w:rsidRDefault="00712BA7">
      <w:r>
        <w:t xml:space="preserve">    “hyper-balancing”, “hyper-calming”, “hyper-soothing”, “hyper-cooling”,</w:t>
      </w:r>
    </w:p>
    <w:p w14:paraId="73F32B85" w14:textId="6E650C64" w:rsidR="00712BA7" w:rsidRDefault="00712BA7">
      <w:r>
        <w:t xml:space="preserve">    “hyper-warming”, “hyper-comforting”, “hyper-uplifting”, “hyper-empowering”,</w:t>
      </w:r>
    </w:p>
    <w:p w14:paraId="52D994F0" w14:textId="5A71385F" w:rsidR="00712BA7" w:rsidRDefault="00712BA7">
      <w:r>
        <w:t xml:space="preserve">    “hyper-impactful”, “hyper-memorable”, “hyper-signature”, “hyper-iconic”,</w:t>
      </w:r>
    </w:p>
    <w:p w14:paraId="0033A31E" w14:textId="6DECD466" w:rsidR="00712BA7" w:rsidRDefault="00712BA7">
      <w:r>
        <w:t xml:space="preserve">    “hyper-distinct”, “hyper-recognizable”, “hyper-collectible”,</w:t>
      </w:r>
    </w:p>
    <w:p w14:paraId="580566E7" w14:textId="2157E131" w:rsidR="00712BA7" w:rsidRDefault="00712BA7">
      <w:r>
        <w:t xml:space="preserve">    “hyper-exclusive”, “hyper-designer”, “hyper-couture”, “hyper-runway”,</w:t>
      </w:r>
    </w:p>
    <w:p w14:paraId="62497DD0" w14:textId="33207B31" w:rsidR="00712BA7" w:rsidRDefault="00712BA7">
      <w:r>
        <w:t xml:space="preserve">    “hyper-editorial”, “hyper-artistic”, “hyper-creative”, “hyper-visionary”,</w:t>
      </w:r>
    </w:p>
    <w:p w14:paraId="386C913E" w14:textId="0A4EFE87" w:rsidR="00712BA7" w:rsidRDefault="00712BA7">
      <w:r>
        <w:t xml:space="preserve">    “hyper-inspired”, “hyper-aspirational”, “hyper-dreamlike”, “hyper-ethereal”,</w:t>
      </w:r>
    </w:p>
    <w:p w14:paraId="380CDAF4" w14:textId="05836B64" w:rsidR="00712BA7" w:rsidRDefault="00712BA7">
      <w:r>
        <w:t xml:space="preserve">    “hyper-angelic”, “hyper-heavenly”, “hyper-celestial”, “hyper-glowing”,</w:t>
      </w:r>
    </w:p>
    <w:p w14:paraId="60389DE7" w14:textId="2162A72C" w:rsidR="00712BA7" w:rsidRDefault="00712BA7">
      <w:r>
        <w:t xml:space="preserve">    “hyper-shimmering”, “hyper-sparkling”, “hyper-radiating”, “hyper-gleaming”,</w:t>
      </w:r>
    </w:p>
    <w:p w14:paraId="770E89E5" w14:textId="0B2CF16F" w:rsidR="00712BA7" w:rsidRDefault="00712BA7">
      <w:r>
        <w:t xml:space="preserve">    “hyper-glinting”, “hyper-glittering”, “hyper-glossed”, “hyper-lacquered”,</w:t>
      </w:r>
    </w:p>
    <w:p w14:paraId="03CD1460" w14:textId="46FED70B" w:rsidR="00712BA7" w:rsidRDefault="00712BA7">
      <w:r>
        <w:t xml:space="preserve">    “hyper-buffed”, “hyper-polished”, “hyper-refined”, “hyper-smooth”,</w:t>
      </w:r>
    </w:p>
    <w:p w14:paraId="6D9355DA" w14:textId="1351ED70" w:rsidR="00712BA7" w:rsidRDefault="00712BA7">
      <w:r>
        <w:t xml:space="preserve">    “hyper-silky”, “hyper-velvety”, “hyper-buttery”, “hyper-creamy”,</w:t>
      </w:r>
    </w:p>
    <w:p w14:paraId="48518820" w14:textId="676DF355" w:rsidR="00712BA7" w:rsidRDefault="00712BA7">
      <w:r>
        <w:t xml:space="preserve">    “hyper-whipped”, “hyper-airbrushed”, “hyper-photo”, “hyper-studio”,</w:t>
      </w:r>
    </w:p>
    <w:p w14:paraId="7AE01E18" w14:textId="4E6A2D98" w:rsidR="00712BA7" w:rsidRDefault="00712BA7">
      <w:r>
        <w:t xml:space="preserve">    “hyper-camera”, “hyper-hd”, “hyper-ultrahd”, “hyper-4k”, “hyper-8k”,</w:t>
      </w:r>
    </w:p>
    <w:p w14:paraId="02EF8332" w14:textId="26381BAF" w:rsidR="00712BA7" w:rsidRDefault="00712BA7">
      <w:r>
        <w:t xml:space="preserve">    “hyper-hyperreal”, “hyper-natural”, “hyper-hypernatural”,</w:t>
      </w:r>
    </w:p>
    <w:p w14:paraId="3988CE09" w14:textId="09687CC6" w:rsidR="00712BA7" w:rsidRDefault="00712BA7">
      <w:r>
        <w:t xml:space="preserve">    “hyper-skinlike”, “hyper-secondskin”, “hyper-truecolor”,</w:t>
      </w:r>
    </w:p>
    <w:p w14:paraId="505503F1" w14:textId="0B09D52D" w:rsidR="00712BA7" w:rsidRDefault="00712BA7">
      <w:r>
        <w:t xml:space="preserve">    “hyper-trueglow”, “hyper-truefinish”, “hyper-trueclarity”,</w:t>
      </w:r>
    </w:p>
    <w:p w14:paraId="688508C5" w14:textId="379E0293" w:rsidR="00712BA7" w:rsidRDefault="00712BA7">
      <w:r>
        <w:t xml:space="preserve">    “hyper-trueintensity”, “hyper-truebalance”, “hyper-trueharmony”,</w:t>
      </w:r>
    </w:p>
    <w:p w14:paraId="52AE4DB3" w14:textId="0EF13351" w:rsidR="00712BA7" w:rsidRDefault="00712BA7">
      <w:r>
        <w:t xml:space="preserve">    “hyper-trueprecision”, “hyper-trueperformance”, “hyper-trueelevation”,</w:t>
      </w:r>
    </w:p>
    <w:p w14:paraId="03E7A798" w14:textId="7B6B6E7A" w:rsidR="00712BA7" w:rsidRDefault="00712BA7">
      <w:r>
        <w:t xml:space="preserve">    “hyper-trueenhancement”, “hyper-trueperfection”, “hyper-trueoptimization”,</w:t>
      </w:r>
    </w:p>
    <w:p w14:paraId="69152458" w14:textId="1C7925C2" w:rsidR="00712BA7" w:rsidRDefault="00712BA7">
      <w:r>
        <w:t xml:space="preserve">    “hyper-truerefine”, “hyper-truesoften”, “hyper-trueintensify”,</w:t>
      </w:r>
    </w:p>
    <w:p w14:paraId="6B2031A9" w14:textId="66F47558" w:rsidR="00712BA7" w:rsidRDefault="00712BA7">
      <w:r>
        <w:t xml:space="preserve">    “hyper-trueamplify”, “hyper-trueboost”, “hyper-truerestore”,</w:t>
      </w:r>
    </w:p>
    <w:p w14:paraId="4D1E1D99" w14:textId="3CDA1636" w:rsidR="00712BA7" w:rsidRDefault="00712BA7">
      <w:r>
        <w:t xml:space="preserve">    “hyper-truerenew”, “hyper-truerefresh”, “hyper-truerevive”,</w:t>
      </w:r>
    </w:p>
    <w:p w14:paraId="17626481" w14:textId="72A274FC" w:rsidR="00712BA7" w:rsidRDefault="00712BA7">
      <w:r>
        <w:t xml:space="preserve">    “hyper-truereimagine”, “hyper-trueredefine”, “hyper-trueevolve”,</w:t>
      </w:r>
    </w:p>
    <w:p w14:paraId="34B66E3F" w14:textId="6564701F" w:rsidR="00712BA7" w:rsidRDefault="00712BA7">
      <w:r>
        <w:t xml:space="preserve">    “hyper-truetransform”, “hyper-trueadvance”, “hyper-trueprogressive”,</w:t>
      </w:r>
    </w:p>
    <w:p w14:paraId="55B0485E" w14:textId="5D6F3B4A" w:rsidR="00712BA7" w:rsidRDefault="00712BA7">
      <w:r>
        <w:t xml:space="preserve">    “hyper-truefuture”, “hyper-trueelite”, “hyper-truepremium”,</w:t>
      </w:r>
    </w:p>
    <w:p w14:paraId="66D5240D" w14:textId="745A2097" w:rsidR="00712BA7" w:rsidRDefault="00712BA7">
      <w:r>
        <w:t xml:space="preserve">    “hyper-truesignature”</w:t>
      </w:r>
    </w:p>
    <w:p w14:paraId="19D4E1C3" w14:textId="77777777" w:rsidR="00712BA7" w:rsidRDefault="00712BA7">
      <w:r>
        <w:t>]</w:t>
      </w:r>
    </w:p>
    <w:p w14:paraId="0D57CD78" w14:textId="77777777" w:rsidR="00E35783" w:rsidRDefault="00E35783">
      <w:r>
        <w:t>SENSORY_VERBS = [</w:t>
      </w:r>
    </w:p>
    <w:p w14:paraId="7C721D0D" w14:textId="30CBFD0C" w:rsidR="00E35783" w:rsidRDefault="00E35783">
      <w:r>
        <w:t xml:space="preserve">    “envelops”, “glides”, “melts”, “diffuses”, “illuminates”, “softens”,</w:t>
      </w:r>
    </w:p>
    <w:p w14:paraId="40D17F39" w14:textId="5665ED2E" w:rsidR="00E35783" w:rsidRDefault="00E35783">
      <w:r>
        <w:t xml:space="preserve">    “smooths”, “clarifies”, “energizes”, “revitalizes”, “awakens”,</w:t>
      </w:r>
    </w:p>
    <w:p w14:paraId="400A7F28" w14:textId="75FBD425" w:rsidR="00E35783" w:rsidRDefault="00E35783">
      <w:r>
        <w:t xml:space="preserve">    “refreshes”, “cushions”, “balances”, “harmonizes”, “stabilizes”,</w:t>
      </w:r>
    </w:p>
    <w:p w14:paraId="6DBCE603" w14:textId="748B109B" w:rsidR="00E35783" w:rsidRDefault="00E35783">
      <w:r>
        <w:t xml:space="preserve">    “conditions”, “nourishes”, “hydrates”, “moisturizes”, “plumps”,</w:t>
      </w:r>
    </w:p>
    <w:p w14:paraId="02D1020C" w14:textId="3BC02900" w:rsidR="00E35783" w:rsidRDefault="00E35783">
      <w:r>
        <w:t xml:space="preserve">    “firms”, “sculpts”, “defines”, “refines”, “polishes”, “brightens”,</w:t>
      </w:r>
    </w:p>
    <w:p w14:paraId="27482AB4" w14:textId="5E6F2C9B" w:rsidR="00E35783" w:rsidRDefault="00E35783">
      <w:r>
        <w:t xml:space="preserve">    “enhances”, “elevates”, “transforms”, “revives”, “restores”,</w:t>
      </w:r>
    </w:p>
    <w:p w14:paraId="169AF28B" w14:textId="1243622D" w:rsidR="00E35783" w:rsidRDefault="00E35783">
      <w:r>
        <w:t xml:space="preserve">    “rejuvenates”, “replenishes”, “fortifies”, “strengthens”, “protects”,</w:t>
      </w:r>
    </w:p>
    <w:p w14:paraId="51577CFC" w14:textId="075BB341" w:rsidR="00E35783" w:rsidRDefault="00E35783">
      <w:r>
        <w:t xml:space="preserve">    “shields”, “guards”, “preserves”, “soft-focuses”, “blurs”,</w:t>
      </w:r>
    </w:p>
    <w:p w14:paraId="2462BC1F" w14:textId="52144DAA" w:rsidR="00E35783" w:rsidRDefault="00E35783">
      <w:r>
        <w:t xml:space="preserve">    “diffuses-light”, “captures-light”, “reflects-light”, “absorbs”,</w:t>
      </w:r>
    </w:p>
    <w:p w14:paraId="7AD7AC4D" w14:textId="63369610" w:rsidR="00E35783" w:rsidRDefault="00E35783">
      <w:r>
        <w:t xml:space="preserve">    “settles”, “blends”, “builds”, “layers”, “smooth-glides”,</w:t>
      </w:r>
    </w:p>
    <w:p w14:paraId="3EFA0B45" w14:textId="242AE98E" w:rsidR="00E35783" w:rsidRDefault="00E35783">
      <w:r>
        <w:t xml:space="preserve">    “feather-glides”, “airbrushes”, “perfects”, “neutralizes”,</w:t>
      </w:r>
    </w:p>
    <w:p w14:paraId="198F354E" w14:textId="27549C70" w:rsidR="00E35783" w:rsidRDefault="00E35783">
      <w:r>
        <w:t xml:space="preserve">    “harmonizes-tone”, “evens-tone”, “evens-texture”, “soft-sculpts”,</w:t>
      </w:r>
    </w:p>
    <w:p w14:paraId="25FC9FA5" w14:textId="3160FDBD" w:rsidR="00E35783" w:rsidRDefault="00E35783">
      <w:r>
        <w:t xml:space="preserve">    “micro-sculpts”, “macro-sculpts”, “defines-contours”, “lifts”,</w:t>
      </w:r>
    </w:p>
    <w:p w14:paraId="67853A28" w14:textId="4BA757DB" w:rsidR="00E35783" w:rsidRDefault="00E35783">
      <w:r>
        <w:t xml:space="preserve">    “uplifts”, “boosts”, “amplifies”, “intensifies”, “deepens”,</w:t>
      </w:r>
    </w:p>
    <w:p w14:paraId="7D14F9BA" w14:textId="11B43294" w:rsidR="00E35783" w:rsidRDefault="00E35783">
      <w:r>
        <w:t xml:space="preserve">    “softens-edges”, “sharpens-definition”, “sets”, “locks-in”,</w:t>
      </w:r>
    </w:p>
    <w:p w14:paraId="28BD55AC" w14:textId="71114A38" w:rsidR="00E35783" w:rsidRDefault="00E35783">
      <w:r>
        <w:t xml:space="preserve">    “anchors”, “stays-put”, “resists”, “withstands”, “endures”,</w:t>
      </w:r>
    </w:p>
    <w:p w14:paraId="028C8021" w14:textId="2AF91DA5" w:rsidR="00E35783" w:rsidRDefault="00E35783">
      <w:r>
        <w:t xml:space="preserve">    “breathes”, “flexes”, “adapts”, “adjusts”, “responds”, “reacts”,</w:t>
      </w:r>
    </w:p>
    <w:p w14:paraId="631C20E4" w14:textId="3046A9E3" w:rsidR="00E35783" w:rsidRDefault="00E35783">
      <w:r>
        <w:t xml:space="preserve">    “syncs”, “harmonizes-with-skin”, “mimics-skin”, “mimics-light”,</w:t>
      </w:r>
    </w:p>
    <w:p w14:paraId="4926BFCB" w14:textId="2889D429" w:rsidR="00E35783" w:rsidRDefault="00E35783">
      <w:r>
        <w:t xml:space="preserve">    “mimics-texture”, “mimics-tone”, “mimics-glow”, “mimics-finish”,</w:t>
      </w:r>
    </w:p>
    <w:p w14:paraId="6E98ADFA" w14:textId="1F69530C" w:rsidR="00E35783" w:rsidRDefault="00E35783">
      <w:r>
        <w:t xml:space="preserve">    “mimics-natural-radiance”, “mimics-natural-depth”, “mimics-natural-softness”,</w:t>
      </w:r>
    </w:p>
    <w:p w14:paraId="72574ADA" w14:textId="3FF07227" w:rsidR="00E35783" w:rsidRDefault="00E35783">
      <w:r>
        <w:t xml:space="preserve">    “mimics-natural-clarity”, “mimics-natural-balance”, “mimics-natural-harmony”,</w:t>
      </w:r>
    </w:p>
    <w:p w14:paraId="19DF70C7" w14:textId="746CB025" w:rsidR="00E35783" w:rsidRDefault="00E35783">
      <w:r>
        <w:t xml:space="preserve">    “mimics-natural-definition”, “mimics-natural-sculpt”, “mimics-natural-lift”,</w:t>
      </w:r>
    </w:p>
    <w:p w14:paraId="2BF64535" w14:textId="64ECBD8C" w:rsidR="00E35783" w:rsidRDefault="00E35783">
      <w:r>
        <w:t xml:space="preserve">    “mimics-natural-smoothness”, “mimics-natural-hydration”,</w:t>
      </w:r>
    </w:p>
    <w:p w14:paraId="21C9BD99" w14:textId="4490B737" w:rsidR="00E35783" w:rsidRDefault="00E35783">
      <w:r>
        <w:t xml:space="preserve">    “mimics-natural-nourishment”, “mimics-natural-energy”,</w:t>
      </w:r>
    </w:p>
    <w:p w14:paraId="537B6B06" w14:textId="79FD342B" w:rsidR="00E35783" w:rsidRDefault="00E35783">
      <w:r>
        <w:t xml:space="preserve">    “mimics-natural-refresh”, “mimics-natural-revival”,</w:t>
      </w:r>
    </w:p>
    <w:p w14:paraId="40C5BA38" w14:textId="02B78881" w:rsidR="00E35783" w:rsidRDefault="00E35783">
      <w:r>
        <w:t xml:space="preserve">    “mimics-natural-perfection”, “mimics-natural-elevation”,</w:t>
      </w:r>
    </w:p>
    <w:p w14:paraId="7C85C58A" w14:textId="5C8C41D1" w:rsidR="00E35783" w:rsidRDefault="00E35783">
      <w:r>
        <w:t xml:space="preserve">    “mimics-natural-enhancement”, “mimics-natural-optimization”,</w:t>
      </w:r>
    </w:p>
    <w:p w14:paraId="32F83F1D" w14:textId="0F6CE708" w:rsidR="00E35783" w:rsidRDefault="00E35783">
      <w:r>
        <w:t xml:space="preserve">    “mimics-natural-refinement”, “mimics-natural-softening”,</w:t>
      </w:r>
    </w:p>
    <w:p w14:paraId="7899F84D" w14:textId="0291B1AE" w:rsidR="00E35783" w:rsidRDefault="00E35783">
      <w:r>
        <w:t xml:space="preserve">    “mimics-natural-intensification”, “mimics-natural-amplification”,</w:t>
      </w:r>
    </w:p>
    <w:p w14:paraId="45D787BA" w14:textId="4197CE58" w:rsidR="00E35783" w:rsidRDefault="00E35783">
      <w:r>
        <w:t xml:space="preserve">    “mimics-natural-boost”, “mimics-natural-restore”, “mimics-natural-renew”,</w:t>
      </w:r>
    </w:p>
    <w:p w14:paraId="787EB7AB" w14:textId="0C06908A" w:rsidR="00E35783" w:rsidRDefault="00E35783">
      <w:r>
        <w:t xml:space="preserve">    “mimics-natural-refreshment”, “mimics-natural-redefinition”,</w:t>
      </w:r>
    </w:p>
    <w:p w14:paraId="305917CE" w14:textId="21E4E6E5" w:rsidR="00E35783" w:rsidRDefault="00E35783">
      <w:r>
        <w:t xml:space="preserve">    “mimics-natural-evolution”, “mimics-natural-transformation”,</w:t>
      </w:r>
    </w:p>
    <w:p w14:paraId="64F2F6E7" w14:textId="7639C7FA" w:rsidR="00E35783" w:rsidRDefault="00E35783">
      <w:r>
        <w:t xml:space="preserve">    “mimics-natural-advancement”, “mimics-natural-progression”,</w:t>
      </w:r>
    </w:p>
    <w:p w14:paraId="57F6D72E" w14:textId="42788ADC" w:rsidR="00E35783" w:rsidRDefault="00E35783">
      <w:r>
        <w:t xml:space="preserve">    “mimics-natural-future”, “mimics-natural-elite”, “mimics-natural-premium”,</w:t>
      </w:r>
    </w:p>
    <w:p w14:paraId="33A9E2B1" w14:textId="2E617E19" w:rsidR="00E35783" w:rsidRDefault="00E35783">
      <w:r>
        <w:t xml:space="preserve">    “mimics-natural-signature”,</w:t>
      </w:r>
    </w:p>
    <w:p w14:paraId="176A781F" w14:textId="77777777" w:rsidR="00E35783" w:rsidRDefault="00E35783"/>
    <w:p w14:paraId="6A8EEC3D" w14:textId="71429DFE" w:rsidR="00E35783" w:rsidRDefault="00E35783">
      <w:r>
        <w:t xml:space="preserve">    “glows”, “radiates”, “shimmers”, “sparkles”, “gleams”, “glints”,</w:t>
      </w:r>
    </w:p>
    <w:p w14:paraId="0809DC18" w14:textId="6714368B" w:rsidR="00E35783" w:rsidRDefault="00E35783">
      <w:r>
        <w:t xml:space="preserve">    “glitters”, “shines”, “reflects”, “absorbs-light”, “diffuses-glow”,</w:t>
      </w:r>
    </w:p>
    <w:p w14:paraId="7D4D48D3" w14:textId="487D0EF5" w:rsidR="00E35783" w:rsidRDefault="00E35783">
      <w:r>
        <w:t xml:space="preserve">    “soft-glows”, “deep-glows”, “warm-glows”, “cool-glows”, “neutral-glows”,</w:t>
      </w:r>
    </w:p>
    <w:p w14:paraId="18EFCB21" w14:textId="6382A449" w:rsidR="00E35783" w:rsidRDefault="00E35783">
      <w:r>
        <w:t xml:space="preserve">    “skin-glows”, “tone-glows”, “finish-glows”, “texture-glows”,</w:t>
      </w:r>
    </w:p>
    <w:p w14:paraId="425069DC" w14:textId="0467A1BE" w:rsidR="00E35783" w:rsidRDefault="00E35783">
      <w:r>
        <w:t xml:space="preserve">    “clarity-glows”, “hydration-glows”, “smoothness-glows”,</w:t>
      </w:r>
    </w:p>
    <w:p w14:paraId="21F9F198" w14:textId="484C4FE8" w:rsidR="00E35783" w:rsidRDefault="00E35783">
      <w:r>
        <w:t xml:space="preserve">    “softness-glows”, “balance-glows”, “harmony-glows”, “definition-glows”,</w:t>
      </w:r>
    </w:p>
    <w:p w14:paraId="0CB61170" w14:textId="584E64B0" w:rsidR="00E35783" w:rsidRDefault="00E35783">
      <w:r>
        <w:t xml:space="preserve">    “sculpt-glows”, “lift-glows”, “precision-glows”, “intensity-glows”,</w:t>
      </w:r>
    </w:p>
    <w:p w14:paraId="3FC7B886" w14:textId="063213EA" w:rsidR="00E35783" w:rsidRDefault="00E35783">
      <w:r>
        <w:t xml:space="preserve">    “depth-glows”, “dimension-glows”, “multi-dimension-glows”,</w:t>
      </w:r>
    </w:p>
    <w:p w14:paraId="6BFEC76A" w14:textId="4273EB82" w:rsidR="00E35783" w:rsidRDefault="00E35783">
      <w:r>
        <w:t xml:space="preserve">    “layered-glows”, “diffusion-glows”, “radiance-glows”, “light-glows”,</w:t>
      </w:r>
    </w:p>
    <w:p w14:paraId="28352C70" w14:textId="769CA647" w:rsidR="00E35783" w:rsidRDefault="00E35783">
      <w:r>
        <w:t xml:space="preserve">    “studio-glows”, “runway-glows”, “editorial-glows”, “camera-glows”,</w:t>
      </w:r>
    </w:p>
    <w:p w14:paraId="1AF692FD" w14:textId="79AE4F67" w:rsidR="00E35783" w:rsidRDefault="00E35783">
      <w:r>
        <w:t xml:space="preserve">    “photo-glows”, “hd-glows”, “ultrahd-glows”, “4k-glows”, “8k-glows”,</w:t>
      </w:r>
    </w:p>
    <w:p w14:paraId="0071C6A3" w14:textId="15158F30" w:rsidR="00E35783" w:rsidRDefault="00E35783">
      <w:r>
        <w:t xml:space="preserve">    “hyperreal-glows”, “natural-glows”, “hypernatural-glows”,</w:t>
      </w:r>
    </w:p>
    <w:p w14:paraId="27DDFCB6" w14:textId="710DBE86" w:rsidR="00E35783" w:rsidRDefault="00E35783">
      <w:r>
        <w:t xml:space="preserve">    “second-skin-glows”, “true-color-glows”, “true-tone-glows”,</w:t>
      </w:r>
    </w:p>
    <w:p w14:paraId="0A348D04" w14:textId="2DD7938B" w:rsidR="00E35783" w:rsidRDefault="00E35783">
      <w:r>
        <w:t xml:space="preserve">    “true-finish-glows”, “true-clarity-glows”, “true-intensity-glows”,</w:t>
      </w:r>
    </w:p>
    <w:p w14:paraId="1D128897" w14:textId="4E835135" w:rsidR="00E35783" w:rsidRDefault="00E35783">
      <w:r>
        <w:t xml:space="preserve">    “true-balance-glows”, “true-harmony-glows”, “true-definition-glows”,</w:t>
      </w:r>
    </w:p>
    <w:p w14:paraId="6B0ED88A" w14:textId="6A55F249" w:rsidR="00E35783" w:rsidRDefault="00E35783">
      <w:r>
        <w:t xml:space="preserve">    “true-sculpt-glows”, “true-lift-glows”, “true-smoothness-glows”,</w:t>
      </w:r>
    </w:p>
    <w:p w14:paraId="339619DC" w14:textId="041713D8" w:rsidR="00E35783" w:rsidRDefault="00E35783">
      <w:r>
        <w:t xml:space="preserve">    “true-hydration-glows”, “true-nourishment-glows”, “true-energy-glows”,</w:t>
      </w:r>
    </w:p>
    <w:p w14:paraId="206AE869" w14:textId="5650D430" w:rsidR="00E35783" w:rsidRDefault="00E35783">
      <w:r>
        <w:t xml:space="preserve">    “true-refresh-glows”, “true-revive-glows”, “true-restore-glows”,</w:t>
      </w:r>
    </w:p>
    <w:p w14:paraId="4062D5AB" w14:textId="6BB1531A" w:rsidR="00E35783" w:rsidRDefault="00E35783">
      <w:r>
        <w:t xml:space="preserve">    “true-renew-glows”, “true-redefine-glows”, “true-evolve-glows”,</w:t>
      </w:r>
    </w:p>
    <w:p w14:paraId="2AABCC93" w14:textId="393BA0E0" w:rsidR="00E35783" w:rsidRDefault="00E35783">
      <w:r>
        <w:t xml:space="preserve">    “true-transform-glows”, “true-advance-glows”, “true-progressive-glows”,</w:t>
      </w:r>
    </w:p>
    <w:p w14:paraId="1BD3F9DF" w14:textId="07EC4D79" w:rsidR="00E35783" w:rsidRDefault="00E35783">
      <w:r>
        <w:t xml:space="preserve">    “true-future-glows”, “true-elite-glows”, “true-premium-glows”,</w:t>
      </w:r>
    </w:p>
    <w:p w14:paraId="2E25AB04" w14:textId="4DC654E0" w:rsidR="00E35783" w:rsidRDefault="00E35783">
      <w:r>
        <w:t xml:space="preserve">    “true-signature-glows”,</w:t>
      </w:r>
    </w:p>
    <w:p w14:paraId="761E8B78" w14:textId="77777777" w:rsidR="00E35783" w:rsidRDefault="00E35783"/>
    <w:p w14:paraId="0CD984B1" w14:textId="4D6CFF69" w:rsidR="00E35783" w:rsidRDefault="00E35783">
      <w:r>
        <w:t xml:space="preserve">    “cools”, “warms”, “soothes”, “calms”, “comforts”, “relaxes”,</w:t>
      </w:r>
    </w:p>
    <w:p w14:paraId="0FC424CA" w14:textId="200C682F" w:rsidR="00E35783" w:rsidRDefault="00E35783">
      <w:r>
        <w:t xml:space="preserve">    “settles-in”, “melts-in”, “absorbs-in”, “locks-in”, “wraps”,</w:t>
      </w:r>
    </w:p>
    <w:p w14:paraId="72C40C7B" w14:textId="4061AF0B" w:rsidR="00E35783" w:rsidRDefault="00E35783">
      <w:r>
        <w:t xml:space="preserve">    “envelops-skin”, “hugs-skin”, “cocoons-skin”, “blankets-skin”,</w:t>
      </w:r>
    </w:p>
    <w:p w14:paraId="661FC63D" w14:textId="4E4F23CD" w:rsidR="00E35783" w:rsidRDefault="00E35783">
      <w:r>
        <w:t xml:space="preserve">    “soft-wraps”, “feather-wraps”, “cloud-wraps”, “silk-wraps”,</w:t>
      </w:r>
    </w:p>
    <w:p w14:paraId="6C05003A" w14:textId="70E121D8" w:rsidR="00E35783" w:rsidRDefault="00E35783">
      <w:r>
        <w:t xml:space="preserve">    “velvet-wraps”, “butter-wraps”, “cream-wraps”, “mousse-wraps”,</w:t>
      </w:r>
    </w:p>
    <w:p w14:paraId="16E6AAC2" w14:textId="2E9589E7" w:rsidR="00E35783" w:rsidRDefault="00E35783">
      <w:r>
        <w:t xml:space="preserve">    “whip-wraps”, “air-wraps”, “light-wraps”, “glow-wraps”,</w:t>
      </w:r>
    </w:p>
    <w:p w14:paraId="2A31875B" w14:textId="6C34A2CF" w:rsidR="00E35783" w:rsidRDefault="00E35783">
      <w:r>
        <w:t xml:space="preserve">    “tone-wraps”, “finish-wraps”, “texture-wraps”, “clarity-wraps”,</w:t>
      </w:r>
    </w:p>
    <w:p w14:paraId="49226E59" w14:textId="0D519733" w:rsidR="00E35783" w:rsidRDefault="00E35783">
      <w:r>
        <w:t xml:space="preserve">    “hydration-wraps”, “smoothness-wraps”, “softness-wraps”,</w:t>
      </w:r>
    </w:p>
    <w:p w14:paraId="48F02054" w14:textId="345BD9AC" w:rsidR="00E35783" w:rsidRDefault="00E35783">
      <w:r>
        <w:t xml:space="preserve">    “balance-wraps”, “harmony-wraps”, “definition-wraps”,</w:t>
      </w:r>
    </w:p>
    <w:p w14:paraId="3F1501BE" w14:textId="397103F0" w:rsidR="00E35783" w:rsidRDefault="00E35783">
      <w:r>
        <w:t xml:space="preserve">    “sculpt-wraps”, “lift-wraps”, “precision-wraps”, “intensity-wraps”,</w:t>
      </w:r>
    </w:p>
    <w:p w14:paraId="23F0BDF3" w14:textId="2529AE47" w:rsidR="00E35783" w:rsidRDefault="00E35783">
      <w:r>
        <w:t xml:space="preserve">    “depth-wraps”, “dimension-wraps”, “multi-dimension-wraps”,</w:t>
      </w:r>
    </w:p>
    <w:p w14:paraId="65B3EAA4" w14:textId="5F96D6BB" w:rsidR="00E35783" w:rsidRDefault="00E35783">
      <w:r>
        <w:t xml:space="preserve">    “layered-wraps”, “diffusion-wraps”, “radiance-wraps”, “light-wraps”,</w:t>
      </w:r>
    </w:p>
    <w:p w14:paraId="423D8DD7" w14:textId="3F2315F3" w:rsidR="00E35783" w:rsidRDefault="00E35783">
      <w:r>
        <w:t xml:space="preserve">    “studio-wraps”, “runway-wraps”, “editorial-wraps”, “camera-wraps”,</w:t>
      </w:r>
    </w:p>
    <w:p w14:paraId="4E773909" w14:textId="7E10904B" w:rsidR="00E35783" w:rsidRDefault="00E35783">
      <w:r>
        <w:t xml:space="preserve">    “photo-wraps”, “hd-wraps”, “ultrahd-wraps”, “4k-wraps”, “8k-wraps”,</w:t>
      </w:r>
    </w:p>
    <w:p w14:paraId="4ED3F67F" w14:textId="243E0F03" w:rsidR="00E35783" w:rsidRDefault="00E35783">
      <w:r>
        <w:t xml:space="preserve">    “hyperreal-wraps”, “natural-wraps”, “hypernatural-wraps”,</w:t>
      </w:r>
    </w:p>
    <w:p w14:paraId="34A43304" w14:textId="48C65DE1" w:rsidR="00E35783" w:rsidRDefault="00E35783">
      <w:r>
        <w:t xml:space="preserve">    “second-skin-wraps”, “true-color-wraps”, “true-tone-wraps”,</w:t>
      </w:r>
    </w:p>
    <w:p w14:paraId="1A45E1DE" w14:textId="5364545F" w:rsidR="00E35783" w:rsidRDefault="00E35783">
      <w:r>
        <w:t xml:space="preserve">    “true-finish-wraps”, “true-clarity-wraps”, “true-intensity-wraps”,</w:t>
      </w:r>
    </w:p>
    <w:p w14:paraId="05F6CB15" w14:textId="7B396E6A" w:rsidR="00E35783" w:rsidRDefault="00E35783">
      <w:r>
        <w:t xml:space="preserve">    “true-balance-wraps”, “true-harmony-wraps”, “true-definition-wraps”,</w:t>
      </w:r>
    </w:p>
    <w:p w14:paraId="67D99867" w14:textId="05557F82" w:rsidR="00E35783" w:rsidRDefault="00E35783">
      <w:r>
        <w:t xml:space="preserve">    “true-sculpt-wraps”, “true-lift-wraps”, “true-smoothness-wraps”,</w:t>
      </w:r>
    </w:p>
    <w:p w14:paraId="21B894F7" w14:textId="7FBA1AAD" w:rsidR="00E35783" w:rsidRDefault="00E35783">
      <w:r>
        <w:t xml:space="preserve">    “true-hydration-wraps”, “true-nourishment-wraps”, “true-energy-wraps”,</w:t>
      </w:r>
    </w:p>
    <w:p w14:paraId="413790A3" w14:textId="2EFAE49B" w:rsidR="00E35783" w:rsidRDefault="00E35783">
      <w:r>
        <w:t xml:space="preserve">    “true-refresh-wraps”, “true-revive-wraps”, “true-restore-wraps”,</w:t>
      </w:r>
    </w:p>
    <w:p w14:paraId="0BB48CF1" w14:textId="35BDA1EA" w:rsidR="00E35783" w:rsidRDefault="00E35783">
      <w:r>
        <w:t xml:space="preserve">    “true-renew-wraps”, “true-redefine-wraps”, “true-evolve-wraps”,</w:t>
      </w:r>
    </w:p>
    <w:p w14:paraId="288FB738" w14:textId="262B6B0A" w:rsidR="00E35783" w:rsidRDefault="00E35783">
      <w:r>
        <w:t xml:space="preserve">    “true-transform-wraps”, “true-advance-wraps”, “true-progressive-wraps”,</w:t>
      </w:r>
    </w:p>
    <w:p w14:paraId="2C74A5A1" w14:textId="02DCBFBE" w:rsidR="00E35783" w:rsidRDefault="00E35783">
      <w:r>
        <w:t xml:space="preserve">    “true-future-wraps”, “true-elite-wraps”, “true-premium-wraps”,</w:t>
      </w:r>
    </w:p>
    <w:p w14:paraId="1202D381" w14:textId="70FAC49F" w:rsidR="00E35783" w:rsidRDefault="00E35783">
      <w:r>
        <w:t xml:space="preserve">    “true-signature-wraps”</w:t>
      </w:r>
    </w:p>
    <w:p w14:paraId="1178B051" w14:textId="77777777" w:rsidR="00E35783" w:rsidRDefault="00E35783">
      <w:r>
        <w:t>]</w:t>
      </w:r>
    </w:p>
    <w:p w14:paraId="296798D2" w14:textId="77777777" w:rsidR="00C75C49" w:rsidRDefault="00C75C49">
      <w:r>
        <w:t>SENSORY_VERBS += [</w:t>
      </w:r>
    </w:p>
    <w:p w14:paraId="065E89D5" w14:textId="1A506B06" w:rsidR="00C75C49" w:rsidRDefault="00C75C49">
      <w:r>
        <w:t xml:space="preserve">    “silhouettes”, “frames”, “outlines”, “shapes”, “structures”,</w:t>
      </w:r>
    </w:p>
    <w:p w14:paraId="73DA662D" w14:textId="251BEF88" w:rsidR="00C75C49" w:rsidRDefault="00C75C49">
      <w:r>
        <w:t xml:space="preserve">    “architects”, “carves”, “etches”, “engraves”, “defines-lines”,</w:t>
      </w:r>
    </w:p>
    <w:p w14:paraId="1C8EB639" w14:textId="0FDDC625" w:rsidR="00C75C49" w:rsidRDefault="00C75C49">
      <w:r>
        <w:t xml:space="preserve">    “soft-defines”, “micro-defines”, “macro-defines”, “precision-defines”,</w:t>
      </w:r>
    </w:p>
    <w:p w14:paraId="29F17583" w14:textId="5AF00AF0" w:rsidR="00C75C49" w:rsidRDefault="00C75C49">
      <w:r>
        <w:t xml:space="preserve">    “precision-carves”, “precision-etches”, “precision-sculpts”,</w:t>
      </w:r>
    </w:p>
    <w:p w14:paraId="2F35DD09" w14:textId="1B1C98E1" w:rsidR="00C75C49" w:rsidRDefault="00C75C49">
      <w:r>
        <w:t xml:space="preserve">    “precision-lifts”, “precision-sets”, “precision-locks”,</w:t>
      </w:r>
    </w:p>
    <w:p w14:paraId="406D6FD2" w14:textId="1330560E" w:rsidR="00C75C49" w:rsidRDefault="00C75C49">
      <w:r>
        <w:t xml:space="preserve">    “precision-blends”, “precision-buffers”, “precision-smooths”,</w:t>
      </w:r>
    </w:p>
    <w:p w14:paraId="4167A50E" w14:textId="3D893B18" w:rsidR="00C75C49" w:rsidRDefault="00C75C49">
      <w:r>
        <w:t xml:space="preserve">    “precision-softens”, “precision-hydrates”, “precision-nourishes”,</w:t>
      </w:r>
    </w:p>
    <w:p w14:paraId="4033D4CA" w14:textId="1F828E2A" w:rsidR="00C75C49" w:rsidRDefault="00C75C49">
      <w:r>
        <w:t xml:space="preserve">    “precision-revives”, “precision-refreshes”, “precision-restores”,</w:t>
      </w:r>
    </w:p>
    <w:p w14:paraId="1F7726E5" w14:textId="5E1D715C" w:rsidR="00C75C49" w:rsidRDefault="00C75C49">
      <w:r>
        <w:t xml:space="preserve">    “precision-rebalances”, “precision-retextures”, “precision-refines”,</w:t>
      </w:r>
    </w:p>
    <w:p w14:paraId="391BED0B" w14:textId="45A8E600" w:rsidR="00C75C49" w:rsidRDefault="00C75C49">
      <w:r>
        <w:t xml:space="preserve">    “precision-clarifies”, “precision-illuminates”, “precision-radiates”,</w:t>
      </w:r>
    </w:p>
    <w:p w14:paraId="7F618E44" w14:textId="758DD0E5" w:rsidR="00C75C49" w:rsidRDefault="00C75C49">
      <w:r>
        <w:t xml:space="preserve">    “precision-diffuses”, “precision-enhances”, “precision-elevates”,</w:t>
      </w:r>
    </w:p>
    <w:p w14:paraId="5C9BCDA6" w14:textId="1F3B9066" w:rsidR="00C75C49" w:rsidRDefault="00C75C49">
      <w:r>
        <w:t xml:space="preserve">    “precision-boosts”, “precision-amplifies”, “precision-intensifies”,</w:t>
      </w:r>
    </w:p>
    <w:p w14:paraId="602D3863" w14:textId="4D8D23FF" w:rsidR="00C75C49" w:rsidRDefault="00C75C49">
      <w:r>
        <w:t xml:space="preserve">    “precision-soft-focuses”, “precision-blurs”, “precision-filters”,</w:t>
      </w:r>
    </w:p>
    <w:p w14:paraId="41D91B10" w14:textId="6A8B8FE0" w:rsidR="00C75C49" w:rsidRDefault="00C75C49">
      <w:r>
        <w:t xml:space="preserve">    “precision-smooth-glides”, “precision-airbrushes”, “precision-perfects”,</w:t>
      </w:r>
    </w:p>
    <w:p w14:paraId="40EFFA45" w14:textId="5B8120AF" w:rsidR="00C75C49" w:rsidRDefault="00C75C49">
      <w:r>
        <w:t xml:space="preserve">    “precision-optimizes”, “precision-polishes”, “precision-finishes”,</w:t>
      </w:r>
    </w:p>
    <w:p w14:paraId="51611184" w14:textId="18857992" w:rsidR="00C75C49" w:rsidRDefault="00C75C49">
      <w:r>
        <w:t xml:space="preserve">    “precision-harmonizes”, “precision-balances”, “precision-stabilizes”,</w:t>
      </w:r>
    </w:p>
    <w:p w14:paraId="13E9D6BD" w14:textId="44376223" w:rsidR="00C75C49" w:rsidRDefault="00C75C49">
      <w:r>
        <w:t xml:space="preserve">    “precision-energizes”, “precision-rejuvenates”, “precision-replenishes”,</w:t>
      </w:r>
    </w:p>
    <w:p w14:paraId="0CDFC5B6" w14:textId="16468748" w:rsidR="00C75C49" w:rsidRDefault="00C75C49">
      <w:r>
        <w:t xml:space="preserve">    “precision-fortifies”, “precision-strengthens”, “precision-protects”,</w:t>
      </w:r>
    </w:p>
    <w:p w14:paraId="7FB0A1AB" w14:textId="5BBC7EAD" w:rsidR="00C75C49" w:rsidRDefault="00C75C49">
      <w:r>
        <w:t xml:space="preserve">    “precision-shields”, “precision-guards”, “precision-preserves”,</w:t>
      </w:r>
    </w:p>
    <w:p w14:paraId="3637130F" w14:textId="5C889F84" w:rsidR="00C75C49" w:rsidRDefault="00C75C49">
      <w:r>
        <w:t xml:space="preserve">    “precision-soft-wraps”, “precision-feather-wraps”, “precision-cloud-wraps”,</w:t>
      </w:r>
    </w:p>
    <w:p w14:paraId="79E2FC8A" w14:textId="30944507" w:rsidR="00C75C49" w:rsidRDefault="00C75C49">
      <w:r>
        <w:t xml:space="preserve">    “precision-silk-wraps”, “precision-velvet-wraps”, “precision-butter-wraps”,</w:t>
      </w:r>
    </w:p>
    <w:p w14:paraId="13FF2F06" w14:textId="3E424935" w:rsidR="00C75C49" w:rsidRDefault="00C75C49">
      <w:r>
        <w:t xml:space="preserve">    “precision-cream-wraps”, “precision-mousse-wraps”, “precision-whip-wraps”,</w:t>
      </w:r>
    </w:p>
    <w:p w14:paraId="3FBBBA71" w14:textId="598E4434" w:rsidR="00C75C49" w:rsidRDefault="00C75C49">
      <w:r>
        <w:t xml:space="preserve">    “precision-air-wraps”, “precision-light-wraps”, “precision-glow-wraps”,</w:t>
      </w:r>
    </w:p>
    <w:p w14:paraId="1FEC62E9" w14:textId="1B50B10C" w:rsidR="00C75C49" w:rsidRDefault="00C75C49">
      <w:r>
        <w:t xml:space="preserve">    “precision-tone-wraps”, “precision-finish-wraps”, “precision-texture-wraps”,</w:t>
      </w:r>
    </w:p>
    <w:p w14:paraId="4A9B40A9" w14:textId="03CC996F" w:rsidR="00C75C49" w:rsidRDefault="00C75C49">
      <w:r>
        <w:t xml:space="preserve">    “precision-clarity-wraps”, “precision-hydration-wraps”,</w:t>
      </w:r>
    </w:p>
    <w:p w14:paraId="410C8031" w14:textId="39E4ED74" w:rsidR="00C75C49" w:rsidRDefault="00C75C49">
      <w:r>
        <w:t xml:space="preserve">    “precision-smoothness-wraps”, “precision-softness-wraps”,</w:t>
      </w:r>
    </w:p>
    <w:p w14:paraId="179EA7C1" w14:textId="4C151FFD" w:rsidR="00C75C49" w:rsidRDefault="00C75C49">
      <w:r>
        <w:t xml:space="preserve">    “precision-balance-wraps”, “precision-harmony-wraps”,</w:t>
      </w:r>
    </w:p>
    <w:p w14:paraId="3C964352" w14:textId="789A6A8A" w:rsidR="00C75C49" w:rsidRDefault="00C75C49">
      <w:r>
        <w:t xml:space="preserve">    “precision-definition-wraps”, “precision-sculpt-wraps”,</w:t>
      </w:r>
    </w:p>
    <w:p w14:paraId="6BA18112" w14:textId="033BE7B3" w:rsidR="00C75C49" w:rsidRDefault="00C75C49">
      <w:r>
        <w:t xml:space="preserve">    “precision-lift-wraps”, “precision-intensity-wraps”,</w:t>
      </w:r>
    </w:p>
    <w:p w14:paraId="2DE1790A" w14:textId="70145657" w:rsidR="00C75C49" w:rsidRDefault="00C75C49">
      <w:r>
        <w:t xml:space="preserve">    “precision-depth-wraps”, “precision-dimension-wraps”,</w:t>
      </w:r>
    </w:p>
    <w:p w14:paraId="3DED44E2" w14:textId="5B0E343C" w:rsidR="00C75C49" w:rsidRDefault="00C75C49">
      <w:r>
        <w:t xml:space="preserve">    “precision-multidimension-wraps”, “precision-layered-wraps”,</w:t>
      </w:r>
    </w:p>
    <w:p w14:paraId="52785A2F" w14:textId="6B97FFAB" w:rsidR="00C75C49" w:rsidRDefault="00C75C49">
      <w:r>
        <w:t xml:space="preserve">    “precision-diffusion-wraps”, “precision-radiance-wraps”,</w:t>
      </w:r>
    </w:p>
    <w:p w14:paraId="6E288CDF" w14:textId="7C4BD5BE" w:rsidR="00C75C49" w:rsidRDefault="00C75C49">
      <w:r>
        <w:t xml:space="preserve">    “precision-light-wraps”, “precision-studio-wraps”,</w:t>
      </w:r>
    </w:p>
    <w:p w14:paraId="24B13203" w14:textId="33219772" w:rsidR="00C75C49" w:rsidRDefault="00C75C49">
      <w:r>
        <w:t xml:space="preserve">    “precision-runway-wraps”, “precision-editorial-wraps”,</w:t>
      </w:r>
    </w:p>
    <w:p w14:paraId="3CD85F41" w14:textId="3C2959FD" w:rsidR="00C75C49" w:rsidRDefault="00C75C49">
      <w:r>
        <w:t xml:space="preserve">    “precision-camera-wraps”, “precision-photo-wraps”,</w:t>
      </w:r>
    </w:p>
    <w:p w14:paraId="53CB0300" w14:textId="6EC0003B" w:rsidR="00C75C49" w:rsidRDefault="00C75C49">
      <w:r>
        <w:t xml:space="preserve">    “precision-hd-wraps”, “precision-ultrahd-wraps”,</w:t>
      </w:r>
    </w:p>
    <w:p w14:paraId="2E3EEE4B" w14:textId="0C8FF115" w:rsidR="00C75C49" w:rsidRDefault="00C75C49">
      <w:r>
        <w:t xml:space="preserve">    “precision-4k-wraps”, “precision-8k-wraps”,</w:t>
      </w:r>
    </w:p>
    <w:p w14:paraId="3F487E2D" w14:textId="38036BDA" w:rsidR="00C75C49" w:rsidRDefault="00C75C49">
      <w:r>
        <w:t xml:space="preserve">    “precision-hyperreal-wraps”, “precision-natural-wraps”,</w:t>
      </w:r>
    </w:p>
    <w:p w14:paraId="5B1D5066" w14:textId="786626B7" w:rsidR="00C75C49" w:rsidRDefault="00C75C49">
      <w:r>
        <w:t xml:space="preserve">    “precision-hypernatural-wraps”, “precision-second-skin-wraps”,</w:t>
      </w:r>
    </w:p>
    <w:p w14:paraId="0EA240E9" w14:textId="525BB51C" w:rsidR="00C75C49" w:rsidRDefault="00C75C49">
      <w:r>
        <w:t xml:space="preserve">    “precision-true-color-wraps”, “precision-true-tone-wraps”,</w:t>
      </w:r>
    </w:p>
    <w:p w14:paraId="01A0D4AF" w14:textId="565DBF58" w:rsidR="00C75C49" w:rsidRDefault="00C75C49">
      <w:r>
        <w:t xml:space="preserve">    “precision-true-finish-wraps”, “precision-true-clarity-wraps”,</w:t>
      </w:r>
    </w:p>
    <w:p w14:paraId="120BED3B" w14:textId="0B63E7B4" w:rsidR="00C75C49" w:rsidRDefault="00C75C49">
      <w:r>
        <w:t xml:space="preserve">    “precision-true-intensity-wraps”, “precision-true-balance-wraps”,</w:t>
      </w:r>
    </w:p>
    <w:p w14:paraId="6E98B7FD" w14:textId="37853D3D" w:rsidR="00C75C49" w:rsidRDefault="00C75C49">
      <w:r>
        <w:t xml:space="preserve">    “precision-true-harmony-wraps”, “precision-true-definition-wraps”,</w:t>
      </w:r>
    </w:p>
    <w:p w14:paraId="73D75C28" w14:textId="1087B919" w:rsidR="00C75C49" w:rsidRDefault="00C75C49">
      <w:r>
        <w:t xml:space="preserve">    “precision-true-sculpt-wraps”, “precision-true-lift-wraps”,</w:t>
      </w:r>
    </w:p>
    <w:p w14:paraId="27F75AB3" w14:textId="5C0F10D3" w:rsidR="00C75C49" w:rsidRDefault="00C75C49">
      <w:r>
        <w:t xml:space="preserve">    “precision-true-smoothness-wraps”, “precision-true-hydration-wraps”,</w:t>
      </w:r>
    </w:p>
    <w:p w14:paraId="575F5BB8" w14:textId="29D7A6A9" w:rsidR="00C75C49" w:rsidRDefault="00C75C49">
      <w:r>
        <w:t xml:space="preserve">    “precision-true-nourishment-wraps”, “precision-true-energy-wraps”,</w:t>
      </w:r>
    </w:p>
    <w:p w14:paraId="004E81C2" w14:textId="709F2E22" w:rsidR="00C75C49" w:rsidRDefault="00C75C49">
      <w:r>
        <w:t xml:space="preserve">    “precision-true-refresh-wraps”, “precision-true-revive-wraps”,</w:t>
      </w:r>
    </w:p>
    <w:p w14:paraId="5ED48FC5" w14:textId="32FEBA07" w:rsidR="00C75C49" w:rsidRDefault="00C75C49">
      <w:r>
        <w:t xml:space="preserve">    “precision-true-restore-wraps”, “precision-true-renew-wraps”,</w:t>
      </w:r>
    </w:p>
    <w:p w14:paraId="1B9C5D6D" w14:textId="4BD22D87" w:rsidR="00C75C49" w:rsidRDefault="00C75C49">
      <w:r>
        <w:t xml:space="preserve">    “precision-true-redefine-wraps”, “precision-true-evolve-wraps”,</w:t>
      </w:r>
    </w:p>
    <w:p w14:paraId="58B8CCD4" w14:textId="22E612A4" w:rsidR="00C75C49" w:rsidRDefault="00C75C49">
      <w:r>
        <w:t xml:space="preserve">    “precision-true-transform-wraps”, “precision-true-advance-wraps”,</w:t>
      </w:r>
    </w:p>
    <w:p w14:paraId="4496BDA1" w14:textId="12F230B5" w:rsidR="00C75C49" w:rsidRDefault="00C75C49">
      <w:r>
        <w:t xml:space="preserve">    “precision-true-progressive-wraps”, “precision-true-future-wraps”,</w:t>
      </w:r>
    </w:p>
    <w:p w14:paraId="65F59072" w14:textId="3C1AD9C7" w:rsidR="00C75C49" w:rsidRDefault="00C75C49">
      <w:r>
        <w:t xml:space="preserve">    “precision-true-elite-wraps”, “precision-true-premium-wraps”,</w:t>
      </w:r>
    </w:p>
    <w:p w14:paraId="18B33FC8" w14:textId="54BCBC2D" w:rsidR="00C75C49" w:rsidRDefault="00C75C49">
      <w:r>
        <w:t xml:space="preserve">    “precision-true-signature-wraps”,</w:t>
      </w:r>
    </w:p>
    <w:p w14:paraId="2FA29162" w14:textId="77777777" w:rsidR="00C75C49" w:rsidRDefault="00C75C49"/>
    <w:p w14:paraId="0AB01926" w14:textId="62E762E1" w:rsidR="00C75C49" w:rsidRDefault="00C75C49">
      <w:r>
        <w:t xml:space="preserve">    “enriches”, “deepens-tone”, “deepens-color”, “deepens-definition”,</w:t>
      </w:r>
    </w:p>
    <w:p w14:paraId="20C1714B" w14:textId="17F7543B" w:rsidR="00C75C49" w:rsidRDefault="00C75C49">
      <w:r>
        <w:t xml:space="preserve">    “deepens-contrast”, “deepens-shadow”, “deepens-sculpt”, “deepens-focus”,</w:t>
      </w:r>
    </w:p>
    <w:p w14:paraId="3823FD59" w14:textId="73DF94DE" w:rsidR="00C75C49" w:rsidRDefault="00C75C49">
      <w:r>
        <w:t xml:space="preserve">    “deepens-intensity”, “deepens-depth”, “deepens-dimension”,</w:t>
      </w:r>
    </w:p>
    <w:p w14:paraId="57BB1486" w14:textId="4287C680" w:rsidR="00C75C49" w:rsidRDefault="00C75C49">
      <w:r>
        <w:t xml:space="preserve">    “deepens-layers”, “deepens-texture”, “deepens-finish”,</w:t>
      </w:r>
    </w:p>
    <w:p w14:paraId="3F0F46AD" w14:textId="183F9B67" w:rsidR="00C75C49" w:rsidRDefault="00C75C49">
      <w:r>
        <w:t xml:space="preserve">    “deepens-radiance”, “deepens-glow”, “deepens-clarity”,</w:t>
      </w:r>
    </w:p>
    <w:p w14:paraId="48172733" w14:textId="33696B6C" w:rsidR="00C75C49" w:rsidRDefault="00C75C49">
      <w:r>
        <w:t xml:space="preserve">    “deepens-smoothness”, “deepens-softness”, “deepens-hydration”,</w:t>
      </w:r>
    </w:p>
    <w:p w14:paraId="3B47ACE3" w14:textId="1A19DD5C" w:rsidR="00C75C49" w:rsidRDefault="00C75C49">
      <w:r>
        <w:t xml:space="preserve">    “deepens-nourishment”, “deepens-energy”, “deepens-refresh”,</w:t>
      </w:r>
    </w:p>
    <w:p w14:paraId="47C066BE" w14:textId="1E4FBE9B" w:rsidR="00C75C49" w:rsidRDefault="00C75C49">
      <w:r>
        <w:t xml:space="preserve">    “deepens-revive”, “deepens-restore”, “deepens-renew”,</w:t>
      </w:r>
    </w:p>
    <w:p w14:paraId="3B325E8A" w14:textId="7CFCF862" w:rsidR="00C75C49" w:rsidRDefault="00C75C49">
      <w:r>
        <w:t xml:space="preserve">    “deepens-redefine”, “deepens-evolve”, “deepens-transform”,</w:t>
      </w:r>
    </w:p>
    <w:p w14:paraId="1661B3F8" w14:textId="2023E64E" w:rsidR="00C75C49" w:rsidRDefault="00C75C49">
      <w:r>
        <w:t xml:space="preserve">    “deepens-advance”, “deepens-progressive”, “deepens-future”,</w:t>
      </w:r>
    </w:p>
    <w:p w14:paraId="3D41F0C9" w14:textId="061DE8F0" w:rsidR="00C75C49" w:rsidRDefault="00C75C49">
      <w:r>
        <w:t xml:space="preserve">    “deepens-elite”, “deepens-premium”, “deepens-signature”,</w:t>
      </w:r>
    </w:p>
    <w:p w14:paraId="25BF11A2" w14:textId="77777777" w:rsidR="00C75C49" w:rsidRDefault="00C75C49"/>
    <w:p w14:paraId="2E1439B0" w14:textId="53055AD2" w:rsidR="00C75C49" w:rsidRDefault="00C75C49">
      <w:r>
        <w:t xml:space="preserve">    “soft-presses”, “soft-sets”, “soft-locks”, “soft-blends”,</w:t>
      </w:r>
    </w:p>
    <w:p w14:paraId="58F5D380" w14:textId="09274E6A" w:rsidR="00C75C49" w:rsidRDefault="00C75C49">
      <w:r>
        <w:t xml:space="preserve">    “soft-buffers”, “soft-smooths”, “soft-softens”, “soft-hydrates”,</w:t>
      </w:r>
    </w:p>
    <w:p w14:paraId="69BFC90A" w14:textId="18052562" w:rsidR="00C75C49" w:rsidRDefault="00C75C49">
      <w:r>
        <w:t xml:space="preserve">    “soft-nourishes”, “soft-revives”, “soft-refreshes”, “soft-restores”,</w:t>
      </w:r>
    </w:p>
    <w:p w14:paraId="7D9061EA" w14:textId="76449394" w:rsidR="00C75C49" w:rsidRDefault="00C75C49">
      <w:r>
        <w:t xml:space="preserve">    “soft-rebalances”, “soft-retextures”, “soft-refines”, “soft-clarifies”,</w:t>
      </w:r>
    </w:p>
    <w:p w14:paraId="270953AF" w14:textId="08BBE6F0" w:rsidR="00C75C49" w:rsidRDefault="00C75C49">
      <w:r>
        <w:t xml:space="preserve">    “soft-illuminates”, “soft-radiates”, “soft-diffuses”, “soft-enhances”,</w:t>
      </w:r>
    </w:p>
    <w:p w14:paraId="2BDC15DA" w14:textId="11F4E62F" w:rsidR="00C75C49" w:rsidRDefault="00C75C49">
      <w:r>
        <w:t xml:space="preserve">    “soft-elevates”, “soft-boosts”, “soft-amplifies”, “soft-intensifies”,</w:t>
      </w:r>
    </w:p>
    <w:p w14:paraId="353F054B" w14:textId="50B57A47" w:rsidR="00C75C49" w:rsidRDefault="00C75C49">
      <w:r>
        <w:t xml:space="preserve">    “soft-focuses”, “soft-blurs”, “soft-filters”, “soft-airbrushes”,</w:t>
      </w:r>
    </w:p>
    <w:p w14:paraId="4DBAD175" w14:textId="68913D36" w:rsidR="00C75C49" w:rsidRDefault="00C75C49">
      <w:r>
        <w:t xml:space="preserve">    “soft-perfects”, “soft-optimizes”, “soft-polishes”, “soft-finishes”,</w:t>
      </w:r>
    </w:p>
    <w:p w14:paraId="13024CB9" w14:textId="607D1E30" w:rsidR="00C75C49" w:rsidRDefault="00C75C49">
      <w:r>
        <w:t xml:space="preserve">    “soft-harmonizes”, “soft-balances”, “soft-stabilizes”, “soft-energizes”,</w:t>
      </w:r>
    </w:p>
    <w:p w14:paraId="5A46192A" w14:textId="2A362689" w:rsidR="00C75C49" w:rsidRDefault="00C75C49">
      <w:r>
        <w:t xml:space="preserve">    “soft-rejuvenates”, “soft-replenishes”, “soft-fortifies”,</w:t>
      </w:r>
    </w:p>
    <w:p w14:paraId="4E4056CB" w14:textId="5BE62DAC" w:rsidR="00C75C49" w:rsidRDefault="00C75C49">
      <w:r>
        <w:t xml:space="preserve">    “soft-strengthens”, “soft-protects”, “soft-shields”, “soft-guards”,</w:t>
      </w:r>
    </w:p>
    <w:p w14:paraId="154E913A" w14:textId="35779788" w:rsidR="00C75C49" w:rsidRDefault="00C75C49">
      <w:r>
        <w:t xml:space="preserve">    “soft-preserves”,</w:t>
      </w:r>
    </w:p>
    <w:p w14:paraId="02260BA1" w14:textId="77777777" w:rsidR="00C75C49" w:rsidRDefault="00C75C49"/>
    <w:p w14:paraId="0898E3C0" w14:textId="5194FD65" w:rsidR="00C75C49" w:rsidRDefault="00C75C49">
      <w:r>
        <w:t xml:space="preserve">    “wraps-light”, “wraps-tone”, “wraps-finish”, “wraps-texture”,</w:t>
      </w:r>
    </w:p>
    <w:p w14:paraId="6C66026F" w14:textId="2338E11A" w:rsidR="00C75C49" w:rsidRDefault="00C75C49">
      <w:r>
        <w:t xml:space="preserve">    “wraps-clarity”, “wraps-hydration”, “wraps-smoothness”,</w:t>
      </w:r>
    </w:p>
    <w:p w14:paraId="20784A50" w14:textId="7574001D" w:rsidR="00C75C49" w:rsidRDefault="00C75C49">
      <w:r>
        <w:t xml:space="preserve">    “wraps-softness”, “wraps-balance”, “wraps-harmony”,</w:t>
      </w:r>
    </w:p>
    <w:p w14:paraId="41C79C21" w14:textId="3A5A09B9" w:rsidR="00C75C49" w:rsidRDefault="00C75C49">
      <w:r>
        <w:t xml:space="preserve">    “wraps-definition”, “wraps-sculpt”, “wraps-lift”, “wraps-intensity”,</w:t>
      </w:r>
    </w:p>
    <w:p w14:paraId="21BD7941" w14:textId="3C98C42F" w:rsidR="00C75C49" w:rsidRDefault="00C75C49">
      <w:r>
        <w:t xml:space="preserve">    “wraps-depth”, “wraps-dimension”, “wraps-multidimension”,</w:t>
      </w:r>
    </w:p>
    <w:p w14:paraId="7CE16F3A" w14:textId="756FF82E" w:rsidR="00C75C49" w:rsidRDefault="00C75C49">
      <w:r>
        <w:t xml:space="preserve">    “wraps-layered”, “wraps-diffusion”, “wraps-radiance”,</w:t>
      </w:r>
    </w:p>
    <w:p w14:paraId="6F75023F" w14:textId="0410898D" w:rsidR="00C75C49" w:rsidRDefault="00C75C49">
      <w:r>
        <w:t xml:space="preserve">    “wraps-studio”, “wraps-runway”, “wraps-editorial”, “wraps-camera”,</w:t>
      </w:r>
    </w:p>
    <w:p w14:paraId="76E42697" w14:textId="03175378" w:rsidR="00C75C49" w:rsidRDefault="00C75C49">
      <w:r>
        <w:t xml:space="preserve">    “wraps-photo”, “wraps-hd”, “wraps-ultrahd”, “wraps-4k”, “wraps-8k”,</w:t>
      </w:r>
    </w:p>
    <w:p w14:paraId="29A96ADD" w14:textId="4F11A010" w:rsidR="00C75C49" w:rsidRDefault="00C75C49">
      <w:r>
        <w:t xml:space="preserve">    “wraps-hyperreal”, “wraps-natural”, “wraps-hypernatural”,</w:t>
      </w:r>
    </w:p>
    <w:p w14:paraId="63756B70" w14:textId="03FC437C" w:rsidR="00C75C49" w:rsidRDefault="00C75C49">
      <w:r>
        <w:t xml:space="preserve">    “wraps-second-skin”, “wraps-true-color”, “wraps-true-tone”,</w:t>
      </w:r>
    </w:p>
    <w:p w14:paraId="2AA788A5" w14:textId="031920B2" w:rsidR="00C75C49" w:rsidRDefault="00C75C49">
      <w:r>
        <w:t xml:space="preserve">    “wraps-true-finish”, “wraps-true-clarity”, “wraps-true-intensity”,</w:t>
      </w:r>
    </w:p>
    <w:p w14:paraId="7831FD6D" w14:textId="7A76B8AC" w:rsidR="00C75C49" w:rsidRDefault="00C75C49">
      <w:r>
        <w:t xml:space="preserve">    “wraps-true-balance”, “wraps-true-harmony”, “wraps-true-definition”,</w:t>
      </w:r>
    </w:p>
    <w:p w14:paraId="30D4367C" w14:textId="65F9D951" w:rsidR="00C75C49" w:rsidRDefault="00C75C49">
      <w:r>
        <w:t xml:space="preserve">    “wraps-true-sculpt”, “wraps-true-lift”, “wraps-true-smoothness”,</w:t>
      </w:r>
    </w:p>
    <w:p w14:paraId="583AFE80" w14:textId="36E745C6" w:rsidR="00C75C49" w:rsidRDefault="00C75C49">
      <w:r>
        <w:t xml:space="preserve">    “wraps-true-hydration”, “wraps-true-nourishment”, “wraps-true-energy”,</w:t>
      </w:r>
    </w:p>
    <w:p w14:paraId="6A424AF7" w14:textId="61118A52" w:rsidR="00C75C49" w:rsidRDefault="00C75C49">
      <w:r>
        <w:t xml:space="preserve">    “wraps-true-refresh”, “wraps-true-revive”, “wraps-true-restore”,</w:t>
      </w:r>
    </w:p>
    <w:p w14:paraId="0C42D71A" w14:textId="2C7B19E3" w:rsidR="00C75C49" w:rsidRDefault="00C75C49">
      <w:r>
        <w:t xml:space="preserve">    “wraps-true-renew”, “wraps-true-redefine”, “wraps-true-evolve”,</w:t>
      </w:r>
    </w:p>
    <w:p w14:paraId="7B42AD19" w14:textId="2466C14C" w:rsidR="00C75C49" w:rsidRDefault="00C75C49">
      <w:r>
        <w:t xml:space="preserve">    “wraps-true-transform”, “wraps-true-advance”, “wraps-true-progressive”,</w:t>
      </w:r>
    </w:p>
    <w:p w14:paraId="47F7A22D" w14:textId="3FD9C20D" w:rsidR="00C75C49" w:rsidRDefault="00C75C49">
      <w:r>
        <w:t xml:space="preserve">    “wraps-true-future”, “wraps-true-elite”, “wraps-true-premium”,</w:t>
      </w:r>
    </w:p>
    <w:p w14:paraId="02156933" w14:textId="74C4EFD2" w:rsidR="00C75C49" w:rsidRDefault="00C75C49">
      <w:r>
        <w:t xml:space="preserve">    “wraps-true-signature”</w:t>
      </w:r>
    </w:p>
    <w:p w14:paraId="0A717CA2" w14:textId="77777777" w:rsidR="00C75C49" w:rsidRDefault="00C75C49">
      <w:r>
        <w:t>]</w:t>
      </w:r>
    </w:p>
    <w:p w14:paraId="79D1C351" w14:textId="77777777" w:rsidR="00023CAA" w:rsidRDefault="00023CAA"/>
    <w:sectPr w:rsidR="0002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E0"/>
    <w:rsid w:val="00023CAA"/>
    <w:rsid w:val="00712BA7"/>
    <w:rsid w:val="007E0252"/>
    <w:rsid w:val="00C75C49"/>
    <w:rsid w:val="00DC22E0"/>
    <w:rsid w:val="00E35783"/>
    <w:rsid w:val="00F4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5599A"/>
  <w15:chartTrackingRefBased/>
  <w15:docId w15:val="{789FAD49-447A-5E41-BD6E-64BEF970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4383</Words>
  <Characters>24988</Characters>
  <Application>Microsoft Office Word</Application>
  <DocSecurity>0</DocSecurity>
  <Lines>208</Lines>
  <Paragraphs>58</Paragraphs>
  <ScaleCrop>false</ScaleCrop>
  <Company/>
  <LinksUpToDate>false</LinksUpToDate>
  <CharactersWithSpaces>29313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7</cp:revision>
  <dcterms:created xsi:type="dcterms:W3CDTF">2026-02-07T00:57:00Z</dcterms:created>
  <dcterms:modified xsi:type="dcterms:W3CDTF">2026-02-07T01:00:00Z</dcterms:modified>
</cp:coreProperties>
</file>