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D3A8" w14:textId="77777777" w:rsidR="007F1931" w:rsidRDefault="004B0020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53292CA" wp14:editId="30365847">
            <wp:simplePos x="0" y="0"/>
            <wp:positionH relativeFrom="page">
              <wp:posOffset>0</wp:posOffset>
            </wp:positionH>
            <wp:positionV relativeFrom="page">
              <wp:posOffset>10393678</wp:posOffset>
            </wp:positionV>
            <wp:extent cx="7561580" cy="2082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20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088EE" w14:textId="77777777" w:rsidR="007F1931" w:rsidRDefault="007F1931">
      <w:pPr>
        <w:pStyle w:val="Corpodetexto"/>
        <w:spacing w:before="5"/>
        <w:rPr>
          <w:rFonts w:ascii="Times New Roman"/>
          <w:b w:val="0"/>
          <w:sz w:val="16"/>
        </w:rPr>
      </w:pPr>
    </w:p>
    <w:p w14:paraId="58D1F571" w14:textId="77777777" w:rsidR="007F1931" w:rsidRDefault="004B0020">
      <w:pPr>
        <w:pStyle w:val="Corpodetexto"/>
        <w:ind w:left="7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FE5703D" wp14:editId="100FA2D7">
            <wp:extent cx="1220385" cy="5029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38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7DF" w14:textId="77777777" w:rsidR="007F1931" w:rsidRDefault="004B0020">
      <w:pPr>
        <w:pStyle w:val="Ttulo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2E6BAF1" wp14:editId="289E892B">
            <wp:simplePos x="0" y="0"/>
            <wp:positionH relativeFrom="page">
              <wp:posOffset>0</wp:posOffset>
            </wp:positionH>
            <wp:positionV relativeFrom="paragraph">
              <wp:posOffset>-763903</wp:posOffset>
            </wp:positionV>
            <wp:extent cx="7561580" cy="2082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20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ENSINO</w:t>
      </w:r>
    </w:p>
    <w:p w14:paraId="6A1D64FD" w14:textId="77777777" w:rsidR="007F1931" w:rsidRDefault="007F1931">
      <w:pPr>
        <w:spacing w:before="9"/>
        <w:rPr>
          <w:b/>
          <w:sz w:val="23"/>
        </w:rPr>
      </w:pPr>
    </w:p>
    <w:tbl>
      <w:tblPr>
        <w:tblStyle w:val="TableNormal"/>
        <w:tblW w:w="0" w:type="auto"/>
        <w:tblInd w:w="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8363"/>
      </w:tblGrid>
      <w:tr w:rsidR="007F1931" w14:paraId="6B4E26E0" w14:textId="77777777">
        <w:trPr>
          <w:trHeight w:val="414"/>
        </w:trPr>
        <w:tc>
          <w:tcPr>
            <w:tcW w:w="2549" w:type="dxa"/>
            <w:tcBorders>
              <w:bottom w:val="double" w:sz="3" w:space="0" w:color="000000"/>
            </w:tcBorders>
          </w:tcPr>
          <w:p w14:paraId="04B839D8" w14:textId="0261A688" w:rsidR="007F1931" w:rsidRPr="00AB5FB8" w:rsidRDefault="004B0020">
            <w:pPr>
              <w:pStyle w:val="TableParagraph"/>
              <w:spacing w:before="77"/>
              <w:ind w:left="144"/>
            </w:pPr>
            <w:r>
              <w:t>TURMA:</w:t>
            </w:r>
            <w:r>
              <w:rPr>
                <w:spacing w:val="-2"/>
              </w:rPr>
              <w:t xml:space="preserve"> </w:t>
            </w:r>
            <w:r w:rsidR="0054628C">
              <w:rPr>
                <w:spacing w:val="-2"/>
              </w:rPr>
              <w:t>ENF51-M</w:t>
            </w:r>
            <w:bookmarkStart w:id="0" w:name="_GoBack"/>
            <w:bookmarkEnd w:id="0"/>
          </w:p>
        </w:tc>
        <w:tc>
          <w:tcPr>
            <w:tcW w:w="8363" w:type="dxa"/>
            <w:tcBorders>
              <w:bottom w:val="double" w:sz="3" w:space="0" w:color="000000"/>
              <w:right w:val="nil"/>
            </w:tcBorders>
          </w:tcPr>
          <w:p w14:paraId="2A8FD795" w14:textId="77777777" w:rsidR="007F1931" w:rsidRDefault="004B0020">
            <w:pPr>
              <w:pStyle w:val="TableParagraph"/>
              <w:spacing w:before="73"/>
              <w:ind w:left="164"/>
            </w:pPr>
            <w:r>
              <w:t>DISCIPLINA:</w:t>
            </w:r>
            <w:r>
              <w:rPr>
                <w:spacing w:val="-5"/>
              </w:rPr>
              <w:t xml:space="preserve"> </w:t>
            </w:r>
            <w:r>
              <w:t>Informática</w:t>
            </w:r>
            <w:r>
              <w:rPr>
                <w:spacing w:val="-6"/>
              </w:rPr>
              <w:t xml:space="preserve"> </w:t>
            </w:r>
            <w:r>
              <w:t>Básica</w:t>
            </w:r>
          </w:p>
        </w:tc>
      </w:tr>
      <w:tr w:rsidR="007F1931" w14:paraId="7F7EBC0D" w14:textId="77777777">
        <w:trPr>
          <w:trHeight w:val="438"/>
        </w:trPr>
        <w:tc>
          <w:tcPr>
            <w:tcW w:w="2549" w:type="dxa"/>
            <w:tcBorders>
              <w:top w:val="double" w:sz="3" w:space="0" w:color="000000"/>
              <w:bottom w:val="thinThickMediumGap" w:sz="4" w:space="0" w:color="000000"/>
            </w:tcBorders>
          </w:tcPr>
          <w:p w14:paraId="30363E9C" w14:textId="1D49B7A3" w:rsidR="007F1931" w:rsidRDefault="004B0020">
            <w:pPr>
              <w:pStyle w:val="TableParagraph"/>
              <w:spacing w:before="86"/>
              <w:ind w:left="144"/>
            </w:pPr>
            <w:r>
              <w:t>C.H:</w:t>
            </w:r>
            <w:r>
              <w:rPr>
                <w:spacing w:val="-3"/>
              </w:rPr>
              <w:t xml:space="preserve"> </w:t>
            </w:r>
            <w:r w:rsidR="0054628C">
              <w:t>40</w:t>
            </w:r>
          </w:p>
        </w:tc>
        <w:tc>
          <w:tcPr>
            <w:tcW w:w="8363" w:type="dxa"/>
            <w:tcBorders>
              <w:top w:val="double" w:sz="3" w:space="0" w:color="000000"/>
              <w:bottom w:val="thinThickMediumGap" w:sz="4" w:space="0" w:color="000000"/>
              <w:right w:val="nil"/>
            </w:tcBorders>
          </w:tcPr>
          <w:p w14:paraId="2C0CBB6B" w14:textId="77777777" w:rsidR="007F1931" w:rsidRDefault="004B0020">
            <w:pPr>
              <w:pStyle w:val="TableParagraph"/>
              <w:spacing w:before="86"/>
              <w:ind w:left="160"/>
            </w:pPr>
            <w:r>
              <w:t>INSTRUTOR:</w:t>
            </w:r>
            <w:r>
              <w:rPr>
                <w:spacing w:val="-4"/>
              </w:rPr>
              <w:t xml:space="preserve"> </w:t>
            </w:r>
            <w:r>
              <w:t>Júlio</w:t>
            </w:r>
            <w:r>
              <w:rPr>
                <w:spacing w:val="-4"/>
              </w:rPr>
              <w:t xml:space="preserve"> </w:t>
            </w:r>
            <w:r>
              <w:t>Orlando</w:t>
            </w:r>
          </w:p>
        </w:tc>
      </w:tr>
      <w:tr w:rsidR="007F1931" w14:paraId="0F5BD96E" w14:textId="77777777">
        <w:trPr>
          <w:trHeight w:val="535"/>
        </w:trPr>
        <w:tc>
          <w:tcPr>
            <w:tcW w:w="2549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014A2A" w14:textId="77777777" w:rsidR="007F1931" w:rsidRDefault="004B0020">
            <w:pPr>
              <w:pStyle w:val="TableParagraph"/>
              <w:spacing w:before="22"/>
              <w:ind w:left="44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363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870873" w14:textId="77777777" w:rsidR="007F1931" w:rsidRDefault="004B0020">
            <w:pPr>
              <w:pStyle w:val="TableParagraph"/>
              <w:spacing w:before="22"/>
              <w:ind w:left="3070" w:right="4184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7F1931" w14:paraId="395B4DC0" w14:textId="77777777">
        <w:trPr>
          <w:trHeight w:val="505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0689" w14:textId="4E65AD92" w:rsidR="007F1931" w:rsidRDefault="0054628C">
            <w:pPr>
              <w:pStyle w:val="TableParagraph"/>
              <w:spacing w:before="0" w:line="266" w:lineRule="exact"/>
            </w:pPr>
            <w:r>
              <w:t>11</w:t>
            </w:r>
            <w:r w:rsidR="004B0020">
              <w:t>/1</w:t>
            </w:r>
            <w:r w:rsidR="00570BA9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8ABE" w14:textId="77777777" w:rsidR="007F1931" w:rsidRDefault="004B0020">
            <w:pPr>
              <w:pStyle w:val="TableParagraph"/>
              <w:spacing w:before="0" w:line="266" w:lineRule="exact"/>
              <w:ind w:left="1149"/>
            </w:pPr>
            <w:r>
              <w:t>Aula</w:t>
            </w:r>
            <w:r>
              <w:rPr>
                <w:spacing w:val="-5"/>
              </w:rPr>
              <w:t xml:space="preserve"> </w:t>
            </w:r>
            <w:r>
              <w:t>01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“O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é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computador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ele funciona”</w:t>
            </w:r>
          </w:p>
        </w:tc>
      </w:tr>
      <w:tr w:rsidR="007F1931" w14:paraId="5CCEA225" w14:textId="77777777">
        <w:trPr>
          <w:trHeight w:val="51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9776" w14:textId="0FB9A630" w:rsidR="007F1931" w:rsidRDefault="0054628C">
            <w:pPr>
              <w:pStyle w:val="TableParagraph"/>
            </w:pPr>
            <w:r>
              <w:t>13</w:t>
            </w:r>
            <w:r w:rsidR="004B0020">
              <w:t>/1</w:t>
            </w:r>
            <w:r w:rsidR="00570BA9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8C79" w14:textId="77777777" w:rsidR="007F1931" w:rsidRDefault="004B0020">
            <w:pPr>
              <w:pStyle w:val="TableParagraph"/>
              <w:ind w:left="1409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t>02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“Componentes</w:t>
            </w:r>
            <w:r>
              <w:rPr>
                <w:spacing w:val="-3"/>
              </w:rPr>
              <w:t xml:space="preserve"> </w:t>
            </w:r>
            <w:r>
              <w:t>lógicos do</w:t>
            </w:r>
            <w:r>
              <w:rPr>
                <w:spacing w:val="-4"/>
              </w:rPr>
              <w:t xml:space="preserve"> </w:t>
            </w:r>
            <w:r>
              <w:t>computador”</w:t>
            </w:r>
          </w:p>
        </w:tc>
      </w:tr>
      <w:tr w:rsidR="007F1931" w14:paraId="7282817A" w14:textId="77777777">
        <w:trPr>
          <w:trHeight w:val="51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5B60" w14:textId="55A00A2B" w:rsidR="007F1931" w:rsidRDefault="0054628C">
            <w:pPr>
              <w:pStyle w:val="TableParagraph"/>
            </w:pPr>
            <w:r>
              <w:t>18</w:t>
            </w:r>
            <w:r w:rsidR="004B0020">
              <w:t>/1</w:t>
            </w:r>
            <w:r w:rsidR="00570BA9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6E54" w14:textId="77777777" w:rsidR="007F1931" w:rsidRDefault="004B0020">
            <w:pPr>
              <w:pStyle w:val="TableParagraph"/>
              <w:ind w:left="1649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t>03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“Introdução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Linkedin”</w:t>
            </w:r>
          </w:p>
        </w:tc>
      </w:tr>
      <w:tr w:rsidR="007F1931" w14:paraId="2BE4068B" w14:textId="77777777">
        <w:trPr>
          <w:trHeight w:val="506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13FE" w14:textId="630D5057" w:rsidR="007F1931" w:rsidRDefault="0054628C">
            <w:pPr>
              <w:pStyle w:val="TableParagraph"/>
              <w:spacing w:before="0" w:line="266" w:lineRule="exact"/>
            </w:pPr>
            <w:r>
              <w:t>20</w:t>
            </w:r>
            <w:r w:rsidR="004B0020">
              <w:t>/1</w:t>
            </w:r>
            <w:r w:rsidR="00AB5FB8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B5B1" w14:textId="77777777" w:rsidR="007F1931" w:rsidRDefault="004B0020">
            <w:pPr>
              <w:pStyle w:val="TableParagraph"/>
              <w:spacing w:before="0" w:line="266" w:lineRule="exact"/>
              <w:ind w:left="1685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t>04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“Processadores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Texto</w:t>
            </w:r>
            <w:r>
              <w:rPr>
                <w:spacing w:val="-1"/>
              </w:rPr>
              <w:t xml:space="preserve"> </w:t>
            </w:r>
            <w:r>
              <w:t>(Word)”</w:t>
            </w:r>
          </w:p>
        </w:tc>
      </w:tr>
      <w:tr w:rsidR="007F1931" w14:paraId="595EC952" w14:textId="77777777">
        <w:trPr>
          <w:trHeight w:val="51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C1A9" w14:textId="1B211364" w:rsidR="007F1931" w:rsidRDefault="0054628C">
            <w:pPr>
              <w:pStyle w:val="TableParagraph"/>
            </w:pPr>
            <w:r>
              <w:t>22</w:t>
            </w:r>
            <w:r w:rsidR="004B0020">
              <w:t>/1</w:t>
            </w:r>
            <w:r w:rsidR="00AB5FB8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4EF4" w14:textId="77777777" w:rsidR="007F1931" w:rsidRDefault="004B0020">
            <w:pPr>
              <w:pStyle w:val="TableParagraph"/>
              <w:ind w:left="709"/>
            </w:pPr>
            <w:r>
              <w:t>Aula</w:t>
            </w:r>
            <w:r>
              <w:rPr>
                <w:spacing w:val="-7"/>
              </w:rPr>
              <w:t xml:space="preserve"> </w:t>
            </w:r>
            <w:r>
              <w:t>05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“</w:t>
            </w:r>
            <w:r>
              <w:rPr>
                <w:spacing w:val="-1"/>
              </w:rPr>
              <w:t xml:space="preserve"> </w:t>
            </w:r>
            <w:r>
              <w:t>Entendendo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criando</w:t>
            </w:r>
            <w:r>
              <w:rPr>
                <w:spacing w:val="-2"/>
              </w:rPr>
              <w:t xml:space="preserve"> </w:t>
            </w:r>
            <w:r>
              <w:t>apresentações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PowerPoint”</w:t>
            </w:r>
          </w:p>
        </w:tc>
      </w:tr>
      <w:tr w:rsidR="007F1931" w14:paraId="09F50DEF" w14:textId="77777777">
        <w:trPr>
          <w:trHeight w:val="51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3119" w14:textId="6B6E6512" w:rsidR="007F1931" w:rsidRDefault="0054628C">
            <w:pPr>
              <w:pStyle w:val="TableParagraph"/>
            </w:pPr>
            <w:r>
              <w:t>25</w:t>
            </w:r>
            <w:r w:rsidR="004B0020">
              <w:t>/1</w:t>
            </w:r>
            <w:r w:rsidR="00AB5FB8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4B8C" w14:textId="77777777" w:rsidR="007F1931" w:rsidRDefault="004B0020">
            <w:pPr>
              <w:pStyle w:val="TableParagraph"/>
              <w:ind w:left="1145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t>06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“Conhecendo as</w:t>
            </w:r>
            <w:r>
              <w:rPr>
                <w:spacing w:val="-3"/>
              </w:rPr>
              <w:t xml:space="preserve"> </w:t>
            </w:r>
            <w:r>
              <w:t>planilhas</w:t>
            </w:r>
            <w:r>
              <w:rPr>
                <w:spacing w:val="-3"/>
              </w:rPr>
              <w:t xml:space="preserve"> </w:t>
            </w:r>
            <w:r>
              <w:t>Eletrônicas</w:t>
            </w:r>
            <w:r>
              <w:rPr>
                <w:spacing w:val="-3"/>
              </w:rPr>
              <w:t xml:space="preserve"> </w:t>
            </w:r>
            <w:r>
              <w:t>(Excel)”</w:t>
            </w:r>
          </w:p>
        </w:tc>
      </w:tr>
      <w:tr w:rsidR="007F1931" w14:paraId="21EF567C" w14:textId="77777777">
        <w:trPr>
          <w:trHeight w:val="51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35A9" w14:textId="5279BAC1" w:rsidR="007F1931" w:rsidRDefault="0054628C">
            <w:pPr>
              <w:pStyle w:val="TableParagraph"/>
              <w:spacing w:before="0" w:line="266" w:lineRule="exact"/>
            </w:pPr>
            <w:r>
              <w:t>27</w:t>
            </w:r>
            <w:r w:rsidR="004B0020">
              <w:t>/1</w:t>
            </w:r>
            <w:r w:rsidR="00AB5FB8">
              <w:t>1</w:t>
            </w:r>
            <w:r w:rsidR="004B0020">
              <w:t>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51D7" w14:textId="47671AFF" w:rsidR="007F1931" w:rsidRDefault="00AB5FB8">
            <w:pPr>
              <w:pStyle w:val="TableParagraph"/>
              <w:spacing w:before="0" w:line="266" w:lineRule="exact"/>
              <w:ind w:left="1201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t>07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“Atividade</w:t>
            </w:r>
            <w:r>
              <w:rPr>
                <w:spacing w:val="-4"/>
              </w:rPr>
              <w:t xml:space="preserve"> </w:t>
            </w:r>
            <w:r>
              <w:t>prática</w:t>
            </w:r>
            <w:r>
              <w:rPr>
                <w:spacing w:val="-1"/>
              </w:rPr>
              <w:t xml:space="preserve"> </w:t>
            </w:r>
            <w:r w:rsidR="0054628C">
              <w:t>criando planilhas no Excel</w:t>
            </w:r>
            <w:r>
              <w:t>”</w:t>
            </w:r>
          </w:p>
        </w:tc>
      </w:tr>
      <w:tr w:rsidR="0054628C" w14:paraId="1F8498E9" w14:textId="77777777">
        <w:trPr>
          <w:trHeight w:val="506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A16B" w14:textId="55F8BD8A" w:rsidR="0054628C" w:rsidRDefault="0054628C" w:rsidP="0054628C">
            <w:pPr>
              <w:pStyle w:val="TableParagraph"/>
              <w:spacing w:before="0" w:line="266" w:lineRule="exact"/>
            </w:pPr>
            <w:r>
              <w:t>29/11/2024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85ED" w14:textId="76AC8821" w:rsidR="0054628C" w:rsidRDefault="0054628C" w:rsidP="0054628C">
            <w:pPr>
              <w:pStyle w:val="TableParagraph"/>
              <w:spacing w:before="2"/>
              <w:jc w:val="center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t>0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“Atividade</w:t>
            </w:r>
            <w:r>
              <w:rPr>
                <w:spacing w:val="-4"/>
              </w:rPr>
              <w:t xml:space="preserve"> </w:t>
            </w:r>
            <w:r>
              <w:t>prática</w:t>
            </w:r>
            <w:r>
              <w:rPr>
                <w:spacing w:val="-1"/>
              </w:rPr>
              <w:t xml:space="preserve"> </w:t>
            </w:r>
            <w:r>
              <w:t>Avaliativa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todo</w:t>
            </w:r>
            <w:r>
              <w:rPr>
                <w:spacing w:val="-4"/>
              </w:rPr>
              <w:t xml:space="preserve"> </w:t>
            </w:r>
            <w:r>
              <w:t>conteúdo visto”</w:t>
            </w:r>
          </w:p>
        </w:tc>
      </w:tr>
      <w:tr w:rsidR="0054628C" w14:paraId="429C0AAD" w14:textId="77777777">
        <w:trPr>
          <w:trHeight w:val="51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E4E2" w14:textId="0AAECA06" w:rsidR="0054628C" w:rsidRDefault="0054628C" w:rsidP="0054628C">
            <w:pPr>
              <w:pStyle w:val="TableParagraph"/>
              <w:spacing w:before="2"/>
            </w:pPr>
            <w:r>
              <w:t>02/12/2024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7B76" w14:textId="513F68F1" w:rsidR="0054628C" w:rsidRDefault="0054628C" w:rsidP="0054628C">
            <w:pPr>
              <w:pStyle w:val="TableParagraph"/>
              <w:ind w:left="2662"/>
            </w:pPr>
            <w:r>
              <w:t>Aula</w:t>
            </w:r>
            <w:r>
              <w:rPr>
                <w:spacing w:val="-5"/>
              </w:rPr>
              <w:t xml:space="preserve"> </w:t>
            </w:r>
            <w:r>
              <w:t>0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“Revisão”</w:t>
            </w:r>
          </w:p>
        </w:tc>
      </w:tr>
      <w:tr w:rsidR="0054628C" w14:paraId="56C67046" w14:textId="77777777">
        <w:trPr>
          <w:trHeight w:val="506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5A26" w14:textId="4FAA4B84" w:rsidR="0054628C" w:rsidRDefault="0054628C" w:rsidP="0054628C">
            <w:pPr>
              <w:pStyle w:val="TableParagraph"/>
            </w:pPr>
            <w:r>
              <w:t>04/12/2024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52B3" w14:textId="69BCC8D9" w:rsidR="0054628C" w:rsidRDefault="0054628C" w:rsidP="0054628C">
            <w:pPr>
              <w:pStyle w:val="TableParagraph"/>
              <w:ind w:left="2662"/>
            </w:pPr>
            <w:r>
              <w:t>Aula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1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“Avaliação”</w:t>
            </w:r>
          </w:p>
        </w:tc>
      </w:tr>
    </w:tbl>
    <w:p w14:paraId="15CDFFB4" w14:textId="77777777" w:rsidR="007F1931" w:rsidRDefault="007F1931">
      <w:pPr>
        <w:rPr>
          <w:b/>
          <w:sz w:val="28"/>
        </w:rPr>
      </w:pPr>
    </w:p>
    <w:p w14:paraId="1AD760CE" w14:textId="77777777" w:rsidR="007F1931" w:rsidRDefault="007F1931">
      <w:pPr>
        <w:rPr>
          <w:b/>
          <w:sz w:val="28"/>
        </w:rPr>
      </w:pPr>
    </w:p>
    <w:p w14:paraId="53A96C17" w14:textId="77777777" w:rsidR="007F1931" w:rsidRDefault="007F1931">
      <w:pPr>
        <w:rPr>
          <w:b/>
          <w:sz w:val="28"/>
        </w:rPr>
      </w:pPr>
    </w:p>
    <w:p w14:paraId="25A4A378" w14:textId="77777777" w:rsidR="007F1931" w:rsidRDefault="007F1931">
      <w:pPr>
        <w:rPr>
          <w:b/>
          <w:sz w:val="28"/>
        </w:rPr>
      </w:pPr>
    </w:p>
    <w:p w14:paraId="382008C3" w14:textId="77777777" w:rsidR="007F1931" w:rsidRDefault="007F1931">
      <w:pPr>
        <w:rPr>
          <w:b/>
          <w:sz w:val="28"/>
        </w:rPr>
      </w:pPr>
    </w:p>
    <w:p w14:paraId="3FFCF655" w14:textId="77777777" w:rsidR="007F1931" w:rsidRDefault="007F1931">
      <w:pPr>
        <w:rPr>
          <w:b/>
          <w:sz w:val="27"/>
        </w:rPr>
      </w:pPr>
    </w:p>
    <w:p w14:paraId="6682FE62" w14:textId="77777777" w:rsidR="007F1931" w:rsidRDefault="004B0020">
      <w:pPr>
        <w:pStyle w:val="Corpodetexto"/>
        <w:tabs>
          <w:tab w:val="left" w:pos="8057"/>
          <w:tab w:val="left" w:pos="9635"/>
        </w:tabs>
        <w:ind w:left="32"/>
        <w:jc w:val="center"/>
      </w:pPr>
      <w:r>
        <w:t>Assinatura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Instrutor:</w:t>
      </w:r>
      <w:r>
        <w:rPr>
          <w:u w:val="thick"/>
        </w:rPr>
        <w:tab/>
      </w:r>
      <w:r>
        <w:t>_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A65D7D5" w14:textId="77777777" w:rsidR="007F1931" w:rsidRDefault="007F1931">
      <w:pPr>
        <w:rPr>
          <w:b/>
          <w:sz w:val="20"/>
        </w:rPr>
      </w:pPr>
    </w:p>
    <w:p w14:paraId="4015E53D" w14:textId="77777777" w:rsidR="007F1931" w:rsidRDefault="007F1931">
      <w:pPr>
        <w:rPr>
          <w:b/>
          <w:sz w:val="20"/>
        </w:rPr>
      </w:pPr>
    </w:p>
    <w:p w14:paraId="23082D5A" w14:textId="77777777" w:rsidR="007F1931" w:rsidRDefault="007F1931">
      <w:pPr>
        <w:rPr>
          <w:b/>
          <w:sz w:val="20"/>
        </w:rPr>
      </w:pPr>
    </w:p>
    <w:p w14:paraId="0BC0A785" w14:textId="77777777" w:rsidR="007F1931" w:rsidRDefault="007F1931">
      <w:pPr>
        <w:rPr>
          <w:b/>
          <w:sz w:val="20"/>
        </w:rPr>
      </w:pPr>
    </w:p>
    <w:p w14:paraId="78E75A47" w14:textId="77777777" w:rsidR="007F1931" w:rsidRDefault="007F1931">
      <w:pPr>
        <w:rPr>
          <w:b/>
          <w:sz w:val="20"/>
        </w:rPr>
      </w:pPr>
    </w:p>
    <w:p w14:paraId="5E7F4223" w14:textId="77777777" w:rsidR="007F1931" w:rsidRDefault="007F1931">
      <w:pPr>
        <w:rPr>
          <w:b/>
          <w:sz w:val="20"/>
        </w:rPr>
      </w:pPr>
    </w:p>
    <w:p w14:paraId="53192BBB" w14:textId="77777777" w:rsidR="007F1931" w:rsidRDefault="007F1931">
      <w:pPr>
        <w:rPr>
          <w:b/>
          <w:sz w:val="20"/>
        </w:rPr>
      </w:pPr>
    </w:p>
    <w:p w14:paraId="07AF77CF" w14:textId="77777777" w:rsidR="007F1931" w:rsidRDefault="007F1931">
      <w:pPr>
        <w:rPr>
          <w:b/>
          <w:sz w:val="20"/>
        </w:rPr>
      </w:pPr>
    </w:p>
    <w:p w14:paraId="7193EFA0" w14:textId="77777777" w:rsidR="007F1931" w:rsidRDefault="007F1931">
      <w:pPr>
        <w:rPr>
          <w:b/>
          <w:sz w:val="20"/>
        </w:rPr>
      </w:pPr>
    </w:p>
    <w:p w14:paraId="535CCC81" w14:textId="77777777" w:rsidR="007F1931" w:rsidRDefault="007F1931">
      <w:pPr>
        <w:rPr>
          <w:b/>
          <w:sz w:val="20"/>
        </w:rPr>
      </w:pPr>
    </w:p>
    <w:p w14:paraId="2A1E429D" w14:textId="77777777" w:rsidR="007F1931" w:rsidRDefault="007F1931">
      <w:pPr>
        <w:rPr>
          <w:b/>
          <w:sz w:val="20"/>
        </w:rPr>
      </w:pPr>
    </w:p>
    <w:p w14:paraId="65EE3B07" w14:textId="77777777" w:rsidR="007F1931" w:rsidRDefault="007F1931">
      <w:pPr>
        <w:rPr>
          <w:b/>
          <w:sz w:val="20"/>
        </w:rPr>
      </w:pPr>
    </w:p>
    <w:p w14:paraId="7F5B6C02" w14:textId="77777777" w:rsidR="007F1931" w:rsidRDefault="007F1931">
      <w:pPr>
        <w:rPr>
          <w:b/>
          <w:sz w:val="20"/>
        </w:rPr>
      </w:pPr>
    </w:p>
    <w:p w14:paraId="714B7B37" w14:textId="77777777" w:rsidR="007F1931" w:rsidRDefault="007F1931">
      <w:pPr>
        <w:rPr>
          <w:b/>
          <w:sz w:val="20"/>
        </w:rPr>
      </w:pPr>
    </w:p>
    <w:p w14:paraId="77C2DBCC" w14:textId="77777777" w:rsidR="007F1931" w:rsidRDefault="007F1931">
      <w:pPr>
        <w:rPr>
          <w:b/>
          <w:sz w:val="20"/>
        </w:rPr>
      </w:pPr>
    </w:p>
    <w:p w14:paraId="097713D4" w14:textId="77777777" w:rsidR="007F1931" w:rsidRDefault="007F1931">
      <w:pPr>
        <w:rPr>
          <w:b/>
          <w:sz w:val="20"/>
        </w:rPr>
      </w:pPr>
    </w:p>
    <w:p w14:paraId="38406317" w14:textId="77777777" w:rsidR="007F1931" w:rsidRDefault="007F1931">
      <w:pPr>
        <w:rPr>
          <w:b/>
          <w:sz w:val="20"/>
        </w:rPr>
      </w:pPr>
    </w:p>
    <w:p w14:paraId="1926303E" w14:textId="77777777" w:rsidR="007F1931" w:rsidRDefault="007F1931">
      <w:pPr>
        <w:rPr>
          <w:b/>
          <w:sz w:val="20"/>
        </w:rPr>
      </w:pPr>
    </w:p>
    <w:p w14:paraId="6915678E" w14:textId="77777777" w:rsidR="007F1931" w:rsidRDefault="009C007A">
      <w:pPr>
        <w:spacing w:before="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500F363" wp14:editId="708602B7">
                <wp:simplePos x="0" y="0"/>
                <wp:positionH relativeFrom="page">
                  <wp:posOffset>371475</wp:posOffset>
                </wp:positionH>
                <wp:positionV relativeFrom="paragraph">
                  <wp:posOffset>129540</wp:posOffset>
                </wp:positionV>
                <wp:extent cx="6696075" cy="3714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72F4F" w14:textId="77777777" w:rsidR="007F1931" w:rsidRDefault="0054628C">
                            <w:pPr>
                              <w:spacing w:before="74"/>
                              <w:ind w:left="4400" w:right="440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hyperlink r:id="rId7">
                              <w:r w:rsidR="004B0020">
                                <w:rPr>
                                  <w:b/>
                                  <w:sz w:val="16"/>
                                </w:rPr>
                                <w:t>www.grautecnico.com.br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0F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25pt;margin-top:10.2pt;width:527.25pt;height:29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" filled="f" strokeweight=".5pt">
                <v:textbox inset="0,0,0,0">
                  <w:txbxContent>
                    <w:p w14:paraId="3DA72F4F" w14:textId="77777777" w:rsidR="007F1931" w:rsidRDefault="004B0020">
                      <w:pPr>
                        <w:spacing w:before="74"/>
                        <w:ind w:left="4400" w:right="4403"/>
                        <w:jc w:val="center"/>
                        <w:rPr>
                          <w:b/>
                          <w:sz w:val="16"/>
                        </w:rPr>
                      </w:pPr>
                      <w:hyperlink r:id="rId8">
                        <w:r>
                          <w:rPr>
                            <w:b/>
                            <w:sz w:val="16"/>
                          </w:rPr>
                          <w:t>www.grautecnico.com.br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F1931">
      <w:type w:val="continuous"/>
      <w:pgSz w:w="11910" w:h="16840"/>
      <w:pgMar w:top="1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1"/>
    <w:rsid w:val="004B0020"/>
    <w:rsid w:val="0054628C"/>
    <w:rsid w:val="00570BA9"/>
    <w:rsid w:val="007F1931"/>
    <w:rsid w:val="009C007A"/>
    <w:rsid w:val="00A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B24A"/>
  <w15:docId w15:val="{F3AF5F61-07CD-4922-A0EB-800F267A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71"/>
      <w:ind w:left="32" w:right="33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utecnico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autecnico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Julio Orlando</cp:lastModifiedBy>
  <cp:revision>6</cp:revision>
  <cp:lastPrinted>2024-10-22T00:22:00Z</cp:lastPrinted>
  <dcterms:created xsi:type="dcterms:W3CDTF">2024-10-22T00:08:00Z</dcterms:created>
  <dcterms:modified xsi:type="dcterms:W3CDTF">2024-10-22T00:22:00Z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2024-10-22T00:00:00Z</vt:filetime>
  </property>
</Properties>
</file>