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4989E" w14:textId="77777777" w:rsidR="00132ABD" w:rsidRDefault="00132ABD" w:rsidP="00212B29">
      <w:pPr>
        <w:spacing w:after="0"/>
        <w:jc w:val="center"/>
        <w:rPr>
          <w:b/>
          <w:bCs/>
          <w:sz w:val="30"/>
          <w:szCs w:val="30"/>
          <w:u w:val="single"/>
          <w:lang w:val="fr-FR"/>
        </w:rPr>
      </w:pPr>
    </w:p>
    <w:p w14:paraId="56BBE05E" w14:textId="25C2E5BF" w:rsidR="000359FA" w:rsidRPr="00212B29" w:rsidRDefault="000359FA" w:rsidP="00212B29">
      <w:pPr>
        <w:spacing w:after="0"/>
        <w:jc w:val="center"/>
        <w:rPr>
          <w:b/>
          <w:bCs/>
          <w:sz w:val="30"/>
          <w:szCs w:val="30"/>
          <w:u w:val="single"/>
          <w:lang w:val="fr-FR"/>
        </w:rPr>
      </w:pPr>
      <w:r w:rsidRPr="00212B29">
        <w:rPr>
          <w:b/>
          <w:bCs/>
          <w:sz w:val="30"/>
          <w:szCs w:val="30"/>
          <w:u w:val="single"/>
          <w:lang w:val="fr-FR"/>
        </w:rPr>
        <w:t>Rapport d’accessibilité</w:t>
      </w:r>
      <w:r w:rsidR="00C900C9">
        <w:rPr>
          <w:b/>
          <w:bCs/>
          <w:sz w:val="30"/>
          <w:szCs w:val="30"/>
          <w:u w:val="single"/>
          <w:lang w:val="fr-FR"/>
        </w:rPr>
        <w:t xml:space="preserve"> – Nina Carducci</w:t>
      </w:r>
    </w:p>
    <w:p w14:paraId="40E2770C" w14:textId="009B5935" w:rsidR="000359FA" w:rsidRPr="00212B29" w:rsidRDefault="000359FA" w:rsidP="00212B29">
      <w:pPr>
        <w:spacing w:after="0"/>
        <w:jc w:val="center"/>
        <w:rPr>
          <w:sz w:val="30"/>
          <w:szCs w:val="30"/>
          <w:lang w:val="fr-FR"/>
        </w:rPr>
      </w:pPr>
      <w:r w:rsidRPr="00212B29">
        <w:rPr>
          <w:sz w:val="30"/>
          <w:szCs w:val="30"/>
          <w:lang w:val="fr-FR"/>
        </w:rPr>
        <w:t>Règles du WCAG (</w:t>
      </w:r>
      <w:r w:rsidRPr="00212B29">
        <w:rPr>
          <w:i/>
          <w:iCs/>
          <w:sz w:val="30"/>
          <w:szCs w:val="30"/>
          <w:lang w:val="fr-FR"/>
        </w:rPr>
        <w:t>Web Content Accessibility Guidelines</w:t>
      </w:r>
      <w:r w:rsidRPr="00212B29">
        <w:rPr>
          <w:sz w:val="30"/>
          <w:szCs w:val="30"/>
          <w:lang w:val="fr-FR"/>
        </w:rPr>
        <w:t>)</w:t>
      </w:r>
    </w:p>
    <w:p w14:paraId="146C0413" w14:textId="77777777" w:rsidR="000359FA" w:rsidRDefault="000359FA">
      <w:pPr>
        <w:rPr>
          <w:lang w:val="fr-FR"/>
        </w:rPr>
      </w:pPr>
    </w:p>
    <w:p w14:paraId="3E2D39CC" w14:textId="77777777" w:rsidR="00C900C9" w:rsidRDefault="00C900C9">
      <w:pPr>
        <w:rPr>
          <w:lang w:val="fr-FR"/>
        </w:rPr>
      </w:pPr>
    </w:p>
    <w:p w14:paraId="3D960FBB" w14:textId="078E5461" w:rsidR="00C900C9" w:rsidRDefault="00C900C9">
      <w:pPr>
        <w:rPr>
          <w:lang w:val="fr-FR"/>
        </w:rPr>
      </w:pPr>
      <w:r>
        <w:rPr>
          <w:lang w:val="fr-FR"/>
        </w:rPr>
        <w:t>Rapport d’accessibilité établi avant toute modification du code source du site internet de la photographe Nina Carducci, pour déterminer les pistes d’optimisation de référencement du site.</w:t>
      </w:r>
    </w:p>
    <w:p w14:paraId="129FECEE" w14:textId="7CF2EC44" w:rsidR="00850F5A" w:rsidRDefault="00850F5A">
      <w:pPr>
        <w:rPr>
          <w:lang w:val="fr-FR"/>
        </w:rPr>
      </w:pPr>
      <w:r>
        <w:rPr>
          <w:lang w:val="fr-FR"/>
        </w:rPr>
        <w:t xml:space="preserve">Établi à l’aide des outils suivants : </w:t>
      </w:r>
    </w:p>
    <w:p w14:paraId="67D37322" w14:textId="315EBCD8" w:rsidR="00850F5A" w:rsidRDefault="00850F5A" w:rsidP="00850F5A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Extension Google « Wave »,</w:t>
      </w:r>
    </w:p>
    <w:p w14:paraId="275D0F62" w14:textId="6F4691C2" w:rsidR="00850F5A" w:rsidRDefault="00850F5A" w:rsidP="00850F5A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Extension Google « Axe »,</w:t>
      </w:r>
    </w:p>
    <w:p w14:paraId="5ED83030" w14:textId="486616DC" w:rsidR="00850F5A" w:rsidRPr="00850F5A" w:rsidRDefault="00850F5A" w:rsidP="00850F5A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Validateur HTML de la W3C</w:t>
      </w:r>
    </w:p>
    <w:p w14:paraId="196CA7DC" w14:textId="77777777" w:rsidR="00BB300B" w:rsidRDefault="00BB300B">
      <w:pPr>
        <w:rPr>
          <w:lang w:val="fr-FR"/>
        </w:rPr>
      </w:pPr>
    </w:p>
    <w:p w14:paraId="6B75172B" w14:textId="57F21AAA" w:rsidR="00BB300B" w:rsidRDefault="002263AE">
      <w:pPr>
        <w:rPr>
          <w:lang w:val="fr-FR"/>
        </w:rPr>
      </w:pPr>
      <w:r>
        <w:rPr>
          <w:lang w:val="fr-FR"/>
        </w:rPr>
        <w:t>Catégories des critères de succès d’accessibilité</w:t>
      </w:r>
      <w:r w:rsidR="00C900C9">
        <w:rPr>
          <w:lang w:val="fr-FR"/>
        </w:rPr>
        <w:t xml:space="preserve"> selon le WCAG</w:t>
      </w:r>
      <w:r>
        <w:rPr>
          <w:lang w:val="fr-FR"/>
        </w:rPr>
        <w:t xml:space="preserve"> :</w:t>
      </w:r>
    </w:p>
    <w:p w14:paraId="036EADDA" w14:textId="033CE0F7" w:rsidR="000359FA" w:rsidRDefault="000359FA" w:rsidP="000359F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Perceivable</w:t>
      </w:r>
      <w:r w:rsidR="00212B29">
        <w:rPr>
          <w:lang w:val="fr-FR"/>
        </w:rPr>
        <w:t xml:space="preserve"> / perceptible</w:t>
      </w:r>
    </w:p>
    <w:p w14:paraId="78D9252B" w14:textId="334EE771" w:rsidR="00212B29" w:rsidRDefault="00212B29" w:rsidP="000359F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Operable / utilisable</w:t>
      </w:r>
    </w:p>
    <w:p w14:paraId="41BC342F" w14:textId="0347BF11" w:rsidR="00212B29" w:rsidRDefault="00212B29" w:rsidP="000359FA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Understandable / compréhensible</w:t>
      </w:r>
    </w:p>
    <w:p w14:paraId="4CCFFA09" w14:textId="44E1173A" w:rsidR="00BB300B" w:rsidRDefault="00212B29" w:rsidP="00C900C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Robust / robust</w:t>
      </w:r>
      <w:r w:rsidR="002263AE">
        <w:rPr>
          <w:lang w:val="fr-FR"/>
        </w:rPr>
        <w:t>e</w:t>
      </w:r>
    </w:p>
    <w:p w14:paraId="12515502" w14:textId="4783BCA0" w:rsidR="00C900C9" w:rsidRDefault="00132ABD" w:rsidP="00C900C9">
      <w:pPr>
        <w:pStyle w:val="Paragraphedeliste"/>
        <w:ind w:left="360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8219D" wp14:editId="398AF4B1">
                <wp:simplePos x="0" y="0"/>
                <wp:positionH relativeFrom="column">
                  <wp:posOffset>210548</wp:posOffset>
                </wp:positionH>
                <wp:positionV relativeFrom="paragraph">
                  <wp:posOffset>182699</wp:posOffset>
                </wp:positionV>
                <wp:extent cx="489857" cy="185057"/>
                <wp:effectExtent l="0" t="0" r="24765" b="24765"/>
                <wp:wrapNone/>
                <wp:docPr id="20770140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857" cy="18505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D58148" id="Rectangle 1" o:spid="_x0000_s1026" style="position:absolute;margin-left:16.6pt;margin-top:14.4pt;width:38.55pt;height:1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qBnhAIAAM0FAAAOAAAAZHJzL2Uyb0RvYy54bWy0VFFv2yAQfp+0/4B4X21HyZpGdaqoVaZJ&#10;XRutnfpMMMSWgGNA4mS/fgd2nLbr9jBtLxi4u+/uPvzd5dVeK7ITzjdgSlqc5ZQIw6FqzKak3x6X&#10;H6aU+MBMxRQYUdKD8PRq/v7dZWtnYgQ1qEo4giDGz1pb0joEO8syz2uhmT8DKwwaJTjNAh7dJqsc&#10;axFdq2yU5x+zFlxlHXDhPd7edEY6T/hSCh7upfQiEFVSrC2k1aV1HddsfslmG8ds3fC+DPYXVWjW&#10;GEw6QN2wwMjWNb9A6YY78CDDGQedgZQNF6kH7KbIX3XzUDMrUi9IjrcDTf7fwfK73YNdOaShtX7m&#10;cRu72Eun4xfrI/tE1mEgS+wD4Xg5nl5MJ+eUcDQV00mOe0TJTsHW+fBJgCZxU1KHb5EoYrtbHzrX&#10;o0vM5UE11bJRKh3i+4tr5ciO4cutN0UKVVv9BaruDlPm6f0wZfpdonsq4AWSMv8NHBNH9OzEXNqF&#10;gxIxpzJfhSRNhVyNUvVDlV0DjHNhQteYr1kluuvit30lwIgskaUBuwd4SdgRu6O594+hImliCM7/&#10;VFgXPESkzGDCEKwbA+4tAIVd9Zk7/yNJHTWRpTVUh5UjDjpFesuXDf4mt8yHFXMoQRQrjpVwj4tU&#10;0JYU+h0lNbgfb91Hf1QGWilpUdIl9d+3zAlK1GeDmrkoxuM4A9JhPDkf4cE9t6yfW8xWXwP+ewUO&#10;MMvTNvoHddxKB/oJp88iZkUTMxxzl5QHdzxch27U4PziYrFIbqh7y8KtebA8gkdWowwe90/M2V4r&#10;AUV2B0f5s9kryXS+MdLAYhtANklPJ157vnFmJEH08y0Opefn5HWawvOfAAAA//8DAFBLAwQUAAYA&#10;CAAAACEAj8SKKt4AAAAIAQAADwAAAGRycy9kb3ducmV2LnhtbEyPwU7DMBBE70j8g7VI3KjdREBJ&#10;41QBCXFD0CJF3Nx4m0S115Httilfj3uC42hGM2/K1WQNO6IPgyMJ85kAhtQ6PVAn4WvzercAFqIi&#10;rYwjlHDGAKvq+qpUhXYn+sTjOnYslVAolIQ+xrHgPLQ9WhVmbkRK3s55q2KSvuPaq1Mqt4ZnQjxw&#10;qwZKC70a8aXHdr8+WAkfwpybxuzf3mlU/ruOm7p5/pHy9maql8AiTvEvDBf8hA5VYtq6A+nAjIQ8&#10;z1JSQrZIDy7+XOTAthLuH5+AVyX/f6D6BQAA//8DAFBLAQItABQABgAIAAAAIQC2gziS/gAAAOEB&#10;AAATAAAAAAAAAAAAAAAAAAAAAABbQ29udGVudF9UeXBlc10ueG1sUEsBAi0AFAAGAAgAAAAhADj9&#10;If/WAAAAlAEAAAsAAAAAAAAAAAAAAAAALwEAAF9yZWxzLy5yZWxzUEsBAi0AFAAGAAgAAAAhAKve&#10;oGeEAgAAzQUAAA4AAAAAAAAAAAAAAAAALgIAAGRycy9lMm9Eb2MueG1sUEsBAi0AFAAGAAgAAAAh&#10;AI/EiireAAAACAEAAA8AAAAAAAAAAAAAAAAA3gQAAGRycy9kb3ducmV2LnhtbFBLBQYAAAAABAAE&#10;APMAAADpBQAAAAA=&#10;" fillcolor="#d8d8d8 [2732]" strokecolor="#d8d8d8 [2732]" strokeweight="1pt"/>
            </w:pict>
          </mc:Fallback>
        </mc:AlternateContent>
      </w:r>
    </w:p>
    <w:p w14:paraId="5EFF42F2" w14:textId="2950C17F" w:rsidR="00132ABD" w:rsidRDefault="00132ABD" w:rsidP="00AC69DA">
      <w:pPr>
        <w:pStyle w:val="Paragraphedeliste"/>
        <w:rPr>
          <w:lang w:val="fr-FR"/>
        </w:rPr>
      </w:pPr>
      <w:r>
        <w:rPr>
          <w:lang w:val="fr-FR"/>
        </w:rPr>
        <w:t xml:space="preserve">          :  éléments non modifiables car répond aux attentes</w:t>
      </w:r>
    </w:p>
    <w:p w14:paraId="3B57396E" w14:textId="77777777" w:rsidR="00AC69DA" w:rsidRPr="00AC69DA" w:rsidRDefault="00AC69DA" w:rsidP="00AC69DA">
      <w:pPr>
        <w:pStyle w:val="Paragraphedeliste"/>
        <w:rPr>
          <w:lang w:val="fr-FR"/>
        </w:rPr>
      </w:pPr>
    </w:p>
    <w:p w14:paraId="2BC70069" w14:textId="77777777" w:rsidR="00212B29" w:rsidRDefault="00212B29" w:rsidP="000359FA">
      <w:pPr>
        <w:pStyle w:val="Paragraphedeliste"/>
        <w:ind w:left="360"/>
        <w:rPr>
          <w:lang w:val="fr-FR"/>
        </w:rPr>
      </w:pPr>
    </w:p>
    <w:p w14:paraId="5102832A" w14:textId="77777777" w:rsidR="00AC69DA" w:rsidRDefault="00AC69DA" w:rsidP="000359FA">
      <w:pPr>
        <w:pStyle w:val="Paragraphedeliste"/>
        <w:ind w:left="360"/>
        <w:rPr>
          <w:lang w:val="fr-FR"/>
        </w:rPr>
      </w:pPr>
    </w:p>
    <w:p w14:paraId="7BD3D582" w14:textId="77777777" w:rsidR="00AC69DA" w:rsidRDefault="00AC69DA" w:rsidP="000359FA">
      <w:pPr>
        <w:pStyle w:val="Paragraphedeliste"/>
        <w:ind w:left="360"/>
        <w:rPr>
          <w:lang w:val="fr-FR"/>
        </w:rPr>
      </w:pPr>
    </w:p>
    <w:p w14:paraId="5096FB85" w14:textId="77777777" w:rsidR="00AC69DA" w:rsidRDefault="00AC69DA" w:rsidP="000359FA">
      <w:pPr>
        <w:pStyle w:val="Paragraphedeliste"/>
        <w:ind w:left="360"/>
        <w:rPr>
          <w:lang w:val="fr-FR"/>
        </w:rPr>
      </w:pPr>
    </w:p>
    <w:p w14:paraId="54A580CD" w14:textId="77777777" w:rsidR="00AC69DA" w:rsidRDefault="00AC69DA" w:rsidP="000359FA">
      <w:pPr>
        <w:pStyle w:val="Paragraphedeliste"/>
        <w:ind w:left="360"/>
        <w:rPr>
          <w:lang w:val="fr-FR"/>
        </w:rPr>
      </w:pPr>
    </w:p>
    <w:p w14:paraId="169FFD86" w14:textId="77777777" w:rsidR="00AC69DA" w:rsidRDefault="00AC69DA" w:rsidP="000359FA">
      <w:pPr>
        <w:pStyle w:val="Paragraphedeliste"/>
        <w:ind w:left="360"/>
        <w:rPr>
          <w:lang w:val="fr-FR"/>
        </w:rPr>
      </w:pPr>
    </w:p>
    <w:p w14:paraId="77DE5F87" w14:textId="77777777" w:rsidR="00AC69DA" w:rsidRDefault="00AC69DA" w:rsidP="000359FA">
      <w:pPr>
        <w:pStyle w:val="Paragraphedeliste"/>
        <w:ind w:left="360"/>
        <w:rPr>
          <w:lang w:val="fr-FR"/>
        </w:rPr>
      </w:pPr>
    </w:p>
    <w:p w14:paraId="0F334DCF" w14:textId="77777777" w:rsidR="00AC69DA" w:rsidRDefault="00AC69DA" w:rsidP="000359FA">
      <w:pPr>
        <w:pStyle w:val="Paragraphedeliste"/>
        <w:ind w:left="360"/>
        <w:rPr>
          <w:lang w:val="fr-FR"/>
        </w:rPr>
      </w:pPr>
    </w:p>
    <w:p w14:paraId="3C280C9C" w14:textId="77777777" w:rsidR="00AC69DA" w:rsidRDefault="00AC69DA" w:rsidP="000359FA">
      <w:pPr>
        <w:pStyle w:val="Paragraphedeliste"/>
        <w:ind w:left="360"/>
        <w:rPr>
          <w:lang w:val="fr-FR"/>
        </w:rPr>
      </w:pPr>
    </w:p>
    <w:p w14:paraId="1A01BC71" w14:textId="77777777" w:rsidR="00AC69DA" w:rsidRDefault="00AC69DA" w:rsidP="000359FA">
      <w:pPr>
        <w:pStyle w:val="Paragraphedeliste"/>
        <w:ind w:left="360"/>
        <w:rPr>
          <w:lang w:val="fr-FR"/>
        </w:rPr>
      </w:pPr>
    </w:p>
    <w:p w14:paraId="5615F4CE" w14:textId="77777777" w:rsidR="00AC69DA" w:rsidRDefault="00AC69DA" w:rsidP="000359FA">
      <w:pPr>
        <w:pStyle w:val="Paragraphedeliste"/>
        <w:ind w:left="360"/>
        <w:rPr>
          <w:lang w:val="fr-FR"/>
        </w:rPr>
      </w:pPr>
    </w:p>
    <w:p w14:paraId="4EE19438" w14:textId="77777777" w:rsidR="00AC69DA" w:rsidRDefault="00AC69DA" w:rsidP="000359FA">
      <w:pPr>
        <w:pStyle w:val="Paragraphedeliste"/>
        <w:ind w:left="360"/>
        <w:rPr>
          <w:lang w:val="fr-FR"/>
        </w:rPr>
      </w:pPr>
    </w:p>
    <w:p w14:paraId="7EA2B3C5" w14:textId="77777777" w:rsidR="00AC69DA" w:rsidRDefault="00AC69DA" w:rsidP="000359FA">
      <w:pPr>
        <w:pStyle w:val="Paragraphedeliste"/>
        <w:ind w:left="360"/>
        <w:rPr>
          <w:lang w:val="fr-FR"/>
        </w:rPr>
      </w:pPr>
    </w:p>
    <w:p w14:paraId="5F7A332E" w14:textId="77777777" w:rsidR="00AC69DA" w:rsidRDefault="00AC69DA" w:rsidP="000359FA">
      <w:pPr>
        <w:pStyle w:val="Paragraphedeliste"/>
        <w:ind w:left="360"/>
        <w:rPr>
          <w:lang w:val="fr-FR"/>
        </w:rPr>
      </w:pPr>
    </w:p>
    <w:p w14:paraId="1E1A815E" w14:textId="77777777" w:rsidR="00AC69DA" w:rsidRDefault="00AC69DA" w:rsidP="000359FA">
      <w:pPr>
        <w:pStyle w:val="Paragraphedeliste"/>
        <w:ind w:left="360"/>
        <w:rPr>
          <w:lang w:val="fr-FR"/>
        </w:rPr>
      </w:pPr>
    </w:p>
    <w:p w14:paraId="6288455D" w14:textId="77777777" w:rsidR="00AC69DA" w:rsidRDefault="00AC69DA" w:rsidP="000359FA">
      <w:pPr>
        <w:pStyle w:val="Paragraphedeliste"/>
        <w:ind w:left="360"/>
        <w:rPr>
          <w:lang w:val="fr-FR"/>
        </w:rPr>
      </w:pPr>
    </w:p>
    <w:p w14:paraId="60BBFCC3" w14:textId="77777777" w:rsidR="00AC69DA" w:rsidRDefault="00AC69DA" w:rsidP="000359FA">
      <w:pPr>
        <w:pStyle w:val="Paragraphedeliste"/>
        <w:ind w:left="360"/>
        <w:rPr>
          <w:lang w:val="fr-FR"/>
        </w:rPr>
      </w:pPr>
    </w:p>
    <w:p w14:paraId="797E0258" w14:textId="77777777" w:rsidR="00AC69DA" w:rsidRDefault="00AC69DA" w:rsidP="000359FA">
      <w:pPr>
        <w:pStyle w:val="Paragraphedeliste"/>
        <w:ind w:left="360"/>
        <w:rPr>
          <w:lang w:val="fr-FR"/>
        </w:rPr>
      </w:pPr>
    </w:p>
    <w:p w14:paraId="3F8AF275" w14:textId="77777777" w:rsidR="00AC69DA" w:rsidRDefault="00AC69DA" w:rsidP="000359FA">
      <w:pPr>
        <w:pStyle w:val="Paragraphedeliste"/>
        <w:ind w:left="360"/>
        <w:rPr>
          <w:lang w:val="fr-FR"/>
        </w:rPr>
      </w:pPr>
    </w:p>
    <w:p w14:paraId="7D0D2DAC" w14:textId="77777777" w:rsidR="00AC69DA" w:rsidRDefault="00AC69DA" w:rsidP="000359FA">
      <w:pPr>
        <w:pStyle w:val="Paragraphedeliste"/>
        <w:ind w:left="360"/>
        <w:rPr>
          <w:lang w:val="fr-FR"/>
        </w:rPr>
      </w:pPr>
    </w:p>
    <w:p w14:paraId="37F8A040" w14:textId="77777777" w:rsidR="00AC69DA" w:rsidRDefault="00AC69DA" w:rsidP="000359FA">
      <w:pPr>
        <w:pStyle w:val="Paragraphedeliste"/>
        <w:ind w:left="360"/>
        <w:rPr>
          <w:lang w:val="fr-FR"/>
        </w:rPr>
      </w:pPr>
    </w:p>
    <w:p w14:paraId="287823D6" w14:textId="77777777" w:rsidR="00AC69DA" w:rsidRDefault="00AC69DA" w:rsidP="000359FA">
      <w:pPr>
        <w:pStyle w:val="Paragraphedeliste"/>
        <w:ind w:left="360"/>
        <w:rPr>
          <w:lang w:val="fr-FR"/>
        </w:rPr>
      </w:pPr>
    </w:p>
    <w:p w14:paraId="3AAEFDBB" w14:textId="77777777" w:rsidR="00AC69DA" w:rsidRDefault="00AC69DA" w:rsidP="000359FA">
      <w:pPr>
        <w:pStyle w:val="Paragraphedeliste"/>
        <w:ind w:left="360"/>
        <w:rPr>
          <w:lang w:val="fr-FR"/>
        </w:rPr>
      </w:pPr>
    </w:p>
    <w:p w14:paraId="12D7D3C2" w14:textId="77777777" w:rsidR="00AC69DA" w:rsidRDefault="00AC69DA" w:rsidP="000359FA">
      <w:pPr>
        <w:pStyle w:val="Paragraphedeliste"/>
        <w:ind w:left="360"/>
        <w:rPr>
          <w:lang w:val="fr-FR"/>
        </w:rPr>
      </w:pPr>
    </w:p>
    <w:p w14:paraId="0BDF1B30" w14:textId="77777777" w:rsidR="00AC69DA" w:rsidRPr="006F1FEC" w:rsidRDefault="00AC69DA" w:rsidP="006F1FEC">
      <w:pPr>
        <w:rPr>
          <w:lang w:val="fr-FR"/>
        </w:rPr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821"/>
        <w:gridCol w:w="1983"/>
        <w:gridCol w:w="1986"/>
        <w:gridCol w:w="3246"/>
      </w:tblGrid>
      <w:tr w:rsidR="00BB300B" w:rsidRPr="00003EF0" w14:paraId="2CB825B8" w14:textId="77777777" w:rsidTr="006F1FEC">
        <w:trPr>
          <w:trHeight w:val="465"/>
        </w:trPr>
        <w:tc>
          <w:tcPr>
            <w:tcW w:w="9036" w:type="dxa"/>
            <w:gridSpan w:val="4"/>
            <w:shd w:val="clear" w:color="auto" w:fill="9CC2E5" w:themeFill="accent5" w:themeFillTint="99"/>
            <w:vAlign w:val="center"/>
          </w:tcPr>
          <w:p w14:paraId="5C9073D2" w14:textId="7FA47778" w:rsidR="00BB300B" w:rsidRPr="00701C2C" w:rsidRDefault="00003EF0" w:rsidP="00BB300B">
            <w:pPr>
              <w:pStyle w:val="Paragraphedeliste"/>
              <w:ind w:left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  <w:r>
              <w:rPr>
                <w:b/>
                <w:bCs/>
                <w:sz w:val="26"/>
                <w:szCs w:val="26"/>
                <w:lang w:val="fr-FR"/>
              </w:rPr>
              <w:lastRenderedPageBreak/>
              <w:t>Liste des éléments à modifier</w:t>
            </w:r>
            <w:r w:rsidR="007D1720">
              <w:rPr>
                <w:b/>
                <w:bCs/>
                <w:sz w:val="26"/>
                <w:szCs w:val="26"/>
                <w:lang w:val="fr-FR"/>
              </w:rPr>
              <w:t xml:space="preserve"> </w:t>
            </w:r>
          </w:p>
        </w:tc>
      </w:tr>
      <w:tr w:rsidR="00500D74" w:rsidRPr="00701C2C" w14:paraId="5AEA6FA1" w14:textId="77777777" w:rsidTr="00051B77">
        <w:trPr>
          <w:trHeight w:val="465"/>
        </w:trPr>
        <w:tc>
          <w:tcPr>
            <w:tcW w:w="1821" w:type="dxa"/>
            <w:shd w:val="clear" w:color="auto" w:fill="DEEAF6" w:themeFill="accent5" w:themeFillTint="33"/>
            <w:vAlign w:val="center"/>
          </w:tcPr>
          <w:p w14:paraId="597F6CA5" w14:textId="19B08B59" w:rsidR="00BB300B" w:rsidRPr="00701C2C" w:rsidRDefault="00BB300B" w:rsidP="00BB300B">
            <w:pPr>
              <w:pStyle w:val="Paragraphedeliste"/>
              <w:ind w:left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Détail</w:t>
            </w:r>
          </w:p>
        </w:tc>
        <w:tc>
          <w:tcPr>
            <w:tcW w:w="1983" w:type="dxa"/>
            <w:shd w:val="clear" w:color="auto" w:fill="DEEAF6" w:themeFill="accent5" w:themeFillTint="33"/>
            <w:vAlign w:val="center"/>
          </w:tcPr>
          <w:p w14:paraId="2F8BC2EF" w14:textId="561E0A56" w:rsidR="00BB300B" w:rsidRPr="00701C2C" w:rsidRDefault="00BB300B" w:rsidP="00421D92">
            <w:pPr>
              <w:pStyle w:val="Paragraphedeliste"/>
              <w:ind w:left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701C2C">
              <w:rPr>
                <w:b/>
                <w:bCs/>
                <w:sz w:val="24"/>
                <w:szCs w:val="24"/>
                <w:lang w:val="fr-FR"/>
              </w:rPr>
              <w:t>Critère de succès</w:t>
            </w:r>
          </w:p>
        </w:tc>
        <w:tc>
          <w:tcPr>
            <w:tcW w:w="1986" w:type="dxa"/>
            <w:shd w:val="clear" w:color="auto" w:fill="DEEAF6" w:themeFill="accent5" w:themeFillTint="33"/>
            <w:vAlign w:val="center"/>
          </w:tcPr>
          <w:p w14:paraId="1FC2226B" w14:textId="77777777" w:rsidR="00BB300B" w:rsidRPr="00701C2C" w:rsidRDefault="00BB300B" w:rsidP="00421D92">
            <w:pPr>
              <w:pStyle w:val="Paragraphedeliste"/>
              <w:ind w:left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701C2C">
              <w:rPr>
                <w:b/>
                <w:bCs/>
                <w:sz w:val="24"/>
                <w:szCs w:val="24"/>
                <w:lang w:val="fr-FR"/>
              </w:rPr>
              <w:t>Statut</w:t>
            </w:r>
          </w:p>
        </w:tc>
        <w:tc>
          <w:tcPr>
            <w:tcW w:w="3246" w:type="dxa"/>
            <w:shd w:val="clear" w:color="auto" w:fill="DEEAF6" w:themeFill="accent5" w:themeFillTint="33"/>
            <w:vAlign w:val="center"/>
          </w:tcPr>
          <w:p w14:paraId="75AF234E" w14:textId="77777777" w:rsidR="00BB300B" w:rsidRPr="00701C2C" w:rsidRDefault="00BB300B" w:rsidP="00421D92">
            <w:pPr>
              <w:pStyle w:val="Paragraphedeliste"/>
              <w:ind w:left="0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701C2C">
              <w:rPr>
                <w:b/>
                <w:bCs/>
                <w:sz w:val="24"/>
                <w:szCs w:val="24"/>
                <w:lang w:val="fr-FR"/>
              </w:rPr>
              <w:t>Commentaire</w:t>
            </w:r>
          </w:p>
        </w:tc>
      </w:tr>
      <w:tr w:rsidR="00051B77" w:rsidRPr="00AC69DA" w14:paraId="17566D98" w14:textId="77777777" w:rsidTr="00051B77">
        <w:tc>
          <w:tcPr>
            <w:tcW w:w="1821" w:type="dxa"/>
            <w:vAlign w:val="center"/>
          </w:tcPr>
          <w:p w14:paraId="77345FC8" w14:textId="545649ED" w:rsidR="00BB300B" w:rsidRPr="00536704" w:rsidRDefault="00BB300B" w:rsidP="00BB300B">
            <w:pPr>
              <w:rPr>
                <w:lang w:val="fr-FR"/>
              </w:rPr>
            </w:pPr>
            <w:r>
              <w:rPr>
                <w:lang w:val="fr-FR"/>
              </w:rPr>
              <w:t>&lt;img&gt;</w:t>
            </w:r>
          </w:p>
        </w:tc>
        <w:tc>
          <w:tcPr>
            <w:tcW w:w="1983" w:type="dxa"/>
            <w:vAlign w:val="center"/>
          </w:tcPr>
          <w:p w14:paraId="34AA6D84" w14:textId="0877CE5C" w:rsidR="00BB300B" w:rsidRPr="00536704" w:rsidRDefault="00BB300B" w:rsidP="00421D92">
            <w:pPr>
              <w:rPr>
                <w:lang w:val="fr-FR"/>
              </w:rPr>
            </w:pPr>
            <w:r w:rsidRPr="00536704">
              <w:rPr>
                <w:lang w:val="fr-FR"/>
              </w:rPr>
              <w:t>1.1.1</w:t>
            </w:r>
          </w:p>
          <w:p w14:paraId="09384224" w14:textId="77777777" w:rsidR="00BB300B" w:rsidRPr="00536704" w:rsidRDefault="00BB300B" w:rsidP="00421D92">
            <w:pPr>
              <w:rPr>
                <w:lang w:val="fr-FR"/>
              </w:rPr>
            </w:pPr>
            <w:r w:rsidRPr="00536704">
              <w:rPr>
                <w:lang w:val="fr-FR"/>
              </w:rPr>
              <w:t>Non-text Content</w:t>
            </w:r>
          </w:p>
          <w:p w14:paraId="4E4E02BE" w14:textId="77777777" w:rsidR="00BB300B" w:rsidRDefault="00BB300B" w:rsidP="00421D92">
            <w:pPr>
              <w:pStyle w:val="Paragraphedeliste"/>
              <w:ind w:left="0"/>
              <w:rPr>
                <w:lang w:val="fr-FR"/>
              </w:rPr>
            </w:pPr>
            <w:r w:rsidRPr="00536704">
              <w:rPr>
                <w:lang w:val="fr-FR"/>
              </w:rPr>
              <w:t>Level A</w:t>
            </w:r>
          </w:p>
        </w:tc>
        <w:tc>
          <w:tcPr>
            <w:tcW w:w="1986" w:type="dxa"/>
            <w:vAlign w:val="center"/>
          </w:tcPr>
          <w:p w14:paraId="21CC1E8C" w14:textId="0C8599BD" w:rsidR="00BB300B" w:rsidRDefault="00BB300B" w:rsidP="00421D92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Exige des corrections </w:t>
            </w:r>
            <w:r w:rsidR="00AC66CE">
              <w:t>majeures</w:t>
            </w:r>
          </w:p>
        </w:tc>
        <w:tc>
          <w:tcPr>
            <w:tcW w:w="3246" w:type="dxa"/>
            <w:vAlign w:val="center"/>
          </w:tcPr>
          <w:p w14:paraId="2EBCAD70" w14:textId="33289ABE" w:rsidR="00BB300B" w:rsidRDefault="00BB300B" w:rsidP="00421D92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Texte alternatif à ajouter aux 1</w:t>
            </w:r>
            <w:r w:rsidR="00E51942">
              <w:rPr>
                <w:lang w:val="fr-FR"/>
              </w:rPr>
              <w:t>5</w:t>
            </w:r>
            <w:r>
              <w:rPr>
                <w:lang w:val="fr-FR"/>
              </w:rPr>
              <w:t xml:space="preserve"> balises img (attribut alt, aria-label, role…)</w:t>
            </w:r>
          </w:p>
        </w:tc>
      </w:tr>
      <w:tr w:rsidR="00051B77" w:rsidRPr="00AC69DA" w14:paraId="4A136056" w14:textId="77777777" w:rsidTr="00051B77">
        <w:tc>
          <w:tcPr>
            <w:tcW w:w="1821" w:type="dxa"/>
            <w:vAlign w:val="center"/>
          </w:tcPr>
          <w:p w14:paraId="69142416" w14:textId="0DCE846D" w:rsidR="00850F5A" w:rsidRDefault="00850F5A" w:rsidP="00BB300B">
            <w:pPr>
              <w:rPr>
                <w:lang w:val="fr-FR"/>
              </w:rPr>
            </w:pPr>
            <w:r>
              <w:rPr>
                <w:lang w:val="fr-FR"/>
              </w:rPr>
              <w:t>&lt;img&gt;</w:t>
            </w:r>
          </w:p>
        </w:tc>
        <w:tc>
          <w:tcPr>
            <w:tcW w:w="1983" w:type="dxa"/>
            <w:vAlign w:val="center"/>
          </w:tcPr>
          <w:p w14:paraId="44B94406" w14:textId="77777777" w:rsidR="00850F5A" w:rsidRPr="00536704" w:rsidRDefault="00850F5A" w:rsidP="00421D92">
            <w:pPr>
              <w:rPr>
                <w:lang w:val="fr-FR"/>
              </w:rPr>
            </w:pPr>
          </w:p>
        </w:tc>
        <w:tc>
          <w:tcPr>
            <w:tcW w:w="1986" w:type="dxa"/>
            <w:vAlign w:val="center"/>
          </w:tcPr>
          <w:p w14:paraId="12736077" w14:textId="540EEA23" w:rsidR="00850F5A" w:rsidRDefault="00850F5A" w:rsidP="00421D92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Exige des corrections </w:t>
            </w:r>
            <w:r w:rsidR="006F1FEC">
              <w:t>mineures</w:t>
            </w:r>
          </w:p>
        </w:tc>
        <w:tc>
          <w:tcPr>
            <w:tcW w:w="3246" w:type="dxa"/>
            <w:vAlign w:val="center"/>
          </w:tcPr>
          <w:p w14:paraId="6F48773D" w14:textId="3B81A3DA" w:rsidR="00850F5A" w:rsidRDefault="00850F5A" w:rsidP="00421D92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Balise &lt;img/&gt; : slash « / » à retirer</w:t>
            </w:r>
          </w:p>
        </w:tc>
      </w:tr>
      <w:tr w:rsidR="00051B77" w:rsidRPr="00AC69DA" w14:paraId="039022FD" w14:textId="77777777" w:rsidTr="005D09E8">
        <w:tc>
          <w:tcPr>
            <w:tcW w:w="1821" w:type="dxa"/>
            <w:shd w:val="clear" w:color="auto" w:fill="ED7D31" w:themeFill="accent2"/>
            <w:vAlign w:val="center"/>
          </w:tcPr>
          <w:p w14:paraId="5E85E2C7" w14:textId="6E518EF6" w:rsidR="00022054" w:rsidRDefault="00022054" w:rsidP="00BB300B">
            <w:pPr>
              <w:rPr>
                <w:lang w:val="fr-FR"/>
              </w:rPr>
            </w:pPr>
            <w:r>
              <w:rPr>
                <w:lang w:val="fr-FR"/>
              </w:rPr>
              <w:t>tabindex + role dans les &lt;img&gt; de la galerie</w:t>
            </w:r>
          </w:p>
        </w:tc>
        <w:tc>
          <w:tcPr>
            <w:tcW w:w="1983" w:type="dxa"/>
            <w:shd w:val="clear" w:color="auto" w:fill="ED7D31" w:themeFill="accent2"/>
            <w:vAlign w:val="center"/>
          </w:tcPr>
          <w:p w14:paraId="687F9EF7" w14:textId="77777777" w:rsidR="00022054" w:rsidRPr="00022054" w:rsidRDefault="00022054" w:rsidP="00022054">
            <w:pPr>
              <w:spacing w:after="0" w:line="240" w:lineRule="auto"/>
              <w:rPr>
                <w:lang w:val="fr-FR"/>
              </w:rPr>
            </w:pPr>
            <w:r w:rsidRPr="00022054">
              <w:rPr>
                <w:lang w:val="fr-FR"/>
              </w:rPr>
              <w:t>2.1.1</w:t>
            </w:r>
          </w:p>
          <w:p w14:paraId="03025EFF" w14:textId="77777777" w:rsidR="00022054" w:rsidRPr="00022054" w:rsidRDefault="00022054" w:rsidP="00022054">
            <w:pPr>
              <w:spacing w:after="0" w:line="240" w:lineRule="auto"/>
              <w:rPr>
                <w:lang w:val="fr-FR"/>
              </w:rPr>
            </w:pPr>
            <w:r w:rsidRPr="00022054">
              <w:rPr>
                <w:lang w:val="fr-FR"/>
              </w:rPr>
              <w:t>Keyboard</w:t>
            </w:r>
          </w:p>
          <w:p w14:paraId="5159C95A" w14:textId="0D031A62" w:rsidR="00022054" w:rsidRPr="00536704" w:rsidRDefault="00022054" w:rsidP="00022054">
            <w:pPr>
              <w:rPr>
                <w:lang w:val="fr-FR"/>
              </w:rPr>
            </w:pPr>
            <w:r w:rsidRPr="00022054">
              <w:rPr>
                <w:lang w:val="fr-FR"/>
              </w:rPr>
              <w:t>Level A</w:t>
            </w:r>
          </w:p>
        </w:tc>
        <w:tc>
          <w:tcPr>
            <w:tcW w:w="1986" w:type="dxa"/>
            <w:shd w:val="clear" w:color="auto" w:fill="ED7D31" w:themeFill="accent2"/>
            <w:vAlign w:val="center"/>
          </w:tcPr>
          <w:p w14:paraId="7C8E7276" w14:textId="7A6303CC" w:rsidR="00022054" w:rsidRDefault="00022054" w:rsidP="00421D92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Exige des corrections </w:t>
            </w:r>
            <w:r>
              <w:t>mineures</w:t>
            </w:r>
          </w:p>
        </w:tc>
        <w:tc>
          <w:tcPr>
            <w:tcW w:w="3246" w:type="dxa"/>
            <w:shd w:val="clear" w:color="auto" w:fill="ED7D31" w:themeFill="accent2"/>
            <w:vAlign w:val="center"/>
          </w:tcPr>
          <w:p w14:paraId="73550BC4" w14:textId="77777777" w:rsidR="00022054" w:rsidRDefault="00022054" w:rsidP="00421D92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Attribut tabindex </w:t>
            </w:r>
          </w:p>
          <w:p w14:paraId="0D021879" w14:textId="77777777" w:rsidR="00022054" w:rsidRDefault="00022054" w:rsidP="00421D92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+ role = « button »</w:t>
            </w:r>
          </w:p>
          <w:p w14:paraId="7FCA00DD" w14:textId="618D5340" w:rsidR="00022054" w:rsidRDefault="00022054" w:rsidP="00421D92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à ajouter aux &lt;img&gt; de la galerie</w:t>
            </w:r>
          </w:p>
        </w:tc>
      </w:tr>
      <w:tr w:rsidR="00051B77" w:rsidRPr="00791186" w14:paraId="6E05234E" w14:textId="77777777" w:rsidTr="00051B77">
        <w:tc>
          <w:tcPr>
            <w:tcW w:w="1821" w:type="dxa"/>
            <w:shd w:val="clear" w:color="auto" w:fill="D9D9D9" w:themeFill="background1" w:themeFillShade="D9"/>
            <w:vAlign w:val="center"/>
          </w:tcPr>
          <w:p w14:paraId="7E0696CD" w14:textId="53BFE1F2" w:rsidR="00BB300B" w:rsidRDefault="00BB300B" w:rsidP="00BB300B">
            <w:r>
              <w:t>&lt;a&gt;</w:t>
            </w:r>
          </w:p>
        </w:tc>
        <w:tc>
          <w:tcPr>
            <w:tcW w:w="1983" w:type="dxa"/>
            <w:shd w:val="clear" w:color="auto" w:fill="D9D9D9" w:themeFill="background1" w:themeFillShade="D9"/>
            <w:vAlign w:val="center"/>
          </w:tcPr>
          <w:p w14:paraId="4D4354C8" w14:textId="2F4B7CFC" w:rsidR="00BB300B" w:rsidRDefault="00BB300B" w:rsidP="00421D92">
            <w:r>
              <w:t>2.4.4</w:t>
            </w:r>
          </w:p>
          <w:p w14:paraId="2B1865EF" w14:textId="77777777" w:rsidR="00BB300B" w:rsidRDefault="00BB300B" w:rsidP="00421D92">
            <w:r>
              <w:t>Link Purpose (In Context)</w:t>
            </w:r>
          </w:p>
          <w:p w14:paraId="620B3D2A" w14:textId="77777777" w:rsidR="00BB300B" w:rsidRPr="00791186" w:rsidRDefault="00BB300B" w:rsidP="00421D92">
            <w:pPr>
              <w:pStyle w:val="Paragraphedeliste"/>
              <w:ind w:left="0"/>
            </w:pPr>
            <w:r>
              <w:t>Level A</w:t>
            </w:r>
          </w:p>
        </w:tc>
        <w:tc>
          <w:tcPr>
            <w:tcW w:w="1986" w:type="dxa"/>
            <w:shd w:val="clear" w:color="auto" w:fill="D9D9D9" w:themeFill="background1" w:themeFillShade="D9"/>
            <w:vAlign w:val="center"/>
          </w:tcPr>
          <w:p w14:paraId="64366F10" w14:textId="77777777" w:rsidR="00BB300B" w:rsidRPr="00791186" w:rsidRDefault="00BB300B" w:rsidP="00421D92">
            <w:pPr>
              <w:pStyle w:val="Paragraphedeliste"/>
              <w:ind w:left="0"/>
            </w:pPr>
            <w:r>
              <w:t>Répond aux attentes</w:t>
            </w:r>
          </w:p>
        </w:tc>
        <w:tc>
          <w:tcPr>
            <w:tcW w:w="3246" w:type="dxa"/>
            <w:shd w:val="clear" w:color="auto" w:fill="D9D9D9" w:themeFill="background1" w:themeFillShade="D9"/>
            <w:vAlign w:val="center"/>
          </w:tcPr>
          <w:p w14:paraId="174FADDA" w14:textId="6F8C07C7" w:rsidR="00BB300B" w:rsidRDefault="00BB300B" w:rsidP="00421D92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Balise &lt;a&gt; qui contient une img (logo </w:t>
            </w:r>
            <w:r w:rsidR="00D80DD2">
              <w:rPr>
                <w:lang w:val="fr-FR"/>
              </w:rPr>
              <w:t>Instagram</w:t>
            </w:r>
            <w:r>
              <w:rPr>
                <w:lang w:val="fr-FR"/>
              </w:rPr>
              <w:t>) au lieu d’un texte.</w:t>
            </w:r>
          </w:p>
          <w:p w14:paraId="66CD5364" w14:textId="77777777" w:rsidR="00BB300B" w:rsidRPr="00791186" w:rsidRDefault="00BB300B" w:rsidP="00421D92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L’image remplace le texte</w:t>
            </w:r>
          </w:p>
        </w:tc>
      </w:tr>
      <w:tr w:rsidR="00051B77" w:rsidRPr="00AC69DA" w14:paraId="2F972472" w14:textId="77777777" w:rsidTr="00051B77">
        <w:tc>
          <w:tcPr>
            <w:tcW w:w="1821" w:type="dxa"/>
            <w:vAlign w:val="center"/>
          </w:tcPr>
          <w:p w14:paraId="3F128DEC" w14:textId="2E1697B3" w:rsidR="00D80DD2" w:rsidRDefault="00D80DD2" w:rsidP="00D80DD2">
            <w:r w:rsidRPr="00BB300B">
              <w:rPr>
                <w:lang w:val="fr-FR"/>
              </w:rPr>
              <w:t>&lt;label&gt;</w:t>
            </w:r>
          </w:p>
        </w:tc>
        <w:tc>
          <w:tcPr>
            <w:tcW w:w="1983" w:type="dxa"/>
            <w:vAlign w:val="center"/>
          </w:tcPr>
          <w:p w14:paraId="33C68612" w14:textId="77777777" w:rsidR="00D80DD2" w:rsidRPr="00701C2C" w:rsidRDefault="00D80DD2" w:rsidP="00D80DD2">
            <w:r w:rsidRPr="00701C2C">
              <w:t>4.1.2</w:t>
            </w:r>
          </w:p>
          <w:p w14:paraId="62122FED" w14:textId="77777777" w:rsidR="00D80DD2" w:rsidRPr="00701C2C" w:rsidRDefault="00D80DD2" w:rsidP="00D80DD2">
            <w:r w:rsidRPr="00701C2C">
              <w:t>Name, Role, Value</w:t>
            </w:r>
          </w:p>
          <w:p w14:paraId="45DB6FD3" w14:textId="6EC56EF3" w:rsidR="00D80DD2" w:rsidRDefault="00D80DD2" w:rsidP="00D80DD2">
            <w:r w:rsidRPr="00701C2C">
              <w:t>Level A</w:t>
            </w:r>
          </w:p>
        </w:tc>
        <w:tc>
          <w:tcPr>
            <w:tcW w:w="1986" w:type="dxa"/>
            <w:vAlign w:val="center"/>
          </w:tcPr>
          <w:p w14:paraId="0E5DCA5F" w14:textId="273E4C53" w:rsidR="00D80DD2" w:rsidRDefault="00D80DD2" w:rsidP="00D80DD2">
            <w:pPr>
              <w:pStyle w:val="Paragraphedeliste"/>
              <w:ind w:left="0"/>
            </w:pPr>
            <w:r>
              <w:rPr>
                <w:lang w:val="fr-FR"/>
              </w:rPr>
              <w:t>Exige des corrections mineures</w:t>
            </w:r>
          </w:p>
        </w:tc>
        <w:tc>
          <w:tcPr>
            <w:tcW w:w="3246" w:type="dxa"/>
            <w:vAlign w:val="center"/>
          </w:tcPr>
          <w:p w14:paraId="3F295463" w14:textId="1C02E34C" w:rsidR="00D80DD2" w:rsidRDefault="00D80DD2" w:rsidP="00D80DD2">
            <w:pPr>
              <w:pStyle w:val="Paragraphedeliste"/>
              <w:ind w:left="0"/>
              <w:rPr>
                <w:lang w:val="fr-FR"/>
              </w:rPr>
            </w:pPr>
            <w:r w:rsidRPr="00D13DBD">
              <w:rPr>
                <w:lang w:val="fr-FR"/>
              </w:rPr>
              <w:t>Balise label à associer a</w:t>
            </w:r>
            <w:r>
              <w:rPr>
                <w:lang w:val="fr-FR"/>
              </w:rPr>
              <w:t>ux balises input et textarea</w:t>
            </w:r>
          </w:p>
        </w:tc>
      </w:tr>
      <w:tr w:rsidR="00500D74" w:rsidRPr="00AC69DA" w14:paraId="5EB1D12E" w14:textId="77777777" w:rsidTr="00051B77">
        <w:tc>
          <w:tcPr>
            <w:tcW w:w="1821" w:type="dxa"/>
            <w:shd w:val="clear" w:color="auto" w:fill="D9D9D9" w:themeFill="background1" w:themeFillShade="D9"/>
            <w:vAlign w:val="center"/>
          </w:tcPr>
          <w:p w14:paraId="75A0C62B" w14:textId="3BFBA415" w:rsidR="006F1FEC" w:rsidRPr="00BB300B" w:rsidRDefault="006F1FEC" w:rsidP="006F1FEC">
            <w:pPr>
              <w:rPr>
                <w:lang w:val="fr-FR"/>
              </w:rPr>
            </w:pPr>
            <w:r>
              <w:rPr>
                <w:lang w:val="fr-FR"/>
              </w:rPr>
              <w:t>Attribut action vide - form</w:t>
            </w:r>
          </w:p>
        </w:tc>
        <w:tc>
          <w:tcPr>
            <w:tcW w:w="1983" w:type="dxa"/>
            <w:shd w:val="clear" w:color="auto" w:fill="D9D9D9" w:themeFill="background1" w:themeFillShade="D9"/>
            <w:vAlign w:val="center"/>
          </w:tcPr>
          <w:p w14:paraId="33DF43F3" w14:textId="77777777" w:rsidR="006F1FEC" w:rsidRPr="00701C2C" w:rsidRDefault="006F1FEC" w:rsidP="006F1FEC"/>
        </w:tc>
        <w:tc>
          <w:tcPr>
            <w:tcW w:w="1986" w:type="dxa"/>
            <w:shd w:val="clear" w:color="auto" w:fill="D9D9D9" w:themeFill="background1" w:themeFillShade="D9"/>
            <w:vAlign w:val="center"/>
          </w:tcPr>
          <w:p w14:paraId="173EA383" w14:textId="00D24100" w:rsidR="006F1FEC" w:rsidRDefault="006F1FEC" w:rsidP="006F1FEC">
            <w:pPr>
              <w:pStyle w:val="Paragraphedeliste"/>
              <w:ind w:left="0"/>
              <w:rPr>
                <w:lang w:val="fr-FR"/>
              </w:rPr>
            </w:pPr>
            <w:r>
              <w:t>Répond aux attentes</w:t>
            </w:r>
          </w:p>
        </w:tc>
        <w:tc>
          <w:tcPr>
            <w:tcW w:w="3246" w:type="dxa"/>
            <w:shd w:val="clear" w:color="auto" w:fill="D9D9D9" w:themeFill="background1" w:themeFillShade="D9"/>
            <w:vAlign w:val="center"/>
          </w:tcPr>
          <w:p w14:paraId="59139116" w14:textId="5DD06344" w:rsidR="006F1FEC" w:rsidRPr="00D13DBD" w:rsidRDefault="006F1FEC" w:rsidP="006F1FEC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Lors de l’envoi du formulaire, la page d’accueil se rechargera. Aucune requête http n’est effectuée</w:t>
            </w:r>
          </w:p>
        </w:tc>
      </w:tr>
      <w:tr w:rsidR="00051B77" w:rsidRPr="00AC69DA" w14:paraId="51AAEBB9" w14:textId="77777777" w:rsidTr="00051B77">
        <w:tc>
          <w:tcPr>
            <w:tcW w:w="1821" w:type="dxa"/>
            <w:vAlign w:val="center"/>
          </w:tcPr>
          <w:p w14:paraId="4B8A5190" w14:textId="1E36AC76" w:rsidR="006F1FEC" w:rsidRPr="00BB300B" w:rsidRDefault="006F1FEC" w:rsidP="006F1FEC">
            <w:pPr>
              <w:rPr>
                <w:lang w:val="fr-FR"/>
              </w:rPr>
            </w:pPr>
            <w:r>
              <w:rPr>
                <w:lang w:val="fr-FR"/>
              </w:rPr>
              <w:t>&lt;title&gt;</w:t>
            </w:r>
          </w:p>
        </w:tc>
        <w:tc>
          <w:tcPr>
            <w:tcW w:w="1983" w:type="dxa"/>
            <w:vAlign w:val="center"/>
          </w:tcPr>
          <w:p w14:paraId="23EE145C" w14:textId="77777777" w:rsidR="006F1FEC" w:rsidRPr="00536704" w:rsidRDefault="006F1FEC" w:rsidP="006F1FEC">
            <w:pPr>
              <w:rPr>
                <w:lang w:val="fr-FR"/>
              </w:rPr>
            </w:pPr>
            <w:r w:rsidRPr="00536704">
              <w:rPr>
                <w:lang w:val="fr-FR"/>
              </w:rPr>
              <w:t>2.4.2</w:t>
            </w:r>
          </w:p>
          <w:p w14:paraId="7F8FDA12" w14:textId="77777777" w:rsidR="006F1FEC" w:rsidRPr="00536704" w:rsidRDefault="006F1FEC" w:rsidP="006F1FEC">
            <w:pPr>
              <w:rPr>
                <w:lang w:val="fr-FR"/>
              </w:rPr>
            </w:pPr>
            <w:r w:rsidRPr="00536704">
              <w:rPr>
                <w:lang w:val="fr-FR"/>
              </w:rPr>
              <w:t>Page Titled</w:t>
            </w:r>
          </w:p>
          <w:p w14:paraId="1467DC95" w14:textId="4CADDDC6" w:rsidR="006F1FEC" w:rsidRPr="00701C2C" w:rsidRDefault="006F1FEC" w:rsidP="006F1FEC">
            <w:r w:rsidRPr="00536704">
              <w:rPr>
                <w:lang w:val="fr-FR"/>
              </w:rPr>
              <w:t>Level A</w:t>
            </w:r>
          </w:p>
        </w:tc>
        <w:tc>
          <w:tcPr>
            <w:tcW w:w="1986" w:type="dxa"/>
            <w:vAlign w:val="center"/>
          </w:tcPr>
          <w:p w14:paraId="6F85ED62" w14:textId="4521CADF" w:rsidR="006F1FEC" w:rsidRDefault="006F1FEC" w:rsidP="006F1FEC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Exige des corrections mineures</w:t>
            </w:r>
          </w:p>
        </w:tc>
        <w:tc>
          <w:tcPr>
            <w:tcW w:w="3246" w:type="dxa"/>
            <w:vAlign w:val="center"/>
          </w:tcPr>
          <w:p w14:paraId="7FF0BDB6" w14:textId="3C70B3F7" w:rsidR="006F1FEC" w:rsidRPr="00D13DBD" w:rsidRDefault="006F1FEC" w:rsidP="006F1FEC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Balise title à ajouter dans le header</w:t>
            </w:r>
          </w:p>
        </w:tc>
      </w:tr>
      <w:tr w:rsidR="00051B77" w:rsidRPr="00AC69DA" w14:paraId="46795849" w14:textId="77777777" w:rsidTr="00051B77">
        <w:tc>
          <w:tcPr>
            <w:tcW w:w="1821" w:type="dxa"/>
            <w:vAlign w:val="center"/>
          </w:tcPr>
          <w:p w14:paraId="2EFDCC36" w14:textId="216E3C75" w:rsidR="006F1FEC" w:rsidRPr="00BB300B" w:rsidRDefault="006F1FEC" w:rsidP="006F1FEC">
            <w:pPr>
              <w:rPr>
                <w:lang w:val="fr-FR"/>
              </w:rPr>
            </w:pPr>
            <w:r>
              <w:rPr>
                <w:lang w:val="fr-FR"/>
              </w:rPr>
              <w:t>Bouton filtre « Tous »</w:t>
            </w:r>
          </w:p>
        </w:tc>
        <w:tc>
          <w:tcPr>
            <w:tcW w:w="1983" w:type="dxa"/>
            <w:vAlign w:val="center"/>
          </w:tcPr>
          <w:p w14:paraId="1D122907" w14:textId="77777777" w:rsidR="006F1FEC" w:rsidRPr="00536704" w:rsidRDefault="006F1FEC" w:rsidP="006F1FEC">
            <w:pPr>
              <w:rPr>
                <w:lang w:val="fr-FR"/>
              </w:rPr>
            </w:pPr>
            <w:r w:rsidRPr="00536704">
              <w:rPr>
                <w:lang w:val="fr-FR"/>
              </w:rPr>
              <w:t>1.4.3</w:t>
            </w:r>
          </w:p>
          <w:p w14:paraId="5CBCA0D2" w14:textId="77777777" w:rsidR="006F1FEC" w:rsidRPr="00536704" w:rsidRDefault="006F1FEC" w:rsidP="006F1FEC">
            <w:pPr>
              <w:rPr>
                <w:lang w:val="fr-FR"/>
              </w:rPr>
            </w:pPr>
            <w:r w:rsidRPr="00536704">
              <w:rPr>
                <w:lang w:val="fr-FR"/>
              </w:rPr>
              <w:t>Contrast (Minimum)</w:t>
            </w:r>
          </w:p>
          <w:p w14:paraId="5990080F" w14:textId="4B7289BB" w:rsidR="006F1FEC" w:rsidRPr="00E51942" w:rsidRDefault="006F1FEC" w:rsidP="006F1FEC">
            <w:pPr>
              <w:rPr>
                <w:lang w:val="fr-FR"/>
              </w:rPr>
            </w:pPr>
            <w:r w:rsidRPr="00536704">
              <w:rPr>
                <w:lang w:val="fr-FR"/>
              </w:rPr>
              <w:t>Level AA</w:t>
            </w:r>
          </w:p>
        </w:tc>
        <w:tc>
          <w:tcPr>
            <w:tcW w:w="1986" w:type="dxa"/>
            <w:vAlign w:val="center"/>
          </w:tcPr>
          <w:p w14:paraId="05921C7E" w14:textId="041AA4ED" w:rsidR="006F1FEC" w:rsidRDefault="006F1FEC" w:rsidP="006F1FEC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Exige des corrections mineures</w:t>
            </w:r>
          </w:p>
        </w:tc>
        <w:tc>
          <w:tcPr>
            <w:tcW w:w="3246" w:type="dxa"/>
            <w:vAlign w:val="center"/>
          </w:tcPr>
          <w:p w14:paraId="515BB69C" w14:textId="141589C2" w:rsidR="006F1FEC" w:rsidRPr="00D13DBD" w:rsidRDefault="006F1FEC" w:rsidP="006F1FEC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Couleur d</w:t>
            </w:r>
            <w:r w:rsidR="002966F4">
              <w:rPr>
                <w:lang w:val="fr-FR"/>
              </w:rPr>
              <w:t>u</w:t>
            </w:r>
            <w:r>
              <w:rPr>
                <w:lang w:val="fr-FR"/>
              </w:rPr>
              <w:t xml:space="preserve"> texte à modifier</w:t>
            </w:r>
            <w:r w:rsidR="002966F4">
              <w:rPr>
                <w:lang w:val="fr-FR"/>
              </w:rPr>
              <w:t xml:space="preserve"> en noir</w:t>
            </w:r>
          </w:p>
        </w:tc>
      </w:tr>
      <w:tr w:rsidR="00051B77" w:rsidRPr="00E51942" w14:paraId="34C6F31F" w14:textId="77777777" w:rsidTr="00051B77">
        <w:tc>
          <w:tcPr>
            <w:tcW w:w="1821" w:type="dxa"/>
            <w:vAlign w:val="center"/>
          </w:tcPr>
          <w:p w14:paraId="5A3430DB" w14:textId="4584D0E9" w:rsidR="006F1FEC" w:rsidRPr="00BB300B" w:rsidRDefault="006F1FEC" w:rsidP="006F1FEC">
            <w:pPr>
              <w:rPr>
                <w:lang w:val="fr-FR"/>
              </w:rPr>
            </w:pPr>
            <w:r>
              <w:rPr>
                <w:lang w:val="fr-FR"/>
              </w:rPr>
              <w:t>h1…h6</w:t>
            </w:r>
          </w:p>
        </w:tc>
        <w:tc>
          <w:tcPr>
            <w:tcW w:w="1983" w:type="dxa"/>
            <w:vAlign w:val="center"/>
          </w:tcPr>
          <w:p w14:paraId="6A07D814" w14:textId="77777777" w:rsidR="006F1FEC" w:rsidRPr="00E51942" w:rsidRDefault="006F1FEC" w:rsidP="006F1FEC">
            <w:r w:rsidRPr="00E51942">
              <w:t>1.3.1</w:t>
            </w:r>
          </w:p>
          <w:p w14:paraId="49F9664F" w14:textId="77777777" w:rsidR="006F1FEC" w:rsidRPr="00E51942" w:rsidRDefault="006F1FEC" w:rsidP="006F1FEC">
            <w:r w:rsidRPr="00E51942">
              <w:t>Info and Relationships</w:t>
            </w:r>
          </w:p>
          <w:p w14:paraId="1F43327A" w14:textId="7FD6C5E1" w:rsidR="006F1FEC" w:rsidRPr="00E51942" w:rsidRDefault="006F1FEC" w:rsidP="006F1FEC">
            <w:r w:rsidRPr="00E51942">
              <w:t>Level A</w:t>
            </w:r>
          </w:p>
        </w:tc>
        <w:tc>
          <w:tcPr>
            <w:tcW w:w="1986" w:type="dxa"/>
            <w:vAlign w:val="center"/>
          </w:tcPr>
          <w:p w14:paraId="6FF441E4" w14:textId="32B39FC0" w:rsidR="006F1FEC" w:rsidRPr="00E51942" w:rsidRDefault="006F1FEC" w:rsidP="006F1FEC">
            <w:pPr>
              <w:pStyle w:val="Paragraphedeliste"/>
              <w:ind w:left="0"/>
            </w:pPr>
            <w:r>
              <w:t>Exige des corrections majeures</w:t>
            </w:r>
          </w:p>
        </w:tc>
        <w:tc>
          <w:tcPr>
            <w:tcW w:w="3246" w:type="dxa"/>
            <w:vAlign w:val="center"/>
          </w:tcPr>
          <w:p w14:paraId="220F0F0D" w14:textId="77777777" w:rsidR="006F1FEC" w:rsidRDefault="006F1FEC" w:rsidP="006F1FEC">
            <w:pPr>
              <w:pStyle w:val="Paragraphedeliste"/>
              <w:ind w:left="0"/>
              <w:rPr>
                <w:lang w:val="fr-FR"/>
              </w:rPr>
            </w:pPr>
            <w:r w:rsidRPr="00E51942">
              <w:rPr>
                <w:lang w:val="fr-FR"/>
              </w:rPr>
              <w:t>Titres dans le désordre, n</w:t>
            </w:r>
            <w:r>
              <w:rPr>
                <w:lang w:val="fr-FR"/>
              </w:rPr>
              <w:t>e se suivent pas</w:t>
            </w:r>
          </w:p>
          <w:p w14:paraId="0890C44A" w14:textId="038E8ADA" w:rsidR="006F1FEC" w:rsidRPr="00E51942" w:rsidRDefault="006F1FEC" w:rsidP="006F1FEC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h1 &gt; h2 &gt; h3…</w:t>
            </w:r>
          </w:p>
        </w:tc>
      </w:tr>
      <w:tr w:rsidR="0083635E" w:rsidRPr="00AC69DA" w14:paraId="184F1162" w14:textId="77777777" w:rsidTr="00051B77">
        <w:tc>
          <w:tcPr>
            <w:tcW w:w="1821" w:type="dxa"/>
            <w:shd w:val="clear" w:color="auto" w:fill="D9D9D9" w:themeFill="background1" w:themeFillShade="D9"/>
            <w:vAlign w:val="center"/>
          </w:tcPr>
          <w:p w14:paraId="77583D75" w14:textId="3882B546" w:rsidR="006F1FEC" w:rsidRPr="00E51942" w:rsidRDefault="006F1FEC" w:rsidP="006F1FEC">
            <w:pPr>
              <w:rPr>
                <w:lang w:val="fr-FR"/>
              </w:rPr>
            </w:pPr>
            <w:r>
              <w:rPr>
                <w:lang w:val="fr-FR"/>
              </w:rPr>
              <w:t>&lt;figure&gt;</w:t>
            </w:r>
          </w:p>
        </w:tc>
        <w:tc>
          <w:tcPr>
            <w:tcW w:w="1983" w:type="dxa"/>
            <w:shd w:val="clear" w:color="auto" w:fill="D9D9D9" w:themeFill="background1" w:themeFillShade="D9"/>
            <w:vAlign w:val="center"/>
          </w:tcPr>
          <w:p w14:paraId="70B811A6" w14:textId="77777777" w:rsidR="006F1FEC" w:rsidRPr="00536704" w:rsidRDefault="006F1FEC" w:rsidP="006F1FEC">
            <w:pPr>
              <w:rPr>
                <w:lang w:val="fr-FR"/>
              </w:rPr>
            </w:pPr>
            <w:r w:rsidRPr="00536704">
              <w:rPr>
                <w:lang w:val="fr-FR"/>
              </w:rPr>
              <w:t>1.1.1</w:t>
            </w:r>
          </w:p>
          <w:p w14:paraId="608A0B1C" w14:textId="77777777" w:rsidR="006F1FEC" w:rsidRPr="00536704" w:rsidRDefault="006F1FEC" w:rsidP="006F1FEC">
            <w:pPr>
              <w:rPr>
                <w:lang w:val="fr-FR"/>
              </w:rPr>
            </w:pPr>
            <w:r w:rsidRPr="00536704">
              <w:rPr>
                <w:lang w:val="fr-FR"/>
              </w:rPr>
              <w:t>Non-text Content</w:t>
            </w:r>
          </w:p>
          <w:p w14:paraId="0F3AB5E8" w14:textId="2AD90A1D" w:rsidR="006F1FEC" w:rsidRPr="00E51942" w:rsidRDefault="006F1FEC" w:rsidP="006F1FEC">
            <w:pPr>
              <w:rPr>
                <w:lang w:val="fr-FR"/>
              </w:rPr>
            </w:pPr>
            <w:r w:rsidRPr="00536704">
              <w:rPr>
                <w:lang w:val="fr-FR"/>
              </w:rPr>
              <w:t>Level A</w:t>
            </w:r>
          </w:p>
        </w:tc>
        <w:tc>
          <w:tcPr>
            <w:tcW w:w="1986" w:type="dxa"/>
            <w:shd w:val="clear" w:color="auto" w:fill="D9D9D9" w:themeFill="background1" w:themeFillShade="D9"/>
            <w:vAlign w:val="center"/>
          </w:tcPr>
          <w:p w14:paraId="5A613742" w14:textId="1EB127CB" w:rsidR="006F1FEC" w:rsidRPr="00E51942" w:rsidRDefault="006F1FEC" w:rsidP="006F1FEC">
            <w:pPr>
              <w:pStyle w:val="Paragraphedeliste"/>
              <w:ind w:left="0"/>
              <w:rPr>
                <w:lang w:val="fr-FR"/>
              </w:rPr>
            </w:pPr>
            <w:r>
              <w:t>Répond aux attentes</w:t>
            </w:r>
          </w:p>
        </w:tc>
        <w:tc>
          <w:tcPr>
            <w:tcW w:w="3246" w:type="dxa"/>
            <w:shd w:val="clear" w:color="auto" w:fill="D9D9D9" w:themeFill="background1" w:themeFillShade="D9"/>
            <w:vAlign w:val="center"/>
          </w:tcPr>
          <w:p w14:paraId="5E91BEBC" w14:textId="65EAB0C2" w:rsidR="006F1FEC" w:rsidRPr="00E51942" w:rsidRDefault="006F1FEC" w:rsidP="006F1FEC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Balises figure et figcaption présentes</w:t>
            </w:r>
          </w:p>
        </w:tc>
      </w:tr>
      <w:tr w:rsidR="00051B77" w:rsidRPr="00AC69DA" w14:paraId="0D31D9E0" w14:textId="77777777" w:rsidTr="00051B77">
        <w:tc>
          <w:tcPr>
            <w:tcW w:w="1821" w:type="dxa"/>
            <w:vAlign w:val="center"/>
          </w:tcPr>
          <w:p w14:paraId="3C8D8450" w14:textId="207218D3" w:rsidR="006F1FEC" w:rsidRPr="00E51942" w:rsidRDefault="006F1FEC" w:rsidP="006F1FEC">
            <w:pPr>
              <w:rPr>
                <w:lang w:val="fr-FR"/>
              </w:rPr>
            </w:pPr>
            <w:r>
              <w:rPr>
                <w:lang w:val="fr-FR"/>
              </w:rPr>
              <w:t>Language</w:t>
            </w:r>
          </w:p>
        </w:tc>
        <w:tc>
          <w:tcPr>
            <w:tcW w:w="1983" w:type="dxa"/>
            <w:vAlign w:val="center"/>
          </w:tcPr>
          <w:p w14:paraId="394C14F3" w14:textId="77777777" w:rsidR="006F1FEC" w:rsidRPr="00C900C9" w:rsidRDefault="006F1FEC" w:rsidP="006F1FEC">
            <w:r w:rsidRPr="00C900C9">
              <w:t>3.1.2</w:t>
            </w:r>
          </w:p>
          <w:p w14:paraId="36CC91EF" w14:textId="77777777" w:rsidR="006F1FEC" w:rsidRPr="00C900C9" w:rsidRDefault="006F1FEC" w:rsidP="006F1FEC">
            <w:r w:rsidRPr="00C900C9">
              <w:t>Language of Parts</w:t>
            </w:r>
          </w:p>
          <w:p w14:paraId="1C19BEFE" w14:textId="610747A0" w:rsidR="006F1FEC" w:rsidRPr="00C900C9" w:rsidRDefault="006F1FEC" w:rsidP="006F1FEC">
            <w:r w:rsidRPr="00C900C9">
              <w:t>Level AA</w:t>
            </w:r>
          </w:p>
        </w:tc>
        <w:tc>
          <w:tcPr>
            <w:tcW w:w="1986" w:type="dxa"/>
            <w:vAlign w:val="center"/>
          </w:tcPr>
          <w:p w14:paraId="22C0C628" w14:textId="22152351" w:rsidR="006F1FEC" w:rsidRPr="00C900C9" w:rsidRDefault="006F1FEC" w:rsidP="006F1FEC">
            <w:pPr>
              <w:pStyle w:val="Paragraphedeliste"/>
              <w:ind w:left="0"/>
            </w:pPr>
            <w:r>
              <w:t>Exige des corrections mineures</w:t>
            </w:r>
          </w:p>
        </w:tc>
        <w:tc>
          <w:tcPr>
            <w:tcW w:w="3246" w:type="dxa"/>
            <w:vAlign w:val="center"/>
          </w:tcPr>
          <w:p w14:paraId="587EA2A1" w14:textId="3E2222E9" w:rsidR="006F1FEC" w:rsidRPr="00C900C9" w:rsidRDefault="006F1FEC" w:rsidP="006F1FEC">
            <w:pPr>
              <w:pStyle w:val="Paragraphedeliste"/>
              <w:ind w:left="0"/>
              <w:rPr>
                <w:lang w:val="fr-FR"/>
              </w:rPr>
            </w:pPr>
            <w:r w:rsidRPr="00C900C9">
              <w:rPr>
                <w:lang w:val="fr-FR"/>
              </w:rPr>
              <w:t>Langage à rajouter</w:t>
            </w:r>
            <w:r>
              <w:rPr>
                <w:lang w:val="fr-FR"/>
              </w:rPr>
              <w:t xml:space="preserve"> à</w:t>
            </w:r>
            <w:r w:rsidRPr="00C900C9">
              <w:rPr>
                <w:lang w:val="fr-FR"/>
              </w:rPr>
              <w:t xml:space="preserve"> l</w:t>
            </w:r>
            <w:r>
              <w:rPr>
                <w:lang w:val="fr-FR"/>
              </w:rPr>
              <w:t>a balise html</w:t>
            </w:r>
          </w:p>
        </w:tc>
      </w:tr>
      <w:tr w:rsidR="00051B77" w:rsidRPr="00AC66CE" w14:paraId="280430BA" w14:textId="77777777" w:rsidTr="00051B77">
        <w:tc>
          <w:tcPr>
            <w:tcW w:w="1821" w:type="dxa"/>
            <w:vAlign w:val="center"/>
          </w:tcPr>
          <w:p w14:paraId="2DC0F20C" w14:textId="3EE8B072" w:rsidR="006F1FEC" w:rsidRPr="00C900C9" w:rsidRDefault="006F1FEC" w:rsidP="006F1FEC">
            <w:pPr>
              <w:rPr>
                <w:lang w:val="fr-FR"/>
              </w:rPr>
            </w:pPr>
            <w:r>
              <w:rPr>
                <w:lang w:val="fr-FR"/>
              </w:rPr>
              <w:t>&lt;h1&gt;</w:t>
            </w:r>
          </w:p>
        </w:tc>
        <w:tc>
          <w:tcPr>
            <w:tcW w:w="1983" w:type="dxa"/>
            <w:vAlign w:val="center"/>
          </w:tcPr>
          <w:p w14:paraId="1373BCF5" w14:textId="77777777" w:rsidR="006F1FEC" w:rsidRPr="00E51942" w:rsidRDefault="006F1FEC" w:rsidP="006F1FEC">
            <w:r w:rsidRPr="00E51942">
              <w:t>1.3.1</w:t>
            </w:r>
          </w:p>
          <w:p w14:paraId="5A24C3E4" w14:textId="77777777" w:rsidR="006F1FEC" w:rsidRPr="00E51942" w:rsidRDefault="006F1FEC" w:rsidP="006F1FEC">
            <w:r w:rsidRPr="00E51942">
              <w:t>Info and Relationships</w:t>
            </w:r>
          </w:p>
          <w:p w14:paraId="5E1288DB" w14:textId="4F7BE735" w:rsidR="006F1FEC" w:rsidRPr="00AC66CE" w:rsidRDefault="006F1FEC" w:rsidP="006F1FEC">
            <w:r w:rsidRPr="00E51942">
              <w:t>Level A</w:t>
            </w:r>
          </w:p>
        </w:tc>
        <w:tc>
          <w:tcPr>
            <w:tcW w:w="1986" w:type="dxa"/>
            <w:vAlign w:val="center"/>
          </w:tcPr>
          <w:p w14:paraId="081912E0" w14:textId="4131F84C" w:rsidR="006F1FEC" w:rsidRPr="00AC66CE" w:rsidRDefault="006F1FEC" w:rsidP="006F1FEC">
            <w:pPr>
              <w:pStyle w:val="Paragraphedeliste"/>
              <w:ind w:left="0"/>
            </w:pPr>
            <w:r>
              <w:t>Exige des corrections mineures</w:t>
            </w:r>
          </w:p>
        </w:tc>
        <w:tc>
          <w:tcPr>
            <w:tcW w:w="3246" w:type="dxa"/>
            <w:vAlign w:val="center"/>
          </w:tcPr>
          <w:p w14:paraId="44F5E2A2" w14:textId="06D2C171" w:rsidR="006F1FEC" w:rsidRPr="00AC66CE" w:rsidRDefault="006F1FEC" w:rsidP="006F1FEC">
            <w:pPr>
              <w:pStyle w:val="Paragraphedeliste"/>
              <w:ind w:left="0"/>
              <w:rPr>
                <w:lang w:val="fr-FR"/>
              </w:rPr>
            </w:pPr>
            <w:r w:rsidRPr="00AC66CE">
              <w:rPr>
                <w:lang w:val="fr-FR"/>
              </w:rPr>
              <w:t>Plusieurs titres h1 détectés</w:t>
            </w:r>
          </w:p>
        </w:tc>
      </w:tr>
      <w:tr w:rsidR="00051B77" w:rsidRPr="00AC69DA" w14:paraId="4D038198" w14:textId="77777777" w:rsidTr="00051B77">
        <w:tc>
          <w:tcPr>
            <w:tcW w:w="1821" w:type="dxa"/>
            <w:vAlign w:val="center"/>
          </w:tcPr>
          <w:p w14:paraId="0979B434" w14:textId="58A8187C" w:rsidR="006F1FEC" w:rsidRPr="00AC66CE" w:rsidRDefault="006F1FEC" w:rsidP="006F1FEC">
            <w:pPr>
              <w:rPr>
                <w:lang w:val="fr-FR"/>
              </w:rPr>
            </w:pPr>
            <w:r>
              <w:rPr>
                <w:lang w:val="fr-FR"/>
              </w:rPr>
              <w:t>&lt;h3&gt;</w:t>
            </w:r>
          </w:p>
        </w:tc>
        <w:tc>
          <w:tcPr>
            <w:tcW w:w="1983" w:type="dxa"/>
            <w:vAlign w:val="center"/>
          </w:tcPr>
          <w:p w14:paraId="17100010" w14:textId="77777777" w:rsidR="006F1FEC" w:rsidRPr="00E51942" w:rsidRDefault="006F1FEC" w:rsidP="006F1FEC">
            <w:r w:rsidRPr="00E51942">
              <w:t>1.3.1</w:t>
            </w:r>
          </w:p>
          <w:p w14:paraId="5BDF2D5E" w14:textId="77777777" w:rsidR="006F1FEC" w:rsidRPr="00E51942" w:rsidRDefault="006F1FEC" w:rsidP="006F1FEC">
            <w:r w:rsidRPr="00E51942">
              <w:t>Info and Relationships</w:t>
            </w:r>
          </w:p>
          <w:p w14:paraId="1D02EC09" w14:textId="1BDC5AE6" w:rsidR="006F1FEC" w:rsidRPr="00AC66CE" w:rsidRDefault="006F1FEC" w:rsidP="006F1FEC">
            <w:r w:rsidRPr="00E51942">
              <w:t>Level A</w:t>
            </w:r>
          </w:p>
        </w:tc>
        <w:tc>
          <w:tcPr>
            <w:tcW w:w="1986" w:type="dxa"/>
            <w:vAlign w:val="center"/>
          </w:tcPr>
          <w:p w14:paraId="1425D124" w14:textId="0658437E" w:rsidR="006F1FEC" w:rsidRPr="00AC66CE" w:rsidRDefault="006F1FEC" w:rsidP="006F1FEC">
            <w:pPr>
              <w:pStyle w:val="Paragraphedeliste"/>
              <w:ind w:left="0"/>
              <w:rPr>
                <w:lang w:val="fr-FR"/>
              </w:rPr>
            </w:pPr>
            <w:r>
              <w:t>Exige des corrections mineures</w:t>
            </w:r>
          </w:p>
        </w:tc>
        <w:tc>
          <w:tcPr>
            <w:tcW w:w="3246" w:type="dxa"/>
            <w:vAlign w:val="center"/>
          </w:tcPr>
          <w:p w14:paraId="09D50A94" w14:textId="7DF27B88" w:rsidR="006F1FEC" w:rsidRPr="00AC66CE" w:rsidRDefault="006F1FEC" w:rsidP="006F1FEC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Balise h3 pour « Nina Carducci » en haut de la page, à la place d’une balise h1</w:t>
            </w:r>
          </w:p>
        </w:tc>
      </w:tr>
      <w:tr w:rsidR="0083635E" w:rsidRPr="00AC66CE" w14:paraId="3519D74A" w14:textId="77777777" w:rsidTr="00051B77">
        <w:tc>
          <w:tcPr>
            <w:tcW w:w="1821" w:type="dxa"/>
            <w:shd w:val="clear" w:color="auto" w:fill="D9D9D9" w:themeFill="background1" w:themeFillShade="D9"/>
            <w:vAlign w:val="center"/>
          </w:tcPr>
          <w:p w14:paraId="5C18C462" w14:textId="662D91D0" w:rsidR="006F1FEC" w:rsidRPr="00AC66CE" w:rsidRDefault="006F1FEC" w:rsidP="006F1FEC">
            <w:pPr>
              <w:rPr>
                <w:lang w:val="fr-FR"/>
              </w:rPr>
            </w:pPr>
            <w:r>
              <w:rPr>
                <w:lang w:val="fr-FR"/>
              </w:rPr>
              <w:t>&lt;h4&gt;</w:t>
            </w:r>
          </w:p>
        </w:tc>
        <w:tc>
          <w:tcPr>
            <w:tcW w:w="1983" w:type="dxa"/>
            <w:shd w:val="clear" w:color="auto" w:fill="D9D9D9" w:themeFill="background1" w:themeFillShade="D9"/>
            <w:vAlign w:val="center"/>
          </w:tcPr>
          <w:p w14:paraId="1A95E162" w14:textId="77777777" w:rsidR="006F1FEC" w:rsidRPr="00E51942" w:rsidRDefault="006F1FEC" w:rsidP="006F1FEC">
            <w:r w:rsidRPr="00E51942">
              <w:t>1.3.1</w:t>
            </w:r>
          </w:p>
          <w:p w14:paraId="02F43A9B" w14:textId="77777777" w:rsidR="006F1FEC" w:rsidRPr="00E51942" w:rsidRDefault="006F1FEC" w:rsidP="006F1FEC">
            <w:r w:rsidRPr="00E51942">
              <w:t>Info and Relationships</w:t>
            </w:r>
          </w:p>
          <w:p w14:paraId="3D32D545" w14:textId="6E790327" w:rsidR="006F1FEC" w:rsidRPr="00AC66CE" w:rsidRDefault="006F1FEC" w:rsidP="006F1FEC">
            <w:r w:rsidRPr="00E51942">
              <w:t>Level A</w:t>
            </w:r>
          </w:p>
        </w:tc>
        <w:tc>
          <w:tcPr>
            <w:tcW w:w="1986" w:type="dxa"/>
            <w:shd w:val="clear" w:color="auto" w:fill="D9D9D9" w:themeFill="background1" w:themeFillShade="D9"/>
            <w:vAlign w:val="center"/>
          </w:tcPr>
          <w:p w14:paraId="622C8098" w14:textId="36DF0E53" w:rsidR="006F1FEC" w:rsidRPr="00AC66CE" w:rsidRDefault="006F1FEC" w:rsidP="006F1FEC">
            <w:pPr>
              <w:pStyle w:val="Paragraphedeliste"/>
              <w:ind w:left="0"/>
            </w:pPr>
            <w:r>
              <w:t>Répond aux attentes</w:t>
            </w:r>
          </w:p>
        </w:tc>
        <w:tc>
          <w:tcPr>
            <w:tcW w:w="3246" w:type="dxa"/>
            <w:shd w:val="clear" w:color="auto" w:fill="D9D9D9" w:themeFill="background1" w:themeFillShade="D9"/>
            <w:vAlign w:val="center"/>
          </w:tcPr>
          <w:p w14:paraId="604E40D3" w14:textId="3ACFBA30" w:rsidR="006F1FEC" w:rsidRPr="00AC66CE" w:rsidRDefault="006F1FEC" w:rsidP="006F1FEC">
            <w:pPr>
              <w:pStyle w:val="Paragraphedeliste"/>
              <w:ind w:left="0"/>
            </w:pPr>
            <w:r>
              <w:t>Plusieurs balises h4 détectées</w:t>
            </w:r>
          </w:p>
        </w:tc>
      </w:tr>
      <w:tr w:rsidR="00051B77" w:rsidRPr="00AC69DA" w14:paraId="184A765B" w14:textId="77777777" w:rsidTr="00051B77">
        <w:tc>
          <w:tcPr>
            <w:tcW w:w="1821" w:type="dxa"/>
            <w:vAlign w:val="center"/>
          </w:tcPr>
          <w:p w14:paraId="109573BC" w14:textId="092F1C10" w:rsidR="006F1FEC" w:rsidRPr="00AC66CE" w:rsidRDefault="006F1FEC" w:rsidP="006F1FEC">
            <w:r>
              <w:lastRenderedPageBreak/>
              <w:t>&lt;h6&gt;</w:t>
            </w:r>
          </w:p>
        </w:tc>
        <w:tc>
          <w:tcPr>
            <w:tcW w:w="1983" w:type="dxa"/>
            <w:vAlign w:val="center"/>
          </w:tcPr>
          <w:p w14:paraId="349178C9" w14:textId="77777777" w:rsidR="006F1FEC" w:rsidRPr="00E51942" w:rsidRDefault="006F1FEC" w:rsidP="006F1FEC">
            <w:r w:rsidRPr="00E51942">
              <w:t>1.3.1</w:t>
            </w:r>
          </w:p>
          <w:p w14:paraId="4BD3847F" w14:textId="77777777" w:rsidR="006F1FEC" w:rsidRPr="00E51942" w:rsidRDefault="006F1FEC" w:rsidP="006F1FEC">
            <w:r w:rsidRPr="00E51942">
              <w:t>Info and Relationships</w:t>
            </w:r>
          </w:p>
          <w:p w14:paraId="50859E3B" w14:textId="0C8ECEF0" w:rsidR="006F1FEC" w:rsidRPr="00AC66CE" w:rsidRDefault="006F1FEC" w:rsidP="006F1FEC">
            <w:r w:rsidRPr="00E51942">
              <w:t>Level A</w:t>
            </w:r>
          </w:p>
        </w:tc>
        <w:tc>
          <w:tcPr>
            <w:tcW w:w="1986" w:type="dxa"/>
            <w:vAlign w:val="center"/>
          </w:tcPr>
          <w:p w14:paraId="31141A59" w14:textId="5DA575A6" w:rsidR="006F1FEC" w:rsidRPr="00AC66CE" w:rsidRDefault="006F1FEC" w:rsidP="006F1FEC">
            <w:pPr>
              <w:pStyle w:val="Paragraphedeliste"/>
              <w:ind w:left="0"/>
            </w:pPr>
            <w:r>
              <w:t>Exige des corrections mineures</w:t>
            </w:r>
          </w:p>
        </w:tc>
        <w:tc>
          <w:tcPr>
            <w:tcW w:w="3246" w:type="dxa"/>
            <w:vAlign w:val="center"/>
          </w:tcPr>
          <w:p w14:paraId="6B4384CC" w14:textId="637904AC" w:rsidR="006F1FEC" w:rsidRPr="00004B6D" w:rsidRDefault="006F1FEC" w:rsidP="006F1FEC">
            <w:pPr>
              <w:pStyle w:val="Paragraphedeliste"/>
              <w:ind w:left="0"/>
              <w:rPr>
                <w:lang w:val="fr-FR"/>
              </w:rPr>
            </w:pPr>
            <w:r w:rsidRPr="00004B6D">
              <w:rPr>
                <w:lang w:val="fr-FR"/>
              </w:rPr>
              <w:t>Balise h3 suivi</w:t>
            </w:r>
            <w:r>
              <w:rPr>
                <w:lang w:val="fr-FR"/>
              </w:rPr>
              <w:t>e</w:t>
            </w:r>
            <w:r w:rsidRPr="00004B6D">
              <w:rPr>
                <w:lang w:val="fr-FR"/>
              </w:rPr>
              <w:t xml:space="preserve"> d’une b</w:t>
            </w:r>
            <w:r>
              <w:rPr>
                <w:lang w:val="fr-FR"/>
              </w:rPr>
              <w:t>alise h6, ordre sémantique non respecté</w:t>
            </w:r>
          </w:p>
        </w:tc>
      </w:tr>
      <w:tr w:rsidR="0083635E" w:rsidRPr="00AC69DA" w14:paraId="679C25AC" w14:textId="77777777" w:rsidTr="00051B77">
        <w:tc>
          <w:tcPr>
            <w:tcW w:w="1821" w:type="dxa"/>
            <w:shd w:val="clear" w:color="auto" w:fill="D9D9D9" w:themeFill="background1" w:themeFillShade="D9"/>
            <w:vAlign w:val="center"/>
          </w:tcPr>
          <w:p w14:paraId="233E65C9" w14:textId="3D31EAB1" w:rsidR="006F1FEC" w:rsidRPr="00004B6D" w:rsidRDefault="006F1FEC" w:rsidP="006F1FEC">
            <w:pPr>
              <w:rPr>
                <w:lang w:val="fr-FR"/>
              </w:rPr>
            </w:pPr>
            <w:r>
              <w:rPr>
                <w:lang w:val="fr-FR"/>
              </w:rPr>
              <w:t>&lt;ul&gt;, &lt;li&gt;</w:t>
            </w:r>
          </w:p>
        </w:tc>
        <w:tc>
          <w:tcPr>
            <w:tcW w:w="1983" w:type="dxa"/>
            <w:shd w:val="clear" w:color="auto" w:fill="D9D9D9" w:themeFill="background1" w:themeFillShade="D9"/>
            <w:vAlign w:val="center"/>
          </w:tcPr>
          <w:p w14:paraId="1BECB37E" w14:textId="77777777" w:rsidR="006F1FEC" w:rsidRPr="00E51942" w:rsidRDefault="006F1FEC" w:rsidP="006F1FEC">
            <w:r w:rsidRPr="00E51942">
              <w:t>1.3.1</w:t>
            </w:r>
          </w:p>
          <w:p w14:paraId="62AEAD8E" w14:textId="77777777" w:rsidR="006F1FEC" w:rsidRPr="00E51942" w:rsidRDefault="006F1FEC" w:rsidP="006F1FEC">
            <w:r w:rsidRPr="00E51942">
              <w:t>Info and Relationships</w:t>
            </w:r>
          </w:p>
          <w:p w14:paraId="2BD3A72A" w14:textId="6245170C" w:rsidR="006F1FEC" w:rsidRPr="00004B6D" w:rsidRDefault="006F1FEC" w:rsidP="006F1FEC">
            <w:r w:rsidRPr="00E51942">
              <w:t>Level A</w:t>
            </w:r>
          </w:p>
        </w:tc>
        <w:tc>
          <w:tcPr>
            <w:tcW w:w="1986" w:type="dxa"/>
            <w:shd w:val="clear" w:color="auto" w:fill="D9D9D9" w:themeFill="background1" w:themeFillShade="D9"/>
            <w:vAlign w:val="center"/>
          </w:tcPr>
          <w:p w14:paraId="71C0B33F" w14:textId="0F9207DF" w:rsidR="006F1FEC" w:rsidRPr="00004B6D" w:rsidRDefault="006F1FEC" w:rsidP="006F1FEC">
            <w:pPr>
              <w:pStyle w:val="Paragraphedeliste"/>
              <w:ind w:left="0"/>
              <w:rPr>
                <w:lang w:val="fr-FR"/>
              </w:rPr>
            </w:pPr>
            <w:r>
              <w:t>Répond aux attentes</w:t>
            </w:r>
          </w:p>
        </w:tc>
        <w:tc>
          <w:tcPr>
            <w:tcW w:w="3246" w:type="dxa"/>
            <w:shd w:val="clear" w:color="auto" w:fill="D9D9D9" w:themeFill="background1" w:themeFillShade="D9"/>
            <w:vAlign w:val="center"/>
          </w:tcPr>
          <w:p w14:paraId="08A9728C" w14:textId="6B2593A7" w:rsidR="006F1FEC" w:rsidRPr="00004B6D" w:rsidRDefault="006F1FEC" w:rsidP="006F1FEC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>Liste non ordonnée (ul) est présente, RAS</w:t>
            </w:r>
          </w:p>
        </w:tc>
      </w:tr>
      <w:tr w:rsidR="0083635E" w:rsidRPr="00AC69DA" w14:paraId="7798B095" w14:textId="77777777" w:rsidTr="00051B77">
        <w:tc>
          <w:tcPr>
            <w:tcW w:w="1821" w:type="dxa"/>
            <w:shd w:val="clear" w:color="auto" w:fill="D9D9D9" w:themeFill="background1" w:themeFillShade="D9"/>
            <w:vAlign w:val="center"/>
          </w:tcPr>
          <w:p w14:paraId="42815F7D" w14:textId="77777777" w:rsidR="006F1FEC" w:rsidRDefault="006F1FEC" w:rsidP="006F1FEC">
            <w:pPr>
              <w:rPr>
                <w:lang w:val="fr-FR"/>
              </w:rPr>
            </w:pPr>
            <w:r>
              <w:rPr>
                <w:lang w:val="fr-FR"/>
              </w:rPr>
              <w:t>aria-hidden</w:t>
            </w:r>
          </w:p>
          <w:p w14:paraId="0F340086" w14:textId="38003BA1" w:rsidR="006F1FEC" w:rsidRPr="00004B6D" w:rsidRDefault="006F1FEC" w:rsidP="006F1FEC">
            <w:pPr>
              <w:rPr>
                <w:lang w:val="fr-FR"/>
              </w:rPr>
            </w:pPr>
            <w:r>
              <w:rPr>
                <w:lang w:val="fr-FR"/>
              </w:rPr>
              <w:t>aria-current</w:t>
            </w:r>
          </w:p>
        </w:tc>
        <w:tc>
          <w:tcPr>
            <w:tcW w:w="1983" w:type="dxa"/>
            <w:shd w:val="clear" w:color="auto" w:fill="D9D9D9" w:themeFill="background1" w:themeFillShade="D9"/>
            <w:vAlign w:val="center"/>
          </w:tcPr>
          <w:p w14:paraId="74A5BD6A" w14:textId="77777777" w:rsidR="006F1FEC" w:rsidRPr="00004B6D" w:rsidRDefault="006F1FEC" w:rsidP="006F1FEC">
            <w:r w:rsidRPr="00004B6D">
              <w:t>4.1.2</w:t>
            </w:r>
          </w:p>
          <w:p w14:paraId="15608498" w14:textId="77777777" w:rsidR="006F1FEC" w:rsidRPr="00004B6D" w:rsidRDefault="006F1FEC" w:rsidP="006F1FEC">
            <w:r w:rsidRPr="00004B6D">
              <w:t>Name, Role, Value</w:t>
            </w:r>
          </w:p>
          <w:p w14:paraId="5904D87D" w14:textId="32CB8313" w:rsidR="006F1FEC" w:rsidRPr="00004B6D" w:rsidRDefault="006F1FEC" w:rsidP="006F1FEC">
            <w:r w:rsidRPr="00004B6D">
              <w:t>Level A</w:t>
            </w:r>
          </w:p>
        </w:tc>
        <w:tc>
          <w:tcPr>
            <w:tcW w:w="1986" w:type="dxa"/>
            <w:shd w:val="clear" w:color="auto" w:fill="D9D9D9" w:themeFill="background1" w:themeFillShade="D9"/>
            <w:vAlign w:val="center"/>
          </w:tcPr>
          <w:p w14:paraId="29F21C03" w14:textId="0C27A1A5" w:rsidR="006F1FEC" w:rsidRPr="00004B6D" w:rsidRDefault="006F1FEC" w:rsidP="006F1FEC">
            <w:pPr>
              <w:pStyle w:val="Paragraphedeliste"/>
              <w:ind w:left="0"/>
            </w:pPr>
            <w:r>
              <w:t>Répond aux attentes</w:t>
            </w:r>
          </w:p>
        </w:tc>
        <w:tc>
          <w:tcPr>
            <w:tcW w:w="3246" w:type="dxa"/>
            <w:shd w:val="clear" w:color="auto" w:fill="D9D9D9" w:themeFill="background1" w:themeFillShade="D9"/>
            <w:vAlign w:val="center"/>
          </w:tcPr>
          <w:p w14:paraId="48296872" w14:textId="11C293F8" w:rsidR="006F1FEC" w:rsidRPr="00004B6D" w:rsidRDefault="006F1FEC" w:rsidP="006F1FEC">
            <w:pPr>
              <w:pStyle w:val="Paragraphedeliste"/>
              <w:ind w:left="0"/>
              <w:rPr>
                <w:lang w:val="fr-FR"/>
              </w:rPr>
            </w:pPr>
            <w:r w:rsidRPr="00004B6D">
              <w:rPr>
                <w:lang w:val="fr-FR"/>
              </w:rPr>
              <w:t>3 aria</w:t>
            </w:r>
            <w:r>
              <w:rPr>
                <w:lang w:val="fr-FR"/>
              </w:rPr>
              <w:t xml:space="preserve"> (current et hidden)</w:t>
            </w:r>
            <w:r w:rsidRPr="00004B6D">
              <w:rPr>
                <w:lang w:val="fr-FR"/>
              </w:rPr>
              <w:t xml:space="preserve"> détectés </w:t>
            </w:r>
            <w:r>
              <w:rPr>
                <w:lang w:val="fr-FR"/>
              </w:rPr>
              <w:t>dans le carrousel</w:t>
            </w:r>
          </w:p>
        </w:tc>
      </w:tr>
      <w:tr w:rsidR="0083635E" w:rsidRPr="00AC69DA" w14:paraId="20771E65" w14:textId="77777777" w:rsidTr="00051B77">
        <w:tc>
          <w:tcPr>
            <w:tcW w:w="1821" w:type="dxa"/>
            <w:shd w:val="clear" w:color="auto" w:fill="D9D9D9" w:themeFill="background1" w:themeFillShade="D9"/>
            <w:vAlign w:val="center"/>
          </w:tcPr>
          <w:p w14:paraId="052D448B" w14:textId="26D40E3F" w:rsidR="006F1FEC" w:rsidRPr="00004B6D" w:rsidRDefault="006F1FEC" w:rsidP="006F1FEC">
            <w:pPr>
              <w:rPr>
                <w:lang w:val="fr-FR"/>
              </w:rPr>
            </w:pPr>
            <w:r>
              <w:rPr>
                <w:lang w:val="fr-FR"/>
              </w:rPr>
              <w:t>aria-label</w:t>
            </w:r>
          </w:p>
        </w:tc>
        <w:tc>
          <w:tcPr>
            <w:tcW w:w="1983" w:type="dxa"/>
            <w:shd w:val="clear" w:color="auto" w:fill="D9D9D9" w:themeFill="background1" w:themeFillShade="D9"/>
            <w:vAlign w:val="center"/>
          </w:tcPr>
          <w:p w14:paraId="57CB374C" w14:textId="77777777" w:rsidR="006F1FEC" w:rsidRPr="00536704" w:rsidRDefault="006F1FEC" w:rsidP="006F1FEC">
            <w:pPr>
              <w:rPr>
                <w:lang w:val="fr-FR"/>
              </w:rPr>
            </w:pPr>
            <w:r w:rsidRPr="00536704">
              <w:rPr>
                <w:lang w:val="fr-FR"/>
              </w:rPr>
              <w:t>1.1.1</w:t>
            </w:r>
          </w:p>
          <w:p w14:paraId="2A1542A4" w14:textId="77777777" w:rsidR="006F1FEC" w:rsidRPr="00536704" w:rsidRDefault="006F1FEC" w:rsidP="006F1FEC">
            <w:pPr>
              <w:rPr>
                <w:lang w:val="fr-FR"/>
              </w:rPr>
            </w:pPr>
            <w:r w:rsidRPr="00536704">
              <w:rPr>
                <w:lang w:val="fr-FR"/>
              </w:rPr>
              <w:t>Non-text Content</w:t>
            </w:r>
          </w:p>
          <w:p w14:paraId="34AB29D7" w14:textId="0CAA53DD" w:rsidR="006F1FEC" w:rsidRPr="00004B6D" w:rsidRDefault="006F1FEC" w:rsidP="006F1FEC">
            <w:pPr>
              <w:rPr>
                <w:lang w:val="fr-FR"/>
              </w:rPr>
            </w:pPr>
            <w:r w:rsidRPr="00536704">
              <w:rPr>
                <w:lang w:val="fr-FR"/>
              </w:rPr>
              <w:t>Level A</w:t>
            </w:r>
          </w:p>
        </w:tc>
        <w:tc>
          <w:tcPr>
            <w:tcW w:w="1986" w:type="dxa"/>
            <w:shd w:val="clear" w:color="auto" w:fill="D9D9D9" w:themeFill="background1" w:themeFillShade="D9"/>
            <w:vAlign w:val="center"/>
          </w:tcPr>
          <w:p w14:paraId="2570F06D" w14:textId="7D60074B" w:rsidR="006F1FEC" w:rsidRPr="00004B6D" w:rsidRDefault="006F1FEC" w:rsidP="006F1FEC">
            <w:pPr>
              <w:pStyle w:val="Paragraphedeliste"/>
              <w:ind w:left="0"/>
              <w:rPr>
                <w:lang w:val="fr-FR"/>
              </w:rPr>
            </w:pPr>
            <w:r>
              <w:t>Répond aux attentes</w:t>
            </w:r>
          </w:p>
        </w:tc>
        <w:tc>
          <w:tcPr>
            <w:tcW w:w="3246" w:type="dxa"/>
            <w:shd w:val="clear" w:color="auto" w:fill="D9D9D9" w:themeFill="background1" w:themeFillShade="D9"/>
            <w:vAlign w:val="center"/>
          </w:tcPr>
          <w:p w14:paraId="78C45ED6" w14:textId="3486A9A8" w:rsidR="006F1FEC" w:rsidRPr="00004B6D" w:rsidRDefault="006F1FEC" w:rsidP="006F1FEC">
            <w:pPr>
              <w:pStyle w:val="Paragraphedeliste"/>
              <w:ind w:left="0"/>
              <w:rPr>
                <w:lang w:val="fr-FR"/>
              </w:rPr>
            </w:pPr>
            <w:r w:rsidRPr="00004B6D">
              <w:rPr>
                <w:lang w:val="fr-FR"/>
              </w:rPr>
              <w:t>3 aria-</w:t>
            </w:r>
            <w:r>
              <w:rPr>
                <w:lang w:val="fr-FR"/>
              </w:rPr>
              <w:t>label</w:t>
            </w:r>
            <w:r w:rsidRPr="00004B6D">
              <w:rPr>
                <w:lang w:val="fr-FR"/>
              </w:rPr>
              <w:t xml:space="preserve"> détectés pour l</w:t>
            </w:r>
            <w:r>
              <w:rPr>
                <w:lang w:val="fr-FR"/>
              </w:rPr>
              <w:t>es 3 boutons dans le carrousel</w:t>
            </w:r>
          </w:p>
        </w:tc>
      </w:tr>
      <w:tr w:rsidR="0083635E" w:rsidRPr="00AC69DA" w14:paraId="5A1E3A25" w14:textId="77777777" w:rsidTr="00051B77">
        <w:tc>
          <w:tcPr>
            <w:tcW w:w="1821" w:type="dxa"/>
            <w:shd w:val="clear" w:color="auto" w:fill="auto"/>
            <w:vAlign w:val="center"/>
          </w:tcPr>
          <w:p w14:paraId="223A7225" w14:textId="6D579D7C" w:rsidR="00500D74" w:rsidRDefault="00500D74" w:rsidP="006F1FEC">
            <w:pPr>
              <w:rPr>
                <w:lang w:val="fr-FR"/>
              </w:rPr>
            </w:pPr>
            <w:r>
              <w:rPr>
                <w:lang w:val="fr-FR"/>
              </w:rPr>
              <w:t>Indicateur au focus</w:t>
            </w:r>
          </w:p>
        </w:tc>
        <w:tc>
          <w:tcPr>
            <w:tcW w:w="1983" w:type="dxa"/>
            <w:shd w:val="clear" w:color="auto" w:fill="auto"/>
            <w:vAlign w:val="center"/>
          </w:tcPr>
          <w:p w14:paraId="3739B282" w14:textId="77777777" w:rsidR="00500D74" w:rsidRPr="00536704" w:rsidRDefault="00500D74" w:rsidP="006F1FEC">
            <w:pPr>
              <w:rPr>
                <w:lang w:val="fr-FR"/>
              </w:rPr>
            </w:pPr>
          </w:p>
        </w:tc>
        <w:tc>
          <w:tcPr>
            <w:tcW w:w="1986" w:type="dxa"/>
            <w:shd w:val="clear" w:color="auto" w:fill="auto"/>
            <w:vAlign w:val="center"/>
          </w:tcPr>
          <w:p w14:paraId="3B82007D" w14:textId="514F8FC6" w:rsidR="00500D74" w:rsidRDefault="00500D74" w:rsidP="006F1FEC">
            <w:pPr>
              <w:pStyle w:val="Paragraphedeliste"/>
              <w:ind w:left="0"/>
            </w:pPr>
            <w:r>
              <w:t>Exige des corrections mineures</w:t>
            </w:r>
          </w:p>
        </w:tc>
        <w:tc>
          <w:tcPr>
            <w:tcW w:w="3246" w:type="dxa"/>
            <w:shd w:val="clear" w:color="auto" w:fill="auto"/>
            <w:vAlign w:val="center"/>
          </w:tcPr>
          <w:p w14:paraId="708B2DCC" w14:textId="2668EC5D" w:rsidR="00500D74" w:rsidRDefault="00500D74" w:rsidP="00500D74">
            <w:pPr>
              <w:pStyle w:val="Paragraphedeliste"/>
              <w:spacing w:line="276" w:lineRule="auto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Ajouter ce code : </w:t>
            </w:r>
          </w:p>
          <w:p w14:paraId="05599E65" w14:textId="71E22994" w:rsidR="00500D74" w:rsidRPr="00004B6D" w:rsidRDefault="00500D74" w:rsidP="006F1FEC">
            <w:pPr>
              <w:pStyle w:val="Paragraphedeliste"/>
              <w:ind w:left="0"/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inline distT="0" distB="0" distL="0" distR="0" wp14:anchorId="0C61F90C" wp14:editId="2976EF13">
                  <wp:extent cx="1921933" cy="660810"/>
                  <wp:effectExtent l="0" t="0" r="2540" b="6350"/>
                  <wp:docPr id="195882690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8826909" name="Image 1958826909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0431" cy="66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635E" w:rsidRPr="00AC69DA" w14:paraId="21C2FB84" w14:textId="77777777" w:rsidTr="00051B77">
        <w:tc>
          <w:tcPr>
            <w:tcW w:w="1821" w:type="dxa"/>
            <w:shd w:val="clear" w:color="auto" w:fill="auto"/>
            <w:vAlign w:val="center"/>
          </w:tcPr>
          <w:p w14:paraId="6F7D1A1A" w14:textId="788D802F" w:rsidR="0083635E" w:rsidRDefault="0083635E" w:rsidP="006F1FEC">
            <w:pPr>
              <w:rPr>
                <w:lang w:val="fr-FR"/>
              </w:rPr>
            </w:pPr>
            <w:r>
              <w:rPr>
                <w:lang w:val="fr-FR"/>
              </w:rPr>
              <w:t>Barre de navigation</w:t>
            </w:r>
          </w:p>
        </w:tc>
        <w:tc>
          <w:tcPr>
            <w:tcW w:w="1983" w:type="dxa"/>
            <w:shd w:val="clear" w:color="auto" w:fill="auto"/>
            <w:vAlign w:val="center"/>
          </w:tcPr>
          <w:p w14:paraId="2D5F51A8" w14:textId="77777777" w:rsidR="0083635E" w:rsidRPr="00536704" w:rsidRDefault="0083635E" w:rsidP="006F1FEC">
            <w:pPr>
              <w:rPr>
                <w:lang w:val="fr-FR"/>
              </w:rPr>
            </w:pPr>
          </w:p>
        </w:tc>
        <w:tc>
          <w:tcPr>
            <w:tcW w:w="1986" w:type="dxa"/>
            <w:shd w:val="clear" w:color="auto" w:fill="auto"/>
            <w:vAlign w:val="center"/>
          </w:tcPr>
          <w:p w14:paraId="3CCC5766" w14:textId="38C60B03" w:rsidR="0083635E" w:rsidRDefault="0083635E" w:rsidP="006F1FEC">
            <w:pPr>
              <w:pStyle w:val="Paragraphedeliste"/>
              <w:ind w:left="0"/>
            </w:pPr>
            <w:r>
              <w:t>Exige des corrections mineures</w:t>
            </w:r>
          </w:p>
        </w:tc>
        <w:tc>
          <w:tcPr>
            <w:tcW w:w="3246" w:type="dxa"/>
            <w:shd w:val="clear" w:color="auto" w:fill="auto"/>
            <w:vAlign w:val="center"/>
          </w:tcPr>
          <w:p w14:paraId="0641B4D5" w14:textId="511C71F4" w:rsidR="0083635E" w:rsidRDefault="0083635E" w:rsidP="00500D74">
            <w:pPr>
              <w:pStyle w:val="Paragraphedeliste"/>
              <w:spacing w:line="276" w:lineRule="auto"/>
              <w:ind w:left="0"/>
              <w:rPr>
                <w:lang w:val="fr-FR"/>
              </w:rPr>
            </w:pPr>
            <w:r>
              <w:rPr>
                <w:lang w:val="fr-FR"/>
              </w:rPr>
              <w:t>Balise div à remplacer par une balise nav</w:t>
            </w:r>
          </w:p>
        </w:tc>
      </w:tr>
      <w:tr w:rsidR="00051B77" w:rsidRPr="00AC69DA" w14:paraId="043DF5D8" w14:textId="77777777" w:rsidTr="005D09E8">
        <w:tc>
          <w:tcPr>
            <w:tcW w:w="1821" w:type="dxa"/>
            <w:shd w:val="clear" w:color="auto" w:fill="ED7D31" w:themeFill="accent2"/>
            <w:vAlign w:val="center"/>
          </w:tcPr>
          <w:p w14:paraId="6152575C" w14:textId="4EE2EACE" w:rsidR="00051B77" w:rsidRDefault="00051B77" w:rsidP="00051B77">
            <w:pPr>
              <w:rPr>
                <w:lang w:val="fr-FR"/>
              </w:rPr>
            </w:pPr>
            <w:r>
              <w:rPr>
                <w:lang w:val="fr-FR"/>
              </w:rPr>
              <w:t>CSS/JavaScript</w:t>
            </w:r>
          </w:p>
        </w:tc>
        <w:tc>
          <w:tcPr>
            <w:tcW w:w="1983" w:type="dxa"/>
            <w:shd w:val="clear" w:color="auto" w:fill="ED7D31" w:themeFill="accent2"/>
            <w:vAlign w:val="center"/>
          </w:tcPr>
          <w:p w14:paraId="2EEE3C64" w14:textId="77777777" w:rsidR="00051B77" w:rsidRPr="00536704" w:rsidRDefault="00051B77" w:rsidP="00051B77">
            <w:pPr>
              <w:rPr>
                <w:lang w:val="fr-FR"/>
              </w:rPr>
            </w:pPr>
          </w:p>
        </w:tc>
        <w:tc>
          <w:tcPr>
            <w:tcW w:w="1986" w:type="dxa"/>
            <w:shd w:val="clear" w:color="auto" w:fill="ED7D31" w:themeFill="accent2"/>
            <w:vAlign w:val="center"/>
          </w:tcPr>
          <w:p w14:paraId="048F8540" w14:textId="6C24AF93" w:rsidR="00051B77" w:rsidRDefault="00051B77" w:rsidP="00051B77">
            <w:pPr>
              <w:pStyle w:val="Paragraphedeliste"/>
              <w:ind w:left="0"/>
            </w:pPr>
            <w:r>
              <w:t>Exige des corrections majeures</w:t>
            </w:r>
          </w:p>
        </w:tc>
        <w:tc>
          <w:tcPr>
            <w:tcW w:w="3246" w:type="dxa"/>
            <w:shd w:val="clear" w:color="auto" w:fill="ED7D31" w:themeFill="accent2"/>
            <w:vAlign w:val="center"/>
          </w:tcPr>
          <w:p w14:paraId="10F78F37" w14:textId="583DB944" w:rsidR="00051B77" w:rsidRDefault="00051B77" w:rsidP="00051B77">
            <w:pPr>
              <w:pStyle w:val="Paragraphedeliste"/>
              <w:spacing w:line="276" w:lineRule="auto"/>
              <w:ind w:left="0"/>
              <w:rPr>
                <w:lang w:val="fr-FR"/>
              </w:rPr>
            </w:pPr>
            <w:r>
              <w:rPr>
                <w:lang w:val="fr-FR"/>
              </w:rPr>
              <w:t>Compresser les fichiers</w:t>
            </w:r>
          </w:p>
        </w:tc>
      </w:tr>
      <w:tr w:rsidR="00003EF0" w:rsidRPr="00AC69DA" w14:paraId="7A1BDB45" w14:textId="77777777" w:rsidTr="00A561D6">
        <w:tc>
          <w:tcPr>
            <w:tcW w:w="1821" w:type="dxa"/>
            <w:shd w:val="clear" w:color="auto" w:fill="auto"/>
            <w:vAlign w:val="center"/>
          </w:tcPr>
          <w:p w14:paraId="0624BA76" w14:textId="0DF4F52A" w:rsidR="00003EF0" w:rsidRPr="00003EF0" w:rsidRDefault="00003EF0" w:rsidP="00003EF0">
            <w:pPr>
              <w:rPr>
                <w:lang w:val="fr-FR"/>
              </w:rPr>
            </w:pPr>
            <w:r>
              <w:rPr>
                <w:lang w:val="fr-FR"/>
              </w:rPr>
              <w:t>Images : t</w:t>
            </w:r>
            <w:r w:rsidRPr="00003EF0">
              <w:rPr>
                <w:lang w:val="fr-FR"/>
              </w:rPr>
              <w:t>aille + format</w:t>
            </w:r>
          </w:p>
        </w:tc>
        <w:tc>
          <w:tcPr>
            <w:tcW w:w="1983" w:type="dxa"/>
            <w:shd w:val="clear" w:color="auto" w:fill="auto"/>
            <w:vAlign w:val="center"/>
          </w:tcPr>
          <w:p w14:paraId="4A11FDEF" w14:textId="77777777" w:rsidR="00003EF0" w:rsidRPr="00536704" w:rsidRDefault="00003EF0" w:rsidP="00051B77">
            <w:pPr>
              <w:rPr>
                <w:lang w:val="fr-FR"/>
              </w:rPr>
            </w:pPr>
          </w:p>
        </w:tc>
        <w:tc>
          <w:tcPr>
            <w:tcW w:w="1986" w:type="dxa"/>
            <w:shd w:val="clear" w:color="auto" w:fill="auto"/>
            <w:vAlign w:val="center"/>
          </w:tcPr>
          <w:p w14:paraId="2F479517" w14:textId="318A08C4" w:rsidR="00003EF0" w:rsidRDefault="00003EF0" w:rsidP="00051B77">
            <w:pPr>
              <w:pStyle w:val="Paragraphedeliste"/>
              <w:ind w:left="0"/>
            </w:pPr>
            <w:r>
              <w:t>Exige des corrections majeures</w:t>
            </w:r>
          </w:p>
        </w:tc>
        <w:tc>
          <w:tcPr>
            <w:tcW w:w="3246" w:type="dxa"/>
            <w:shd w:val="clear" w:color="auto" w:fill="auto"/>
            <w:vAlign w:val="center"/>
          </w:tcPr>
          <w:p w14:paraId="682F4FF8" w14:textId="127A3CB5" w:rsidR="00003EF0" w:rsidRDefault="00003EF0" w:rsidP="00051B77">
            <w:pPr>
              <w:pStyle w:val="Paragraphedeliste"/>
              <w:spacing w:line="276" w:lineRule="auto"/>
              <w:ind w:left="0"/>
              <w:rPr>
                <w:lang w:val="fr-FR"/>
              </w:rPr>
            </w:pPr>
            <w:r>
              <w:rPr>
                <w:lang w:val="fr-FR"/>
              </w:rPr>
              <w:t>Compresser la taille des images</w:t>
            </w:r>
            <w:r w:rsidR="00813DE9">
              <w:rPr>
                <w:lang w:val="fr-FR"/>
              </w:rPr>
              <w:t xml:space="preserve"> + vérifier le poids + </w:t>
            </w:r>
            <w:r w:rsidR="00C211F9">
              <w:rPr>
                <w:lang w:val="fr-FR"/>
              </w:rPr>
              <w:t>changer le format en AVIF/Webp</w:t>
            </w:r>
          </w:p>
        </w:tc>
      </w:tr>
      <w:tr w:rsidR="00051B77" w:rsidRPr="00AC69DA" w14:paraId="676339B1" w14:textId="77777777" w:rsidTr="00051B77">
        <w:tc>
          <w:tcPr>
            <w:tcW w:w="1821" w:type="dxa"/>
            <w:shd w:val="clear" w:color="auto" w:fill="auto"/>
            <w:vAlign w:val="center"/>
          </w:tcPr>
          <w:p w14:paraId="0A9EE920" w14:textId="52F94E74" w:rsidR="00051B77" w:rsidRDefault="00051B77" w:rsidP="00051B77">
            <w:pPr>
              <w:rPr>
                <w:lang w:val="fr-FR"/>
              </w:rPr>
            </w:pPr>
            <w:r>
              <w:rPr>
                <w:lang w:val="fr-FR"/>
              </w:rPr>
              <w:t>*</w:t>
            </w:r>
          </w:p>
        </w:tc>
        <w:tc>
          <w:tcPr>
            <w:tcW w:w="1983" w:type="dxa"/>
            <w:shd w:val="clear" w:color="auto" w:fill="auto"/>
            <w:vAlign w:val="center"/>
          </w:tcPr>
          <w:p w14:paraId="0D623962" w14:textId="77777777" w:rsidR="00051B77" w:rsidRPr="00536704" w:rsidRDefault="00051B77" w:rsidP="00051B77">
            <w:pPr>
              <w:rPr>
                <w:lang w:val="fr-FR"/>
              </w:rPr>
            </w:pPr>
          </w:p>
        </w:tc>
        <w:tc>
          <w:tcPr>
            <w:tcW w:w="1986" w:type="dxa"/>
            <w:shd w:val="clear" w:color="auto" w:fill="auto"/>
            <w:vAlign w:val="center"/>
          </w:tcPr>
          <w:p w14:paraId="0C402664" w14:textId="57E26040" w:rsidR="00051B77" w:rsidRDefault="00051B77" w:rsidP="00051B77">
            <w:pPr>
              <w:pStyle w:val="Paragraphedeliste"/>
              <w:ind w:left="0"/>
            </w:pPr>
            <w:r>
              <w:t>Exige des corrections majeures</w:t>
            </w:r>
          </w:p>
        </w:tc>
        <w:tc>
          <w:tcPr>
            <w:tcW w:w="3246" w:type="dxa"/>
            <w:shd w:val="clear" w:color="auto" w:fill="auto"/>
            <w:vAlign w:val="center"/>
          </w:tcPr>
          <w:p w14:paraId="140D903D" w14:textId="04693194" w:rsidR="00051B77" w:rsidRDefault="00051B77" w:rsidP="00051B77">
            <w:pPr>
              <w:pStyle w:val="Paragraphedeliste"/>
              <w:spacing w:line="276" w:lineRule="auto"/>
              <w:ind w:left="0"/>
              <w:rPr>
                <w:lang w:val="fr-FR"/>
              </w:rPr>
            </w:pPr>
            <w:r>
              <w:rPr>
                <w:lang w:val="fr-FR"/>
              </w:rPr>
              <w:t>Remplacer les div par des balises sémantiques lorsque c’est possible</w:t>
            </w:r>
          </w:p>
        </w:tc>
      </w:tr>
      <w:tr w:rsidR="00216FFF" w:rsidRPr="00AC69DA" w14:paraId="64F37367" w14:textId="77777777" w:rsidTr="00216FFF">
        <w:tc>
          <w:tcPr>
            <w:tcW w:w="1821" w:type="dxa"/>
            <w:shd w:val="clear" w:color="auto" w:fill="ED7D31" w:themeFill="accent2"/>
            <w:vAlign w:val="center"/>
          </w:tcPr>
          <w:p w14:paraId="3F1BDF0C" w14:textId="28458D9C" w:rsidR="00216FFF" w:rsidRDefault="00216FFF" w:rsidP="00051B77">
            <w:pPr>
              <w:rPr>
                <w:lang w:val="fr-FR"/>
              </w:rPr>
            </w:pPr>
            <w:r>
              <w:rPr>
                <w:lang w:val="fr-FR"/>
              </w:rPr>
              <w:t>Réf. Local</w:t>
            </w:r>
          </w:p>
        </w:tc>
        <w:tc>
          <w:tcPr>
            <w:tcW w:w="1983" w:type="dxa"/>
            <w:shd w:val="clear" w:color="auto" w:fill="ED7D31" w:themeFill="accent2"/>
            <w:vAlign w:val="center"/>
          </w:tcPr>
          <w:p w14:paraId="2B48A3F4" w14:textId="77777777" w:rsidR="00216FFF" w:rsidRPr="00536704" w:rsidRDefault="00216FFF" w:rsidP="00051B77">
            <w:pPr>
              <w:rPr>
                <w:lang w:val="fr-FR"/>
              </w:rPr>
            </w:pPr>
          </w:p>
        </w:tc>
        <w:tc>
          <w:tcPr>
            <w:tcW w:w="1986" w:type="dxa"/>
            <w:shd w:val="clear" w:color="auto" w:fill="ED7D31" w:themeFill="accent2"/>
            <w:vAlign w:val="center"/>
          </w:tcPr>
          <w:p w14:paraId="1CC6A441" w14:textId="791C0A54" w:rsidR="00216FFF" w:rsidRDefault="0062512B" w:rsidP="00051B77">
            <w:pPr>
              <w:pStyle w:val="Paragraphedeliste"/>
              <w:ind w:left="0"/>
            </w:pPr>
            <w:r>
              <w:t>Exige des corrections majeures</w:t>
            </w:r>
          </w:p>
        </w:tc>
        <w:tc>
          <w:tcPr>
            <w:tcW w:w="3246" w:type="dxa"/>
            <w:shd w:val="clear" w:color="auto" w:fill="ED7D31" w:themeFill="accent2"/>
            <w:vAlign w:val="center"/>
          </w:tcPr>
          <w:p w14:paraId="0B981893" w14:textId="7347E66A" w:rsidR="00216FFF" w:rsidRDefault="00216FFF" w:rsidP="00051B77">
            <w:pPr>
              <w:pStyle w:val="Paragraphedeliste"/>
              <w:spacing w:line="276" w:lineRule="auto"/>
              <w:ind w:left="0"/>
              <w:rPr>
                <w:lang w:val="fr-FR"/>
              </w:rPr>
            </w:pPr>
            <w:r>
              <w:rPr>
                <w:lang w:val="fr-FR"/>
              </w:rPr>
              <w:t>Ajouter l’adresse, numéro de téléphone, horaires…</w:t>
            </w:r>
          </w:p>
        </w:tc>
      </w:tr>
      <w:tr w:rsidR="0062512B" w:rsidRPr="00AC69DA" w14:paraId="26097872" w14:textId="77777777" w:rsidTr="0062512B">
        <w:tc>
          <w:tcPr>
            <w:tcW w:w="1821" w:type="dxa"/>
            <w:shd w:val="clear" w:color="auto" w:fill="auto"/>
            <w:vAlign w:val="center"/>
          </w:tcPr>
          <w:p w14:paraId="593DAC74" w14:textId="787239A4" w:rsidR="0062512B" w:rsidRDefault="0062512B" w:rsidP="00051B77">
            <w:pPr>
              <w:rPr>
                <w:lang w:val="fr-FR"/>
              </w:rPr>
            </w:pPr>
            <w:r>
              <w:rPr>
                <w:lang w:val="fr-FR"/>
              </w:rPr>
              <w:t>Navigation avec tab - modale</w:t>
            </w:r>
          </w:p>
        </w:tc>
        <w:tc>
          <w:tcPr>
            <w:tcW w:w="1983" w:type="dxa"/>
            <w:shd w:val="clear" w:color="auto" w:fill="auto"/>
            <w:vAlign w:val="center"/>
          </w:tcPr>
          <w:p w14:paraId="2E0DB0F0" w14:textId="77777777" w:rsidR="0062512B" w:rsidRPr="00536704" w:rsidRDefault="0062512B" w:rsidP="00051B77">
            <w:pPr>
              <w:rPr>
                <w:lang w:val="fr-FR"/>
              </w:rPr>
            </w:pPr>
          </w:p>
        </w:tc>
        <w:tc>
          <w:tcPr>
            <w:tcW w:w="1986" w:type="dxa"/>
            <w:shd w:val="clear" w:color="auto" w:fill="auto"/>
            <w:vAlign w:val="center"/>
          </w:tcPr>
          <w:p w14:paraId="5E49B603" w14:textId="15AFCCBB" w:rsidR="0062512B" w:rsidRPr="0062512B" w:rsidRDefault="0062512B" w:rsidP="00051B77">
            <w:pPr>
              <w:pStyle w:val="Paragraphedeliste"/>
              <w:ind w:left="0"/>
              <w:rPr>
                <w:lang w:val="fr-FR"/>
              </w:rPr>
            </w:pPr>
            <w:r>
              <w:t>Exige des corrections mineures</w:t>
            </w:r>
          </w:p>
        </w:tc>
        <w:tc>
          <w:tcPr>
            <w:tcW w:w="3246" w:type="dxa"/>
            <w:shd w:val="clear" w:color="auto" w:fill="auto"/>
            <w:vAlign w:val="center"/>
          </w:tcPr>
          <w:p w14:paraId="4CD86E3A" w14:textId="679FE426" w:rsidR="0062512B" w:rsidRPr="0062512B" w:rsidRDefault="0062512B" w:rsidP="00051B77">
            <w:pPr>
              <w:pStyle w:val="Paragraphedeliste"/>
              <w:spacing w:line="276" w:lineRule="auto"/>
              <w:ind w:left="0"/>
              <w:rPr>
                <w:lang w:val="fr-FR"/>
              </w:rPr>
            </w:pPr>
            <w:r>
              <w:rPr>
                <w:lang w:val="fr-FR"/>
              </w:rPr>
              <w:t>Balises button ajoutées à la place</w:t>
            </w:r>
            <w:r w:rsidRPr="0062512B">
              <w:rPr>
                <w:lang w:val="fr-FR"/>
              </w:rPr>
              <w:t xml:space="preserve"> </w:t>
            </w:r>
            <w:r>
              <w:rPr>
                <w:lang w:val="fr-FR"/>
              </w:rPr>
              <w:t>de div + ajout tabindex sur flèches prev/next</w:t>
            </w:r>
          </w:p>
        </w:tc>
      </w:tr>
      <w:tr w:rsidR="00962672" w:rsidRPr="00AC69DA" w14:paraId="54D204CA" w14:textId="77777777" w:rsidTr="0062512B">
        <w:tc>
          <w:tcPr>
            <w:tcW w:w="1821" w:type="dxa"/>
            <w:shd w:val="clear" w:color="auto" w:fill="auto"/>
            <w:vAlign w:val="center"/>
          </w:tcPr>
          <w:p w14:paraId="2B5D5D67" w14:textId="73FA877C" w:rsidR="00962672" w:rsidRDefault="00962672" w:rsidP="00051B77">
            <w:pPr>
              <w:rPr>
                <w:lang w:val="fr-FR"/>
              </w:rPr>
            </w:pPr>
            <w:r>
              <w:rPr>
                <w:lang w:val="fr-FR"/>
              </w:rPr>
              <w:t>Fiche entreprise Google</w:t>
            </w:r>
          </w:p>
        </w:tc>
        <w:tc>
          <w:tcPr>
            <w:tcW w:w="1983" w:type="dxa"/>
            <w:shd w:val="clear" w:color="auto" w:fill="auto"/>
            <w:vAlign w:val="center"/>
          </w:tcPr>
          <w:p w14:paraId="37D4F9D5" w14:textId="77777777" w:rsidR="00962672" w:rsidRPr="00536704" w:rsidRDefault="00962672" w:rsidP="00051B77">
            <w:pPr>
              <w:rPr>
                <w:lang w:val="fr-FR"/>
              </w:rPr>
            </w:pPr>
          </w:p>
        </w:tc>
        <w:tc>
          <w:tcPr>
            <w:tcW w:w="1986" w:type="dxa"/>
            <w:shd w:val="clear" w:color="auto" w:fill="auto"/>
            <w:vAlign w:val="center"/>
          </w:tcPr>
          <w:p w14:paraId="008129D0" w14:textId="77777777" w:rsidR="00962672" w:rsidRDefault="00962672" w:rsidP="00051B77">
            <w:pPr>
              <w:pStyle w:val="Paragraphedeliste"/>
              <w:ind w:left="0"/>
            </w:pPr>
          </w:p>
        </w:tc>
        <w:tc>
          <w:tcPr>
            <w:tcW w:w="3246" w:type="dxa"/>
            <w:shd w:val="clear" w:color="auto" w:fill="auto"/>
            <w:vAlign w:val="center"/>
          </w:tcPr>
          <w:p w14:paraId="762DC456" w14:textId="7DC43CBA" w:rsidR="00962672" w:rsidRDefault="00962672" w:rsidP="00051B77">
            <w:pPr>
              <w:pStyle w:val="Paragraphedeliste"/>
              <w:spacing w:line="276" w:lineRule="auto"/>
              <w:ind w:left="0"/>
              <w:rPr>
                <w:lang w:val="fr-FR"/>
              </w:rPr>
            </w:pPr>
            <w:r>
              <w:rPr>
                <w:lang w:val="fr-FR"/>
              </w:rPr>
              <w:t>Mise en place d’une fiche avec les informations importantes</w:t>
            </w:r>
          </w:p>
        </w:tc>
      </w:tr>
    </w:tbl>
    <w:p w14:paraId="11DCBECD" w14:textId="01E52E8C" w:rsidR="00212B29" w:rsidRDefault="00212B29" w:rsidP="00132ABD">
      <w:pPr>
        <w:rPr>
          <w:lang w:val="fr-FR"/>
        </w:rPr>
      </w:pPr>
    </w:p>
    <w:p w14:paraId="776490AC" w14:textId="77777777" w:rsidR="005D09E8" w:rsidRDefault="005D09E8" w:rsidP="00132ABD">
      <w:pPr>
        <w:rPr>
          <w:lang w:val="fr-FR"/>
        </w:rPr>
      </w:pPr>
    </w:p>
    <w:p w14:paraId="26170D6A" w14:textId="77777777" w:rsidR="005D09E8" w:rsidRDefault="005D09E8" w:rsidP="00132ABD">
      <w:pPr>
        <w:rPr>
          <w:lang w:val="fr-FR"/>
        </w:rPr>
      </w:pPr>
    </w:p>
    <w:p w14:paraId="5353807C" w14:textId="77777777" w:rsidR="005D09E8" w:rsidRDefault="005D09E8" w:rsidP="00132ABD">
      <w:pPr>
        <w:rPr>
          <w:lang w:val="fr-FR"/>
        </w:rPr>
      </w:pPr>
    </w:p>
    <w:p w14:paraId="3267A75A" w14:textId="77777777" w:rsidR="005D09E8" w:rsidRDefault="005D09E8" w:rsidP="00132ABD">
      <w:pPr>
        <w:rPr>
          <w:lang w:val="fr-FR"/>
        </w:rPr>
      </w:pPr>
    </w:p>
    <w:p w14:paraId="0F37D58A" w14:textId="77777777" w:rsidR="005D09E8" w:rsidRDefault="005D09E8" w:rsidP="00132ABD">
      <w:pPr>
        <w:rPr>
          <w:lang w:val="fr-FR"/>
        </w:rPr>
      </w:pPr>
    </w:p>
    <w:p w14:paraId="021D7CB3" w14:textId="77777777" w:rsidR="005D09E8" w:rsidRDefault="005D09E8" w:rsidP="00132ABD">
      <w:pPr>
        <w:rPr>
          <w:lang w:val="fr-FR"/>
        </w:rPr>
      </w:pPr>
    </w:p>
    <w:p w14:paraId="4806B10E" w14:textId="77777777" w:rsidR="005D09E8" w:rsidRDefault="005D09E8" w:rsidP="00132ABD">
      <w:pPr>
        <w:rPr>
          <w:lang w:val="fr-FR"/>
        </w:rPr>
      </w:pPr>
    </w:p>
    <w:p w14:paraId="3492179B" w14:textId="77777777" w:rsidR="005D09E8" w:rsidRDefault="005D09E8" w:rsidP="00132ABD">
      <w:pPr>
        <w:rPr>
          <w:lang w:val="fr-FR"/>
        </w:rPr>
      </w:pPr>
    </w:p>
    <w:p w14:paraId="1CF4750E" w14:textId="77777777" w:rsidR="005D09E8" w:rsidRDefault="005D09E8" w:rsidP="00132ABD">
      <w:pPr>
        <w:rPr>
          <w:lang w:val="fr-FR"/>
        </w:rPr>
      </w:pPr>
    </w:p>
    <w:p w14:paraId="27BE8993" w14:textId="77777777" w:rsidR="005D09E8" w:rsidRDefault="005D09E8" w:rsidP="00132ABD">
      <w:pPr>
        <w:rPr>
          <w:lang w:val="fr-FR"/>
        </w:rPr>
      </w:pPr>
    </w:p>
    <w:p w14:paraId="38BBA328" w14:textId="77777777" w:rsidR="005D09E8" w:rsidRDefault="005D09E8" w:rsidP="00132ABD">
      <w:pPr>
        <w:rPr>
          <w:lang w:val="fr-FR"/>
        </w:rPr>
      </w:pPr>
    </w:p>
    <w:p w14:paraId="08B2308D" w14:textId="77777777" w:rsidR="005D09E8" w:rsidRDefault="005D09E8" w:rsidP="00132ABD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70"/>
        <w:gridCol w:w="3012"/>
        <w:gridCol w:w="3614"/>
      </w:tblGrid>
      <w:tr w:rsidR="005D09E8" w14:paraId="70BEFF27" w14:textId="77777777" w:rsidTr="00EF5509">
        <w:trPr>
          <w:trHeight w:val="449"/>
        </w:trPr>
        <w:tc>
          <w:tcPr>
            <w:tcW w:w="9396" w:type="dxa"/>
            <w:gridSpan w:val="3"/>
            <w:shd w:val="clear" w:color="auto" w:fill="9CC2E5" w:themeFill="accent5" w:themeFillTint="99"/>
            <w:vAlign w:val="center"/>
          </w:tcPr>
          <w:p w14:paraId="34670F34" w14:textId="357489ED" w:rsidR="005D09E8" w:rsidRDefault="005D09E8" w:rsidP="005D09E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Renommage des images - SEO</w:t>
            </w:r>
          </w:p>
        </w:tc>
      </w:tr>
      <w:tr w:rsidR="005D09E8" w14:paraId="61E97A1D" w14:textId="77777777" w:rsidTr="005D09E8">
        <w:trPr>
          <w:trHeight w:val="449"/>
        </w:trPr>
        <w:tc>
          <w:tcPr>
            <w:tcW w:w="2770" w:type="dxa"/>
            <w:shd w:val="clear" w:color="auto" w:fill="DEEAF6" w:themeFill="accent5" w:themeFillTint="33"/>
            <w:vAlign w:val="center"/>
          </w:tcPr>
          <w:p w14:paraId="19C821BB" w14:textId="5709BD13" w:rsidR="005D09E8" w:rsidRDefault="005D09E8" w:rsidP="005D09E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Chemin de l’image</w:t>
            </w:r>
          </w:p>
        </w:tc>
        <w:tc>
          <w:tcPr>
            <w:tcW w:w="3012" w:type="dxa"/>
            <w:shd w:val="clear" w:color="auto" w:fill="DEEAF6" w:themeFill="accent5" w:themeFillTint="33"/>
            <w:vAlign w:val="center"/>
          </w:tcPr>
          <w:p w14:paraId="43ACD2B8" w14:textId="447D663E" w:rsidR="005D09E8" w:rsidRDefault="005D09E8" w:rsidP="005D09E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Nom image avant</w:t>
            </w:r>
          </w:p>
        </w:tc>
        <w:tc>
          <w:tcPr>
            <w:tcW w:w="3614" w:type="dxa"/>
            <w:shd w:val="clear" w:color="auto" w:fill="DEEAF6" w:themeFill="accent5" w:themeFillTint="33"/>
            <w:vAlign w:val="center"/>
          </w:tcPr>
          <w:p w14:paraId="581CBF73" w14:textId="4557CA44" w:rsidR="005D09E8" w:rsidRDefault="005D09E8" w:rsidP="005D09E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Nom image après</w:t>
            </w:r>
          </w:p>
        </w:tc>
      </w:tr>
      <w:tr w:rsidR="005D09E8" w:rsidRPr="005D09E8" w14:paraId="3A284ABE" w14:textId="77777777" w:rsidTr="005D09E8">
        <w:tc>
          <w:tcPr>
            <w:tcW w:w="2770" w:type="dxa"/>
            <w:vAlign w:val="center"/>
          </w:tcPr>
          <w:p w14:paraId="2485ED2B" w14:textId="338919FE" w:rsidR="005D09E8" w:rsidRDefault="005D09E8" w:rsidP="005D09E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Images &gt; slider</w:t>
            </w:r>
          </w:p>
        </w:tc>
        <w:tc>
          <w:tcPr>
            <w:tcW w:w="3012" w:type="dxa"/>
            <w:vAlign w:val="center"/>
          </w:tcPr>
          <w:p w14:paraId="54FE947C" w14:textId="3B9FBC93" w:rsidR="005D09E8" w:rsidRPr="005D09E8" w:rsidRDefault="005D09E8" w:rsidP="005D09E8">
            <w:pPr>
              <w:jc w:val="center"/>
            </w:pPr>
            <w:r w:rsidRPr="005D09E8">
              <w:t>edward-cisneros-3_h6-1NPDGw-unsplash</w:t>
            </w:r>
          </w:p>
        </w:tc>
        <w:tc>
          <w:tcPr>
            <w:tcW w:w="3614" w:type="dxa"/>
            <w:vAlign w:val="center"/>
          </w:tcPr>
          <w:p w14:paraId="45932CBE" w14:textId="0BDDB877" w:rsidR="005D09E8" w:rsidRPr="005D09E8" w:rsidRDefault="005D09E8" w:rsidP="005D09E8">
            <w:pPr>
              <w:jc w:val="center"/>
            </w:pPr>
            <w:r>
              <w:t>Photo_of_newlyweds</w:t>
            </w:r>
          </w:p>
        </w:tc>
      </w:tr>
      <w:tr w:rsidR="005D09E8" w:rsidRPr="005D09E8" w14:paraId="1D5532C4" w14:textId="77777777" w:rsidTr="005D09E8">
        <w:tc>
          <w:tcPr>
            <w:tcW w:w="2770" w:type="dxa"/>
          </w:tcPr>
          <w:p w14:paraId="2BAE13B5" w14:textId="721F77BA" w:rsidR="005D09E8" w:rsidRDefault="005D09E8" w:rsidP="005D09E8">
            <w:pPr>
              <w:jc w:val="center"/>
              <w:rPr>
                <w:lang w:val="fr-FR"/>
              </w:rPr>
            </w:pPr>
            <w:r w:rsidRPr="00AF0125">
              <w:rPr>
                <w:lang w:val="fr-FR"/>
              </w:rPr>
              <w:t>Images &gt; slider</w:t>
            </w:r>
          </w:p>
        </w:tc>
        <w:tc>
          <w:tcPr>
            <w:tcW w:w="3012" w:type="dxa"/>
            <w:vAlign w:val="center"/>
          </w:tcPr>
          <w:p w14:paraId="36C82D12" w14:textId="15C1746D" w:rsidR="005D09E8" w:rsidRDefault="005D09E8" w:rsidP="005D09E8">
            <w:pPr>
              <w:jc w:val="center"/>
              <w:rPr>
                <w:lang w:val="fr-FR"/>
              </w:rPr>
            </w:pPr>
            <w:r w:rsidRPr="005D09E8">
              <w:rPr>
                <w:lang w:val="fr-FR"/>
              </w:rPr>
              <w:t>nicholas-green-nPz8akkUmDI-unsplash</w:t>
            </w:r>
          </w:p>
        </w:tc>
        <w:tc>
          <w:tcPr>
            <w:tcW w:w="3614" w:type="dxa"/>
            <w:vAlign w:val="center"/>
          </w:tcPr>
          <w:p w14:paraId="3875E168" w14:textId="058BE20F" w:rsidR="005D09E8" w:rsidRPr="005D09E8" w:rsidRDefault="005D09E8" w:rsidP="005D09E8">
            <w:pPr>
              <w:jc w:val="center"/>
            </w:pPr>
            <w:r w:rsidRPr="005D09E8">
              <w:t>Photo_of_people_at_concert</w:t>
            </w:r>
          </w:p>
        </w:tc>
      </w:tr>
      <w:tr w:rsidR="005D09E8" w14:paraId="3D320355" w14:textId="77777777" w:rsidTr="005D09E8">
        <w:tc>
          <w:tcPr>
            <w:tcW w:w="2770" w:type="dxa"/>
          </w:tcPr>
          <w:p w14:paraId="639DE109" w14:textId="3C411B39" w:rsidR="005D09E8" w:rsidRDefault="005D09E8" w:rsidP="005D09E8">
            <w:pPr>
              <w:jc w:val="center"/>
              <w:rPr>
                <w:lang w:val="fr-FR"/>
              </w:rPr>
            </w:pPr>
            <w:r w:rsidRPr="00AF0125">
              <w:rPr>
                <w:lang w:val="fr-FR"/>
              </w:rPr>
              <w:t>Images &gt; slider</w:t>
            </w:r>
          </w:p>
        </w:tc>
        <w:tc>
          <w:tcPr>
            <w:tcW w:w="3012" w:type="dxa"/>
            <w:vAlign w:val="center"/>
          </w:tcPr>
          <w:p w14:paraId="688956D4" w14:textId="3B8A0906" w:rsidR="005D09E8" w:rsidRDefault="005D09E8" w:rsidP="005D09E8">
            <w:pPr>
              <w:jc w:val="center"/>
              <w:rPr>
                <w:lang w:val="fr-FR"/>
              </w:rPr>
            </w:pPr>
            <w:r w:rsidRPr="005D09E8">
              <w:rPr>
                <w:lang w:val="fr-FR"/>
              </w:rPr>
              <w:t>ryoji-iwata-wUZjnOv7t0g-unsplash</w:t>
            </w:r>
          </w:p>
        </w:tc>
        <w:tc>
          <w:tcPr>
            <w:tcW w:w="3614" w:type="dxa"/>
            <w:vAlign w:val="center"/>
          </w:tcPr>
          <w:p w14:paraId="77D4E3BF" w14:textId="52AF2040" w:rsidR="005D09E8" w:rsidRDefault="005D09E8" w:rsidP="005D09E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Photo_of_a_businessman</w:t>
            </w:r>
          </w:p>
        </w:tc>
      </w:tr>
      <w:tr w:rsidR="005D09E8" w:rsidRPr="005D09E8" w14:paraId="2E70901C" w14:textId="77777777" w:rsidTr="005D09E8">
        <w:tc>
          <w:tcPr>
            <w:tcW w:w="2770" w:type="dxa"/>
          </w:tcPr>
          <w:p w14:paraId="6F4B5E4A" w14:textId="2A28369D" w:rsidR="005D09E8" w:rsidRPr="00AF0125" w:rsidRDefault="005D09E8" w:rsidP="005D09E8">
            <w:pPr>
              <w:jc w:val="center"/>
              <w:rPr>
                <w:lang w:val="fr-FR"/>
              </w:rPr>
            </w:pPr>
            <w:r w:rsidRPr="00D441A6">
              <w:rPr>
                <w:lang w:val="fr-FR"/>
              </w:rPr>
              <w:t>Images &gt; gallery &gt; concerts</w:t>
            </w:r>
          </w:p>
        </w:tc>
        <w:tc>
          <w:tcPr>
            <w:tcW w:w="3012" w:type="dxa"/>
            <w:vAlign w:val="center"/>
          </w:tcPr>
          <w:p w14:paraId="396D20D7" w14:textId="3191199C" w:rsidR="005D09E8" w:rsidRPr="005D09E8" w:rsidRDefault="005D09E8" w:rsidP="005D09E8">
            <w:pPr>
              <w:jc w:val="center"/>
            </w:pPr>
            <w:r w:rsidRPr="005D09E8">
              <w:t>aaron-paul-wnX-fXzB6Cw-unsplash</w:t>
            </w:r>
          </w:p>
        </w:tc>
        <w:tc>
          <w:tcPr>
            <w:tcW w:w="3614" w:type="dxa"/>
            <w:vAlign w:val="center"/>
          </w:tcPr>
          <w:p w14:paraId="2A919792" w14:textId="6C6CD633" w:rsidR="005D09E8" w:rsidRPr="005D09E8" w:rsidRDefault="005D09E8" w:rsidP="005D09E8">
            <w:pPr>
              <w:jc w:val="center"/>
            </w:pPr>
            <w:r>
              <w:t>Photo_of_a_concert_stage</w:t>
            </w:r>
          </w:p>
        </w:tc>
      </w:tr>
      <w:tr w:rsidR="005D09E8" w14:paraId="2F9FD5A6" w14:textId="77777777" w:rsidTr="005D09E8">
        <w:tc>
          <w:tcPr>
            <w:tcW w:w="2770" w:type="dxa"/>
          </w:tcPr>
          <w:p w14:paraId="04DEECC1" w14:textId="63C3FA4D" w:rsidR="005D09E8" w:rsidRPr="00AF0125" w:rsidRDefault="005D09E8" w:rsidP="005D09E8">
            <w:pPr>
              <w:jc w:val="center"/>
              <w:rPr>
                <w:lang w:val="fr-FR"/>
              </w:rPr>
            </w:pPr>
            <w:r w:rsidRPr="00D441A6">
              <w:rPr>
                <w:lang w:val="fr-FR"/>
              </w:rPr>
              <w:t>Images &gt; gallery &gt; concerts</w:t>
            </w:r>
          </w:p>
        </w:tc>
        <w:tc>
          <w:tcPr>
            <w:tcW w:w="3012" w:type="dxa"/>
            <w:vAlign w:val="center"/>
          </w:tcPr>
          <w:p w14:paraId="772D5E49" w14:textId="2A221EE7" w:rsidR="005D09E8" w:rsidRPr="005D09E8" w:rsidRDefault="005D09E8" w:rsidP="005D09E8">
            <w:pPr>
              <w:jc w:val="center"/>
              <w:rPr>
                <w:lang w:val="fr-FR"/>
              </w:rPr>
            </w:pPr>
            <w:r w:rsidRPr="005D09E8">
              <w:rPr>
                <w:lang w:val="fr-FR"/>
              </w:rPr>
              <w:t>austin-neill-hgO1wFPXl3I-unsplash</w:t>
            </w:r>
          </w:p>
        </w:tc>
        <w:tc>
          <w:tcPr>
            <w:tcW w:w="3614" w:type="dxa"/>
            <w:vAlign w:val="center"/>
          </w:tcPr>
          <w:p w14:paraId="2286FCE0" w14:textId="0790AD55" w:rsidR="005D09E8" w:rsidRDefault="005D09E8" w:rsidP="005D09E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Photo_of_a_singer</w:t>
            </w:r>
          </w:p>
        </w:tc>
      </w:tr>
      <w:tr w:rsidR="005D09E8" w:rsidRPr="005D09E8" w14:paraId="0E358CB4" w14:textId="77777777" w:rsidTr="005D09E8">
        <w:tc>
          <w:tcPr>
            <w:tcW w:w="2770" w:type="dxa"/>
          </w:tcPr>
          <w:p w14:paraId="5086C64A" w14:textId="17643D26" w:rsidR="005D09E8" w:rsidRPr="00D441A6" w:rsidRDefault="005D09E8" w:rsidP="005D09E8">
            <w:pPr>
              <w:jc w:val="center"/>
              <w:rPr>
                <w:lang w:val="fr-FR"/>
              </w:rPr>
            </w:pPr>
            <w:r w:rsidRPr="005D5E8E">
              <w:rPr>
                <w:lang w:val="fr-FR"/>
              </w:rPr>
              <w:t>Images &gt; gallery &gt; entreprise</w:t>
            </w:r>
          </w:p>
        </w:tc>
        <w:tc>
          <w:tcPr>
            <w:tcW w:w="3012" w:type="dxa"/>
            <w:vAlign w:val="center"/>
          </w:tcPr>
          <w:p w14:paraId="5D71F234" w14:textId="2D939492" w:rsidR="005D09E8" w:rsidRPr="005D09E8" w:rsidRDefault="005D09E8" w:rsidP="005D09E8">
            <w:pPr>
              <w:jc w:val="center"/>
              <w:rPr>
                <w:lang w:val="fr-FR"/>
              </w:rPr>
            </w:pPr>
            <w:r w:rsidRPr="005D09E8">
              <w:rPr>
                <w:lang w:val="fr-FR"/>
              </w:rPr>
              <w:t>ali-morshedlou-WMD64tMfc4k-unsplash</w:t>
            </w:r>
          </w:p>
        </w:tc>
        <w:tc>
          <w:tcPr>
            <w:tcW w:w="3614" w:type="dxa"/>
            <w:vAlign w:val="center"/>
          </w:tcPr>
          <w:p w14:paraId="77658F40" w14:textId="16BBFA72" w:rsidR="005D09E8" w:rsidRPr="005D09E8" w:rsidRDefault="005D09E8" w:rsidP="005D09E8">
            <w:pPr>
              <w:jc w:val="center"/>
            </w:pPr>
            <w:r w:rsidRPr="005D09E8">
              <w:t>Photo_portrait_of_a_b</w:t>
            </w:r>
            <w:r>
              <w:t>usinessman</w:t>
            </w:r>
          </w:p>
        </w:tc>
      </w:tr>
      <w:tr w:rsidR="005D09E8" w:rsidRPr="005D09E8" w14:paraId="4AA60CF8" w14:textId="77777777" w:rsidTr="005D09E8">
        <w:tc>
          <w:tcPr>
            <w:tcW w:w="2770" w:type="dxa"/>
          </w:tcPr>
          <w:p w14:paraId="7BC5EEA7" w14:textId="7B8A9399" w:rsidR="005D09E8" w:rsidRPr="00D441A6" w:rsidRDefault="005D09E8" w:rsidP="005D09E8">
            <w:pPr>
              <w:jc w:val="center"/>
              <w:rPr>
                <w:lang w:val="fr-FR"/>
              </w:rPr>
            </w:pPr>
            <w:r w:rsidRPr="005D5E8E">
              <w:rPr>
                <w:lang w:val="fr-FR"/>
              </w:rPr>
              <w:t>Images &gt; gallery &gt; entreprise</w:t>
            </w:r>
          </w:p>
        </w:tc>
        <w:tc>
          <w:tcPr>
            <w:tcW w:w="3012" w:type="dxa"/>
            <w:vAlign w:val="center"/>
          </w:tcPr>
          <w:p w14:paraId="736175F9" w14:textId="4E422691" w:rsidR="005D09E8" w:rsidRPr="005D09E8" w:rsidRDefault="005D09E8" w:rsidP="005D09E8">
            <w:pPr>
              <w:jc w:val="center"/>
            </w:pPr>
            <w:r w:rsidRPr="005D09E8">
              <w:t>jason-goodman-tHO1_OuKbg0-unsplash</w:t>
            </w:r>
          </w:p>
        </w:tc>
        <w:tc>
          <w:tcPr>
            <w:tcW w:w="3614" w:type="dxa"/>
            <w:vAlign w:val="center"/>
          </w:tcPr>
          <w:p w14:paraId="7CF7D4A7" w14:textId="61FA2991" w:rsidR="005D09E8" w:rsidRPr="005D09E8" w:rsidRDefault="005D09E8" w:rsidP="005D09E8">
            <w:pPr>
              <w:jc w:val="center"/>
            </w:pPr>
            <w:r>
              <w:t>Photo_of_two_women_in_a_meeting</w:t>
            </w:r>
          </w:p>
        </w:tc>
      </w:tr>
      <w:tr w:rsidR="005D09E8" w:rsidRPr="005D09E8" w14:paraId="53A048B7" w14:textId="77777777" w:rsidTr="005D09E8">
        <w:tc>
          <w:tcPr>
            <w:tcW w:w="2770" w:type="dxa"/>
          </w:tcPr>
          <w:p w14:paraId="419D09EB" w14:textId="0E4D48A6" w:rsidR="005D09E8" w:rsidRPr="00AF0125" w:rsidRDefault="005D09E8" w:rsidP="005D09E8">
            <w:pPr>
              <w:jc w:val="center"/>
              <w:rPr>
                <w:lang w:val="fr-FR"/>
              </w:rPr>
            </w:pPr>
            <w:r w:rsidRPr="005D5E8E">
              <w:rPr>
                <w:lang w:val="fr-FR"/>
              </w:rPr>
              <w:t>Images &gt; gallery &gt; entreprise</w:t>
            </w:r>
          </w:p>
        </w:tc>
        <w:tc>
          <w:tcPr>
            <w:tcW w:w="3012" w:type="dxa"/>
            <w:vAlign w:val="center"/>
          </w:tcPr>
          <w:p w14:paraId="40924367" w14:textId="770DF508" w:rsidR="005D09E8" w:rsidRPr="005D09E8" w:rsidRDefault="005D09E8" w:rsidP="005D09E8">
            <w:pPr>
              <w:jc w:val="center"/>
            </w:pPr>
            <w:r w:rsidRPr="005D09E8">
              <w:t>mateus-campos-felipe-Fsgzm8N0hIY-unsplash</w:t>
            </w:r>
          </w:p>
        </w:tc>
        <w:tc>
          <w:tcPr>
            <w:tcW w:w="3614" w:type="dxa"/>
            <w:vAlign w:val="center"/>
          </w:tcPr>
          <w:p w14:paraId="4630A7C0" w14:textId="49E7643B" w:rsidR="005D09E8" w:rsidRPr="005D09E8" w:rsidRDefault="005D09E8" w:rsidP="005D09E8">
            <w:pPr>
              <w:jc w:val="center"/>
            </w:pPr>
            <w:r>
              <w:t>Photo_of_</w:t>
            </w:r>
            <w:r>
              <w:t xml:space="preserve">a </w:t>
            </w:r>
            <w:r>
              <w:t>_wom</w:t>
            </w:r>
            <w:r>
              <w:t>a</w:t>
            </w:r>
            <w:r>
              <w:t>n_</w:t>
            </w:r>
            <w:r>
              <w:t>at_her_desk</w:t>
            </w:r>
          </w:p>
        </w:tc>
      </w:tr>
      <w:tr w:rsidR="005D09E8" w:rsidRPr="005D09E8" w14:paraId="6932F438" w14:textId="77777777" w:rsidTr="005D09E8">
        <w:tc>
          <w:tcPr>
            <w:tcW w:w="2770" w:type="dxa"/>
          </w:tcPr>
          <w:p w14:paraId="3436A1CC" w14:textId="4FE9AC83" w:rsidR="005D09E8" w:rsidRPr="005D09E8" w:rsidRDefault="005D09E8" w:rsidP="005D09E8">
            <w:pPr>
              <w:jc w:val="center"/>
            </w:pPr>
            <w:r w:rsidRPr="00016B67">
              <w:rPr>
                <w:lang w:val="fr-FR"/>
              </w:rPr>
              <w:t>Images &gt; gallery &gt; mariage</w:t>
            </w:r>
          </w:p>
        </w:tc>
        <w:tc>
          <w:tcPr>
            <w:tcW w:w="3012" w:type="dxa"/>
            <w:vAlign w:val="center"/>
          </w:tcPr>
          <w:p w14:paraId="42B6B1EA" w14:textId="6CFA80C9" w:rsidR="005D09E8" w:rsidRPr="005D09E8" w:rsidRDefault="005D09E8" w:rsidP="005D09E8">
            <w:pPr>
              <w:jc w:val="center"/>
            </w:pPr>
            <w:r w:rsidRPr="005D09E8">
              <w:t>hannah-busing-RvF2R_qMpRk-unsplash</w:t>
            </w:r>
          </w:p>
        </w:tc>
        <w:tc>
          <w:tcPr>
            <w:tcW w:w="3614" w:type="dxa"/>
            <w:vAlign w:val="center"/>
          </w:tcPr>
          <w:p w14:paraId="75D43645" w14:textId="365A5371" w:rsidR="005D09E8" w:rsidRPr="005D09E8" w:rsidRDefault="005D09E8" w:rsidP="005D09E8">
            <w:pPr>
              <w:jc w:val="center"/>
            </w:pPr>
            <w:r>
              <w:t>Photo_of_</w:t>
            </w:r>
            <w:r>
              <w:t>the_hands_of_</w:t>
            </w:r>
            <w:r>
              <w:t>newlyweds</w:t>
            </w:r>
          </w:p>
        </w:tc>
      </w:tr>
      <w:tr w:rsidR="005D09E8" w:rsidRPr="005D09E8" w14:paraId="57C2F500" w14:textId="77777777" w:rsidTr="005D09E8">
        <w:tc>
          <w:tcPr>
            <w:tcW w:w="2770" w:type="dxa"/>
          </w:tcPr>
          <w:p w14:paraId="5B3F0A9E" w14:textId="528C0344" w:rsidR="005D09E8" w:rsidRPr="005D09E8" w:rsidRDefault="005D09E8" w:rsidP="005D09E8">
            <w:pPr>
              <w:jc w:val="center"/>
            </w:pPr>
            <w:r w:rsidRPr="00016B67">
              <w:rPr>
                <w:lang w:val="fr-FR"/>
              </w:rPr>
              <w:t>Images &gt; gallery &gt; mariage</w:t>
            </w:r>
          </w:p>
        </w:tc>
        <w:tc>
          <w:tcPr>
            <w:tcW w:w="3012" w:type="dxa"/>
            <w:vAlign w:val="center"/>
          </w:tcPr>
          <w:p w14:paraId="62CFEB9F" w14:textId="19551112" w:rsidR="005D09E8" w:rsidRPr="005D09E8" w:rsidRDefault="005D09E8" w:rsidP="005D09E8">
            <w:pPr>
              <w:jc w:val="center"/>
            </w:pPr>
            <w:r w:rsidRPr="005D09E8">
              <w:t>jakob-owens-SiniLJkXhMc-unsplash</w:t>
            </w:r>
          </w:p>
        </w:tc>
        <w:tc>
          <w:tcPr>
            <w:tcW w:w="3614" w:type="dxa"/>
            <w:vAlign w:val="center"/>
          </w:tcPr>
          <w:p w14:paraId="5D8F2673" w14:textId="4E037262" w:rsidR="005D09E8" w:rsidRPr="005D09E8" w:rsidRDefault="005D09E8" w:rsidP="005D09E8">
            <w:pPr>
              <w:jc w:val="center"/>
            </w:pPr>
            <w:r>
              <w:t>Photo_of_</w:t>
            </w:r>
            <w:r>
              <w:t>two_</w:t>
            </w:r>
            <w:r>
              <w:t>newlyweds</w:t>
            </w:r>
          </w:p>
        </w:tc>
      </w:tr>
      <w:tr w:rsidR="005D09E8" w:rsidRPr="005D09E8" w14:paraId="4F31CCCD" w14:textId="77777777" w:rsidTr="005D09E8">
        <w:tc>
          <w:tcPr>
            <w:tcW w:w="2770" w:type="dxa"/>
            <w:vAlign w:val="center"/>
          </w:tcPr>
          <w:p w14:paraId="08E3F3B9" w14:textId="22B79EB9" w:rsidR="005D09E8" w:rsidRPr="005D09E8" w:rsidRDefault="005D09E8" w:rsidP="005D09E8">
            <w:pPr>
              <w:jc w:val="center"/>
            </w:pPr>
            <w:r>
              <w:rPr>
                <w:lang w:val="fr-FR"/>
              </w:rPr>
              <w:t>Images &gt; gallery &gt; portraits</w:t>
            </w:r>
          </w:p>
        </w:tc>
        <w:tc>
          <w:tcPr>
            <w:tcW w:w="3012" w:type="dxa"/>
            <w:vAlign w:val="center"/>
          </w:tcPr>
          <w:p w14:paraId="6D3DD810" w14:textId="51866385" w:rsidR="005D09E8" w:rsidRPr="005D09E8" w:rsidRDefault="005D09E8" w:rsidP="005D09E8">
            <w:pPr>
              <w:jc w:val="center"/>
            </w:pPr>
            <w:r w:rsidRPr="005D09E8">
              <w:t>ade-tunji-rVkhWWZFAtQ-unsplash</w:t>
            </w:r>
          </w:p>
        </w:tc>
        <w:tc>
          <w:tcPr>
            <w:tcW w:w="3614" w:type="dxa"/>
            <w:vAlign w:val="center"/>
          </w:tcPr>
          <w:p w14:paraId="7896E08F" w14:textId="5271D2F3" w:rsidR="005D09E8" w:rsidRPr="005D09E8" w:rsidRDefault="005D09E8" w:rsidP="005D09E8">
            <w:pPr>
              <w:jc w:val="center"/>
            </w:pPr>
            <w:r>
              <w:t>P</w:t>
            </w:r>
            <w:r>
              <w:t>hoto</w:t>
            </w:r>
            <w:r>
              <w:t>_p</w:t>
            </w:r>
            <w:r>
              <w:t>ortrait_of_</w:t>
            </w:r>
            <w:r>
              <w:t>a_young_man</w:t>
            </w:r>
          </w:p>
        </w:tc>
      </w:tr>
      <w:tr w:rsidR="005D09E8" w:rsidRPr="005D09E8" w14:paraId="3C42809A" w14:textId="77777777" w:rsidTr="005D09E8">
        <w:tc>
          <w:tcPr>
            <w:tcW w:w="2770" w:type="dxa"/>
            <w:vAlign w:val="center"/>
          </w:tcPr>
          <w:p w14:paraId="0BB4ECF2" w14:textId="74C2DD16" w:rsidR="005D09E8" w:rsidRDefault="005D09E8" w:rsidP="005D09E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Images &gt; gallery</w:t>
            </w:r>
            <w:r>
              <w:rPr>
                <w:lang w:val="fr-FR"/>
              </w:rPr>
              <w:t xml:space="preserve"> &gt; portraits</w:t>
            </w:r>
          </w:p>
        </w:tc>
        <w:tc>
          <w:tcPr>
            <w:tcW w:w="3012" w:type="dxa"/>
            <w:vAlign w:val="center"/>
          </w:tcPr>
          <w:p w14:paraId="448AC23E" w14:textId="45B51774" w:rsidR="005D09E8" w:rsidRDefault="005D09E8" w:rsidP="005D09E8">
            <w:pPr>
              <w:jc w:val="center"/>
              <w:rPr>
                <w:lang w:val="fr-FR"/>
              </w:rPr>
            </w:pPr>
            <w:r w:rsidRPr="005D09E8">
              <w:rPr>
                <w:lang w:val="fr-FR"/>
              </w:rPr>
              <w:t>nino-van-prattenburg--443cl1uR_8-unsplash</w:t>
            </w:r>
          </w:p>
        </w:tc>
        <w:tc>
          <w:tcPr>
            <w:tcW w:w="3614" w:type="dxa"/>
            <w:vAlign w:val="center"/>
          </w:tcPr>
          <w:p w14:paraId="1A4AA256" w14:textId="7647C2E0" w:rsidR="005D09E8" w:rsidRPr="005D09E8" w:rsidRDefault="005D09E8" w:rsidP="005D09E8">
            <w:pPr>
              <w:jc w:val="center"/>
            </w:pPr>
            <w:r>
              <w:t>Photo_portrait_of_a_young_</w:t>
            </w:r>
            <w:r>
              <w:t>woman</w:t>
            </w:r>
          </w:p>
        </w:tc>
      </w:tr>
    </w:tbl>
    <w:p w14:paraId="2FCDDB58" w14:textId="77777777" w:rsidR="005D09E8" w:rsidRPr="005D09E8" w:rsidRDefault="005D09E8" w:rsidP="00132ABD"/>
    <w:sectPr w:rsidR="005D09E8" w:rsidRPr="005D09E8" w:rsidSect="005B14E3">
      <w:pgSz w:w="12240" w:h="15840"/>
      <w:pgMar w:top="567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F94380" w14:textId="77777777" w:rsidR="005B14E3" w:rsidRDefault="005B14E3" w:rsidP="00132ABD">
      <w:pPr>
        <w:spacing w:after="0" w:line="240" w:lineRule="auto"/>
      </w:pPr>
      <w:r>
        <w:separator/>
      </w:r>
    </w:p>
  </w:endnote>
  <w:endnote w:type="continuationSeparator" w:id="0">
    <w:p w14:paraId="7770486F" w14:textId="77777777" w:rsidR="005B14E3" w:rsidRDefault="005B14E3" w:rsidP="00132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D2EADA" w14:textId="77777777" w:rsidR="005B14E3" w:rsidRDefault="005B14E3" w:rsidP="00132ABD">
      <w:pPr>
        <w:spacing w:after="0" w:line="240" w:lineRule="auto"/>
      </w:pPr>
      <w:r>
        <w:separator/>
      </w:r>
    </w:p>
  </w:footnote>
  <w:footnote w:type="continuationSeparator" w:id="0">
    <w:p w14:paraId="3312C62F" w14:textId="77777777" w:rsidR="005B14E3" w:rsidRDefault="005B14E3" w:rsidP="00132A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177CA"/>
    <w:multiLevelType w:val="hybridMultilevel"/>
    <w:tmpl w:val="3AF673D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3C7278"/>
    <w:multiLevelType w:val="hybridMultilevel"/>
    <w:tmpl w:val="A57E4F90"/>
    <w:lvl w:ilvl="0" w:tplc="B4D293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489532">
    <w:abstractNumId w:val="0"/>
  </w:num>
  <w:num w:numId="2" w16cid:durableId="808405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FA"/>
    <w:rsid w:val="00003EF0"/>
    <w:rsid w:val="00004B6D"/>
    <w:rsid w:val="00022054"/>
    <w:rsid w:val="000359FA"/>
    <w:rsid w:val="00051B77"/>
    <w:rsid w:val="000D2ED2"/>
    <w:rsid w:val="00132ABD"/>
    <w:rsid w:val="00212B29"/>
    <w:rsid w:val="00216FFF"/>
    <w:rsid w:val="002263AE"/>
    <w:rsid w:val="0023251A"/>
    <w:rsid w:val="002966F4"/>
    <w:rsid w:val="002B6745"/>
    <w:rsid w:val="004832EF"/>
    <w:rsid w:val="00500D74"/>
    <w:rsid w:val="00536704"/>
    <w:rsid w:val="005722AF"/>
    <w:rsid w:val="005B14E3"/>
    <w:rsid w:val="005D09E8"/>
    <w:rsid w:val="0062512B"/>
    <w:rsid w:val="006F1FEC"/>
    <w:rsid w:val="007019D8"/>
    <w:rsid w:val="00701C2C"/>
    <w:rsid w:val="00791186"/>
    <w:rsid w:val="007D1720"/>
    <w:rsid w:val="00813DE9"/>
    <w:rsid w:val="0083635E"/>
    <w:rsid w:val="00850F5A"/>
    <w:rsid w:val="008F5954"/>
    <w:rsid w:val="00962672"/>
    <w:rsid w:val="00991F83"/>
    <w:rsid w:val="00A47809"/>
    <w:rsid w:val="00A561D6"/>
    <w:rsid w:val="00AC66CE"/>
    <w:rsid w:val="00AC69DA"/>
    <w:rsid w:val="00BB300B"/>
    <w:rsid w:val="00C17F76"/>
    <w:rsid w:val="00C211F9"/>
    <w:rsid w:val="00C406AB"/>
    <w:rsid w:val="00C80BEA"/>
    <w:rsid w:val="00C900C9"/>
    <w:rsid w:val="00CB72DD"/>
    <w:rsid w:val="00D13DBD"/>
    <w:rsid w:val="00D80DD2"/>
    <w:rsid w:val="00E51942"/>
    <w:rsid w:val="00E520B1"/>
    <w:rsid w:val="00E978FC"/>
    <w:rsid w:val="00EB5325"/>
    <w:rsid w:val="00EC2777"/>
    <w:rsid w:val="00EF555B"/>
    <w:rsid w:val="00F6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5C173"/>
  <w15:chartTrackingRefBased/>
  <w15:docId w15:val="{C79418D2-A5A1-4601-939B-62811E39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6CE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59FA"/>
    <w:pPr>
      <w:ind w:left="720"/>
      <w:contextualSpacing/>
    </w:pPr>
  </w:style>
  <w:style w:type="table" w:styleId="Grilledutableau">
    <w:name w:val="Table Grid"/>
    <w:basedOn w:val="TableauNormal"/>
    <w:uiPriority w:val="39"/>
    <w:rsid w:val="00035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32AB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32ABD"/>
  </w:style>
  <w:style w:type="paragraph" w:styleId="Pieddepage">
    <w:name w:val="footer"/>
    <w:basedOn w:val="Normal"/>
    <w:link w:val="PieddepageCar"/>
    <w:uiPriority w:val="99"/>
    <w:unhideWhenUsed/>
    <w:rsid w:val="00132AB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32ABD"/>
  </w:style>
  <w:style w:type="character" w:styleId="Marquedecommentaire">
    <w:name w:val="annotation reference"/>
    <w:basedOn w:val="Policepardfaut"/>
    <w:uiPriority w:val="99"/>
    <w:semiHidden/>
    <w:unhideWhenUsed/>
    <w:rsid w:val="00AC69D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C69D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C69D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C69D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C69D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8576</TotalTime>
  <Pages>4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julielausecker@gmail.com</dc:creator>
  <cp:keywords/>
  <dc:description/>
  <cp:lastModifiedBy>julielausecker@gmail.com</cp:lastModifiedBy>
  <cp:revision>12</cp:revision>
  <dcterms:created xsi:type="dcterms:W3CDTF">2024-04-02T11:46:00Z</dcterms:created>
  <dcterms:modified xsi:type="dcterms:W3CDTF">2024-04-08T17:28:00Z</dcterms:modified>
</cp:coreProperties>
</file>