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D6E" w:rsidRDefault="00651F9E">
      <w:pPr>
        <w:rPr>
          <w:noProof/>
        </w:rPr>
      </w:pPr>
      <w:r>
        <w:rPr>
          <w:noProof/>
        </w:rPr>
        <w:t>Julia Diliberto</w:t>
      </w:r>
    </w:p>
    <w:p w:rsidR="00651F9E" w:rsidRDefault="00651F9E">
      <w:pPr>
        <w:rPr>
          <w:noProof/>
        </w:rPr>
      </w:pPr>
      <w:r>
        <w:rPr>
          <w:noProof/>
        </w:rPr>
        <w:t>CST 370</w:t>
      </w:r>
    </w:p>
    <w:p w:rsidR="00651F9E" w:rsidRDefault="00651F9E">
      <w:pPr>
        <w:rPr>
          <w:noProof/>
        </w:rPr>
      </w:pPr>
      <w:r>
        <w:rPr>
          <w:noProof/>
        </w:rPr>
        <w:t>Programming Assignment 6</w:t>
      </w:r>
    </w:p>
    <w:p w:rsidR="00651F9E" w:rsidRDefault="00651F9E">
      <w:pPr>
        <w:rPr>
          <w:noProof/>
        </w:rPr>
      </w:pPr>
      <w:r>
        <w:rPr>
          <w:noProof/>
        </w:rPr>
        <w:t>February 15, 2016</w:t>
      </w:r>
    </w:p>
    <w:p w:rsidR="00651F9E" w:rsidRDefault="00651F9E">
      <w:pPr>
        <w:rPr>
          <w:noProof/>
        </w:rPr>
      </w:pPr>
    </w:p>
    <w:p w:rsidR="00651F9E" w:rsidRDefault="00651F9E">
      <w:r>
        <w:rPr>
          <w:noProof/>
        </w:rPr>
        <w:t>This screenshot shows the array1=</w:t>
      </w:r>
      <w:r>
        <w:t>[2, 5, 6, 4, 10, 9, 8, 1, 10, 5] partially sorted with gaps of 5 (step 1), 3 (step2) and 1 (step 3) resulting in a fully sorted array.</w:t>
      </w:r>
    </w:p>
    <w:p w:rsidR="00651F9E" w:rsidRDefault="00651F9E"/>
    <w:p w:rsidR="00651F9E" w:rsidRDefault="00651F9E">
      <w:r>
        <w:t>Next, array2=[2, 5, 9, 4, 10, 7, 8, 1, 11, 5] is shown partially sorted with gaps of 5 (step 1), 2 (step2) and 1 (step 3) resulting in a fully sorted array.</w:t>
      </w:r>
    </w:p>
    <w:p w:rsidR="00651F9E" w:rsidRDefault="00651F9E"/>
    <w:p w:rsidR="00651F9E" w:rsidRDefault="009563E4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5943600" cy="3006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51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F9E"/>
    <w:rsid w:val="00651F9E"/>
    <w:rsid w:val="008D6D6E"/>
    <w:rsid w:val="0095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DAD87-59D2-44FA-BEDD-2661A13D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Diliberto</dc:creator>
  <cp:keywords/>
  <dc:description/>
  <cp:lastModifiedBy>Julie Diliberto</cp:lastModifiedBy>
  <cp:revision>2</cp:revision>
  <dcterms:created xsi:type="dcterms:W3CDTF">2016-02-15T20:00:00Z</dcterms:created>
  <dcterms:modified xsi:type="dcterms:W3CDTF">2016-02-15T20:16:00Z</dcterms:modified>
</cp:coreProperties>
</file>