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815"/>
        <w:gridCol w:w="4111"/>
      </w:tblGrid>
      <w:tr w:rsidR="00AC74C7" w:rsidRPr="00AE4691" w14:paraId="0A891E6D" w14:textId="77777777" w:rsidTr="007C1CBF">
        <w:tc>
          <w:tcPr>
            <w:tcW w:w="4815" w:type="dxa"/>
          </w:tcPr>
          <w:p w14:paraId="53D942D2" w14:textId="35AE2F6F" w:rsidR="00AC74C7" w:rsidRPr="009F6221" w:rsidRDefault="00D33BED">
            <w:r w:rsidRPr="009F6221">
              <w:t>Fecha</w:t>
            </w:r>
            <w:r w:rsidR="005B22D0" w:rsidRPr="009F6221">
              <w:t>:</w:t>
            </w:r>
          </w:p>
        </w:tc>
        <w:tc>
          <w:tcPr>
            <w:tcW w:w="4111" w:type="dxa"/>
          </w:tcPr>
          <w:p w14:paraId="50E55F62" w14:textId="7C53FC56" w:rsidR="00AC74C7" w:rsidRPr="00AE4691" w:rsidRDefault="00AC74C7">
            <w:pPr>
              <w:rPr>
                <w:lang w:val="en-US"/>
              </w:rPr>
            </w:pPr>
            <w:r w:rsidRPr="00AE4691">
              <w:rPr>
                <w:lang w:val="en-US"/>
              </w:rPr>
              <w:t>F</w:t>
            </w:r>
            <w:r w:rsidR="00D33BED" w:rsidRPr="00AE4691">
              <w:rPr>
                <w:lang w:val="en-US"/>
              </w:rPr>
              <w:t>olio</w:t>
            </w:r>
            <w:r w:rsidR="00ED054F" w:rsidRPr="00AE4691">
              <w:rPr>
                <w:lang w:val="en-US"/>
              </w:rPr>
              <w:t>:</w:t>
            </w:r>
            <w:r w:rsidR="00A44DBC" w:rsidRPr="00AE4691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14:paraId="4140F279" w14:textId="7DB44C4E" w:rsidR="00117A22" w:rsidRPr="00AE4691" w:rsidRDefault="00D84836">
      <w:pPr>
        <w:rPr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74C7" w14:paraId="6806DF6D" w14:textId="77777777" w:rsidTr="00524C08">
        <w:tc>
          <w:tcPr>
            <w:tcW w:w="8828" w:type="dxa"/>
            <w:gridSpan w:val="2"/>
            <w:shd w:val="clear" w:color="auto" w:fill="D9D9D9" w:themeFill="background1" w:themeFillShade="D9"/>
          </w:tcPr>
          <w:p w14:paraId="40A3D3F3" w14:textId="5D2EFD92" w:rsidR="0017651A" w:rsidRDefault="009F6221" w:rsidP="009F6221">
            <w:pPr>
              <w:jc w:val="center"/>
            </w:pPr>
            <w:r w:rsidRPr="009F6221">
              <w:rPr>
                <w:b/>
              </w:rPr>
              <w:t>Registro de acción de mejora</w:t>
            </w:r>
          </w:p>
        </w:tc>
      </w:tr>
      <w:tr w:rsidR="000139D7" w14:paraId="03D701AA" w14:textId="77777777" w:rsidTr="00D85F01">
        <w:trPr>
          <w:trHeight w:val="1891"/>
        </w:trPr>
        <w:tc>
          <w:tcPr>
            <w:tcW w:w="4414" w:type="dxa"/>
            <w:vMerge w:val="restart"/>
          </w:tcPr>
          <w:p w14:paraId="1324141D" w14:textId="7F1D89ED" w:rsidR="000139D7" w:rsidRPr="0071244A" w:rsidRDefault="000139D7" w:rsidP="009F6221">
            <w:pPr>
              <w:rPr>
                <w:b/>
              </w:rPr>
            </w:pPr>
            <w:r>
              <w:rPr>
                <w:b/>
              </w:rPr>
              <w:t xml:space="preserve">Acción de mejora: </w:t>
            </w:r>
            <w:r w:rsidRPr="00247E36">
              <w:rPr>
                <w:color w:val="808080" w:themeColor="background1" w:themeShade="80"/>
              </w:rPr>
              <w:t>(</w:t>
            </w:r>
            <w:r>
              <w:rPr>
                <w:color w:val="808080" w:themeColor="background1" w:themeShade="80"/>
              </w:rPr>
              <w:t>Describa la acción de mejora a implementar)</w:t>
            </w:r>
          </w:p>
          <w:p w14:paraId="2B413D9D" w14:textId="77777777" w:rsidR="000139D7" w:rsidRDefault="000139D7">
            <w:pPr>
              <w:rPr>
                <w:b/>
              </w:rPr>
            </w:pPr>
          </w:p>
          <w:p w14:paraId="00E574E6" w14:textId="77777777" w:rsidR="000139D7" w:rsidRDefault="000139D7">
            <w:pPr>
              <w:rPr>
                <w:b/>
              </w:rPr>
            </w:pPr>
          </w:p>
          <w:p w14:paraId="17C64719" w14:textId="77777777" w:rsidR="000139D7" w:rsidRDefault="000139D7">
            <w:pPr>
              <w:rPr>
                <w:b/>
              </w:rPr>
            </w:pPr>
          </w:p>
          <w:p w14:paraId="2CA243C7" w14:textId="77777777" w:rsidR="000139D7" w:rsidRDefault="000139D7">
            <w:pPr>
              <w:rPr>
                <w:b/>
              </w:rPr>
            </w:pPr>
          </w:p>
          <w:p w14:paraId="680EFDE3" w14:textId="77777777" w:rsidR="000139D7" w:rsidRDefault="000139D7">
            <w:pPr>
              <w:rPr>
                <w:b/>
              </w:rPr>
            </w:pPr>
          </w:p>
          <w:p w14:paraId="222ECA14" w14:textId="77777777" w:rsidR="000139D7" w:rsidRDefault="000139D7">
            <w:pPr>
              <w:rPr>
                <w:b/>
              </w:rPr>
            </w:pPr>
          </w:p>
          <w:p w14:paraId="780B2838" w14:textId="77777777" w:rsidR="000139D7" w:rsidRDefault="000139D7">
            <w:pPr>
              <w:rPr>
                <w:b/>
              </w:rPr>
            </w:pPr>
          </w:p>
          <w:p w14:paraId="5F12ED12" w14:textId="77777777" w:rsidR="000139D7" w:rsidRDefault="000139D7">
            <w:pPr>
              <w:rPr>
                <w:b/>
              </w:rPr>
            </w:pPr>
          </w:p>
          <w:p w14:paraId="741DA7C6" w14:textId="77777777" w:rsidR="000139D7" w:rsidRDefault="000139D7">
            <w:pPr>
              <w:rPr>
                <w:b/>
              </w:rPr>
            </w:pPr>
          </w:p>
          <w:p w14:paraId="30BA47C6" w14:textId="77777777" w:rsidR="000139D7" w:rsidRDefault="000139D7">
            <w:pPr>
              <w:rPr>
                <w:b/>
              </w:rPr>
            </w:pPr>
          </w:p>
          <w:p w14:paraId="75603FAF" w14:textId="77777777" w:rsidR="000139D7" w:rsidRDefault="000139D7">
            <w:pPr>
              <w:rPr>
                <w:b/>
              </w:rPr>
            </w:pPr>
          </w:p>
          <w:p w14:paraId="7B63999F" w14:textId="77777777" w:rsidR="000139D7" w:rsidRDefault="000139D7">
            <w:pPr>
              <w:rPr>
                <w:b/>
              </w:rPr>
            </w:pPr>
          </w:p>
        </w:tc>
        <w:tc>
          <w:tcPr>
            <w:tcW w:w="4414" w:type="dxa"/>
          </w:tcPr>
          <w:p w14:paraId="2CFA41A9" w14:textId="6F86452B" w:rsidR="000139D7" w:rsidRDefault="000139D7" w:rsidP="000139D7">
            <w:pPr>
              <w:jc w:val="center"/>
              <w:rPr>
                <w:b/>
              </w:rPr>
            </w:pPr>
            <w:r>
              <w:rPr>
                <w:b/>
              </w:rPr>
              <w:t>Aprobación</w:t>
            </w:r>
          </w:p>
          <w:p w14:paraId="17B5C8D0" w14:textId="77777777" w:rsidR="000139D7" w:rsidRDefault="000139D7" w:rsidP="009F6221">
            <w:pPr>
              <w:rPr>
                <w:b/>
              </w:rPr>
            </w:pPr>
          </w:p>
          <w:p w14:paraId="7DC24C41" w14:textId="77777777" w:rsidR="000139D7" w:rsidRDefault="000139D7" w:rsidP="009F6221">
            <w:pPr>
              <w:rPr>
                <w:b/>
              </w:rPr>
            </w:pPr>
          </w:p>
          <w:p w14:paraId="33E593ED" w14:textId="77777777" w:rsidR="000139D7" w:rsidRDefault="000139D7" w:rsidP="009F6221">
            <w:pPr>
              <w:rPr>
                <w:b/>
              </w:rPr>
            </w:pPr>
          </w:p>
          <w:p w14:paraId="7F8747B6" w14:textId="65E93B0F" w:rsidR="000139D7" w:rsidRDefault="000139D7" w:rsidP="000139D7">
            <w:pPr>
              <w:jc w:val="center"/>
              <w:rPr>
                <w:b/>
              </w:rPr>
            </w:pPr>
            <w:r>
              <w:rPr>
                <w:b/>
              </w:rPr>
              <w:t xml:space="preserve">Nombre y firma </w:t>
            </w:r>
            <w:r w:rsidRPr="000139D7">
              <w:rPr>
                <w:color w:val="808080" w:themeColor="background1" w:themeShade="80"/>
              </w:rPr>
              <w:t>(</w:t>
            </w:r>
            <w:r w:rsidR="00AE4691">
              <w:rPr>
                <w:color w:val="808080" w:themeColor="background1" w:themeShade="80"/>
              </w:rPr>
              <w:t xml:space="preserve">nombre y firma del </w:t>
            </w:r>
            <w:r>
              <w:rPr>
                <w:color w:val="808080" w:themeColor="background1" w:themeShade="80"/>
              </w:rPr>
              <w:t>que aprueba la puesta en marcha de la mejora)</w:t>
            </w:r>
          </w:p>
        </w:tc>
      </w:tr>
      <w:tr w:rsidR="000139D7" w14:paraId="63BA4E2A" w14:textId="77777777" w:rsidTr="009F6221">
        <w:trPr>
          <w:trHeight w:val="270"/>
        </w:trPr>
        <w:tc>
          <w:tcPr>
            <w:tcW w:w="4414" w:type="dxa"/>
            <w:vMerge/>
          </w:tcPr>
          <w:p w14:paraId="73933267" w14:textId="77777777" w:rsidR="000139D7" w:rsidRDefault="000139D7" w:rsidP="009F6221">
            <w:pPr>
              <w:rPr>
                <w:b/>
              </w:rPr>
            </w:pPr>
          </w:p>
        </w:tc>
        <w:tc>
          <w:tcPr>
            <w:tcW w:w="4414" w:type="dxa"/>
          </w:tcPr>
          <w:p w14:paraId="1CC48F6C" w14:textId="1AB95AFA" w:rsidR="000139D7" w:rsidRDefault="000139D7" w:rsidP="00944D59">
            <w:pPr>
              <w:jc w:val="center"/>
              <w:rPr>
                <w:b/>
              </w:rPr>
            </w:pPr>
            <w:r>
              <w:rPr>
                <w:b/>
              </w:rPr>
              <w:t>Fecha compromiso de</w:t>
            </w:r>
            <w:r w:rsidRPr="000139D7">
              <w:rPr>
                <w:b/>
              </w:rPr>
              <w:t xml:space="preserve"> </w:t>
            </w:r>
            <w:r w:rsidR="00684FE9">
              <w:rPr>
                <w:b/>
              </w:rPr>
              <w:t>i</w:t>
            </w:r>
            <w:r w:rsidRPr="000139D7">
              <w:rPr>
                <w:b/>
              </w:rPr>
              <w:t>mpl</w:t>
            </w:r>
            <w:r w:rsidR="00684FE9">
              <w:rPr>
                <w:b/>
              </w:rPr>
              <w:t>ementación</w:t>
            </w:r>
          </w:p>
          <w:p w14:paraId="71018E3A" w14:textId="7D558E46" w:rsidR="000139D7" w:rsidRDefault="000139D7" w:rsidP="009F6221">
            <w:pPr>
              <w:rPr>
                <w:b/>
              </w:rPr>
            </w:pPr>
          </w:p>
        </w:tc>
      </w:tr>
      <w:tr w:rsidR="009F6221" w14:paraId="48F3EEAF" w14:textId="77777777" w:rsidTr="009675DA">
        <w:trPr>
          <w:trHeight w:val="270"/>
        </w:trPr>
        <w:tc>
          <w:tcPr>
            <w:tcW w:w="4414" w:type="dxa"/>
            <w:vMerge/>
          </w:tcPr>
          <w:p w14:paraId="614CF9DC" w14:textId="77777777" w:rsidR="009F6221" w:rsidRDefault="009F6221" w:rsidP="009F6221">
            <w:pPr>
              <w:rPr>
                <w:b/>
              </w:rPr>
            </w:pPr>
          </w:p>
        </w:tc>
        <w:tc>
          <w:tcPr>
            <w:tcW w:w="4414" w:type="dxa"/>
          </w:tcPr>
          <w:p w14:paraId="07072BF0" w14:textId="77777777" w:rsidR="000139D7" w:rsidRDefault="000139D7" w:rsidP="000139D7">
            <w:pPr>
              <w:rPr>
                <w:b/>
              </w:rPr>
            </w:pPr>
          </w:p>
          <w:p w14:paraId="392D5B6C" w14:textId="77777777" w:rsidR="000139D7" w:rsidRDefault="000139D7" w:rsidP="000139D7">
            <w:pPr>
              <w:rPr>
                <w:b/>
              </w:rPr>
            </w:pPr>
          </w:p>
          <w:p w14:paraId="1C1911C8" w14:textId="77777777" w:rsidR="000139D7" w:rsidRDefault="000139D7" w:rsidP="000139D7">
            <w:pPr>
              <w:rPr>
                <w:b/>
              </w:rPr>
            </w:pPr>
          </w:p>
          <w:p w14:paraId="611A4C74" w14:textId="729645D8" w:rsidR="009F6221" w:rsidRDefault="00AE4691" w:rsidP="000139D7">
            <w:pPr>
              <w:jc w:val="center"/>
              <w:rPr>
                <w:b/>
              </w:rPr>
            </w:pPr>
            <w:r>
              <w:rPr>
                <w:b/>
              </w:rPr>
              <w:t>Nombre y f</w:t>
            </w:r>
            <w:r w:rsidR="000139D7" w:rsidRPr="000139D7">
              <w:rPr>
                <w:b/>
              </w:rPr>
              <w:t xml:space="preserve">irma </w:t>
            </w:r>
            <w:r w:rsidR="000139D7">
              <w:rPr>
                <w:b/>
              </w:rPr>
              <w:t xml:space="preserve">del </w:t>
            </w:r>
            <w:r w:rsidR="00684FE9">
              <w:rPr>
                <w:b/>
              </w:rPr>
              <w:t>r</w:t>
            </w:r>
            <w:r w:rsidR="000139D7" w:rsidRPr="000139D7">
              <w:rPr>
                <w:b/>
              </w:rPr>
              <w:t>esp</w:t>
            </w:r>
            <w:r w:rsidR="000139D7">
              <w:rPr>
                <w:b/>
              </w:rPr>
              <w:t xml:space="preserve">onsable de </w:t>
            </w:r>
            <w:r w:rsidR="00684FE9">
              <w:rPr>
                <w:b/>
              </w:rPr>
              <w:t>la i</w:t>
            </w:r>
            <w:r w:rsidR="00684FE9" w:rsidRPr="000139D7">
              <w:rPr>
                <w:b/>
              </w:rPr>
              <w:t>mplementación</w:t>
            </w:r>
          </w:p>
        </w:tc>
      </w:tr>
      <w:tr w:rsidR="009F6221" w14:paraId="53ABE144" w14:textId="77777777" w:rsidTr="00AC74C7">
        <w:tc>
          <w:tcPr>
            <w:tcW w:w="8828" w:type="dxa"/>
            <w:gridSpan w:val="2"/>
          </w:tcPr>
          <w:p w14:paraId="03EDC021" w14:textId="5C3FA83D" w:rsidR="009F6221" w:rsidRDefault="009F6221" w:rsidP="009F6221">
            <w:pPr>
              <w:rPr>
                <w:b/>
              </w:rPr>
            </w:pPr>
            <w:r>
              <w:rPr>
                <w:b/>
              </w:rPr>
              <w:t>Efecto esperado con la implementación de la acción de mejora:</w:t>
            </w:r>
          </w:p>
          <w:p w14:paraId="52F05DF8" w14:textId="77777777" w:rsidR="009F6221" w:rsidRDefault="009F6221" w:rsidP="009F6221">
            <w:pPr>
              <w:rPr>
                <w:b/>
              </w:rPr>
            </w:pPr>
          </w:p>
          <w:p w14:paraId="4425E34D" w14:textId="32EDF01A" w:rsidR="000139D7" w:rsidRDefault="000139D7" w:rsidP="009F6221">
            <w:pPr>
              <w:rPr>
                <w:b/>
              </w:rPr>
            </w:pPr>
          </w:p>
          <w:p w14:paraId="6D20EB9C" w14:textId="22FBBB88" w:rsidR="00AE4691" w:rsidRDefault="00AE4691" w:rsidP="009F6221">
            <w:pPr>
              <w:rPr>
                <w:b/>
              </w:rPr>
            </w:pPr>
          </w:p>
          <w:p w14:paraId="2E560DA0" w14:textId="365575F6" w:rsidR="00AE4691" w:rsidRDefault="00AE4691" w:rsidP="009F6221">
            <w:pPr>
              <w:rPr>
                <w:b/>
              </w:rPr>
            </w:pPr>
          </w:p>
          <w:p w14:paraId="079B391C" w14:textId="77777777" w:rsidR="00AE4691" w:rsidRDefault="00AE4691" w:rsidP="009F6221">
            <w:pPr>
              <w:rPr>
                <w:b/>
              </w:rPr>
            </w:pPr>
          </w:p>
          <w:p w14:paraId="7C8DE081" w14:textId="77777777" w:rsidR="000139D7" w:rsidRDefault="000139D7" w:rsidP="009F6221">
            <w:pPr>
              <w:rPr>
                <w:b/>
              </w:rPr>
            </w:pPr>
          </w:p>
          <w:p w14:paraId="370B9DA7" w14:textId="77777777" w:rsidR="009F6221" w:rsidRDefault="009F6221" w:rsidP="009F6221">
            <w:pPr>
              <w:rPr>
                <w:b/>
              </w:rPr>
            </w:pPr>
          </w:p>
        </w:tc>
      </w:tr>
    </w:tbl>
    <w:p w14:paraId="588CD7E8" w14:textId="77777777" w:rsidR="0044736D" w:rsidRDefault="004473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276"/>
        <w:gridCol w:w="1036"/>
      </w:tblGrid>
      <w:tr w:rsidR="00815FDA" w14:paraId="50416889" w14:textId="77777777" w:rsidTr="00524C08">
        <w:trPr>
          <w:tblHeader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62B8B" w14:textId="4E9B233E" w:rsidR="00815FDA" w:rsidRDefault="00815FDA" w:rsidP="005445E7">
            <w:pPr>
              <w:jc w:val="center"/>
            </w:pPr>
            <w:bookmarkStart w:id="1" w:name="_Hlk496281501"/>
            <w:r>
              <w:rPr>
                <w:b/>
              </w:rPr>
              <w:t>Plan de acción</w:t>
            </w:r>
            <w:r>
              <w:t xml:space="preserve"> </w:t>
            </w:r>
            <w:r w:rsidRPr="000B5468">
              <w:rPr>
                <w:color w:val="FFFFFF" w:themeColor="background1"/>
              </w:rPr>
              <w:t xml:space="preserve">(Describa y enumere las actividades a realizar para </w:t>
            </w:r>
            <w:r w:rsidR="005445E7" w:rsidRPr="000B5468">
              <w:rPr>
                <w:color w:val="FFFFFF" w:themeColor="background1"/>
              </w:rPr>
              <w:t>concretar la mejora)</w:t>
            </w:r>
          </w:p>
        </w:tc>
      </w:tr>
      <w:tr w:rsidR="00944D59" w14:paraId="7663428B" w14:textId="77777777" w:rsidTr="00524C08">
        <w:trPr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41EF7" w14:textId="27CF78F3" w:rsidR="00815FDA" w:rsidRDefault="002B666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36EDB" w14:textId="696B6873" w:rsidR="00815FDA" w:rsidRDefault="00815FDA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1094A9" w14:textId="7B551354" w:rsidR="00815FDA" w:rsidRDefault="00944D59">
            <w:pPr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3EDB6" w14:textId="66A0CE03" w:rsidR="00815FDA" w:rsidRDefault="00944D59">
            <w:pPr>
              <w:jc w:val="center"/>
              <w:rPr>
                <w:b/>
              </w:rPr>
            </w:pPr>
            <w:r>
              <w:rPr>
                <w:b/>
              </w:rPr>
              <w:t>Fecha de termino</w:t>
            </w:r>
          </w:p>
        </w:tc>
      </w:tr>
      <w:bookmarkEnd w:id="1"/>
      <w:tr w:rsidR="00944D59" w14:paraId="0CBE031A" w14:textId="77777777" w:rsidTr="00944D59">
        <w:trPr>
          <w:trHeight w:val="5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659" w14:textId="77777777" w:rsidR="00815FDA" w:rsidRDefault="00815FDA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4C9E" w14:textId="77777777" w:rsidR="00815FDA" w:rsidRDefault="00815FDA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2304" w14:textId="77777777" w:rsidR="00815FDA" w:rsidRDefault="00815FDA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0D39" w14:textId="77777777" w:rsidR="00815FDA" w:rsidRDefault="00815FDA"/>
        </w:tc>
      </w:tr>
      <w:tr w:rsidR="00944D59" w14:paraId="53DAF058" w14:textId="77777777" w:rsidTr="00944D59">
        <w:trPr>
          <w:trHeight w:val="5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82E8" w14:textId="77777777" w:rsidR="00815FDA" w:rsidRDefault="00815FDA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03D1" w14:textId="77777777" w:rsidR="00815FDA" w:rsidRDefault="00815FDA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27A5" w14:textId="77777777" w:rsidR="00815FDA" w:rsidRDefault="00815FDA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99B1" w14:textId="77777777" w:rsidR="00815FDA" w:rsidRDefault="00815FDA"/>
        </w:tc>
      </w:tr>
      <w:tr w:rsidR="00944D59" w14:paraId="4AFCA816" w14:textId="77777777" w:rsidTr="00944D59">
        <w:trPr>
          <w:trHeight w:val="5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0EC0" w14:textId="77777777" w:rsidR="00815FDA" w:rsidRDefault="00815FDA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ECF2" w14:textId="77777777" w:rsidR="00815FDA" w:rsidRDefault="00815FDA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F3FA" w14:textId="77777777" w:rsidR="00815FDA" w:rsidRDefault="00815FDA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A598" w14:textId="77777777" w:rsidR="00815FDA" w:rsidRDefault="00815FDA"/>
        </w:tc>
      </w:tr>
      <w:tr w:rsidR="00944D59" w14:paraId="791C383E" w14:textId="77777777" w:rsidTr="00944D59">
        <w:trPr>
          <w:trHeight w:val="5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08FD" w14:textId="77777777" w:rsidR="00815FDA" w:rsidRDefault="00815FDA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809F" w14:textId="77777777" w:rsidR="00815FDA" w:rsidRDefault="00815FDA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3925" w14:textId="77777777" w:rsidR="00815FDA" w:rsidRDefault="00815FDA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01B5" w14:textId="77777777" w:rsidR="00815FDA" w:rsidRDefault="00815FDA"/>
        </w:tc>
      </w:tr>
      <w:tr w:rsidR="00944D59" w14:paraId="54A1C60B" w14:textId="77777777" w:rsidTr="00944D59">
        <w:trPr>
          <w:trHeight w:val="5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D5E7" w14:textId="77777777" w:rsidR="00815FDA" w:rsidRDefault="00815FDA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AE0D" w14:textId="77777777" w:rsidR="00815FDA" w:rsidRDefault="00815FDA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0D47" w14:textId="77777777" w:rsidR="00815FDA" w:rsidRDefault="00815FDA"/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A5" w14:textId="77777777" w:rsidR="00815FDA" w:rsidRDefault="00815FDA"/>
        </w:tc>
      </w:tr>
    </w:tbl>
    <w:p w14:paraId="505B3114" w14:textId="77777777" w:rsidR="00815FDA" w:rsidRDefault="00815FDA"/>
    <w:p w14:paraId="5576B4CA" w14:textId="77777777" w:rsidR="00815FDA" w:rsidRDefault="00815FDA"/>
    <w:p w14:paraId="12C62234" w14:textId="77777777" w:rsidR="00815FDA" w:rsidRDefault="00815FD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025"/>
        <w:gridCol w:w="2089"/>
        <w:gridCol w:w="3125"/>
        <w:gridCol w:w="1287"/>
        <w:gridCol w:w="1400"/>
      </w:tblGrid>
      <w:tr w:rsidR="00815FDA" w14:paraId="4C4DBB55" w14:textId="77777777" w:rsidTr="00524C08">
        <w:tc>
          <w:tcPr>
            <w:tcW w:w="8926" w:type="dxa"/>
            <w:gridSpan w:val="5"/>
            <w:shd w:val="clear" w:color="auto" w:fill="D9D9D9" w:themeFill="background1" w:themeFillShade="D9"/>
          </w:tcPr>
          <w:p w14:paraId="568BCD3F" w14:textId="7DA39D43" w:rsidR="00815FDA" w:rsidRPr="000139D7" w:rsidRDefault="00815FDA" w:rsidP="00815FDA">
            <w:pPr>
              <w:jc w:val="center"/>
              <w:rPr>
                <w:b/>
              </w:rPr>
            </w:pPr>
            <w:bookmarkStart w:id="2" w:name="_Hlk531255490"/>
            <w:r w:rsidRPr="000139D7">
              <w:rPr>
                <w:b/>
              </w:rPr>
              <w:t>Seguimiento</w:t>
            </w:r>
            <w:r>
              <w:rPr>
                <w:b/>
              </w:rPr>
              <w:t xml:space="preserve"> al </w:t>
            </w:r>
            <w:r w:rsidR="00314295">
              <w:rPr>
                <w:b/>
              </w:rPr>
              <w:t>Plan de Acción</w:t>
            </w:r>
            <w:r>
              <w:rPr>
                <w:b/>
              </w:rPr>
              <w:t xml:space="preserve"> para la implementación de la </w:t>
            </w:r>
            <w:r w:rsidRPr="000139D7">
              <w:rPr>
                <w:b/>
              </w:rPr>
              <w:t>acción de mejora</w:t>
            </w:r>
          </w:p>
        </w:tc>
      </w:tr>
      <w:bookmarkEnd w:id="2"/>
      <w:tr w:rsidR="00815FDA" w14:paraId="32C57AAE" w14:textId="77777777" w:rsidTr="00524C08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9AC3D4D" w14:textId="0A92040E" w:rsidR="00815FDA" w:rsidRDefault="00815FDA" w:rsidP="00524C08">
            <w:pPr>
              <w:jc w:val="center"/>
            </w:pPr>
            <w:r>
              <w:t>No. de actividad</w:t>
            </w: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14:paraId="5D1896BA" w14:textId="382DA1FD" w:rsidR="00815FDA" w:rsidRDefault="00815FDA" w:rsidP="00524C08">
            <w:pPr>
              <w:jc w:val="center"/>
            </w:pPr>
            <w:r>
              <w:t>Personal que realiza el seguimiento</w:t>
            </w:r>
          </w:p>
        </w:tc>
        <w:tc>
          <w:tcPr>
            <w:tcW w:w="3125" w:type="dxa"/>
            <w:shd w:val="clear" w:color="auto" w:fill="D9D9D9" w:themeFill="background1" w:themeFillShade="D9"/>
            <w:vAlign w:val="center"/>
          </w:tcPr>
          <w:p w14:paraId="135B3829" w14:textId="77777777" w:rsidR="00815FDA" w:rsidRDefault="00815FDA" w:rsidP="00524C08">
            <w:pPr>
              <w:jc w:val="center"/>
            </w:pPr>
            <w:r>
              <w:t>Observaciones y ajustes</w:t>
            </w:r>
          </w:p>
        </w:tc>
        <w:tc>
          <w:tcPr>
            <w:tcW w:w="1287" w:type="dxa"/>
            <w:shd w:val="clear" w:color="auto" w:fill="D9D9D9" w:themeFill="background1" w:themeFillShade="D9"/>
            <w:vAlign w:val="center"/>
          </w:tcPr>
          <w:p w14:paraId="2D864786" w14:textId="556FB31E" w:rsidR="00815FDA" w:rsidRDefault="00815FDA" w:rsidP="00524C08">
            <w:pPr>
              <w:jc w:val="center"/>
            </w:pPr>
            <w:r>
              <w:t>Fecha</w:t>
            </w:r>
            <w:r w:rsidR="00AE4691">
              <w:t xml:space="preserve"> de la revisión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14:paraId="1372B63A" w14:textId="77777777" w:rsidR="00815FDA" w:rsidRDefault="00815FDA" w:rsidP="00524C08">
            <w:pPr>
              <w:jc w:val="center"/>
            </w:pPr>
            <w:r>
              <w:t>Firma</w:t>
            </w:r>
          </w:p>
        </w:tc>
      </w:tr>
      <w:tr w:rsidR="00815FDA" w14:paraId="5191E435" w14:textId="77777777" w:rsidTr="00524C08">
        <w:tc>
          <w:tcPr>
            <w:tcW w:w="1025" w:type="dxa"/>
          </w:tcPr>
          <w:p w14:paraId="187A1CA8" w14:textId="77777777" w:rsidR="00815FDA" w:rsidRDefault="00815FDA" w:rsidP="00E91AAB"/>
        </w:tc>
        <w:tc>
          <w:tcPr>
            <w:tcW w:w="2089" w:type="dxa"/>
          </w:tcPr>
          <w:p w14:paraId="5D00341C" w14:textId="6FB89D5E" w:rsidR="00815FDA" w:rsidRDefault="00815FDA" w:rsidP="00E91AAB"/>
        </w:tc>
        <w:tc>
          <w:tcPr>
            <w:tcW w:w="3125" w:type="dxa"/>
          </w:tcPr>
          <w:p w14:paraId="38AE82B6" w14:textId="77777777" w:rsidR="00815FDA" w:rsidRDefault="00815FDA" w:rsidP="00E91AAB"/>
          <w:p w14:paraId="0AA1E154" w14:textId="77777777" w:rsidR="00815FDA" w:rsidRDefault="00815FDA" w:rsidP="00E91AAB"/>
        </w:tc>
        <w:tc>
          <w:tcPr>
            <w:tcW w:w="1287" w:type="dxa"/>
          </w:tcPr>
          <w:p w14:paraId="7F4E0F61" w14:textId="77777777" w:rsidR="00815FDA" w:rsidRDefault="00815FDA" w:rsidP="00E91AAB"/>
        </w:tc>
        <w:tc>
          <w:tcPr>
            <w:tcW w:w="1400" w:type="dxa"/>
          </w:tcPr>
          <w:p w14:paraId="70B10175" w14:textId="77777777" w:rsidR="00815FDA" w:rsidRDefault="00815FDA" w:rsidP="00B84A06"/>
        </w:tc>
      </w:tr>
      <w:tr w:rsidR="00815FDA" w14:paraId="4805B870" w14:textId="77777777" w:rsidTr="00524C08">
        <w:tc>
          <w:tcPr>
            <w:tcW w:w="1025" w:type="dxa"/>
          </w:tcPr>
          <w:p w14:paraId="5EF60B49" w14:textId="77777777" w:rsidR="00815FDA" w:rsidRDefault="00815FDA" w:rsidP="00E91AAB"/>
        </w:tc>
        <w:tc>
          <w:tcPr>
            <w:tcW w:w="2089" w:type="dxa"/>
          </w:tcPr>
          <w:p w14:paraId="201BE5AF" w14:textId="77777777" w:rsidR="00815FDA" w:rsidRDefault="00815FDA" w:rsidP="00E91AAB"/>
        </w:tc>
        <w:tc>
          <w:tcPr>
            <w:tcW w:w="3125" w:type="dxa"/>
          </w:tcPr>
          <w:p w14:paraId="60C22A43" w14:textId="77777777" w:rsidR="00815FDA" w:rsidRDefault="00815FDA" w:rsidP="00E91AAB"/>
          <w:p w14:paraId="69472F35" w14:textId="42C37DE9" w:rsidR="00AE4691" w:rsidRDefault="00AE4691" w:rsidP="00E91AAB"/>
        </w:tc>
        <w:tc>
          <w:tcPr>
            <w:tcW w:w="1287" w:type="dxa"/>
          </w:tcPr>
          <w:p w14:paraId="6AEAECC7" w14:textId="77777777" w:rsidR="00815FDA" w:rsidRDefault="00815FDA" w:rsidP="00E91AAB"/>
        </w:tc>
        <w:tc>
          <w:tcPr>
            <w:tcW w:w="1400" w:type="dxa"/>
          </w:tcPr>
          <w:p w14:paraId="518A770B" w14:textId="77777777" w:rsidR="00815FDA" w:rsidRDefault="00815FDA" w:rsidP="00B84A06"/>
        </w:tc>
      </w:tr>
      <w:tr w:rsidR="00815FDA" w14:paraId="2948942A" w14:textId="77777777" w:rsidTr="00524C08">
        <w:trPr>
          <w:trHeight w:val="515"/>
        </w:trPr>
        <w:tc>
          <w:tcPr>
            <w:tcW w:w="1025" w:type="dxa"/>
          </w:tcPr>
          <w:p w14:paraId="6175628A" w14:textId="77777777" w:rsidR="00815FDA" w:rsidRDefault="00815FDA" w:rsidP="00E91AAB"/>
        </w:tc>
        <w:tc>
          <w:tcPr>
            <w:tcW w:w="2089" w:type="dxa"/>
          </w:tcPr>
          <w:p w14:paraId="6F522C62" w14:textId="77777777" w:rsidR="00815FDA" w:rsidRDefault="00815FDA" w:rsidP="00E91AAB"/>
        </w:tc>
        <w:tc>
          <w:tcPr>
            <w:tcW w:w="3125" w:type="dxa"/>
          </w:tcPr>
          <w:p w14:paraId="2AD43B49" w14:textId="77777777" w:rsidR="00815FDA" w:rsidRDefault="00815FDA" w:rsidP="00E91AAB"/>
          <w:p w14:paraId="3E7DAD27" w14:textId="77777777" w:rsidR="00815FDA" w:rsidRDefault="00815FDA" w:rsidP="00E91AAB"/>
        </w:tc>
        <w:tc>
          <w:tcPr>
            <w:tcW w:w="1287" w:type="dxa"/>
          </w:tcPr>
          <w:p w14:paraId="76688D40" w14:textId="77777777" w:rsidR="00815FDA" w:rsidRDefault="00815FDA" w:rsidP="00E91AAB"/>
        </w:tc>
        <w:tc>
          <w:tcPr>
            <w:tcW w:w="1400" w:type="dxa"/>
          </w:tcPr>
          <w:p w14:paraId="23FFD985" w14:textId="77777777" w:rsidR="00815FDA" w:rsidRDefault="00815FDA" w:rsidP="00B84A06"/>
        </w:tc>
      </w:tr>
      <w:tr w:rsidR="00815FDA" w14:paraId="67FC5797" w14:textId="77777777" w:rsidTr="00524C08">
        <w:trPr>
          <w:trHeight w:val="515"/>
        </w:trPr>
        <w:tc>
          <w:tcPr>
            <w:tcW w:w="1025" w:type="dxa"/>
            <w:tcBorders>
              <w:bottom w:val="single" w:sz="4" w:space="0" w:color="auto"/>
            </w:tcBorders>
          </w:tcPr>
          <w:p w14:paraId="5DA9FCB9" w14:textId="77777777" w:rsidR="00815FDA" w:rsidRDefault="00815FDA" w:rsidP="00E91AAB"/>
        </w:tc>
        <w:tc>
          <w:tcPr>
            <w:tcW w:w="2089" w:type="dxa"/>
            <w:tcBorders>
              <w:bottom w:val="single" w:sz="4" w:space="0" w:color="auto"/>
            </w:tcBorders>
          </w:tcPr>
          <w:p w14:paraId="5D512BDB" w14:textId="77777777" w:rsidR="00815FDA" w:rsidRDefault="00815FDA" w:rsidP="00E91AAB"/>
        </w:tc>
        <w:tc>
          <w:tcPr>
            <w:tcW w:w="3125" w:type="dxa"/>
            <w:tcBorders>
              <w:bottom w:val="single" w:sz="4" w:space="0" w:color="auto"/>
            </w:tcBorders>
          </w:tcPr>
          <w:p w14:paraId="1FA4EF3E" w14:textId="77777777" w:rsidR="00815FDA" w:rsidRDefault="00815FDA" w:rsidP="00E91AAB"/>
          <w:p w14:paraId="0E0C6AEB" w14:textId="77777777" w:rsidR="00815FDA" w:rsidRDefault="00815FDA" w:rsidP="00E91AAB"/>
        </w:tc>
        <w:tc>
          <w:tcPr>
            <w:tcW w:w="1287" w:type="dxa"/>
            <w:tcBorders>
              <w:bottom w:val="single" w:sz="4" w:space="0" w:color="auto"/>
            </w:tcBorders>
          </w:tcPr>
          <w:p w14:paraId="0D6E849A" w14:textId="77777777" w:rsidR="00815FDA" w:rsidRDefault="00815FDA" w:rsidP="00E91AAB"/>
        </w:tc>
        <w:tc>
          <w:tcPr>
            <w:tcW w:w="1400" w:type="dxa"/>
            <w:tcBorders>
              <w:bottom w:val="single" w:sz="4" w:space="0" w:color="auto"/>
            </w:tcBorders>
          </w:tcPr>
          <w:p w14:paraId="63E1C981" w14:textId="77777777" w:rsidR="00815FDA" w:rsidRDefault="00815FDA" w:rsidP="00B84A06"/>
        </w:tc>
      </w:tr>
    </w:tbl>
    <w:p w14:paraId="6DA0F60F" w14:textId="77777777" w:rsidR="00D36BF8" w:rsidRDefault="00D36BF8"/>
    <w:p w14:paraId="3CC3B3AA" w14:textId="77777777" w:rsidR="002B6661" w:rsidRDefault="002B6661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84A06" w14:paraId="45D1EDFB" w14:textId="77777777" w:rsidTr="00524C08">
        <w:tc>
          <w:tcPr>
            <w:tcW w:w="8926" w:type="dxa"/>
          </w:tcPr>
          <w:p w14:paraId="530C7C4F" w14:textId="02DC1C1A" w:rsidR="00B84A06" w:rsidRDefault="00B84A06">
            <w:pPr>
              <w:rPr>
                <w:b/>
              </w:rPr>
            </w:pPr>
            <w:r w:rsidRPr="00B84A06">
              <w:rPr>
                <w:b/>
              </w:rPr>
              <w:t>Concl</w:t>
            </w:r>
            <w:r w:rsidR="004D5635">
              <w:rPr>
                <w:b/>
              </w:rPr>
              <w:t xml:space="preserve">usiones sobre la eficacia de la </w:t>
            </w:r>
            <w:r w:rsidR="000139D7">
              <w:rPr>
                <w:b/>
              </w:rPr>
              <w:t>acción de mejora</w:t>
            </w:r>
            <w:r w:rsidR="004D5635">
              <w:rPr>
                <w:b/>
              </w:rPr>
              <w:t xml:space="preserve"> implementada</w:t>
            </w:r>
            <w:r w:rsidRPr="00B84A06">
              <w:rPr>
                <w:b/>
              </w:rPr>
              <w:t>:</w:t>
            </w:r>
            <w:r w:rsidR="0044736D">
              <w:rPr>
                <w:b/>
              </w:rPr>
              <w:t xml:space="preserve"> </w:t>
            </w:r>
            <w:r w:rsidR="0044736D" w:rsidRPr="00247E36">
              <w:rPr>
                <w:color w:val="808080" w:themeColor="background1" w:themeShade="80"/>
              </w:rPr>
              <w:t>(</w:t>
            </w:r>
            <w:r w:rsidR="0044736D">
              <w:rPr>
                <w:color w:val="808080" w:themeColor="background1" w:themeShade="80"/>
              </w:rPr>
              <w:t xml:space="preserve">Describa brevemente si se obtuvo </w:t>
            </w:r>
            <w:r w:rsidR="000139D7">
              <w:rPr>
                <w:color w:val="808080" w:themeColor="background1" w:themeShade="80"/>
              </w:rPr>
              <w:t>el efecto esperado con la impl</w:t>
            </w:r>
            <w:r w:rsidR="00684FE9">
              <w:rPr>
                <w:color w:val="808080" w:themeColor="background1" w:themeShade="80"/>
              </w:rPr>
              <w:t>ementa</w:t>
            </w:r>
            <w:r w:rsidR="000139D7">
              <w:rPr>
                <w:color w:val="808080" w:themeColor="background1" w:themeShade="80"/>
              </w:rPr>
              <w:t xml:space="preserve">ción de la acción de </w:t>
            </w:r>
            <w:r w:rsidR="009F6221">
              <w:rPr>
                <w:color w:val="808080" w:themeColor="background1" w:themeShade="80"/>
              </w:rPr>
              <w:t>mejora</w:t>
            </w:r>
            <w:r w:rsidR="0044736D">
              <w:rPr>
                <w:color w:val="808080" w:themeColor="background1" w:themeShade="80"/>
              </w:rPr>
              <w:t>)</w:t>
            </w:r>
          </w:p>
          <w:p w14:paraId="2109BB0B" w14:textId="77777777" w:rsidR="00B84A06" w:rsidRDefault="00B84A06">
            <w:pPr>
              <w:rPr>
                <w:b/>
              </w:rPr>
            </w:pPr>
          </w:p>
          <w:p w14:paraId="0D594E65" w14:textId="77777777" w:rsidR="00B84A06" w:rsidRDefault="00B84A06">
            <w:pPr>
              <w:rPr>
                <w:b/>
              </w:rPr>
            </w:pPr>
          </w:p>
          <w:p w14:paraId="3621316A" w14:textId="77777777" w:rsidR="00B84A06" w:rsidRDefault="00B84A06">
            <w:pPr>
              <w:rPr>
                <w:b/>
              </w:rPr>
            </w:pPr>
          </w:p>
          <w:p w14:paraId="3271763E" w14:textId="77777777" w:rsidR="00B84A06" w:rsidRDefault="00B84A06">
            <w:pPr>
              <w:rPr>
                <w:b/>
              </w:rPr>
            </w:pPr>
          </w:p>
        </w:tc>
      </w:tr>
    </w:tbl>
    <w:p w14:paraId="21A39EA3" w14:textId="77777777" w:rsidR="00B84A06" w:rsidRPr="00B84A06" w:rsidRDefault="00B84A06">
      <w:pPr>
        <w:rPr>
          <w:b/>
        </w:rPr>
      </w:pPr>
    </w:p>
    <w:sectPr w:rsidR="00B84A06" w:rsidRPr="00B84A06" w:rsidSect="004D5635">
      <w:headerReference w:type="default" r:id="rId7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91C21" w14:textId="77777777" w:rsidR="00D84836" w:rsidRDefault="00D84836" w:rsidP="00AC74C7">
      <w:pPr>
        <w:spacing w:after="0" w:line="240" w:lineRule="auto"/>
      </w:pPr>
      <w:r>
        <w:separator/>
      </w:r>
    </w:p>
  </w:endnote>
  <w:endnote w:type="continuationSeparator" w:id="0">
    <w:p w14:paraId="67024554" w14:textId="77777777" w:rsidR="00D84836" w:rsidRDefault="00D84836" w:rsidP="00AC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08BC9" w14:textId="77777777" w:rsidR="00D84836" w:rsidRDefault="00D84836" w:rsidP="00AC74C7">
      <w:pPr>
        <w:spacing w:after="0" w:line="240" w:lineRule="auto"/>
      </w:pPr>
      <w:r>
        <w:separator/>
      </w:r>
    </w:p>
  </w:footnote>
  <w:footnote w:type="continuationSeparator" w:id="0">
    <w:p w14:paraId="70BAD1BA" w14:textId="77777777" w:rsidR="00D84836" w:rsidRDefault="00D84836" w:rsidP="00AC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jc w:val="center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1327"/>
      <w:gridCol w:w="919"/>
      <w:gridCol w:w="2658"/>
      <w:gridCol w:w="2229"/>
      <w:gridCol w:w="190"/>
      <w:gridCol w:w="1570"/>
      <w:gridCol w:w="210"/>
    </w:tblGrid>
    <w:tr w:rsidR="00AC74C7" w:rsidRPr="00AC74C7" w14:paraId="3EE5CDE1" w14:textId="77777777" w:rsidTr="00E91AAB">
      <w:trPr>
        <w:gridAfter w:val="1"/>
        <w:wAfter w:w="95" w:type="dxa"/>
        <w:jc w:val="center"/>
      </w:trPr>
      <w:tc>
        <w:tcPr>
          <w:tcW w:w="1216" w:type="dxa"/>
          <w:shd w:val="clear" w:color="auto" w:fill="auto"/>
        </w:tcPr>
        <w:p w14:paraId="78B6FBBE" w14:textId="77777777" w:rsidR="00AC74C7" w:rsidRPr="00AC74C7" w:rsidRDefault="00AC74C7" w:rsidP="00AC74C7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Times New Roman"/>
            </w:rPr>
          </w:pPr>
          <w:r w:rsidRPr="00AC74C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38706BAC" wp14:editId="4BDF864B">
                <wp:extent cx="701675" cy="721360"/>
                <wp:effectExtent l="0" t="0" r="3175" b="2540"/>
                <wp:docPr id="10" name="Imagen 10" descr="http://www.ccg.unam.mx/files/WebFM/logos/UNAM_logo-black_4_pres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gridSpan w:val="4"/>
          <w:shd w:val="clear" w:color="auto" w:fill="auto"/>
        </w:tcPr>
        <w:p w14:paraId="1EE4A070" w14:textId="77777777" w:rsidR="00AC74C7" w:rsidRPr="00D10CF6" w:rsidRDefault="00D10CF6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>
            <w:rPr>
              <w:noProof/>
              <w:lang w:eastAsia="es-MX"/>
            </w:rPr>
            <w:drawing>
              <wp:inline distT="0" distB="0" distL="0" distR="0" wp14:anchorId="592FB8CC" wp14:editId="16D143E0">
                <wp:extent cx="1688555" cy="691311"/>
                <wp:effectExtent l="0" t="0" r="698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9116" cy="703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3EB9844" w14:textId="77777777" w:rsidR="00D10CF6" w:rsidRPr="00D10CF6" w:rsidRDefault="00D10CF6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</w:p>
        <w:p w14:paraId="403D4FA8" w14:textId="2EE59569" w:rsidR="00AC74C7" w:rsidRPr="00AC74C7" w:rsidRDefault="009F6221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ACCIÓN DE MEJORA</w:t>
          </w:r>
        </w:p>
      </w:tc>
      <w:tc>
        <w:tcPr>
          <w:tcW w:w="1575" w:type="dxa"/>
          <w:shd w:val="clear" w:color="auto" w:fill="auto"/>
        </w:tcPr>
        <w:p w14:paraId="0B25A98A" w14:textId="77777777" w:rsidR="00AC74C7" w:rsidRPr="00AC74C7" w:rsidRDefault="00AC74C7" w:rsidP="00AC74C7">
          <w:pP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libri" w:eastAsia="Calibri" w:hAnsi="Calibri" w:cs="Times New Roman"/>
            </w:rPr>
          </w:pPr>
          <w:r w:rsidRPr="00AC74C7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7525B313" wp14:editId="4253E3C7">
                <wp:extent cx="753110" cy="721360"/>
                <wp:effectExtent l="0" t="0" r="8890" b="2540"/>
                <wp:docPr id="12" name="Imagen 12" descr="http://www.aries.unam.mx/img/logos/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11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C74C7" w:rsidRPr="00AC74C7" w14:paraId="5EB6BD5A" w14:textId="77777777" w:rsidTr="00E91AAB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2157" w:type="dxa"/>
          <w:gridSpan w:val="2"/>
          <w:shd w:val="clear" w:color="auto" w:fill="auto"/>
        </w:tcPr>
        <w:p w14:paraId="1117F3CD" w14:textId="76922FB8" w:rsidR="00AC74C7" w:rsidRPr="00AC74C7" w:rsidRDefault="00AC74C7" w:rsidP="009F25C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  <w:lang w:val="en-US"/>
            </w:rPr>
          </w:pPr>
          <w:r>
            <w:rPr>
              <w:rFonts w:ascii="Calibri" w:eastAsia="Calibri" w:hAnsi="Calibri" w:cs="Times New Roman"/>
              <w:sz w:val="16"/>
              <w:szCs w:val="16"/>
              <w:lang w:val="en-US"/>
            </w:rPr>
            <w:t>F</w:t>
          </w:r>
          <w:r w:rsidR="0004221D">
            <w:rPr>
              <w:rFonts w:ascii="Calibri" w:eastAsia="Calibri" w:hAnsi="Calibri" w:cs="Times New Roman"/>
              <w:sz w:val="16"/>
              <w:szCs w:val="16"/>
              <w:lang w:val="en-US"/>
            </w:rPr>
            <w:t>AM</w:t>
          </w:r>
          <w:r w:rsidR="00D67D67">
            <w:rPr>
              <w:rFonts w:ascii="Calibri" w:eastAsia="Calibri" w:hAnsi="Calibri" w:cs="Times New Roman"/>
              <w:sz w:val="16"/>
              <w:szCs w:val="16"/>
              <w:lang w:val="en-US"/>
            </w:rPr>
            <w:t>-S</w:t>
          </w:r>
          <w:r w:rsidRPr="00AC74C7">
            <w:rPr>
              <w:rFonts w:ascii="Calibri" w:eastAsia="Calibri" w:hAnsi="Calibri" w:cs="Times New Roman"/>
              <w:sz w:val="16"/>
              <w:szCs w:val="16"/>
              <w:lang w:val="en-US"/>
            </w:rPr>
            <w:t>GC</w:t>
          </w:r>
        </w:p>
      </w:tc>
      <w:tc>
        <w:tcPr>
          <w:tcW w:w="2693" w:type="dxa"/>
          <w:shd w:val="clear" w:color="auto" w:fill="auto"/>
        </w:tcPr>
        <w:p w14:paraId="5EF0C8C0" w14:textId="076C3404" w:rsidR="00AC74C7" w:rsidRPr="000B5468" w:rsidRDefault="00AC74C7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0B5468">
            <w:rPr>
              <w:rFonts w:ascii="Calibri" w:eastAsia="Calibri" w:hAnsi="Calibri" w:cs="Times New Roman"/>
              <w:sz w:val="16"/>
              <w:szCs w:val="16"/>
            </w:rPr>
            <w:t>Fecha</w:t>
          </w:r>
          <w:r w:rsidR="007C1CBF" w:rsidRPr="000B5468">
            <w:rPr>
              <w:rFonts w:ascii="Calibri" w:eastAsia="Calibri" w:hAnsi="Calibri" w:cs="Times New Roman"/>
              <w:sz w:val="16"/>
              <w:szCs w:val="16"/>
            </w:rPr>
            <w:t xml:space="preserve"> </w:t>
          </w:r>
          <w:r w:rsidR="00524C08">
            <w:rPr>
              <w:rFonts w:ascii="Calibri" w:eastAsia="Calibri" w:hAnsi="Calibri" w:cs="Times New Roman"/>
              <w:sz w:val="16"/>
              <w:szCs w:val="16"/>
            </w:rPr>
            <w:t>13</w:t>
          </w:r>
          <w:r w:rsidR="000B5468" w:rsidRPr="000B5468">
            <w:rPr>
              <w:rFonts w:ascii="Calibri" w:eastAsia="Calibri" w:hAnsi="Calibri" w:cs="Times New Roman"/>
              <w:sz w:val="16"/>
              <w:szCs w:val="16"/>
            </w:rPr>
            <w:t>/1</w:t>
          </w:r>
          <w:r w:rsidR="00524C08">
            <w:rPr>
              <w:rFonts w:ascii="Calibri" w:eastAsia="Calibri" w:hAnsi="Calibri" w:cs="Times New Roman"/>
              <w:sz w:val="16"/>
              <w:szCs w:val="16"/>
            </w:rPr>
            <w:t>2</w:t>
          </w:r>
          <w:r w:rsidR="000B5468" w:rsidRPr="000B5468">
            <w:rPr>
              <w:rFonts w:ascii="Calibri" w:eastAsia="Calibri" w:hAnsi="Calibri" w:cs="Times New Roman"/>
              <w:sz w:val="16"/>
              <w:szCs w:val="16"/>
            </w:rPr>
            <w:t>/2019</w:t>
          </w:r>
        </w:p>
      </w:tc>
      <w:tc>
        <w:tcPr>
          <w:tcW w:w="2268" w:type="dxa"/>
          <w:shd w:val="clear" w:color="auto" w:fill="auto"/>
        </w:tcPr>
        <w:p w14:paraId="56526050" w14:textId="704AB022" w:rsidR="00AC74C7" w:rsidRPr="009F6221" w:rsidRDefault="00AE4691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>
            <w:rPr>
              <w:rFonts w:ascii="Calibri" w:eastAsia="Calibri" w:hAnsi="Calibri" w:cs="Times New Roman"/>
              <w:sz w:val="16"/>
              <w:szCs w:val="16"/>
            </w:rPr>
            <w:t>Versión 0</w:t>
          </w:r>
        </w:p>
      </w:tc>
      <w:tc>
        <w:tcPr>
          <w:tcW w:w="1985" w:type="dxa"/>
          <w:gridSpan w:val="3"/>
          <w:shd w:val="clear" w:color="auto" w:fill="auto"/>
        </w:tcPr>
        <w:p w14:paraId="3145D2DA" w14:textId="0419B22A" w:rsidR="00AC74C7" w:rsidRPr="009F6221" w:rsidRDefault="00AC74C7" w:rsidP="00AC74C7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9F6221">
            <w:rPr>
              <w:rFonts w:ascii="Calibri" w:eastAsia="Calibri" w:hAnsi="Calibri" w:cs="Times New Roman"/>
              <w:sz w:val="16"/>
              <w:szCs w:val="16"/>
              <w:lang w:val="es-ES"/>
            </w:rPr>
            <w:t xml:space="preserve">Página </w:t>
          </w:r>
          <w:r w:rsidRPr="009F6221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begin"/>
          </w:r>
          <w:r w:rsidRPr="009F6221">
            <w:rPr>
              <w:rFonts w:ascii="Calibri" w:eastAsia="Calibri" w:hAnsi="Calibri" w:cs="Times New Roman"/>
              <w:b/>
              <w:bCs/>
              <w:sz w:val="16"/>
              <w:szCs w:val="16"/>
            </w:rPr>
            <w:instrText>PAGE</w:instrText>
          </w:r>
          <w:r w:rsidRPr="009F6221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separate"/>
          </w:r>
          <w:r w:rsidR="005445E7">
            <w:rPr>
              <w:rFonts w:ascii="Calibri" w:eastAsia="Calibri" w:hAnsi="Calibri" w:cs="Times New Roman"/>
              <w:b/>
              <w:bCs/>
              <w:noProof/>
              <w:sz w:val="16"/>
              <w:szCs w:val="16"/>
            </w:rPr>
            <w:t>1</w:t>
          </w:r>
          <w:r w:rsidRPr="009F6221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end"/>
          </w:r>
          <w:r w:rsidRPr="009F6221">
            <w:rPr>
              <w:rFonts w:ascii="Calibri" w:eastAsia="Calibri" w:hAnsi="Calibri" w:cs="Times New Roman"/>
              <w:sz w:val="16"/>
              <w:szCs w:val="16"/>
              <w:lang w:val="es-ES"/>
            </w:rPr>
            <w:t xml:space="preserve"> de </w:t>
          </w:r>
          <w:r w:rsidRPr="009F6221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begin"/>
          </w:r>
          <w:r w:rsidRPr="009F6221">
            <w:rPr>
              <w:rFonts w:ascii="Calibri" w:eastAsia="Calibri" w:hAnsi="Calibri" w:cs="Times New Roman"/>
              <w:b/>
              <w:bCs/>
              <w:sz w:val="16"/>
              <w:szCs w:val="16"/>
            </w:rPr>
            <w:instrText>NUMPAGES</w:instrText>
          </w:r>
          <w:r w:rsidRPr="009F6221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separate"/>
          </w:r>
          <w:r w:rsidR="005445E7">
            <w:rPr>
              <w:rFonts w:ascii="Calibri" w:eastAsia="Calibri" w:hAnsi="Calibri" w:cs="Times New Roman"/>
              <w:b/>
              <w:bCs/>
              <w:noProof/>
              <w:sz w:val="16"/>
              <w:szCs w:val="16"/>
            </w:rPr>
            <w:t>2</w:t>
          </w:r>
          <w:r w:rsidRPr="009F6221">
            <w:rPr>
              <w:rFonts w:ascii="Calibri" w:eastAsia="Calibri" w:hAnsi="Calibri" w:cs="Times New Roman"/>
              <w:b/>
              <w:bCs/>
              <w:sz w:val="16"/>
              <w:szCs w:val="16"/>
            </w:rPr>
            <w:fldChar w:fldCharType="end"/>
          </w:r>
        </w:p>
      </w:tc>
    </w:tr>
  </w:tbl>
  <w:p w14:paraId="238AFC77" w14:textId="77777777" w:rsidR="00AC74C7" w:rsidRDefault="00AC74C7" w:rsidP="00BD7E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C15E3"/>
    <w:multiLevelType w:val="hybridMultilevel"/>
    <w:tmpl w:val="F754DB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C7"/>
    <w:rsid w:val="000136B3"/>
    <w:rsid w:val="000139D7"/>
    <w:rsid w:val="0004221D"/>
    <w:rsid w:val="00050DEE"/>
    <w:rsid w:val="000B0936"/>
    <w:rsid w:val="000B5468"/>
    <w:rsid w:val="000C4C4E"/>
    <w:rsid w:val="00122D06"/>
    <w:rsid w:val="00124B33"/>
    <w:rsid w:val="00175B30"/>
    <w:rsid w:val="0017651A"/>
    <w:rsid w:val="00177A3F"/>
    <w:rsid w:val="00224325"/>
    <w:rsid w:val="00243D42"/>
    <w:rsid w:val="00247E36"/>
    <w:rsid w:val="002B6661"/>
    <w:rsid w:val="002F0A54"/>
    <w:rsid w:val="00314295"/>
    <w:rsid w:val="00330D27"/>
    <w:rsid w:val="00340148"/>
    <w:rsid w:val="0035045D"/>
    <w:rsid w:val="003916C5"/>
    <w:rsid w:val="00426737"/>
    <w:rsid w:val="0044736D"/>
    <w:rsid w:val="004A4B09"/>
    <w:rsid w:val="004D5635"/>
    <w:rsid w:val="004F6761"/>
    <w:rsid w:val="00524C08"/>
    <w:rsid w:val="005445E7"/>
    <w:rsid w:val="00567E14"/>
    <w:rsid w:val="00596AD3"/>
    <w:rsid w:val="005B22D0"/>
    <w:rsid w:val="00602480"/>
    <w:rsid w:val="0063403C"/>
    <w:rsid w:val="006655DF"/>
    <w:rsid w:val="00684FE9"/>
    <w:rsid w:val="00701922"/>
    <w:rsid w:val="00710615"/>
    <w:rsid w:val="0071244A"/>
    <w:rsid w:val="007C1CBF"/>
    <w:rsid w:val="00815FDA"/>
    <w:rsid w:val="00944349"/>
    <w:rsid w:val="00944D59"/>
    <w:rsid w:val="00985922"/>
    <w:rsid w:val="00996696"/>
    <w:rsid w:val="009B28C3"/>
    <w:rsid w:val="009C775A"/>
    <w:rsid w:val="009F25C8"/>
    <w:rsid w:val="009F6221"/>
    <w:rsid w:val="00A44DBC"/>
    <w:rsid w:val="00AC74C7"/>
    <w:rsid w:val="00AE4691"/>
    <w:rsid w:val="00B077C1"/>
    <w:rsid w:val="00B2237E"/>
    <w:rsid w:val="00B23080"/>
    <w:rsid w:val="00B84A06"/>
    <w:rsid w:val="00B96916"/>
    <w:rsid w:val="00BD7E97"/>
    <w:rsid w:val="00BE3EB4"/>
    <w:rsid w:val="00C22697"/>
    <w:rsid w:val="00C829B0"/>
    <w:rsid w:val="00CE4AD0"/>
    <w:rsid w:val="00D10CF6"/>
    <w:rsid w:val="00D33BED"/>
    <w:rsid w:val="00D36BF8"/>
    <w:rsid w:val="00D446B8"/>
    <w:rsid w:val="00D56397"/>
    <w:rsid w:val="00D67D67"/>
    <w:rsid w:val="00D74DFA"/>
    <w:rsid w:val="00D84836"/>
    <w:rsid w:val="00DB7932"/>
    <w:rsid w:val="00E15F25"/>
    <w:rsid w:val="00ED054F"/>
    <w:rsid w:val="00EF29F0"/>
    <w:rsid w:val="00EF3952"/>
    <w:rsid w:val="00FA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B5B8"/>
  <w15:chartTrackingRefBased/>
  <w15:docId w15:val="{BA504C69-4D8F-470E-B8F0-3CB2D784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4C7"/>
  </w:style>
  <w:style w:type="paragraph" w:styleId="Piedepgina">
    <w:name w:val="footer"/>
    <w:basedOn w:val="Normal"/>
    <w:link w:val="PiedepginaCar"/>
    <w:uiPriority w:val="99"/>
    <w:unhideWhenUsed/>
    <w:rsid w:val="00AC7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4C7"/>
  </w:style>
  <w:style w:type="table" w:styleId="Tablaconcuadrcula">
    <w:name w:val="Table Grid"/>
    <w:basedOn w:val="Tablanormal"/>
    <w:uiPriority w:val="59"/>
    <w:rsid w:val="00AC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16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6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6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6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6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6C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9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13</cp:revision>
  <dcterms:created xsi:type="dcterms:W3CDTF">2018-06-28T19:09:00Z</dcterms:created>
  <dcterms:modified xsi:type="dcterms:W3CDTF">2019-12-11T23:15:00Z</dcterms:modified>
</cp:coreProperties>
</file>