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097F" w14:textId="77777777" w:rsidR="00A2175A" w:rsidRPr="00076781" w:rsidRDefault="00A9057C">
      <w:pPr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UNIVERSIDADE DO ESTADO DE SANTA CATARINA</w:t>
      </w:r>
    </w:p>
    <w:p w14:paraId="3B86495E" w14:textId="77777777" w:rsidR="00A2175A" w:rsidRPr="00076781" w:rsidRDefault="00A9057C">
      <w:pPr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CURSO DE ENGENHARIA DE SOFTARE</w:t>
      </w:r>
    </w:p>
    <w:p w14:paraId="29B97B48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4BBB54B8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6CADEF55" w14:textId="77777777" w:rsidR="00A2175A" w:rsidRPr="00076781" w:rsidRDefault="00A2175A">
      <w:pPr>
        <w:jc w:val="center"/>
        <w:rPr>
          <w:rFonts w:cs="Times New Roman"/>
          <w:szCs w:val="24"/>
        </w:rPr>
      </w:pPr>
    </w:p>
    <w:p w14:paraId="67C37D92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JULIO CESAR BUENO DE OLIVEIRA JUNIOR</w:t>
      </w:r>
    </w:p>
    <w:p w14:paraId="51B5473E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MATEUS COELHO NOSSE</w:t>
      </w:r>
    </w:p>
    <w:p w14:paraId="327B035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343D11EE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5E596B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73D3368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8E0C42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31D1A24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24B214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749B14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123125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9835EC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FD7196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9F792D1" w14:textId="041DA13D" w:rsidR="00A2175A" w:rsidRPr="00076781" w:rsidRDefault="00A9057C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T</w:t>
      </w:r>
      <w:r w:rsidR="00F936F3" w:rsidRPr="00076781">
        <w:rPr>
          <w:rFonts w:cs="Times New Roman"/>
          <w:b/>
          <w:bCs/>
          <w:szCs w:val="24"/>
        </w:rPr>
        <w:t>ASKING</w:t>
      </w:r>
    </w:p>
    <w:p w14:paraId="79C80715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9C4A27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798C5F5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AEF19FA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61C45AB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4D928F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A04BF87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334824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07778C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262061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591C63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46D84CC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88C39A9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IBIRAMA</w:t>
      </w:r>
    </w:p>
    <w:p w14:paraId="468CE109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ABRIL/2022</w:t>
      </w:r>
      <w:r w:rsidRPr="00076781">
        <w:rPr>
          <w:rFonts w:cs="Times New Roman"/>
          <w:szCs w:val="24"/>
        </w:rPr>
        <w:br w:type="page"/>
      </w:r>
    </w:p>
    <w:p w14:paraId="25A1EB8A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lastRenderedPageBreak/>
        <w:t>JULIO CESAR BUENO DE OLIVEIRA JUNIOR</w:t>
      </w:r>
    </w:p>
    <w:p w14:paraId="4FD5DBBB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MATEUS COELHO NOSSE</w:t>
      </w:r>
    </w:p>
    <w:p w14:paraId="5A5B8387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3D1AFC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E51480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F45DDA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2654718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0954F66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B13A45E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B95795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405D24F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05F3B0B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7068FABF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066864DB" w14:textId="2CEBD812" w:rsidR="00A2175A" w:rsidRPr="00076781" w:rsidRDefault="00F936F3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t>TASKING</w:t>
      </w:r>
    </w:p>
    <w:p w14:paraId="6DF1D596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19BC5E3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000392F9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242A1787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DD54AF1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AA8F05A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3E19AB66" w14:textId="77777777" w:rsidR="00A2175A" w:rsidRPr="00076781" w:rsidRDefault="00A2175A">
      <w:pPr>
        <w:ind w:firstLine="0"/>
        <w:jc w:val="center"/>
        <w:rPr>
          <w:rFonts w:cs="Times New Roman"/>
          <w:b/>
          <w:bCs/>
          <w:szCs w:val="24"/>
        </w:rPr>
      </w:pPr>
    </w:p>
    <w:p w14:paraId="79D147E3" w14:textId="77777777" w:rsidR="00A2175A" w:rsidRPr="00076781" w:rsidRDefault="00A9057C">
      <w:pPr>
        <w:ind w:left="4535" w:firstLine="0"/>
        <w:jc w:val="left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Trabalho apresentado no curso de graduação da Universidade do Estado de Santa Catarina.</w:t>
      </w:r>
    </w:p>
    <w:p w14:paraId="6CBFB584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1A37215" w14:textId="77777777" w:rsidR="00A2175A" w:rsidRPr="00076781" w:rsidRDefault="00A9057C">
      <w:pPr>
        <w:ind w:left="4535" w:firstLine="0"/>
        <w:jc w:val="left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 xml:space="preserve">Orientador: Geraldo </w:t>
      </w:r>
      <w:proofErr w:type="spellStart"/>
      <w:r w:rsidRPr="00076781">
        <w:rPr>
          <w:rFonts w:cs="Times New Roman"/>
          <w:szCs w:val="24"/>
        </w:rPr>
        <w:t>Menegazzo</w:t>
      </w:r>
      <w:proofErr w:type="spellEnd"/>
      <w:r w:rsidRPr="00076781">
        <w:rPr>
          <w:rFonts w:cs="Times New Roman"/>
          <w:szCs w:val="24"/>
        </w:rPr>
        <w:t xml:space="preserve"> Varela</w:t>
      </w:r>
    </w:p>
    <w:p w14:paraId="465C3D1C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BA13ED3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3F414D2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55CF92E8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743A739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1973007D" w14:textId="77777777" w:rsidR="00A2175A" w:rsidRPr="00076781" w:rsidRDefault="00A2175A">
      <w:pPr>
        <w:ind w:firstLine="0"/>
        <w:jc w:val="center"/>
        <w:rPr>
          <w:rFonts w:cs="Times New Roman"/>
          <w:szCs w:val="24"/>
        </w:rPr>
      </w:pPr>
    </w:p>
    <w:p w14:paraId="6BE67986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IBIRAMA</w:t>
      </w:r>
    </w:p>
    <w:p w14:paraId="03D0F9C7" w14:textId="77777777" w:rsidR="00A2175A" w:rsidRPr="00076781" w:rsidRDefault="00A9057C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ABRIL/2022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322695913"/>
        <w:docPartObj>
          <w:docPartGallery w:val="Table of Contents"/>
          <w:docPartUnique/>
        </w:docPartObj>
      </w:sdtPr>
      <w:sdtEndPr/>
      <w:sdtContent>
        <w:p w14:paraId="030AF095" w14:textId="77777777" w:rsidR="00A2175A" w:rsidRPr="00076781" w:rsidRDefault="00A9057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7678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28C3EFA0" w14:textId="0803C189" w:rsidR="00076781" w:rsidRPr="00076781" w:rsidRDefault="00A9057C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0767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678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767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5333991" w:history="1">
            <w:r w:rsidR="00076781" w:rsidRPr="0007678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INTRODUÇÃO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_Toc105333991 \h </w:instrTex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C9F5B" w14:textId="1F78E3C6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3992" w:history="1">
            <w:r w:rsidR="00076781" w:rsidRPr="0007678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REQUISITOS DO SISTEMA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_Toc105333992 \h </w:instrTex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A6087" w14:textId="05F32A86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3993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REQUISITOS FUNCIONAIS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_Toc105333993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60404" w14:textId="1BBD23C4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3994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REQUISITOS NÃO FUNCIONAIS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_Toc105333994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4F9A6" w14:textId="3567E908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3995" w:history="1">
            <w:r w:rsidR="00076781" w:rsidRPr="0007678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DETALHAMENTO TECNOLÓGICO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_Toc105333995 \h </w:instrTex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9A3A3B" w14:textId="5A0DCEFC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3996" w:history="1">
            <w:r w:rsidR="00076781" w:rsidRPr="0007678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DIAGRAMA DE CASO USO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_Toc105333996 \h </w:instrTex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8DCF9" w14:textId="43FABA78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3997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REGISTRAR-SE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_Toc105333997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219BE" w14:textId="0EA76498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3998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LOGAR-SE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_Toc105333998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26D54" w14:textId="25E1032D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3999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CRIAR UM GRUPO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_Toc105333999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93183" w14:textId="1D5594B7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0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ENTRAR EM UM GRUPO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_Toc105334000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D747D" w14:textId="00A03EEC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1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MARCAR TAREFAS CONCLUÍDAS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_Toc105334001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AA9AA" w14:textId="376FB8F1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2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VERIFICAR TAREFAS DO DIA PASSADO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_Toc105334002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BB8D3" w14:textId="0B5834D4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3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VERIFICAR TAREFAS DO DIA SEGUINTE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_Toc105334003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EE36DE" w14:textId="39705770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4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VISUALIZAR PARTICIPANTES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_Toc105334004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BAFAC" w14:textId="2ECEC2FB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5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4.9 ALTERAR ENTRE GRUPOS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_Toc105334005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4F4F32" w14:textId="45AD95CA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6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4.10 SAIR DE UM GRUPO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_Toc105334006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E18CB" w14:textId="57FC908E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7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4.11 EDITAR COR FAVORITA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_Toc105334007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9DF3E" w14:textId="44D315B0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8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4.12 EDITAR APELIDO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_Toc105334008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6098B" w14:textId="7CE5CBCC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09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4.13 EDITAR FOTO DE PERFIL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_Toc105334009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8EB6E" w14:textId="3376C856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0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4.14 DESLOGAR-SE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_Toc105334010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CB985" w14:textId="63CD74DD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1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4.15 MANTER TAREFAS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_Toc105334011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16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605FF" w14:textId="64BFDD01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2" w:history="1"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4.15.1 A</w:t>
            </w:r>
            <w:r w:rsid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dicionar</w:t>
            </w:r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 xml:space="preserve"> tarefa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instrText xml:space="preserve"> PAGEREF _Toc105334012 \h </w:instrTex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>16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0E9F1" w14:textId="2E515F02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3" w:history="1"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4.15.2 Visualizar tarefa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instrText xml:space="preserve"> PAGEREF _Toc105334013 \h </w:instrTex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>16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BA862" w14:textId="74BE3F1C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4" w:history="1"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4.15.3 Atualizar tarefa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instrText xml:space="preserve"> PAGEREF _Toc105334014 \h </w:instrTex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>16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7654F" w14:textId="20E4CC03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5" w:history="1"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4.15.4 Remover tarefa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instrText xml:space="preserve"> PAGEREF _Toc105334015 \h </w:instrTex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>17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659E6" w14:textId="070F1342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6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4.16 MANTER PARTICIPANTES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_Toc105334016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389FE" w14:textId="336B7D70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7" w:history="1"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4.16.1 Adicionar participante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instrText xml:space="preserve"> PAGEREF _Toc105334017 \h </w:instrTex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>17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1D361" w14:textId="68C5D750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8" w:history="1"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4.16.2 Visualizar participante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instrText xml:space="preserve"> PAGEREF _Toc105334018 \h </w:instrTex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>18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6FEB0" w14:textId="74FFFC54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19" w:history="1"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4.16.3 Atualizar participante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instrText xml:space="preserve"> PAGEREF _Toc105334019 \h </w:instrTex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>18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58699" w14:textId="39BC2057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0" w:history="1">
            <w:r w:rsidR="00076781" w:rsidRPr="00076781">
              <w:rPr>
                <w:rStyle w:val="Hyperlink"/>
                <w:rFonts w:ascii="Times New Roman" w:hAnsi="Times New Roman" w:cs="Times New Roman"/>
                <w:caps w:val="0"/>
                <w:noProof/>
                <w:sz w:val="24"/>
                <w:szCs w:val="24"/>
              </w:rPr>
              <w:t>4.16.4 Remover participante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instrText xml:space="preserve"> PAGEREF _Toc105334020 \h </w:instrTex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t>19</w:t>
            </w:r>
            <w:r w:rsidR="00076781" w:rsidRPr="00076781">
              <w:rPr>
                <w:rFonts w:ascii="Times New Roman" w:hAnsi="Times New Roman" w:cs="Times New Roman"/>
                <w: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95B31" w14:textId="72CAA578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1" w:history="1">
            <w:r w:rsidR="00076781" w:rsidRPr="0007678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 DIAGRAMA DE CLASSES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_Toc105334021 \h </w:instrTex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C6F2C" w14:textId="1C82455A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2" w:history="1">
            <w:r w:rsidR="00076781" w:rsidRPr="0007678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 PROTOTIPAÇÃO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_Toc105334022 \h </w:instrTex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1B4F0" w14:textId="1C016C78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3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6.1 TELA LOGIN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_Toc105334023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73FBD" w14:textId="562B1951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4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6.2 TELA DE CADASTRO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_Toc105334024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52CDF" w14:textId="28EFFAE7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5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6.3 ENTRAR EM UM GRUPO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_Toc105334025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74079" w14:textId="2D4A1179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6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6.4 CRIAR UM GRUPO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_Toc105334026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15D84" w14:textId="15E6521F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7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6.5 TELA PRINCIPAL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_Toc105334027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D58A9" w14:textId="555C33A2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8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6.5.1 Hoje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_Toc105334028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F1EB7" w14:textId="08789E8E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29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6.5.2 Ontem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_Toc105334029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A2BB9" w14:textId="22071D7E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30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6.5.3 Amanhã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_Toc105334030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C187F" w14:textId="7F1509FB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31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6.6 TELA DE MEMBROS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_Toc105334031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49422" w14:textId="6F77D94A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32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6.7 TELA DE CONFIGURAÇÕES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_Toc105334032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3A794" w14:textId="7C751EFC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33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6.8 TELA DA TAREFA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_Toc105334033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0C0B0" w14:textId="590B434D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34" w:history="1">
            <w:r w:rsidR="00076781" w:rsidRPr="00076781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6.9 TELA DO MEMBRO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_Toc105334034 \h </w:instrTex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26</w:t>
            </w:r>
            <w:r w:rsidR="00076781" w:rsidRPr="000767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D1DAA" w14:textId="235A9432" w:rsidR="00076781" w:rsidRPr="00076781" w:rsidRDefault="00322120">
          <w:pPr>
            <w:pStyle w:val="Sumrio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05334035" w:history="1">
            <w:r w:rsidR="00076781" w:rsidRPr="0007678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 REFERÊNCIAS BIBLIOGRÁFICAS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_Toc105334035 \h </w:instrTex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076781" w:rsidRPr="000767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DDA18" w14:textId="26039B8D" w:rsidR="00A2175A" w:rsidRPr="00076781" w:rsidRDefault="00A9057C">
          <w:pPr>
            <w:rPr>
              <w:rFonts w:cs="Times New Roman"/>
              <w:szCs w:val="24"/>
            </w:rPr>
          </w:pPr>
          <w:r w:rsidRPr="0007678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3B48DC7" w14:textId="77777777" w:rsidR="00A2175A" w:rsidRPr="00076781" w:rsidRDefault="00A9057C">
      <w:pPr>
        <w:ind w:firstLine="0"/>
        <w:jc w:val="center"/>
        <w:rPr>
          <w:rFonts w:cs="Times New Roman"/>
          <w:b/>
          <w:bCs/>
          <w:szCs w:val="24"/>
        </w:rPr>
      </w:pPr>
      <w:r w:rsidRPr="00076781">
        <w:rPr>
          <w:rFonts w:cs="Times New Roman"/>
          <w:b/>
          <w:bCs/>
          <w:szCs w:val="24"/>
        </w:rPr>
        <w:br w:type="page"/>
      </w:r>
    </w:p>
    <w:p w14:paraId="70AFFAEF" w14:textId="77777777" w:rsidR="00A2175A" w:rsidRPr="00076781" w:rsidRDefault="00A9057C">
      <w:pPr>
        <w:pStyle w:val="TtuloTNR12"/>
        <w:ind w:firstLine="0"/>
        <w:rPr>
          <w:rFonts w:cs="Times New Roman"/>
          <w:szCs w:val="24"/>
        </w:rPr>
      </w:pPr>
      <w:bookmarkStart w:id="0" w:name="_Toc105333991"/>
      <w:r w:rsidRPr="00076781">
        <w:rPr>
          <w:rFonts w:cs="Times New Roman"/>
          <w:szCs w:val="24"/>
        </w:rPr>
        <w:lastRenderedPageBreak/>
        <w:t>1 INTRODUÇÃO</w:t>
      </w:r>
      <w:bookmarkEnd w:id="0"/>
    </w:p>
    <w:p w14:paraId="2A3A958B" w14:textId="7500DE82" w:rsidR="00A2175A" w:rsidRPr="00076781" w:rsidRDefault="00C045AE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>A gestão pessoal se mostrou algo fundamental no período pandêmico/pós pandêmico. Saber gerir ser tempo, suas tarefas e prioridades mostrou-se uma habilidade fundamental para pessoas que acabaram de ingressar no mercado de trabalho (vindo do presencial e migrando para o remoto, ou partindo diretamente do remoto), em especial no setor da tecnologia, que sofreu um</w:t>
      </w:r>
      <w:r w:rsidR="00D03B37" w:rsidRPr="00076781">
        <w:rPr>
          <w:rFonts w:cs="Times New Roman"/>
          <w:szCs w:val="24"/>
        </w:rPr>
        <w:t xml:space="preserve">a verdadeira revolução no aspecto local de trabalho. As pessoas que souberam separar sua vida pessoal do trabalho, conseguiram se adaptar de uma maneira muito mais suave </w:t>
      </w:r>
      <w:r w:rsidR="00A97616" w:rsidRPr="00076781">
        <w:rPr>
          <w:rFonts w:cs="Times New Roman"/>
          <w:szCs w:val="24"/>
        </w:rPr>
        <w:t>comparado a pessoas que já possuem uma carreira no presencial por exemplo.</w:t>
      </w:r>
      <w:r w:rsidR="00DA6D7A" w:rsidRPr="00076781">
        <w:rPr>
          <w:rFonts w:cs="Times New Roman"/>
          <w:szCs w:val="24"/>
        </w:rPr>
        <w:t xml:space="preserve"> Ligado a gestão pessoal, vem o conceito de planejamento estratégico. Segundo Estrada, Neto e Augustin (p.119, 2011) “O planejamento estratégico caracteriza-se por ser um processo dinâmico e flexível, que permite incorporar as mudanças do ambiente”. O planejamento estratégico é intrínseco dentro do processo de gestão pessoal, uma vez que, para ter uma boa gestão, é necessário métodos, conceitos e formas que o planejamento estratégico </w:t>
      </w:r>
      <w:r w:rsidR="001E48E9" w:rsidRPr="00076781">
        <w:rPr>
          <w:rFonts w:cs="Times New Roman"/>
          <w:szCs w:val="24"/>
        </w:rPr>
        <w:t>provém</w:t>
      </w:r>
      <w:r w:rsidR="00DA6D7A" w:rsidRPr="00076781">
        <w:rPr>
          <w:rFonts w:cs="Times New Roman"/>
          <w:szCs w:val="24"/>
        </w:rPr>
        <w:t>.</w:t>
      </w:r>
    </w:p>
    <w:p w14:paraId="41E822A6" w14:textId="5D989EB5" w:rsidR="00913399" w:rsidRPr="00076781" w:rsidRDefault="001E48E9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 xml:space="preserve">Apesar de sua importância, nem todos conseguiram </w:t>
      </w:r>
      <w:r w:rsidR="00773C6A" w:rsidRPr="00076781">
        <w:rPr>
          <w:rFonts w:cs="Times New Roman"/>
          <w:szCs w:val="24"/>
        </w:rPr>
        <w:t xml:space="preserve">absorver e aproveitar boa parte das vantagens que o planejamento fornece, o que culminou em uma grande leva de problemas que foram se agravando com o tempo. Isso se intensificou em casos em que várias pessoas dividiam um estado semelhante dentro de um mesmo teto, que ao invés de </w:t>
      </w:r>
      <w:r w:rsidR="00C8393A" w:rsidRPr="00076781">
        <w:rPr>
          <w:rFonts w:cs="Times New Roman"/>
          <w:szCs w:val="24"/>
        </w:rPr>
        <w:t>tentarem chegar numa solução em conjunto, acabavam intensificando os problemas e piorando a situação.</w:t>
      </w:r>
      <w:r w:rsidR="007F4583" w:rsidRPr="00076781">
        <w:rPr>
          <w:rFonts w:cs="Times New Roman"/>
          <w:szCs w:val="24"/>
        </w:rPr>
        <w:t xml:space="preserve"> Além de problemas de convivência, tarefas simples como limpar a casa, ou mesmo separação de tarefas entre membros, fez-se algo muito mais complexo do que deveria.</w:t>
      </w:r>
      <w:r w:rsidR="00781EE7" w:rsidRPr="00076781">
        <w:rPr>
          <w:rFonts w:cs="Times New Roman"/>
          <w:szCs w:val="24"/>
        </w:rPr>
        <w:t xml:space="preserve"> Segundo Shibata (2007) apud Estrada, Neto e Augustin (2011, p.119) “O planejamento estratégico pessoal faz o indivíduo refletir e levantar questionamentos a respeito de seu modo de vida, princípios, fatores de sucesso e fracasso e de suas competências, que poderão dar origem a uma vantagem competitiva”. Pensando nessas vantagens, foi idealizado o presente projeto, buscando auxiliar esse grupo de pessoas a melhorar</w:t>
      </w:r>
      <w:r w:rsidR="00547810" w:rsidRPr="00076781">
        <w:rPr>
          <w:rFonts w:cs="Times New Roman"/>
          <w:szCs w:val="24"/>
        </w:rPr>
        <w:t xml:space="preserve"> seus processos internos, para assim conseguirem focar em situações que as façam evoluir como pessoas.</w:t>
      </w:r>
    </w:p>
    <w:p w14:paraId="2B5EB968" w14:textId="6BFBA811" w:rsidR="00080D22" w:rsidRPr="00076781" w:rsidRDefault="00547810" w:rsidP="00080D22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t xml:space="preserve">Além desse objetivo, a aplicação também traz como foco o gerenciamento de uma alta carga de tarefas para um número ilimitado de pessoas, podendo ser aplicado em uma família de 3 pessoas, ou mesmo um grupo de pessoas que irá de reunir num final de ano. Suas aplicabilidades são </w:t>
      </w:r>
      <w:r w:rsidR="00080D22" w:rsidRPr="00076781">
        <w:rPr>
          <w:rFonts w:cs="Times New Roman"/>
          <w:szCs w:val="24"/>
        </w:rPr>
        <w:t>limitadas as necessidades do grupo em questão, de acordo logicamente, a forma que for definido em consenso entre todos os integrantes.</w:t>
      </w:r>
    </w:p>
    <w:p w14:paraId="2487AC92" w14:textId="77777777" w:rsidR="00A2175A" w:rsidRPr="00076781" w:rsidRDefault="00A9057C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03F423ED" w14:textId="2B9EF657" w:rsidR="00A2175A" w:rsidRPr="00076781" w:rsidRDefault="00A9057C">
      <w:pPr>
        <w:pStyle w:val="TtuloTNR12"/>
        <w:spacing w:before="0"/>
        <w:ind w:firstLine="0"/>
        <w:rPr>
          <w:rFonts w:cs="Times New Roman"/>
          <w:szCs w:val="24"/>
        </w:rPr>
      </w:pPr>
      <w:bookmarkStart w:id="1" w:name="_Toc105333992"/>
      <w:r w:rsidRPr="00076781">
        <w:rPr>
          <w:rFonts w:cs="Times New Roman"/>
          <w:szCs w:val="24"/>
        </w:rPr>
        <w:lastRenderedPageBreak/>
        <w:t xml:space="preserve">2 </w:t>
      </w:r>
      <w:r w:rsidR="001946DE" w:rsidRPr="00076781">
        <w:rPr>
          <w:rFonts w:cs="Times New Roman"/>
          <w:szCs w:val="24"/>
        </w:rPr>
        <w:t>REQUISITOS DO SISTEMA</w:t>
      </w:r>
      <w:bookmarkEnd w:id="1"/>
    </w:p>
    <w:p w14:paraId="712E579D" w14:textId="50F2387E" w:rsidR="00813119" w:rsidRPr="00076781" w:rsidRDefault="00813119" w:rsidP="00813119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2" w:name="_Toc86169993"/>
      <w:bookmarkStart w:id="3" w:name="_Toc105333993"/>
      <w:r w:rsidRPr="00076781">
        <w:rPr>
          <w:rFonts w:cs="Times New Roman"/>
          <w:b w:val="0"/>
          <w:bCs/>
          <w:szCs w:val="24"/>
        </w:rPr>
        <w:t>2.1 REQUISITOS FUNCIONAIS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46360" w:rsidRPr="00076781" w14:paraId="25BC9EDD" w14:textId="77777777" w:rsidTr="0087566F">
        <w:tc>
          <w:tcPr>
            <w:tcW w:w="4530" w:type="dxa"/>
          </w:tcPr>
          <w:p w14:paraId="07BF6E0F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Identificação</w:t>
            </w:r>
          </w:p>
        </w:tc>
        <w:tc>
          <w:tcPr>
            <w:tcW w:w="4531" w:type="dxa"/>
          </w:tcPr>
          <w:p w14:paraId="55EDFAD5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Descrição</w:t>
            </w:r>
          </w:p>
        </w:tc>
      </w:tr>
      <w:tr w:rsidR="00146360" w:rsidRPr="00076781" w14:paraId="7C8FE45F" w14:textId="77777777" w:rsidTr="0087566F">
        <w:tc>
          <w:tcPr>
            <w:tcW w:w="4530" w:type="dxa"/>
          </w:tcPr>
          <w:p w14:paraId="502743D3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RF01</w:t>
            </w:r>
          </w:p>
        </w:tc>
        <w:tc>
          <w:tcPr>
            <w:tcW w:w="4531" w:type="dxa"/>
          </w:tcPr>
          <w:p w14:paraId="0D61D0B2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crie uma conta caso não possua.</w:t>
            </w:r>
          </w:p>
        </w:tc>
      </w:tr>
      <w:tr w:rsidR="00146360" w:rsidRPr="00076781" w14:paraId="507ABC57" w14:textId="77777777" w:rsidTr="0087566F">
        <w:tc>
          <w:tcPr>
            <w:tcW w:w="4530" w:type="dxa"/>
          </w:tcPr>
          <w:p w14:paraId="37391B0E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RF02</w:t>
            </w:r>
          </w:p>
        </w:tc>
        <w:tc>
          <w:tcPr>
            <w:tcW w:w="4531" w:type="dxa"/>
          </w:tcPr>
          <w:p w14:paraId="24CFBC62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entre no sistema através da sua conta Google.</w:t>
            </w:r>
          </w:p>
        </w:tc>
      </w:tr>
      <w:tr w:rsidR="00146360" w:rsidRPr="00076781" w14:paraId="4699BAE1" w14:textId="77777777" w:rsidTr="0087566F">
        <w:tc>
          <w:tcPr>
            <w:tcW w:w="4530" w:type="dxa"/>
          </w:tcPr>
          <w:p w14:paraId="0F982D0D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RF03</w:t>
            </w:r>
          </w:p>
        </w:tc>
        <w:tc>
          <w:tcPr>
            <w:tcW w:w="4531" w:type="dxa"/>
          </w:tcPr>
          <w:p w14:paraId="5C04FE39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realize login através de uma conta existente.</w:t>
            </w:r>
          </w:p>
        </w:tc>
      </w:tr>
      <w:tr w:rsidR="00146360" w:rsidRPr="00076781" w14:paraId="34CB3C8A" w14:textId="77777777" w:rsidTr="0087566F">
        <w:tc>
          <w:tcPr>
            <w:tcW w:w="4530" w:type="dxa"/>
          </w:tcPr>
          <w:p w14:paraId="12A33257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RF04</w:t>
            </w:r>
          </w:p>
        </w:tc>
        <w:tc>
          <w:tcPr>
            <w:tcW w:w="4531" w:type="dxa"/>
          </w:tcPr>
          <w:p w14:paraId="19CEFCF7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crie um grupo de tarefas.</w:t>
            </w:r>
          </w:p>
        </w:tc>
      </w:tr>
      <w:tr w:rsidR="00146360" w:rsidRPr="00076781" w14:paraId="65CE1196" w14:textId="77777777" w:rsidTr="0087566F">
        <w:tc>
          <w:tcPr>
            <w:tcW w:w="4530" w:type="dxa"/>
          </w:tcPr>
          <w:p w14:paraId="73DE456F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RF05</w:t>
            </w:r>
          </w:p>
        </w:tc>
        <w:tc>
          <w:tcPr>
            <w:tcW w:w="4531" w:type="dxa"/>
          </w:tcPr>
          <w:p w14:paraId="311AA238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entre em um grupo de tarefas existentes.</w:t>
            </w:r>
          </w:p>
        </w:tc>
      </w:tr>
      <w:tr w:rsidR="00146360" w:rsidRPr="00076781" w14:paraId="5699DAAC" w14:textId="77777777" w:rsidTr="0087566F">
        <w:tc>
          <w:tcPr>
            <w:tcW w:w="4530" w:type="dxa"/>
          </w:tcPr>
          <w:p w14:paraId="2D85A021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RF06</w:t>
            </w:r>
          </w:p>
        </w:tc>
        <w:tc>
          <w:tcPr>
            <w:tcW w:w="4531" w:type="dxa"/>
          </w:tcPr>
          <w:p w14:paraId="7A5CD665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desconecte de sua conta.</w:t>
            </w:r>
          </w:p>
        </w:tc>
      </w:tr>
      <w:tr w:rsidR="00146360" w:rsidRPr="00076781" w14:paraId="45E2873E" w14:textId="77777777" w:rsidTr="0087566F">
        <w:tc>
          <w:tcPr>
            <w:tcW w:w="4530" w:type="dxa"/>
          </w:tcPr>
          <w:p w14:paraId="6766ED98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RF07</w:t>
            </w:r>
          </w:p>
        </w:tc>
        <w:tc>
          <w:tcPr>
            <w:tcW w:w="4531" w:type="dxa"/>
          </w:tcPr>
          <w:p w14:paraId="72B5DCBF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administrador do grupo crie tarefas na agenda.</w:t>
            </w:r>
          </w:p>
        </w:tc>
      </w:tr>
      <w:tr w:rsidR="00146360" w:rsidRPr="00076781" w14:paraId="01192BAF" w14:textId="77777777" w:rsidTr="0087566F">
        <w:tc>
          <w:tcPr>
            <w:tcW w:w="4530" w:type="dxa"/>
          </w:tcPr>
          <w:p w14:paraId="1E6B391B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RF08</w:t>
            </w:r>
          </w:p>
        </w:tc>
        <w:tc>
          <w:tcPr>
            <w:tcW w:w="4531" w:type="dxa"/>
          </w:tcPr>
          <w:p w14:paraId="127A83A6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permitir que o usuário o usuário administrador do grupo exclua tarefas da agenda.</w:t>
            </w:r>
          </w:p>
        </w:tc>
      </w:tr>
      <w:tr w:rsidR="00146360" w:rsidRPr="00076781" w14:paraId="4F831F67" w14:textId="77777777" w:rsidTr="0087566F">
        <w:trPr>
          <w:trHeight w:val="485"/>
        </w:trPr>
        <w:tc>
          <w:tcPr>
            <w:tcW w:w="4530" w:type="dxa"/>
          </w:tcPr>
          <w:p w14:paraId="3DAD8AC7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RF09</w:t>
            </w:r>
          </w:p>
        </w:tc>
        <w:tc>
          <w:tcPr>
            <w:tcW w:w="4531" w:type="dxa"/>
          </w:tcPr>
          <w:p w14:paraId="45B1C298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administrador do grupo edite tarefas da agenda.</w:t>
            </w:r>
          </w:p>
        </w:tc>
      </w:tr>
      <w:tr w:rsidR="00146360" w:rsidRPr="00076781" w14:paraId="1187A6BB" w14:textId="77777777" w:rsidTr="0087566F">
        <w:trPr>
          <w:trHeight w:val="485"/>
        </w:trPr>
        <w:tc>
          <w:tcPr>
            <w:tcW w:w="4530" w:type="dxa"/>
          </w:tcPr>
          <w:p w14:paraId="7458989E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RF10</w:t>
            </w:r>
          </w:p>
        </w:tc>
        <w:tc>
          <w:tcPr>
            <w:tcW w:w="4531" w:type="dxa"/>
          </w:tcPr>
          <w:p w14:paraId="05E3DC50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marque como feitas as tarefas designadas a ele.</w:t>
            </w:r>
          </w:p>
        </w:tc>
      </w:tr>
      <w:tr w:rsidR="00146360" w:rsidRPr="00076781" w14:paraId="5E67B5DF" w14:textId="77777777" w:rsidTr="0087566F">
        <w:trPr>
          <w:trHeight w:val="485"/>
        </w:trPr>
        <w:tc>
          <w:tcPr>
            <w:tcW w:w="4530" w:type="dxa"/>
          </w:tcPr>
          <w:p w14:paraId="1C141A38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RF11</w:t>
            </w:r>
          </w:p>
        </w:tc>
        <w:tc>
          <w:tcPr>
            <w:tcW w:w="4531" w:type="dxa"/>
          </w:tcPr>
          <w:p w14:paraId="4A3E985B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szCs w:val="24"/>
              </w:rPr>
              <w:t>O sistema deve permitir que o usuário administrador limpe a lista de tarefas do dia anterior.</w:t>
            </w:r>
          </w:p>
        </w:tc>
      </w:tr>
      <w:tr w:rsidR="00146360" w:rsidRPr="00076781" w14:paraId="3FF986BB" w14:textId="77777777" w:rsidTr="0087566F">
        <w:trPr>
          <w:trHeight w:val="485"/>
        </w:trPr>
        <w:tc>
          <w:tcPr>
            <w:tcW w:w="4530" w:type="dxa"/>
          </w:tcPr>
          <w:p w14:paraId="4BB90B8B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RF12</w:t>
            </w:r>
          </w:p>
        </w:tc>
        <w:tc>
          <w:tcPr>
            <w:tcW w:w="4531" w:type="dxa"/>
          </w:tcPr>
          <w:p w14:paraId="14FCC40B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permitir que o usuário visualize os participantes do grupo de tarefas.</w:t>
            </w:r>
          </w:p>
        </w:tc>
      </w:tr>
      <w:tr w:rsidR="00146360" w:rsidRPr="00076781" w14:paraId="2A7A54B7" w14:textId="77777777" w:rsidTr="0087566F">
        <w:trPr>
          <w:trHeight w:val="485"/>
        </w:trPr>
        <w:tc>
          <w:tcPr>
            <w:tcW w:w="4530" w:type="dxa"/>
          </w:tcPr>
          <w:p w14:paraId="62B27844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RF13</w:t>
            </w:r>
          </w:p>
        </w:tc>
        <w:tc>
          <w:tcPr>
            <w:tcW w:w="4531" w:type="dxa"/>
          </w:tcPr>
          <w:p w14:paraId="73BCBBB7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szCs w:val="24"/>
              </w:rPr>
              <w:t>O sistema deve permitir que o usuário deixe e grupo de tarefas.</w:t>
            </w:r>
          </w:p>
        </w:tc>
      </w:tr>
      <w:tr w:rsidR="00146360" w:rsidRPr="00076781" w14:paraId="31426EF2" w14:textId="77777777" w:rsidTr="0087566F">
        <w:trPr>
          <w:trHeight w:val="485"/>
        </w:trPr>
        <w:tc>
          <w:tcPr>
            <w:tcW w:w="4530" w:type="dxa"/>
          </w:tcPr>
          <w:p w14:paraId="3210C66D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RF14</w:t>
            </w:r>
          </w:p>
        </w:tc>
        <w:tc>
          <w:tcPr>
            <w:tcW w:w="4531" w:type="dxa"/>
          </w:tcPr>
          <w:p w14:paraId="48990430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szCs w:val="24"/>
              </w:rPr>
            </w:pPr>
            <w:r w:rsidRPr="00076781">
              <w:rPr>
                <w:rFonts w:cs="Times New Roman"/>
                <w:b w:val="0"/>
                <w:szCs w:val="24"/>
              </w:rPr>
              <w:t>O sistema deve permitir que o usuário administrador remova um usuário do grupo de tarefas.</w:t>
            </w:r>
          </w:p>
        </w:tc>
      </w:tr>
      <w:tr w:rsidR="00146360" w:rsidRPr="00076781" w14:paraId="2C71E3C9" w14:textId="77777777" w:rsidTr="0087566F">
        <w:trPr>
          <w:trHeight w:val="485"/>
        </w:trPr>
        <w:tc>
          <w:tcPr>
            <w:tcW w:w="4530" w:type="dxa"/>
          </w:tcPr>
          <w:p w14:paraId="5CA6F4A8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RF15</w:t>
            </w:r>
          </w:p>
        </w:tc>
        <w:tc>
          <w:tcPr>
            <w:tcW w:w="4531" w:type="dxa"/>
          </w:tcPr>
          <w:p w14:paraId="0C04BA75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szCs w:val="24"/>
              </w:rPr>
              <w:t>O sistema deve permitir que o usuário altere entre os grupos de tarefa nos quais está cadastrado.</w:t>
            </w:r>
          </w:p>
        </w:tc>
      </w:tr>
      <w:tr w:rsidR="00146360" w:rsidRPr="00076781" w14:paraId="66F28481" w14:textId="77777777" w:rsidTr="0087566F">
        <w:trPr>
          <w:trHeight w:val="485"/>
        </w:trPr>
        <w:tc>
          <w:tcPr>
            <w:tcW w:w="4530" w:type="dxa"/>
          </w:tcPr>
          <w:p w14:paraId="283C6239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RF16</w:t>
            </w:r>
          </w:p>
        </w:tc>
        <w:tc>
          <w:tcPr>
            <w:tcW w:w="4531" w:type="dxa"/>
          </w:tcPr>
          <w:p w14:paraId="2F90F422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szCs w:val="24"/>
              </w:rPr>
            </w:pPr>
            <w:r w:rsidRPr="00076781">
              <w:rPr>
                <w:rFonts w:cs="Times New Roman"/>
                <w:b w:val="0"/>
                <w:szCs w:val="24"/>
              </w:rPr>
              <w:t>O sistema deve permitir que o usuário altere seu apelido.</w:t>
            </w:r>
          </w:p>
        </w:tc>
      </w:tr>
      <w:tr w:rsidR="00146360" w:rsidRPr="00076781" w14:paraId="6A4982B4" w14:textId="77777777" w:rsidTr="0087566F">
        <w:trPr>
          <w:trHeight w:val="485"/>
        </w:trPr>
        <w:tc>
          <w:tcPr>
            <w:tcW w:w="4530" w:type="dxa"/>
          </w:tcPr>
          <w:p w14:paraId="00D245FF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RF17</w:t>
            </w:r>
          </w:p>
        </w:tc>
        <w:tc>
          <w:tcPr>
            <w:tcW w:w="4531" w:type="dxa"/>
          </w:tcPr>
          <w:p w14:paraId="1DD40827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szCs w:val="24"/>
              </w:rPr>
            </w:pPr>
            <w:r w:rsidRPr="00076781">
              <w:rPr>
                <w:rFonts w:cs="Times New Roman"/>
                <w:b w:val="0"/>
                <w:szCs w:val="24"/>
              </w:rPr>
              <w:t>O sistema deve permitir que o usuário altere sua foto de perfil.</w:t>
            </w:r>
          </w:p>
        </w:tc>
      </w:tr>
    </w:tbl>
    <w:p w14:paraId="54ED1730" w14:textId="61D7D807" w:rsidR="00A2175A" w:rsidRPr="00076781" w:rsidRDefault="00A9057C" w:rsidP="00813119">
      <w:pPr>
        <w:pStyle w:val="SubttuloTNR12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7C5B3A16" w14:textId="3788AA94" w:rsidR="00146360" w:rsidRPr="00076781" w:rsidRDefault="00146360" w:rsidP="0014636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4" w:name="_Toc105333994"/>
      <w:r w:rsidRPr="00076781">
        <w:rPr>
          <w:rFonts w:cs="Times New Roman"/>
          <w:b w:val="0"/>
          <w:bCs/>
          <w:szCs w:val="24"/>
        </w:rPr>
        <w:lastRenderedPageBreak/>
        <w:t>2.2 REQUISITOS NÃO FUNCIONAIS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146360" w:rsidRPr="00076781" w14:paraId="504E00E5" w14:textId="77777777" w:rsidTr="0087566F">
        <w:tc>
          <w:tcPr>
            <w:tcW w:w="4249" w:type="dxa"/>
          </w:tcPr>
          <w:p w14:paraId="775E47FC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Identificação</w:t>
            </w:r>
          </w:p>
        </w:tc>
        <w:tc>
          <w:tcPr>
            <w:tcW w:w="4245" w:type="dxa"/>
          </w:tcPr>
          <w:p w14:paraId="76FC8382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szCs w:val="24"/>
              </w:rPr>
            </w:pPr>
            <w:r w:rsidRPr="00076781">
              <w:rPr>
                <w:rFonts w:cs="Times New Roman"/>
                <w:szCs w:val="24"/>
              </w:rPr>
              <w:t>Descrição</w:t>
            </w:r>
          </w:p>
        </w:tc>
      </w:tr>
      <w:tr w:rsidR="00146360" w:rsidRPr="00076781" w14:paraId="2948A232" w14:textId="77777777" w:rsidTr="0087566F">
        <w:tc>
          <w:tcPr>
            <w:tcW w:w="4249" w:type="dxa"/>
          </w:tcPr>
          <w:p w14:paraId="5B8535F8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RNF01</w:t>
            </w:r>
          </w:p>
        </w:tc>
        <w:tc>
          <w:tcPr>
            <w:tcW w:w="4245" w:type="dxa"/>
          </w:tcPr>
          <w:p w14:paraId="207450B3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ser compatível com sistemas Android.</w:t>
            </w:r>
          </w:p>
        </w:tc>
      </w:tr>
      <w:tr w:rsidR="00146360" w:rsidRPr="00076781" w14:paraId="7500D3C0" w14:textId="77777777" w:rsidTr="0087566F">
        <w:tc>
          <w:tcPr>
            <w:tcW w:w="4249" w:type="dxa"/>
          </w:tcPr>
          <w:p w14:paraId="6283105C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RNF02</w:t>
            </w:r>
          </w:p>
        </w:tc>
        <w:tc>
          <w:tcPr>
            <w:tcW w:w="4245" w:type="dxa"/>
          </w:tcPr>
          <w:p w14:paraId="59177C1A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ser desenvolvido com o framework “</w:t>
            </w:r>
            <w:proofErr w:type="spellStart"/>
            <w:r w:rsidRPr="00076781">
              <w:rPr>
                <w:rFonts w:cs="Times New Roman"/>
                <w:b w:val="0"/>
                <w:bCs/>
                <w:szCs w:val="24"/>
              </w:rPr>
              <w:t>Flutter</w:t>
            </w:r>
            <w:proofErr w:type="spellEnd"/>
            <w:r w:rsidRPr="00076781">
              <w:rPr>
                <w:rFonts w:cs="Times New Roman"/>
                <w:b w:val="0"/>
                <w:bCs/>
                <w:szCs w:val="24"/>
              </w:rPr>
              <w:t>”.</w:t>
            </w:r>
          </w:p>
        </w:tc>
      </w:tr>
      <w:tr w:rsidR="00146360" w:rsidRPr="00076781" w14:paraId="2BDF82D0" w14:textId="77777777" w:rsidTr="0087566F">
        <w:trPr>
          <w:trHeight w:val="537"/>
        </w:trPr>
        <w:tc>
          <w:tcPr>
            <w:tcW w:w="4249" w:type="dxa"/>
          </w:tcPr>
          <w:p w14:paraId="3BC85294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RNF03</w:t>
            </w:r>
          </w:p>
        </w:tc>
        <w:tc>
          <w:tcPr>
            <w:tcW w:w="4245" w:type="dxa"/>
          </w:tcPr>
          <w:p w14:paraId="0F14CBEA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armazenar as senhas de usuário de maneira segura.</w:t>
            </w:r>
          </w:p>
        </w:tc>
      </w:tr>
      <w:tr w:rsidR="00146360" w:rsidRPr="00076781" w14:paraId="61C8DB32" w14:textId="77777777" w:rsidTr="0087566F">
        <w:trPr>
          <w:trHeight w:val="537"/>
        </w:trPr>
        <w:tc>
          <w:tcPr>
            <w:tcW w:w="4249" w:type="dxa"/>
          </w:tcPr>
          <w:p w14:paraId="38AA1EE2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RNF04</w:t>
            </w:r>
          </w:p>
        </w:tc>
        <w:tc>
          <w:tcPr>
            <w:tcW w:w="4245" w:type="dxa"/>
          </w:tcPr>
          <w:p w14:paraId="716F9C37" w14:textId="77777777" w:rsidR="00146360" w:rsidRPr="00076781" w:rsidRDefault="00146360" w:rsidP="0087566F">
            <w:pPr>
              <w:pStyle w:val="TtuloTNR12"/>
              <w:spacing w:before="0"/>
              <w:ind w:firstLine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076781">
              <w:rPr>
                <w:rFonts w:cs="Times New Roman"/>
                <w:b w:val="0"/>
                <w:bCs/>
                <w:szCs w:val="24"/>
              </w:rPr>
              <w:t>O sistema deve possuir um layout responsivo.</w:t>
            </w:r>
          </w:p>
        </w:tc>
      </w:tr>
    </w:tbl>
    <w:p w14:paraId="625802D9" w14:textId="77777777" w:rsidR="00F9735F" w:rsidRPr="00076781" w:rsidRDefault="00F9735F" w:rsidP="0072414E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34C97E9F" w14:textId="387BB518" w:rsidR="00F9735F" w:rsidRPr="00076781" w:rsidRDefault="00F9735F" w:rsidP="00F9735F">
      <w:pPr>
        <w:pStyle w:val="TtuloTNR12"/>
        <w:ind w:firstLine="0"/>
        <w:rPr>
          <w:rFonts w:cs="Times New Roman"/>
          <w:szCs w:val="24"/>
        </w:rPr>
      </w:pPr>
      <w:bookmarkStart w:id="5" w:name="_Toc105333995"/>
      <w:r w:rsidRPr="00076781">
        <w:rPr>
          <w:rFonts w:cs="Times New Roman"/>
          <w:szCs w:val="24"/>
        </w:rPr>
        <w:lastRenderedPageBreak/>
        <w:t xml:space="preserve">3 </w:t>
      </w:r>
      <w:bookmarkEnd w:id="5"/>
      <w:r w:rsidR="00D114F9">
        <w:rPr>
          <w:rFonts w:cs="Times New Roman"/>
          <w:szCs w:val="24"/>
        </w:rPr>
        <w:t>ESTIMATIVA DE CUSTO</w:t>
      </w:r>
    </w:p>
    <w:p w14:paraId="71352F0B" w14:textId="549D75CD" w:rsidR="00F9735F" w:rsidRDefault="00745470" w:rsidP="00F9735F">
      <w:pPr>
        <w:rPr>
          <w:rFonts w:cs="Times New Roman"/>
          <w:szCs w:val="24"/>
        </w:rPr>
      </w:pPr>
      <w:r>
        <w:rPr>
          <w:rFonts w:cs="Times New Roman"/>
          <w:szCs w:val="24"/>
        </w:rPr>
        <w:t>Quando se trata de uma estimativa de custos, deve-se ser realista quanto ao nível de conhecimento de sua equipe. Apesar de que os integrantes que compões essa equipe já possuem um conhecimento prévio a respeito de desenvolvimento mobile, não é o suficiente para cobrar valores exorbitantes.</w:t>
      </w:r>
    </w:p>
    <w:p w14:paraId="37BD0ED1" w14:textId="3A7166FA" w:rsidR="00EE0665" w:rsidRDefault="00EE0665" w:rsidP="00F9735F">
      <w:pPr>
        <w:rPr>
          <w:rFonts w:cs="Times New Roman"/>
          <w:szCs w:val="24"/>
        </w:rPr>
      </w:pPr>
      <w:r>
        <w:rPr>
          <w:rFonts w:cs="Times New Roman"/>
          <w:szCs w:val="24"/>
        </w:rPr>
        <w:t>Tendo-se em vista uma média salarial de aproximadamente R$1500 reais entre os participantes que estão desenvolvendo esse aplicativo, devemos fazer um cálculo estimado multiplicando pelo tempo gasto em todo o decorrer do projeto, desde seu planejamento, execução até finalização. Como adicional será adicionado um valor após o somatório com o intuito de sanar gastos como eletricidade e hospedagem de serviços.</w:t>
      </w:r>
    </w:p>
    <w:p w14:paraId="2B885F09" w14:textId="1BBA8E3F" w:rsidR="00EE0665" w:rsidRPr="00076781" w:rsidRDefault="00EE0665" w:rsidP="00F9735F">
      <w:pPr>
        <w:rPr>
          <w:rFonts w:cs="Times New Roman"/>
          <w:szCs w:val="24"/>
        </w:rPr>
      </w:pPr>
      <w:r>
        <w:rPr>
          <w:rFonts w:cs="Times New Roman"/>
          <w:szCs w:val="24"/>
        </w:rPr>
        <w:t>Sendo assim, ao realizarmos um cálculo básico em que o projeto levará 4 meses para seu total desenvolvimento chegamos a um valor aproximado de R$</w:t>
      </w:r>
      <w:r w:rsidR="009C6039">
        <w:rPr>
          <w:rFonts w:cs="Times New Roman"/>
          <w:szCs w:val="24"/>
        </w:rPr>
        <w:t>13.000, sendo esse referente ao pagamento pelos 4 meses dos dois envolvidos no projeto e os custos adicionais citados anteriormente.</w:t>
      </w:r>
    </w:p>
    <w:p w14:paraId="3C998871" w14:textId="77777777" w:rsidR="00F9735F" w:rsidRPr="00076781" w:rsidRDefault="00F9735F" w:rsidP="00F9735F">
      <w:pPr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4B994B9A" w14:textId="77777777" w:rsidR="00CE561D" w:rsidRPr="00076781" w:rsidRDefault="00F9735F" w:rsidP="00F9735F">
      <w:pPr>
        <w:pStyle w:val="TtuloTNR12"/>
        <w:ind w:firstLine="0"/>
        <w:rPr>
          <w:rFonts w:cs="Times New Roman"/>
          <w:szCs w:val="24"/>
        </w:rPr>
      </w:pPr>
      <w:bookmarkStart w:id="6" w:name="_Toc105333996"/>
      <w:r w:rsidRPr="00076781">
        <w:rPr>
          <w:rFonts w:cs="Times New Roman"/>
          <w:szCs w:val="24"/>
        </w:rPr>
        <w:lastRenderedPageBreak/>
        <w:t>4</w:t>
      </w:r>
      <w:r w:rsidR="00CE561D" w:rsidRPr="00076781">
        <w:rPr>
          <w:rFonts w:cs="Times New Roman"/>
          <w:szCs w:val="24"/>
        </w:rPr>
        <w:t xml:space="preserve"> DIAGRAMA DE CASO USO</w:t>
      </w:r>
      <w:bookmarkEnd w:id="6"/>
    </w:p>
    <w:p w14:paraId="774156F2" w14:textId="31B74F94" w:rsidR="00CE561D" w:rsidRPr="00076781" w:rsidRDefault="00611710" w:rsidP="00611710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0A4C70C2" wp14:editId="493EA9BE">
            <wp:extent cx="5760085" cy="5996305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142B" w14:textId="3F3B8964" w:rsidR="00C9265F" w:rsidRPr="00076781" w:rsidRDefault="00C9265F" w:rsidP="00C9265F">
      <w:pPr>
        <w:ind w:firstLine="0"/>
        <w:jc w:val="center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5C9B537E" w14:textId="1635DFF0" w:rsidR="00611710" w:rsidRPr="00076781" w:rsidRDefault="00611710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7" w:name="_Toc105333997"/>
      <w:r w:rsidRPr="00076781">
        <w:rPr>
          <w:rFonts w:cs="Times New Roman"/>
          <w:b w:val="0"/>
          <w:bCs/>
          <w:szCs w:val="24"/>
        </w:rPr>
        <w:lastRenderedPageBreak/>
        <w:t>4.1 R</w:t>
      </w:r>
      <w:r w:rsidR="00014129" w:rsidRPr="00076781">
        <w:rPr>
          <w:rFonts w:cs="Times New Roman"/>
          <w:b w:val="0"/>
          <w:bCs/>
          <w:szCs w:val="24"/>
        </w:rPr>
        <w:t>EGISTRAR-SE</w:t>
      </w:r>
      <w:bookmarkEnd w:id="7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E56FA7" w:rsidRPr="00076781" w14:paraId="69558F2D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4A25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2FE7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Registrar-se</w:t>
            </w:r>
          </w:p>
        </w:tc>
      </w:tr>
      <w:tr w:rsidR="00E56FA7" w:rsidRPr="00076781" w14:paraId="71BCFD5A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9E85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20BE" w14:textId="7A4AD106" w:rsidR="00E56FA7" w:rsidRPr="00076781" w:rsidRDefault="0007678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E56FA7" w:rsidRPr="00076781" w14:paraId="70C6C823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47EC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2E07" w14:textId="6FD224B1" w:rsidR="00E56FA7" w:rsidRPr="00076781" w:rsidRDefault="0007678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criar uma conta no sistema</w:t>
            </w:r>
          </w:p>
        </w:tc>
      </w:tr>
      <w:tr w:rsidR="00E56FA7" w:rsidRPr="00076781" w14:paraId="256119B1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E1D3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1FEA" w14:textId="47EA6710" w:rsidR="00E56FA7" w:rsidRPr="00076781" w:rsidRDefault="0007678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E56FA7" w:rsidRPr="00076781" w14:paraId="7B8F624A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724C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7CA9" w14:textId="3CB18ED3" w:rsidR="00E56FA7" w:rsidRPr="00076781" w:rsidRDefault="0007678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Participar de um grupo</w:t>
            </w:r>
          </w:p>
        </w:tc>
      </w:tr>
      <w:tr w:rsidR="00E56FA7" w:rsidRPr="00076781" w14:paraId="5A62903F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BDAC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9556" w14:textId="34B338C8" w:rsidR="00E56FA7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 w:rsidR="00076781">
              <w:rPr>
                <w:rFonts w:eastAsia="Times New Roman" w:cs="Times New Roman"/>
                <w:b/>
                <w:szCs w:val="24"/>
              </w:rPr>
              <w:t>O usuário acessa o sistema</w:t>
            </w:r>
            <w:r w:rsidR="004C65E4">
              <w:rPr>
                <w:rFonts w:eastAsia="Times New Roman" w:cs="Times New Roman"/>
                <w:b/>
                <w:szCs w:val="24"/>
              </w:rPr>
              <w:t>;</w:t>
            </w:r>
          </w:p>
          <w:p w14:paraId="07F9A9E3" w14:textId="5A96258C" w:rsidR="00076781" w:rsidRDefault="0007678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clica para registrar-se</w:t>
            </w:r>
            <w:r w:rsidR="004C65E4">
              <w:rPr>
                <w:rFonts w:eastAsia="Times New Roman" w:cs="Times New Roman"/>
                <w:b/>
                <w:szCs w:val="24"/>
              </w:rPr>
              <w:t>;</w:t>
            </w:r>
          </w:p>
          <w:p w14:paraId="256D7814" w14:textId="4D2B6458" w:rsidR="0004371E" w:rsidRDefault="0007678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informa</w:t>
            </w:r>
            <w:r w:rsidR="0004371E">
              <w:rPr>
                <w:rFonts w:eastAsia="Times New Roman" w:cs="Times New Roman"/>
                <w:b/>
                <w:szCs w:val="24"/>
              </w:rPr>
              <w:t xml:space="preserve"> seu e-mail</w:t>
            </w:r>
            <w:r w:rsidR="004C65E4">
              <w:rPr>
                <w:rFonts w:eastAsia="Times New Roman" w:cs="Times New Roman"/>
                <w:b/>
                <w:szCs w:val="24"/>
              </w:rPr>
              <w:t>;</w:t>
            </w:r>
          </w:p>
          <w:p w14:paraId="1F2FE717" w14:textId="14B560CF" w:rsidR="0004371E" w:rsidRDefault="0004371E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usuário informa sua senha</w:t>
            </w:r>
            <w:r w:rsidR="004C65E4">
              <w:rPr>
                <w:rFonts w:eastAsia="Times New Roman" w:cs="Times New Roman"/>
                <w:b/>
                <w:szCs w:val="24"/>
              </w:rPr>
              <w:t>;</w:t>
            </w:r>
          </w:p>
          <w:p w14:paraId="432202A6" w14:textId="0D4F9AB4" w:rsidR="0004371E" w:rsidRDefault="0004371E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usuário clica em criar</w:t>
            </w:r>
            <w:r w:rsidR="004C65E4">
              <w:rPr>
                <w:rFonts w:eastAsia="Times New Roman" w:cs="Times New Roman"/>
                <w:b/>
                <w:szCs w:val="24"/>
              </w:rPr>
              <w:t>;</w:t>
            </w:r>
          </w:p>
          <w:p w14:paraId="6EEECE05" w14:textId="41EE9307" w:rsidR="0004371E" w:rsidRPr="00076781" w:rsidRDefault="0004371E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6. O sistema cria uma conta com os dados informados</w:t>
            </w:r>
            <w:r w:rsidR="004C65E4">
              <w:rPr>
                <w:rFonts w:eastAsia="Times New Roman" w:cs="Times New Roman"/>
                <w:b/>
                <w:szCs w:val="24"/>
              </w:rPr>
              <w:t>.</w:t>
            </w:r>
          </w:p>
        </w:tc>
      </w:tr>
      <w:tr w:rsidR="00E56FA7" w:rsidRPr="00076781" w14:paraId="73B4F272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999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EDF5" w14:textId="2290F48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 w:rsidR="0004371E">
              <w:rPr>
                <w:rFonts w:eastAsia="Times New Roman" w:cs="Times New Roman"/>
                <w:b/>
                <w:szCs w:val="24"/>
              </w:rPr>
              <w:t>Alternativo ao passo 6 – dados inválidos</w:t>
            </w:r>
          </w:p>
          <w:p w14:paraId="6005C5DD" w14:textId="788B50C0" w:rsidR="00E56FA7" w:rsidRDefault="00E56FA7" w:rsidP="00E56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</w:t>
            </w:r>
            <w:r w:rsidR="0004371E">
              <w:rPr>
                <w:rFonts w:eastAsia="Times New Roman" w:cs="Times New Roman"/>
                <w:b/>
                <w:szCs w:val="24"/>
              </w:rPr>
              <w:t>.1</w:t>
            </w:r>
            <w:r w:rsidRPr="00076781">
              <w:rPr>
                <w:rFonts w:eastAsia="Times New Roman" w:cs="Times New Roman"/>
                <w:b/>
                <w:szCs w:val="24"/>
              </w:rPr>
              <w:t>.</w:t>
            </w:r>
            <w:r w:rsidR="0004371E">
              <w:rPr>
                <w:rFonts w:eastAsia="Times New Roman" w:cs="Times New Roman"/>
                <w:b/>
                <w:szCs w:val="24"/>
              </w:rPr>
              <w:t xml:space="preserve"> O sistema informa que os dados preenchidos são inválidos</w:t>
            </w:r>
            <w:r w:rsidR="004C65E4">
              <w:rPr>
                <w:rFonts w:eastAsia="Times New Roman" w:cs="Times New Roman"/>
                <w:b/>
                <w:szCs w:val="24"/>
              </w:rPr>
              <w:t>;</w:t>
            </w:r>
          </w:p>
          <w:p w14:paraId="00AFE31D" w14:textId="13A5D475" w:rsidR="0004371E" w:rsidRDefault="0004371E" w:rsidP="00E56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a1.2. O sistema retorna ao passo 3</w:t>
            </w:r>
            <w:r w:rsidR="004C65E4">
              <w:rPr>
                <w:rFonts w:eastAsia="Times New Roman" w:cs="Times New Roman"/>
                <w:b/>
                <w:szCs w:val="24"/>
              </w:rPr>
              <w:t>.</w:t>
            </w:r>
          </w:p>
          <w:p w14:paraId="1B745891" w14:textId="152AE5BE" w:rsidR="0004371E" w:rsidRDefault="0004371E" w:rsidP="00E56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(A2) – Alternativo ao passo 6 – e-mail já cadastrado</w:t>
            </w:r>
          </w:p>
          <w:p w14:paraId="29BC71A8" w14:textId="16E5824D" w:rsidR="0004371E" w:rsidRDefault="0004371E" w:rsidP="00E56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a2.1</w:t>
            </w:r>
            <w:r w:rsidR="004C65E4">
              <w:rPr>
                <w:rFonts w:eastAsia="Times New Roman" w:cs="Times New Roman"/>
                <w:b/>
                <w:szCs w:val="24"/>
              </w:rPr>
              <w:t xml:space="preserve">. </w:t>
            </w:r>
            <w:r>
              <w:rPr>
                <w:rFonts w:eastAsia="Times New Roman" w:cs="Times New Roman"/>
                <w:b/>
                <w:szCs w:val="24"/>
              </w:rPr>
              <w:t>O sistema informa que já existe uma conta com o e-mail informado</w:t>
            </w:r>
            <w:r w:rsidR="004C65E4">
              <w:rPr>
                <w:rFonts w:eastAsia="Times New Roman" w:cs="Times New Roman"/>
                <w:b/>
                <w:szCs w:val="24"/>
              </w:rPr>
              <w:t>;</w:t>
            </w:r>
          </w:p>
          <w:p w14:paraId="798D4782" w14:textId="7DC476EC" w:rsidR="004C65E4" w:rsidRPr="00076781" w:rsidRDefault="004C65E4" w:rsidP="00E56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a2.2. O sistema retorna ao passo 3.</w:t>
            </w:r>
          </w:p>
          <w:p w14:paraId="5884A4D9" w14:textId="40827ED8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56FA7" w:rsidRPr="00076781" w14:paraId="002E484D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E28A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77FD" w14:textId="77777777" w:rsidR="00E56FA7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Restrição 1: </w:t>
            </w:r>
            <w:r w:rsidR="004C65E4">
              <w:rPr>
                <w:rFonts w:eastAsia="Times New Roman" w:cs="Times New Roman"/>
                <w:b/>
                <w:szCs w:val="24"/>
              </w:rPr>
              <w:t>Para realizar um novo cadastro os dados não podem ser nulos;</w:t>
            </w:r>
          </w:p>
          <w:p w14:paraId="6590D452" w14:textId="1DEDE29F" w:rsidR="004C65E4" w:rsidRPr="00076781" w:rsidRDefault="004C65E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Restrição 2: Para realizar um novo cadastro o e-mail informado não pode estar associado a outra conta.</w:t>
            </w:r>
          </w:p>
        </w:tc>
      </w:tr>
    </w:tbl>
    <w:p w14:paraId="03015846" w14:textId="49F7C5C6" w:rsidR="00611710" w:rsidRPr="00076781" w:rsidRDefault="00611710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8" w:name="_Toc105333998"/>
      <w:r w:rsidRPr="00076781">
        <w:rPr>
          <w:rFonts w:cs="Times New Roman"/>
          <w:b w:val="0"/>
          <w:bCs/>
          <w:szCs w:val="24"/>
        </w:rPr>
        <w:t>4.2 L</w:t>
      </w:r>
      <w:r w:rsidR="00014129" w:rsidRPr="00076781">
        <w:rPr>
          <w:rFonts w:cs="Times New Roman"/>
          <w:b w:val="0"/>
          <w:bCs/>
          <w:szCs w:val="24"/>
        </w:rPr>
        <w:t>OGAR-SE</w:t>
      </w:r>
      <w:bookmarkEnd w:id="8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E56FA7" w:rsidRPr="00076781" w14:paraId="6B542884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3829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74A2" w14:textId="70DBA425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proofErr w:type="spellStart"/>
            <w:r w:rsidRPr="00076781">
              <w:rPr>
                <w:rFonts w:eastAsia="Times New Roman" w:cs="Times New Roman"/>
                <w:b/>
                <w:szCs w:val="24"/>
              </w:rPr>
              <w:t>Logar-se</w:t>
            </w:r>
            <w:proofErr w:type="spellEnd"/>
          </w:p>
        </w:tc>
      </w:tr>
      <w:tr w:rsidR="00E56FA7" w:rsidRPr="00076781" w14:paraId="564FCE8F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3C9A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A21C" w14:textId="09BC988E" w:rsidR="00E56FA7" w:rsidRPr="00076781" w:rsidRDefault="00BA55F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E56FA7" w:rsidRPr="00076781" w14:paraId="219A0232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B3D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E473" w14:textId="351C0646" w:rsidR="00E56FA7" w:rsidRPr="00076781" w:rsidRDefault="00BA55F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se autentica dentro do sistema.</w:t>
            </w:r>
          </w:p>
        </w:tc>
      </w:tr>
      <w:tr w:rsidR="00E56FA7" w:rsidRPr="00076781" w14:paraId="59F96815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F9BA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2BF1" w14:textId="7F5A8AD4" w:rsidR="00E56FA7" w:rsidRPr="00076781" w:rsidRDefault="00BA55F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Ter criado uma conta previamente (CU 4.1)</w:t>
            </w:r>
          </w:p>
        </w:tc>
      </w:tr>
      <w:tr w:rsidR="00E56FA7" w:rsidRPr="00076781" w14:paraId="43BDAE3E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DBEC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D4F6" w14:textId="14E691E2" w:rsidR="00E56FA7" w:rsidRPr="00076781" w:rsidRDefault="00BA55F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ter acesso às informações vinculadas.</w:t>
            </w:r>
          </w:p>
        </w:tc>
      </w:tr>
      <w:tr w:rsidR="00E56FA7" w:rsidRPr="00076781" w14:paraId="7140188E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84C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6EE" w14:textId="77777777" w:rsidR="00E56FA7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 w:rsidR="00BA55F0">
              <w:rPr>
                <w:rFonts w:eastAsia="Times New Roman" w:cs="Times New Roman"/>
                <w:b/>
                <w:szCs w:val="24"/>
              </w:rPr>
              <w:t>O usuário acessa o sistema;</w:t>
            </w:r>
          </w:p>
          <w:p w14:paraId="3E94189E" w14:textId="77777777" w:rsidR="00BA55F0" w:rsidRDefault="00BA55F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informa seu e-mail;</w:t>
            </w:r>
          </w:p>
          <w:p w14:paraId="7D034DF8" w14:textId="77777777" w:rsidR="00BA55F0" w:rsidRDefault="00BA55F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informa sua senha;</w:t>
            </w:r>
          </w:p>
          <w:p w14:paraId="3A06B535" w14:textId="77777777" w:rsidR="00E9270F" w:rsidRDefault="00BA55F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usuár</w:t>
            </w:r>
            <w:r w:rsidR="00E9270F">
              <w:rPr>
                <w:rFonts w:eastAsia="Times New Roman" w:cs="Times New Roman"/>
                <w:b/>
                <w:szCs w:val="24"/>
              </w:rPr>
              <w:t>io clica em entrar;</w:t>
            </w:r>
          </w:p>
          <w:p w14:paraId="48F81B67" w14:textId="5185F0AC" w:rsidR="00E9270F" w:rsidRPr="00076781" w:rsidRDefault="00E9270F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lastRenderedPageBreak/>
              <w:t xml:space="preserve">5. O </w:t>
            </w:r>
            <w:r w:rsidR="00B632F9">
              <w:rPr>
                <w:rFonts w:eastAsia="Times New Roman" w:cs="Times New Roman"/>
                <w:b/>
                <w:szCs w:val="24"/>
              </w:rPr>
              <w:t>sistema faz a autenticação</w:t>
            </w:r>
            <w:r>
              <w:rPr>
                <w:rFonts w:eastAsia="Times New Roman" w:cs="Times New Roman"/>
                <w:b/>
                <w:szCs w:val="24"/>
              </w:rPr>
              <w:t xml:space="preserve">, e </w:t>
            </w:r>
            <w:r w:rsidR="00B632F9">
              <w:rPr>
                <w:rFonts w:eastAsia="Times New Roman" w:cs="Times New Roman"/>
                <w:b/>
                <w:szCs w:val="24"/>
              </w:rPr>
              <w:t>em caso de os dados estarem corretos, envia para a página inicial.</w:t>
            </w:r>
          </w:p>
        </w:tc>
      </w:tr>
      <w:tr w:rsidR="00E56FA7" w:rsidRPr="00076781" w14:paraId="2E908E24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ED22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FA68" w14:textId="3379C0EE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</w:t>
            </w:r>
            <w:r w:rsidR="00B632F9" w:rsidRPr="00076781">
              <w:rPr>
                <w:rFonts w:eastAsia="Times New Roman" w:cs="Times New Roman"/>
                <w:b/>
                <w:szCs w:val="24"/>
              </w:rPr>
              <w:t xml:space="preserve">– </w:t>
            </w:r>
            <w:r w:rsidR="00B632F9">
              <w:rPr>
                <w:rFonts w:eastAsia="Times New Roman" w:cs="Times New Roman"/>
                <w:b/>
                <w:szCs w:val="24"/>
              </w:rPr>
              <w:t xml:space="preserve">Alternativa ao passo 5 – Usuário não existente </w:t>
            </w:r>
          </w:p>
          <w:p w14:paraId="4D8F0587" w14:textId="25AAEAE6" w:rsidR="00B632F9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a1.</w:t>
            </w:r>
            <w:r w:rsidR="00B632F9">
              <w:rPr>
                <w:rFonts w:eastAsia="Times New Roman" w:cs="Times New Roman"/>
                <w:b/>
                <w:szCs w:val="24"/>
              </w:rPr>
              <w:t xml:space="preserve">1 – O sistema informa que os dados não conferem. </w:t>
            </w:r>
          </w:p>
          <w:p w14:paraId="2FBADBD7" w14:textId="3A5F7FC2" w:rsidR="00E56FA7" w:rsidRPr="00076781" w:rsidRDefault="00B632F9" w:rsidP="00176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a1.2 – O sistema </w:t>
            </w:r>
            <w:r w:rsidR="007C42C1">
              <w:rPr>
                <w:rFonts w:eastAsia="Times New Roman" w:cs="Times New Roman"/>
                <w:b/>
                <w:szCs w:val="24"/>
              </w:rPr>
              <w:t>retorna ao passo 2.</w:t>
            </w:r>
          </w:p>
        </w:tc>
      </w:tr>
      <w:tr w:rsidR="00E56FA7" w:rsidRPr="00076781" w14:paraId="0060CD96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B60B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C253" w14:textId="4ABF55A4" w:rsidR="000B21C4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Restrição 1: </w:t>
            </w:r>
            <w:r w:rsidR="00176B12">
              <w:rPr>
                <w:rFonts w:eastAsia="Times New Roman" w:cs="Times New Roman"/>
                <w:b/>
                <w:szCs w:val="24"/>
              </w:rPr>
              <w:t>O usuário precisa estar cadastrado previamente</w:t>
            </w:r>
            <w:r w:rsidR="000B21C4">
              <w:rPr>
                <w:rFonts w:eastAsia="Times New Roman" w:cs="Times New Roman"/>
                <w:b/>
                <w:szCs w:val="24"/>
              </w:rPr>
              <w:t xml:space="preserve"> para acessar o sistema.</w:t>
            </w:r>
          </w:p>
        </w:tc>
      </w:tr>
    </w:tbl>
    <w:p w14:paraId="1B01ADE7" w14:textId="5DE89FF8" w:rsidR="00611710" w:rsidRPr="00076781" w:rsidRDefault="00611710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9" w:name="_Toc105333999"/>
      <w:r w:rsidRPr="00076781">
        <w:rPr>
          <w:rFonts w:cs="Times New Roman"/>
          <w:b w:val="0"/>
          <w:bCs/>
          <w:szCs w:val="24"/>
        </w:rPr>
        <w:t>4.3 C</w:t>
      </w:r>
      <w:r w:rsidR="00014129" w:rsidRPr="00076781">
        <w:rPr>
          <w:rFonts w:cs="Times New Roman"/>
          <w:b w:val="0"/>
          <w:bCs/>
          <w:szCs w:val="24"/>
        </w:rPr>
        <w:t>RIAR UM GRUPO</w:t>
      </w:r>
      <w:bookmarkEnd w:id="9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E56FA7" w:rsidRPr="00076781" w14:paraId="5B832D9A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1528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60CB" w14:textId="4B13DB89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Criar um grupo</w:t>
            </w:r>
          </w:p>
        </w:tc>
      </w:tr>
      <w:tr w:rsidR="00E56FA7" w:rsidRPr="00076781" w14:paraId="78A1AD39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4F53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0FF4" w14:textId="63095BC4" w:rsidR="00E56FA7" w:rsidRPr="00076781" w:rsidRDefault="00A73FD3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E56FA7" w:rsidRPr="00076781" w14:paraId="2ACBA43D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5CA4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E003" w14:textId="5AF61A87" w:rsidR="00E56FA7" w:rsidRPr="00076781" w:rsidRDefault="00A73FD3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cria um grupo dentro do sistema</w:t>
            </w:r>
          </w:p>
        </w:tc>
      </w:tr>
      <w:tr w:rsidR="00E56FA7" w:rsidRPr="00076781" w14:paraId="7CD734B9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8722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0E6E" w14:textId="14B49A4B" w:rsidR="00E56FA7" w:rsidRPr="00076781" w:rsidRDefault="00A73FD3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deve estar autenticado dentro do sistema</w:t>
            </w:r>
          </w:p>
        </w:tc>
      </w:tr>
      <w:tr w:rsidR="00E56FA7" w:rsidRPr="00076781" w14:paraId="13E9B1DF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A833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9B32" w14:textId="7B292569" w:rsidR="00E56FA7" w:rsidRPr="00076781" w:rsidRDefault="00A73FD3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terá um grupo criado</w:t>
            </w:r>
          </w:p>
        </w:tc>
      </w:tr>
      <w:tr w:rsidR="00E56FA7" w:rsidRPr="00076781" w14:paraId="5442B405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7049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7568" w14:textId="448EDC40" w:rsidR="00180B7C" w:rsidRDefault="00180B7C" w:rsidP="00180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180B7C">
              <w:rPr>
                <w:rFonts w:eastAsia="Times New Roman" w:cs="Times New Roman"/>
                <w:b/>
                <w:szCs w:val="24"/>
              </w:rPr>
              <w:t>1.</w:t>
            </w:r>
            <w:r>
              <w:rPr>
                <w:rFonts w:eastAsia="Times New Roman" w:cs="Times New Roman"/>
                <w:b/>
                <w:szCs w:val="24"/>
              </w:rPr>
              <w:t xml:space="preserve"> </w:t>
            </w:r>
            <w:r w:rsidRPr="00180B7C">
              <w:rPr>
                <w:rFonts w:eastAsia="Times New Roman" w:cs="Times New Roman"/>
                <w:b/>
                <w:szCs w:val="24"/>
              </w:rPr>
              <w:t>O usuário acessa o aplicativo</w:t>
            </w:r>
            <w:r w:rsidR="0096680C">
              <w:rPr>
                <w:rFonts w:eastAsia="Times New Roman" w:cs="Times New Roman"/>
                <w:b/>
                <w:szCs w:val="24"/>
              </w:rPr>
              <w:t>.</w:t>
            </w:r>
          </w:p>
          <w:p w14:paraId="3468BD8B" w14:textId="501370E7" w:rsidR="00180B7C" w:rsidRDefault="00180B7C" w:rsidP="00180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2. </w:t>
            </w:r>
            <w:r w:rsidR="00545317">
              <w:rPr>
                <w:rFonts w:eastAsia="Times New Roman" w:cs="Times New Roman"/>
                <w:b/>
                <w:szCs w:val="24"/>
              </w:rPr>
              <w:t>O usuári</w:t>
            </w:r>
            <w:r w:rsidR="00234F60">
              <w:rPr>
                <w:rFonts w:eastAsia="Times New Roman" w:cs="Times New Roman"/>
                <w:b/>
                <w:szCs w:val="24"/>
              </w:rPr>
              <w:t>o nunca logado recebe a opção de criar um grupo.</w:t>
            </w:r>
          </w:p>
          <w:p w14:paraId="14DF2B48" w14:textId="5144546C" w:rsidR="00234F60" w:rsidRPr="00180B7C" w:rsidRDefault="00234F60" w:rsidP="00180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coloca o nome do grupo (casa)</w:t>
            </w:r>
          </w:p>
          <w:p w14:paraId="0D3563CF" w14:textId="1D3D7195" w:rsidR="00180B7C" w:rsidRPr="00180B7C" w:rsidRDefault="00180B7C" w:rsidP="00180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56FA7" w:rsidRPr="00076781" w14:paraId="13DCCCBE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0A05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325E" w14:textId="7298F4A3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 w:rsidR="00234F60">
              <w:rPr>
                <w:rFonts w:eastAsia="Times New Roman" w:cs="Times New Roman"/>
                <w:b/>
                <w:szCs w:val="24"/>
              </w:rPr>
              <w:t xml:space="preserve">Usuário já </w:t>
            </w:r>
            <w:proofErr w:type="spellStart"/>
            <w:r w:rsidR="00234F60">
              <w:rPr>
                <w:rFonts w:eastAsia="Times New Roman" w:cs="Times New Roman"/>
                <w:b/>
                <w:szCs w:val="24"/>
              </w:rPr>
              <w:t>logou</w:t>
            </w:r>
            <w:proofErr w:type="spellEnd"/>
            <w:r w:rsidR="00234F60">
              <w:rPr>
                <w:rFonts w:eastAsia="Times New Roman" w:cs="Times New Roman"/>
                <w:b/>
                <w:szCs w:val="24"/>
              </w:rPr>
              <w:t xml:space="preserve"> alguma vez</w:t>
            </w:r>
            <w:r w:rsidR="00447CCA">
              <w:rPr>
                <w:rFonts w:eastAsia="Times New Roman" w:cs="Times New Roman"/>
                <w:b/>
                <w:szCs w:val="24"/>
              </w:rPr>
              <w:t xml:space="preserve"> dentro do sistema.</w:t>
            </w:r>
          </w:p>
          <w:p w14:paraId="3B9AFDBD" w14:textId="3A3B230C" w:rsidR="00E56FA7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</w:t>
            </w:r>
            <w:r w:rsidR="00FF2C66">
              <w:rPr>
                <w:rFonts w:eastAsia="Times New Roman" w:cs="Times New Roman"/>
                <w:b/>
                <w:szCs w:val="24"/>
              </w:rPr>
              <w:t xml:space="preserve">.1 </w:t>
            </w:r>
            <w:r w:rsidR="00FF2C66" w:rsidRPr="00076781">
              <w:rPr>
                <w:rFonts w:eastAsia="Times New Roman" w:cs="Times New Roman"/>
                <w:b/>
                <w:szCs w:val="24"/>
              </w:rPr>
              <w:t>–</w:t>
            </w:r>
            <w:r w:rsidR="00FF2C66">
              <w:rPr>
                <w:rFonts w:eastAsia="Times New Roman" w:cs="Times New Roman"/>
                <w:b/>
                <w:szCs w:val="24"/>
              </w:rPr>
              <w:t xml:space="preserve"> </w:t>
            </w:r>
            <w:r w:rsidR="00447CCA"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09BC51E3" w14:textId="45181D7E" w:rsidR="00447CCA" w:rsidRDefault="00447CCA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a1.2 </w:t>
            </w:r>
            <w:r w:rsidRPr="00076781">
              <w:rPr>
                <w:rFonts w:eastAsia="Times New Roman" w:cs="Times New Roman"/>
                <w:b/>
                <w:szCs w:val="24"/>
              </w:rPr>
              <w:t>–</w:t>
            </w:r>
            <w:r>
              <w:rPr>
                <w:rFonts w:eastAsia="Times New Roman" w:cs="Times New Roman"/>
                <w:b/>
                <w:szCs w:val="24"/>
              </w:rPr>
              <w:t xml:space="preserve"> </w:t>
            </w:r>
            <w:r w:rsidR="00FF5AC1">
              <w:rPr>
                <w:rFonts w:eastAsia="Times New Roman" w:cs="Times New Roman"/>
                <w:b/>
                <w:szCs w:val="24"/>
              </w:rPr>
              <w:t>O usuário acessa a página de configurações</w:t>
            </w:r>
          </w:p>
          <w:p w14:paraId="4930339A" w14:textId="7C0B8C8D" w:rsidR="00FF5AC1" w:rsidRDefault="00FF5AC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a1.3 </w:t>
            </w:r>
            <w:r w:rsidRPr="00076781">
              <w:rPr>
                <w:rFonts w:eastAsia="Times New Roman" w:cs="Times New Roman"/>
                <w:b/>
                <w:szCs w:val="24"/>
              </w:rPr>
              <w:t>–</w:t>
            </w:r>
            <w:r>
              <w:rPr>
                <w:rFonts w:eastAsia="Times New Roman" w:cs="Times New Roman"/>
                <w:b/>
                <w:szCs w:val="24"/>
              </w:rPr>
              <w:t xml:space="preserve"> O usuário interage com o botão de novo grupo.</w:t>
            </w:r>
          </w:p>
          <w:p w14:paraId="621BF661" w14:textId="64C2126E" w:rsidR="00FF5AC1" w:rsidRPr="00076781" w:rsidRDefault="00FF5AC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a1.4 </w:t>
            </w:r>
            <w:r w:rsidRPr="00076781">
              <w:rPr>
                <w:rFonts w:eastAsia="Times New Roman" w:cs="Times New Roman"/>
                <w:b/>
                <w:szCs w:val="24"/>
              </w:rPr>
              <w:t>–</w:t>
            </w:r>
            <w:r>
              <w:rPr>
                <w:rFonts w:eastAsia="Times New Roman" w:cs="Times New Roman"/>
                <w:b/>
                <w:szCs w:val="24"/>
              </w:rPr>
              <w:t xml:space="preserve"> Retorna ao passo 3.</w:t>
            </w:r>
          </w:p>
          <w:p w14:paraId="44052157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E56FA7" w:rsidRPr="00076781" w14:paraId="3B664880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491A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2723" w14:textId="4021B9A9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Restrição 1: </w:t>
            </w:r>
            <w:r w:rsidR="00FF5AC1">
              <w:rPr>
                <w:rFonts w:eastAsia="Times New Roman" w:cs="Times New Roman"/>
                <w:b/>
                <w:szCs w:val="24"/>
              </w:rPr>
              <w:t>O usuário precisa estar cadastrado previamente para acessar o sistema.</w:t>
            </w:r>
          </w:p>
        </w:tc>
      </w:tr>
    </w:tbl>
    <w:p w14:paraId="6618DA4E" w14:textId="4DE4B512" w:rsidR="00014129" w:rsidRPr="00076781" w:rsidRDefault="00611710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0" w:name="_Toc105334000"/>
      <w:r w:rsidRPr="00076781">
        <w:rPr>
          <w:rFonts w:cs="Times New Roman"/>
          <w:b w:val="0"/>
          <w:bCs/>
          <w:szCs w:val="24"/>
        </w:rPr>
        <w:t>4.4 E</w:t>
      </w:r>
      <w:r w:rsidR="00014129" w:rsidRPr="00076781">
        <w:rPr>
          <w:rFonts w:cs="Times New Roman"/>
          <w:b w:val="0"/>
          <w:bCs/>
          <w:szCs w:val="24"/>
        </w:rPr>
        <w:t>NTRAR EM UM GRUPO</w:t>
      </w:r>
      <w:bookmarkEnd w:id="10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E56FA7" w:rsidRPr="00076781" w14:paraId="3861E47D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FACC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50C1" w14:textId="518E6444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Entrar em um grupo</w:t>
            </w:r>
          </w:p>
        </w:tc>
      </w:tr>
      <w:tr w:rsidR="00E56FA7" w:rsidRPr="00076781" w14:paraId="15743A99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6A4D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CC1C" w14:textId="0C6B06F5" w:rsidR="00E56FA7" w:rsidRPr="00076781" w:rsidRDefault="0096680C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E56FA7" w:rsidRPr="00076781" w14:paraId="511B0DF2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ACB1" w14:textId="77777777" w:rsidR="00E56FA7" w:rsidRPr="00076781" w:rsidRDefault="00E56FA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C31E" w14:textId="6DFDB91C" w:rsidR="00E56FA7" w:rsidRPr="00076781" w:rsidRDefault="0096680C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entra em um grupo (casa) já criado previamente</w:t>
            </w:r>
          </w:p>
        </w:tc>
      </w:tr>
      <w:tr w:rsidR="0096680C" w:rsidRPr="00076781" w14:paraId="0E5686D9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D1A9" w14:textId="77777777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7722" w14:textId="25A398FB" w:rsidR="0096680C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deve estar autenticado dentro do sistema.</w:t>
            </w:r>
          </w:p>
          <w:p w14:paraId="1F620495" w14:textId="4076B8FD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grupo já deve ter sido criado previamente.</w:t>
            </w:r>
          </w:p>
        </w:tc>
      </w:tr>
      <w:tr w:rsidR="0096680C" w:rsidRPr="00076781" w14:paraId="41E6BC0B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E795" w14:textId="77777777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142C" w14:textId="31C9DC8C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irá entrar num novo grupo.</w:t>
            </w:r>
          </w:p>
        </w:tc>
      </w:tr>
      <w:tr w:rsidR="0096680C" w:rsidRPr="00076781" w14:paraId="3062A18D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C697" w14:textId="77777777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CE92" w14:textId="6ED16183" w:rsidR="0096680C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180B7C">
              <w:rPr>
                <w:rFonts w:eastAsia="Times New Roman" w:cs="Times New Roman"/>
                <w:b/>
                <w:szCs w:val="24"/>
              </w:rPr>
              <w:t>1.</w:t>
            </w:r>
            <w:r>
              <w:rPr>
                <w:rFonts w:eastAsia="Times New Roman" w:cs="Times New Roman"/>
                <w:b/>
                <w:szCs w:val="24"/>
              </w:rPr>
              <w:t xml:space="preserve"> </w:t>
            </w:r>
            <w:r w:rsidRPr="00180B7C">
              <w:rPr>
                <w:rFonts w:eastAsia="Times New Roman" w:cs="Times New Roman"/>
                <w:b/>
                <w:szCs w:val="24"/>
              </w:rPr>
              <w:t>O usuário acessa o aplicativo</w:t>
            </w:r>
            <w:r>
              <w:rPr>
                <w:rFonts w:eastAsia="Times New Roman" w:cs="Times New Roman"/>
                <w:b/>
                <w:szCs w:val="24"/>
              </w:rPr>
              <w:t>.</w:t>
            </w:r>
          </w:p>
          <w:p w14:paraId="59F9838A" w14:textId="339784A7" w:rsidR="0096680C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nunca logado recebe a opção de entrar em um grupo.</w:t>
            </w:r>
          </w:p>
          <w:p w14:paraId="5438306E" w14:textId="123D49F8" w:rsidR="0096680C" w:rsidRPr="00180B7C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coloca o código do grupo (casa) que deseja participar.</w:t>
            </w:r>
          </w:p>
          <w:p w14:paraId="70776B77" w14:textId="3303B58E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96680C" w:rsidRPr="00076781" w14:paraId="39AA5EA9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78A9" w14:textId="77777777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C62C" w14:textId="77777777" w:rsidR="00764B37" w:rsidRPr="00076781" w:rsidRDefault="00764B37" w:rsidP="00764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>
              <w:rPr>
                <w:rFonts w:eastAsia="Times New Roman" w:cs="Times New Roman"/>
                <w:b/>
                <w:szCs w:val="24"/>
              </w:rPr>
              <w:t xml:space="preserve">Usuário já </w:t>
            </w:r>
            <w:proofErr w:type="spellStart"/>
            <w:r>
              <w:rPr>
                <w:rFonts w:eastAsia="Times New Roman" w:cs="Times New Roman"/>
                <w:b/>
                <w:szCs w:val="24"/>
              </w:rPr>
              <w:t>logou</w:t>
            </w:r>
            <w:proofErr w:type="spellEnd"/>
            <w:r>
              <w:rPr>
                <w:rFonts w:eastAsia="Times New Roman" w:cs="Times New Roman"/>
                <w:b/>
                <w:szCs w:val="24"/>
              </w:rPr>
              <w:t xml:space="preserve"> alguma vez dentro do sistema.</w:t>
            </w:r>
          </w:p>
          <w:p w14:paraId="1E8080DE" w14:textId="77777777" w:rsidR="00764B37" w:rsidRDefault="00764B37" w:rsidP="00764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</w:t>
            </w:r>
            <w:r>
              <w:rPr>
                <w:rFonts w:eastAsia="Times New Roman" w:cs="Times New Roman"/>
                <w:b/>
                <w:szCs w:val="24"/>
              </w:rPr>
              <w:t xml:space="preserve">.1 </w:t>
            </w:r>
            <w:r w:rsidRPr="00076781">
              <w:rPr>
                <w:rFonts w:eastAsia="Times New Roman" w:cs="Times New Roman"/>
                <w:b/>
                <w:szCs w:val="24"/>
              </w:rPr>
              <w:t>–</w:t>
            </w:r>
            <w:r>
              <w:rPr>
                <w:rFonts w:eastAsia="Times New Roman" w:cs="Times New Roman"/>
                <w:b/>
                <w:szCs w:val="24"/>
              </w:rPr>
              <w:t xml:space="preserve"> O usuário acessa o aplicativo;</w:t>
            </w:r>
          </w:p>
          <w:p w14:paraId="42DC9A4B" w14:textId="77777777" w:rsidR="00764B37" w:rsidRDefault="00764B37" w:rsidP="00764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a1.2 </w:t>
            </w:r>
            <w:r w:rsidRPr="00076781">
              <w:rPr>
                <w:rFonts w:eastAsia="Times New Roman" w:cs="Times New Roman"/>
                <w:b/>
                <w:szCs w:val="24"/>
              </w:rPr>
              <w:t>–</w:t>
            </w:r>
            <w:r>
              <w:rPr>
                <w:rFonts w:eastAsia="Times New Roman" w:cs="Times New Roman"/>
                <w:b/>
                <w:szCs w:val="24"/>
              </w:rPr>
              <w:t xml:space="preserve"> O usuário acessa a página de configurações</w:t>
            </w:r>
          </w:p>
          <w:p w14:paraId="2417FA54" w14:textId="77777777" w:rsidR="00764B37" w:rsidRDefault="00764B37" w:rsidP="00764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a1.3 </w:t>
            </w:r>
            <w:r w:rsidRPr="00076781">
              <w:rPr>
                <w:rFonts w:eastAsia="Times New Roman" w:cs="Times New Roman"/>
                <w:b/>
                <w:szCs w:val="24"/>
              </w:rPr>
              <w:t>–</w:t>
            </w:r>
            <w:r>
              <w:rPr>
                <w:rFonts w:eastAsia="Times New Roman" w:cs="Times New Roman"/>
                <w:b/>
                <w:szCs w:val="24"/>
              </w:rPr>
              <w:t xml:space="preserve"> O usuário interage com o botão de novo grupo.</w:t>
            </w:r>
          </w:p>
          <w:p w14:paraId="46EB1C24" w14:textId="77777777" w:rsidR="00764B37" w:rsidRPr="00076781" w:rsidRDefault="00764B37" w:rsidP="00764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a1.4 </w:t>
            </w:r>
            <w:r w:rsidRPr="00076781">
              <w:rPr>
                <w:rFonts w:eastAsia="Times New Roman" w:cs="Times New Roman"/>
                <w:b/>
                <w:szCs w:val="24"/>
              </w:rPr>
              <w:t>–</w:t>
            </w:r>
            <w:r>
              <w:rPr>
                <w:rFonts w:eastAsia="Times New Roman" w:cs="Times New Roman"/>
                <w:b/>
                <w:szCs w:val="24"/>
              </w:rPr>
              <w:t xml:space="preserve"> Retorna ao passo 3.</w:t>
            </w:r>
          </w:p>
          <w:p w14:paraId="01DA959D" w14:textId="77777777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96680C" w:rsidRPr="00076781" w14:paraId="2CEFFDF9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3CD5" w14:textId="77777777" w:rsidR="0096680C" w:rsidRPr="00076781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8F7" w14:textId="77777777" w:rsidR="0096680C" w:rsidRDefault="0096680C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Restrição 1: </w:t>
            </w:r>
            <w:r w:rsidR="00821ED5">
              <w:rPr>
                <w:rFonts w:eastAsia="Times New Roman" w:cs="Times New Roman"/>
                <w:b/>
                <w:szCs w:val="24"/>
              </w:rPr>
              <w:t>O usuário precisa estar cadastrado previamente para acessar o sistema.</w:t>
            </w:r>
          </w:p>
          <w:p w14:paraId="4F709424" w14:textId="702780B6" w:rsidR="00821ED5" w:rsidRPr="00076781" w:rsidRDefault="00821ED5" w:rsidP="00966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Restrição 2: O grupo já deve ter sido criado previamente por outro usuário.</w:t>
            </w:r>
          </w:p>
        </w:tc>
      </w:tr>
    </w:tbl>
    <w:p w14:paraId="0FF9FBE2" w14:textId="63A2BAF5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1" w:name="_Toc105334001"/>
      <w:r w:rsidRPr="00076781">
        <w:rPr>
          <w:rFonts w:cs="Times New Roman"/>
          <w:b w:val="0"/>
          <w:bCs/>
          <w:szCs w:val="24"/>
        </w:rPr>
        <w:t>4.5 MARCAR TAREFAS CONCLUÍDAS</w:t>
      </w:r>
      <w:bookmarkEnd w:id="11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7E987A79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C3C5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17B0" w14:textId="4005C028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Marcar tarefas concluídas</w:t>
            </w:r>
          </w:p>
        </w:tc>
      </w:tr>
      <w:tr w:rsidR="00204AA6" w:rsidRPr="00076781" w14:paraId="75391C9C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755C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2F81" w14:textId="78E45C74" w:rsidR="00204AA6" w:rsidRPr="00076781" w:rsidRDefault="004C65E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126FEF9F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8815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4765" w14:textId="6E079814" w:rsidR="00204AA6" w:rsidRPr="00076781" w:rsidRDefault="004C65E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marca uma tarefa como feita</w:t>
            </w:r>
          </w:p>
        </w:tc>
      </w:tr>
      <w:tr w:rsidR="00204AA6" w:rsidRPr="00076781" w14:paraId="1C5ED1AC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5909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A9E7" w14:textId="20957442" w:rsidR="00204AA6" w:rsidRPr="00076781" w:rsidRDefault="004C65E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</w:t>
            </w:r>
          </w:p>
        </w:tc>
      </w:tr>
      <w:tr w:rsidR="00204AA6" w:rsidRPr="00076781" w14:paraId="2446BD75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6349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E360" w14:textId="340DCCD5" w:rsidR="00204AA6" w:rsidRPr="00076781" w:rsidRDefault="004C65E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288B7089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F45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2A4B" w14:textId="3CCD693D" w:rsidR="00204AA6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 w:rsidR="004C65E4"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15DC8C7B" w14:textId="1E9F4E80" w:rsidR="004C65E4" w:rsidRDefault="004C65E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inicial</w:t>
            </w:r>
            <w:r w:rsidR="009576FD">
              <w:rPr>
                <w:rFonts w:eastAsia="Times New Roman" w:cs="Times New Roman"/>
                <w:b/>
                <w:szCs w:val="24"/>
              </w:rPr>
              <w:t>;</w:t>
            </w:r>
          </w:p>
          <w:p w14:paraId="20D15A52" w14:textId="4292D262" w:rsidR="004C65E4" w:rsidRDefault="004C65E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navega até a guia referente ao dia atual</w:t>
            </w:r>
            <w:r w:rsidR="009576FD">
              <w:rPr>
                <w:rFonts w:eastAsia="Times New Roman" w:cs="Times New Roman"/>
                <w:b/>
                <w:szCs w:val="24"/>
              </w:rPr>
              <w:t>;</w:t>
            </w:r>
          </w:p>
          <w:p w14:paraId="159DC3C9" w14:textId="6580CD9D" w:rsidR="009576FD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sistema preenche a tela com a lista de tarefas do dia atual;</w:t>
            </w:r>
          </w:p>
          <w:p w14:paraId="053EB1AA" w14:textId="1C9D5B57" w:rsidR="009576FD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usuário navega até a tarefa na lista de tarefas;</w:t>
            </w:r>
          </w:p>
          <w:p w14:paraId="2D2EE7CB" w14:textId="4F0209FD" w:rsidR="009576FD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6. O usuário clica sobre a caixa de verificado no canto direito da tarefa;</w:t>
            </w:r>
          </w:p>
          <w:p w14:paraId="2C508858" w14:textId="47402E9C" w:rsidR="009576FD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7. O sistema atualiza a tarefa como realizada.</w:t>
            </w:r>
          </w:p>
        </w:tc>
      </w:tr>
      <w:tr w:rsidR="00204AA6" w:rsidRPr="00076781" w14:paraId="68EFE43B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061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D932" w14:textId="4B5481D8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  <w:p w14:paraId="6DA8346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204AA6" w:rsidRPr="00076781" w14:paraId="07D626F0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92E9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C890" w14:textId="3DFFA265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2EE72C0C" w14:textId="26B84978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2" w:name="_Toc105334002"/>
      <w:r w:rsidRPr="00076781">
        <w:rPr>
          <w:rFonts w:cs="Times New Roman"/>
          <w:b w:val="0"/>
          <w:bCs/>
          <w:szCs w:val="24"/>
        </w:rPr>
        <w:t>4.6 VERIFICAR TAREFAS DO DIA PASSADO</w:t>
      </w:r>
      <w:bookmarkEnd w:id="12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2BBCEF8C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9BBE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A05E" w14:textId="237ED286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Verificar tarefas do dia passado</w:t>
            </w:r>
          </w:p>
        </w:tc>
      </w:tr>
      <w:tr w:rsidR="00204AA6" w:rsidRPr="00076781" w14:paraId="5C88C7E4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8696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D45E" w14:textId="34D6235B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440ED847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5EB2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7AD4" w14:textId="401911A8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verifica a lista de tarefas armazenadas do dia passado</w:t>
            </w:r>
          </w:p>
        </w:tc>
      </w:tr>
      <w:tr w:rsidR="00204AA6" w:rsidRPr="00076781" w14:paraId="655D455E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FDA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ABAF" w14:textId="29D3785A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</w:t>
            </w:r>
          </w:p>
        </w:tc>
      </w:tr>
      <w:tr w:rsidR="00204AA6" w:rsidRPr="00076781" w14:paraId="682B4AF8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1D76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0A70" w14:textId="2ADC2CBB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1776FBAD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59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31B0" w14:textId="77777777" w:rsidR="009576FD" w:rsidRDefault="009576FD" w:rsidP="0095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7191E488" w14:textId="77777777" w:rsidR="009576FD" w:rsidRDefault="009576FD" w:rsidP="0095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inicial;</w:t>
            </w:r>
          </w:p>
          <w:p w14:paraId="04F92D12" w14:textId="771CF235" w:rsidR="009576FD" w:rsidRDefault="009576FD" w:rsidP="0095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navega até a guia referente ao dia passado;</w:t>
            </w:r>
          </w:p>
          <w:p w14:paraId="5393F5D1" w14:textId="77777777" w:rsidR="00204AA6" w:rsidRDefault="009576FD" w:rsidP="0095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sistema preenche a tela com a lista de tarefas do dia passado;</w:t>
            </w:r>
          </w:p>
          <w:p w14:paraId="60C59877" w14:textId="7D94D0B1" w:rsidR="009576FD" w:rsidRPr="00076781" w:rsidRDefault="009576FD" w:rsidP="0095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usuário verifica a lista de tarefas do dia passado;</w:t>
            </w:r>
          </w:p>
        </w:tc>
      </w:tr>
      <w:tr w:rsidR="00204AA6" w:rsidRPr="00076781" w14:paraId="4E36F7F0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EBA5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40DF" w14:textId="1ED6DDBC" w:rsidR="00AF0070" w:rsidRPr="00076781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>
              <w:rPr>
                <w:rFonts w:eastAsia="Times New Roman" w:cs="Times New Roman"/>
                <w:b/>
                <w:szCs w:val="24"/>
              </w:rPr>
              <w:t>Alternativo ao passo 4 – Administrador limpou a lista</w:t>
            </w:r>
          </w:p>
          <w:p w14:paraId="77BB7BB5" w14:textId="3596414D" w:rsidR="00AF0070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</w:t>
            </w:r>
            <w:r>
              <w:rPr>
                <w:rFonts w:eastAsia="Times New Roman" w:cs="Times New Roman"/>
                <w:b/>
                <w:szCs w:val="24"/>
              </w:rPr>
              <w:t>.1</w:t>
            </w:r>
            <w:r w:rsidRPr="00076781">
              <w:rPr>
                <w:rFonts w:eastAsia="Times New Roman" w:cs="Times New Roman"/>
                <w:b/>
                <w:szCs w:val="24"/>
              </w:rPr>
              <w:t>.</w:t>
            </w:r>
            <w:r>
              <w:rPr>
                <w:rFonts w:eastAsia="Times New Roman" w:cs="Times New Roman"/>
                <w:b/>
                <w:szCs w:val="24"/>
              </w:rPr>
              <w:t xml:space="preserve"> O sistema deixa o conteúdo das tarefas em branco;</w:t>
            </w:r>
          </w:p>
          <w:p w14:paraId="59668CDE" w14:textId="2BBBFA62" w:rsidR="00204AA6" w:rsidRPr="00076781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a1.2. O usuário encerra o processo.</w:t>
            </w:r>
          </w:p>
        </w:tc>
      </w:tr>
      <w:tr w:rsidR="00204AA6" w:rsidRPr="00076781" w14:paraId="31D62126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A37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1BD" w14:textId="384310A9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</w:tbl>
    <w:p w14:paraId="16E61C1A" w14:textId="061C12BE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3" w:name="_Toc105334003"/>
      <w:r w:rsidRPr="00076781">
        <w:rPr>
          <w:rFonts w:cs="Times New Roman"/>
          <w:b w:val="0"/>
          <w:bCs/>
          <w:szCs w:val="24"/>
        </w:rPr>
        <w:t>4.7 VERIFICAR TAREFAS DO DIA SEGUINTE</w:t>
      </w:r>
      <w:bookmarkEnd w:id="13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6C9E0A8E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2C01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0D97" w14:textId="6B214715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Verificar tarefas do dia seguinte</w:t>
            </w:r>
          </w:p>
        </w:tc>
      </w:tr>
      <w:tr w:rsidR="00204AA6" w:rsidRPr="00076781" w14:paraId="6EB82EA0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EC5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77BB" w14:textId="7D6221B5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17E45713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AD55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5D70" w14:textId="27A6A9DA" w:rsidR="00204AA6" w:rsidRPr="00076781" w:rsidRDefault="009576F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verifica a lista de tarefas planejadas para o dia seguinte</w:t>
            </w:r>
          </w:p>
        </w:tc>
      </w:tr>
      <w:tr w:rsidR="00204AA6" w:rsidRPr="00076781" w14:paraId="318845E2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2F06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B8B7" w14:textId="024338A5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</w:t>
            </w:r>
          </w:p>
        </w:tc>
      </w:tr>
      <w:tr w:rsidR="00204AA6" w:rsidRPr="00076781" w14:paraId="36C7B827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D4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2B65" w14:textId="5061F24B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568D32B6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90AD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3021" w14:textId="77777777" w:rsidR="00AF0070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375931F0" w14:textId="77777777" w:rsidR="00AF0070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inicial;</w:t>
            </w:r>
          </w:p>
          <w:p w14:paraId="73DD96C1" w14:textId="5367B664" w:rsidR="00AF0070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navega até a guia referente ao dia seguinte;</w:t>
            </w:r>
          </w:p>
          <w:p w14:paraId="16ED70C3" w14:textId="20C08ED5" w:rsidR="00AF0070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sistema preenche a tela com a lista de tarefas do dia seguinte;</w:t>
            </w:r>
          </w:p>
          <w:p w14:paraId="75EB14E3" w14:textId="09F5D6B6" w:rsidR="00204AA6" w:rsidRPr="00076781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usuário verifica a lista de tarefas do dia seguinte;</w:t>
            </w:r>
          </w:p>
        </w:tc>
      </w:tr>
      <w:tr w:rsidR="00204AA6" w:rsidRPr="00076781" w14:paraId="426962C3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5FD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5368" w14:textId="1E4C03DD" w:rsidR="00AF0070" w:rsidRPr="00076781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>
              <w:rPr>
                <w:rFonts w:eastAsia="Times New Roman" w:cs="Times New Roman"/>
                <w:b/>
                <w:szCs w:val="24"/>
              </w:rPr>
              <w:t>Alternativo ao passo 4 – Administrador ainda não adicionou tarefas</w:t>
            </w:r>
          </w:p>
          <w:p w14:paraId="15428743" w14:textId="77777777" w:rsidR="00AF0070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</w:t>
            </w:r>
            <w:r>
              <w:rPr>
                <w:rFonts w:eastAsia="Times New Roman" w:cs="Times New Roman"/>
                <w:b/>
                <w:szCs w:val="24"/>
              </w:rPr>
              <w:t>.1</w:t>
            </w:r>
            <w:r w:rsidRPr="00076781">
              <w:rPr>
                <w:rFonts w:eastAsia="Times New Roman" w:cs="Times New Roman"/>
                <w:b/>
                <w:szCs w:val="24"/>
              </w:rPr>
              <w:t>.</w:t>
            </w:r>
            <w:r>
              <w:rPr>
                <w:rFonts w:eastAsia="Times New Roman" w:cs="Times New Roman"/>
                <w:b/>
                <w:szCs w:val="24"/>
              </w:rPr>
              <w:t xml:space="preserve"> O sistema deixa o conteúdo das tarefas em branco;</w:t>
            </w:r>
          </w:p>
          <w:p w14:paraId="054BA79A" w14:textId="344BDDF2" w:rsidR="00204AA6" w:rsidRPr="00076781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a1.2. O usuário encerra o processo.</w:t>
            </w:r>
          </w:p>
        </w:tc>
      </w:tr>
      <w:tr w:rsidR="00204AA6" w:rsidRPr="00076781" w14:paraId="31575D55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5EF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C86" w14:textId="0960191A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1BBD61AF" w14:textId="4F7D05F8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4" w:name="_Toc105334004"/>
      <w:r w:rsidRPr="00076781">
        <w:rPr>
          <w:rFonts w:cs="Times New Roman"/>
          <w:b w:val="0"/>
          <w:bCs/>
          <w:szCs w:val="24"/>
        </w:rPr>
        <w:t>4.8 VISUALIZAR PARTICIPANTES</w:t>
      </w:r>
      <w:bookmarkEnd w:id="14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5D69D007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E25E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2628" w14:textId="7783FD32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Visualizar participantes</w:t>
            </w:r>
          </w:p>
        </w:tc>
      </w:tr>
      <w:tr w:rsidR="00204AA6" w:rsidRPr="00076781" w14:paraId="5F894E15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945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2B8B" w14:textId="3EBA2771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5F24104E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6C9F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64D" w14:textId="4E8C17B9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verifica a lista de participantes do grupo</w:t>
            </w:r>
          </w:p>
        </w:tc>
      </w:tr>
      <w:tr w:rsidR="00204AA6" w:rsidRPr="00076781" w14:paraId="138EF731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759A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52AF" w14:textId="13731E44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</w:t>
            </w:r>
          </w:p>
        </w:tc>
      </w:tr>
      <w:tr w:rsidR="00204AA6" w:rsidRPr="00076781" w14:paraId="39DC247F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D0B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17E" w14:textId="0172769B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0FED4CF0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FF0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9F0" w14:textId="77777777" w:rsidR="00AF0070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05432193" w14:textId="77764697" w:rsidR="00AF0070" w:rsidRDefault="00AF0070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2. O usuário navega até a página </w:t>
            </w:r>
            <w:r w:rsidR="00E41991">
              <w:rPr>
                <w:rFonts w:eastAsia="Times New Roman" w:cs="Times New Roman"/>
                <w:b/>
                <w:szCs w:val="24"/>
              </w:rPr>
              <w:t>de participantes</w:t>
            </w:r>
            <w:r>
              <w:rPr>
                <w:rFonts w:eastAsia="Times New Roman" w:cs="Times New Roman"/>
                <w:b/>
                <w:szCs w:val="24"/>
              </w:rPr>
              <w:t>;</w:t>
            </w:r>
          </w:p>
          <w:p w14:paraId="6F9F3737" w14:textId="639C2560" w:rsidR="00AF0070" w:rsidRDefault="00E41991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</w:t>
            </w:r>
            <w:r w:rsidR="00AF0070">
              <w:rPr>
                <w:rFonts w:eastAsia="Times New Roman" w:cs="Times New Roman"/>
                <w:b/>
                <w:szCs w:val="24"/>
              </w:rPr>
              <w:t xml:space="preserve">. O sistema preenche a tela com a lista de </w:t>
            </w:r>
            <w:r>
              <w:rPr>
                <w:rFonts w:eastAsia="Times New Roman" w:cs="Times New Roman"/>
                <w:b/>
                <w:szCs w:val="24"/>
              </w:rPr>
              <w:t>participantes do grupo atual;</w:t>
            </w:r>
          </w:p>
          <w:p w14:paraId="02F519D9" w14:textId="15EF6F78" w:rsidR="00204AA6" w:rsidRPr="00076781" w:rsidRDefault="00E41991" w:rsidP="00AF00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</w:t>
            </w:r>
            <w:r w:rsidR="00AF0070">
              <w:rPr>
                <w:rFonts w:eastAsia="Times New Roman" w:cs="Times New Roman"/>
                <w:b/>
                <w:szCs w:val="24"/>
              </w:rPr>
              <w:t xml:space="preserve">. O usuário verifica a lista de </w:t>
            </w:r>
            <w:r>
              <w:rPr>
                <w:rFonts w:eastAsia="Times New Roman" w:cs="Times New Roman"/>
                <w:b/>
                <w:szCs w:val="24"/>
              </w:rPr>
              <w:t>participantes</w:t>
            </w:r>
            <w:r w:rsidR="00AF0070">
              <w:rPr>
                <w:rFonts w:eastAsia="Times New Roman" w:cs="Times New Roman"/>
                <w:b/>
                <w:szCs w:val="24"/>
              </w:rPr>
              <w:t>;</w:t>
            </w:r>
          </w:p>
        </w:tc>
      </w:tr>
      <w:tr w:rsidR="00204AA6" w:rsidRPr="00076781" w14:paraId="06096ADD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4206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5D6D" w14:textId="59E7826C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  <w:p w14:paraId="71D7FCC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204AA6" w:rsidRPr="00076781" w14:paraId="3D0BFD8A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4A79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C18D" w14:textId="731740C9" w:rsidR="00204AA6" w:rsidRPr="00076781" w:rsidRDefault="00AF0070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71E2F834" w14:textId="17470937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5" w:name="_Toc105334005"/>
      <w:r w:rsidRPr="00076781">
        <w:rPr>
          <w:rFonts w:cs="Times New Roman"/>
          <w:b w:val="0"/>
          <w:bCs/>
          <w:szCs w:val="24"/>
        </w:rPr>
        <w:t>4.9 ALTERAR ENTRE GRUPOS</w:t>
      </w:r>
      <w:bookmarkEnd w:id="15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14241F3F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505E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DA87" w14:textId="1FABDCC6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Alterar entre grupos</w:t>
            </w:r>
          </w:p>
        </w:tc>
      </w:tr>
      <w:tr w:rsidR="00204AA6" w:rsidRPr="00076781" w14:paraId="45D772C0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823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3E28" w14:textId="3341DFD0" w:rsidR="00204AA6" w:rsidRPr="00D114F9" w:rsidRDefault="00153F9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rPr>
                <w:rFonts w:eastAsia="Times New Roman" w:cs="Times New Roman"/>
                <w:b/>
                <w:szCs w:val="24"/>
              </w:rPr>
              <w:t>Participante</w:t>
            </w:r>
            <w:r w:rsidR="00D114F9">
              <w:rPr>
                <w:rFonts w:eastAsia="Times New Roman" w:cs="Times New Roman"/>
                <w:b/>
                <w:szCs w:val="24"/>
              </w:rPr>
              <w:t xml:space="preserve">, </w:t>
            </w:r>
            <w:r w:rsidR="00903CD7">
              <w:rPr>
                <w:rFonts w:eastAsia="Times New Roman" w:cs="Times New Roman"/>
                <w:b/>
                <w:szCs w:val="24"/>
              </w:rPr>
              <w:t>Adm</w:t>
            </w:r>
            <w:r w:rsidR="00903CD7">
              <w:t>inistrador</w:t>
            </w:r>
          </w:p>
        </w:tc>
      </w:tr>
      <w:tr w:rsidR="00204AA6" w:rsidRPr="00076781" w14:paraId="327E82AF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1101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ABA" w14:textId="5487D452" w:rsidR="00204AA6" w:rsidRPr="00076781" w:rsidRDefault="00153F94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troca de grupo(casa), de acordo com sua vontade.</w:t>
            </w:r>
          </w:p>
        </w:tc>
      </w:tr>
      <w:tr w:rsidR="00153F94" w:rsidRPr="00076781" w14:paraId="7F3BE9BC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477F" w14:textId="77777777" w:rsidR="00153F94" w:rsidRPr="00076781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9765" w14:textId="168DB3EB" w:rsidR="00153F94" w:rsidRPr="00076781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deve estar autenticado dentro do sistema</w:t>
            </w:r>
          </w:p>
        </w:tc>
      </w:tr>
      <w:tr w:rsidR="00153F94" w:rsidRPr="00076781" w14:paraId="3945B266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CEA7" w14:textId="77777777" w:rsidR="00153F94" w:rsidRPr="00076781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B22A" w14:textId="218D1488" w:rsidR="00153F94" w:rsidRPr="00076781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fará parte de um novo grupo.</w:t>
            </w:r>
          </w:p>
        </w:tc>
      </w:tr>
      <w:tr w:rsidR="00153F94" w:rsidRPr="00076781" w14:paraId="6CC4D16D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D549" w14:textId="77777777" w:rsidR="00153F94" w:rsidRPr="00076781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226C" w14:textId="77777777" w:rsidR="00153F94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2AE50F4D" w14:textId="77777777" w:rsidR="00153F94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de configurações</w:t>
            </w:r>
            <w:r w:rsidR="002C45B5">
              <w:rPr>
                <w:rFonts w:eastAsia="Times New Roman" w:cs="Times New Roman"/>
                <w:b/>
                <w:szCs w:val="24"/>
              </w:rPr>
              <w:t>.</w:t>
            </w:r>
          </w:p>
          <w:p w14:paraId="5EF82B60" w14:textId="77777777" w:rsidR="002C45B5" w:rsidRDefault="002C45B5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interage com a função de novo grupo.</w:t>
            </w:r>
          </w:p>
          <w:p w14:paraId="5CD83061" w14:textId="505FC8E9" w:rsidR="002C45B5" w:rsidRPr="00076781" w:rsidRDefault="002C45B5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usuário entra no fluxo de</w:t>
            </w:r>
            <w:r w:rsidR="009715C5">
              <w:rPr>
                <w:rFonts w:eastAsia="Times New Roman" w:cs="Times New Roman"/>
                <w:b/>
                <w:szCs w:val="24"/>
              </w:rPr>
              <w:t xml:space="preserve"> entrar ou criar um grupo (4.3) ou entrar num grupo já existente (4.4).</w:t>
            </w:r>
          </w:p>
        </w:tc>
      </w:tr>
      <w:tr w:rsidR="00153F94" w:rsidRPr="00076781" w14:paraId="6D6A0E51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3AC8" w14:textId="77777777" w:rsidR="00153F94" w:rsidRPr="00076781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2C0F" w14:textId="78F78A82" w:rsidR="00153F94" w:rsidRPr="00076781" w:rsidRDefault="002A6308" w:rsidP="002A6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153F94" w:rsidRPr="00076781" w14:paraId="2B29330F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3596" w14:textId="77777777" w:rsidR="00153F94" w:rsidRPr="00076781" w:rsidRDefault="00153F94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6E38" w14:textId="75B7EAE6" w:rsidR="00153F94" w:rsidRPr="00076781" w:rsidRDefault="002A6308" w:rsidP="0015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</w:tbl>
    <w:p w14:paraId="68E66123" w14:textId="62790C61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6" w:name="_Toc105334006"/>
      <w:r w:rsidRPr="00076781">
        <w:rPr>
          <w:rFonts w:cs="Times New Roman"/>
          <w:b w:val="0"/>
          <w:bCs/>
          <w:szCs w:val="24"/>
        </w:rPr>
        <w:t>4.10 SAIR DE UM GRUPO</w:t>
      </w:r>
      <w:bookmarkEnd w:id="16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6862896B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6C6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6D8D" w14:textId="44108371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Sair de um grupo</w:t>
            </w:r>
          </w:p>
        </w:tc>
      </w:tr>
      <w:tr w:rsidR="00204AA6" w:rsidRPr="00076781" w14:paraId="58A2231E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CDDA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E0F7" w14:textId="2130C1CA" w:rsidR="00204AA6" w:rsidRPr="00076781" w:rsidRDefault="00903CD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</w:t>
            </w:r>
            <w:r>
              <w:t>inistrador</w:t>
            </w:r>
          </w:p>
        </w:tc>
      </w:tr>
      <w:tr w:rsidR="00204AA6" w:rsidRPr="00076781" w14:paraId="5C8DE7E0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295D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B1A" w14:textId="013BD480" w:rsidR="00204AA6" w:rsidRPr="00076781" w:rsidRDefault="00903CD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sai de um grupo(casa), de acordo com sua vontade.</w:t>
            </w:r>
          </w:p>
        </w:tc>
      </w:tr>
      <w:tr w:rsidR="00204AA6" w:rsidRPr="00076781" w14:paraId="31351EDF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57B6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65FC" w14:textId="77777777" w:rsidR="00255629" w:rsidRDefault="00903CD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deve estar autenticado dentro do sistema</w:t>
            </w:r>
            <w:r w:rsidR="00605BCE">
              <w:rPr>
                <w:rFonts w:eastAsia="Times New Roman" w:cs="Times New Roman"/>
                <w:b/>
                <w:szCs w:val="24"/>
              </w:rPr>
              <w:t>;</w:t>
            </w:r>
          </w:p>
          <w:p w14:paraId="2702CB11" w14:textId="77E918C7" w:rsidR="00605BCE" w:rsidRPr="00076781" w:rsidRDefault="00605BCE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deve fazer parte de um grupo(casa).</w:t>
            </w:r>
          </w:p>
        </w:tc>
      </w:tr>
      <w:tr w:rsidR="00204AA6" w:rsidRPr="00076781" w14:paraId="74FC640C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26BA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A5FC" w14:textId="6FFBA371" w:rsidR="00204AA6" w:rsidRPr="00076781" w:rsidRDefault="00903CD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268838D8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26B5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06E5" w14:textId="2BE9BE74" w:rsidR="00903CD7" w:rsidRDefault="00903CD7" w:rsidP="00903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5123610C" w14:textId="518E6F14" w:rsidR="00903CD7" w:rsidRDefault="00903CD7" w:rsidP="00903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de configurações</w:t>
            </w:r>
            <w:r w:rsidR="00605BCE">
              <w:rPr>
                <w:rFonts w:eastAsia="Times New Roman" w:cs="Times New Roman"/>
                <w:b/>
                <w:szCs w:val="24"/>
              </w:rPr>
              <w:t>;</w:t>
            </w:r>
          </w:p>
          <w:p w14:paraId="554EEBBD" w14:textId="4EB6781D" w:rsidR="00903CD7" w:rsidRDefault="00903CD7" w:rsidP="00903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clica no botão de grupo atual</w:t>
            </w:r>
            <w:r w:rsidR="00605BCE">
              <w:rPr>
                <w:rFonts w:eastAsia="Times New Roman" w:cs="Times New Roman"/>
                <w:b/>
                <w:szCs w:val="24"/>
              </w:rPr>
              <w:t>;</w:t>
            </w:r>
          </w:p>
          <w:p w14:paraId="1F16B655" w14:textId="0B350472" w:rsidR="00903CD7" w:rsidRDefault="00605BCE" w:rsidP="00903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usuário clica no botão de sair;</w:t>
            </w:r>
          </w:p>
          <w:p w14:paraId="61791341" w14:textId="4CFA0BDD" w:rsidR="00FC0376" w:rsidRDefault="00605BCE" w:rsidP="00903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</w:t>
            </w:r>
            <w:r w:rsidR="00903CD7">
              <w:rPr>
                <w:rFonts w:eastAsia="Times New Roman" w:cs="Times New Roman"/>
                <w:b/>
                <w:szCs w:val="24"/>
              </w:rPr>
              <w:t xml:space="preserve">. O </w:t>
            </w:r>
            <w:r>
              <w:rPr>
                <w:rFonts w:eastAsia="Times New Roman" w:cs="Times New Roman"/>
                <w:b/>
                <w:szCs w:val="24"/>
              </w:rPr>
              <w:t>sistema remove o usuário do grupo;</w:t>
            </w:r>
          </w:p>
          <w:p w14:paraId="6EB4BB74" w14:textId="7A849139" w:rsidR="00605BCE" w:rsidRPr="00076781" w:rsidRDefault="00605BCE" w:rsidP="00903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6. O sistema redireciona o usuário para a página inicial.</w:t>
            </w:r>
          </w:p>
        </w:tc>
      </w:tr>
      <w:tr w:rsidR="00204AA6" w:rsidRPr="00076781" w14:paraId="4C7C6D11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78EE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2241" w14:textId="7A1759D3" w:rsidR="00605BCE" w:rsidRPr="00076781" w:rsidRDefault="00605BCE" w:rsidP="0060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>
              <w:rPr>
                <w:rFonts w:eastAsia="Times New Roman" w:cs="Times New Roman"/>
                <w:b/>
                <w:szCs w:val="24"/>
              </w:rPr>
              <w:t>Alternativo ao passo 6 – Não possui nenhum grupo</w:t>
            </w:r>
          </w:p>
          <w:p w14:paraId="0DE605E2" w14:textId="146ED916" w:rsidR="00204AA6" w:rsidRPr="00076781" w:rsidRDefault="00605BCE" w:rsidP="0060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a1.</w:t>
            </w:r>
            <w:r>
              <w:rPr>
                <w:rFonts w:eastAsia="Times New Roman" w:cs="Times New Roman"/>
                <w:b/>
                <w:szCs w:val="24"/>
              </w:rPr>
              <w:t xml:space="preserve"> O sistema redireciona o usuário para a página de entrar em um grupo;</w:t>
            </w:r>
          </w:p>
        </w:tc>
      </w:tr>
      <w:tr w:rsidR="00204AA6" w:rsidRPr="00076781" w14:paraId="7F56A4E0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0755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1FC4" w14:textId="654B0E50" w:rsidR="00204AA6" w:rsidRPr="00076781" w:rsidRDefault="00605BCE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</w:tbl>
    <w:p w14:paraId="062ABE7E" w14:textId="5F660138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7" w:name="_Toc105334007"/>
      <w:r w:rsidRPr="00076781">
        <w:rPr>
          <w:rFonts w:cs="Times New Roman"/>
          <w:b w:val="0"/>
          <w:bCs/>
          <w:szCs w:val="24"/>
        </w:rPr>
        <w:t>4.11 EDITAR COR FAVORITA</w:t>
      </w:r>
      <w:bookmarkEnd w:id="17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74084C9F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62D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9A75" w14:textId="6909A54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Editar cor favorita</w:t>
            </w:r>
          </w:p>
        </w:tc>
      </w:tr>
      <w:tr w:rsidR="00204AA6" w:rsidRPr="00076781" w14:paraId="6D123C61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72F5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234D" w14:textId="5A6C1D48" w:rsidR="00204AA6" w:rsidRPr="00076781" w:rsidRDefault="00225A5B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3B7C5C52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354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795A" w14:textId="789BDA8F" w:rsidR="00204AA6" w:rsidRPr="00076781" w:rsidRDefault="00225A5B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pode trocar a cor principal do aplicativo.</w:t>
            </w:r>
          </w:p>
        </w:tc>
      </w:tr>
      <w:tr w:rsidR="00204AA6" w:rsidRPr="00076781" w14:paraId="2B4EEAB2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7B79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A7F3" w14:textId="1383295C" w:rsidR="00204AA6" w:rsidRPr="00076781" w:rsidRDefault="00225A5B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precisa estar logado.</w:t>
            </w:r>
          </w:p>
        </w:tc>
      </w:tr>
      <w:tr w:rsidR="00204AA6" w:rsidRPr="00076781" w14:paraId="14AADB3A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8B34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09E1" w14:textId="19F1D4CD" w:rsidR="00204AA6" w:rsidRPr="00076781" w:rsidRDefault="00225A5B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aplicativo irá se adaptar a cor escolhida.</w:t>
            </w:r>
          </w:p>
        </w:tc>
      </w:tr>
      <w:tr w:rsidR="00204AA6" w:rsidRPr="00076781" w14:paraId="4D9E7923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F56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5DB4" w14:textId="77777777" w:rsidR="00204AA6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 w:rsidR="00225A5B">
              <w:rPr>
                <w:rFonts w:eastAsia="Times New Roman" w:cs="Times New Roman"/>
                <w:b/>
                <w:szCs w:val="24"/>
              </w:rPr>
              <w:t>O usuário abre a aplicação.</w:t>
            </w:r>
          </w:p>
          <w:p w14:paraId="510452DF" w14:textId="77777777" w:rsidR="00225A5B" w:rsidRDefault="00225A5B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2. O usuário navega até </w:t>
            </w:r>
            <w:r w:rsidR="00875A3A">
              <w:rPr>
                <w:rFonts w:eastAsia="Times New Roman" w:cs="Times New Roman"/>
                <w:b/>
                <w:szCs w:val="24"/>
              </w:rPr>
              <w:t>a página de configurações.</w:t>
            </w:r>
          </w:p>
          <w:p w14:paraId="47D15CEB" w14:textId="77777777" w:rsidR="00875A3A" w:rsidRDefault="00875A3A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interage com o botão intitulado “Cor favorita”.</w:t>
            </w:r>
          </w:p>
          <w:p w14:paraId="61DBF04C" w14:textId="5D575C67" w:rsidR="00875A3A" w:rsidRPr="00076781" w:rsidRDefault="00875A3A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usuário seleciona a cor desejada.</w:t>
            </w:r>
          </w:p>
        </w:tc>
      </w:tr>
      <w:tr w:rsidR="00204AA6" w:rsidRPr="00076781" w14:paraId="46E281E0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1246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C25" w14:textId="099376CF" w:rsidR="00204AA6" w:rsidRPr="00076781" w:rsidRDefault="00875A3A" w:rsidP="0087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1A2A7E25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40B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C495" w14:textId="6EDD80CB" w:rsidR="00204AA6" w:rsidRPr="00076781" w:rsidRDefault="00875A3A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6BC2558E" w14:textId="597404C1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8" w:name="_Toc105334008"/>
      <w:r w:rsidRPr="00076781">
        <w:rPr>
          <w:rFonts w:cs="Times New Roman"/>
          <w:b w:val="0"/>
          <w:bCs/>
          <w:szCs w:val="24"/>
        </w:rPr>
        <w:t>4.12 EDITAR APELIDO</w:t>
      </w:r>
      <w:bookmarkEnd w:id="18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148349C7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911A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5309" w14:textId="4A2E69D4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Editar apelido</w:t>
            </w:r>
          </w:p>
        </w:tc>
      </w:tr>
      <w:tr w:rsidR="00204AA6" w:rsidRPr="00076781" w14:paraId="213B91F2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120A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CCB2" w14:textId="7B51A857" w:rsidR="00204AA6" w:rsidRPr="00076781" w:rsidRDefault="00875A3A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36BDF34F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BD1F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F754" w14:textId="4FED7E05" w:rsidR="00204AA6" w:rsidRPr="00076781" w:rsidRDefault="00875A3A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pode trocar o apelido no aplicativo.</w:t>
            </w:r>
          </w:p>
        </w:tc>
      </w:tr>
      <w:tr w:rsidR="00204AA6" w:rsidRPr="00076781" w14:paraId="56C9D4B5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F47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601C" w14:textId="25808706" w:rsidR="00204AA6" w:rsidRPr="00076781" w:rsidRDefault="00875A3A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precisa estar logado.</w:t>
            </w:r>
          </w:p>
        </w:tc>
      </w:tr>
      <w:tr w:rsidR="00204AA6" w:rsidRPr="00076781" w14:paraId="7144C098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08FC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6E3C" w14:textId="54780895" w:rsidR="00204AA6" w:rsidRPr="00076781" w:rsidRDefault="00875A3A" w:rsidP="0087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00"/>
              </w:tabs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O usuário </w:t>
            </w:r>
            <w:r w:rsidR="00574604">
              <w:rPr>
                <w:rFonts w:eastAsia="Times New Roman" w:cs="Times New Roman"/>
                <w:b/>
                <w:szCs w:val="24"/>
              </w:rPr>
              <w:t>irá ter seu apelido trocado.</w:t>
            </w:r>
          </w:p>
        </w:tc>
      </w:tr>
      <w:tr w:rsidR="00204AA6" w:rsidRPr="00076781" w14:paraId="30A71494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8E6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1C85" w14:textId="77777777" w:rsidR="00574604" w:rsidRDefault="00574604" w:rsidP="0057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abre a aplicação.</w:t>
            </w:r>
          </w:p>
          <w:p w14:paraId="28C1F728" w14:textId="77777777" w:rsidR="00574604" w:rsidRDefault="00574604" w:rsidP="0057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de configurações.</w:t>
            </w:r>
          </w:p>
          <w:p w14:paraId="34336F08" w14:textId="3C2A007F" w:rsidR="00574604" w:rsidRDefault="00574604" w:rsidP="0057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interage com o botão intitulado “Apelido”.</w:t>
            </w:r>
          </w:p>
          <w:p w14:paraId="386C5FE1" w14:textId="5315FBAA" w:rsidR="00204AA6" w:rsidRPr="00076781" w:rsidRDefault="00574604" w:rsidP="0057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4. O usuário troca </w:t>
            </w:r>
            <w:r w:rsidR="00A647FC">
              <w:rPr>
                <w:rFonts w:eastAsia="Times New Roman" w:cs="Times New Roman"/>
                <w:b/>
                <w:szCs w:val="24"/>
              </w:rPr>
              <w:t>para o apelido desejado</w:t>
            </w:r>
            <w:r>
              <w:rPr>
                <w:rFonts w:eastAsia="Times New Roman" w:cs="Times New Roman"/>
                <w:b/>
                <w:szCs w:val="24"/>
              </w:rPr>
              <w:t>.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  <w:tr w:rsidR="00204AA6" w:rsidRPr="00076781" w14:paraId="2BBEB206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4371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427E" w14:textId="6158F2E2" w:rsidR="00204AA6" w:rsidRPr="00076781" w:rsidRDefault="00A647FC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  <w:p w14:paraId="4E83A786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204AA6" w:rsidRPr="00076781" w14:paraId="13EF9581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4AB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898B" w14:textId="572E30DB" w:rsidR="00204AA6" w:rsidRPr="00076781" w:rsidRDefault="00A647FC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219377D4" w14:textId="7F47EDCF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19" w:name="_Toc105334009"/>
      <w:r w:rsidRPr="00076781">
        <w:rPr>
          <w:rFonts w:cs="Times New Roman"/>
          <w:b w:val="0"/>
          <w:bCs/>
          <w:szCs w:val="24"/>
        </w:rPr>
        <w:t>4.13 EDITAR FOTO DE PERFIL</w:t>
      </w:r>
      <w:bookmarkEnd w:id="19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5856876C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D3E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9E8D" w14:textId="36AEC6F3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Editar foto de perfil</w:t>
            </w:r>
          </w:p>
        </w:tc>
      </w:tr>
      <w:tr w:rsidR="00204AA6" w:rsidRPr="00076781" w14:paraId="52C8729E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3259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3A54" w14:textId="0327FD63" w:rsidR="00204AA6" w:rsidRPr="00076781" w:rsidRDefault="00A647FC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1A5614E0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09E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3848" w14:textId="7DEA7A42" w:rsidR="00204AA6" w:rsidRPr="00076781" w:rsidRDefault="00775825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pode trocar a foto de seu perfil.</w:t>
            </w:r>
          </w:p>
        </w:tc>
      </w:tr>
      <w:tr w:rsidR="00204AA6" w:rsidRPr="00076781" w14:paraId="6325CCF0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8C72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DEA8" w14:textId="4EFA788B" w:rsidR="00204AA6" w:rsidRPr="00076781" w:rsidRDefault="00775825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precisa estar logado.</w:t>
            </w:r>
          </w:p>
        </w:tc>
      </w:tr>
      <w:tr w:rsidR="00204AA6" w:rsidRPr="00076781" w14:paraId="16A154A2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016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D40A" w14:textId="04365BE3" w:rsidR="00204AA6" w:rsidRPr="00076781" w:rsidRDefault="00775825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irá ter sua foto trocada.</w:t>
            </w:r>
          </w:p>
        </w:tc>
      </w:tr>
      <w:tr w:rsidR="00204AA6" w:rsidRPr="00076781" w14:paraId="09E89F0A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8BE4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4234" w14:textId="77777777" w:rsidR="00775825" w:rsidRDefault="00775825" w:rsidP="00775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abre a aplicação.</w:t>
            </w:r>
          </w:p>
          <w:p w14:paraId="20D59A03" w14:textId="77777777" w:rsidR="00775825" w:rsidRDefault="00775825" w:rsidP="00775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de configurações.</w:t>
            </w:r>
          </w:p>
          <w:p w14:paraId="3D8225C1" w14:textId="6DA21BD3" w:rsidR="00775825" w:rsidRDefault="00775825" w:rsidP="00775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interage com o botão intitulado “Foto de perfil”.</w:t>
            </w:r>
          </w:p>
          <w:p w14:paraId="025B76C9" w14:textId="6A3C1BCE" w:rsidR="00204AA6" w:rsidRPr="00076781" w:rsidRDefault="00775825" w:rsidP="00775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usuário seleciona a nova foto desejada.</w:t>
            </w:r>
          </w:p>
        </w:tc>
      </w:tr>
      <w:tr w:rsidR="00204AA6" w:rsidRPr="00076781" w14:paraId="3663F5E5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07F2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031F" w14:textId="1FF1155A" w:rsidR="00204AA6" w:rsidRPr="00076781" w:rsidRDefault="00775825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  <w:p w14:paraId="35F295A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204AA6" w:rsidRPr="00076781" w14:paraId="5E4043B5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1DF2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98E4" w14:textId="299A5C77" w:rsidR="00204AA6" w:rsidRPr="00076781" w:rsidRDefault="00775825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61816016" w14:textId="01DA238C" w:rsidR="00014129" w:rsidRPr="00076781" w:rsidRDefault="00014129" w:rsidP="00611710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20" w:name="_Toc105334010"/>
      <w:r w:rsidRPr="00076781">
        <w:rPr>
          <w:rFonts w:cs="Times New Roman"/>
          <w:b w:val="0"/>
          <w:bCs/>
          <w:szCs w:val="24"/>
        </w:rPr>
        <w:t>4.14 DESLOGAR-SE</w:t>
      </w:r>
      <w:bookmarkEnd w:id="20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7E2479C6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3C2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A93D" w14:textId="68CB67C3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proofErr w:type="spellStart"/>
            <w:r w:rsidRPr="00076781">
              <w:rPr>
                <w:rFonts w:eastAsia="Times New Roman" w:cs="Times New Roman"/>
                <w:b/>
                <w:szCs w:val="24"/>
              </w:rPr>
              <w:t>Deslogar-se</w:t>
            </w:r>
            <w:proofErr w:type="spellEnd"/>
          </w:p>
        </w:tc>
      </w:tr>
      <w:tr w:rsidR="00204AA6" w:rsidRPr="00076781" w14:paraId="2C23B201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A16E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E696" w14:textId="67732E32" w:rsidR="00204AA6" w:rsidRPr="00076781" w:rsidRDefault="00775825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747BFC79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9BF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3723" w14:textId="04C75E52" w:rsidR="00204AA6" w:rsidRPr="00076781" w:rsidRDefault="00775825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irá sair do aplicativo.</w:t>
            </w:r>
          </w:p>
        </w:tc>
      </w:tr>
      <w:tr w:rsidR="00204AA6" w:rsidRPr="00076781" w14:paraId="5A1FCEA9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A81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5732" w14:textId="1E93A35C" w:rsidR="00204AA6" w:rsidRPr="00076781" w:rsidRDefault="00775825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precisa estar logado.</w:t>
            </w:r>
          </w:p>
        </w:tc>
      </w:tr>
      <w:tr w:rsidR="00204AA6" w:rsidRPr="00076781" w14:paraId="24E4D048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1DC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78B1" w14:textId="105CA7CE" w:rsidR="00204AA6" w:rsidRPr="00076781" w:rsidRDefault="00A91423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A91423" w:rsidRPr="00076781" w14:paraId="4B978882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138C" w14:textId="77777777" w:rsidR="00A91423" w:rsidRPr="00076781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E1DC" w14:textId="77777777" w:rsidR="00A91423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abre a aplicação.</w:t>
            </w:r>
          </w:p>
          <w:p w14:paraId="399F9CEC" w14:textId="77777777" w:rsidR="00A91423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de configurações.</w:t>
            </w:r>
          </w:p>
          <w:p w14:paraId="3B53E812" w14:textId="0A52444B" w:rsidR="00A91423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interage com o botão intitulado “Sair”.</w:t>
            </w:r>
          </w:p>
          <w:p w14:paraId="0555E750" w14:textId="62C09F37" w:rsidR="00A91423" w:rsidRPr="00076781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usuário irá sair do aplicativo.</w:t>
            </w:r>
          </w:p>
        </w:tc>
      </w:tr>
      <w:tr w:rsidR="00A91423" w:rsidRPr="00076781" w14:paraId="1B4BA945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AFA8" w14:textId="77777777" w:rsidR="00A91423" w:rsidRPr="00076781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81CB" w14:textId="371AC035" w:rsidR="00A91423" w:rsidRPr="00076781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aplica.</w:t>
            </w:r>
          </w:p>
          <w:p w14:paraId="695920C9" w14:textId="77777777" w:rsidR="00A91423" w:rsidRPr="00076781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</w:p>
        </w:tc>
      </w:tr>
      <w:tr w:rsidR="00A91423" w:rsidRPr="00076781" w14:paraId="0DAFB44E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8546" w14:textId="77777777" w:rsidR="00A91423" w:rsidRPr="00076781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93AA" w14:textId="0517103E" w:rsidR="00A91423" w:rsidRPr="00076781" w:rsidRDefault="00A91423" w:rsidP="00A9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aplica.</w:t>
            </w:r>
            <w:r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729EF54E" w14:textId="5E588F10" w:rsidR="0017311E" w:rsidRPr="00076781" w:rsidRDefault="00014129" w:rsidP="00204AA6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21" w:name="_Toc105334011"/>
      <w:r w:rsidRPr="00076781">
        <w:rPr>
          <w:rFonts w:cs="Times New Roman"/>
          <w:b w:val="0"/>
          <w:bCs/>
          <w:szCs w:val="24"/>
        </w:rPr>
        <w:t>4.15 MANTER TAREFAS</w:t>
      </w:r>
      <w:bookmarkEnd w:id="21"/>
    </w:p>
    <w:p w14:paraId="42EA3102" w14:textId="099EFF99" w:rsidR="00014129" w:rsidRPr="00076781" w:rsidRDefault="00014129" w:rsidP="00611710">
      <w:pPr>
        <w:pStyle w:val="TtuloTNR12"/>
        <w:ind w:firstLine="0"/>
        <w:rPr>
          <w:rFonts w:cs="Times New Roman"/>
          <w:szCs w:val="24"/>
        </w:rPr>
      </w:pPr>
      <w:bookmarkStart w:id="22" w:name="_Toc105334012"/>
      <w:r w:rsidRPr="00076781">
        <w:rPr>
          <w:rFonts w:cs="Times New Roman"/>
          <w:szCs w:val="24"/>
        </w:rPr>
        <w:t xml:space="preserve">4.15.1 </w:t>
      </w:r>
      <w:r w:rsidR="0017311E" w:rsidRPr="00076781">
        <w:rPr>
          <w:rFonts w:cs="Times New Roman"/>
          <w:szCs w:val="24"/>
        </w:rPr>
        <w:t>Adicionar</w:t>
      </w:r>
      <w:r w:rsidRPr="00076781">
        <w:rPr>
          <w:rFonts w:cs="Times New Roman"/>
          <w:szCs w:val="24"/>
        </w:rPr>
        <w:t xml:space="preserve"> tarefa</w:t>
      </w:r>
      <w:bookmarkEnd w:id="22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0BAA4F0B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2FE2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A720" w14:textId="0E101671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Adicionar tarefa</w:t>
            </w:r>
          </w:p>
        </w:tc>
      </w:tr>
      <w:tr w:rsidR="00204AA6" w:rsidRPr="00076781" w14:paraId="46C8D212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195D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B962" w14:textId="00785294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Administrador</w:t>
            </w:r>
          </w:p>
        </w:tc>
      </w:tr>
      <w:tr w:rsidR="00204AA6" w:rsidRPr="00076781" w14:paraId="301E50EF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E4D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FF3" w14:textId="68C47843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administrador adiciona uma nova tarefa a lista</w:t>
            </w:r>
          </w:p>
        </w:tc>
      </w:tr>
      <w:tr w:rsidR="00204AA6" w:rsidRPr="00076781" w14:paraId="241B19C0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AAA2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B91C" w14:textId="0079B4D3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</w:t>
            </w:r>
          </w:p>
        </w:tc>
      </w:tr>
      <w:tr w:rsidR="00204AA6" w:rsidRPr="00076781" w14:paraId="4EC4AE69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A58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1086" w14:textId="71CE921F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1364809B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C1C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4083" w14:textId="2F2C7872" w:rsidR="006721B8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administrador acessa o aplicativo;</w:t>
            </w:r>
          </w:p>
          <w:p w14:paraId="6AE3AEB0" w14:textId="04DF545A" w:rsidR="006721B8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administrador navega até a página de principal;</w:t>
            </w:r>
          </w:p>
          <w:p w14:paraId="267623C3" w14:textId="2E731658" w:rsidR="006721B8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administrador navega até a guia referente ao dia seguinte;</w:t>
            </w:r>
          </w:p>
          <w:p w14:paraId="102CF681" w14:textId="2F2E1BFD" w:rsidR="004B1177" w:rsidRDefault="004B1177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administrador clica no botão para criar uma tarefa;</w:t>
            </w:r>
          </w:p>
          <w:p w14:paraId="35393F14" w14:textId="373783A6" w:rsidR="004B1177" w:rsidRDefault="004B1177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sistema navega até a tela de criação de tarefas;</w:t>
            </w:r>
          </w:p>
          <w:p w14:paraId="1D46BF7E" w14:textId="67C2521E" w:rsidR="006721B8" w:rsidRDefault="004B1177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</w:t>
            </w:r>
            <w:r w:rsidR="006721B8">
              <w:rPr>
                <w:rFonts w:eastAsia="Times New Roman" w:cs="Times New Roman"/>
                <w:b/>
                <w:szCs w:val="24"/>
              </w:rPr>
              <w:t xml:space="preserve">. O administrador </w:t>
            </w:r>
            <w:r>
              <w:rPr>
                <w:rFonts w:eastAsia="Times New Roman" w:cs="Times New Roman"/>
                <w:b/>
                <w:szCs w:val="24"/>
              </w:rPr>
              <w:t>informa o nome da tarefa;</w:t>
            </w:r>
          </w:p>
          <w:p w14:paraId="76C8DA0F" w14:textId="207CF481" w:rsidR="004B1177" w:rsidRDefault="004B1177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7. O administrador informa a descrição da tarefa;</w:t>
            </w:r>
          </w:p>
          <w:p w14:paraId="74BCCBF5" w14:textId="3955B737" w:rsidR="004B1177" w:rsidRDefault="004B1177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8. O administrador informa quando a tarefa deve ser feita;</w:t>
            </w:r>
          </w:p>
          <w:p w14:paraId="2862936C" w14:textId="2F4E7688" w:rsidR="004B1177" w:rsidRDefault="004B1177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9. O administrador informa quem deve realizar a tarefa;</w:t>
            </w:r>
          </w:p>
          <w:p w14:paraId="70260CF4" w14:textId="596E65CA" w:rsidR="004B1177" w:rsidRDefault="004B1177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10. O administrador clica para finalizar</w:t>
            </w:r>
            <w:r w:rsidR="00B54B0A">
              <w:rPr>
                <w:rFonts w:eastAsia="Times New Roman" w:cs="Times New Roman"/>
                <w:b/>
                <w:szCs w:val="24"/>
              </w:rPr>
              <w:t>;</w:t>
            </w:r>
          </w:p>
          <w:p w14:paraId="100E65CF" w14:textId="67C0AC3C" w:rsidR="00204AA6" w:rsidRPr="00076781" w:rsidRDefault="004B1177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11. O sistema adiciona a nova tarefa a lista de tarefas.</w:t>
            </w:r>
          </w:p>
        </w:tc>
      </w:tr>
      <w:tr w:rsidR="00204AA6" w:rsidRPr="00076781" w14:paraId="59BECF89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7BF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D140" w14:textId="0692CAEE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 w:rsidR="004B1177">
              <w:rPr>
                <w:rFonts w:eastAsia="Times New Roman" w:cs="Times New Roman"/>
                <w:b/>
                <w:szCs w:val="24"/>
              </w:rPr>
              <w:t>Alternativo ao passo 11 – dados inválidos</w:t>
            </w:r>
          </w:p>
          <w:p w14:paraId="50815206" w14:textId="209D190C" w:rsidR="00204AA6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a1.</w:t>
            </w:r>
            <w:r w:rsidR="004B1177">
              <w:rPr>
                <w:rFonts w:eastAsia="Times New Roman" w:cs="Times New Roman"/>
                <w:b/>
                <w:szCs w:val="24"/>
              </w:rPr>
              <w:t xml:space="preserve"> O sistema informa que os dados informados são inválidos;</w:t>
            </w:r>
          </w:p>
          <w:p w14:paraId="0C349EDA" w14:textId="652942CC" w:rsidR="00204AA6" w:rsidRPr="00076781" w:rsidRDefault="004B1177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a2. O sistema retorna ao passo 6</w:t>
            </w:r>
            <w:r w:rsidR="00BF3588">
              <w:rPr>
                <w:rFonts w:eastAsia="Times New Roman" w:cs="Times New Roman"/>
                <w:b/>
                <w:szCs w:val="24"/>
              </w:rPr>
              <w:t>.</w:t>
            </w:r>
          </w:p>
        </w:tc>
      </w:tr>
      <w:tr w:rsidR="00204AA6" w:rsidRPr="00076781" w14:paraId="288AE05D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996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EE11" w14:textId="38CF7D45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Restrição 1: </w:t>
            </w:r>
            <w:r w:rsidR="00E41991">
              <w:rPr>
                <w:rFonts w:eastAsia="Times New Roman" w:cs="Times New Roman"/>
                <w:b/>
                <w:szCs w:val="24"/>
              </w:rPr>
              <w:t>O usuário deve ser necessariamente um administrador</w:t>
            </w:r>
          </w:p>
        </w:tc>
      </w:tr>
    </w:tbl>
    <w:p w14:paraId="736832E9" w14:textId="208A23E5" w:rsidR="00014129" w:rsidRPr="00076781" w:rsidRDefault="00014129" w:rsidP="00014129">
      <w:pPr>
        <w:pStyle w:val="TtuloTNR12"/>
        <w:ind w:firstLine="0"/>
        <w:rPr>
          <w:rFonts w:cs="Times New Roman"/>
          <w:szCs w:val="24"/>
        </w:rPr>
      </w:pPr>
      <w:bookmarkStart w:id="23" w:name="_Toc105334013"/>
      <w:r w:rsidRPr="00076781">
        <w:rPr>
          <w:rFonts w:cs="Times New Roman"/>
          <w:szCs w:val="24"/>
        </w:rPr>
        <w:lastRenderedPageBreak/>
        <w:t xml:space="preserve">4.15.2 </w:t>
      </w:r>
      <w:r w:rsidR="0017311E" w:rsidRPr="00076781">
        <w:rPr>
          <w:rFonts w:cs="Times New Roman"/>
          <w:szCs w:val="24"/>
        </w:rPr>
        <w:t>Visualizar</w:t>
      </w:r>
      <w:r w:rsidRPr="00076781">
        <w:rPr>
          <w:rFonts w:cs="Times New Roman"/>
          <w:szCs w:val="24"/>
        </w:rPr>
        <w:t xml:space="preserve"> tarefa</w:t>
      </w:r>
      <w:bookmarkEnd w:id="23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07B05354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A0E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8C12" w14:textId="04562BEB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Visualizar tarefa</w:t>
            </w:r>
          </w:p>
        </w:tc>
      </w:tr>
      <w:tr w:rsidR="00204AA6" w:rsidRPr="00076781" w14:paraId="435A0484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6741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E2C2" w14:textId="2E19EF16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2D7A1E64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263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6219" w14:textId="51B6147F" w:rsidR="00204AA6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visualiza uma tarefa da lista</w:t>
            </w:r>
          </w:p>
        </w:tc>
      </w:tr>
      <w:tr w:rsidR="00204AA6" w:rsidRPr="00076781" w14:paraId="322EC2A7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CD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4D87" w14:textId="77777777" w:rsidR="006721B8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</w:t>
            </w:r>
            <w:r w:rsidR="006721B8">
              <w:rPr>
                <w:rFonts w:eastAsia="Times New Roman" w:cs="Times New Roman"/>
                <w:b/>
                <w:szCs w:val="24"/>
              </w:rPr>
              <w:t>;</w:t>
            </w:r>
          </w:p>
          <w:p w14:paraId="55156E21" w14:textId="5743551E" w:rsidR="006721B8" w:rsidRPr="00076781" w:rsidRDefault="006721B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Ter uma tarefa adicionada na lista;</w:t>
            </w:r>
          </w:p>
        </w:tc>
      </w:tr>
      <w:tr w:rsidR="00204AA6" w:rsidRPr="00076781" w14:paraId="2E8816F9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5244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CD20" w14:textId="696D0E14" w:rsidR="00204AA6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7CE877A5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19D6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F0BC" w14:textId="77777777" w:rsidR="00BF3588" w:rsidRDefault="00BF3588" w:rsidP="00BF3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54385ADA" w14:textId="77777777" w:rsidR="00BF3588" w:rsidRDefault="00BF3588" w:rsidP="00BF3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inicial;</w:t>
            </w:r>
          </w:p>
          <w:p w14:paraId="11022F05" w14:textId="77777777" w:rsidR="00BF3588" w:rsidRDefault="00BF3588" w:rsidP="00BF3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usuário navega até a guia referente ao dia atual;</w:t>
            </w:r>
          </w:p>
          <w:p w14:paraId="1BD293C8" w14:textId="3A0CE8D7" w:rsidR="00BF3588" w:rsidRDefault="00BF3588" w:rsidP="00BF3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sistema preenche a tela com a lista de tarefas do dia;</w:t>
            </w:r>
          </w:p>
          <w:p w14:paraId="787C25A3" w14:textId="77777777" w:rsidR="00BF3588" w:rsidRDefault="00BF3588" w:rsidP="00BF3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usuário navega até a tarefa na lista de tarefas;</w:t>
            </w:r>
          </w:p>
          <w:p w14:paraId="30319D85" w14:textId="7A74BFEB" w:rsidR="00BF3588" w:rsidRDefault="00BF3588" w:rsidP="00BF3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6. O usuário clica sobre a tarefa;</w:t>
            </w:r>
          </w:p>
          <w:p w14:paraId="5F0FA4BF" w14:textId="2BE5A257" w:rsidR="00204AA6" w:rsidRDefault="00BF3588" w:rsidP="00BF3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7. O sistema navega até a página da tarefa selecionada;</w:t>
            </w:r>
          </w:p>
          <w:p w14:paraId="5779F63D" w14:textId="09329BAA" w:rsidR="00BF3588" w:rsidRPr="00076781" w:rsidRDefault="00BF3588" w:rsidP="00BF3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8. O usuário visualiza a tarefa.</w:t>
            </w:r>
          </w:p>
        </w:tc>
      </w:tr>
      <w:tr w:rsidR="00204AA6" w:rsidRPr="00076781" w14:paraId="79024B92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EDF2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6A9B" w14:textId="5D021BC9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 w:rsidR="00BF3588">
              <w:rPr>
                <w:rFonts w:eastAsia="Times New Roman" w:cs="Times New Roman"/>
                <w:b/>
                <w:szCs w:val="24"/>
              </w:rPr>
              <w:t xml:space="preserve">Alternativo ao passo </w:t>
            </w:r>
            <w:r w:rsidR="00B54B0A">
              <w:rPr>
                <w:rFonts w:eastAsia="Times New Roman" w:cs="Times New Roman"/>
                <w:b/>
                <w:szCs w:val="24"/>
              </w:rPr>
              <w:t>3</w:t>
            </w:r>
            <w:r w:rsidR="00BF3588">
              <w:rPr>
                <w:rFonts w:eastAsia="Times New Roman" w:cs="Times New Roman"/>
                <w:b/>
                <w:szCs w:val="24"/>
              </w:rPr>
              <w:t xml:space="preserve"> – navega até a guia do dia anterior</w:t>
            </w:r>
          </w:p>
          <w:p w14:paraId="6399825D" w14:textId="728DC233" w:rsidR="00204AA6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a1.</w:t>
            </w:r>
            <w:r w:rsidR="00BF3588">
              <w:rPr>
                <w:rFonts w:eastAsia="Times New Roman" w:cs="Times New Roman"/>
                <w:b/>
                <w:szCs w:val="24"/>
              </w:rPr>
              <w:t>1. O usuário navega até a guia referente ao dia anterior;</w:t>
            </w:r>
          </w:p>
          <w:p w14:paraId="436017D6" w14:textId="00FFB49D" w:rsidR="00BF3588" w:rsidRPr="00076781" w:rsidRDefault="00BF358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a1.2. O sistema </w:t>
            </w:r>
            <w:r w:rsidR="00B54B0A">
              <w:rPr>
                <w:rFonts w:eastAsia="Times New Roman" w:cs="Times New Roman"/>
                <w:b/>
                <w:szCs w:val="24"/>
              </w:rPr>
              <w:t>segue com o passo 4;</w:t>
            </w:r>
          </w:p>
          <w:p w14:paraId="0F60F7E0" w14:textId="67DEE5A5" w:rsidR="00B54B0A" w:rsidRPr="00076781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(A</w:t>
            </w:r>
            <w:r>
              <w:rPr>
                <w:rFonts w:eastAsia="Times New Roman" w:cs="Times New Roman"/>
                <w:b/>
                <w:szCs w:val="24"/>
              </w:rPr>
              <w:t>2</w:t>
            </w:r>
            <w:r w:rsidRPr="00076781">
              <w:rPr>
                <w:rFonts w:eastAsia="Times New Roman" w:cs="Times New Roman"/>
                <w:b/>
                <w:szCs w:val="24"/>
              </w:rPr>
              <w:t xml:space="preserve">) – </w:t>
            </w:r>
            <w:r>
              <w:rPr>
                <w:rFonts w:eastAsia="Times New Roman" w:cs="Times New Roman"/>
                <w:b/>
                <w:szCs w:val="24"/>
              </w:rPr>
              <w:t>Alternativo ao passo 3 – navega até a guia do dia seguinte</w:t>
            </w:r>
          </w:p>
          <w:p w14:paraId="16120BC4" w14:textId="10513832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</w:t>
            </w:r>
            <w:r>
              <w:rPr>
                <w:rFonts w:eastAsia="Times New Roman" w:cs="Times New Roman"/>
                <w:b/>
                <w:szCs w:val="24"/>
              </w:rPr>
              <w:t>2</w:t>
            </w:r>
            <w:r w:rsidRPr="00076781">
              <w:rPr>
                <w:rFonts w:eastAsia="Times New Roman" w:cs="Times New Roman"/>
                <w:b/>
                <w:szCs w:val="24"/>
              </w:rPr>
              <w:t>.</w:t>
            </w:r>
            <w:r>
              <w:rPr>
                <w:rFonts w:eastAsia="Times New Roman" w:cs="Times New Roman"/>
                <w:b/>
                <w:szCs w:val="24"/>
              </w:rPr>
              <w:t>1. O usuário navega até a guia referente ao dia seguinte;</w:t>
            </w:r>
          </w:p>
          <w:p w14:paraId="132B239F" w14:textId="0BDC114E" w:rsidR="00204AA6" w:rsidRPr="00076781" w:rsidRDefault="00B54B0A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a2.2. O sistema segue com o passo 4;</w:t>
            </w:r>
          </w:p>
        </w:tc>
      </w:tr>
      <w:tr w:rsidR="00204AA6" w:rsidRPr="00076781" w14:paraId="672EDEE2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4CF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144E" w14:textId="3C09E56B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7F761BD0" w14:textId="665B1B11" w:rsidR="00014129" w:rsidRPr="00076781" w:rsidRDefault="00014129" w:rsidP="00014129">
      <w:pPr>
        <w:pStyle w:val="TtuloTNR12"/>
        <w:ind w:firstLine="0"/>
        <w:rPr>
          <w:rFonts w:cs="Times New Roman"/>
          <w:szCs w:val="24"/>
        </w:rPr>
      </w:pPr>
      <w:bookmarkStart w:id="24" w:name="_Toc105334014"/>
      <w:r w:rsidRPr="00076781">
        <w:rPr>
          <w:rFonts w:cs="Times New Roman"/>
          <w:szCs w:val="24"/>
        </w:rPr>
        <w:t xml:space="preserve">4.15.3 </w:t>
      </w:r>
      <w:r w:rsidR="0017311E" w:rsidRPr="00076781">
        <w:rPr>
          <w:rFonts w:cs="Times New Roman"/>
          <w:szCs w:val="24"/>
        </w:rPr>
        <w:t>Atualizar</w:t>
      </w:r>
      <w:r w:rsidRPr="00076781">
        <w:rPr>
          <w:rFonts w:cs="Times New Roman"/>
          <w:szCs w:val="24"/>
        </w:rPr>
        <w:t xml:space="preserve"> tarefa</w:t>
      </w:r>
      <w:bookmarkEnd w:id="24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368ACFF0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C2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377F" w14:textId="6A77AB40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Atualizar tarefa</w:t>
            </w:r>
          </w:p>
        </w:tc>
      </w:tr>
      <w:tr w:rsidR="00204AA6" w:rsidRPr="00076781" w14:paraId="7FB65933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0B0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A62F" w14:textId="33F5D9F7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Administrador</w:t>
            </w:r>
          </w:p>
        </w:tc>
      </w:tr>
      <w:tr w:rsidR="00204AA6" w:rsidRPr="00076781" w14:paraId="0D44D571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EABF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668C" w14:textId="768F1920" w:rsidR="00204AA6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administrador atualiza uma tarefa da lista</w:t>
            </w:r>
          </w:p>
        </w:tc>
      </w:tr>
      <w:tr w:rsidR="00204AA6" w:rsidRPr="00076781" w14:paraId="5F670D34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9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969" w14:textId="77777777" w:rsidR="006721B8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logado;</w:t>
            </w:r>
          </w:p>
          <w:p w14:paraId="00267BC6" w14:textId="0B766320" w:rsidR="00204AA6" w:rsidRPr="00076781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Ter uma tarefa adicionada na lista;</w:t>
            </w:r>
          </w:p>
        </w:tc>
      </w:tr>
      <w:tr w:rsidR="00204AA6" w:rsidRPr="00076781" w14:paraId="438CA78F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7F87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14AB" w14:textId="4A695643" w:rsidR="00204AA6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B54B0A" w:rsidRPr="00076781" w14:paraId="5BF574C7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DEB6" w14:textId="77777777" w:rsidR="00B54B0A" w:rsidRPr="00076781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F4F2" w14:textId="77777777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administrador acessa o aplicativo;</w:t>
            </w:r>
          </w:p>
          <w:p w14:paraId="505BB996" w14:textId="77777777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administrador navega até a página de principal;</w:t>
            </w:r>
          </w:p>
          <w:p w14:paraId="4B583410" w14:textId="05AA85BC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administrador navega até a guia referente ao dia atual;</w:t>
            </w:r>
          </w:p>
          <w:p w14:paraId="11D22740" w14:textId="77777777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sistema preenche a tela com a lista de tarefas do dia;</w:t>
            </w:r>
          </w:p>
          <w:p w14:paraId="0BEF1455" w14:textId="16ED92FB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administrador clica sobre uma tarefa</w:t>
            </w:r>
          </w:p>
          <w:p w14:paraId="6DEBA644" w14:textId="47BB95C6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lastRenderedPageBreak/>
              <w:t>6. O sistema navega até a página da tarefa selecionada;</w:t>
            </w:r>
          </w:p>
          <w:p w14:paraId="7BA28BC4" w14:textId="43252AEE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7. O administrador clica no ícone de edição;</w:t>
            </w:r>
          </w:p>
          <w:p w14:paraId="72A1D467" w14:textId="2BDCB388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8. O administrador atualiza os campos desejados;</w:t>
            </w:r>
          </w:p>
          <w:p w14:paraId="455E5640" w14:textId="6D5488EF" w:rsidR="00B54B0A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9. O administrador clica para finalizar;</w:t>
            </w:r>
          </w:p>
          <w:p w14:paraId="03E0A3B8" w14:textId="0F58A999" w:rsidR="00B54B0A" w:rsidRPr="00076781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10. O sistema atualiza a tarefa na lista de tarefas.</w:t>
            </w:r>
          </w:p>
        </w:tc>
      </w:tr>
      <w:tr w:rsidR="00B54B0A" w:rsidRPr="00076781" w14:paraId="7821D079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D334" w14:textId="77777777" w:rsidR="00B54B0A" w:rsidRPr="00076781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60A7" w14:textId="2A77E8FB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>
              <w:rPr>
                <w:rFonts w:eastAsia="Times New Roman" w:cs="Times New Roman"/>
                <w:b/>
                <w:szCs w:val="24"/>
              </w:rPr>
              <w:t>Alternativo ao passo 10 – dados inválidos</w:t>
            </w:r>
          </w:p>
          <w:p w14:paraId="12A3E214" w14:textId="10E51433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</w:t>
            </w:r>
            <w:r>
              <w:rPr>
                <w:rFonts w:eastAsia="Times New Roman" w:cs="Times New Roman"/>
                <w:b/>
                <w:szCs w:val="24"/>
              </w:rPr>
              <w:t>1.</w:t>
            </w:r>
            <w:r w:rsidRPr="00076781">
              <w:rPr>
                <w:rFonts w:eastAsia="Times New Roman" w:cs="Times New Roman"/>
                <w:b/>
                <w:szCs w:val="24"/>
              </w:rPr>
              <w:t>1.</w:t>
            </w:r>
            <w:r>
              <w:rPr>
                <w:rFonts w:eastAsia="Times New Roman" w:cs="Times New Roman"/>
                <w:b/>
                <w:szCs w:val="24"/>
              </w:rPr>
              <w:t xml:space="preserve"> O sistema informa que os dados informados são inválidos;</w:t>
            </w:r>
          </w:p>
          <w:p w14:paraId="624260A6" w14:textId="77777777" w:rsidR="00B54B0A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a1.2. O sistema retorna ao passo 8.</w:t>
            </w:r>
          </w:p>
          <w:p w14:paraId="2782BD83" w14:textId="4B59BD3B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(A</w:t>
            </w:r>
            <w:r>
              <w:rPr>
                <w:rFonts w:eastAsia="Times New Roman" w:cs="Times New Roman"/>
                <w:b/>
                <w:szCs w:val="24"/>
              </w:rPr>
              <w:t>2</w:t>
            </w:r>
            <w:r w:rsidRPr="00076781">
              <w:rPr>
                <w:rFonts w:eastAsia="Times New Roman" w:cs="Times New Roman"/>
                <w:b/>
                <w:szCs w:val="24"/>
              </w:rPr>
              <w:t xml:space="preserve">) – </w:t>
            </w:r>
            <w:r>
              <w:rPr>
                <w:rFonts w:eastAsia="Times New Roman" w:cs="Times New Roman"/>
                <w:b/>
                <w:szCs w:val="24"/>
              </w:rPr>
              <w:t>Alternativo ao passo 3 – navega até a guia do dia anterior</w:t>
            </w:r>
          </w:p>
          <w:p w14:paraId="5DAD1212" w14:textId="63243ACD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</w:t>
            </w:r>
            <w:r>
              <w:rPr>
                <w:rFonts w:eastAsia="Times New Roman" w:cs="Times New Roman"/>
                <w:b/>
                <w:szCs w:val="24"/>
              </w:rPr>
              <w:t>2</w:t>
            </w:r>
            <w:r w:rsidRPr="00076781">
              <w:rPr>
                <w:rFonts w:eastAsia="Times New Roman" w:cs="Times New Roman"/>
                <w:b/>
                <w:szCs w:val="24"/>
              </w:rPr>
              <w:t>.</w:t>
            </w:r>
            <w:r>
              <w:rPr>
                <w:rFonts w:eastAsia="Times New Roman" w:cs="Times New Roman"/>
                <w:b/>
                <w:szCs w:val="24"/>
              </w:rPr>
              <w:t>1. O administrador navega até a guia referente ao dia anterior;</w:t>
            </w:r>
          </w:p>
          <w:p w14:paraId="539B2151" w14:textId="781A8180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a2.2. O sistema segue com o passo 4;</w:t>
            </w:r>
          </w:p>
          <w:p w14:paraId="015A0608" w14:textId="58AD763D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(A</w:t>
            </w:r>
            <w:r>
              <w:rPr>
                <w:rFonts w:eastAsia="Times New Roman" w:cs="Times New Roman"/>
                <w:b/>
                <w:szCs w:val="24"/>
              </w:rPr>
              <w:t>3</w:t>
            </w:r>
            <w:r w:rsidRPr="00076781">
              <w:rPr>
                <w:rFonts w:eastAsia="Times New Roman" w:cs="Times New Roman"/>
                <w:b/>
                <w:szCs w:val="24"/>
              </w:rPr>
              <w:t xml:space="preserve">) – </w:t>
            </w:r>
            <w:r>
              <w:rPr>
                <w:rFonts w:eastAsia="Times New Roman" w:cs="Times New Roman"/>
                <w:b/>
                <w:szCs w:val="24"/>
              </w:rPr>
              <w:t>Alternativo ao passo 3 – navega até a guia do dia seguinte</w:t>
            </w:r>
          </w:p>
          <w:p w14:paraId="75A62011" w14:textId="322FC69A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</w:t>
            </w:r>
            <w:r>
              <w:rPr>
                <w:rFonts w:eastAsia="Times New Roman" w:cs="Times New Roman"/>
                <w:b/>
                <w:szCs w:val="24"/>
              </w:rPr>
              <w:t>3</w:t>
            </w:r>
            <w:r w:rsidRPr="00076781">
              <w:rPr>
                <w:rFonts w:eastAsia="Times New Roman" w:cs="Times New Roman"/>
                <w:b/>
                <w:szCs w:val="24"/>
              </w:rPr>
              <w:t>.</w:t>
            </w:r>
            <w:r>
              <w:rPr>
                <w:rFonts w:eastAsia="Times New Roman" w:cs="Times New Roman"/>
                <w:b/>
                <w:szCs w:val="24"/>
              </w:rPr>
              <w:t>1. O administrador navega até a guia referente ao dia seguinte;</w:t>
            </w:r>
          </w:p>
          <w:p w14:paraId="08CE9474" w14:textId="5A505EE9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a3.2. O sistema segue com o passo 4;</w:t>
            </w:r>
          </w:p>
        </w:tc>
      </w:tr>
      <w:tr w:rsidR="00B54B0A" w:rsidRPr="00076781" w14:paraId="53B5B2F3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A3D9" w14:textId="77777777" w:rsidR="00B54B0A" w:rsidRPr="00076781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9945" w14:textId="54D5A8E4" w:rsidR="00B54B0A" w:rsidRPr="00076781" w:rsidRDefault="00B54B0A" w:rsidP="00B54B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Restrição 1: </w:t>
            </w:r>
            <w:r>
              <w:rPr>
                <w:rFonts w:eastAsia="Times New Roman" w:cs="Times New Roman"/>
                <w:b/>
                <w:szCs w:val="24"/>
              </w:rPr>
              <w:t>O usuário deve ser necessariamente um administrador</w:t>
            </w:r>
          </w:p>
        </w:tc>
      </w:tr>
    </w:tbl>
    <w:p w14:paraId="1D1CC2C1" w14:textId="56624B06" w:rsidR="00014129" w:rsidRPr="00076781" w:rsidRDefault="00014129" w:rsidP="00611710">
      <w:pPr>
        <w:pStyle w:val="TtuloTNR12"/>
        <w:ind w:firstLine="0"/>
        <w:rPr>
          <w:rFonts w:cs="Times New Roman"/>
          <w:szCs w:val="24"/>
        </w:rPr>
      </w:pPr>
      <w:bookmarkStart w:id="25" w:name="_Toc105334015"/>
      <w:r w:rsidRPr="00076781">
        <w:rPr>
          <w:rFonts w:cs="Times New Roman"/>
          <w:szCs w:val="24"/>
        </w:rPr>
        <w:t xml:space="preserve">4.15.4 </w:t>
      </w:r>
      <w:r w:rsidR="0017311E" w:rsidRPr="00076781">
        <w:rPr>
          <w:rFonts w:cs="Times New Roman"/>
          <w:szCs w:val="24"/>
        </w:rPr>
        <w:t>Remover</w:t>
      </w:r>
      <w:r w:rsidRPr="00076781">
        <w:rPr>
          <w:rFonts w:cs="Times New Roman"/>
          <w:szCs w:val="24"/>
        </w:rPr>
        <w:t xml:space="preserve"> tarefa</w:t>
      </w:r>
      <w:bookmarkEnd w:id="25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6C04D744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9E41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DB96" w14:textId="40556D5E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Remover tarefa</w:t>
            </w:r>
          </w:p>
        </w:tc>
      </w:tr>
      <w:tr w:rsidR="00204AA6" w:rsidRPr="00076781" w14:paraId="0BF3837D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3A6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334B" w14:textId="79B795D5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Administrador</w:t>
            </w:r>
          </w:p>
        </w:tc>
      </w:tr>
      <w:tr w:rsidR="00204AA6" w:rsidRPr="00076781" w14:paraId="26BF4A0D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1194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12F7" w14:textId="4410A58C" w:rsidR="00204AA6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administrador remove uma nova tarefa da lista</w:t>
            </w:r>
          </w:p>
        </w:tc>
      </w:tr>
      <w:tr w:rsidR="00204AA6" w:rsidRPr="00076781" w14:paraId="42B6E190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90AB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7C05" w14:textId="77777777" w:rsidR="006721B8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logado;</w:t>
            </w:r>
          </w:p>
          <w:p w14:paraId="7922AF95" w14:textId="4E33AAE6" w:rsidR="00204AA6" w:rsidRPr="00076781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Ter uma tarefa adicionada na lista;</w:t>
            </w:r>
          </w:p>
        </w:tc>
      </w:tr>
      <w:tr w:rsidR="00204AA6" w:rsidRPr="00076781" w14:paraId="0E21DC95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23A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D5C5" w14:textId="777D0335" w:rsidR="00204AA6" w:rsidRPr="00076781" w:rsidRDefault="006721B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48F509DF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F6D4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4769" w14:textId="1D4A51C9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administrador acessa o aplicativo;</w:t>
            </w:r>
          </w:p>
          <w:p w14:paraId="549E4AA7" w14:textId="74CEEE5A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administrador navega até a página inicial;</w:t>
            </w:r>
          </w:p>
          <w:p w14:paraId="57A2DBC2" w14:textId="1D699452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administrador navega até a guia referente ao dia atual;</w:t>
            </w:r>
          </w:p>
          <w:p w14:paraId="1DD586C8" w14:textId="45DDC52C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administrador preenche a tela com a lista de tarefas do dia;</w:t>
            </w:r>
          </w:p>
          <w:p w14:paraId="23A07050" w14:textId="27BB2AE9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administrador navega até a tarefa na lista de tarefas;</w:t>
            </w:r>
          </w:p>
          <w:p w14:paraId="5D0175BE" w14:textId="0CC59FFB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6. O administrador clica sobre a tarefa;</w:t>
            </w:r>
          </w:p>
          <w:p w14:paraId="1C0EDB35" w14:textId="0873E743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7. O sistema navega até a página da tarefa selecionada;</w:t>
            </w:r>
          </w:p>
          <w:p w14:paraId="2B33C5CA" w14:textId="77777777" w:rsidR="00204AA6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8. O administrador clica sobre o botão de remover;</w:t>
            </w:r>
          </w:p>
          <w:p w14:paraId="6664ED6B" w14:textId="159CFC42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9. O sistema remove a tarefa da lista de tarefas.</w:t>
            </w:r>
          </w:p>
        </w:tc>
      </w:tr>
      <w:tr w:rsidR="00204AA6" w:rsidRPr="00076781" w14:paraId="6CC2DD98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8E5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296E" w14:textId="77777777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(A1) – </w:t>
            </w:r>
            <w:r>
              <w:rPr>
                <w:rFonts w:eastAsia="Times New Roman" w:cs="Times New Roman"/>
                <w:b/>
                <w:szCs w:val="24"/>
              </w:rPr>
              <w:t>Alternativo ao passo 3 – navega até a guia do dia anterior</w:t>
            </w:r>
          </w:p>
          <w:p w14:paraId="52584B49" w14:textId="1717FBDF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a1.</w:t>
            </w:r>
            <w:r>
              <w:rPr>
                <w:rFonts w:eastAsia="Times New Roman" w:cs="Times New Roman"/>
                <w:b/>
                <w:szCs w:val="24"/>
              </w:rPr>
              <w:t xml:space="preserve">1. O </w:t>
            </w:r>
            <w:r w:rsidR="00EB2B57">
              <w:rPr>
                <w:rFonts w:eastAsia="Times New Roman" w:cs="Times New Roman"/>
                <w:b/>
                <w:szCs w:val="24"/>
              </w:rPr>
              <w:t>administrador</w:t>
            </w:r>
            <w:r>
              <w:rPr>
                <w:rFonts w:eastAsia="Times New Roman" w:cs="Times New Roman"/>
                <w:b/>
                <w:szCs w:val="24"/>
              </w:rPr>
              <w:t xml:space="preserve"> navega até a guia referente ao dia anterior;</w:t>
            </w:r>
          </w:p>
          <w:p w14:paraId="204CFFC5" w14:textId="77777777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a1.2. O sistema segue com o passo 4;</w:t>
            </w:r>
          </w:p>
          <w:p w14:paraId="44FCF0A6" w14:textId="77777777" w:rsidR="00933A60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(A</w:t>
            </w:r>
            <w:r>
              <w:rPr>
                <w:rFonts w:eastAsia="Times New Roman" w:cs="Times New Roman"/>
                <w:b/>
                <w:szCs w:val="24"/>
              </w:rPr>
              <w:t>2</w:t>
            </w:r>
            <w:r w:rsidRPr="00076781">
              <w:rPr>
                <w:rFonts w:eastAsia="Times New Roman" w:cs="Times New Roman"/>
                <w:b/>
                <w:szCs w:val="24"/>
              </w:rPr>
              <w:t xml:space="preserve">) – </w:t>
            </w:r>
            <w:r>
              <w:rPr>
                <w:rFonts w:eastAsia="Times New Roman" w:cs="Times New Roman"/>
                <w:b/>
                <w:szCs w:val="24"/>
              </w:rPr>
              <w:t>Alternativo ao passo 3 – navega até a guia do dia seguinte</w:t>
            </w:r>
          </w:p>
          <w:p w14:paraId="36A8E01B" w14:textId="5AFB4FF2" w:rsidR="00933A60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</w:t>
            </w:r>
            <w:r>
              <w:rPr>
                <w:rFonts w:eastAsia="Times New Roman" w:cs="Times New Roman"/>
                <w:b/>
                <w:szCs w:val="24"/>
              </w:rPr>
              <w:t>2</w:t>
            </w:r>
            <w:r w:rsidRPr="00076781">
              <w:rPr>
                <w:rFonts w:eastAsia="Times New Roman" w:cs="Times New Roman"/>
                <w:b/>
                <w:szCs w:val="24"/>
              </w:rPr>
              <w:t>.</w:t>
            </w:r>
            <w:r>
              <w:rPr>
                <w:rFonts w:eastAsia="Times New Roman" w:cs="Times New Roman"/>
                <w:b/>
                <w:szCs w:val="24"/>
              </w:rPr>
              <w:t xml:space="preserve">1. O </w:t>
            </w:r>
            <w:r w:rsidR="00EB2B57">
              <w:rPr>
                <w:rFonts w:eastAsia="Times New Roman" w:cs="Times New Roman"/>
                <w:b/>
                <w:szCs w:val="24"/>
              </w:rPr>
              <w:t>administrador</w:t>
            </w:r>
            <w:r>
              <w:rPr>
                <w:rFonts w:eastAsia="Times New Roman" w:cs="Times New Roman"/>
                <w:b/>
                <w:szCs w:val="24"/>
              </w:rPr>
              <w:t xml:space="preserve"> navega até a guia referente ao dia seguinte;</w:t>
            </w:r>
          </w:p>
          <w:p w14:paraId="0820C8C5" w14:textId="07AA3072" w:rsidR="00204AA6" w:rsidRPr="00076781" w:rsidRDefault="00933A60" w:rsidP="00933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a2.2. O sistema segue com o passo 4;</w:t>
            </w:r>
          </w:p>
        </w:tc>
      </w:tr>
      <w:tr w:rsidR="00204AA6" w:rsidRPr="00076781" w14:paraId="1E26CF7D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FA9F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Restrições / </w:t>
            </w: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68A" w14:textId="07592936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 xml:space="preserve">Restrição 1: </w:t>
            </w:r>
            <w:r>
              <w:rPr>
                <w:rFonts w:eastAsia="Times New Roman" w:cs="Times New Roman"/>
                <w:b/>
                <w:szCs w:val="24"/>
              </w:rPr>
              <w:t>O usuário deve ser necessariamente um administrador</w:t>
            </w:r>
          </w:p>
        </w:tc>
      </w:tr>
    </w:tbl>
    <w:p w14:paraId="08A7266F" w14:textId="036007E9" w:rsidR="0017311E" w:rsidRPr="00076781" w:rsidRDefault="00014129" w:rsidP="00611710">
      <w:pPr>
        <w:pStyle w:val="TtuloTNR12"/>
        <w:ind w:firstLine="0"/>
        <w:rPr>
          <w:rFonts w:cs="Times New Roman"/>
          <w:szCs w:val="24"/>
        </w:rPr>
      </w:pPr>
      <w:bookmarkStart w:id="26" w:name="_Toc105334016"/>
      <w:r w:rsidRPr="00076781">
        <w:rPr>
          <w:rFonts w:cs="Times New Roman"/>
          <w:b w:val="0"/>
          <w:bCs/>
          <w:szCs w:val="24"/>
        </w:rPr>
        <w:t>4.1</w:t>
      </w:r>
      <w:r w:rsidR="0017311E" w:rsidRPr="00076781">
        <w:rPr>
          <w:rFonts w:cs="Times New Roman"/>
          <w:b w:val="0"/>
          <w:bCs/>
          <w:szCs w:val="24"/>
        </w:rPr>
        <w:t>6</w:t>
      </w:r>
      <w:r w:rsidRPr="00076781">
        <w:rPr>
          <w:rFonts w:cs="Times New Roman"/>
          <w:b w:val="0"/>
          <w:bCs/>
          <w:szCs w:val="24"/>
        </w:rPr>
        <w:t xml:space="preserve"> MANTER PARTICIPANTES</w:t>
      </w:r>
      <w:bookmarkEnd w:id="26"/>
      <w:r w:rsidRPr="00076781">
        <w:rPr>
          <w:rFonts w:cs="Times New Roman"/>
          <w:szCs w:val="24"/>
        </w:rPr>
        <w:t xml:space="preserve"> </w:t>
      </w:r>
    </w:p>
    <w:p w14:paraId="0F7A3124" w14:textId="5DF89F63" w:rsidR="0017311E" w:rsidRPr="00076781" w:rsidRDefault="0017311E" w:rsidP="0017311E">
      <w:pPr>
        <w:pStyle w:val="TtuloTNR12"/>
        <w:ind w:firstLine="0"/>
        <w:rPr>
          <w:rFonts w:cs="Times New Roman"/>
          <w:szCs w:val="24"/>
        </w:rPr>
      </w:pPr>
      <w:bookmarkStart w:id="27" w:name="_Toc105334017"/>
      <w:r w:rsidRPr="00076781">
        <w:rPr>
          <w:rFonts w:cs="Times New Roman"/>
          <w:szCs w:val="24"/>
        </w:rPr>
        <w:t>4.16.1 Adicionar participante</w:t>
      </w:r>
      <w:bookmarkEnd w:id="27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7F824E76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7894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9FE7" w14:textId="31D58775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Adicionar participante</w:t>
            </w:r>
          </w:p>
        </w:tc>
      </w:tr>
      <w:tr w:rsidR="00204AA6" w:rsidRPr="00076781" w14:paraId="7AEF3696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F42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B284" w14:textId="60FC5619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0707850E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0104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DF48" w14:textId="536C1331" w:rsidR="00204AA6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administrador adiciona um participante ao grupo</w:t>
            </w:r>
          </w:p>
        </w:tc>
      </w:tr>
      <w:tr w:rsidR="00204AA6" w:rsidRPr="00076781" w14:paraId="35EDCABA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30E5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8D9E" w14:textId="2CB7D082" w:rsidR="00204AA6" w:rsidRPr="00076781" w:rsidRDefault="006721B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2C4AEB39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23CC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4E56" w14:textId="6AC3BD71" w:rsidR="00204AA6" w:rsidRPr="00076781" w:rsidRDefault="006721B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36455724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A31A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7FEA" w14:textId="5D330994" w:rsidR="00204AA6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 w:rsidR="00FA53A9">
              <w:rPr>
                <w:rFonts w:eastAsia="Times New Roman" w:cs="Times New Roman"/>
                <w:b/>
                <w:szCs w:val="24"/>
              </w:rPr>
              <w:t>O administrador informa o código do grupo ao participante;</w:t>
            </w:r>
          </w:p>
          <w:p w14:paraId="40057549" w14:textId="77777777" w:rsidR="00FA53A9" w:rsidRDefault="00FA53A9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participante insere o código no campo solicitado;</w:t>
            </w:r>
          </w:p>
          <w:p w14:paraId="5268A32C" w14:textId="77777777" w:rsidR="00FA53A9" w:rsidRDefault="00FA53A9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sistema adiciona o participante ao grupo;</w:t>
            </w:r>
          </w:p>
          <w:p w14:paraId="0533FB89" w14:textId="7E9ED9AA" w:rsidR="00FA53A9" w:rsidRPr="00076781" w:rsidRDefault="00FA53A9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4. O sistema navega até a </w:t>
            </w:r>
            <w:proofErr w:type="spellStart"/>
            <w:proofErr w:type="gramStart"/>
            <w:r>
              <w:rPr>
                <w:rFonts w:eastAsia="Times New Roman" w:cs="Times New Roman"/>
                <w:b/>
                <w:szCs w:val="24"/>
              </w:rPr>
              <w:t>pagina</w:t>
            </w:r>
            <w:proofErr w:type="spellEnd"/>
            <w:proofErr w:type="gramEnd"/>
            <w:r>
              <w:rPr>
                <w:rFonts w:eastAsia="Times New Roman" w:cs="Times New Roman"/>
                <w:b/>
                <w:szCs w:val="24"/>
              </w:rPr>
              <w:t xml:space="preserve"> inicial;</w:t>
            </w:r>
          </w:p>
        </w:tc>
      </w:tr>
      <w:tr w:rsidR="00204AA6" w:rsidRPr="00076781" w14:paraId="2D9AF030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C58A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0138" w14:textId="10F59E6C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(A1) –</w:t>
            </w:r>
            <w:r w:rsidR="00FA53A9">
              <w:rPr>
                <w:rFonts w:eastAsia="Times New Roman" w:cs="Times New Roman"/>
                <w:b/>
                <w:szCs w:val="24"/>
              </w:rPr>
              <w:t xml:space="preserve"> Alternativo ao passo 3 – código incorreto</w:t>
            </w:r>
            <w:r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  <w:p w14:paraId="5D72A320" w14:textId="2E5DCCDF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a1.</w:t>
            </w:r>
            <w:r w:rsidR="00FA53A9">
              <w:rPr>
                <w:rFonts w:eastAsia="Times New Roman" w:cs="Times New Roman"/>
                <w:b/>
                <w:szCs w:val="24"/>
              </w:rPr>
              <w:t xml:space="preserve"> O sistema informa que o código informado está incorreto;</w:t>
            </w:r>
          </w:p>
          <w:p w14:paraId="11E8DE0A" w14:textId="7E3ABC7C" w:rsidR="00204AA6" w:rsidRPr="00076781" w:rsidRDefault="00FA53A9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a2. O sistema retorna ao passo 2.</w:t>
            </w:r>
          </w:p>
        </w:tc>
      </w:tr>
      <w:tr w:rsidR="00204AA6" w:rsidRPr="00076781" w14:paraId="6DB5D799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3103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162F" w14:textId="61600582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</w:tbl>
    <w:p w14:paraId="5DBBEA1F" w14:textId="600D175A" w:rsidR="0017311E" w:rsidRPr="00076781" w:rsidRDefault="0017311E" w:rsidP="0017311E">
      <w:pPr>
        <w:pStyle w:val="TtuloTNR12"/>
        <w:ind w:firstLine="0"/>
        <w:rPr>
          <w:rFonts w:cs="Times New Roman"/>
          <w:szCs w:val="24"/>
        </w:rPr>
      </w:pPr>
      <w:bookmarkStart w:id="28" w:name="_Toc105334018"/>
      <w:r w:rsidRPr="00076781">
        <w:rPr>
          <w:rFonts w:cs="Times New Roman"/>
          <w:szCs w:val="24"/>
        </w:rPr>
        <w:t>4.16.2 Visualizar participante</w:t>
      </w:r>
      <w:bookmarkEnd w:id="28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204AA6" w:rsidRPr="00076781" w14:paraId="2EFACEB7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628D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AD43" w14:textId="4E2C2234" w:rsidR="00204AA6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Visualizar participante</w:t>
            </w:r>
          </w:p>
        </w:tc>
      </w:tr>
      <w:tr w:rsidR="00204AA6" w:rsidRPr="00076781" w14:paraId="2BD096D7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0132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B647" w14:textId="4A4A42EC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Participante, Administrador</w:t>
            </w:r>
          </w:p>
        </w:tc>
      </w:tr>
      <w:tr w:rsidR="00204AA6" w:rsidRPr="00076781" w14:paraId="3648C8DD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6FCC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E010" w14:textId="3545BEF2" w:rsidR="00204AA6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usuário visualiza um participante do grupo</w:t>
            </w:r>
          </w:p>
        </w:tc>
      </w:tr>
      <w:tr w:rsidR="00204AA6" w:rsidRPr="00076781" w14:paraId="11328B47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944A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94CE" w14:textId="77777777" w:rsidR="006721B8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logado;</w:t>
            </w:r>
          </w:p>
          <w:p w14:paraId="5E9B91BB" w14:textId="07D6955A" w:rsidR="00204AA6" w:rsidRPr="00076781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Ter participantes no grupo;</w:t>
            </w:r>
          </w:p>
        </w:tc>
      </w:tr>
      <w:tr w:rsidR="00204AA6" w:rsidRPr="00076781" w14:paraId="3760676A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DC3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FC85" w14:textId="2E68A238" w:rsidR="00204AA6" w:rsidRPr="00076781" w:rsidRDefault="006721B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3962A47E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12F8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D480" w14:textId="77777777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usuário acessa o aplicativo;</w:t>
            </w:r>
          </w:p>
          <w:p w14:paraId="4D4D30C1" w14:textId="7168100F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usuário navega até a página de participantes;</w:t>
            </w:r>
          </w:p>
          <w:p w14:paraId="2B057F0C" w14:textId="19E1D74E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sistema preenche a tela com a lista de participantes;</w:t>
            </w:r>
          </w:p>
          <w:p w14:paraId="0CE7B3D9" w14:textId="07BE4F23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usuário navega até o participante na lista de participantes;</w:t>
            </w:r>
          </w:p>
          <w:p w14:paraId="2FEB400F" w14:textId="1F866303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usuário clica sobre o participante;</w:t>
            </w:r>
          </w:p>
          <w:p w14:paraId="6F054A13" w14:textId="379B102D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6. O sistema navega até a página do participante selecionado;</w:t>
            </w:r>
          </w:p>
          <w:p w14:paraId="3520762E" w14:textId="04088DC7" w:rsidR="00204AA6" w:rsidRPr="00076781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7. O usuário visualiza o participante.</w:t>
            </w:r>
          </w:p>
        </w:tc>
      </w:tr>
      <w:tr w:rsidR="00204AA6" w:rsidRPr="00076781" w14:paraId="17CC23A0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5130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05EC" w14:textId="17119A40" w:rsidR="00204AA6" w:rsidRPr="00076781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204AA6" w:rsidRPr="00076781" w14:paraId="25FE0AD5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7DEE" w14:textId="77777777" w:rsidR="00204AA6" w:rsidRPr="00076781" w:rsidRDefault="00204AA6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CDE7" w14:textId="1BF93AD0" w:rsidR="00204AA6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  <w:r w:rsidR="00204AA6" w:rsidRPr="00076781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</w:tbl>
    <w:p w14:paraId="0D11A25F" w14:textId="12482B1E" w:rsidR="0017311E" w:rsidRPr="00076781" w:rsidRDefault="0017311E" w:rsidP="0017311E">
      <w:pPr>
        <w:pStyle w:val="TtuloTNR12"/>
        <w:ind w:firstLine="0"/>
        <w:rPr>
          <w:rFonts w:cs="Times New Roman"/>
          <w:szCs w:val="24"/>
        </w:rPr>
      </w:pPr>
      <w:bookmarkStart w:id="29" w:name="_Toc105334019"/>
      <w:r w:rsidRPr="00076781">
        <w:rPr>
          <w:rFonts w:cs="Times New Roman"/>
          <w:szCs w:val="24"/>
        </w:rPr>
        <w:t>4.16.3 Atualizar participante</w:t>
      </w:r>
      <w:bookmarkEnd w:id="29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C468E8" w:rsidRPr="00076781" w14:paraId="75DDD6CD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15F6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3583" w14:textId="19F659EF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Atualizar participante</w:t>
            </w:r>
          </w:p>
        </w:tc>
      </w:tr>
      <w:tr w:rsidR="00C468E8" w:rsidRPr="00076781" w14:paraId="5E55E0DD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6C1C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4EE7" w14:textId="1DF62D3B" w:rsidR="00C468E8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Administrador</w:t>
            </w:r>
          </w:p>
        </w:tc>
      </w:tr>
      <w:tr w:rsidR="00C468E8" w:rsidRPr="00076781" w14:paraId="0B1087E1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5C53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8E0D" w14:textId="28A043A4" w:rsidR="00C468E8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administrador atualiza o cargo de um participante do grupo</w:t>
            </w:r>
          </w:p>
        </w:tc>
      </w:tr>
      <w:tr w:rsidR="00C468E8" w:rsidRPr="00076781" w14:paraId="41A3AD64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7F95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03B9" w14:textId="77777777" w:rsidR="006721B8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logado;</w:t>
            </w:r>
          </w:p>
          <w:p w14:paraId="7CE03D7C" w14:textId="23AFD80E" w:rsidR="00C468E8" w:rsidRPr="00076781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Ter participantes no grupo;</w:t>
            </w:r>
          </w:p>
        </w:tc>
      </w:tr>
      <w:tr w:rsidR="00C468E8" w:rsidRPr="00076781" w14:paraId="503C4902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AC2C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DB78" w14:textId="5FF827B3" w:rsidR="00C468E8" w:rsidRPr="00076781" w:rsidRDefault="006721B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C468E8" w:rsidRPr="00076781" w14:paraId="5A343F8E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B755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BDC2" w14:textId="77777777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administrador acessa o aplicativo;</w:t>
            </w:r>
          </w:p>
          <w:p w14:paraId="40158D13" w14:textId="77777777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administrador navega até a página de participantes;</w:t>
            </w:r>
          </w:p>
          <w:p w14:paraId="15D1E454" w14:textId="77777777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sistema preenche a tela com a lista de participantes;</w:t>
            </w:r>
          </w:p>
          <w:p w14:paraId="30311680" w14:textId="77777777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administrador navega até o participante na lista de participantes;</w:t>
            </w:r>
          </w:p>
          <w:p w14:paraId="6638F7E0" w14:textId="77777777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administrador clica sobre o participante;</w:t>
            </w:r>
          </w:p>
          <w:p w14:paraId="328A423D" w14:textId="77777777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6. O sistema navega até a página do participante selecionado;</w:t>
            </w:r>
          </w:p>
          <w:p w14:paraId="7D1BED48" w14:textId="61BB2426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7. O administrador clica sobre o </w:t>
            </w:r>
            <w:r w:rsidR="00171967">
              <w:rPr>
                <w:rFonts w:eastAsia="Times New Roman" w:cs="Times New Roman"/>
                <w:b/>
                <w:szCs w:val="24"/>
              </w:rPr>
              <w:t>ícone de editar</w:t>
            </w:r>
            <w:r>
              <w:rPr>
                <w:rFonts w:eastAsia="Times New Roman" w:cs="Times New Roman"/>
                <w:b/>
                <w:szCs w:val="24"/>
              </w:rPr>
              <w:t>;</w:t>
            </w:r>
          </w:p>
          <w:p w14:paraId="1066543D" w14:textId="77777777" w:rsidR="00C468E8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8. O sistema </w:t>
            </w:r>
            <w:r w:rsidR="00171967">
              <w:rPr>
                <w:rFonts w:eastAsia="Times New Roman" w:cs="Times New Roman"/>
                <w:b/>
                <w:szCs w:val="24"/>
              </w:rPr>
              <w:t>navega até a página de edição de participante;</w:t>
            </w:r>
          </w:p>
          <w:p w14:paraId="6450876A" w14:textId="77777777" w:rsidR="00171967" w:rsidRDefault="00171967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9. O administrador informa um novo cargo para o participante;</w:t>
            </w:r>
          </w:p>
          <w:p w14:paraId="020856D6" w14:textId="77777777" w:rsidR="00171967" w:rsidRDefault="00171967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10. O administrador clica sobre o botão de salvar;</w:t>
            </w:r>
          </w:p>
          <w:p w14:paraId="5C8AF70B" w14:textId="3FB3B11F" w:rsidR="00171967" w:rsidRPr="00076781" w:rsidRDefault="00171967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11. O sistema atualiza o participante na lista de participantes.</w:t>
            </w:r>
          </w:p>
        </w:tc>
      </w:tr>
      <w:tr w:rsidR="00C468E8" w:rsidRPr="00076781" w14:paraId="5F8CEC19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0D45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71BB" w14:textId="6040BA29" w:rsidR="00C468E8" w:rsidRPr="00076781" w:rsidRDefault="00171967" w:rsidP="0017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C468E8" w:rsidRPr="00076781" w14:paraId="1E6BB9A5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5AC4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E953" w14:textId="39C6DC3C" w:rsidR="00C468E8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Restrição 1: </w:t>
            </w:r>
            <w:r>
              <w:rPr>
                <w:rFonts w:eastAsia="Times New Roman" w:cs="Times New Roman"/>
                <w:b/>
                <w:szCs w:val="24"/>
              </w:rPr>
              <w:t>O usuário deve ser necessariamente um administrador</w:t>
            </w:r>
          </w:p>
        </w:tc>
      </w:tr>
    </w:tbl>
    <w:p w14:paraId="788EDAB1" w14:textId="7FC5F068" w:rsidR="0017311E" w:rsidRPr="00076781" w:rsidRDefault="0017311E" w:rsidP="0017311E">
      <w:pPr>
        <w:pStyle w:val="TtuloTNR12"/>
        <w:ind w:firstLine="0"/>
        <w:rPr>
          <w:rFonts w:cs="Times New Roman"/>
          <w:szCs w:val="24"/>
        </w:rPr>
      </w:pPr>
      <w:bookmarkStart w:id="30" w:name="_Toc105334020"/>
      <w:r w:rsidRPr="00076781">
        <w:rPr>
          <w:rFonts w:cs="Times New Roman"/>
          <w:szCs w:val="24"/>
        </w:rPr>
        <w:t>4.16.4 Remover participante</w:t>
      </w:r>
      <w:bookmarkEnd w:id="30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75"/>
      </w:tblGrid>
      <w:tr w:rsidR="00C468E8" w:rsidRPr="00076781" w14:paraId="78F5BFBF" w14:textId="77777777" w:rsidTr="00C6793A">
        <w:tc>
          <w:tcPr>
            <w:tcW w:w="17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F46D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Nome do CU:</w:t>
            </w:r>
          </w:p>
        </w:tc>
        <w:tc>
          <w:tcPr>
            <w:tcW w:w="7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C1D4" w14:textId="46BB8D8E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Remover participante</w:t>
            </w:r>
          </w:p>
        </w:tc>
      </w:tr>
      <w:tr w:rsidR="00C468E8" w:rsidRPr="00076781" w14:paraId="72C40929" w14:textId="77777777" w:rsidTr="00C6793A">
        <w:trPr>
          <w:trHeight w:val="4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0B82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Ator: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3D4A" w14:textId="21FA0E55" w:rsidR="00C468E8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Administrador</w:t>
            </w:r>
          </w:p>
        </w:tc>
      </w:tr>
      <w:tr w:rsidR="00C468E8" w:rsidRPr="00076781" w14:paraId="4EB6E746" w14:textId="77777777" w:rsidTr="00C6793A">
        <w:trPr>
          <w:trHeight w:val="350"/>
        </w:trPr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5C75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Resumo: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EA5D" w14:textId="165D9B36" w:rsidR="00C468E8" w:rsidRPr="00076781" w:rsidRDefault="0074005D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O administrador remove um participante do grupo</w:t>
            </w:r>
          </w:p>
        </w:tc>
      </w:tr>
      <w:tr w:rsidR="00C468E8" w:rsidRPr="00076781" w14:paraId="44B3D08C" w14:textId="77777777" w:rsidTr="00C6793A">
        <w:trPr>
          <w:trHeight w:val="32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3B13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Pré-condições: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F7B6" w14:textId="77777777" w:rsidR="006721B8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Estar logado;</w:t>
            </w:r>
          </w:p>
          <w:p w14:paraId="178E2F28" w14:textId="0886DA5C" w:rsidR="00C468E8" w:rsidRPr="00076781" w:rsidRDefault="006721B8" w:rsidP="0067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Ter participantes no grupo;</w:t>
            </w:r>
          </w:p>
        </w:tc>
      </w:tr>
      <w:tr w:rsidR="00C468E8" w:rsidRPr="00076781" w14:paraId="1427E3DE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5B7C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Pós-condições: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689B" w14:textId="715058C0" w:rsidR="00C468E8" w:rsidRPr="00076781" w:rsidRDefault="006721B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C468E8" w:rsidRPr="00076781" w14:paraId="6DF87D3A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8228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lastRenderedPageBreak/>
              <w:t>Fluxo: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350C" w14:textId="2088CDC7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1. </w:t>
            </w:r>
            <w:r>
              <w:rPr>
                <w:rFonts w:eastAsia="Times New Roman" w:cs="Times New Roman"/>
                <w:b/>
                <w:szCs w:val="24"/>
              </w:rPr>
              <w:t>O administrador acessa o aplicativo;</w:t>
            </w:r>
          </w:p>
          <w:p w14:paraId="4A32B572" w14:textId="30CBFB35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2. O administrador navega até a página de participantes;</w:t>
            </w:r>
          </w:p>
          <w:p w14:paraId="1667B713" w14:textId="750B15AE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3. O sistema preenche a tela com a lista de participantes;</w:t>
            </w:r>
          </w:p>
          <w:p w14:paraId="23E71385" w14:textId="0041A721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4. O administrador navega até o participante na lista de participantes;</w:t>
            </w:r>
          </w:p>
          <w:p w14:paraId="72E490F5" w14:textId="53C2D811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5. O administrador clica sobre o participante;</w:t>
            </w:r>
          </w:p>
          <w:p w14:paraId="4599F752" w14:textId="5FD7C3F8" w:rsidR="0029029C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6. O sistema navega até a página do participante selecionado;</w:t>
            </w:r>
          </w:p>
          <w:p w14:paraId="56CE162E" w14:textId="761D9B97" w:rsidR="00C468E8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7. O administrador clica sobre o botão de remover;</w:t>
            </w:r>
          </w:p>
          <w:p w14:paraId="73570F72" w14:textId="7D01D34C" w:rsidR="0029029C" w:rsidRPr="00076781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8. O sistema remove o participante da lista de participantes.</w:t>
            </w:r>
          </w:p>
        </w:tc>
      </w:tr>
      <w:tr w:rsidR="00C468E8" w:rsidRPr="00076781" w14:paraId="25A64EF7" w14:textId="77777777" w:rsidTr="00C6793A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FACD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Fluxo alternativo:</w:t>
            </w:r>
          </w:p>
        </w:tc>
        <w:tc>
          <w:tcPr>
            <w:tcW w:w="72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2392" w14:textId="4C00A593" w:rsidR="00C468E8" w:rsidRPr="00076781" w:rsidRDefault="0029029C" w:rsidP="0029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Não se aplica</w:t>
            </w:r>
          </w:p>
        </w:tc>
      </w:tr>
      <w:tr w:rsidR="00C468E8" w:rsidRPr="00076781" w14:paraId="02EE3E96" w14:textId="77777777" w:rsidTr="00C6793A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12AC" w14:textId="77777777" w:rsidR="00C468E8" w:rsidRPr="00076781" w:rsidRDefault="00C468E8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>Restrições / Validações: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527C" w14:textId="0319C40B" w:rsidR="00C468E8" w:rsidRPr="00076781" w:rsidRDefault="00E41991" w:rsidP="00C67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/>
                <w:szCs w:val="24"/>
              </w:rPr>
            </w:pPr>
            <w:r w:rsidRPr="00076781">
              <w:rPr>
                <w:rFonts w:eastAsia="Times New Roman" w:cs="Times New Roman"/>
                <w:b/>
                <w:szCs w:val="24"/>
              </w:rPr>
              <w:t xml:space="preserve">Restrição 1: </w:t>
            </w:r>
            <w:r>
              <w:rPr>
                <w:rFonts w:eastAsia="Times New Roman" w:cs="Times New Roman"/>
                <w:b/>
                <w:szCs w:val="24"/>
              </w:rPr>
              <w:t>O usuário deve ser necessariamente um administrador</w:t>
            </w:r>
          </w:p>
        </w:tc>
      </w:tr>
    </w:tbl>
    <w:p w14:paraId="4E8D71DB" w14:textId="4A85C36E" w:rsidR="00CE561D" w:rsidRPr="00076781" w:rsidRDefault="00CE561D" w:rsidP="00C468E8">
      <w:pPr>
        <w:ind w:firstLine="0"/>
        <w:rPr>
          <w:rFonts w:cs="Times New Roman"/>
          <w:szCs w:val="24"/>
        </w:rPr>
      </w:pPr>
      <w:r w:rsidRPr="00076781">
        <w:rPr>
          <w:rFonts w:cs="Times New Roman"/>
          <w:szCs w:val="24"/>
        </w:rPr>
        <w:br w:type="page"/>
      </w:r>
    </w:p>
    <w:p w14:paraId="3F292AA4" w14:textId="77777777" w:rsidR="00611710" w:rsidRPr="00076781" w:rsidRDefault="00CE561D" w:rsidP="00CE561D">
      <w:pPr>
        <w:pStyle w:val="TtuloTNR12"/>
        <w:ind w:firstLine="0"/>
        <w:rPr>
          <w:rFonts w:cs="Times New Roman"/>
          <w:szCs w:val="24"/>
        </w:rPr>
      </w:pPr>
      <w:bookmarkStart w:id="31" w:name="_Toc105334021"/>
      <w:r w:rsidRPr="00076781">
        <w:rPr>
          <w:rFonts w:cs="Times New Roman"/>
          <w:szCs w:val="24"/>
        </w:rPr>
        <w:lastRenderedPageBreak/>
        <w:t>5 DIAGRAMA DE CLASSES</w:t>
      </w:r>
      <w:bookmarkEnd w:id="31"/>
    </w:p>
    <w:p w14:paraId="015F40F1" w14:textId="2961F188" w:rsidR="00146360" w:rsidRPr="00076781" w:rsidRDefault="0093492F" w:rsidP="0093492F">
      <w:pPr>
        <w:ind w:firstLine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B90F42B" wp14:editId="2A43B5C2">
            <wp:extent cx="5760085" cy="1292860"/>
            <wp:effectExtent l="0" t="0" r="0" b="2540"/>
            <wp:docPr id="16" name="Imagem 1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A763" w14:textId="4A2BAD98" w:rsidR="00076D07" w:rsidRPr="00076781" w:rsidRDefault="00314E5B" w:rsidP="00076D07">
      <w:pPr>
        <w:pStyle w:val="TtuloTNR12"/>
        <w:ind w:firstLine="0"/>
        <w:rPr>
          <w:rFonts w:cs="Times New Roman"/>
          <w:szCs w:val="24"/>
        </w:rPr>
      </w:pPr>
      <w:bookmarkStart w:id="32" w:name="_Toc105334022"/>
      <w:r w:rsidRPr="00076781">
        <w:rPr>
          <w:rFonts w:cs="Times New Roman"/>
          <w:szCs w:val="24"/>
        </w:rPr>
        <w:t>6</w:t>
      </w:r>
      <w:r w:rsidR="0072414E" w:rsidRPr="00076781">
        <w:rPr>
          <w:rFonts w:cs="Times New Roman"/>
          <w:szCs w:val="24"/>
        </w:rPr>
        <w:t xml:space="preserve"> PROTOTIPAÇÃO</w:t>
      </w:r>
      <w:bookmarkEnd w:id="32"/>
    </w:p>
    <w:p w14:paraId="23916CAA" w14:textId="4D1E77D0" w:rsidR="00076D07" w:rsidRPr="00076781" w:rsidRDefault="00314E5B" w:rsidP="00076D07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33" w:name="_Toc105334023"/>
      <w:r w:rsidRPr="00076781">
        <w:rPr>
          <w:rFonts w:cs="Times New Roman"/>
          <w:b w:val="0"/>
          <w:bCs/>
          <w:szCs w:val="24"/>
        </w:rPr>
        <w:t>6</w:t>
      </w:r>
      <w:r w:rsidR="00076D07" w:rsidRPr="00076781">
        <w:rPr>
          <w:rFonts w:cs="Times New Roman"/>
          <w:b w:val="0"/>
          <w:bCs/>
          <w:szCs w:val="24"/>
        </w:rPr>
        <w:t xml:space="preserve">.1 </w:t>
      </w:r>
      <w:r w:rsidR="00712014" w:rsidRPr="00076781">
        <w:rPr>
          <w:rFonts w:cs="Times New Roman"/>
          <w:b w:val="0"/>
          <w:bCs/>
          <w:szCs w:val="24"/>
        </w:rPr>
        <w:t>T</w:t>
      </w:r>
      <w:r w:rsidR="002E4694" w:rsidRPr="00076781">
        <w:rPr>
          <w:rFonts w:cs="Times New Roman"/>
          <w:b w:val="0"/>
          <w:bCs/>
          <w:szCs w:val="24"/>
        </w:rPr>
        <w:t>ELA LOGIN</w:t>
      </w:r>
      <w:bookmarkEnd w:id="33"/>
    </w:p>
    <w:p w14:paraId="2AD79068" w14:textId="77777777" w:rsidR="00EC0719" w:rsidRPr="00076781" w:rsidRDefault="00076D07" w:rsidP="00EC0719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1F49D0A6" wp14:editId="2B3CC0D1">
            <wp:extent cx="1700428" cy="3780000"/>
            <wp:effectExtent l="0" t="0" r="0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42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A2D" w14:textId="57A13573" w:rsidR="004D790B" w:rsidRPr="00076781" w:rsidRDefault="00314E5B" w:rsidP="004D790B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34" w:name="_Toc105334024"/>
      <w:r w:rsidRPr="00076781">
        <w:rPr>
          <w:rFonts w:cs="Times New Roman"/>
          <w:b w:val="0"/>
          <w:bCs/>
          <w:szCs w:val="24"/>
        </w:rPr>
        <w:lastRenderedPageBreak/>
        <w:t>6</w:t>
      </w:r>
      <w:r w:rsidR="004D790B" w:rsidRPr="00076781">
        <w:rPr>
          <w:rFonts w:cs="Times New Roman"/>
          <w:b w:val="0"/>
          <w:bCs/>
          <w:szCs w:val="24"/>
        </w:rPr>
        <w:t xml:space="preserve">.2 </w:t>
      </w:r>
      <w:r w:rsidR="002E4694" w:rsidRPr="00076781">
        <w:rPr>
          <w:rFonts w:cs="Times New Roman"/>
          <w:b w:val="0"/>
          <w:bCs/>
          <w:szCs w:val="24"/>
        </w:rPr>
        <w:t>TELA DE CADASTRO</w:t>
      </w:r>
      <w:bookmarkEnd w:id="34"/>
    </w:p>
    <w:p w14:paraId="69724817" w14:textId="77777777" w:rsidR="004D790B" w:rsidRPr="00076781" w:rsidRDefault="004D790B" w:rsidP="004D790B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7B8C73DF" wp14:editId="197C4243">
            <wp:extent cx="1700428" cy="378000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42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EEC5" w14:textId="4ABB27DC" w:rsidR="004D790B" w:rsidRPr="00076781" w:rsidRDefault="00314E5B" w:rsidP="004D790B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35" w:name="_Toc105334025"/>
      <w:r w:rsidRPr="00076781">
        <w:rPr>
          <w:rFonts w:cs="Times New Roman"/>
          <w:b w:val="0"/>
          <w:bCs/>
          <w:szCs w:val="24"/>
        </w:rPr>
        <w:t>6</w:t>
      </w:r>
      <w:r w:rsidR="004D790B" w:rsidRPr="00076781">
        <w:rPr>
          <w:rFonts w:cs="Times New Roman"/>
          <w:b w:val="0"/>
          <w:bCs/>
          <w:szCs w:val="24"/>
        </w:rPr>
        <w:t xml:space="preserve">.3 </w:t>
      </w:r>
      <w:r w:rsidR="002E4694" w:rsidRPr="00076781">
        <w:rPr>
          <w:rFonts w:cs="Times New Roman"/>
          <w:b w:val="0"/>
          <w:bCs/>
          <w:szCs w:val="24"/>
        </w:rPr>
        <w:t>ENTRAR EM UM GRUPO</w:t>
      </w:r>
      <w:bookmarkEnd w:id="35"/>
    </w:p>
    <w:p w14:paraId="1923A532" w14:textId="77777777" w:rsidR="00712014" w:rsidRPr="00076781" w:rsidRDefault="004D790B" w:rsidP="00712014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2DAF8FB9" wp14:editId="0FE4A629">
            <wp:extent cx="1700905" cy="3780000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05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A53D" w14:textId="3BB3BDF1" w:rsidR="00712014" w:rsidRPr="00076781" w:rsidRDefault="00314E5B" w:rsidP="00712014">
      <w:pPr>
        <w:pStyle w:val="TtuloTNR12"/>
        <w:ind w:firstLine="0"/>
        <w:jc w:val="left"/>
        <w:rPr>
          <w:rFonts w:cs="Times New Roman"/>
          <w:b w:val="0"/>
          <w:bCs/>
          <w:szCs w:val="24"/>
        </w:rPr>
      </w:pPr>
      <w:bookmarkStart w:id="36" w:name="_Toc105334026"/>
      <w:r w:rsidRPr="00076781">
        <w:rPr>
          <w:rFonts w:cs="Times New Roman"/>
          <w:b w:val="0"/>
          <w:bCs/>
          <w:szCs w:val="24"/>
        </w:rPr>
        <w:lastRenderedPageBreak/>
        <w:t>6</w:t>
      </w:r>
      <w:r w:rsidR="00712014" w:rsidRPr="00076781">
        <w:rPr>
          <w:rFonts w:cs="Times New Roman"/>
          <w:b w:val="0"/>
          <w:bCs/>
          <w:szCs w:val="24"/>
        </w:rPr>
        <w:t xml:space="preserve">.4 </w:t>
      </w:r>
      <w:r w:rsidR="002E4694" w:rsidRPr="00076781">
        <w:rPr>
          <w:rFonts w:cs="Times New Roman"/>
          <w:b w:val="0"/>
          <w:bCs/>
          <w:szCs w:val="24"/>
        </w:rPr>
        <w:t>CRIAR UM GRUPO</w:t>
      </w:r>
      <w:bookmarkEnd w:id="36"/>
    </w:p>
    <w:p w14:paraId="7ABEEA6A" w14:textId="77777777" w:rsidR="00712014" w:rsidRPr="00076781" w:rsidRDefault="00712014" w:rsidP="00712014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5EE89DC3" wp14:editId="758EE9A4">
            <wp:extent cx="1700905" cy="3780000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05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318" w14:textId="53CB09EF" w:rsidR="00712014" w:rsidRPr="00076781" w:rsidRDefault="00314E5B" w:rsidP="00712014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37" w:name="_Toc105334027"/>
      <w:r w:rsidRPr="00076781">
        <w:rPr>
          <w:rFonts w:cs="Times New Roman"/>
          <w:b w:val="0"/>
          <w:bCs/>
          <w:szCs w:val="24"/>
        </w:rPr>
        <w:t>6</w:t>
      </w:r>
      <w:r w:rsidR="00712014" w:rsidRPr="00076781">
        <w:rPr>
          <w:rFonts w:cs="Times New Roman"/>
          <w:b w:val="0"/>
          <w:bCs/>
          <w:szCs w:val="24"/>
        </w:rPr>
        <w:t xml:space="preserve">.5 </w:t>
      </w:r>
      <w:r w:rsidR="002E4694" w:rsidRPr="00076781">
        <w:rPr>
          <w:rFonts w:cs="Times New Roman"/>
          <w:b w:val="0"/>
          <w:bCs/>
          <w:szCs w:val="24"/>
        </w:rPr>
        <w:t>TELA PRINCIPAL</w:t>
      </w:r>
      <w:bookmarkEnd w:id="37"/>
    </w:p>
    <w:p w14:paraId="1A023545" w14:textId="1D3E9180" w:rsidR="00BC4272" w:rsidRPr="00076781" w:rsidRDefault="00314E5B" w:rsidP="00712014">
      <w:pPr>
        <w:pStyle w:val="TtuloTNR12"/>
        <w:ind w:firstLine="0"/>
        <w:rPr>
          <w:rFonts w:cs="Times New Roman"/>
          <w:szCs w:val="24"/>
        </w:rPr>
      </w:pPr>
      <w:bookmarkStart w:id="38" w:name="_Toc105334028"/>
      <w:r w:rsidRPr="00076781">
        <w:rPr>
          <w:rFonts w:cs="Times New Roman"/>
          <w:szCs w:val="24"/>
        </w:rPr>
        <w:t>6</w:t>
      </w:r>
      <w:r w:rsidR="00712014" w:rsidRPr="00076781">
        <w:rPr>
          <w:rFonts w:cs="Times New Roman"/>
          <w:szCs w:val="24"/>
        </w:rPr>
        <w:t>.5.1</w:t>
      </w:r>
      <w:r w:rsidR="002E4694" w:rsidRPr="00076781">
        <w:rPr>
          <w:rFonts w:cs="Times New Roman"/>
          <w:szCs w:val="24"/>
        </w:rPr>
        <w:t xml:space="preserve"> </w:t>
      </w:r>
      <w:r w:rsidR="00BC4272" w:rsidRPr="00076781">
        <w:rPr>
          <w:rFonts w:cs="Times New Roman"/>
          <w:szCs w:val="24"/>
        </w:rPr>
        <w:t>Hoje</w:t>
      </w:r>
      <w:bookmarkEnd w:id="38"/>
    </w:p>
    <w:p w14:paraId="2A66B80E" w14:textId="77777777" w:rsidR="00BC4272" w:rsidRPr="00076781" w:rsidRDefault="00BC4272" w:rsidP="00BC4272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75FB1350" wp14:editId="7DD880E6">
            <wp:extent cx="1700906" cy="3780000"/>
            <wp:effectExtent l="0" t="0" r="0" b="0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0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C896" w14:textId="08C40E33" w:rsidR="00BC4272" w:rsidRPr="00076781" w:rsidRDefault="00314E5B" w:rsidP="00BC4272">
      <w:pPr>
        <w:pStyle w:val="TtuloTNR12"/>
        <w:ind w:firstLine="0"/>
        <w:rPr>
          <w:rFonts w:cs="Times New Roman"/>
          <w:szCs w:val="24"/>
        </w:rPr>
      </w:pPr>
      <w:bookmarkStart w:id="39" w:name="_Toc105334029"/>
      <w:r w:rsidRPr="00076781">
        <w:rPr>
          <w:rFonts w:cs="Times New Roman"/>
          <w:szCs w:val="24"/>
        </w:rPr>
        <w:lastRenderedPageBreak/>
        <w:t>6</w:t>
      </w:r>
      <w:r w:rsidR="00BC4272" w:rsidRPr="00076781">
        <w:rPr>
          <w:rFonts w:cs="Times New Roman"/>
          <w:szCs w:val="24"/>
        </w:rPr>
        <w:t>.5.2 Ontem</w:t>
      </w:r>
      <w:bookmarkEnd w:id="39"/>
    </w:p>
    <w:p w14:paraId="488FC97C" w14:textId="77777777" w:rsidR="00BC4272" w:rsidRPr="00076781" w:rsidRDefault="00BC4272" w:rsidP="00BC4272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718A1546" wp14:editId="3DD34409">
            <wp:extent cx="1700906" cy="3780000"/>
            <wp:effectExtent l="0" t="0" r="0" b="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0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9679" w14:textId="0B60D009" w:rsidR="00BC4272" w:rsidRPr="00076781" w:rsidRDefault="00314E5B" w:rsidP="00BC4272">
      <w:pPr>
        <w:pStyle w:val="TtuloTNR12"/>
        <w:ind w:firstLine="0"/>
        <w:rPr>
          <w:rFonts w:cs="Times New Roman"/>
          <w:szCs w:val="24"/>
        </w:rPr>
      </w:pPr>
      <w:bookmarkStart w:id="40" w:name="_Toc105334030"/>
      <w:r w:rsidRPr="00076781">
        <w:rPr>
          <w:rFonts w:cs="Times New Roman"/>
          <w:szCs w:val="24"/>
        </w:rPr>
        <w:t>6</w:t>
      </w:r>
      <w:r w:rsidR="00BC4272" w:rsidRPr="00076781">
        <w:rPr>
          <w:rFonts w:cs="Times New Roman"/>
          <w:szCs w:val="24"/>
        </w:rPr>
        <w:t>.5.3 Amanhã</w:t>
      </w:r>
      <w:bookmarkEnd w:id="40"/>
    </w:p>
    <w:p w14:paraId="519ACE67" w14:textId="77777777" w:rsidR="00BC4272" w:rsidRPr="00076781" w:rsidRDefault="00BC4272" w:rsidP="00BC4272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48D1D0E9" wp14:editId="6F73366E">
            <wp:extent cx="1700906" cy="3780000"/>
            <wp:effectExtent l="0" t="0" r="0" b="0"/>
            <wp:docPr id="7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0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0F37" w14:textId="1E00D8AA" w:rsidR="00BC4272" w:rsidRPr="00076781" w:rsidRDefault="00314E5B" w:rsidP="00BC4272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41" w:name="_Toc105334031"/>
      <w:r w:rsidRPr="00076781">
        <w:rPr>
          <w:rFonts w:cs="Times New Roman"/>
          <w:b w:val="0"/>
          <w:bCs/>
          <w:szCs w:val="24"/>
        </w:rPr>
        <w:lastRenderedPageBreak/>
        <w:t>6</w:t>
      </w:r>
      <w:r w:rsidR="00BC4272" w:rsidRPr="00076781">
        <w:rPr>
          <w:rFonts w:cs="Times New Roman"/>
          <w:b w:val="0"/>
          <w:bCs/>
          <w:szCs w:val="24"/>
        </w:rPr>
        <w:t>.6 TELA DE MEMBROS</w:t>
      </w:r>
      <w:bookmarkEnd w:id="41"/>
    </w:p>
    <w:p w14:paraId="6FB37DDA" w14:textId="77777777" w:rsidR="00BC4272" w:rsidRPr="00076781" w:rsidRDefault="00BC4272" w:rsidP="00BC4272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14DEA0D5" wp14:editId="48DC2DC0">
            <wp:extent cx="1700906" cy="3780000"/>
            <wp:effectExtent l="0" t="0" r="0" b="0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0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328C" w14:textId="7AB22A39" w:rsidR="00314E5B" w:rsidRPr="00076781" w:rsidRDefault="00314E5B" w:rsidP="00314E5B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42" w:name="_Toc105334032"/>
      <w:r w:rsidRPr="00076781">
        <w:rPr>
          <w:rFonts w:cs="Times New Roman"/>
          <w:b w:val="0"/>
          <w:bCs/>
          <w:szCs w:val="24"/>
        </w:rPr>
        <w:t>6</w:t>
      </w:r>
      <w:r w:rsidR="00BC4272" w:rsidRPr="00076781">
        <w:rPr>
          <w:rFonts w:cs="Times New Roman"/>
          <w:b w:val="0"/>
          <w:bCs/>
          <w:szCs w:val="24"/>
        </w:rPr>
        <w:t xml:space="preserve">.7 </w:t>
      </w:r>
      <w:r w:rsidRPr="00076781">
        <w:rPr>
          <w:rFonts w:cs="Times New Roman"/>
          <w:b w:val="0"/>
          <w:bCs/>
          <w:szCs w:val="24"/>
        </w:rPr>
        <w:t>TELA DE CONFIGURAÇÕES</w:t>
      </w:r>
      <w:bookmarkEnd w:id="42"/>
    </w:p>
    <w:p w14:paraId="37F8459F" w14:textId="77777777" w:rsidR="00314E5B" w:rsidRPr="00076781" w:rsidRDefault="00314E5B" w:rsidP="00314E5B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0EAD2C0E" wp14:editId="681505CE">
            <wp:extent cx="1700906" cy="378000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0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7D9D" w14:textId="77777777" w:rsidR="00314E5B" w:rsidRPr="00076781" w:rsidRDefault="00314E5B" w:rsidP="00314E5B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43" w:name="_Toc105334033"/>
      <w:r w:rsidRPr="00076781">
        <w:rPr>
          <w:rFonts w:cs="Times New Roman"/>
          <w:b w:val="0"/>
          <w:bCs/>
          <w:szCs w:val="24"/>
        </w:rPr>
        <w:lastRenderedPageBreak/>
        <w:t>6.8 TELA DA TAREFA</w:t>
      </w:r>
      <w:bookmarkEnd w:id="43"/>
    </w:p>
    <w:p w14:paraId="3B559291" w14:textId="77777777" w:rsidR="00F9735F" w:rsidRPr="00076781" w:rsidRDefault="00314E5B" w:rsidP="00314E5B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06A45AD6" wp14:editId="70BE5BE3">
            <wp:extent cx="1700906" cy="3780000"/>
            <wp:effectExtent l="0" t="0" r="0" b="0"/>
            <wp:docPr id="10" name="Imagem 1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chat ou mensagem de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0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7AF9" w14:textId="77777777" w:rsidR="00F9735F" w:rsidRPr="00076781" w:rsidRDefault="00F9735F" w:rsidP="00F9735F">
      <w:pPr>
        <w:pStyle w:val="TtuloTNR12"/>
        <w:ind w:firstLine="0"/>
        <w:rPr>
          <w:rFonts w:cs="Times New Roman"/>
          <w:b w:val="0"/>
          <w:bCs/>
          <w:szCs w:val="24"/>
        </w:rPr>
      </w:pPr>
      <w:bookmarkStart w:id="44" w:name="_Toc105334034"/>
      <w:r w:rsidRPr="00076781">
        <w:rPr>
          <w:rFonts w:cs="Times New Roman"/>
          <w:b w:val="0"/>
          <w:bCs/>
          <w:szCs w:val="24"/>
        </w:rPr>
        <w:t>6.9 TELA DO MEMBRO</w:t>
      </w:r>
      <w:bookmarkEnd w:id="44"/>
    </w:p>
    <w:p w14:paraId="380DA4AE" w14:textId="0DB7D01B" w:rsidR="0072414E" w:rsidRPr="00076781" w:rsidRDefault="00F9735F" w:rsidP="00F9735F">
      <w:pPr>
        <w:jc w:val="center"/>
        <w:rPr>
          <w:rFonts w:cs="Times New Roman"/>
          <w:szCs w:val="24"/>
        </w:rPr>
      </w:pPr>
      <w:r w:rsidRPr="00076781">
        <w:rPr>
          <w:rFonts w:cs="Times New Roman"/>
          <w:noProof/>
          <w:szCs w:val="24"/>
        </w:rPr>
        <w:drawing>
          <wp:inline distT="0" distB="0" distL="0" distR="0" wp14:anchorId="5FB7416C" wp14:editId="158B2036">
            <wp:extent cx="1700916" cy="3780000"/>
            <wp:effectExtent l="0" t="0" r="0" b="0"/>
            <wp:docPr id="11" name="Imagem 1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chat ou mensagem de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1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14E" w:rsidRPr="00076781">
        <w:rPr>
          <w:rFonts w:cs="Times New Roman"/>
          <w:szCs w:val="24"/>
        </w:rPr>
        <w:br w:type="page"/>
      </w:r>
    </w:p>
    <w:p w14:paraId="26FF91BC" w14:textId="12B62443" w:rsidR="00A2175A" w:rsidRDefault="00314E5B" w:rsidP="00146360">
      <w:pPr>
        <w:pStyle w:val="TtuloTNR12"/>
        <w:ind w:firstLine="0"/>
        <w:rPr>
          <w:rFonts w:cs="Times New Roman"/>
          <w:szCs w:val="24"/>
        </w:rPr>
      </w:pPr>
      <w:bookmarkStart w:id="45" w:name="_Toc105334035"/>
      <w:r w:rsidRPr="00076781">
        <w:rPr>
          <w:rFonts w:cs="Times New Roman"/>
          <w:szCs w:val="24"/>
        </w:rPr>
        <w:lastRenderedPageBreak/>
        <w:t>7</w:t>
      </w:r>
      <w:r w:rsidR="00146360" w:rsidRPr="00076781">
        <w:rPr>
          <w:rFonts w:cs="Times New Roman"/>
          <w:szCs w:val="24"/>
        </w:rPr>
        <w:t xml:space="preserve"> REFERÊNCIAS BIBLIOGRÁFICAS</w:t>
      </w:r>
      <w:bookmarkEnd w:id="45"/>
    </w:p>
    <w:p w14:paraId="7099D6C2" w14:textId="1E6F3FA6" w:rsidR="002F40C0" w:rsidRDefault="002F40C0" w:rsidP="002F40C0">
      <w:pPr>
        <w:ind w:firstLine="0"/>
        <w:jc w:val="left"/>
        <w:rPr>
          <w:rStyle w:val="eop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normaltextrun"/>
          <w:color w:val="000000"/>
          <w:sz w:val="20"/>
          <w:szCs w:val="20"/>
          <w:shd w:val="clear" w:color="auto" w:fill="FFFFFF"/>
        </w:rPr>
        <w:t>Soliz</w:t>
      </w:r>
      <w:proofErr w:type="spellEnd"/>
      <w:r>
        <w:rPr>
          <w:rStyle w:val="normaltextrun"/>
          <w:color w:val="000000"/>
          <w:sz w:val="20"/>
          <w:szCs w:val="20"/>
          <w:shd w:val="clear" w:color="auto" w:fill="FFFFFF"/>
        </w:rPr>
        <w:t xml:space="preserve"> Estrada, Rolando Juan; Moretto Neto, Luiz; Augustin, </w:t>
      </w:r>
      <w:proofErr w:type="spellStart"/>
      <w:r>
        <w:rPr>
          <w:rStyle w:val="normaltextrun"/>
          <w:color w:val="000000"/>
          <w:sz w:val="20"/>
          <w:szCs w:val="20"/>
          <w:shd w:val="clear" w:color="auto" w:fill="FFFFFF"/>
        </w:rPr>
        <w:t>Eziane</w:t>
      </w:r>
      <w:proofErr w:type="spellEnd"/>
      <w:r>
        <w:rPr>
          <w:rStyle w:val="normaltextrun"/>
          <w:color w:val="000000"/>
          <w:sz w:val="20"/>
          <w:szCs w:val="20"/>
          <w:shd w:val="clear" w:color="auto" w:fill="FFFFFF"/>
        </w:rPr>
        <w:t xml:space="preserve"> Samara.</w:t>
      </w:r>
      <w:r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 xml:space="preserve"> Planejamento Estratégico Pessoal. </w:t>
      </w:r>
      <w:r>
        <w:rPr>
          <w:rStyle w:val="normaltextrun"/>
          <w:color w:val="000000"/>
          <w:sz w:val="20"/>
          <w:szCs w:val="20"/>
          <w:shd w:val="clear" w:color="auto" w:fill="FFFFFF"/>
        </w:rPr>
        <w:t xml:space="preserve">Santa Catarina: Revista de Ciências da Administração, vol. 13, núm. 30, 2011, pp. 118-145. Disponível em: </w:t>
      </w:r>
      <w:hyperlink r:id="rId21" w:history="1">
        <w:r w:rsidRPr="002F40C0">
          <w:rPr>
            <w:rStyle w:val="Hyperlink"/>
            <w:sz w:val="20"/>
            <w:szCs w:val="20"/>
          </w:rPr>
          <w:t>https://www.redalyc.org/pdf/2735/273520054006.pdf</w:t>
        </w:r>
      </w:hyperlink>
      <w:r>
        <w:t xml:space="preserve"> </w:t>
      </w:r>
      <w:r>
        <w:rPr>
          <w:rStyle w:val="normaltextrun"/>
          <w:color w:val="000000"/>
          <w:sz w:val="20"/>
          <w:szCs w:val="20"/>
          <w:shd w:val="clear" w:color="auto" w:fill="FFFFFF"/>
        </w:rPr>
        <w:t>Acesso em: 19 abril. 2022.</w:t>
      </w:r>
      <w:r>
        <w:rPr>
          <w:rStyle w:val="eop"/>
          <w:color w:val="000000"/>
          <w:sz w:val="20"/>
          <w:szCs w:val="20"/>
          <w:shd w:val="clear" w:color="auto" w:fill="FFFFFF"/>
        </w:rPr>
        <w:t> </w:t>
      </w:r>
    </w:p>
    <w:p w14:paraId="7AC0C188" w14:textId="01ABE43F" w:rsidR="002F40C0" w:rsidRPr="00076781" w:rsidRDefault="002F40C0" w:rsidP="002F40C0">
      <w:pPr>
        <w:ind w:firstLine="0"/>
      </w:pPr>
    </w:p>
    <w:sectPr w:rsidR="002F40C0" w:rsidRPr="00076781">
      <w:headerReference w:type="default" r:id="rId22"/>
      <w:foot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3F75" w14:textId="77777777" w:rsidR="00322120" w:rsidRDefault="00322120">
      <w:pPr>
        <w:spacing w:line="240" w:lineRule="auto"/>
      </w:pPr>
      <w:r>
        <w:separator/>
      </w:r>
    </w:p>
  </w:endnote>
  <w:endnote w:type="continuationSeparator" w:id="0">
    <w:p w14:paraId="20F46281" w14:textId="77777777" w:rsidR="00322120" w:rsidRDefault="00322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5C9F" w14:textId="77777777" w:rsidR="00A2175A" w:rsidRDefault="00A2175A">
    <w:pPr>
      <w:pStyle w:val="Rodap"/>
    </w:pPr>
  </w:p>
  <w:p w14:paraId="46F81F72" w14:textId="77777777" w:rsidR="00A2175A" w:rsidRDefault="00A217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641E" w14:textId="77777777" w:rsidR="00322120" w:rsidRDefault="00322120">
      <w:pPr>
        <w:spacing w:line="240" w:lineRule="auto"/>
      </w:pPr>
      <w:r>
        <w:separator/>
      </w:r>
    </w:p>
  </w:footnote>
  <w:footnote w:type="continuationSeparator" w:id="0">
    <w:p w14:paraId="1DCAA150" w14:textId="77777777" w:rsidR="00322120" w:rsidRDefault="003221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7141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UNIVERSIDADE DO ESTADO DE SANTA CATARINA</w:t>
    </w:r>
  </w:p>
  <w:p w14:paraId="6DBB807C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CENTRO DE CIÊNCIAS TECNOLÓGICAS – CCT</w:t>
    </w:r>
  </w:p>
  <w:p w14:paraId="4D3D05E4" w14:textId="77777777" w:rsidR="00A2175A" w:rsidRDefault="00A9057C">
    <w:pPr>
      <w:pStyle w:val="Cabealho"/>
      <w:pBdr>
        <w:bottom w:val="single" w:sz="4" w:space="1" w:color="auto"/>
      </w:pBdr>
      <w:jc w:val="center"/>
      <w:rPr>
        <w:sz w:val="22"/>
      </w:rPr>
    </w:pPr>
    <w:r>
      <w:rPr>
        <w:sz w:val="22"/>
      </w:rPr>
      <w:t>DEPARTAMENTO DE 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41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1A0010"/>
    <w:multiLevelType w:val="hybridMultilevel"/>
    <w:tmpl w:val="EBEEB4EA"/>
    <w:lvl w:ilvl="0" w:tplc="33361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709CE"/>
    <w:multiLevelType w:val="hybridMultilevel"/>
    <w:tmpl w:val="8C60BB08"/>
    <w:lvl w:ilvl="0" w:tplc="F710A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2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47411B"/>
    <w:multiLevelType w:val="hybridMultilevel"/>
    <w:tmpl w:val="6DDAAA1E"/>
    <w:lvl w:ilvl="0" w:tplc="53D69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E25A5"/>
    <w:multiLevelType w:val="hybridMultilevel"/>
    <w:tmpl w:val="3E467242"/>
    <w:lvl w:ilvl="0" w:tplc="E16C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6032">
    <w:abstractNumId w:val="0"/>
  </w:num>
  <w:num w:numId="2" w16cid:durableId="1416124840">
    <w:abstractNumId w:val="3"/>
  </w:num>
  <w:num w:numId="3" w16cid:durableId="1077169461">
    <w:abstractNumId w:val="4"/>
  </w:num>
  <w:num w:numId="4" w16cid:durableId="2048598541">
    <w:abstractNumId w:val="2"/>
  </w:num>
  <w:num w:numId="5" w16cid:durableId="1994723668">
    <w:abstractNumId w:val="5"/>
  </w:num>
  <w:num w:numId="6" w16cid:durableId="201236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5A"/>
    <w:rsid w:val="00014129"/>
    <w:rsid w:val="0004371E"/>
    <w:rsid w:val="0007252B"/>
    <w:rsid w:val="00076781"/>
    <w:rsid w:val="00076D07"/>
    <w:rsid w:val="00080D22"/>
    <w:rsid w:val="000966BC"/>
    <w:rsid w:val="000B21C4"/>
    <w:rsid w:val="00146360"/>
    <w:rsid w:val="00153F94"/>
    <w:rsid w:val="00171967"/>
    <w:rsid w:val="0017311E"/>
    <w:rsid w:val="00176B12"/>
    <w:rsid w:val="00180B7C"/>
    <w:rsid w:val="001946DE"/>
    <w:rsid w:val="001E48E9"/>
    <w:rsid w:val="00204AA6"/>
    <w:rsid w:val="00225A5B"/>
    <w:rsid w:val="00234F60"/>
    <w:rsid w:val="00255629"/>
    <w:rsid w:val="0029029C"/>
    <w:rsid w:val="002A6308"/>
    <w:rsid w:val="002C45B5"/>
    <w:rsid w:val="002E4694"/>
    <w:rsid w:val="002F40C0"/>
    <w:rsid w:val="00314E5B"/>
    <w:rsid w:val="00322120"/>
    <w:rsid w:val="00345410"/>
    <w:rsid w:val="003914E8"/>
    <w:rsid w:val="0043206F"/>
    <w:rsid w:val="00447CCA"/>
    <w:rsid w:val="004B1177"/>
    <w:rsid w:val="004C30AD"/>
    <w:rsid w:val="004C65E4"/>
    <w:rsid w:val="004D790B"/>
    <w:rsid w:val="00545317"/>
    <w:rsid w:val="00547810"/>
    <w:rsid w:val="00574604"/>
    <w:rsid w:val="005C6FCC"/>
    <w:rsid w:val="00605BCE"/>
    <w:rsid w:val="00611710"/>
    <w:rsid w:val="006721B8"/>
    <w:rsid w:val="00697FC7"/>
    <w:rsid w:val="006F1406"/>
    <w:rsid w:val="00712014"/>
    <w:rsid w:val="0072414E"/>
    <w:rsid w:val="0074005D"/>
    <w:rsid w:val="00745470"/>
    <w:rsid w:val="00764B37"/>
    <w:rsid w:val="00773C6A"/>
    <w:rsid w:val="00775825"/>
    <w:rsid w:val="0077790C"/>
    <w:rsid w:val="00781EE7"/>
    <w:rsid w:val="007C42C1"/>
    <w:rsid w:val="007F4583"/>
    <w:rsid w:val="00813119"/>
    <w:rsid w:val="00821ED5"/>
    <w:rsid w:val="00875A3A"/>
    <w:rsid w:val="00903CD7"/>
    <w:rsid w:val="00913399"/>
    <w:rsid w:val="00933A60"/>
    <w:rsid w:val="0093492F"/>
    <w:rsid w:val="009576FD"/>
    <w:rsid w:val="0096680C"/>
    <w:rsid w:val="009715C5"/>
    <w:rsid w:val="009C6039"/>
    <w:rsid w:val="00A2175A"/>
    <w:rsid w:val="00A41F13"/>
    <w:rsid w:val="00A647FC"/>
    <w:rsid w:val="00A73FD3"/>
    <w:rsid w:val="00A9057C"/>
    <w:rsid w:val="00A91423"/>
    <w:rsid w:val="00A97616"/>
    <w:rsid w:val="00AF0070"/>
    <w:rsid w:val="00B54B0A"/>
    <w:rsid w:val="00B632F9"/>
    <w:rsid w:val="00BA55F0"/>
    <w:rsid w:val="00BC4272"/>
    <w:rsid w:val="00BF3588"/>
    <w:rsid w:val="00C045AE"/>
    <w:rsid w:val="00C468E8"/>
    <w:rsid w:val="00C8393A"/>
    <w:rsid w:val="00C9265F"/>
    <w:rsid w:val="00CE561D"/>
    <w:rsid w:val="00D03B37"/>
    <w:rsid w:val="00D114F9"/>
    <w:rsid w:val="00DA6D7A"/>
    <w:rsid w:val="00E41991"/>
    <w:rsid w:val="00E56FA7"/>
    <w:rsid w:val="00E9270F"/>
    <w:rsid w:val="00EB2B57"/>
    <w:rsid w:val="00EC0719"/>
    <w:rsid w:val="00EE0665"/>
    <w:rsid w:val="00F936F3"/>
    <w:rsid w:val="00F9735F"/>
    <w:rsid w:val="00FA53A9"/>
    <w:rsid w:val="00FC0376"/>
    <w:rsid w:val="00FD1059"/>
    <w:rsid w:val="00FD74DC"/>
    <w:rsid w:val="00FF2C66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CA5B"/>
  <w15:docId w15:val="{1F1DA78A-A678-4CEB-B1D0-A6E84AC8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2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Fontepargpadr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customStyle="1" w:styleId="TtuloTNR12">
    <w:name w:val="Título TNR 12"/>
    <w:basedOn w:val="Ttulo1"/>
    <w:link w:val="TtuloTNR12Char"/>
    <w:qFormat/>
    <w:rPr>
      <w:rFonts w:ascii="Times New Roman" w:hAnsi="Times New Roman"/>
      <w:b/>
      <w:color w:val="auto"/>
      <w:sz w:val="24"/>
    </w:rPr>
  </w:style>
  <w:style w:type="paragraph" w:customStyle="1" w:styleId="SubttuloTNR12">
    <w:name w:val="Subtítulo TNR 12"/>
    <w:basedOn w:val="Ttulo"/>
    <w:link w:val="SubttuloTNR12Char"/>
    <w:qFormat/>
    <w:rPr>
      <w:rFonts w:ascii="Times New Roman" w:hAnsi="Times New Roman"/>
      <w:sz w:val="24"/>
    </w:rPr>
  </w:style>
  <w:style w:type="character" w:customStyle="1" w:styleId="TtuloTNR12Char">
    <w:name w:val="Título TNR 12 Char"/>
    <w:basedOn w:val="Fontepargpadro"/>
    <w:link w:val="TtuloTNR12"/>
    <w:rPr>
      <w:rFonts w:ascii="Times New Roman" w:eastAsiaTheme="majorEastAsia" w:hAnsi="Times New Roman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har"/>
    <w:uiPriority w:val="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itaoLongaTNR12">
    <w:name w:val="Citação Longa TNR 12"/>
    <w:basedOn w:val="Normal"/>
    <w:link w:val="CitaoLongaTNR12Char"/>
    <w:qFormat/>
    <w:pPr>
      <w:spacing w:line="240" w:lineRule="auto"/>
      <w:ind w:left="2268"/>
    </w:pPr>
    <w:rPr>
      <w:sz w:val="20"/>
    </w:rPr>
  </w:style>
  <w:style w:type="character" w:customStyle="1" w:styleId="SubttuloTNR12Char">
    <w:name w:val="Subtítulo TNR 12 Char"/>
    <w:basedOn w:val="TtuloTNR12Char"/>
    <w:link w:val="SubttuloTNR12"/>
    <w:rPr>
      <w:rFonts w:ascii="Times New Roman" w:eastAsiaTheme="majorEastAsia" w:hAnsi="Times New Roman" w:cstheme="majorBidi"/>
      <w:b w:val="0"/>
      <w:sz w:val="24"/>
      <w:szCs w:val="32"/>
    </w:rPr>
  </w:style>
  <w:style w:type="paragraph" w:styleId="Sumrio2">
    <w:name w:val="toc 2"/>
    <w:basedOn w:val="Normal"/>
    <w:next w:val="Normal"/>
    <w:uiPriority w:val="39"/>
    <w:unhideWhenUsed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CitaoLongaTNR12Char">
    <w:name w:val="Citação Longa TNR 12 Char"/>
    <w:basedOn w:val="Fontepargpadro"/>
    <w:link w:val="CitaoLongaTNR12"/>
    <w:rPr>
      <w:rFonts w:ascii="Times New Roman" w:hAnsi="Times New Roman"/>
      <w:sz w:val="20"/>
    </w:rPr>
  </w:style>
  <w:style w:type="paragraph" w:styleId="Sumrio1">
    <w:name w:val="toc 1"/>
    <w:basedOn w:val="Normal"/>
    <w:next w:val="Normal"/>
    <w:uiPriority w:val="39"/>
    <w:unhideWhenUsed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ind w:firstLine="0"/>
      <w:jc w:val="left"/>
      <w:outlineLvl w:val="9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Times New Roman" w:hAnsi="Times New Roman"/>
      <w:sz w:val="24"/>
    </w:rPr>
  </w:style>
  <w:style w:type="character" w:customStyle="1" w:styleId="normaltextrun">
    <w:name w:val="normaltextrun"/>
    <w:basedOn w:val="Fontepargpadro"/>
    <w:rsid w:val="002F40C0"/>
  </w:style>
  <w:style w:type="character" w:customStyle="1" w:styleId="eop">
    <w:name w:val="eop"/>
    <w:basedOn w:val="Fontepargpadro"/>
    <w:rsid w:val="002F40C0"/>
  </w:style>
  <w:style w:type="character" w:styleId="MenoPendente">
    <w:name w:val="Unresolved Mention"/>
    <w:basedOn w:val="Fontepargpadro"/>
    <w:uiPriority w:val="99"/>
    <w:semiHidden/>
    <w:unhideWhenUsed/>
    <w:rsid w:val="002F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redalyc.org/pdf/2735/273520054006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DD5640-C049-400D-961F-E0D0F6EEDE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4320</Words>
  <Characters>23333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COELHO NOSSE</dc:creator>
  <cp:keywords/>
  <dc:description/>
  <cp:lastModifiedBy>JULIO CESAR BUENO DE OLIVEIRA JUNIOR</cp:lastModifiedBy>
  <cp:revision>2</cp:revision>
  <dcterms:created xsi:type="dcterms:W3CDTF">2022-07-07T16:25:00Z</dcterms:created>
  <dcterms:modified xsi:type="dcterms:W3CDTF">2022-07-07T16:25:00Z</dcterms:modified>
</cp:coreProperties>
</file>