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FE67" w14:textId="77777777" w:rsidR="006C0556" w:rsidRDefault="00637FA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0E8739EF" wp14:editId="74C638D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7FD16B" wp14:editId="0991E7F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446406" w14:textId="77777777" w:rsidR="006C0556" w:rsidRDefault="006C055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CBE1344" w14:textId="77777777" w:rsidR="006C0556" w:rsidRDefault="006C055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2F616C8" w14:textId="77777777" w:rsidR="006C0556" w:rsidRDefault="006C055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5D4D2E5" w14:textId="77777777" w:rsidR="006C0556" w:rsidRDefault="006C0556"/>
    <w:p w14:paraId="10AB65AC" w14:textId="77777777" w:rsidR="006C0556" w:rsidRDefault="006C0556"/>
    <w:p w14:paraId="1A684018" w14:textId="77777777" w:rsidR="006C0556" w:rsidRPr="008B4731" w:rsidRDefault="00637FA4">
      <w:pPr>
        <w:pStyle w:val="Title"/>
        <w:contextualSpacing w:val="0"/>
        <w:jc w:val="right"/>
        <w:rPr>
          <w:lang w:val="fr-FR"/>
        </w:rPr>
      </w:pPr>
      <w:bookmarkStart w:id="4" w:name="_ug35toubx59n" w:colFirst="0" w:colLast="0"/>
      <w:bookmarkEnd w:id="4"/>
      <w:proofErr w:type="spellStart"/>
      <w:r w:rsidRPr="008B4731">
        <w:rPr>
          <w:sz w:val="48"/>
          <w:szCs w:val="48"/>
          <w:lang w:val="fr-FR"/>
        </w:rPr>
        <w:t>Technical</w:t>
      </w:r>
      <w:proofErr w:type="spellEnd"/>
      <w:r w:rsidRPr="008B4731">
        <w:rPr>
          <w:sz w:val="48"/>
          <w:szCs w:val="48"/>
          <w:lang w:val="fr-FR"/>
        </w:rPr>
        <w:t xml:space="preserve"> </w:t>
      </w:r>
      <w:proofErr w:type="spellStart"/>
      <w:r w:rsidRPr="008B4731">
        <w:rPr>
          <w:sz w:val="48"/>
          <w:szCs w:val="48"/>
          <w:lang w:val="fr-FR"/>
        </w:rPr>
        <w:t>Safety</w:t>
      </w:r>
      <w:proofErr w:type="spellEnd"/>
      <w:r w:rsidRPr="008B4731">
        <w:rPr>
          <w:sz w:val="48"/>
          <w:szCs w:val="48"/>
          <w:lang w:val="fr-FR"/>
        </w:rPr>
        <w:t xml:space="preserve"> Concept Lane Assistance</w:t>
      </w:r>
    </w:p>
    <w:p w14:paraId="2C6F8C92" w14:textId="77777777" w:rsidR="006C0556" w:rsidRPr="008B4731" w:rsidRDefault="00637FA4">
      <w:pPr>
        <w:jc w:val="right"/>
        <w:rPr>
          <w:b/>
          <w:color w:val="B7B7B7"/>
          <w:lang w:val="fr-FR"/>
        </w:rPr>
      </w:pPr>
      <w:r w:rsidRPr="008B4731">
        <w:rPr>
          <w:b/>
          <w:lang w:val="fr-FR"/>
        </w:rPr>
        <w:t xml:space="preserve">Document </w:t>
      </w:r>
      <w:proofErr w:type="gramStart"/>
      <w:r w:rsidRPr="008B4731">
        <w:rPr>
          <w:b/>
          <w:lang w:val="fr-FR"/>
        </w:rPr>
        <w:t>Version:</w:t>
      </w:r>
      <w:proofErr w:type="gramEnd"/>
      <w:r w:rsidRPr="008B4731">
        <w:rPr>
          <w:b/>
          <w:lang w:val="fr-FR"/>
        </w:rPr>
        <w:t xml:space="preserve"> </w:t>
      </w:r>
      <w:r w:rsidRPr="008B4731">
        <w:rPr>
          <w:b/>
          <w:color w:val="B7B7B7"/>
          <w:lang w:val="fr-FR"/>
        </w:rPr>
        <w:t>[Version]</w:t>
      </w:r>
    </w:p>
    <w:p w14:paraId="4E708B30" w14:textId="77777777" w:rsidR="006C0556" w:rsidRDefault="00637FA4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4E989B96" w14:textId="77777777" w:rsidR="006C0556" w:rsidRDefault="006C0556"/>
    <w:p w14:paraId="4F959997" w14:textId="77777777" w:rsidR="006C0556" w:rsidRDefault="00637FA4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3D7DA0F6" wp14:editId="1794E538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932165D" w14:textId="77777777" w:rsidR="006C0556" w:rsidRDefault="00637FA4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5190C5D3" w14:textId="77777777" w:rsidR="006C0556" w:rsidRDefault="00637FA4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1CC47778" w14:textId="77777777" w:rsidR="006C0556" w:rsidRDefault="006C0556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C0556" w14:paraId="079BA2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3827FE60" w14:textId="77777777" w:rsidR="006C0556" w:rsidRDefault="00637F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71568329" w14:textId="77777777" w:rsidR="006C0556" w:rsidRDefault="00637F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EF2B761" w14:textId="77777777" w:rsidR="006C0556" w:rsidRDefault="00637F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071C4E6" w14:textId="77777777" w:rsidR="006C0556" w:rsidRDefault="00637F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C0556" w14:paraId="6089C44D" w14:textId="77777777">
        <w:tc>
          <w:tcPr>
            <w:tcW w:w="1470" w:type="dxa"/>
          </w:tcPr>
          <w:p w14:paraId="78B1B350" w14:textId="55613D8B" w:rsidR="006C0556" w:rsidRDefault="008B473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19/08/2018</w:t>
            </w:r>
          </w:p>
        </w:tc>
        <w:tc>
          <w:tcPr>
            <w:tcW w:w="1275" w:type="dxa"/>
          </w:tcPr>
          <w:p w14:paraId="5438EDDC" w14:textId="701B0B98" w:rsidR="006C0556" w:rsidRDefault="008B473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709FD0C" w14:textId="50FF3924" w:rsidR="006C0556" w:rsidRDefault="008B473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Jumana MP</w:t>
            </w:r>
          </w:p>
        </w:tc>
        <w:tc>
          <w:tcPr>
            <w:tcW w:w="4785" w:type="dxa"/>
          </w:tcPr>
          <w:p w14:paraId="453D6CF5" w14:textId="1010CB5B" w:rsidR="006C0556" w:rsidRDefault="008B473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6C0556" w14:paraId="44A36DA4" w14:textId="77777777">
        <w:tc>
          <w:tcPr>
            <w:tcW w:w="1470" w:type="dxa"/>
          </w:tcPr>
          <w:p w14:paraId="203C9AE3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00EB2EE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EF344B4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59F8AFA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0556" w14:paraId="55FBB4BB" w14:textId="77777777">
        <w:tc>
          <w:tcPr>
            <w:tcW w:w="1470" w:type="dxa"/>
          </w:tcPr>
          <w:p w14:paraId="4CB1F7BB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279A1E4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F448350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26E8BF3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0556" w14:paraId="4A6B71D1" w14:textId="77777777">
        <w:tc>
          <w:tcPr>
            <w:tcW w:w="1470" w:type="dxa"/>
          </w:tcPr>
          <w:p w14:paraId="34514067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C207A6C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5055441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87E2557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0556" w14:paraId="48CF4DDE" w14:textId="77777777">
        <w:tc>
          <w:tcPr>
            <w:tcW w:w="1470" w:type="dxa"/>
          </w:tcPr>
          <w:p w14:paraId="16FA3865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8522986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230FC150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E77E66A" w14:textId="77777777" w:rsidR="006C0556" w:rsidRDefault="006C05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3EB23ED" w14:textId="77777777" w:rsidR="006C0556" w:rsidRDefault="006C0556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7ECE129C" w14:textId="77777777" w:rsidR="006C0556" w:rsidRDefault="00637FA4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6C244DDF" w14:textId="77777777" w:rsidR="006C0556" w:rsidRDefault="006C0556"/>
    <w:sdt>
      <w:sdtPr>
        <w:id w:val="-974295157"/>
        <w:docPartObj>
          <w:docPartGallery w:val="Table of Contents"/>
          <w:docPartUnique/>
        </w:docPartObj>
      </w:sdtPr>
      <w:sdtContent>
        <w:p w14:paraId="47CC4C3D" w14:textId="77777777" w:rsidR="006C0556" w:rsidRDefault="00637FA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03958D1E" w14:textId="77777777" w:rsidR="006C0556" w:rsidRDefault="00637FA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1B5359EB" w14:textId="77777777" w:rsidR="006C0556" w:rsidRDefault="00637FA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14:paraId="67AD51AD" w14:textId="77777777" w:rsidR="006C0556" w:rsidRDefault="00637FA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14:paraId="7F235AB9" w14:textId="77777777" w:rsidR="006C0556" w:rsidRDefault="00637FA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0A5C553C" w14:textId="77777777" w:rsidR="006C0556" w:rsidRDefault="00637FA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133E932D" w14:textId="77777777" w:rsidR="006C0556" w:rsidRDefault="00637FA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62A0D78C" w14:textId="77777777" w:rsidR="006C0556" w:rsidRDefault="00637FA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14:paraId="4F7A0A86" w14:textId="77777777" w:rsidR="006C0556" w:rsidRDefault="00637FA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17F28967" w14:textId="77777777" w:rsidR="006C0556" w:rsidRDefault="00637FA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4E8DFC46" w14:textId="77777777" w:rsidR="006C0556" w:rsidRDefault="00637FA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3813EAB0" w14:textId="77777777" w:rsidR="006C0556" w:rsidRDefault="00637FA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6F1F32EF" w14:textId="77777777" w:rsidR="006C0556" w:rsidRDefault="00637FA4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402E60A5" w14:textId="26E398CD" w:rsidR="00637FA4" w:rsidRDefault="00637FA4">
      <w:pPr>
        <w:pStyle w:val="Heading1"/>
        <w:contextualSpacing w:val="0"/>
        <w:rPr>
          <w:sz w:val="22"/>
          <w:szCs w:val="22"/>
        </w:rPr>
      </w:pPr>
      <w:bookmarkStart w:id="12" w:name="_757cx6xm46zb" w:colFirst="0" w:colLast="0"/>
      <w:bookmarkEnd w:id="12"/>
      <w:r>
        <w:rPr>
          <w:sz w:val="22"/>
          <w:szCs w:val="22"/>
        </w:rPr>
        <w:t>The purpose of the technical safety concept is to refine the functional safety requirements</w:t>
      </w:r>
    </w:p>
    <w:p w14:paraId="7A051C75" w14:textId="77777777" w:rsidR="00637FA4" w:rsidRDefault="00637FA4" w:rsidP="00637FA4">
      <w:r>
        <w:t xml:space="preserve">established in the functional safety concept into technical safety requirements. This step is taken before any software and hardware development to ensure that all components when </w:t>
      </w:r>
      <w:r>
        <w:lastRenderedPageBreak/>
        <w:t>designed meets their respective safety requirements. As a part of product development, technical safety concept involves:</w:t>
      </w:r>
    </w:p>
    <w:p w14:paraId="0469CA04" w14:textId="38964CDC" w:rsidR="00637FA4" w:rsidRDefault="00637FA4" w:rsidP="00637FA4">
      <w:pPr>
        <w:pStyle w:val="ListParagraph"/>
        <w:numPr>
          <w:ilvl w:val="0"/>
          <w:numId w:val="1"/>
        </w:numPr>
      </w:pPr>
      <w:r>
        <w:t xml:space="preserve">Turning functional safety requirements into technical safety requirements. </w:t>
      </w:r>
    </w:p>
    <w:p w14:paraId="790F721B" w14:textId="6D83D1ED" w:rsidR="00637FA4" w:rsidRDefault="00637FA4" w:rsidP="00637FA4">
      <w:pPr>
        <w:pStyle w:val="ListParagraph"/>
        <w:numPr>
          <w:ilvl w:val="0"/>
          <w:numId w:val="1"/>
        </w:numPr>
      </w:pPr>
      <w:r>
        <w:t>Allocating technical safety requirements to the system architecture.</w:t>
      </w:r>
    </w:p>
    <w:p w14:paraId="751964C9" w14:textId="1F153F06" w:rsidR="00637FA4" w:rsidRPr="00637FA4" w:rsidRDefault="00637FA4" w:rsidP="00637FA4">
      <w:r>
        <w:t>As a subsequent step, technical safety requirements will be considered within the software and hardware implementation.</w:t>
      </w:r>
    </w:p>
    <w:p w14:paraId="7C54E68F" w14:textId="27A6AC57" w:rsidR="006C0556" w:rsidRDefault="00637FA4">
      <w:pPr>
        <w:pStyle w:val="Heading1"/>
        <w:contextualSpacing w:val="0"/>
      </w:pPr>
      <w:r>
        <w:t>Inputs to the Technical Safety Concept</w:t>
      </w:r>
    </w:p>
    <w:p w14:paraId="601DE79F" w14:textId="77777777" w:rsidR="006C0556" w:rsidRDefault="00637FA4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764B9959" w14:textId="77777777" w:rsidR="006C0556" w:rsidRDefault="00637FA4">
      <w:r>
        <w:rPr>
          <w:b/>
          <w:color w:val="B7B7B7"/>
        </w:rPr>
        <w:t xml:space="preserve">[Instructions: Provide the functional safety requirements derived in the functional safety </w:t>
      </w:r>
      <w:proofErr w:type="gramStart"/>
      <w:r>
        <w:rPr>
          <w:b/>
          <w:color w:val="B7B7B7"/>
        </w:rPr>
        <w:t>concept ]</w:t>
      </w:r>
      <w:proofErr w:type="gramEnd"/>
    </w:p>
    <w:p w14:paraId="4D46DC53" w14:textId="77777777" w:rsidR="006C0556" w:rsidRDefault="006C0556"/>
    <w:p w14:paraId="327F32B2" w14:textId="77777777" w:rsidR="006C0556" w:rsidRDefault="006C0556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0556" w14:paraId="4382A76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A8A2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441E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F0A5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90D4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F945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0556" w14:paraId="3B8F10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045F" w14:textId="77777777" w:rsidR="006C0556" w:rsidRDefault="00637FA4">
            <w:pPr>
              <w:widowControl w:val="0"/>
              <w:spacing w:line="240" w:lineRule="auto"/>
            </w:pPr>
            <w:r>
              <w:t>Functional</w:t>
            </w:r>
          </w:p>
          <w:p w14:paraId="397D5DD8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1985FD30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444EEC7C" w14:textId="77777777" w:rsidR="006C0556" w:rsidRDefault="00637FA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26EB" w14:textId="6152D8A4" w:rsidR="006C0556" w:rsidRDefault="00D86A5F">
            <w:pPr>
              <w:widowControl w:val="0"/>
            </w:pPr>
            <w:r>
              <w:rPr>
                <w:color w:val="auto"/>
                <w:lang w:val="en-US"/>
              </w:rPr>
              <w:t xml:space="preserve">The electronic power steering ECU shall ensure that the lane departure warning oscillating torque amplitude is below </w:t>
            </w:r>
            <w:proofErr w:type="spellStart"/>
            <w:r>
              <w:rPr>
                <w:color w:val="auto"/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BEFE" w14:textId="424E008B" w:rsidR="006C0556" w:rsidRDefault="00D86A5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E3E7" w14:textId="638B33A1" w:rsidR="006C0556" w:rsidRDefault="00D86A5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CF49" w14:textId="59D02EC0" w:rsidR="006C0556" w:rsidRDefault="00670FEA">
            <w:pPr>
              <w:widowControl w:val="0"/>
              <w:spacing w:line="240" w:lineRule="auto"/>
            </w:pPr>
            <w:r>
              <w:t>Deactivate the function</w:t>
            </w:r>
          </w:p>
        </w:tc>
      </w:tr>
      <w:tr w:rsidR="006C0556" w14:paraId="454357D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31D" w14:textId="77777777" w:rsidR="006C0556" w:rsidRDefault="00637FA4">
            <w:pPr>
              <w:widowControl w:val="0"/>
              <w:spacing w:line="240" w:lineRule="auto"/>
            </w:pPr>
            <w:r>
              <w:t>Functional</w:t>
            </w:r>
          </w:p>
          <w:p w14:paraId="55EDE03A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21BFF21B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5BB7B1E6" w14:textId="77777777" w:rsidR="006C0556" w:rsidRDefault="00637FA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B852" w14:textId="1BD8CE93" w:rsidR="006C0556" w:rsidRDefault="00670FEA">
            <w:pPr>
              <w:widowControl w:val="0"/>
            </w:pPr>
            <w:r>
              <w:rPr>
                <w:color w:val="auto"/>
                <w:lang w:val="en-US"/>
              </w:rPr>
              <w:t xml:space="preserve">The electronic power steering ECU shall ensure that the lane departure warning oscillating torque frequency is below </w:t>
            </w:r>
            <w:proofErr w:type="spellStart"/>
            <w:r>
              <w:rPr>
                <w:color w:val="auto"/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D9E" w14:textId="298850A3" w:rsidR="006C0556" w:rsidRDefault="00670FE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9959" w14:textId="3C7BE3C7" w:rsidR="006C0556" w:rsidRDefault="00670FE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A1BC" w14:textId="229E6327" w:rsidR="006C0556" w:rsidRDefault="00670FEA">
            <w:pPr>
              <w:widowControl w:val="0"/>
              <w:spacing w:line="240" w:lineRule="auto"/>
            </w:pPr>
            <w:r>
              <w:t>Deactivate the function</w:t>
            </w:r>
          </w:p>
        </w:tc>
      </w:tr>
      <w:tr w:rsidR="006C0556" w14:paraId="676F79F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3223" w14:textId="77777777" w:rsidR="006C0556" w:rsidRDefault="00637FA4">
            <w:pPr>
              <w:widowControl w:val="0"/>
              <w:spacing w:line="240" w:lineRule="auto"/>
            </w:pPr>
            <w:r>
              <w:t>Functional</w:t>
            </w:r>
          </w:p>
          <w:p w14:paraId="1AC9458E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367E0E16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1CEF2FFF" w14:textId="77777777" w:rsidR="006C0556" w:rsidRDefault="00637FA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007D" w14:textId="2A8C9440" w:rsidR="006C0556" w:rsidRDefault="00670FEA">
            <w:pPr>
              <w:widowControl w:val="0"/>
            </w:pPr>
            <w:r>
              <w:t>The lane keeping item shall ensure that the it stops applying the steering torque to direct car towards the center of the lane after a certain amount of time.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6D63" w14:textId="6E2035C3" w:rsidR="006C0556" w:rsidRDefault="00670FE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4EBA" w14:textId="73B0A9A8" w:rsidR="006C0556" w:rsidRDefault="00670FE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EE4A" w14:textId="71724418" w:rsidR="006C0556" w:rsidRDefault="00670FEA">
            <w:pPr>
              <w:widowControl w:val="0"/>
              <w:spacing w:line="240" w:lineRule="auto"/>
            </w:pPr>
            <w:r>
              <w:t>Deactivate the function</w:t>
            </w:r>
          </w:p>
        </w:tc>
      </w:tr>
      <w:tr w:rsidR="00670FEA" w14:paraId="05C26C0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0EA1" w14:textId="77777777" w:rsidR="00670FEA" w:rsidRDefault="00670FEA" w:rsidP="00670FEA">
            <w:pPr>
              <w:widowControl w:val="0"/>
              <w:spacing w:line="240" w:lineRule="auto"/>
            </w:pPr>
            <w:r>
              <w:t>Functional</w:t>
            </w:r>
          </w:p>
          <w:p w14:paraId="6DE523BB" w14:textId="77777777" w:rsidR="00670FEA" w:rsidRDefault="00670FEA" w:rsidP="00670FEA">
            <w:pPr>
              <w:widowControl w:val="0"/>
              <w:spacing w:line="240" w:lineRule="auto"/>
            </w:pPr>
            <w:r>
              <w:t>Safety</w:t>
            </w:r>
          </w:p>
          <w:p w14:paraId="0A98B6B2" w14:textId="77777777" w:rsidR="00670FEA" w:rsidRDefault="00670FEA" w:rsidP="00670FEA">
            <w:pPr>
              <w:widowControl w:val="0"/>
              <w:spacing w:line="240" w:lineRule="auto"/>
            </w:pPr>
            <w:r>
              <w:t>Requirement</w:t>
            </w:r>
          </w:p>
          <w:p w14:paraId="2513F6CA" w14:textId="1FA58496" w:rsidR="00670FEA" w:rsidRDefault="00670FEA" w:rsidP="00670FEA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69E5" w14:textId="0243C3BF" w:rsidR="00670FEA" w:rsidRDefault="00670FEA">
            <w:pPr>
              <w:widowControl w:val="0"/>
            </w:pPr>
            <w:r>
              <w:t>The lane assistance item shall ensure that it stops working in weather conditions where camera sensor fails.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26BF" w14:textId="7CB91FD2" w:rsidR="00670FEA" w:rsidRDefault="00670FE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3BD6" w14:textId="09FE1202" w:rsidR="00670FEA" w:rsidRDefault="00670FEA">
            <w:pPr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6167" w14:textId="5D5FCB19" w:rsidR="00670FEA" w:rsidRDefault="00670FEA">
            <w:pPr>
              <w:widowControl w:val="0"/>
              <w:spacing w:line="240" w:lineRule="auto"/>
            </w:pPr>
            <w:r>
              <w:t>Deactivate the function</w:t>
            </w:r>
          </w:p>
        </w:tc>
      </w:tr>
      <w:tr w:rsidR="00670FEA" w14:paraId="796C99D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E90A" w14:textId="77777777" w:rsidR="00670FEA" w:rsidRDefault="00670FEA" w:rsidP="00670FEA">
            <w:pPr>
              <w:widowControl w:val="0"/>
              <w:spacing w:line="240" w:lineRule="auto"/>
            </w:pPr>
            <w:r>
              <w:t>Functional</w:t>
            </w:r>
          </w:p>
          <w:p w14:paraId="5F06F39B" w14:textId="77777777" w:rsidR="00670FEA" w:rsidRDefault="00670FEA" w:rsidP="00670FEA">
            <w:pPr>
              <w:widowControl w:val="0"/>
              <w:spacing w:line="240" w:lineRule="auto"/>
            </w:pPr>
            <w:r>
              <w:t>Safety</w:t>
            </w:r>
          </w:p>
          <w:p w14:paraId="28BC6C62" w14:textId="77777777" w:rsidR="00670FEA" w:rsidRDefault="00670FEA" w:rsidP="00670FEA">
            <w:pPr>
              <w:widowControl w:val="0"/>
              <w:spacing w:line="240" w:lineRule="auto"/>
            </w:pPr>
            <w:r>
              <w:t>Requirement</w:t>
            </w:r>
          </w:p>
          <w:p w14:paraId="358B2494" w14:textId="5F96B4BB" w:rsidR="00670FEA" w:rsidRDefault="00670FEA" w:rsidP="00670FEA">
            <w:pPr>
              <w:widowControl w:val="0"/>
              <w:spacing w:line="240" w:lineRule="auto"/>
            </w:pPr>
            <w:r>
              <w:t>02-03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062D" w14:textId="50B6A62B" w:rsidR="00670FEA" w:rsidRDefault="00670FEA" w:rsidP="00670FEA">
            <w:pPr>
              <w:widowControl w:val="0"/>
            </w:pPr>
            <w:r>
              <w:t>The lane assistance item shall ensure that it takes wind force into account while computing required torque for car steering.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BFF8" w14:textId="0C605BAB" w:rsidR="00670FEA" w:rsidRDefault="00670FEA" w:rsidP="00670FE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5BD7" w14:textId="78007CC8" w:rsidR="00670FEA" w:rsidRDefault="00670FEA" w:rsidP="00670FEA">
            <w:pPr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3A3" w14:textId="33E65E56" w:rsidR="00670FEA" w:rsidRDefault="00670FEA" w:rsidP="00670FEA">
            <w:pPr>
              <w:widowControl w:val="0"/>
              <w:spacing w:line="240" w:lineRule="auto"/>
            </w:pPr>
            <w:r>
              <w:t>Alert the driver with alarm and verify driver is in control.</w:t>
            </w:r>
          </w:p>
        </w:tc>
      </w:tr>
    </w:tbl>
    <w:p w14:paraId="3AA757A5" w14:textId="77777777" w:rsidR="006C0556" w:rsidRDefault="006C0556"/>
    <w:p w14:paraId="40DA1707" w14:textId="77777777" w:rsidR="006C0556" w:rsidRDefault="006C0556"/>
    <w:p w14:paraId="09B24954" w14:textId="77777777" w:rsidR="006C0556" w:rsidRDefault="006C0556"/>
    <w:p w14:paraId="17B3D091" w14:textId="77777777" w:rsidR="006C0556" w:rsidRDefault="00637FA4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14:paraId="6855153A" w14:textId="77777777" w:rsidR="006C0556" w:rsidRDefault="006C0556"/>
    <w:p w14:paraId="0F034AD3" w14:textId="36A8330C" w:rsidR="006C0556" w:rsidRDefault="002103A3">
      <w:r>
        <w:rPr>
          <w:noProof/>
        </w:rPr>
        <w:drawing>
          <wp:inline distT="0" distB="0" distL="0" distR="0" wp14:anchorId="6DBB3224" wp14:editId="42AB40B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28D1" w14:textId="77777777" w:rsidR="006C0556" w:rsidRDefault="006C0556">
      <w:pPr>
        <w:pStyle w:val="Heading3"/>
        <w:contextualSpacing w:val="0"/>
      </w:pPr>
      <w:bookmarkStart w:id="15" w:name="_qvk4x8rvn2fn" w:colFirst="0" w:colLast="0"/>
      <w:bookmarkEnd w:id="15"/>
    </w:p>
    <w:p w14:paraId="79DC9B2F" w14:textId="77777777" w:rsidR="006C0556" w:rsidRDefault="00637FA4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1F3A624C" w14:textId="77777777" w:rsidR="006C0556" w:rsidRDefault="00637FA4">
      <w:r>
        <w:rPr>
          <w:b/>
          <w:color w:val="B7B7B7"/>
        </w:rPr>
        <w:t>[Instructions: Provide a description for each functional safety element; what is each element's purpose in the lane assistance item</w:t>
      </w:r>
      <w:proofErr w:type="gramStart"/>
      <w:r>
        <w:rPr>
          <w:b/>
          <w:color w:val="B7B7B7"/>
        </w:rPr>
        <w:t>? ]</w:t>
      </w:r>
      <w:proofErr w:type="gramEnd"/>
    </w:p>
    <w:p w14:paraId="1DD9B9C7" w14:textId="77777777" w:rsidR="006C0556" w:rsidRDefault="006C0556"/>
    <w:p w14:paraId="44B8DBAA" w14:textId="77777777" w:rsidR="006C0556" w:rsidRDefault="006C055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6C0556" w14:paraId="53EF5277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D078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388C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0556" w14:paraId="4CFCD5B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7686" w14:textId="77777777" w:rsidR="006C0556" w:rsidRDefault="00637FA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BD9C" w14:textId="6966D267" w:rsidR="006C0556" w:rsidRDefault="00B429BF">
            <w:pPr>
              <w:widowControl w:val="0"/>
              <w:spacing w:line="240" w:lineRule="auto"/>
            </w:pPr>
            <w:r>
              <w:t>Captures lame images and sends to the Camera Sensor ECU</w:t>
            </w:r>
          </w:p>
        </w:tc>
      </w:tr>
      <w:tr w:rsidR="006C0556" w14:paraId="32FB5FD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020F" w14:textId="77777777" w:rsidR="006C0556" w:rsidRDefault="00637FA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9DA" w14:textId="0FE598B7" w:rsidR="006C0556" w:rsidRDefault="00B429BF">
            <w:pPr>
              <w:widowControl w:val="0"/>
              <w:spacing w:line="240" w:lineRule="auto"/>
            </w:pPr>
            <w:r>
              <w:t>Detects lane line positions from the camera images.</w:t>
            </w:r>
          </w:p>
        </w:tc>
      </w:tr>
      <w:tr w:rsidR="006C0556" w14:paraId="498493C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F5C0" w14:textId="77777777" w:rsidR="006C0556" w:rsidRDefault="00637FA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B27F" w14:textId="54AE844C" w:rsidR="006C0556" w:rsidRDefault="00B429BF">
            <w:pPr>
              <w:widowControl w:val="0"/>
              <w:spacing w:line="240" w:lineRule="auto"/>
            </w:pPr>
            <w:r>
              <w:t>Generates torque requests to the EPS ECU after evaluating the lane position data from the camera sensor ECU.</w:t>
            </w:r>
          </w:p>
        </w:tc>
      </w:tr>
      <w:tr w:rsidR="006C0556" w14:paraId="412DDCA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BA0A" w14:textId="77777777" w:rsidR="006C0556" w:rsidRDefault="00637FA4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0ACC" w14:textId="2F120CB9" w:rsidR="006C0556" w:rsidRDefault="00B429BF">
            <w:pPr>
              <w:widowControl w:val="0"/>
              <w:spacing w:line="240" w:lineRule="auto"/>
            </w:pPr>
            <w:r>
              <w:t>Displays warning and status messages from the item to the driver.</w:t>
            </w:r>
          </w:p>
        </w:tc>
      </w:tr>
      <w:tr w:rsidR="006C0556" w14:paraId="001C33E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8A0C" w14:textId="77777777" w:rsidR="006C0556" w:rsidRDefault="00637FA4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B9C" w14:textId="5FEFDA3C" w:rsidR="006C0556" w:rsidRDefault="00B429BF">
            <w:pPr>
              <w:widowControl w:val="0"/>
              <w:spacing w:line="240" w:lineRule="auto"/>
            </w:pPr>
            <w:r>
              <w:t>Indicate if the LA functionality is powered on.</w:t>
            </w:r>
          </w:p>
        </w:tc>
      </w:tr>
      <w:tr w:rsidR="00B429BF" w14:paraId="7C90FDB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E649" w14:textId="77777777" w:rsidR="00B429BF" w:rsidRDefault="00B429BF" w:rsidP="00B429BF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5A89" w14:textId="5DC36271" w:rsidR="00B429BF" w:rsidRDefault="00B429BF" w:rsidP="00B429BF">
            <w:pPr>
              <w:widowControl w:val="0"/>
              <w:spacing w:line="240" w:lineRule="auto"/>
            </w:pPr>
            <w:r>
              <w:t xml:space="preserve">Indicate if the LA functionality is active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  <w:tr w:rsidR="00B429BF" w14:paraId="52E2C22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1B" w14:textId="77777777" w:rsidR="00B429BF" w:rsidRDefault="00B429BF" w:rsidP="00B429BF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5670" w14:textId="459FD4E4" w:rsidR="00B429BF" w:rsidRDefault="00B429BF" w:rsidP="00B429BF">
            <w:pPr>
              <w:widowControl w:val="0"/>
              <w:spacing w:line="240" w:lineRule="auto"/>
            </w:pPr>
            <w:r>
              <w:t>Informs if there is a malfunction detected in the LA functionality.</w:t>
            </w:r>
          </w:p>
        </w:tc>
      </w:tr>
      <w:tr w:rsidR="00B429BF" w14:paraId="5F8F341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4117" w14:textId="77777777" w:rsidR="00B429BF" w:rsidRDefault="00B429BF" w:rsidP="00B429B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FC27" w14:textId="14D1DC24" w:rsidR="00B429BF" w:rsidRPr="00B429BF" w:rsidRDefault="00B429BF" w:rsidP="00B429BF">
            <w:pPr>
              <w:widowControl w:val="0"/>
              <w:spacing w:line="240" w:lineRule="auto"/>
            </w:pPr>
            <w:r>
              <w:t>Senses the intensity of the torque being provided by the driver to the steering wheel.</w:t>
            </w:r>
          </w:p>
        </w:tc>
      </w:tr>
      <w:tr w:rsidR="00B429BF" w14:paraId="1CB7A6E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3579" w14:textId="77777777" w:rsidR="00B429BF" w:rsidRDefault="00B429BF" w:rsidP="00B429BF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1CE1" w14:textId="3577294E" w:rsidR="00B429BF" w:rsidRDefault="00B429BF" w:rsidP="00B429BF">
            <w:pPr>
              <w:widowControl w:val="0"/>
              <w:spacing w:line="240" w:lineRule="auto"/>
            </w:pPr>
            <w:r>
              <w:t>Processes the input torque being provided by the driver to the steering wheel.</w:t>
            </w:r>
          </w:p>
        </w:tc>
      </w:tr>
      <w:tr w:rsidR="00B429BF" w14:paraId="3B88A20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AF9F" w14:textId="77777777" w:rsidR="00B429BF" w:rsidRDefault="00B429BF" w:rsidP="00B429BF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534" w14:textId="45FFD999" w:rsidR="00B429BF" w:rsidRDefault="00B429BF" w:rsidP="00B429BF">
            <w:pPr>
              <w:widowControl w:val="0"/>
              <w:spacing w:line="240" w:lineRule="auto"/>
            </w:pPr>
            <w:r>
              <w:t>Processes the input torque request from the car sensor ECU torque request generator and pass the data to the LDW Safe software block.</w:t>
            </w:r>
          </w:p>
        </w:tc>
      </w:tr>
      <w:tr w:rsidR="00B429BF" w14:paraId="04215CE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B7B9" w14:textId="77777777" w:rsidR="00B429BF" w:rsidRDefault="00B429BF" w:rsidP="00B429BF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F65F" w14:textId="1104ABAC" w:rsidR="00B429BF" w:rsidRDefault="00B429BF" w:rsidP="00B429BF">
            <w:pPr>
              <w:widowControl w:val="0"/>
              <w:spacing w:line="240" w:lineRule="auto"/>
            </w:pPr>
            <w:r>
              <w:t>Checks for malfunctions in the LDW functionality.</w:t>
            </w:r>
          </w:p>
        </w:tc>
      </w:tr>
      <w:tr w:rsidR="00B429BF" w14:paraId="239AC1E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BAD9" w14:textId="77777777" w:rsidR="00B429BF" w:rsidRDefault="00B429BF" w:rsidP="00B429BF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E1C4" w14:textId="28EA49BB" w:rsidR="00B429BF" w:rsidRDefault="00B429BF" w:rsidP="00B429BF">
            <w:pPr>
              <w:widowControl w:val="0"/>
              <w:spacing w:line="240" w:lineRule="auto"/>
            </w:pPr>
            <w:r>
              <w:t>Checks for malfunctions in the LKA functionality.</w:t>
            </w:r>
          </w:p>
        </w:tc>
      </w:tr>
      <w:tr w:rsidR="00B429BF" w14:paraId="700394B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2FAF" w14:textId="77777777" w:rsidR="00B429BF" w:rsidRDefault="00B429BF" w:rsidP="00B429BF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F69C" w14:textId="53091EB1" w:rsidR="00B429BF" w:rsidRDefault="00B429BF" w:rsidP="00B429BF">
            <w:pPr>
              <w:widowControl w:val="0"/>
              <w:spacing w:line="240" w:lineRule="auto"/>
            </w:pPr>
            <w:r>
              <w:t>Generates final torque from the input from both the Lane Assistance Safety functionality and the Electronic Power Steering (EPS) ECU - Driver Steering Torque</w:t>
            </w:r>
          </w:p>
        </w:tc>
      </w:tr>
      <w:tr w:rsidR="00B429BF" w14:paraId="43A14FF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28DC" w14:textId="77777777" w:rsidR="00B429BF" w:rsidRDefault="00B429BF" w:rsidP="00B429B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62C0" w14:textId="08919DFB" w:rsidR="00B429BF" w:rsidRDefault="00B429BF" w:rsidP="00B429BF">
            <w:pPr>
              <w:widowControl w:val="0"/>
              <w:spacing w:line="240" w:lineRule="auto"/>
            </w:pPr>
            <w:r>
              <w:t>Applies the final torque obtained from the EPS ECU - Final Torque component to the steering wheel.</w:t>
            </w:r>
          </w:p>
        </w:tc>
      </w:tr>
    </w:tbl>
    <w:p w14:paraId="1E86A0DC" w14:textId="77777777" w:rsidR="006C0556" w:rsidRDefault="006C0556"/>
    <w:p w14:paraId="0ECF8A3F" w14:textId="77777777" w:rsidR="00637FA4" w:rsidRDefault="00637FA4">
      <w:pPr>
        <w:pStyle w:val="Heading1"/>
        <w:contextualSpacing w:val="0"/>
      </w:pPr>
      <w:bookmarkStart w:id="17" w:name="_mx8us8onanqo" w:colFirst="0" w:colLast="0"/>
      <w:bookmarkEnd w:id="17"/>
    </w:p>
    <w:p w14:paraId="0B788DC7" w14:textId="77777777" w:rsidR="00637FA4" w:rsidRDefault="00637FA4">
      <w:pPr>
        <w:pStyle w:val="Heading1"/>
        <w:contextualSpacing w:val="0"/>
      </w:pPr>
    </w:p>
    <w:p w14:paraId="02E8002E" w14:textId="77777777" w:rsidR="006C0556" w:rsidRDefault="006C0556"/>
    <w:p w14:paraId="795BCAE2" w14:textId="546DA32E" w:rsidR="00637FA4" w:rsidRDefault="00637FA4" w:rsidP="00637FA4">
      <w:pPr>
        <w:pStyle w:val="Heading1"/>
        <w:contextualSpacing w:val="0"/>
      </w:pPr>
      <w:bookmarkStart w:id="18" w:name="_lnxjuovv6kca" w:colFirst="0" w:colLast="0"/>
      <w:bookmarkEnd w:id="18"/>
      <w:r>
        <w:lastRenderedPageBreak/>
        <w:t>Technical Safety Concept</w:t>
      </w:r>
    </w:p>
    <w:p w14:paraId="460BDD2D" w14:textId="59D2365A" w:rsidR="006C0556" w:rsidRDefault="00637FA4" w:rsidP="00120B3C">
      <w:pPr>
        <w:pStyle w:val="Heading2"/>
        <w:contextualSpacing w:val="0"/>
      </w:pPr>
      <w:r>
        <w:t>Technical Safety Requirements</w:t>
      </w:r>
    </w:p>
    <w:p w14:paraId="007AA640" w14:textId="2C267138" w:rsidR="006C0556" w:rsidRPr="00120B3C" w:rsidRDefault="00637FA4">
      <w:pPr>
        <w:rPr>
          <w:b/>
        </w:rPr>
      </w:pPr>
      <w:r>
        <w:rPr>
          <w:b/>
        </w:rPr>
        <w:t>Lane Departure Warning (LDW) Requirements:</w:t>
      </w:r>
    </w:p>
    <w:p w14:paraId="7C4885B1" w14:textId="77777777" w:rsidR="006C0556" w:rsidRDefault="006C0556"/>
    <w:p w14:paraId="2E7EC43A" w14:textId="3DBD8F12" w:rsidR="006C0556" w:rsidRDefault="00637FA4">
      <w:r>
        <w:t xml:space="preserve">Functional Safety Requirement 01-01 with its associated system elements 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C0556" w14:paraId="32190C3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FD0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D7FC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CE30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FA27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879B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C0556" w14:paraId="47CA05F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8733" w14:textId="77777777" w:rsidR="006C0556" w:rsidRDefault="00637FA4">
            <w:pPr>
              <w:widowControl w:val="0"/>
              <w:spacing w:line="240" w:lineRule="auto"/>
            </w:pPr>
            <w:r>
              <w:t>Functional</w:t>
            </w:r>
          </w:p>
          <w:p w14:paraId="3750695F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22E7440B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1D2A2E5E" w14:textId="77777777" w:rsidR="006C0556" w:rsidRDefault="00637FA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93DA" w14:textId="77777777" w:rsidR="006C0556" w:rsidRDefault="00637FA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0BE1" w14:textId="77777777" w:rsidR="006C0556" w:rsidRDefault="00637FA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E8FFB" w14:textId="77777777" w:rsidR="006C0556" w:rsidRDefault="006C05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65078" w14:textId="77777777" w:rsidR="006C0556" w:rsidRDefault="006C05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C532CF2" w14:textId="77777777" w:rsidR="006C0556" w:rsidRDefault="006C0556"/>
    <w:p w14:paraId="0DF00873" w14:textId="77777777" w:rsidR="006C0556" w:rsidRDefault="00637FA4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6C0556" w14:paraId="24EFD001" w14:textId="77777777" w:rsidTr="00120B3C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0A9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B5AB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2587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A607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294B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F86A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0556" w14:paraId="585487C4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7382" w14:textId="77777777" w:rsidR="006C0556" w:rsidRDefault="00637FA4">
            <w:pPr>
              <w:widowControl w:val="0"/>
              <w:spacing w:line="240" w:lineRule="auto"/>
            </w:pPr>
            <w:r>
              <w:t>Technical</w:t>
            </w:r>
          </w:p>
          <w:p w14:paraId="155AFE19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5ED2BD94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55BFAEF5" w14:textId="77777777" w:rsidR="006C0556" w:rsidRDefault="00637FA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ED4" w14:textId="70D53028" w:rsidR="006C0556" w:rsidRDefault="002103A3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The LDW safety component shall ensure that the amplitude of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sent to the 'Final electronic power steering Torque' component is below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Max_Torque_Amplitude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8BFA" w14:textId="3DA56BA9" w:rsidR="006C0556" w:rsidRDefault="002103A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E22A" w14:textId="50477C76" w:rsidR="006C0556" w:rsidRDefault="002103A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5847" w14:textId="3E475B28" w:rsidR="006C0556" w:rsidRDefault="0098199B">
            <w:pPr>
              <w:widowControl w:val="0"/>
              <w:spacing w:line="240" w:lineRule="auto"/>
            </w:pPr>
            <w:r>
              <w:t>LDW Safety Software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484D" w14:textId="1D3DBDEC" w:rsidR="006C0556" w:rsidRDefault="00C031DA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  <w:tr w:rsidR="006C0556" w14:paraId="46B24CD1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4338" w14:textId="77777777" w:rsidR="006C0556" w:rsidRDefault="00637FA4">
            <w:pPr>
              <w:widowControl w:val="0"/>
              <w:spacing w:line="240" w:lineRule="auto"/>
            </w:pPr>
            <w:r>
              <w:t>Technical</w:t>
            </w:r>
          </w:p>
          <w:p w14:paraId="38C48D17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67658BB6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3DADB596" w14:textId="77777777" w:rsidR="006C0556" w:rsidRDefault="00637FA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079E" w14:textId="1F76CDB1" w:rsidR="006C0556" w:rsidRDefault="002103A3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2737" w14:textId="2BBDC3A3" w:rsidR="006C0556" w:rsidRDefault="002103A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5BA0" w14:textId="60DE9E43" w:rsidR="006C0556" w:rsidRDefault="002103A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B927" w14:textId="42DB7692" w:rsidR="006C0556" w:rsidRDefault="0098199B">
            <w:pPr>
              <w:widowControl w:val="0"/>
              <w:spacing w:line="240" w:lineRule="auto"/>
            </w:pPr>
            <w:r>
              <w:t>LDW Safety Software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F792" w14:textId="1B1A390B" w:rsidR="006C0556" w:rsidRDefault="00C031DA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  <w:tr w:rsidR="006C0556" w14:paraId="2C67AFC2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148" w14:textId="77777777" w:rsidR="006C0556" w:rsidRDefault="00637FA4">
            <w:pPr>
              <w:widowControl w:val="0"/>
              <w:spacing w:line="240" w:lineRule="auto"/>
            </w:pPr>
            <w:r>
              <w:t>Technical</w:t>
            </w:r>
          </w:p>
          <w:p w14:paraId="621E8B73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48D8A1E1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39C70C2E" w14:textId="77777777" w:rsidR="006C0556" w:rsidRDefault="00637FA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1994" w14:textId="1D668A0F" w:rsidR="006C0556" w:rsidRDefault="002103A3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As soon as a failure is detected by the LDW function, it shall deactivate the LDW feature and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694" w14:textId="01CB1860" w:rsidR="006C0556" w:rsidRDefault="002103A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1E02" w14:textId="4D04EA75" w:rsidR="006C0556" w:rsidRDefault="002103A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D5B9" w14:textId="78609B46" w:rsidR="006C0556" w:rsidRDefault="0098199B">
            <w:pPr>
              <w:widowControl w:val="0"/>
              <w:spacing w:line="240" w:lineRule="auto"/>
            </w:pPr>
            <w:r>
              <w:t>LDW Safety Software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C703" w14:textId="3F029DEB" w:rsidR="006C0556" w:rsidRDefault="00C031DA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  <w:tr w:rsidR="006C0556" w14:paraId="03924BED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6E16" w14:textId="77777777" w:rsidR="006C0556" w:rsidRDefault="00637FA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A61F5D8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0B212D9F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12DFF18D" w14:textId="77777777" w:rsidR="006C0556" w:rsidRDefault="00637FA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57F5" w14:textId="05155123" w:rsidR="006C0556" w:rsidRDefault="002103A3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validity and integrity of the data transmission for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3282" w14:textId="6C8A8D44" w:rsidR="006C0556" w:rsidRDefault="002103A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A3A1" w14:textId="1FB21F8A" w:rsidR="006C0556" w:rsidRDefault="002103A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41CF" w14:textId="5F7F972D" w:rsidR="006C0556" w:rsidRDefault="0098199B">
            <w:pPr>
              <w:widowControl w:val="0"/>
              <w:spacing w:line="240" w:lineRule="auto"/>
            </w:pPr>
            <w:r>
              <w:t xml:space="preserve">Data Transmission Integrity Check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98BC" w14:textId="45C02DE0" w:rsidR="006C0556" w:rsidRDefault="00C031DA">
            <w:pPr>
              <w:widowControl w:val="0"/>
              <w:spacing w:line="240" w:lineRule="auto"/>
            </w:pPr>
            <w:r>
              <w:rPr>
                <w:lang w:val="en-GB"/>
              </w:rPr>
              <w:t>N/A</w:t>
            </w:r>
          </w:p>
        </w:tc>
      </w:tr>
      <w:tr w:rsidR="00120B3C" w14:paraId="5F25C5CC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7EAB" w14:textId="77777777" w:rsidR="00120B3C" w:rsidRDefault="00120B3C" w:rsidP="00120B3C">
            <w:pPr>
              <w:widowControl w:val="0"/>
              <w:spacing w:line="240" w:lineRule="auto"/>
            </w:pPr>
            <w:r>
              <w:t>Technical</w:t>
            </w:r>
          </w:p>
          <w:p w14:paraId="6943291B" w14:textId="77777777" w:rsidR="00120B3C" w:rsidRDefault="00120B3C" w:rsidP="00120B3C">
            <w:pPr>
              <w:widowControl w:val="0"/>
              <w:spacing w:line="240" w:lineRule="auto"/>
            </w:pPr>
            <w:r>
              <w:t>Safety</w:t>
            </w:r>
          </w:p>
          <w:p w14:paraId="508CD97C" w14:textId="77777777" w:rsidR="00120B3C" w:rsidRDefault="00120B3C" w:rsidP="00120B3C">
            <w:pPr>
              <w:widowControl w:val="0"/>
              <w:spacing w:line="240" w:lineRule="auto"/>
            </w:pPr>
            <w:r>
              <w:t>Requirement</w:t>
            </w:r>
          </w:p>
          <w:p w14:paraId="46803A5F" w14:textId="77777777" w:rsidR="00120B3C" w:rsidRDefault="00120B3C" w:rsidP="00120B3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D90" w14:textId="7973DA4C" w:rsidR="00120B3C" w:rsidRDefault="00120B3C" w:rsidP="00120B3C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Memory test shall be conducted at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start up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E8FD" w14:textId="0F70C2CF" w:rsidR="00120B3C" w:rsidRDefault="00120B3C" w:rsidP="00120B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1D48" w14:textId="51A05454" w:rsidR="00120B3C" w:rsidRDefault="00120B3C" w:rsidP="00120B3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829" w14:textId="4AFA5AA1" w:rsidR="00120B3C" w:rsidRDefault="00120B3C" w:rsidP="00120B3C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510A" w14:textId="378F9FF9" w:rsidR="00120B3C" w:rsidRDefault="00120B3C" w:rsidP="00120B3C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</w:tbl>
    <w:p w14:paraId="472202CB" w14:textId="77777777" w:rsidR="006C0556" w:rsidRDefault="006C0556"/>
    <w:p w14:paraId="7ED1FDDC" w14:textId="77777777" w:rsidR="006C0556" w:rsidRDefault="006C0556"/>
    <w:p w14:paraId="28FE743D" w14:textId="77777777" w:rsidR="006C0556" w:rsidRDefault="006C0556"/>
    <w:p w14:paraId="44BE14BD" w14:textId="77777777" w:rsidR="006C0556" w:rsidRDefault="006C0556"/>
    <w:p w14:paraId="4B2E6290" w14:textId="77777777" w:rsidR="006C0556" w:rsidRDefault="00637FA4">
      <w:r>
        <w:t>Functional Safety Requirement 01-2 with its associated system elements</w:t>
      </w:r>
    </w:p>
    <w:p w14:paraId="4D88083A" w14:textId="77777777" w:rsidR="006C0556" w:rsidRDefault="00637FA4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C0556" w14:paraId="16ABE4B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71B5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2862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2CB7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3EA5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3BCD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C0556" w14:paraId="39575B2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1D23" w14:textId="77777777" w:rsidR="006C0556" w:rsidRDefault="00637FA4">
            <w:pPr>
              <w:widowControl w:val="0"/>
              <w:spacing w:line="240" w:lineRule="auto"/>
            </w:pPr>
            <w:r>
              <w:t>Functional</w:t>
            </w:r>
          </w:p>
          <w:p w14:paraId="1D77A275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11A014B6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4547320E" w14:textId="77777777" w:rsidR="006C0556" w:rsidRDefault="00637FA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15CE" w14:textId="77777777" w:rsidR="006C0556" w:rsidRDefault="00637FA4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96E0E" w14:textId="77777777" w:rsidR="006C0556" w:rsidRDefault="00637FA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FF058" w14:textId="77777777" w:rsidR="006C0556" w:rsidRDefault="006C05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430F8" w14:textId="77777777" w:rsidR="006C0556" w:rsidRDefault="006C05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74FF44D" w14:textId="77777777" w:rsidR="006C0556" w:rsidRDefault="006C0556"/>
    <w:p w14:paraId="015C1CB9" w14:textId="77777777" w:rsidR="006C0556" w:rsidRDefault="006C0556"/>
    <w:p w14:paraId="45C68427" w14:textId="77777777" w:rsidR="006C0556" w:rsidRDefault="006C0556"/>
    <w:p w14:paraId="6BC8A6AE" w14:textId="77777777" w:rsidR="006C0556" w:rsidRDefault="006C0556"/>
    <w:p w14:paraId="0BAF56B4" w14:textId="77777777" w:rsidR="006C0556" w:rsidRDefault="006C0556"/>
    <w:p w14:paraId="609DE3AC" w14:textId="77777777" w:rsidR="006C0556" w:rsidRDefault="006C0556"/>
    <w:p w14:paraId="5AB16599" w14:textId="1F63FB00" w:rsidR="002103A3" w:rsidRDefault="00637FA4" w:rsidP="002103A3">
      <w:r>
        <w:t>Technical Safety Requirements related to Functional Safety Requirement 01-02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2103A3" w14:paraId="6A660065" w14:textId="77777777" w:rsidTr="00120B3C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88C1" w14:textId="77777777" w:rsidR="002103A3" w:rsidRDefault="002103A3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3CB6" w14:textId="77777777" w:rsidR="002103A3" w:rsidRDefault="002103A3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01D5" w14:textId="77777777" w:rsidR="002103A3" w:rsidRDefault="002103A3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41EA" w14:textId="77777777" w:rsidR="002103A3" w:rsidRDefault="002103A3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7975" w14:textId="77777777" w:rsidR="002103A3" w:rsidRDefault="002103A3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7A55" w14:textId="77777777" w:rsidR="002103A3" w:rsidRDefault="002103A3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103A3" w:rsidRPr="0098199B" w14:paraId="5844AB73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03A6" w14:textId="77777777" w:rsidR="002103A3" w:rsidRDefault="002103A3" w:rsidP="00637FA4">
            <w:pPr>
              <w:widowControl w:val="0"/>
              <w:spacing w:line="240" w:lineRule="auto"/>
            </w:pPr>
            <w:r>
              <w:t>Technical</w:t>
            </w:r>
          </w:p>
          <w:p w14:paraId="74DAD2CA" w14:textId="77777777" w:rsidR="002103A3" w:rsidRDefault="002103A3" w:rsidP="00637FA4">
            <w:pPr>
              <w:widowControl w:val="0"/>
              <w:spacing w:line="240" w:lineRule="auto"/>
            </w:pPr>
            <w:r>
              <w:t>Safety</w:t>
            </w:r>
          </w:p>
          <w:p w14:paraId="09D58746" w14:textId="77777777" w:rsidR="002103A3" w:rsidRDefault="002103A3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5FB32D85" w14:textId="77777777" w:rsidR="002103A3" w:rsidRDefault="002103A3" w:rsidP="00637FA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1DC8" w14:textId="00592AAC" w:rsidR="002103A3" w:rsidRDefault="002103A3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The LDW safety component shall ensure that the </w:t>
            </w:r>
            <w:r w:rsidR="0098199B"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frequency 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of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sent to the 'Final electronic power steering Torque' component is below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Max_Torque</w:t>
            </w:r>
            <w:r w:rsidR="0098199B">
              <w:rPr>
                <w:rFonts w:ascii="Helvetica" w:hAnsi="Helvetica" w:cs="Helvetica"/>
                <w:color w:val="4F4F4F"/>
                <w:shd w:val="clear" w:color="auto" w:fill="F9F9F9"/>
              </w:rPr>
              <w:t>_Frequency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7306" w14:textId="77777777" w:rsidR="002103A3" w:rsidRDefault="002103A3" w:rsidP="00637FA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8047" w14:textId="77777777" w:rsidR="002103A3" w:rsidRDefault="002103A3" w:rsidP="00637FA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E821" w14:textId="7AB542DD" w:rsidR="002103A3" w:rsidRDefault="0098199B" w:rsidP="00637FA4">
            <w:pPr>
              <w:widowControl w:val="0"/>
              <w:spacing w:line="240" w:lineRule="auto"/>
            </w:pPr>
            <w:r>
              <w:t>LDW Safety Software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06A4" w14:textId="3C365B84" w:rsidR="002103A3" w:rsidRPr="0098199B" w:rsidRDefault="00C031DA" w:rsidP="00637FA4">
            <w:pPr>
              <w:widowControl w:val="0"/>
              <w:spacing w:line="240" w:lineRule="auto"/>
              <w:rPr>
                <w:lang w:val="en-GB"/>
              </w:rPr>
            </w:pPr>
            <w:r w:rsidRPr="00C031DA">
              <w:rPr>
                <w:lang w:val="en-GB"/>
              </w:rPr>
              <w:t>LDW torque output is set to zero</w:t>
            </w:r>
          </w:p>
        </w:tc>
      </w:tr>
      <w:tr w:rsidR="002103A3" w14:paraId="0F8AFCC1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4DDE" w14:textId="77777777" w:rsidR="002103A3" w:rsidRDefault="002103A3" w:rsidP="00637FA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0522177E" w14:textId="77777777" w:rsidR="002103A3" w:rsidRDefault="002103A3" w:rsidP="00637FA4">
            <w:pPr>
              <w:widowControl w:val="0"/>
              <w:spacing w:line="240" w:lineRule="auto"/>
            </w:pPr>
            <w:r>
              <w:t>Safety</w:t>
            </w:r>
          </w:p>
          <w:p w14:paraId="07EBE816" w14:textId="77777777" w:rsidR="002103A3" w:rsidRDefault="002103A3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00334706" w14:textId="77777777" w:rsidR="002103A3" w:rsidRDefault="002103A3" w:rsidP="00637FA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90B" w14:textId="77777777" w:rsidR="002103A3" w:rsidRDefault="002103A3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C6BF" w14:textId="77777777" w:rsidR="002103A3" w:rsidRDefault="002103A3" w:rsidP="00637FA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8E1D" w14:textId="77777777" w:rsidR="002103A3" w:rsidRDefault="002103A3" w:rsidP="00637FA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CAC6" w14:textId="16D30250" w:rsidR="002103A3" w:rsidRDefault="0098199B" w:rsidP="00637FA4">
            <w:pPr>
              <w:widowControl w:val="0"/>
              <w:spacing w:line="240" w:lineRule="auto"/>
            </w:pPr>
            <w:r>
              <w:t>LDW Safety Software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D869" w14:textId="32EC7645" w:rsidR="002103A3" w:rsidRDefault="00C031DA" w:rsidP="00637FA4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  <w:tr w:rsidR="002103A3" w14:paraId="6A9CA3F6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2BF6" w14:textId="77777777" w:rsidR="002103A3" w:rsidRDefault="002103A3" w:rsidP="00637FA4">
            <w:pPr>
              <w:widowControl w:val="0"/>
              <w:spacing w:line="240" w:lineRule="auto"/>
            </w:pPr>
            <w:r>
              <w:t>Technical</w:t>
            </w:r>
          </w:p>
          <w:p w14:paraId="7B1670E1" w14:textId="77777777" w:rsidR="002103A3" w:rsidRDefault="002103A3" w:rsidP="00637FA4">
            <w:pPr>
              <w:widowControl w:val="0"/>
              <w:spacing w:line="240" w:lineRule="auto"/>
            </w:pPr>
            <w:r>
              <w:t>Safety</w:t>
            </w:r>
          </w:p>
          <w:p w14:paraId="26F552E3" w14:textId="77777777" w:rsidR="002103A3" w:rsidRDefault="002103A3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2C799EB7" w14:textId="77777777" w:rsidR="002103A3" w:rsidRDefault="002103A3" w:rsidP="00637FA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A90" w14:textId="77777777" w:rsidR="002103A3" w:rsidRDefault="002103A3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As soon as a failure is detected by the LDW function, it shall deactivate the LDW feature and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561D" w14:textId="77777777" w:rsidR="002103A3" w:rsidRDefault="002103A3" w:rsidP="00637FA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5B2B" w14:textId="77777777" w:rsidR="002103A3" w:rsidRDefault="002103A3" w:rsidP="00637FA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6926" w14:textId="380C6B70" w:rsidR="002103A3" w:rsidRDefault="0098199B" w:rsidP="00637FA4">
            <w:pPr>
              <w:widowControl w:val="0"/>
              <w:spacing w:line="240" w:lineRule="auto"/>
            </w:pPr>
            <w:r>
              <w:t>LDW Safety Software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9944" w14:textId="7AED5E2F" w:rsidR="002103A3" w:rsidRDefault="00C031DA" w:rsidP="00637FA4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  <w:tr w:rsidR="002103A3" w14:paraId="51654FED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018A" w14:textId="77777777" w:rsidR="002103A3" w:rsidRDefault="002103A3" w:rsidP="00637FA4">
            <w:pPr>
              <w:widowControl w:val="0"/>
              <w:spacing w:line="240" w:lineRule="auto"/>
            </w:pPr>
            <w:r>
              <w:t>Technical</w:t>
            </w:r>
          </w:p>
          <w:p w14:paraId="5686D78F" w14:textId="77777777" w:rsidR="002103A3" w:rsidRDefault="002103A3" w:rsidP="00637FA4">
            <w:pPr>
              <w:widowControl w:val="0"/>
              <w:spacing w:line="240" w:lineRule="auto"/>
            </w:pPr>
            <w:r>
              <w:t>Safety</w:t>
            </w:r>
          </w:p>
          <w:p w14:paraId="0E086D48" w14:textId="77777777" w:rsidR="002103A3" w:rsidRDefault="002103A3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74551EF2" w14:textId="77777777" w:rsidR="002103A3" w:rsidRDefault="002103A3" w:rsidP="00637FA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282C" w14:textId="77777777" w:rsidR="002103A3" w:rsidRDefault="002103A3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validity and integrity of the data transmission for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602" w14:textId="77777777" w:rsidR="002103A3" w:rsidRDefault="002103A3" w:rsidP="00637FA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E325" w14:textId="77777777" w:rsidR="002103A3" w:rsidRDefault="002103A3" w:rsidP="00637FA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CE44" w14:textId="10F8E2BB" w:rsidR="002103A3" w:rsidRDefault="0098199B" w:rsidP="00637FA4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0002" w14:textId="4A1F0B41" w:rsidR="002103A3" w:rsidRDefault="00C031DA" w:rsidP="00637FA4">
            <w:pPr>
              <w:widowControl w:val="0"/>
              <w:spacing w:line="240" w:lineRule="auto"/>
            </w:pPr>
            <w:r>
              <w:rPr>
                <w:lang w:val="en-GB"/>
              </w:rPr>
              <w:t>N/A</w:t>
            </w:r>
          </w:p>
        </w:tc>
      </w:tr>
      <w:tr w:rsidR="00120B3C" w14:paraId="7A67772C" w14:textId="77777777" w:rsidTr="00120B3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1309" w14:textId="77777777" w:rsidR="00120B3C" w:rsidRDefault="00120B3C" w:rsidP="00120B3C">
            <w:pPr>
              <w:widowControl w:val="0"/>
              <w:spacing w:line="240" w:lineRule="auto"/>
            </w:pPr>
            <w:r>
              <w:t>Technical</w:t>
            </w:r>
          </w:p>
          <w:p w14:paraId="4EBF153D" w14:textId="77777777" w:rsidR="00120B3C" w:rsidRDefault="00120B3C" w:rsidP="00120B3C">
            <w:pPr>
              <w:widowControl w:val="0"/>
              <w:spacing w:line="240" w:lineRule="auto"/>
            </w:pPr>
            <w:r>
              <w:t>Safety</w:t>
            </w:r>
          </w:p>
          <w:p w14:paraId="139E9E41" w14:textId="77777777" w:rsidR="00120B3C" w:rsidRDefault="00120B3C" w:rsidP="00120B3C">
            <w:pPr>
              <w:widowControl w:val="0"/>
              <w:spacing w:line="240" w:lineRule="auto"/>
            </w:pPr>
            <w:r>
              <w:t>Requirement</w:t>
            </w:r>
          </w:p>
          <w:p w14:paraId="4729D5F7" w14:textId="77777777" w:rsidR="00120B3C" w:rsidRDefault="00120B3C" w:rsidP="00120B3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40F8" w14:textId="77777777" w:rsidR="00120B3C" w:rsidRDefault="00120B3C" w:rsidP="00120B3C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Memory test shall be conducted at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start up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3493" w14:textId="77777777" w:rsidR="00120B3C" w:rsidRDefault="00120B3C" w:rsidP="00120B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B403" w14:textId="77777777" w:rsidR="00120B3C" w:rsidRDefault="00120B3C" w:rsidP="00120B3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8AF1" w14:textId="047E2843" w:rsidR="00120B3C" w:rsidRDefault="00120B3C" w:rsidP="00120B3C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0DB3" w14:textId="7D4E1166" w:rsidR="00120B3C" w:rsidRDefault="00120B3C" w:rsidP="00120B3C">
            <w:pPr>
              <w:widowControl w:val="0"/>
              <w:spacing w:line="240" w:lineRule="auto"/>
            </w:pPr>
            <w:r w:rsidRPr="00C031DA">
              <w:rPr>
                <w:lang w:val="en-GB"/>
              </w:rPr>
              <w:t>LDW torque output is set to zero</w:t>
            </w:r>
          </w:p>
        </w:tc>
      </w:tr>
    </w:tbl>
    <w:p w14:paraId="263676A2" w14:textId="77777777" w:rsidR="006C0556" w:rsidRDefault="006C0556"/>
    <w:p w14:paraId="1271F421" w14:textId="77777777" w:rsidR="006C0556" w:rsidRDefault="006C0556"/>
    <w:p w14:paraId="45FFB83F" w14:textId="77777777" w:rsidR="006C0556" w:rsidRDefault="006C0556">
      <w:pPr>
        <w:rPr>
          <w:b/>
        </w:rPr>
      </w:pPr>
    </w:p>
    <w:p w14:paraId="7E4C2A11" w14:textId="77777777" w:rsidR="006C0556" w:rsidRDefault="00637FA4">
      <w:pPr>
        <w:rPr>
          <w:b/>
        </w:rPr>
      </w:pPr>
      <w:r>
        <w:rPr>
          <w:b/>
        </w:rPr>
        <w:t>Lane Keeping Assistance (LKA) Requirements:</w:t>
      </w:r>
    </w:p>
    <w:p w14:paraId="634FED1A" w14:textId="77777777" w:rsidR="006C0556" w:rsidRDefault="006C0556"/>
    <w:p w14:paraId="0C47F0DD" w14:textId="77777777" w:rsidR="006C0556" w:rsidRDefault="00637FA4">
      <w:r>
        <w:t>Functional Safety Requirement 02-1 with its associated system elements</w:t>
      </w:r>
    </w:p>
    <w:p w14:paraId="3EF00FC6" w14:textId="77777777" w:rsidR="006C0556" w:rsidRDefault="00637FA4">
      <w:r>
        <w:t>(derived in the functional safety concept)</w:t>
      </w:r>
    </w:p>
    <w:p w14:paraId="1A99EF55" w14:textId="77777777" w:rsidR="006C0556" w:rsidRDefault="006C0556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C0556" w14:paraId="051ED00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3F89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3254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85E6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AA08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012D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C0556" w14:paraId="3304615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4442" w14:textId="77777777" w:rsidR="006C0556" w:rsidRDefault="00637FA4">
            <w:pPr>
              <w:widowControl w:val="0"/>
              <w:spacing w:line="240" w:lineRule="auto"/>
            </w:pPr>
            <w:r>
              <w:t>Functional</w:t>
            </w:r>
          </w:p>
          <w:p w14:paraId="6C8A55CA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120A20F8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299F83DD" w14:textId="77777777" w:rsidR="006C0556" w:rsidRDefault="00637FA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90D8" w14:textId="77777777" w:rsidR="006C0556" w:rsidRDefault="00637FA4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BAD52" w14:textId="77777777" w:rsidR="006C0556" w:rsidRDefault="00637FA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107C" w14:textId="77777777" w:rsidR="006C0556" w:rsidRDefault="006C0556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63BE4" w14:textId="77777777" w:rsidR="006C0556" w:rsidRDefault="006C0556">
            <w:pPr>
              <w:widowControl w:val="0"/>
              <w:spacing w:line="240" w:lineRule="auto"/>
              <w:jc w:val="center"/>
            </w:pPr>
          </w:p>
        </w:tc>
      </w:tr>
    </w:tbl>
    <w:p w14:paraId="4A15F87A" w14:textId="77777777" w:rsidR="006C0556" w:rsidRDefault="006C0556"/>
    <w:p w14:paraId="47EA45EC" w14:textId="77777777" w:rsidR="006C0556" w:rsidRDefault="00637FA4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6C0556" w14:paraId="707A2DC1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5444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6CE7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963D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699A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2D6C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5CC0" w14:textId="77777777" w:rsidR="006C0556" w:rsidRDefault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0556" w14:paraId="3A099DD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6A2" w14:textId="77777777" w:rsidR="006C0556" w:rsidRDefault="00637FA4">
            <w:pPr>
              <w:widowControl w:val="0"/>
              <w:spacing w:line="240" w:lineRule="auto"/>
            </w:pPr>
            <w:r>
              <w:t>Technical</w:t>
            </w:r>
          </w:p>
          <w:p w14:paraId="464E9F85" w14:textId="77777777" w:rsidR="006C0556" w:rsidRDefault="00637FA4">
            <w:pPr>
              <w:widowControl w:val="0"/>
              <w:spacing w:line="240" w:lineRule="auto"/>
            </w:pPr>
            <w:r>
              <w:t>Safety</w:t>
            </w:r>
          </w:p>
          <w:p w14:paraId="514A93C5" w14:textId="77777777" w:rsidR="006C0556" w:rsidRDefault="00637FA4">
            <w:pPr>
              <w:widowControl w:val="0"/>
              <w:spacing w:line="240" w:lineRule="auto"/>
            </w:pPr>
            <w:r>
              <w:t>Requirement</w:t>
            </w:r>
          </w:p>
          <w:p w14:paraId="3513E055" w14:textId="77777777" w:rsidR="006C0556" w:rsidRDefault="00637FA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E8B5" w14:textId="468E05CB" w:rsidR="006C0556" w:rsidRDefault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The LKA safety component shall ensure that the frequency of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sent to the 'Final electronic power steering Torque' component is only for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3AB3" w14:textId="14AE9FCE" w:rsidR="006C0556" w:rsidRDefault="00637F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C1CA" w14:textId="0EA748CE" w:rsidR="006C0556" w:rsidRDefault="00637FA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3747" w14:textId="47309CA0" w:rsidR="006C0556" w:rsidRDefault="00637FA4">
            <w:pPr>
              <w:widowControl w:val="0"/>
              <w:spacing w:line="240" w:lineRule="auto"/>
            </w:pPr>
            <w:r>
              <w:t>LKA Safety Software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70EB" w14:textId="7FD50895" w:rsidR="006C0556" w:rsidRDefault="00637FA4">
            <w:pPr>
              <w:widowControl w:val="0"/>
              <w:spacing w:line="240" w:lineRule="auto"/>
            </w:pPr>
            <w:r>
              <w:t>LKA Activation status is zero</w:t>
            </w:r>
          </w:p>
        </w:tc>
      </w:tr>
      <w:tr w:rsidR="00637FA4" w14:paraId="7870910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4355" w14:textId="77777777" w:rsidR="00637FA4" w:rsidRDefault="00637FA4" w:rsidP="00637FA4">
            <w:pPr>
              <w:widowControl w:val="0"/>
              <w:spacing w:line="240" w:lineRule="auto"/>
            </w:pPr>
            <w:r>
              <w:t>Technical</w:t>
            </w:r>
          </w:p>
          <w:p w14:paraId="7E98E1E0" w14:textId="77777777" w:rsidR="00637FA4" w:rsidRDefault="00637FA4" w:rsidP="00637FA4">
            <w:pPr>
              <w:widowControl w:val="0"/>
              <w:spacing w:line="240" w:lineRule="auto"/>
            </w:pPr>
            <w:r>
              <w:t>Safety</w:t>
            </w:r>
          </w:p>
          <w:p w14:paraId="4A1E51F3" w14:textId="77777777" w:rsidR="00637FA4" w:rsidRDefault="00637FA4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083AAF9F" w14:textId="77777777" w:rsidR="00637FA4" w:rsidRDefault="00637FA4" w:rsidP="00637FA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2028" w14:textId="6C9691BB" w:rsidR="00637FA4" w:rsidRDefault="00637FA4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As soon as a failure is detected by the LKA function, it shall deactivate the LKA feature and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LKA_Torque_Request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7D9E" w14:textId="0A35511F" w:rsidR="00637FA4" w:rsidRDefault="00637FA4" w:rsidP="00637F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DD21" w14:textId="26819447" w:rsidR="00637FA4" w:rsidRDefault="00637FA4" w:rsidP="00637FA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6CF" w14:textId="4A9583C5" w:rsidR="00637FA4" w:rsidRDefault="00637FA4" w:rsidP="00637FA4">
            <w:pPr>
              <w:widowControl w:val="0"/>
              <w:spacing w:line="240" w:lineRule="auto"/>
            </w:pPr>
            <w:r>
              <w:t>LKA Safety Software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BBB9" w14:textId="5DAA753A" w:rsidR="00637FA4" w:rsidRDefault="00637FA4" w:rsidP="00637FA4">
            <w:pPr>
              <w:widowControl w:val="0"/>
              <w:spacing w:line="240" w:lineRule="auto"/>
            </w:pPr>
            <w:r>
              <w:t>LKA Activation status is zero</w:t>
            </w:r>
          </w:p>
        </w:tc>
      </w:tr>
      <w:tr w:rsidR="00637FA4" w14:paraId="123D150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BE3F" w14:textId="77777777" w:rsidR="00637FA4" w:rsidRDefault="00637FA4" w:rsidP="00637FA4">
            <w:pPr>
              <w:widowControl w:val="0"/>
              <w:spacing w:line="240" w:lineRule="auto"/>
            </w:pPr>
            <w:r>
              <w:t>Technical</w:t>
            </w:r>
          </w:p>
          <w:p w14:paraId="60271E5F" w14:textId="77777777" w:rsidR="00637FA4" w:rsidRDefault="00637FA4" w:rsidP="00637FA4">
            <w:pPr>
              <w:widowControl w:val="0"/>
              <w:spacing w:line="240" w:lineRule="auto"/>
            </w:pPr>
            <w:r>
              <w:t>Safety</w:t>
            </w:r>
          </w:p>
          <w:p w14:paraId="57C51826" w14:textId="77777777" w:rsidR="00637FA4" w:rsidRDefault="00637FA4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3F3C4A63" w14:textId="77777777" w:rsidR="00637FA4" w:rsidRDefault="00637FA4" w:rsidP="00637FA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96FA" w14:textId="7AE54288" w:rsidR="00637FA4" w:rsidRDefault="00637FA4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As soon as the LKA function deactivates the LKA feature, the 'LKA Safety'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B495" w14:textId="3A75B6FA" w:rsidR="00637FA4" w:rsidRDefault="00637FA4" w:rsidP="00637F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A812" w14:textId="54221CB1" w:rsidR="00637FA4" w:rsidRDefault="00637FA4" w:rsidP="00637FA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A2C4" w14:textId="64ECE8D7" w:rsidR="00637FA4" w:rsidRDefault="00637FA4" w:rsidP="00637FA4">
            <w:pPr>
              <w:widowControl w:val="0"/>
              <w:spacing w:line="240" w:lineRule="auto"/>
            </w:pPr>
            <w:r>
              <w:t>LKA Safety Software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0613" w14:textId="6F602AED" w:rsidR="00637FA4" w:rsidRDefault="00637FA4" w:rsidP="00637FA4">
            <w:pPr>
              <w:widowControl w:val="0"/>
              <w:spacing w:line="240" w:lineRule="auto"/>
            </w:pPr>
            <w:r>
              <w:t>LKA Activation status is zero</w:t>
            </w:r>
          </w:p>
        </w:tc>
      </w:tr>
      <w:tr w:rsidR="00637FA4" w14:paraId="57E2B76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1080" w14:textId="77777777" w:rsidR="00637FA4" w:rsidRDefault="00637FA4" w:rsidP="00637FA4">
            <w:pPr>
              <w:widowControl w:val="0"/>
              <w:spacing w:line="240" w:lineRule="auto"/>
            </w:pPr>
            <w:r>
              <w:t>Technical</w:t>
            </w:r>
          </w:p>
          <w:p w14:paraId="294EDF9C" w14:textId="77777777" w:rsidR="00637FA4" w:rsidRDefault="00637FA4" w:rsidP="00637FA4">
            <w:pPr>
              <w:widowControl w:val="0"/>
              <w:spacing w:line="240" w:lineRule="auto"/>
            </w:pPr>
            <w:r>
              <w:t>Safety</w:t>
            </w:r>
          </w:p>
          <w:p w14:paraId="51E526BB" w14:textId="77777777" w:rsidR="00637FA4" w:rsidRDefault="00637FA4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5F0BC393" w14:textId="77777777" w:rsidR="00637FA4" w:rsidRDefault="00637FA4" w:rsidP="00637FA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0F7" w14:textId="64369DC3" w:rsidR="00637FA4" w:rsidRDefault="00637FA4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validity and integrity of the data transmission for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LKA_Torque_Request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8984" w14:textId="50F96ECF" w:rsidR="00637FA4" w:rsidRDefault="00637FA4" w:rsidP="00637F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7B7A" w14:textId="3BB39548" w:rsidR="00637FA4" w:rsidRDefault="00637FA4" w:rsidP="00637FA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A7CD" w14:textId="6FAD7CDC" w:rsidR="00637FA4" w:rsidRDefault="00637FA4" w:rsidP="00637FA4">
            <w:pPr>
              <w:widowControl w:val="0"/>
              <w:spacing w:line="240" w:lineRule="auto"/>
            </w:pPr>
            <w:r>
              <w:t>LKA Safety Software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2AF5" w14:textId="0ECA5613" w:rsidR="00637FA4" w:rsidRDefault="00C031DA" w:rsidP="00637FA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37FA4" w14:paraId="0C0BD01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697A" w14:textId="77777777" w:rsidR="00637FA4" w:rsidRDefault="00637FA4" w:rsidP="00637FA4">
            <w:pPr>
              <w:widowControl w:val="0"/>
              <w:spacing w:line="240" w:lineRule="auto"/>
            </w:pPr>
            <w:r>
              <w:t>Technical</w:t>
            </w:r>
          </w:p>
          <w:p w14:paraId="2B122C7D" w14:textId="77777777" w:rsidR="00637FA4" w:rsidRDefault="00637FA4" w:rsidP="00637FA4">
            <w:pPr>
              <w:widowControl w:val="0"/>
              <w:spacing w:line="240" w:lineRule="auto"/>
            </w:pPr>
            <w:r>
              <w:t>Safety</w:t>
            </w:r>
          </w:p>
          <w:p w14:paraId="73416F9B" w14:textId="77777777" w:rsidR="00637FA4" w:rsidRDefault="00637FA4" w:rsidP="00637FA4">
            <w:pPr>
              <w:widowControl w:val="0"/>
              <w:spacing w:line="240" w:lineRule="auto"/>
            </w:pPr>
            <w:r>
              <w:t>Requirement</w:t>
            </w:r>
          </w:p>
          <w:p w14:paraId="30636FFE" w14:textId="77777777" w:rsidR="00637FA4" w:rsidRDefault="00637FA4" w:rsidP="00637FA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1F4A" w14:textId="07E99931" w:rsidR="00637FA4" w:rsidRDefault="00637FA4" w:rsidP="00637FA4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Memory test shall be conducted at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start up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46AE" w14:textId="0C1CDAD0" w:rsidR="00637FA4" w:rsidRDefault="00637FA4" w:rsidP="00637F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5129" w14:textId="7372C2F8" w:rsidR="00637FA4" w:rsidRDefault="00637FA4" w:rsidP="00637FA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477" w14:textId="6D9BEE51" w:rsidR="00637FA4" w:rsidRDefault="00637FA4" w:rsidP="00637FA4">
            <w:pPr>
              <w:widowControl w:val="0"/>
              <w:spacing w:line="240" w:lineRule="auto"/>
            </w:pPr>
            <w:r>
              <w:t>LKA Safety Software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0983" w14:textId="76BF2A8C" w:rsidR="00637FA4" w:rsidRDefault="00637FA4" w:rsidP="00637FA4">
            <w:pPr>
              <w:widowControl w:val="0"/>
              <w:spacing w:line="240" w:lineRule="auto"/>
            </w:pPr>
            <w:r>
              <w:t>LKA Activation status is zero</w:t>
            </w:r>
          </w:p>
        </w:tc>
      </w:tr>
    </w:tbl>
    <w:p w14:paraId="3C3AD29B" w14:textId="77777777" w:rsidR="006C0556" w:rsidRDefault="006C0556">
      <w:pPr>
        <w:rPr>
          <w:b/>
        </w:rPr>
      </w:pPr>
    </w:p>
    <w:p w14:paraId="37AE4C64" w14:textId="77777777" w:rsidR="006C0556" w:rsidRDefault="006C0556">
      <w:pPr>
        <w:rPr>
          <w:b/>
        </w:rPr>
      </w:pPr>
    </w:p>
    <w:p w14:paraId="02691346" w14:textId="77777777" w:rsidR="006C0556" w:rsidRDefault="00637FA4">
      <w:pPr>
        <w:pStyle w:val="Heading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14:paraId="07E6F519" w14:textId="53D602D3" w:rsidR="006C0556" w:rsidRDefault="0098199B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 wp14:anchorId="54372AFF" wp14:editId="4D98471B">
            <wp:extent cx="5943600" cy="3343275"/>
            <wp:effectExtent l="0" t="0" r="0" b="9525"/>
            <wp:docPr id="5" name="Picture 5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7488" w14:textId="77777777" w:rsidR="006C0556" w:rsidRDefault="00637FA4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14:paraId="636464F0" w14:textId="6AFBE295" w:rsidR="006C0556" w:rsidRPr="0098199B" w:rsidRDefault="0098199B">
      <w:pPr>
        <w:rPr>
          <w:color w:val="auto"/>
        </w:rPr>
      </w:pPr>
      <w:r w:rsidRPr="0098199B">
        <w:rPr>
          <w:color w:val="auto"/>
        </w:rPr>
        <w:t>F</w:t>
      </w:r>
      <w:r w:rsidR="00637FA4" w:rsidRPr="0098199B">
        <w:rPr>
          <w:color w:val="auto"/>
        </w:rPr>
        <w:t xml:space="preserve">or this </w:t>
      </w:r>
      <w:proofErr w:type="gramStart"/>
      <w:r w:rsidR="00637FA4" w:rsidRPr="0098199B">
        <w:rPr>
          <w:color w:val="auto"/>
        </w:rPr>
        <w:t>particular item</w:t>
      </w:r>
      <w:proofErr w:type="gramEnd"/>
      <w:r w:rsidR="00637FA4" w:rsidRPr="0098199B">
        <w:rPr>
          <w:color w:val="auto"/>
        </w:rPr>
        <w:t>, all technical safety requirements are allocated to the Electronic Power Steering ECU</w:t>
      </w:r>
      <w:r w:rsidRPr="0098199B">
        <w:rPr>
          <w:color w:val="auto"/>
        </w:rPr>
        <w:t>.</w:t>
      </w:r>
      <w:r w:rsidR="00120B3C">
        <w:rPr>
          <w:color w:val="auto"/>
        </w:rPr>
        <w:t xml:space="preserve"> Refer tables above for more details.</w:t>
      </w:r>
      <w:bookmarkStart w:id="21" w:name="_GoBack"/>
      <w:bookmarkEnd w:id="21"/>
    </w:p>
    <w:p w14:paraId="1D813BBB" w14:textId="77777777" w:rsidR="006C0556" w:rsidRDefault="006C0556"/>
    <w:p w14:paraId="5B3B23C8" w14:textId="5C40C4FC" w:rsidR="0098199B" w:rsidRDefault="00637FA4" w:rsidP="00390D12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2226"/>
        <w:gridCol w:w="1872"/>
        <w:gridCol w:w="1572"/>
        <w:gridCol w:w="2551"/>
      </w:tblGrid>
      <w:tr w:rsidR="0098199B" w14:paraId="0C5B2E6C" w14:textId="77777777" w:rsidTr="00390D12">
        <w:tc>
          <w:tcPr>
            <w:tcW w:w="1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A00D" w14:textId="77777777" w:rsidR="0098199B" w:rsidRDefault="0098199B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D7E2" w14:textId="77777777" w:rsidR="0098199B" w:rsidRDefault="0098199B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C5AE" w14:textId="77777777" w:rsidR="0098199B" w:rsidRDefault="0098199B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5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701D" w14:textId="77777777" w:rsidR="0098199B" w:rsidRDefault="0098199B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5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E272" w14:textId="77777777" w:rsidR="0098199B" w:rsidRDefault="0098199B" w:rsidP="00637F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8199B" w14:paraId="339B4F1D" w14:textId="77777777" w:rsidTr="00390D1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9437" w14:textId="77777777" w:rsidR="0098199B" w:rsidRDefault="0098199B" w:rsidP="00637FA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D78D" w14:textId="77777777" w:rsidR="0098199B" w:rsidRDefault="0098199B" w:rsidP="00637FA4">
            <w:pPr>
              <w:widowControl w:val="0"/>
              <w:spacing w:line="240" w:lineRule="auto"/>
            </w:pPr>
            <w:r>
              <w:t>Turn off the LDW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0055" w14:textId="77777777" w:rsidR="0098199B" w:rsidRDefault="0098199B" w:rsidP="00637FA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9AFE" w14:textId="77777777" w:rsidR="0098199B" w:rsidRDefault="0098199B" w:rsidP="00637F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BB25" w14:textId="77777777" w:rsidR="0098199B" w:rsidRDefault="0098199B" w:rsidP="00637FA4">
            <w:pPr>
              <w:widowControl w:val="0"/>
              <w:spacing w:line="240" w:lineRule="auto"/>
            </w:pPr>
            <w:r>
              <w:t>Warning on Car display dashboard</w:t>
            </w:r>
          </w:p>
        </w:tc>
      </w:tr>
      <w:tr w:rsidR="0098199B" w14:paraId="6748F89E" w14:textId="77777777" w:rsidTr="00390D1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C8C0" w14:textId="77777777" w:rsidR="0098199B" w:rsidRDefault="0098199B" w:rsidP="00637FA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56F4" w14:textId="77777777" w:rsidR="0098199B" w:rsidRDefault="0098199B" w:rsidP="00637FA4">
            <w:pPr>
              <w:widowControl w:val="0"/>
              <w:spacing w:line="240" w:lineRule="auto"/>
            </w:pPr>
            <w:r>
              <w:t>Turn off the LKA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8304" w14:textId="77777777" w:rsidR="0098199B" w:rsidRDefault="0098199B" w:rsidP="00637FA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0904" w14:textId="77777777" w:rsidR="0098199B" w:rsidRDefault="0098199B" w:rsidP="00637F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D31E" w14:textId="77777777" w:rsidR="0098199B" w:rsidRDefault="0098199B" w:rsidP="00637FA4">
            <w:pPr>
              <w:widowControl w:val="0"/>
              <w:spacing w:line="240" w:lineRule="auto"/>
            </w:pPr>
            <w:r>
              <w:t>Warning on Car display dashboard</w:t>
            </w:r>
          </w:p>
        </w:tc>
      </w:tr>
      <w:tr w:rsidR="0098199B" w14:paraId="64D3E36F" w14:textId="77777777" w:rsidTr="00390D1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B39D" w14:textId="77777777" w:rsidR="0098199B" w:rsidRDefault="0098199B" w:rsidP="00637FA4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95A7" w14:textId="77777777" w:rsidR="0098199B" w:rsidRDefault="0098199B" w:rsidP="00637FA4">
            <w:pPr>
              <w:widowControl w:val="0"/>
              <w:spacing w:line="240" w:lineRule="auto"/>
            </w:pPr>
            <w:r>
              <w:t>Turn off the LDW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1F2E" w14:textId="77777777" w:rsidR="0098199B" w:rsidRDefault="0098199B" w:rsidP="00637FA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F6AF" w14:textId="77777777" w:rsidR="0098199B" w:rsidRDefault="0098199B" w:rsidP="00637F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82A5" w14:textId="083C6945" w:rsidR="0098199B" w:rsidRDefault="0098199B" w:rsidP="00637FA4">
            <w:pPr>
              <w:widowControl w:val="0"/>
              <w:spacing w:line="240" w:lineRule="auto"/>
            </w:pPr>
            <w:r>
              <w:t>Warning on Car display dashboard</w:t>
            </w:r>
          </w:p>
        </w:tc>
      </w:tr>
      <w:tr w:rsidR="0098199B" w14:paraId="57098D6A" w14:textId="77777777" w:rsidTr="00390D1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FDF4" w14:textId="77777777" w:rsidR="0098199B" w:rsidRDefault="0098199B" w:rsidP="00637FA4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514E" w14:textId="77777777" w:rsidR="0098199B" w:rsidRDefault="0098199B" w:rsidP="00637FA4">
            <w:pPr>
              <w:widowControl w:val="0"/>
              <w:spacing w:line="240" w:lineRule="auto"/>
            </w:pPr>
            <w:r>
              <w:t>Turn off the LDW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0B1A" w14:textId="77777777" w:rsidR="0098199B" w:rsidRDefault="0098199B" w:rsidP="00637FA4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E89F" w14:textId="77777777" w:rsidR="0098199B" w:rsidRDefault="0098199B" w:rsidP="00637F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DF20" w14:textId="77777777" w:rsidR="0098199B" w:rsidRDefault="0098199B" w:rsidP="00637FA4">
            <w:pPr>
              <w:widowControl w:val="0"/>
              <w:spacing w:line="240" w:lineRule="auto"/>
            </w:pPr>
            <w:r>
              <w:t>Warning on Car display dashboard</w:t>
            </w:r>
          </w:p>
        </w:tc>
      </w:tr>
      <w:tr w:rsidR="0098199B" w14:paraId="3ADC7DAC" w14:textId="77777777" w:rsidTr="00390D1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0918" w14:textId="77777777" w:rsidR="0098199B" w:rsidRDefault="0098199B" w:rsidP="00637FA4">
            <w:pPr>
              <w:widowControl w:val="0"/>
              <w:spacing w:line="240" w:lineRule="auto"/>
            </w:pPr>
            <w:r>
              <w:lastRenderedPageBreak/>
              <w:t>WDC-05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96F7" w14:textId="77777777" w:rsidR="0098199B" w:rsidRDefault="0098199B" w:rsidP="00637FA4">
            <w:pPr>
              <w:widowControl w:val="0"/>
              <w:spacing w:line="240" w:lineRule="auto"/>
            </w:pPr>
            <w:r>
              <w:t>Alarm the driver to be in control.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52E0" w14:textId="77777777" w:rsidR="0098199B" w:rsidRDefault="0098199B" w:rsidP="00637FA4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50B7" w14:textId="77777777" w:rsidR="0098199B" w:rsidRDefault="0098199B" w:rsidP="00637F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4156" w14:textId="77777777" w:rsidR="0098199B" w:rsidRDefault="0098199B" w:rsidP="00637FA4">
            <w:pPr>
              <w:widowControl w:val="0"/>
              <w:spacing w:line="240" w:lineRule="auto"/>
            </w:pPr>
            <w:r>
              <w:t>Warning on Car display dashboard</w:t>
            </w:r>
          </w:p>
        </w:tc>
      </w:tr>
    </w:tbl>
    <w:p w14:paraId="0C0B436F" w14:textId="77777777" w:rsidR="0098199B" w:rsidRPr="0098199B" w:rsidRDefault="0098199B" w:rsidP="0098199B"/>
    <w:sectPr w:rsidR="0098199B" w:rsidRPr="009819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47C"/>
    <w:multiLevelType w:val="hybridMultilevel"/>
    <w:tmpl w:val="10B6878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556"/>
    <w:rsid w:val="00120B3C"/>
    <w:rsid w:val="002103A3"/>
    <w:rsid w:val="00390D12"/>
    <w:rsid w:val="00637FA4"/>
    <w:rsid w:val="00670FEA"/>
    <w:rsid w:val="006C0556"/>
    <w:rsid w:val="008B4731"/>
    <w:rsid w:val="0098199B"/>
    <w:rsid w:val="00AA5820"/>
    <w:rsid w:val="00B2401E"/>
    <w:rsid w:val="00B429BF"/>
    <w:rsid w:val="00C031DA"/>
    <w:rsid w:val="00D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000A"/>
  <w15:docId w15:val="{86BEF22F-C564-4E83-BB3A-730E6801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3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Jumana MP</dc:creator>
  <cp:lastModifiedBy>Jumana MP</cp:lastModifiedBy>
  <cp:revision>5</cp:revision>
  <cp:lastPrinted>2018-08-19T12:46:00Z</cp:lastPrinted>
  <dcterms:created xsi:type="dcterms:W3CDTF">2018-08-18T21:09:00Z</dcterms:created>
  <dcterms:modified xsi:type="dcterms:W3CDTF">2018-08-19T14:26:00Z</dcterms:modified>
</cp:coreProperties>
</file>