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BAC56B7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360" w:leftChars="0"/>
      </w:pPr>
      <w:r>
        <w:t>实验五：XGBoost 房价预测</w:t>
      </w:r>
    </w:p>
    <w:p w14:paraId="621C1F9D">
      <w:pPr>
        <w:pStyle w:val="2"/>
        <w:keepNext w:val="0"/>
        <w:keepLines w:val="0"/>
        <w:widowControl/>
        <w:suppressLineNumbers w:val="0"/>
      </w:pPr>
      <w:r>
        <w:t>一、实验目的</w:t>
      </w:r>
    </w:p>
    <w:p w14:paraId="7912C72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理解XGBoost（Extreme Gradient Boosting）算法的基本原理。</w:t>
      </w:r>
    </w:p>
    <w:p w14:paraId="49C5C59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学习如何使用XGBoost进行回归任务。</w:t>
      </w:r>
    </w:p>
    <w:p w14:paraId="0DF0E7C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理解梯度提升树（GBDT）模型及其优点。</w:t>
      </w:r>
    </w:p>
    <w:p w14:paraId="7DD8173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使用XGBoost对房价数据进行预测，并评估模型性能。</w:t>
      </w:r>
    </w:p>
    <w:p w14:paraId="13B659E0">
      <w:pPr>
        <w:pStyle w:val="2"/>
        <w:keepNext w:val="0"/>
        <w:keepLines w:val="0"/>
        <w:widowControl/>
        <w:suppressLineNumbers w:val="0"/>
      </w:pPr>
      <w:r>
        <w:t>二、实验环境</w:t>
      </w:r>
    </w:p>
    <w:p w14:paraId="725FBC5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操作系统：Windows 10 / Linux</w:t>
      </w:r>
    </w:p>
    <w:p w14:paraId="19FA8D55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编程语言：Python</w:t>
      </w:r>
    </w:p>
    <w:p w14:paraId="6E782B4D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开发工具：Jupyter Notebook / Anaconda</w:t>
      </w:r>
    </w:p>
    <w:p w14:paraId="51D89C8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使用库：XGBoost、Pandas、Matplotlib、Seaborn、Scikit-learn</w:t>
      </w:r>
    </w:p>
    <w:p w14:paraId="614EF24D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数据集：波士顿房价数据集（Boston Housing dataset）</w:t>
      </w:r>
    </w:p>
    <w:p w14:paraId="1DF6CC48">
      <w:pPr>
        <w:pStyle w:val="2"/>
        <w:keepNext w:val="0"/>
        <w:keepLines w:val="0"/>
        <w:widowControl/>
        <w:suppressLineNumbers w:val="0"/>
      </w:pPr>
      <w:r>
        <w:t>三、实验内容</w:t>
      </w:r>
    </w:p>
    <w:p w14:paraId="7CA50DE5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5"/>
        </w:rPr>
        <w:t>XGBoost算法简介</w:t>
      </w:r>
    </w:p>
    <w:p w14:paraId="36058FC4"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理解梯度提升树（GBDT）模型的基本概念。</w:t>
      </w:r>
    </w:p>
    <w:p w14:paraId="580E7CFA">
      <w:pPr>
        <w:keepNext w:val="0"/>
        <w:keepLines w:val="0"/>
        <w:widowControl/>
        <w:numPr>
          <w:ilvl w:val="1"/>
          <w:numId w:val="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理解XGBoost的优化算法（如正则化、剪枝等）。</w:t>
      </w:r>
    </w:p>
    <w:p w14:paraId="39209EAF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5"/>
        </w:rPr>
        <w:t>房价预测任务</w:t>
      </w:r>
    </w:p>
    <w:p w14:paraId="3BD202CF">
      <w:pPr>
        <w:keepNext w:val="0"/>
        <w:keepLines w:val="0"/>
        <w:widowControl/>
        <w:numPr>
          <w:ilvl w:val="1"/>
          <w:numId w:val="2"/>
        </w:numPr>
        <w:suppressLineNumbers w:val="0"/>
        <w:spacing w:before="0" w:beforeAutospacing="1" w:after="0" w:afterAutospacing="1"/>
        <w:ind w:left="1440" w:hanging="360"/>
      </w:pPr>
      <w:r>
        <w:t>使用XGBoost对波士顿房价数据集进行回归分析。</w:t>
      </w:r>
    </w:p>
    <w:p w14:paraId="5D13F46D">
      <w:pPr>
        <w:keepNext w:val="0"/>
        <w:keepLines w:val="0"/>
        <w:widowControl/>
        <w:numPr>
          <w:ilvl w:val="1"/>
          <w:numId w:val="2"/>
        </w:numPr>
        <w:suppressLineNumbers w:val="0"/>
        <w:spacing w:before="0" w:beforeAutospacing="1" w:after="0" w:afterAutospacing="1"/>
        <w:ind w:left="1440" w:hanging="360"/>
      </w:pPr>
      <w:r>
        <w:t>理解特征选择、缺失值处理及数据预处理的重要性。</w:t>
      </w:r>
    </w:p>
    <w:p w14:paraId="5898431A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5"/>
        </w:rPr>
        <w:t>模型训练与预测</w:t>
      </w:r>
    </w:p>
    <w:p w14:paraId="6D621E09">
      <w:pPr>
        <w:keepNext w:val="0"/>
        <w:keepLines w:val="0"/>
        <w:widowControl/>
        <w:numPr>
          <w:ilvl w:val="1"/>
          <w:numId w:val="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使用XGBoost对训练集进行训练，并对测试集进行预测。</w:t>
      </w:r>
    </w:p>
    <w:p w14:paraId="2371D123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5"/>
        </w:rPr>
        <w:t>模型评估与调优</w:t>
      </w:r>
    </w:p>
    <w:p w14:paraId="285DD77B">
      <w:pPr>
        <w:keepNext w:val="0"/>
        <w:keepLines w:val="0"/>
        <w:widowControl/>
        <w:numPr>
          <w:ilvl w:val="1"/>
          <w:numId w:val="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使用均方误差（MSE）、均方根误差（RMSE）等评估指标评估模型的表现。</w:t>
      </w:r>
    </w:p>
    <w:p w14:paraId="07C899E2">
      <w:pPr>
        <w:keepNext w:val="0"/>
        <w:keepLines w:val="0"/>
        <w:widowControl/>
        <w:numPr>
          <w:ilvl w:val="1"/>
          <w:numId w:val="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使用网格搜索等方法调节XGBoost的超参数，优化模型性能。</w:t>
      </w:r>
    </w:p>
    <w:p w14:paraId="39911711">
      <w:pPr>
        <w:pStyle w:val="2"/>
        <w:keepNext w:val="0"/>
        <w:keepLines w:val="0"/>
        <w:widowControl/>
        <w:suppressLineNumbers w:val="0"/>
      </w:pPr>
      <w:r>
        <w:t>四、实验步骤</w:t>
      </w:r>
    </w:p>
    <w:p w14:paraId="6CD44583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Step 1: 数据加载与探索</w:t>
      </w:r>
    </w:p>
    <w:p w14:paraId="0B9472BE">
      <w:pPr>
        <w:keepNext w:val="0"/>
        <w:keepLines w:val="0"/>
        <w:widowControl/>
        <w:suppressLineNumbers w:val="0"/>
        <w:jc w:val="left"/>
      </w:pPr>
    </w:p>
    <w:p w14:paraId="5DDD4774">
      <w:pPr>
        <w:keepNext w:val="0"/>
        <w:keepLines w:val="0"/>
        <w:widowControl/>
        <w:suppressLineNumbers w:val="0"/>
        <w:bidi w:val="0"/>
        <w:jc w:val="left"/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import</w:t>
      </w: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pandas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as</w:t>
      </w: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pd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from</w:t>
      </w: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sklearn.datasets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import</w:t>
      </w: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load_boston</w:t>
      </w:r>
    </w:p>
    <w:p w14:paraId="24B1414F">
      <w:pPr>
        <w:keepNext w:val="0"/>
        <w:keepLines w:val="0"/>
        <w:widowControl/>
        <w:suppressLineNumbers w:val="0"/>
        <w:bidi w:val="0"/>
        <w:jc w:val="left"/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# 加载波士顿房价数据集</w:t>
      </w:r>
    </w:p>
    <w:p w14:paraId="06ADB2ED">
      <w:pPr>
        <w:keepNext w:val="0"/>
        <w:keepLines w:val="0"/>
        <w:widowControl/>
        <w:suppressLineNumbers w:val="0"/>
        <w:bidi w:val="0"/>
        <w:jc w:val="left"/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>boston = load_boston()</w:t>
      </w:r>
    </w:p>
    <w:p w14:paraId="73E16C44">
      <w:pPr>
        <w:keepNext w:val="0"/>
        <w:keepLines w:val="0"/>
        <w:widowControl/>
        <w:suppressLineNumbers w:val="0"/>
        <w:bidi w:val="0"/>
        <w:jc w:val="left"/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X = boston.data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# 特征</w:t>
      </w:r>
    </w:p>
    <w:p w14:paraId="5E5BB23D">
      <w:pPr>
        <w:keepNext w:val="0"/>
        <w:keepLines w:val="0"/>
        <w:widowControl/>
        <w:suppressLineNumbers w:val="0"/>
        <w:bidi w:val="0"/>
        <w:jc w:val="left"/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y = boston.target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# 标签</w:t>
      </w:r>
    </w:p>
    <w:p w14:paraId="32E7F3A2">
      <w:pPr>
        <w:keepNext w:val="0"/>
        <w:keepLines w:val="0"/>
        <w:widowControl/>
        <w:suppressLineNumbers w:val="0"/>
        <w:bidi w:val="0"/>
        <w:jc w:val="left"/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# 将数据转换为DataFrame，方便查看</w:t>
      </w:r>
    </w:p>
    <w:p w14:paraId="711C089C">
      <w:pPr>
        <w:keepNext w:val="0"/>
        <w:keepLines w:val="0"/>
        <w:widowControl/>
        <w:suppressLineNumbers w:val="0"/>
        <w:bidi w:val="0"/>
        <w:jc w:val="left"/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>df = pd.DataFrame(X, columns=boston.feature_names)</w:t>
      </w:r>
    </w:p>
    <w:p w14:paraId="5791A59C">
      <w:pPr>
        <w:keepNext w:val="0"/>
        <w:keepLines w:val="0"/>
        <w:widowControl/>
        <w:suppressLineNumbers w:val="0"/>
        <w:bidi w:val="0"/>
        <w:jc w:val="left"/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>df[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'MEDV'</w:t>
      </w: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] = y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# 添加房价数据作为标签</w:t>
      </w:r>
    </w:p>
    <w:p w14:paraId="10B2EE1D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# 查看数据集的一些统计信息print</w:t>
      </w: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>(df.head())</w:t>
      </w:r>
    </w:p>
    <w:p w14:paraId="41390499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Step 2: 划分训练集与测试集</w:t>
      </w:r>
    </w:p>
    <w:p w14:paraId="1BF21671">
      <w:pPr>
        <w:keepNext w:val="0"/>
        <w:keepLines w:val="0"/>
        <w:widowControl/>
        <w:suppressLineNumbers w:val="0"/>
        <w:jc w:val="left"/>
      </w:pPr>
    </w:p>
    <w:p w14:paraId="6BA8511B">
      <w:pPr>
        <w:keepNext w:val="0"/>
        <w:keepLines w:val="0"/>
        <w:widowControl/>
        <w:suppressLineNumbers w:val="0"/>
        <w:bidi w:val="0"/>
        <w:jc w:val="left"/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from</w:t>
      </w: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sklearn.model_selection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import</w:t>
      </w: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train_test_split</w:t>
      </w:r>
    </w:p>
    <w:p w14:paraId="2B58C6F5">
      <w:pPr>
        <w:keepNext w:val="0"/>
        <w:keepLines w:val="0"/>
        <w:widowControl/>
        <w:suppressLineNumbers w:val="0"/>
        <w:bidi w:val="0"/>
        <w:jc w:val="left"/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# 划分训练集和测试集</w:t>
      </w:r>
    </w:p>
    <w:p w14:paraId="27C30623">
      <w:pPr>
        <w:keepNext w:val="0"/>
        <w:keepLines w:val="0"/>
        <w:widowControl/>
        <w:suppressLineNumbers w:val="0"/>
        <w:bidi w:val="0"/>
        <w:jc w:val="left"/>
      </w:pP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>X_train, X_test, y_train, y_test = train_test_split(X, y, test_size=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0.2</w:t>
      </w: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>, random_state=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42</w:t>
      </w: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>)</w:t>
      </w:r>
    </w:p>
    <w:p w14:paraId="5CFECDA1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Step 3: 数据预处理</w:t>
      </w:r>
    </w:p>
    <w:p w14:paraId="6B324359">
      <w:pPr>
        <w:keepNext w:val="0"/>
        <w:keepLines w:val="0"/>
        <w:widowControl/>
        <w:suppressLineNumbers w:val="0"/>
        <w:bidi w:val="0"/>
        <w:jc w:val="left"/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from</w:t>
      </w: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sklearn.preprocessing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import</w:t>
      </w: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StandardScaler</w:t>
      </w:r>
    </w:p>
    <w:p w14:paraId="2981033C">
      <w:pPr>
        <w:keepNext w:val="0"/>
        <w:keepLines w:val="0"/>
        <w:widowControl/>
        <w:suppressLineNumbers w:val="0"/>
        <w:bidi w:val="0"/>
        <w:jc w:val="left"/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# 数据标准化</w:t>
      </w:r>
    </w:p>
    <w:p w14:paraId="06FC8770">
      <w:pPr>
        <w:keepNext w:val="0"/>
        <w:keepLines w:val="0"/>
        <w:widowControl/>
        <w:suppressLineNumbers w:val="0"/>
        <w:bidi w:val="0"/>
        <w:jc w:val="left"/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>scaler = StandardScaler()</w:t>
      </w:r>
    </w:p>
    <w:p w14:paraId="74E337F7">
      <w:pPr>
        <w:keepNext w:val="0"/>
        <w:keepLines w:val="0"/>
        <w:widowControl/>
        <w:suppressLineNumbers w:val="0"/>
        <w:bidi w:val="0"/>
        <w:jc w:val="left"/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>X_train_scaled = scaler.fit_transform(X_train)</w:t>
      </w:r>
    </w:p>
    <w:p w14:paraId="27835CF6">
      <w:pPr>
        <w:keepNext w:val="0"/>
        <w:keepLines w:val="0"/>
        <w:widowControl/>
        <w:suppressLineNumbers w:val="0"/>
        <w:bidi w:val="0"/>
        <w:jc w:val="left"/>
      </w:pP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>X_test_scaled = scaler.transform(X_test)</w:t>
      </w:r>
    </w:p>
    <w:p w14:paraId="3717CD81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Step 4: 使用XGBoost训练模型</w:t>
      </w:r>
    </w:p>
    <w:p w14:paraId="435BE00B">
      <w:pPr>
        <w:keepNext w:val="0"/>
        <w:keepLines w:val="0"/>
        <w:widowControl/>
        <w:suppressLineNumbers w:val="0"/>
        <w:jc w:val="left"/>
      </w:pPr>
    </w:p>
    <w:p w14:paraId="65B7F7C8">
      <w:pPr>
        <w:keepNext w:val="0"/>
        <w:keepLines w:val="0"/>
        <w:widowControl/>
        <w:suppressLineNumbers w:val="0"/>
        <w:bidi w:val="0"/>
        <w:jc w:val="left"/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import</w:t>
      </w: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xgboost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as</w:t>
      </w: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xgb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from</w:t>
      </w: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sklearn.metrics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import</w:t>
      </w: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mean_squared_error, mean_absolute_error</w:t>
      </w:r>
    </w:p>
    <w:p w14:paraId="4F859CE7">
      <w:pPr>
        <w:keepNext w:val="0"/>
        <w:keepLines w:val="0"/>
        <w:widowControl/>
        <w:suppressLineNumbers w:val="0"/>
        <w:bidi w:val="0"/>
        <w:jc w:val="left"/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# 初始化XGBoost回归器</w:t>
      </w:r>
    </w:p>
    <w:p w14:paraId="04DD7576">
      <w:pPr>
        <w:keepNext w:val="0"/>
        <w:keepLines w:val="0"/>
        <w:widowControl/>
        <w:suppressLineNumbers w:val="0"/>
        <w:bidi w:val="0"/>
        <w:jc w:val="left"/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>xg_reg = xgb.XGBRegressor(objective=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'reg:squarederror'</w:t>
      </w: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>, colsample_bytree=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0.3</w:t>
      </w: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>, learning_rate=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0.1</w:t>
      </w: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>,</w:t>
      </w:r>
    </w:p>
    <w:p w14:paraId="7F42D633">
      <w:pPr>
        <w:keepNext w:val="0"/>
        <w:keepLines w:val="0"/>
        <w:widowControl/>
        <w:suppressLineNumbers w:val="0"/>
        <w:bidi w:val="0"/>
        <w:jc w:val="left"/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                  max_depth=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5</w:t>
      </w: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>, alpha=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10</w:t>
      </w: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>, n_estimators=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100</w:t>
      </w: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>, random_state=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42</w:t>
      </w: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>)</w:t>
      </w:r>
    </w:p>
    <w:p w14:paraId="05DC8D9B">
      <w:pPr>
        <w:keepNext w:val="0"/>
        <w:keepLines w:val="0"/>
        <w:widowControl/>
        <w:suppressLineNumbers w:val="0"/>
        <w:bidi w:val="0"/>
        <w:jc w:val="left"/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# 训练模型</w:t>
      </w:r>
    </w:p>
    <w:p w14:paraId="6747F075">
      <w:pPr>
        <w:keepNext w:val="0"/>
        <w:keepLines w:val="0"/>
        <w:widowControl/>
        <w:suppressLineNumbers w:val="0"/>
        <w:bidi w:val="0"/>
        <w:jc w:val="left"/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>xg_reg.fit(X_train_scaled, y_train)</w:t>
      </w:r>
    </w:p>
    <w:p w14:paraId="32BCD61E">
      <w:pPr>
        <w:keepNext w:val="0"/>
        <w:keepLines w:val="0"/>
        <w:widowControl/>
        <w:suppressLineNumbers w:val="0"/>
        <w:bidi w:val="0"/>
        <w:jc w:val="left"/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# 对测试集进行预测</w:t>
      </w:r>
    </w:p>
    <w:p w14:paraId="6E45B177">
      <w:pPr>
        <w:keepNext w:val="0"/>
        <w:keepLines w:val="0"/>
        <w:widowControl/>
        <w:suppressLineNumbers w:val="0"/>
        <w:bidi w:val="0"/>
        <w:jc w:val="left"/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>y_pred = xg_reg.predict(X_test_scaled)</w:t>
      </w:r>
    </w:p>
    <w:p w14:paraId="492FBD8E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# 输出预测结果print</w:t>
      </w: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>(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"Predicted Values: "</w:t>
      </w: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>, y_pred)</w:t>
      </w:r>
    </w:p>
    <w:p w14:paraId="2ED23AE3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Step 5: 模型评估</w:t>
      </w:r>
    </w:p>
    <w:p w14:paraId="43AEF751">
      <w:pPr>
        <w:keepNext w:val="0"/>
        <w:keepLines w:val="0"/>
        <w:widowControl/>
        <w:suppressLineNumbers w:val="0"/>
        <w:bidi w:val="0"/>
        <w:jc w:val="left"/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# 计算均方误差（MSE）和均方根误差（RMSE）</w:t>
      </w:r>
    </w:p>
    <w:p w14:paraId="2B72B366">
      <w:pPr>
        <w:keepNext w:val="0"/>
        <w:keepLines w:val="0"/>
        <w:widowControl/>
        <w:suppressLineNumbers w:val="0"/>
        <w:bidi w:val="0"/>
        <w:jc w:val="left"/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>mse = mean_squared_error(y_test, y_pred)</w:t>
      </w:r>
    </w:p>
    <w:p w14:paraId="35F7D46A">
      <w:pPr>
        <w:keepNext w:val="0"/>
        <w:keepLines w:val="0"/>
        <w:widowControl/>
        <w:suppressLineNumbers w:val="0"/>
        <w:bidi w:val="0"/>
        <w:jc w:val="left"/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>rmse = mean_squared_error(y_test, y_pred, squared=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False</w:t>
      </w: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>)</w:t>
      </w:r>
    </w:p>
    <w:p w14:paraId="0141FEEC">
      <w:pPr>
        <w:keepNext w:val="0"/>
        <w:keepLines w:val="0"/>
        <w:widowControl/>
        <w:suppressLineNumbers w:val="0"/>
        <w:bidi w:val="0"/>
        <w:jc w:val="left"/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print</w:t>
      </w: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>(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"Mean Squared Error: "</w:t>
      </w: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>, mse)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print</w:t>
      </w: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>(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"Root Mean Squared Error: "</w:t>
      </w: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>, rmse)</w:t>
      </w:r>
    </w:p>
    <w:p w14:paraId="0D3ECB4F">
      <w:pPr>
        <w:keepNext w:val="0"/>
        <w:keepLines w:val="0"/>
        <w:widowControl/>
        <w:suppressLineNumbers w:val="0"/>
        <w:bidi w:val="0"/>
        <w:jc w:val="left"/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# 计算均值绝对误差（MAE）</w:t>
      </w:r>
    </w:p>
    <w:p w14:paraId="108350B5">
      <w:pPr>
        <w:keepNext w:val="0"/>
        <w:keepLines w:val="0"/>
        <w:widowControl/>
        <w:suppressLineNumbers w:val="0"/>
        <w:bidi w:val="0"/>
        <w:jc w:val="left"/>
      </w:pP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>mae = mean_absolute_error(y_test, y_pred)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print</w:t>
      </w: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>(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"Mean Absolute Error: "</w:t>
      </w: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>, mae)</w:t>
      </w:r>
    </w:p>
    <w:p w14:paraId="478C3849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Step 6: 模型调优（超参数优化）</w:t>
      </w:r>
    </w:p>
    <w:p w14:paraId="3D2305B1">
      <w:pPr>
        <w:keepNext w:val="0"/>
        <w:keepLines w:val="0"/>
        <w:widowControl/>
        <w:suppressLineNumbers w:val="0"/>
        <w:jc w:val="left"/>
      </w:pPr>
    </w:p>
    <w:p w14:paraId="7F07951F">
      <w:pPr>
        <w:keepNext w:val="0"/>
        <w:keepLines w:val="0"/>
        <w:widowControl/>
        <w:suppressLineNumbers w:val="0"/>
        <w:bidi w:val="0"/>
        <w:jc w:val="left"/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from</w:t>
      </w: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sklearn.model_selection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import</w:t>
      </w: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GridSearchCV</w:t>
      </w:r>
    </w:p>
    <w:p w14:paraId="4C2FB42B">
      <w:pPr>
        <w:keepNext w:val="0"/>
        <w:keepLines w:val="0"/>
        <w:widowControl/>
        <w:suppressLineNumbers w:val="0"/>
        <w:bidi w:val="0"/>
        <w:jc w:val="left"/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# 设置XGBoost的超参数</w:t>
      </w:r>
    </w:p>
    <w:p w14:paraId="25038382">
      <w:pPr>
        <w:keepNext w:val="0"/>
        <w:keepLines w:val="0"/>
        <w:widowControl/>
        <w:suppressLineNumbers w:val="0"/>
        <w:bidi w:val="0"/>
        <w:jc w:val="left"/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>param_grid = {</w:t>
      </w:r>
    </w:p>
    <w:p w14:paraId="6396D383">
      <w:pPr>
        <w:keepNext w:val="0"/>
        <w:keepLines w:val="0"/>
        <w:widowControl/>
        <w:suppressLineNumbers w:val="0"/>
        <w:bidi w:val="0"/>
        <w:jc w:val="left"/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'max_depth'</w:t>
      </w: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>: [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3</w:t>
      </w: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,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4</w:t>
      </w: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,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5</w:t>
      </w: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,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6</w:t>
      </w: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>],</w:t>
      </w:r>
    </w:p>
    <w:p w14:paraId="0D8CB938">
      <w:pPr>
        <w:keepNext w:val="0"/>
        <w:keepLines w:val="0"/>
        <w:widowControl/>
        <w:suppressLineNumbers w:val="0"/>
        <w:bidi w:val="0"/>
        <w:jc w:val="left"/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'learning_rate'</w:t>
      </w: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>: [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0.01</w:t>
      </w: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,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0.1</w:t>
      </w: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,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0.2</w:t>
      </w: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>],</w:t>
      </w:r>
    </w:p>
    <w:p w14:paraId="0E44DFCA">
      <w:pPr>
        <w:keepNext w:val="0"/>
        <w:keepLines w:val="0"/>
        <w:widowControl/>
        <w:suppressLineNumbers w:val="0"/>
        <w:bidi w:val="0"/>
        <w:jc w:val="left"/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'n_estimators'</w:t>
      </w: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>: [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50</w:t>
      </w: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,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100</w:t>
      </w: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,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200</w:t>
      </w: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>],</w:t>
      </w:r>
    </w:p>
    <w:p w14:paraId="5D04324E">
      <w:pPr>
        <w:keepNext w:val="0"/>
        <w:keepLines w:val="0"/>
        <w:widowControl/>
        <w:suppressLineNumbers w:val="0"/>
        <w:bidi w:val="0"/>
        <w:jc w:val="left"/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'colsample_bytree'</w:t>
      </w: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>: [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0.3</w:t>
      </w: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,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0.5</w:t>
      </w: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,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0.7</w:t>
      </w: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>]</w:t>
      </w:r>
    </w:p>
    <w:p w14:paraId="3D6ACB16">
      <w:pPr>
        <w:keepNext w:val="0"/>
        <w:keepLines w:val="0"/>
        <w:widowControl/>
        <w:suppressLineNumbers w:val="0"/>
        <w:bidi w:val="0"/>
        <w:jc w:val="left"/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>}</w:t>
      </w:r>
    </w:p>
    <w:p w14:paraId="630E5E22">
      <w:pPr>
        <w:keepNext w:val="0"/>
        <w:keepLines w:val="0"/>
        <w:widowControl/>
        <w:suppressLineNumbers w:val="0"/>
        <w:bidi w:val="0"/>
        <w:jc w:val="left"/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# 使用网格搜索进行超参数优化</w:t>
      </w:r>
    </w:p>
    <w:p w14:paraId="3AC96CED">
      <w:pPr>
        <w:keepNext w:val="0"/>
        <w:keepLines w:val="0"/>
        <w:widowControl/>
        <w:suppressLineNumbers w:val="0"/>
        <w:bidi w:val="0"/>
        <w:jc w:val="left"/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>grid_search = GridSearchCV(estimator=xgb.XGBRegressor(objective=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'reg:squarederror'</w:t>
      </w: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>, random_state=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42</w:t>
      </w: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>),</w:t>
      </w:r>
    </w:p>
    <w:p w14:paraId="1C2A5F68">
      <w:pPr>
        <w:keepNext w:val="0"/>
        <w:keepLines w:val="0"/>
        <w:widowControl/>
        <w:suppressLineNumbers w:val="0"/>
        <w:bidi w:val="0"/>
        <w:jc w:val="left"/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                    param_grid=param_grid, scoring=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'neg_mean_squared_error'</w:t>
      </w: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>, cv=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3</w:t>
      </w: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>)</w:t>
      </w:r>
    </w:p>
    <w:p w14:paraId="0CDD05C9">
      <w:pPr>
        <w:keepNext w:val="0"/>
        <w:keepLines w:val="0"/>
        <w:widowControl/>
        <w:suppressLineNumbers w:val="0"/>
        <w:bidi w:val="0"/>
        <w:jc w:val="left"/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</w:p>
    <w:p w14:paraId="05EDAA3A">
      <w:pPr>
        <w:keepNext w:val="0"/>
        <w:keepLines w:val="0"/>
        <w:widowControl/>
        <w:suppressLineNumbers w:val="0"/>
        <w:bidi w:val="0"/>
        <w:jc w:val="left"/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>grid_search.fit(X_train_scaled, y_train)</w:t>
      </w:r>
    </w:p>
    <w:p w14:paraId="0BC2217C">
      <w:pPr>
        <w:keepNext w:val="0"/>
        <w:keepLines w:val="0"/>
        <w:widowControl/>
        <w:suppressLineNumbers w:val="0"/>
        <w:bidi w:val="0"/>
        <w:jc w:val="left"/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# 输出最佳超参数print</w:t>
      </w: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>(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"Best Parameters: "</w:t>
      </w: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>, grid_search.best_params_)</w:t>
      </w:r>
    </w:p>
    <w:p w14:paraId="61D1524E">
      <w:pPr>
        <w:keepNext w:val="0"/>
        <w:keepLines w:val="0"/>
        <w:widowControl/>
        <w:suppressLineNumbers w:val="0"/>
        <w:bidi w:val="0"/>
        <w:jc w:val="left"/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# 使用最佳参数训练模型</w:t>
      </w:r>
    </w:p>
    <w:p w14:paraId="357F5218">
      <w:pPr>
        <w:keepNext w:val="0"/>
        <w:keepLines w:val="0"/>
        <w:widowControl/>
        <w:suppressLineNumbers w:val="0"/>
        <w:bidi w:val="0"/>
        <w:jc w:val="left"/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>best_model = grid_search.best_estimator_</w:t>
      </w:r>
    </w:p>
    <w:p w14:paraId="3CCAE39F">
      <w:pPr>
        <w:keepNext w:val="0"/>
        <w:keepLines w:val="0"/>
        <w:widowControl/>
        <w:suppressLineNumbers w:val="0"/>
        <w:bidi w:val="0"/>
        <w:jc w:val="left"/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>y_pred_best = best_model.predict(X_test_scaled)</w:t>
      </w:r>
    </w:p>
    <w:p w14:paraId="08AF87B0">
      <w:pPr>
        <w:keepNext w:val="0"/>
        <w:keepLines w:val="0"/>
        <w:widowControl/>
        <w:suppressLineNumbers w:val="0"/>
        <w:bidi w:val="0"/>
        <w:jc w:val="left"/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# 评估优化后的模型</w:t>
      </w:r>
    </w:p>
    <w:p w14:paraId="334225B5">
      <w:pPr>
        <w:keepNext w:val="0"/>
        <w:keepLines w:val="0"/>
        <w:widowControl/>
        <w:suppressLineNumbers w:val="0"/>
        <w:bidi w:val="0"/>
        <w:jc w:val="left"/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>mse_best = mean_squared_error(y_test, y_pred_best)</w:t>
      </w:r>
    </w:p>
    <w:p w14:paraId="507943D6">
      <w:pPr>
        <w:keepNext w:val="0"/>
        <w:keepLines w:val="0"/>
        <w:widowControl/>
        <w:suppressLineNumbers w:val="0"/>
        <w:bidi w:val="0"/>
        <w:jc w:val="left"/>
      </w:pP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>rmse_best = mean_squared_error(y_test, y_pred_best, squared=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False</w:t>
      </w: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>)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print</w:t>
      </w: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>(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"Optimized Model MSE: "</w:t>
      </w: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>, mse_best)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print</w:t>
      </w: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>(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"Optimized Model RMSE: "</w:t>
      </w: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>, rmse_best)</w:t>
      </w:r>
    </w:p>
    <w:p w14:paraId="7D6D86B8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Step 7: 特征重要性分析</w:t>
      </w:r>
    </w:p>
    <w:p w14:paraId="48F15AB8">
      <w:pPr>
        <w:keepNext w:val="0"/>
        <w:keepLines w:val="0"/>
        <w:widowControl/>
        <w:suppressLineNumbers w:val="0"/>
        <w:bidi w:val="0"/>
        <w:jc w:val="left"/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import</w:t>
      </w: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matplotlib.pyplot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as</w:t>
      </w: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 xml:space="preserve"> plt</w:t>
      </w:r>
    </w:p>
    <w:p w14:paraId="721949CF">
      <w:pPr>
        <w:keepNext w:val="0"/>
        <w:keepLines w:val="0"/>
        <w:widowControl/>
        <w:suppressLineNumbers w:val="0"/>
        <w:bidi w:val="0"/>
        <w:jc w:val="left"/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# 获取特征重要性</w:t>
      </w:r>
    </w:p>
    <w:p w14:paraId="0A86BAAD">
      <w:pPr>
        <w:keepNext w:val="0"/>
        <w:keepLines w:val="0"/>
        <w:widowControl/>
        <w:suppressLineNumbers w:val="0"/>
        <w:bidi w:val="0"/>
        <w:jc w:val="left"/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>importance = best_model.feature_importances_</w:t>
      </w:r>
    </w:p>
    <w:p w14:paraId="3BBC389F">
      <w:pPr>
        <w:keepNext w:val="0"/>
        <w:keepLines w:val="0"/>
        <w:widowControl/>
        <w:suppressLineNumbers w:val="0"/>
        <w:bidi w:val="0"/>
        <w:jc w:val="left"/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# 绘制特征重要性图</w:t>
      </w:r>
    </w:p>
    <w:p w14:paraId="4AE5C0D8">
      <w:pPr>
        <w:keepNext w:val="0"/>
        <w:keepLines w:val="0"/>
        <w:widowControl/>
        <w:suppressLineNumbers w:val="0"/>
        <w:bidi w:val="0"/>
        <w:jc w:val="left"/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>plt.barh(boston.feature_names, importance)</w:t>
      </w:r>
    </w:p>
    <w:p w14:paraId="6CFA2DF3">
      <w:pPr>
        <w:keepNext w:val="0"/>
        <w:keepLines w:val="0"/>
        <w:widowControl/>
        <w:suppressLineNumbers w:val="0"/>
        <w:bidi w:val="0"/>
        <w:jc w:val="left"/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>plt.xlabel(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'Feature Importance'</w:t>
      </w: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>)</w:t>
      </w:r>
    </w:p>
    <w:p w14:paraId="7F0AE808">
      <w:pPr>
        <w:keepNext w:val="0"/>
        <w:keepLines w:val="0"/>
        <w:widowControl/>
        <w:suppressLineNumbers w:val="0"/>
        <w:bidi w:val="0"/>
        <w:jc w:val="left"/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>plt.title(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'XGBoost Feature Importance'</w:t>
      </w: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>)</w:t>
      </w:r>
    </w:p>
    <w:p w14:paraId="48E7E3BB">
      <w:pPr>
        <w:keepNext w:val="0"/>
        <w:keepLines w:val="0"/>
        <w:widowControl/>
        <w:suppressLineNumbers w:val="0"/>
        <w:bidi w:val="0"/>
        <w:jc w:val="left"/>
      </w:pPr>
      <w:r>
        <w:rPr>
          <w:rStyle w:val="6"/>
          <w:rFonts w:ascii="SimSun" w:hAnsi="SimSun" w:eastAsia="SimSun" w:cs="SimSun"/>
          <w:kern w:val="0"/>
          <w:sz w:val="24"/>
          <w:szCs w:val="24"/>
          <w:lang w:val="en-US" w:eastAsia="zh-CN" w:bidi="ar"/>
        </w:rPr>
        <w:t>plt.show()</w:t>
      </w:r>
    </w:p>
    <w:p w14:paraId="4E39EEA0">
      <w:pPr>
        <w:pStyle w:val="2"/>
        <w:keepNext w:val="0"/>
        <w:keepLines w:val="0"/>
        <w:widowControl/>
        <w:suppressLineNumbers w:val="0"/>
      </w:pPr>
      <w:r>
        <w:t>五、实验总结</w:t>
      </w:r>
    </w:p>
    <w:p w14:paraId="7CF19655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学生通过本实验理解了XGBoost算法的基本原理，并掌握了如何应用XGBoost进行房价预测任务。</w:t>
      </w:r>
    </w:p>
    <w:p w14:paraId="5B5D881A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学生学会了如何对数据进行标准化处理，以便更好地训练XGBoost模型。</w:t>
      </w:r>
    </w:p>
    <w:p w14:paraId="6BD40947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学生掌握了如何评估回归模型的表现，包括均方误差（MSE）、均方根误差（RMSE）和均值绝对误差（MAE）。</w:t>
      </w:r>
    </w:p>
    <w:p w14:paraId="3ABF62DF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学生学会了使用网格搜索优化XGBoost的超参数，以提高模型的预测精度。</w:t>
      </w:r>
    </w:p>
    <w:p w14:paraId="1BFD1F32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学生通过特征重要性分析，了解哪些特征在房价预测中起到了重要作用。</w:t>
      </w:r>
    </w:p>
    <w:p w14:paraId="7B6356A4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7A9E68B"/>
    <w:multiLevelType w:val="multilevel"/>
    <w:tmpl w:val="B7A9E68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E643CC97"/>
    <w:multiLevelType w:val="multilevel"/>
    <w:tmpl w:val="E643CC9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51ECCF88"/>
    <w:multiLevelType w:val="multilevel"/>
    <w:tmpl w:val="51ECCF8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5333856B"/>
    <w:multiLevelType w:val="multilevel"/>
    <w:tmpl w:val="5333856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ECF0E1E"/>
    <w:rsid w:val="6ECF0E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22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iPriority="99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iPriority="99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22"/>
    <w:rPr>
      <w:b/>
    </w:rPr>
  </w:style>
  <w:style w:type="character" w:styleId="6">
    <w:name w:val="HTML Code"/>
    <w:basedOn w:val="4"/>
    <w:semiHidden/>
    <w:unhideWhenUsed/>
    <w:uiPriority w:val="99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2025-04-16T13:49:00Z</dcterms:created>
  <dc:creator>謝坤達 大數據</dc:creator>
  <cp:lastModifiedBy>謝坤達 大數據</cp:lastModifiedBy>
  <dcterms:modified xsi:type="dcterms:W3CDTF">2025-04-16T13:49:23Z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ICV">
    <vt:lpwstr>9592EB2654BC482CACD0A482C143B58C_11</vt:lpwstr>
  </property>
  <property fmtid="{D5CDD505-2E9C-101B-9397-08002B2CF9AE}" pid="4" name="KSOTemplateDocerSaveRecord">
    <vt:lpwstr>eyJoZGlkIjoiZDFmNTI4N2JlYWFmMzYyNGQ2M2Y5NjY0NDg4MTQ5OGMiLCJ1c2VySWQiOiIxNTc2MTM2NTY3In0=</vt:lpwstr>
  </property>
</Properties>
</file>