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AC5" w:rsidRDefault="00A62A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SeConnecter</w:t>
      </w:r>
      <w:proofErr w:type="spellEnd"/>
      <w:r>
        <w:rPr>
          <w:sz w:val="28"/>
          <w:szCs w:val="28"/>
        </w:rPr>
        <w:t> :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L’utilisateur clique sur l’icône de connexion (en haut à droite).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z w:val="28"/>
          <w:szCs w:val="28"/>
        </w:rPr>
        <w:tab/>
        <w:t>L’application affiche une fenêtre d’authentification pour permettre à l’utilisateur de rentrer son mot de passe.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ab/>
        <w:t>L’utilisateur peut ainsi rentrer son mot de passe.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sz w:val="28"/>
          <w:szCs w:val="28"/>
        </w:rPr>
        <w:tab/>
        <w:t>L’application vérifie si le mot de passe se trouve dans sa base de données.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Si le mot de passe correspond à celui du compte soigneur alors l’utilisateur sera connecté en tant que soigneur.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Si le mot de passe correspond à celui du compte </w:t>
      </w:r>
      <w:r>
        <w:rPr>
          <w:sz w:val="28"/>
          <w:szCs w:val="28"/>
        </w:rPr>
        <w:t>directeur</w:t>
      </w:r>
      <w:r>
        <w:rPr>
          <w:sz w:val="28"/>
          <w:szCs w:val="28"/>
        </w:rPr>
        <w:t xml:space="preserve"> alors l’utilisateur sera connecté en tant que </w:t>
      </w:r>
      <w:r>
        <w:rPr>
          <w:sz w:val="28"/>
          <w:szCs w:val="28"/>
        </w:rPr>
        <w:t>directeur</w:t>
      </w:r>
      <w:r>
        <w:rPr>
          <w:sz w:val="28"/>
          <w:szCs w:val="28"/>
        </w:rPr>
        <w:t>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>
        <w:rPr>
          <w:sz w:val="28"/>
          <w:szCs w:val="28"/>
        </w:rPr>
        <w:tab/>
        <w:t>Si le mot de passe est incorrect c’est-à-dire que le mot de passe entré ne correspond à aucun des deux mots de passes de la base de données l’application affichera un message d’erreur.</w:t>
      </w:r>
    </w:p>
    <w:p w:rsidR="00861F3C" w:rsidRDefault="00861F3C" w:rsidP="00A62AC5">
      <w:pPr>
        <w:rPr>
          <w:sz w:val="28"/>
          <w:szCs w:val="28"/>
        </w:rPr>
      </w:pPr>
    </w:p>
    <w:p w:rsidR="00A62AC5" w:rsidRDefault="00A62AC5" w:rsidP="00A62A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ActualiserInfosAnimal</w:t>
      </w:r>
      <w:proofErr w:type="spellEnd"/>
      <w:r>
        <w:rPr>
          <w:sz w:val="28"/>
          <w:szCs w:val="28"/>
        </w:rPr>
        <w:t> :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>Une fois connecté, et après avoir sélectionné un animal, le soigneur clique sur l’icône « + » (en bas à droite).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L’application vas lui permettre de modifier les informations de l’animal grâce à des zones de modifications.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Une fois les modifications terminées le soigneur va les valider.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L’application va donc enregistrer les nouvelles informations dans la base de données.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Quand la page aura à nouveau chargée les zones de modifications auront disparues et les nouvelles informations s’afficheront à la place des anciennes.</w:t>
      </w:r>
    </w:p>
    <w:p w:rsidR="002D32A7" w:rsidRDefault="002D32A7" w:rsidP="00A62AC5">
      <w:pPr>
        <w:rPr>
          <w:sz w:val="28"/>
          <w:szCs w:val="28"/>
        </w:rPr>
      </w:pPr>
      <w:bookmarkStart w:id="0" w:name="_GoBack"/>
      <w:bookmarkEnd w:id="0"/>
    </w:p>
    <w:p w:rsidR="00A62AC5" w:rsidRDefault="00A62AC5" w:rsidP="00A62AC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Modifier</w:t>
      </w:r>
      <w:r>
        <w:rPr>
          <w:sz w:val="28"/>
          <w:szCs w:val="28"/>
        </w:rPr>
        <w:t>InfosAnimal</w:t>
      </w:r>
      <w:proofErr w:type="spellEnd"/>
      <w:r>
        <w:rPr>
          <w:sz w:val="28"/>
          <w:szCs w:val="28"/>
        </w:rPr>
        <w:t> :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ab/>
        <w:t xml:space="preserve">Une fois connecté, et après avoir sélectionné un animal, le </w:t>
      </w:r>
      <w:r>
        <w:rPr>
          <w:sz w:val="28"/>
          <w:szCs w:val="28"/>
        </w:rPr>
        <w:t>directeur</w:t>
      </w:r>
      <w:r>
        <w:rPr>
          <w:sz w:val="28"/>
          <w:szCs w:val="28"/>
        </w:rPr>
        <w:t xml:space="preserve"> clique sur l’icône « </w:t>
      </w:r>
      <w:r>
        <w:rPr>
          <w:sz w:val="28"/>
          <w:szCs w:val="28"/>
        </w:rPr>
        <w:t>crayon</w:t>
      </w:r>
      <w:r>
        <w:rPr>
          <w:sz w:val="28"/>
          <w:szCs w:val="28"/>
        </w:rPr>
        <w:t> » (en bas à droite).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L’application vas lui permettre de modifier les informations de l’animal grâce à des zones de modifications.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 xml:space="preserve">Une fois les modifications terminées le </w:t>
      </w:r>
      <w:r>
        <w:rPr>
          <w:sz w:val="28"/>
          <w:szCs w:val="28"/>
        </w:rPr>
        <w:t>directeu</w:t>
      </w:r>
      <w:r>
        <w:rPr>
          <w:sz w:val="28"/>
          <w:szCs w:val="28"/>
        </w:rPr>
        <w:t>r va les valider.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L’application va donc enregistrer les nouvelles informations à la place des anciennes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dans la base de données</w:t>
      </w:r>
      <w:r>
        <w:rPr>
          <w:sz w:val="28"/>
          <w:szCs w:val="28"/>
        </w:rPr>
        <w:t>.</w:t>
      </w:r>
    </w:p>
    <w:p w:rsidR="00A62AC5" w:rsidRDefault="00A62AC5" w:rsidP="00A62AC5">
      <w:pPr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Quand la page aura à nouveau chargée les nouvelles informations s’afficheront à la place des anciennes.</w:t>
      </w:r>
    </w:p>
    <w:sectPr w:rsidR="00A62A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92C31"/>
    <w:multiLevelType w:val="hybridMultilevel"/>
    <w:tmpl w:val="92E85CD0"/>
    <w:lvl w:ilvl="0" w:tplc="D22A2602">
      <w:start w:val="1"/>
      <w:numFmt w:val="decimal"/>
      <w:lvlText w:val="(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781C18B3"/>
    <w:multiLevelType w:val="hybridMultilevel"/>
    <w:tmpl w:val="02B4017A"/>
    <w:lvl w:ilvl="0" w:tplc="F88CDF74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AC5"/>
    <w:rsid w:val="002D32A7"/>
    <w:rsid w:val="00861F3C"/>
    <w:rsid w:val="008F74D5"/>
    <w:rsid w:val="00A6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7A18B"/>
  <w15:chartTrackingRefBased/>
  <w15:docId w15:val="{49E7238C-BEA6-4284-963D-A6B1461E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2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287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Clermont Auvergne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VERDOIRE</dc:creator>
  <cp:keywords/>
  <dc:description/>
  <cp:lastModifiedBy>Clement VERDOIRE</cp:lastModifiedBy>
  <cp:revision>3</cp:revision>
  <dcterms:created xsi:type="dcterms:W3CDTF">2022-04-15T11:38:00Z</dcterms:created>
  <dcterms:modified xsi:type="dcterms:W3CDTF">2022-04-15T12:08:00Z</dcterms:modified>
</cp:coreProperties>
</file>