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3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35"/>
      </w:tblGrid>
      <w:tr w:rsidR="00F974A8" w:rsidRPr="002F46A5" w14:paraId="6E32BAA0" w14:textId="77777777" w:rsidTr="00F974A8">
        <w:trPr>
          <w:jc w:val="center"/>
        </w:trPr>
        <w:tc>
          <w:tcPr>
            <w:tcW w:w="10035" w:type="dxa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18"/>
              <w:gridCol w:w="7217"/>
            </w:tblGrid>
            <w:tr w:rsidR="00F974A8" w:rsidRPr="002F46A5" w14:paraId="02A1216E" w14:textId="77777777" w:rsidTr="00F701D0">
              <w:tc>
                <w:tcPr>
                  <w:tcW w:w="24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40F36" w14:textId="2AC27AFA" w:rsidR="00F974A8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noProof/>
                      <w:sz w:val="32"/>
                      <w:szCs w:val="32"/>
                    </w:rPr>
                    <w:drawing>
                      <wp:inline distT="0" distB="0" distL="0" distR="0" wp14:anchorId="2B2E916D" wp14:editId="348DBB78">
                        <wp:extent cx="621102" cy="677001"/>
                        <wp:effectExtent l="0" t="0" r="7620" b="8890"/>
                        <wp:docPr id="4" name="รูปภาพ 4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737" cy="6787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1F4A596" w14:textId="77777777" w:rsidR="00F974A8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  <w:p w14:paraId="42857F0B" w14:textId="77777777" w:rsidR="00F974A8" w:rsidRPr="002F46A5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63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6679CFE" w14:textId="77777777" w:rsidR="00F974A8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          </w:t>
                  </w: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  <w:cs/>
                    </w:rPr>
                    <w:t>บันทึกข้อความ</w:t>
                  </w:r>
                </w:p>
                <w:p w14:paraId="1FFE8781" w14:textId="77777777" w:rsidR="00F974A8" w:rsidRPr="002F46A5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7A8C29F6" w14:textId="77777777" w:rsidR="00F974A8" w:rsidRPr="002F46A5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47C3130F" w14:textId="77777777" w:rsidTr="00F974A8">
        <w:trPr>
          <w:jc w:val="center"/>
        </w:trPr>
        <w:tc>
          <w:tcPr>
            <w:tcW w:w="10035" w:type="dxa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2"/>
              <w:gridCol w:w="8793"/>
            </w:tblGrid>
            <w:tr w:rsidR="00F974A8" w:rsidRPr="00145954" w14:paraId="65D6081F" w14:textId="77777777" w:rsidTr="00F701D0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604E0A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E9E9C11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5F028632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6E74CAFE" w14:textId="77777777" w:rsidTr="00F974A8">
        <w:trPr>
          <w:jc w:val="center"/>
        </w:trPr>
        <w:tc>
          <w:tcPr>
            <w:tcW w:w="10035" w:type="dxa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9"/>
              <w:gridCol w:w="5094"/>
              <w:gridCol w:w="558"/>
              <w:gridCol w:w="3824"/>
            </w:tblGrid>
            <w:tr w:rsidR="00F974A8" w:rsidRPr="00145954" w14:paraId="2C7095AB" w14:textId="77777777" w:rsidTr="00F701D0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BEF640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5F9B9E3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85CFBA0" w14:textId="77777777" w:rsidR="00F974A8" w:rsidRPr="00145954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22E11E0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 </w:t>
                  </w:r>
                  <w:r w:rsidRPr="00145954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{{DOC_DATE2}}</w:t>
                  </w:r>
                </w:p>
              </w:tc>
            </w:tr>
          </w:tbl>
          <w:p w14:paraId="762A8C0C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2E8C1011" w14:textId="77777777" w:rsidTr="00F974A8">
        <w:trPr>
          <w:jc w:val="center"/>
        </w:trPr>
        <w:tc>
          <w:tcPr>
            <w:tcW w:w="10035" w:type="dxa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0"/>
              <w:gridCol w:w="9485"/>
            </w:tblGrid>
            <w:tr w:rsidR="00F974A8" w:rsidRPr="00145954" w14:paraId="0177A4CC" w14:textId="77777777" w:rsidTr="00F701D0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19C6092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73182E7" w14:textId="77777777" w:rsidR="00F974A8" w:rsidRPr="00145954" w:rsidRDefault="00F974A8" w:rsidP="00F701D0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sz w:val="32"/>
                      <w:szCs w:val="32"/>
                    </w:rPr>
                  </w:pP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รายงานผลการพิจารณาการจัดซื้อโครงการ</w:t>
                  </w:r>
                  <w:r w:rsidRPr="00145954">
                    <w:rPr>
                      <w:rFonts w:ascii="TH SarabunPSK" w:hAnsi="TH SarabunPSK" w:cs="TH SarabunPSK"/>
                      <w:sz w:val="32"/>
                      <w:szCs w:val="32"/>
                    </w:rPr>
                    <w:t xml:space="preserve">{{PROJECT_NAME}} </w:t>
                  </w:r>
                  <w:r w:rsidRPr="00145954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และขออนุมัติสั่งซื้อ</w:t>
                  </w:r>
                </w:p>
              </w:tc>
            </w:tr>
          </w:tbl>
          <w:p w14:paraId="65F9E785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2C518CBB" w14:textId="77777777" w:rsidTr="00F974A8">
        <w:trPr>
          <w:jc w:val="center"/>
        </w:trPr>
        <w:tc>
          <w:tcPr>
            <w:tcW w:w="10035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4E51187E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14595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</w:p>
        </w:tc>
      </w:tr>
      <w:tr w:rsidR="00F974A8" w:rsidRPr="00145954" w14:paraId="586A4F08" w14:textId="77777777" w:rsidTr="00F974A8">
        <w:trPr>
          <w:jc w:val="center"/>
        </w:trPr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58856E" w14:textId="525DA03D" w:rsidR="00F974A8" w:rsidRPr="0024570E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เรียน</w:t>
            </w: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   </w:t>
            </w:r>
            <w:r w:rsidRPr="0014595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ผู้อำนวยการวิทยาลัยเทคนิคลพบุรี</w:t>
            </w:r>
          </w:p>
        </w:tc>
      </w:tr>
      <w:tr w:rsidR="00F974A8" w:rsidRPr="00145954" w14:paraId="61AE36E3" w14:textId="77777777" w:rsidTr="00F974A8">
        <w:trPr>
          <w:jc w:val="center"/>
        </w:trPr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66DB06" w14:textId="5EAC72ED" w:rsidR="00F974A8" w:rsidRDefault="00F974A8" w:rsidP="00F701D0">
            <w:pPr>
              <w:spacing w:after="0" w:line="240" w:lineRule="auto"/>
              <w:jc w:val="thaiDistribute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        ด้วยคณะกรรมการซื้อหรือจ้างโดยวิธีเฉพาะเจาะจง  ตามคำสั่งวิทยาลัยเทคนิคลพบุรี ที่ </w:t>
            </w:r>
            <w:r w:rsidRPr="00145954">
              <w:rPr>
                <w:rFonts w:ascii="TH SarabunPSK" w:hAnsi="TH SarabunPSK" w:cs="TH SarabunPSK"/>
                <w:sz w:val="32"/>
                <w:szCs w:val="32"/>
              </w:rPr>
              <w:t>{{DOC_NO}}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402D42">
              <w:rPr>
                <w:rFonts w:ascii="TH SarabunPSK" w:eastAsia="Sarabun" w:hAnsi="TH SarabunPSK" w:cs="TH SarabunPSK"/>
                <w:sz w:val="32"/>
                <w:szCs w:val="32"/>
                <w:cs/>
              </w:rPr>
              <w:br/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ลงวันที่  </w:t>
            </w:r>
            <w:r w:rsidRPr="00145954">
              <w:rPr>
                <w:rFonts w:ascii="TH SarabunPSK" w:hAnsi="TH SarabunPSK" w:cs="TH SarabunPSK"/>
                <w:sz w:val="32"/>
                <w:szCs w:val="32"/>
              </w:rPr>
              <w:t>{{DOC_DATE}}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ได้รายงานผลการพิจารณาการจัดซื้อ ดังนี้</w:t>
            </w:r>
            <w:r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</w:p>
          <w:tbl>
            <w:tblPr>
              <w:tblpPr w:leftFromText="45" w:rightFromText="45" w:vertAnchor="text"/>
              <w:tblW w:w="9915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36"/>
              <w:gridCol w:w="2695"/>
              <w:gridCol w:w="1705"/>
              <w:gridCol w:w="1979"/>
            </w:tblGrid>
            <w:tr w:rsidR="00F974A8" w:rsidRPr="002F46A5" w14:paraId="4A9A280B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1ED24FB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1B0AD0A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บริษัท/ร้าน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1EB479A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ราคาที่เสนอ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A26B929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ราคาที่ตกลงซื้อ</w:t>
                  </w:r>
                </w:p>
              </w:tc>
            </w:tr>
            <w:tr w:rsidR="00F974A8" w:rsidRPr="002F46A5" w14:paraId="739324A5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6FF1925" w14:textId="77777777" w:rsidR="00F974A8" w:rsidRPr="000356FB" w:rsidRDefault="00F974A8" w:rsidP="00F701D0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bookmarkStart w:id="0" w:name="_Hlk237510349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bookmarkEnd w:id="0"/>
                  <w:r>
                    <w:rPr>
                      <w:rFonts w:ascii="TH SarabunPSK" w:eastAsia="Sarabun" w:hAnsi="TH SarabunPSK" w:cs="TH SarabunPSK" w:hint="cs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374708A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bookmarkStart w:id="1" w:name="_Hlk237510305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{{VENDOR_NAME}}</w:t>
                  </w:r>
                  <w:bookmarkEnd w:id="1"/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350E3EA4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7E85F19E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</w:tr>
            <w:tr w:rsidR="00F974A8" w:rsidRPr="002F46A5" w14:paraId="0C2822D3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EF1BDA8" w14:textId="77777777" w:rsidR="00F974A8" w:rsidRPr="000356FB" w:rsidRDefault="00F974A8" w:rsidP="00F701D0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>
                    <w:rPr>
                      <w:rFonts w:ascii="TH SarabunPSK" w:eastAsia="Sarabun" w:hAnsi="TH SarabunPSK" w:cs="TH SarabunPSK" w:hint="cs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4B05CFA4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38FB98ED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2726877A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</w:tr>
            <w:tr w:rsidR="00F974A8" w:rsidRPr="002F46A5" w14:paraId="21BC38C4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7ACCA169" w14:textId="77777777" w:rsidR="00F974A8" w:rsidRPr="000356FB" w:rsidRDefault="00F974A8" w:rsidP="00F701D0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>
                    <w:rPr>
                      <w:rFonts w:ascii="TH SarabunPSK" w:eastAsia="Sarabun" w:hAnsi="TH SarabunPSK" w:cs="TH SarabunPSK" w:hint="cs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3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17593228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3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53E5E97E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3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363B731F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3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</w:tr>
            <w:tr w:rsidR="00F974A8" w:rsidRPr="002F46A5" w14:paraId="44BB2D78" w14:textId="77777777" w:rsidTr="00662263">
              <w:tc>
                <w:tcPr>
                  <w:tcW w:w="1783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4CDA7C23" w14:textId="77777777" w:rsidR="00F974A8" w:rsidRPr="000356FB" w:rsidRDefault="00F974A8" w:rsidP="00F701D0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>
                    <w:rPr>
                      <w:rFonts w:ascii="TH SarabunPSK" w:eastAsia="Sarabun" w:hAnsi="TH SarabunPSK" w:cs="TH SarabunPSK" w:hint="cs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35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74D928BF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49FD2604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0FA84065" w14:textId="77777777" w:rsidR="00F974A8" w:rsidRPr="002F46A5" w:rsidRDefault="00F974A8" w:rsidP="00F701D0">
                  <w:pPr>
                    <w:spacing w:after="0" w:line="240" w:lineRule="auto"/>
                    <w:jc w:val="right"/>
                    <w:rPr>
                      <w:rFonts w:ascii="TH SarabunPSK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</w:p>
              </w:tc>
            </w:tr>
            <w:tr w:rsidR="00F974A8" w:rsidRPr="002F46A5" w14:paraId="224CB181" w14:textId="77777777" w:rsidTr="00F701D0">
              <w:tc>
                <w:tcPr>
                  <w:tcW w:w="4002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BCC3912" w14:textId="77777777" w:rsidR="00F974A8" w:rsidRPr="002F46A5" w:rsidRDefault="00F974A8" w:rsidP="00F701D0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รวม</w:t>
                  </w:r>
                </w:p>
              </w:tc>
              <w:tc>
                <w:tcPr>
                  <w:tcW w:w="998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44B657A2" w14:textId="5DD6F21C" w:rsidR="00F974A8" w:rsidRPr="0054797A" w:rsidRDefault="0054797A" w:rsidP="00F701D0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54797A">
                    <w:rPr>
                      <w:rFonts w:ascii="TH SarabunPSK" w:hAnsi="TH SarabunPSK" w:cs="TH SarabunPSK"/>
                      <w:sz w:val="32"/>
                      <w:szCs w:val="32"/>
                    </w:rPr>
                    <w:t>{{TOTAL_BUDGET_MID}}</w:t>
                  </w:r>
                </w:p>
              </w:tc>
            </w:tr>
          </w:tbl>
          <w:p w14:paraId="7342588F" w14:textId="77777777" w:rsidR="00F974A8" w:rsidRPr="00145954" w:rsidRDefault="00F974A8" w:rsidP="00F701D0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F974A8" w:rsidRPr="00145954" w14:paraId="7919063D" w14:textId="77777777" w:rsidTr="00F974A8">
        <w:trPr>
          <w:jc w:val="center"/>
        </w:trPr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3F0563" w14:textId="77777777" w:rsidR="00F974A8" w:rsidRPr="00145954" w:rsidRDefault="00F974A8" w:rsidP="00F701D0">
            <w:pPr>
              <w:spacing w:line="240" w:lineRule="auto"/>
              <w:jc w:val="thaiDistribute"/>
              <w:rPr>
                <w:rFonts w:ascii="TH SarabunPSK" w:eastAsia="Sarabun" w:hAnsi="TH SarabunPSK" w:cs="TH SarabunPSK"/>
                <w:sz w:val="24"/>
                <w:szCs w:val="24"/>
              </w:rPr>
            </w:pPr>
            <w:r w:rsidRPr="00145954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* ราคาที่เสนอและราคาที่ตกลงซื้อเป็นราคาที่รวมภาษีมูลค่าเพิ่มและภาษีอื่น ค่าขนส่ง  ค่าจดทะเบียน และค่าใช้จ่ายอื่น ๆ  ทั้งปวง</w:t>
            </w:r>
          </w:p>
          <w:p w14:paraId="3ABE4DEE" w14:textId="77777777" w:rsidR="00F974A8" w:rsidRPr="00633FAB" w:rsidRDefault="00F974A8" w:rsidP="00F701D0">
            <w:pPr>
              <w:spacing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</w:pPr>
            <w:r w:rsidRPr="0014595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      </w:t>
            </w:r>
            <w:r w:rsidRPr="00145954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เพื่อให้เป็นไปตาม</w:t>
            </w:r>
            <w:r w:rsidRPr="00145954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ระเบียบกระทรวงการคลังว่าด้วยการจัดซื้อจัดจ้างและการบริหารพัสดุภาครัฐ  พ.ศ. ๒๕๖๐    ข้อ ๗๙ และ ข้อ ๘๖ จึงเห็นควรจัดซื้อ</w:t>
            </w:r>
            <w:r w:rsidRPr="00145954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จากผู้เสนอราคารายดังกล่าว</w:t>
            </w:r>
          </w:p>
        </w:tc>
      </w:tr>
      <w:tr w:rsidR="00F974A8" w:rsidRPr="00145954" w14:paraId="1615BDBC" w14:textId="77777777" w:rsidTr="00F974A8">
        <w:trPr>
          <w:jc w:val="center"/>
        </w:trPr>
        <w:tc>
          <w:tcPr>
            <w:tcW w:w="100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115390" w14:textId="77777777" w:rsidR="00F974A8" w:rsidRPr="00145954" w:rsidRDefault="00F974A8" w:rsidP="00F701D0">
            <w:pPr>
              <w:spacing w:after="0" w:line="240" w:lineRule="auto"/>
              <w:jc w:val="right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5B1C86F9" w14:textId="77777777" w:rsidR="0024570E" w:rsidRDefault="0024570E" w:rsidP="0024570E">
      <w:pPr>
        <w:ind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จึงเรียนมาเพื่อโปรดทราบและพิจารณา</w:t>
      </w:r>
    </w:p>
    <w:p w14:paraId="7072E8B4" w14:textId="77777777" w:rsidR="0024570E" w:rsidRDefault="0024570E" w:rsidP="0024570E">
      <w:pPr>
        <w:ind w:left="720" w:firstLine="720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๑.อนุมัติให้สั่งซื้อจาก</w:t>
      </w:r>
      <w:r>
        <w:rPr>
          <w:rFonts w:ascii="TH SarabunPSK" w:eastAsia="Sarabun" w:hAnsi="TH SarabunPSK" w:cs="TH SarabunPSK" w:hint="cs"/>
          <w:b/>
          <w:sz w:val="32"/>
          <w:szCs w:val="32"/>
          <w:cs/>
        </w:rPr>
        <w:t xml:space="preserve"> </w:t>
      </w:r>
      <w:r w:rsidRPr="00145954">
        <w:rPr>
          <w:rFonts w:ascii="TH SarabunPSK" w:hAnsi="TH SarabunPSK" w:cs="TH SarabunPSK"/>
          <w:sz w:val="32"/>
          <w:szCs w:val="32"/>
        </w:rPr>
        <w:t>{{VENDOR_NAME}}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ในวงเงิ</w:t>
      </w:r>
      <w:r>
        <w:rPr>
          <w:rFonts w:ascii="TH SarabunPSK" w:eastAsia="Sarabun" w:hAnsi="TH SarabunPSK" w:cs="TH SarabunPSK" w:hint="cs"/>
          <w:b/>
          <w:sz w:val="32"/>
          <w:szCs w:val="32"/>
          <w:cs/>
        </w:rPr>
        <w:t xml:space="preserve">น </w:t>
      </w:r>
      <w:r w:rsidRPr="00145954">
        <w:rPr>
          <w:rFonts w:ascii="TH SarabunPSK" w:hAnsi="TH SarabunPSK" w:cs="TH SarabunPSK"/>
          <w:sz w:val="32"/>
          <w:szCs w:val="32"/>
        </w:rPr>
        <w:t>{{BUDGET_WITH_TEXT_MID}}</w:t>
      </w:r>
    </w:p>
    <w:p w14:paraId="035630F6" w14:textId="636019A9" w:rsidR="0024570E" w:rsidRPr="00AF2AAA" w:rsidRDefault="0024570E" w:rsidP="00A71950">
      <w:pPr>
        <w:ind w:left="1440"/>
        <w:rPr>
          <w:rFonts w:ascii="TH SarabunPSK" w:eastAsia="Sarabun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2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}}{</w:t>
      </w:r>
      <w:proofErr w:type="gramEnd"/>
      <w:r w:rsidRPr="00AF2AAA">
        <w:rPr>
          <w:rFonts w:ascii="TH SarabunPSK" w:hAnsi="TH SarabunPSK" w:cs="TH SarabunPSK"/>
          <w:sz w:val="32"/>
          <w:szCs w:val="32"/>
        </w:rPr>
        <w:t>{VENDOR_NAME2}}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Sarabun" w:hAnsi="TH SarabunPSK" w:cs="TH SarabunPSK" w:hint="cs"/>
          <w:sz w:val="32"/>
          <w:szCs w:val="32"/>
          <w:cs/>
        </w:rPr>
        <w:t xml:space="preserve">ในวงเงิน </w:t>
      </w:r>
      <w:r w:rsidRPr="00AF2AAA">
        <w:rPr>
          <w:rFonts w:ascii="TH SarabunPSK" w:hAnsi="TH SarabunPSK" w:cs="TH SarabunPSK"/>
          <w:sz w:val="32"/>
          <w:szCs w:val="32"/>
        </w:rPr>
        <w:t>{{BUDGET_WITH_TEXT_MID2}}{{END_SHOP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2}}</w:t>
      </w:r>
    </w:p>
    <w:p w14:paraId="1CA112AE" w14:textId="314A7FD6" w:rsidR="0024570E" w:rsidRPr="00AF2AAA" w:rsidRDefault="0024570E" w:rsidP="00A71950">
      <w:pPr>
        <w:ind w:left="1440"/>
        <w:rPr>
          <w:rFonts w:ascii="TH SarabunPSK" w:eastAsia="Sarabun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3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}}{</w:t>
      </w:r>
      <w:proofErr w:type="gramEnd"/>
      <w:r w:rsidRPr="00AF2AAA">
        <w:rPr>
          <w:rFonts w:ascii="TH SarabunPSK" w:hAnsi="TH SarabunPSK" w:cs="TH SarabunPSK"/>
          <w:sz w:val="32"/>
          <w:szCs w:val="32"/>
        </w:rPr>
        <w:t xml:space="preserve">{VENDOR_NAME3}} </w:t>
      </w:r>
      <w:r w:rsidRPr="00AF2AAA">
        <w:rPr>
          <w:rFonts w:ascii="TH SarabunPSK" w:eastAsia="Sarabun" w:hAnsi="TH SarabunPSK" w:cs="TH SarabunPSK"/>
          <w:sz w:val="32"/>
          <w:szCs w:val="32"/>
          <w:cs/>
        </w:rPr>
        <w:t>ในวงเงิ</w:t>
      </w:r>
      <w:r>
        <w:rPr>
          <w:rFonts w:ascii="TH SarabunPSK" w:hAnsi="TH SarabunPSK" w:cs="TH SarabunPSK" w:hint="cs"/>
          <w:sz w:val="32"/>
          <w:szCs w:val="32"/>
          <w:cs/>
        </w:rPr>
        <w:t>น</w:t>
      </w:r>
      <w:r w:rsidR="00E85F73">
        <w:rPr>
          <w:rFonts w:ascii="TH SarabunPSK" w:hAnsi="TH SarabunPSK" w:cs="TH SarabunPSK"/>
          <w:sz w:val="32"/>
          <w:szCs w:val="32"/>
        </w:rPr>
        <w:t xml:space="preserve"> </w:t>
      </w:r>
      <w:r w:rsidRPr="00AF2AAA">
        <w:rPr>
          <w:rFonts w:ascii="TH SarabunPSK" w:hAnsi="TH SarabunPSK" w:cs="TH SarabunPSK"/>
          <w:sz w:val="32"/>
          <w:szCs w:val="32"/>
        </w:rPr>
        <w:t>{{BUDGET_WITH_TEXT_MID3}}{{END_SHOP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>
        <w:rPr>
          <w:rFonts w:ascii="TH SarabunPSK" w:hAnsi="TH SarabunPSK" w:cs="TH SarabunPSK"/>
          <w:sz w:val="32"/>
          <w:szCs w:val="32"/>
        </w:rPr>
        <w:t>3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6A56515C" w14:textId="17E0471C" w:rsidR="0024570E" w:rsidRPr="00AF2AAA" w:rsidRDefault="0024570E" w:rsidP="00A71950">
      <w:pPr>
        <w:ind w:left="1440"/>
        <w:rPr>
          <w:rFonts w:ascii="TH SarabunPSK" w:eastAsia="Sarabun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 w:rsidRPr="00AF2AAA">
        <w:rPr>
          <w:rFonts w:ascii="TH SarabunPSK" w:hAnsi="TH SarabunPSK" w:cs="TH SarabunPSK"/>
          <w:sz w:val="32"/>
          <w:szCs w:val="32"/>
        </w:rPr>
        <w:t>4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}}{</w:t>
      </w:r>
      <w:proofErr w:type="gramEnd"/>
      <w:r w:rsidRPr="00AF2AAA">
        <w:rPr>
          <w:rFonts w:ascii="TH SarabunPSK" w:hAnsi="TH SarabunPSK" w:cs="TH SarabunPSK"/>
          <w:sz w:val="32"/>
          <w:szCs w:val="32"/>
        </w:rPr>
        <w:t xml:space="preserve">{VENDOR_NAME4}} </w:t>
      </w:r>
      <w:r w:rsidRPr="00AF2AAA">
        <w:rPr>
          <w:rFonts w:ascii="TH SarabunPSK" w:eastAsia="Sarabun" w:hAnsi="TH SarabunPSK" w:cs="TH SarabunPSK"/>
          <w:sz w:val="32"/>
          <w:szCs w:val="32"/>
          <w:cs/>
        </w:rPr>
        <w:t>ในวงเงิ</w:t>
      </w:r>
      <w:r w:rsidR="00A71950">
        <w:rPr>
          <w:rFonts w:ascii="TH SarabunPSK" w:eastAsia="Sarabun" w:hAnsi="TH SarabunPSK" w:cs="TH SarabunPSK" w:hint="cs"/>
          <w:sz w:val="32"/>
          <w:szCs w:val="32"/>
          <w:cs/>
        </w:rPr>
        <w:t xml:space="preserve">น </w:t>
      </w:r>
      <w:r w:rsidRPr="00AF2AAA">
        <w:rPr>
          <w:rFonts w:ascii="TH SarabunPSK" w:hAnsi="TH SarabunPSK" w:cs="TH SarabunPSK"/>
          <w:sz w:val="32"/>
          <w:szCs w:val="32"/>
        </w:rPr>
        <w:t>{{BUDGET_WITH_TEXT_MID4}}{{END_SHOP</w:t>
      </w:r>
      <w:r w:rsidR="00225207">
        <w:rPr>
          <w:rFonts w:ascii="TH SarabunPSK" w:hAnsi="TH SarabunPSK" w:cs="TH SarabunPSK"/>
          <w:sz w:val="32"/>
          <w:szCs w:val="32"/>
        </w:rPr>
        <w:t>_LINE</w:t>
      </w:r>
      <w:r>
        <w:rPr>
          <w:rFonts w:ascii="TH SarabunPSK" w:hAnsi="TH SarabunPSK" w:cs="TH SarabunPSK"/>
          <w:sz w:val="32"/>
          <w:szCs w:val="32"/>
        </w:rPr>
        <w:t>4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0C7C2073" w14:textId="77777777" w:rsidR="0024570E" w:rsidRPr="00145954" w:rsidRDefault="0024570E" w:rsidP="0024570E">
      <w:pPr>
        <w:ind w:left="720" w:firstLine="720"/>
        <w:jc w:val="both"/>
        <w:rPr>
          <w:rFonts w:ascii="TH SarabunPSK" w:eastAsia="Sarabun" w:hAnsi="TH SarabunPSK" w:cs="TH SarabunPSK"/>
          <w:b/>
          <w:sz w:val="32"/>
          <w:szCs w:val="32"/>
        </w:rPr>
      </w:pPr>
      <w:r w:rsidRPr="00145954">
        <w:rPr>
          <w:rFonts w:ascii="TH SarabunPSK" w:eastAsia="Sarabun" w:hAnsi="TH SarabunPSK" w:cs="TH SarabunPSK"/>
          <w:b/>
          <w:sz w:val="32"/>
          <w:szCs w:val="32"/>
          <w:cs/>
        </w:rPr>
        <w:t>๒.ลงนามในใบสั่งซื้อ ตามแนบ</w:t>
      </w:r>
    </w:p>
    <w:p w14:paraId="10F59015" w14:textId="77777777" w:rsidR="0024570E" w:rsidRPr="00145954" w:rsidRDefault="0024570E" w:rsidP="0024570E">
      <w:pPr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</w:p>
    <w:p w14:paraId="37A520DD" w14:textId="77777777" w:rsidR="0024570E" w:rsidRPr="00145954" w:rsidRDefault="0024570E" w:rsidP="0024570E">
      <w:pPr>
        <w:pStyle w:val="a5"/>
        <w:rPr>
          <w:rFonts w:ascii="TH SarabunPSK" w:hAnsi="TH SarabunPSK" w:cs="TH SarabunPSK"/>
          <w:sz w:val="32"/>
          <w:szCs w:val="32"/>
        </w:rPr>
      </w:pPr>
    </w:p>
    <w:p w14:paraId="54EA90B5" w14:textId="77777777" w:rsidR="0024570E" w:rsidRPr="00145954" w:rsidRDefault="0024570E" w:rsidP="0024570E">
      <w:pPr>
        <w:pStyle w:val="a5"/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</w:p>
    <w:p w14:paraId="45BE421A" w14:textId="77777777" w:rsidR="0024570E" w:rsidRPr="00145954" w:rsidRDefault="0024570E" w:rsidP="0024570E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</w:r>
      <w:r w:rsidRPr="00145954">
        <w:rPr>
          <w:rFonts w:ascii="TH SarabunPSK" w:hAnsi="TH SarabunPSK" w:cs="TH SarabunPSK"/>
          <w:sz w:val="32"/>
          <w:szCs w:val="32"/>
          <w:cs/>
        </w:rPr>
        <w:tab/>
        <w:t xml:space="preserve">                        (นายสมชาย  แดงทอง)</w:t>
      </w:r>
    </w:p>
    <w:p w14:paraId="2EFAAAD3" w14:textId="77777777" w:rsidR="0024570E" w:rsidRPr="00145954" w:rsidRDefault="0024570E" w:rsidP="0024570E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145954">
        <w:rPr>
          <w:rFonts w:ascii="TH SarabunPSK" w:hAnsi="TH SarabunPSK" w:cs="TH SarabunPSK"/>
          <w:sz w:val="32"/>
          <w:szCs w:val="32"/>
          <w:cs/>
        </w:rPr>
        <w:t xml:space="preserve">                                                                                          หัวหน้างานพัสดุ</w:t>
      </w:r>
    </w:p>
    <w:p w14:paraId="61783026" w14:textId="77777777" w:rsidR="0024570E" w:rsidRDefault="0024570E" w:rsidP="0024570E"/>
    <w:p w14:paraId="5ADC174A" w14:textId="77777777" w:rsidR="0024570E" w:rsidRPr="009D0771" w:rsidRDefault="0024570E" w:rsidP="0024570E"/>
    <w:p w14:paraId="7D4FB4A8" w14:textId="6A73A1EA" w:rsidR="009D0771" w:rsidRPr="0024570E" w:rsidRDefault="009D0771" w:rsidP="0024570E"/>
    <w:sectPr w:rsidR="009D0771" w:rsidRPr="0024570E" w:rsidSect="009D0771">
      <w:pgSz w:w="11906" w:h="16838" w:code="9"/>
      <w:pgMar w:top="709" w:right="1440" w:bottom="629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39A03" w14:textId="77777777" w:rsidR="00363B81" w:rsidRDefault="00363B81" w:rsidP="00C633C7">
      <w:pPr>
        <w:spacing w:after="0" w:line="240" w:lineRule="auto"/>
      </w:pPr>
      <w:r>
        <w:separator/>
      </w:r>
    </w:p>
  </w:endnote>
  <w:endnote w:type="continuationSeparator" w:id="0">
    <w:p w14:paraId="35422EBC" w14:textId="77777777" w:rsidR="00363B81" w:rsidRDefault="00363B81" w:rsidP="00C63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2AAB8" w14:textId="77777777" w:rsidR="00363B81" w:rsidRDefault="00363B81" w:rsidP="00C633C7">
      <w:pPr>
        <w:spacing w:after="0" w:line="240" w:lineRule="auto"/>
      </w:pPr>
      <w:r>
        <w:separator/>
      </w:r>
    </w:p>
  </w:footnote>
  <w:footnote w:type="continuationSeparator" w:id="0">
    <w:p w14:paraId="7BB58503" w14:textId="77777777" w:rsidR="00363B81" w:rsidRDefault="00363B81" w:rsidP="00C633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2117A"/>
    <w:rsid w:val="00022905"/>
    <w:rsid w:val="000312DE"/>
    <w:rsid w:val="000356FB"/>
    <w:rsid w:val="000525C0"/>
    <w:rsid w:val="00061717"/>
    <w:rsid w:val="000C5109"/>
    <w:rsid w:val="000D7F46"/>
    <w:rsid w:val="000E79A7"/>
    <w:rsid w:val="000F0C72"/>
    <w:rsid w:val="000F2300"/>
    <w:rsid w:val="00107A6B"/>
    <w:rsid w:val="00122954"/>
    <w:rsid w:val="00124942"/>
    <w:rsid w:val="00143D0D"/>
    <w:rsid w:val="001510EB"/>
    <w:rsid w:val="00156A65"/>
    <w:rsid w:val="00156D40"/>
    <w:rsid w:val="001628A5"/>
    <w:rsid w:val="001A0C71"/>
    <w:rsid w:val="001A14C4"/>
    <w:rsid w:val="001A6261"/>
    <w:rsid w:val="001C3148"/>
    <w:rsid w:val="001E56FB"/>
    <w:rsid w:val="001E577E"/>
    <w:rsid w:val="0020535F"/>
    <w:rsid w:val="00213407"/>
    <w:rsid w:val="00215D45"/>
    <w:rsid w:val="00225207"/>
    <w:rsid w:val="00236A58"/>
    <w:rsid w:val="00241A66"/>
    <w:rsid w:val="0024570E"/>
    <w:rsid w:val="002535BB"/>
    <w:rsid w:val="002752F2"/>
    <w:rsid w:val="002820DA"/>
    <w:rsid w:val="00286EC5"/>
    <w:rsid w:val="002C608C"/>
    <w:rsid w:val="002F46A5"/>
    <w:rsid w:val="002F7C5E"/>
    <w:rsid w:val="00310CC9"/>
    <w:rsid w:val="003113DF"/>
    <w:rsid w:val="00325B8F"/>
    <w:rsid w:val="00337212"/>
    <w:rsid w:val="00337EB2"/>
    <w:rsid w:val="003461B7"/>
    <w:rsid w:val="0035205A"/>
    <w:rsid w:val="0035772C"/>
    <w:rsid w:val="00363B81"/>
    <w:rsid w:val="0036549D"/>
    <w:rsid w:val="003732C9"/>
    <w:rsid w:val="00377F7D"/>
    <w:rsid w:val="0039618B"/>
    <w:rsid w:val="00396A97"/>
    <w:rsid w:val="003B3083"/>
    <w:rsid w:val="003D01E7"/>
    <w:rsid w:val="003D1A9F"/>
    <w:rsid w:val="003E4440"/>
    <w:rsid w:val="004002DD"/>
    <w:rsid w:val="00402D42"/>
    <w:rsid w:val="00423772"/>
    <w:rsid w:val="004240B6"/>
    <w:rsid w:val="00425904"/>
    <w:rsid w:val="00425E0E"/>
    <w:rsid w:val="004428EE"/>
    <w:rsid w:val="004567C6"/>
    <w:rsid w:val="004578B7"/>
    <w:rsid w:val="0046376F"/>
    <w:rsid w:val="00482FA2"/>
    <w:rsid w:val="004A13AD"/>
    <w:rsid w:val="004B3980"/>
    <w:rsid w:val="004D1C8D"/>
    <w:rsid w:val="004D3F21"/>
    <w:rsid w:val="004D4006"/>
    <w:rsid w:val="004D6262"/>
    <w:rsid w:val="004D73EC"/>
    <w:rsid w:val="00515833"/>
    <w:rsid w:val="00525015"/>
    <w:rsid w:val="0052508F"/>
    <w:rsid w:val="0054797A"/>
    <w:rsid w:val="0055240A"/>
    <w:rsid w:val="005621A5"/>
    <w:rsid w:val="005813DE"/>
    <w:rsid w:val="00583035"/>
    <w:rsid w:val="00584F5F"/>
    <w:rsid w:val="005B2DAF"/>
    <w:rsid w:val="005B6B54"/>
    <w:rsid w:val="005C39D1"/>
    <w:rsid w:val="005C6FA5"/>
    <w:rsid w:val="00606C5A"/>
    <w:rsid w:val="006079E6"/>
    <w:rsid w:val="0065394E"/>
    <w:rsid w:val="0065624D"/>
    <w:rsid w:val="00662263"/>
    <w:rsid w:val="006928A8"/>
    <w:rsid w:val="006C634F"/>
    <w:rsid w:val="006C752A"/>
    <w:rsid w:val="006D241C"/>
    <w:rsid w:val="006D40CF"/>
    <w:rsid w:val="007037AF"/>
    <w:rsid w:val="00710A30"/>
    <w:rsid w:val="00710B4C"/>
    <w:rsid w:val="007147E8"/>
    <w:rsid w:val="0071519B"/>
    <w:rsid w:val="00715B37"/>
    <w:rsid w:val="007166F7"/>
    <w:rsid w:val="0071782D"/>
    <w:rsid w:val="00721FF8"/>
    <w:rsid w:val="007552DF"/>
    <w:rsid w:val="0076030D"/>
    <w:rsid w:val="00760374"/>
    <w:rsid w:val="00771286"/>
    <w:rsid w:val="007729E8"/>
    <w:rsid w:val="00776636"/>
    <w:rsid w:val="007A3F01"/>
    <w:rsid w:val="007F6441"/>
    <w:rsid w:val="007F6798"/>
    <w:rsid w:val="00823ACA"/>
    <w:rsid w:val="00826A97"/>
    <w:rsid w:val="00832F23"/>
    <w:rsid w:val="00837109"/>
    <w:rsid w:val="008502D2"/>
    <w:rsid w:val="00864FDE"/>
    <w:rsid w:val="008810DF"/>
    <w:rsid w:val="0089008D"/>
    <w:rsid w:val="0089752D"/>
    <w:rsid w:val="00897F11"/>
    <w:rsid w:val="008A25FA"/>
    <w:rsid w:val="008C3F4A"/>
    <w:rsid w:val="008C46AA"/>
    <w:rsid w:val="008E777D"/>
    <w:rsid w:val="008E7D67"/>
    <w:rsid w:val="00915DD1"/>
    <w:rsid w:val="00921620"/>
    <w:rsid w:val="00927781"/>
    <w:rsid w:val="00935CA0"/>
    <w:rsid w:val="00952818"/>
    <w:rsid w:val="00957D2B"/>
    <w:rsid w:val="00961D05"/>
    <w:rsid w:val="00963BBE"/>
    <w:rsid w:val="0098498B"/>
    <w:rsid w:val="00997D3D"/>
    <w:rsid w:val="009B405C"/>
    <w:rsid w:val="009B6FC4"/>
    <w:rsid w:val="009D0771"/>
    <w:rsid w:val="009E4119"/>
    <w:rsid w:val="009F1C43"/>
    <w:rsid w:val="00A00E22"/>
    <w:rsid w:val="00A01724"/>
    <w:rsid w:val="00A0271F"/>
    <w:rsid w:val="00A125A6"/>
    <w:rsid w:val="00A23C94"/>
    <w:rsid w:val="00A2648D"/>
    <w:rsid w:val="00A42B3D"/>
    <w:rsid w:val="00A43B32"/>
    <w:rsid w:val="00A44592"/>
    <w:rsid w:val="00A4465D"/>
    <w:rsid w:val="00A5492C"/>
    <w:rsid w:val="00A5772D"/>
    <w:rsid w:val="00A71950"/>
    <w:rsid w:val="00A80849"/>
    <w:rsid w:val="00A835B8"/>
    <w:rsid w:val="00AA5019"/>
    <w:rsid w:val="00AA73C1"/>
    <w:rsid w:val="00AB7F68"/>
    <w:rsid w:val="00AD608D"/>
    <w:rsid w:val="00AF15CE"/>
    <w:rsid w:val="00AF63AF"/>
    <w:rsid w:val="00B0516D"/>
    <w:rsid w:val="00B0771D"/>
    <w:rsid w:val="00B20BD4"/>
    <w:rsid w:val="00B44E22"/>
    <w:rsid w:val="00B605F8"/>
    <w:rsid w:val="00B66F91"/>
    <w:rsid w:val="00B67E86"/>
    <w:rsid w:val="00B724C7"/>
    <w:rsid w:val="00BC6A55"/>
    <w:rsid w:val="00C02BF2"/>
    <w:rsid w:val="00C26D84"/>
    <w:rsid w:val="00C33DF4"/>
    <w:rsid w:val="00C633C7"/>
    <w:rsid w:val="00C665BB"/>
    <w:rsid w:val="00C67D06"/>
    <w:rsid w:val="00C7515B"/>
    <w:rsid w:val="00C811E3"/>
    <w:rsid w:val="00C876D0"/>
    <w:rsid w:val="00CB0522"/>
    <w:rsid w:val="00CB0BE3"/>
    <w:rsid w:val="00D173D1"/>
    <w:rsid w:val="00D42BB1"/>
    <w:rsid w:val="00D42D3A"/>
    <w:rsid w:val="00D43FEB"/>
    <w:rsid w:val="00D458CF"/>
    <w:rsid w:val="00D539B2"/>
    <w:rsid w:val="00D67046"/>
    <w:rsid w:val="00D777CB"/>
    <w:rsid w:val="00D82731"/>
    <w:rsid w:val="00DB4710"/>
    <w:rsid w:val="00DC0E51"/>
    <w:rsid w:val="00DD1621"/>
    <w:rsid w:val="00DF72C8"/>
    <w:rsid w:val="00E0063E"/>
    <w:rsid w:val="00E00F2F"/>
    <w:rsid w:val="00E16432"/>
    <w:rsid w:val="00E167BD"/>
    <w:rsid w:val="00E27F88"/>
    <w:rsid w:val="00E3152A"/>
    <w:rsid w:val="00E47B0D"/>
    <w:rsid w:val="00E63077"/>
    <w:rsid w:val="00E64A3D"/>
    <w:rsid w:val="00E823FD"/>
    <w:rsid w:val="00E85F73"/>
    <w:rsid w:val="00E917F2"/>
    <w:rsid w:val="00E92010"/>
    <w:rsid w:val="00E926B8"/>
    <w:rsid w:val="00EA282E"/>
    <w:rsid w:val="00EB3F3C"/>
    <w:rsid w:val="00EB564E"/>
    <w:rsid w:val="00EC047B"/>
    <w:rsid w:val="00EE0E3C"/>
    <w:rsid w:val="00F157C4"/>
    <w:rsid w:val="00F32403"/>
    <w:rsid w:val="00F5108A"/>
    <w:rsid w:val="00F64F5A"/>
    <w:rsid w:val="00F75A08"/>
    <w:rsid w:val="00F8662F"/>
    <w:rsid w:val="00F951C9"/>
    <w:rsid w:val="00F974A8"/>
    <w:rsid w:val="00FB23DB"/>
    <w:rsid w:val="00FC313D"/>
    <w:rsid w:val="00FE0AD9"/>
    <w:rsid w:val="00FE5AC5"/>
    <w:rsid w:val="00FE7C67"/>
    <w:rsid w:val="00FF3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11513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List Paragraph"/>
    <w:basedOn w:val="a"/>
    <w:uiPriority w:val="34"/>
    <w:qFormat/>
    <w:rsid w:val="00215D45"/>
    <w:pPr>
      <w:spacing w:after="160" w:line="259" w:lineRule="auto"/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C633C7"/>
  </w:style>
  <w:style w:type="paragraph" w:styleId="a8">
    <w:name w:val="footer"/>
    <w:basedOn w:val="a"/>
    <w:link w:val="a9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C633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263</Words>
  <Characters>1500</Characters>
  <Application>Microsoft Office Word</Application>
  <DocSecurity>0</DocSecurity>
  <Lines>12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com</dc:creator>
  <cp:lastModifiedBy>LBTECH</cp:lastModifiedBy>
  <cp:revision>37</cp:revision>
  <cp:lastPrinted>2026-07-03T02:32:00Z</cp:lastPrinted>
  <dcterms:created xsi:type="dcterms:W3CDTF">2026-08-26T06:21:00Z</dcterms:created>
  <dcterms:modified xsi:type="dcterms:W3CDTF">2026-09-03T09:41:00Z</dcterms:modified>
</cp:coreProperties>
</file>