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1CB0C" w14:textId="5CF118BE" w:rsidR="00C7363D" w:rsidRPr="00B920B8" w:rsidRDefault="00C7363D" w:rsidP="00CB6DF0">
      <w:pPr>
        <w:spacing w:after="0" w:line="240" w:lineRule="auto"/>
        <w:rPr>
          <w:rFonts w:eastAsia="Calibri" w:cstheme="minorHAnsi"/>
          <w:color w:val="000000" w:themeColor="text1"/>
        </w:rPr>
      </w:pP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5A73E75D" w14:textId="77777777" w:rsidTr="003F7F56">
        <w:trPr>
          <w:trHeight w:val="5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9C785EC" w14:textId="3D1201F4"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F9D0BB" w14:textId="6D2A3F5F" w:rsidR="230844F1" w:rsidRPr="00B920B8" w:rsidRDefault="230844F1" w:rsidP="00CB6DF0">
            <w:pPr>
              <w:rPr>
                <w:rFonts w:eastAsia="Arial" w:cstheme="minorHAnsi"/>
                <w:color w:val="000000" w:themeColor="text1"/>
                <w:lang w:val="es"/>
              </w:rPr>
            </w:pPr>
            <w:r w:rsidRPr="00B920B8">
              <w:rPr>
                <w:rFonts w:eastAsia="Arial" w:cstheme="minorHAnsi"/>
                <w:color w:val="000000" w:themeColor="text1"/>
                <w:lang w:val="es"/>
              </w:rPr>
              <w:t>#</w:t>
            </w:r>
            <w:r w:rsidR="6B7539CB" w:rsidRPr="00B920B8">
              <w:rPr>
                <w:rFonts w:eastAsia="Arial" w:cstheme="minorHAnsi"/>
                <w:color w:val="000000" w:themeColor="text1"/>
                <w:lang w:val="es"/>
              </w:rPr>
              <w:t>1</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3B1C0B3" w14:textId="054F0B21"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951D71E" w14:textId="43BE40D4"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48B9DB4" w14:textId="45E90585"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E3ADE0A" w14:textId="4565E53D"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#1</w:t>
            </w:r>
          </w:p>
        </w:tc>
      </w:tr>
      <w:tr w:rsidR="230844F1" w:rsidRPr="00B920B8" w14:paraId="4D18A097" w14:textId="77777777" w:rsidTr="003F7F56">
        <w:trPr>
          <w:trHeight w:val="5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53A007F" w14:textId="07574FC4"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99C9DAB" w14:textId="1C133BA0" w:rsidR="1A4702B5" w:rsidRPr="00B920B8" w:rsidRDefault="1A4702B5" w:rsidP="00CB6DF0">
            <w:pPr>
              <w:rPr>
                <w:rFonts w:eastAsia="Arial" w:cstheme="minorHAnsi"/>
                <w:color w:val="000000" w:themeColor="text1"/>
                <w:lang w:val="es"/>
              </w:rPr>
            </w:pPr>
            <w:r w:rsidRPr="00B920B8">
              <w:rPr>
                <w:rFonts w:eastAsia="Arial" w:cstheme="minorHAnsi"/>
                <w:color w:val="000000" w:themeColor="text1"/>
                <w:lang w:val="es"/>
              </w:rPr>
              <w:t>La aplicación debe permitir que los usuarios se registren en ella</w:t>
            </w:r>
            <w:r w:rsidR="585AEF56" w:rsidRPr="00B920B8">
              <w:rPr>
                <w:rFonts w:eastAsia="Arial" w:cstheme="minorHAnsi"/>
                <w:color w:val="000000" w:themeColor="text1"/>
                <w:lang w:val="es"/>
              </w:rPr>
              <w:t xml:space="preserve">, </w:t>
            </w:r>
            <w:r w:rsidR="30A4D0CC" w:rsidRPr="00B920B8">
              <w:rPr>
                <w:rFonts w:eastAsia="Arial" w:cstheme="minorHAnsi"/>
                <w:color w:val="000000" w:themeColor="text1"/>
                <w:lang w:val="es"/>
              </w:rPr>
              <w:t>ingresando sus datos</w:t>
            </w:r>
            <w:r w:rsidRPr="00B920B8">
              <w:rPr>
                <w:rFonts w:eastAsia="Arial" w:cstheme="minorHAnsi"/>
                <w:color w:val="000000" w:themeColor="text1"/>
                <w:lang w:val="es"/>
              </w:rPr>
              <w:t>.</w:t>
            </w:r>
          </w:p>
        </w:tc>
      </w:tr>
      <w:tr w:rsidR="230844F1" w:rsidRPr="00B920B8" w14:paraId="5866F39E" w14:textId="77777777" w:rsidTr="003F7F56">
        <w:trPr>
          <w:trHeight w:val="5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CACC34D" w14:textId="68B3AA18"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lang w:val="es"/>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19C519" w14:textId="2043FC4E" w:rsidR="230844F1" w:rsidRPr="00B920B8" w:rsidRDefault="230844F1" w:rsidP="00CB6DF0">
            <w:pPr>
              <w:rPr>
                <w:rFonts w:eastAsia="Arial" w:cstheme="minorHAnsi"/>
                <w:color w:val="000000" w:themeColor="text1"/>
                <w:lang w:val="es"/>
              </w:rPr>
            </w:pPr>
            <w:r w:rsidRPr="00B920B8">
              <w:rPr>
                <w:rFonts w:eastAsia="Arial" w:cstheme="minorHAnsi"/>
                <w:color w:val="000000" w:themeColor="text1"/>
                <w:lang w:val="es"/>
              </w:rPr>
              <w:t xml:space="preserve">Esto permitirá a los usuarios poder </w:t>
            </w:r>
            <w:proofErr w:type="spellStart"/>
            <w:r w:rsidRPr="00B920B8">
              <w:rPr>
                <w:rFonts w:eastAsia="Arial" w:cstheme="minorHAnsi"/>
                <w:color w:val="000000" w:themeColor="text1"/>
                <w:lang w:val="es"/>
              </w:rPr>
              <w:t>logearse</w:t>
            </w:r>
            <w:proofErr w:type="spellEnd"/>
            <w:r w:rsidRPr="00B920B8">
              <w:rPr>
                <w:rFonts w:eastAsia="Arial" w:cstheme="minorHAnsi"/>
                <w:color w:val="000000" w:themeColor="text1"/>
                <w:lang w:val="es"/>
              </w:rPr>
              <w:t xml:space="preserve"> de forma segura para que no se vulnere su información</w:t>
            </w:r>
            <w:r w:rsidR="2B646749" w:rsidRPr="00B920B8">
              <w:rPr>
                <w:rFonts w:eastAsia="Arial" w:cstheme="minorHAnsi"/>
                <w:color w:val="000000" w:themeColor="text1"/>
                <w:lang w:val="es"/>
              </w:rPr>
              <w:t xml:space="preserve"> y le permite al sistema contar con los datos de los usuarios para validar su identidad y tener información sobre ellos.</w:t>
            </w:r>
          </w:p>
        </w:tc>
      </w:tr>
      <w:tr w:rsidR="230844F1" w:rsidRPr="00B920B8" w14:paraId="16ABAC08" w14:textId="77777777" w:rsidTr="003F7F56">
        <w:trPr>
          <w:trHeight w:val="5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C84E52" w14:textId="5E1CB657"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BA4C6A" w14:textId="115BFE3C"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Los usuarios</w:t>
            </w:r>
          </w:p>
        </w:tc>
      </w:tr>
      <w:tr w:rsidR="230844F1" w:rsidRPr="00B920B8" w14:paraId="0D771988" w14:textId="77777777" w:rsidTr="003F7F56">
        <w:trPr>
          <w:trHeight w:val="5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67A41FE" w14:textId="739A1BB5"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lang w:val="es"/>
              </w:rPr>
              <w:t>Fit</w:t>
            </w:r>
            <w:proofErr w:type="spellEnd"/>
            <w:r w:rsidRPr="00B920B8">
              <w:rPr>
                <w:rFonts w:eastAsia="Arial" w:cstheme="minorHAnsi"/>
                <w:color w:val="000000" w:themeColor="text1"/>
                <w:lang w:val="es"/>
              </w:rPr>
              <w:t xml:space="preserve"> </w:t>
            </w:r>
            <w:proofErr w:type="spellStart"/>
            <w:r w:rsidRPr="00B920B8">
              <w:rPr>
                <w:rFonts w:eastAsia="Arial" w:cstheme="minorHAnsi"/>
                <w:color w:val="000000" w:themeColor="text1"/>
                <w:lang w:val="es"/>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AD62246" w14:textId="212498CD" w:rsidR="47FB0437" w:rsidRPr="00B920B8" w:rsidRDefault="47FB0437" w:rsidP="00CB6DF0">
            <w:pPr>
              <w:rPr>
                <w:rFonts w:eastAsia="Arial" w:cstheme="minorHAnsi"/>
                <w:color w:val="000000" w:themeColor="text1"/>
              </w:rPr>
            </w:pPr>
            <w:r w:rsidRPr="00B920B8">
              <w:rPr>
                <w:rFonts w:eastAsia="Arial" w:cstheme="minorHAnsi"/>
                <w:color w:val="000000" w:themeColor="text1"/>
                <w:lang w:val="es"/>
              </w:rPr>
              <w:t>Es posible acceder al formulario de registro desde la pantalla de inicio. Además, si no están completados los campos obligatorios, no debe ser posible realizar el registro.</w:t>
            </w:r>
          </w:p>
        </w:tc>
      </w:tr>
      <w:tr w:rsidR="230844F1" w:rsidRPr="00B920B8" w14:paraId="63AE74F1" w14:textId="77777777" w:rsidTr="003F7F56">
        <w:trPr>
          <w:trHeight w:val="5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2AE4C4" w14:textId="5C10B5C2"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E3DE1D" w14:textId="5D3B132C"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4</w:t>
            </w:r>
          </w:p>
        </w:tc>
        <w:tc>
          <w:tcPr>
            <w:tcW w:w="1620" w:type="dxa"/>
            <w:tcBorders>
              <w:top w:val="nil"/>
              <w:left w:val="nil"/>
              <w:bottom w:val="single" w:sz="6" w:space="0" w:color="000000" w:themeColor="text1"/>
              <w:right w:val="single" w:sz="6" w:space="0" w:color="000000" w:themeColor="text1"/>
            </w:tcBorders>
            <w:tcMar>
              <w:top w:w="90" w:type="dxa"/>
              <w:left w:w="90" w:type="dxa"/>
              <w:bottom w:w="90" w:type="dxa"/>
              <w:right w:w="90" w:type="dxa"/>
            </w:tcMar>
          </w:tcPr>
          <w:p w14:paraId="08FEA774" w14:textId="4D867DD1"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Penalización</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4ED3832" w14:textId="0D82A8CB" w:rsidR="55208797" w:rsidRPr="00B920B8" w:rsidRDefault="55208797" w:rsidP="00CB6DF0">
            <w:pPr>
              <w:rPr>
                <w:rFonts w:eastAsia="Arial" w:cstheme="minorHAnsi"/>
                <w:color w:val="000000" w:themeColor="text1"/>
                <w:lang w:val="es"/>
              </w:rPr>
            </w:pPr>
            <w:r w:rsidRPr="00B920B8">
              <w:rPr>
                <w:rFonts w:eastAsia="Arial" w:cstheme="minorHAnsi"/>
                <w:color w:val="000000" w:themeColor="text1"/>
                <w:lang w:val="es"/>
              </w:rPr>
              <w:t>5</w:t>
            </w:r>
          </w:p>
        </w:tc>
      </w:tr>
      <w:tr w:rsidR="230844F1" w:rsidRPr="00B920B8" w14:paraId="2AB0D989" w14:textId="77777777" w:rsidTr="003F7F56">
        <w:trPr>
          <w:trHeight w:val="5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C9ABF6F" w14:textId="23ABA9A9"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5AAB463" w14:textId="567D4488"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4</w:t>
            </w:r>
          </w:p>
        </w:tc>
        <w:tc>
          <w:tcPr>
            <w:tcW w:w="1485" w:type="dxa"/>
            <w:tcBorders>
              <w:top w:val="single" w:sz="6" w:space="0" w:color="000000" w:themeColor="text1"/>
              <w:left w:val="nil"/>
              <w:bottom w:val="single" w:sz="6" w:space="0" w:color="000000" w:themeColor="text1"/>
              <w:right w:val="single" w:sz="6" w:space="0" w:color="000000" w:themeColor="text1"/>
            </w:tcBorders>
            <w:tcMar>
              <w:top w:w="90" w:type="dxa"/>
              <w:left w:w="90" w:type="dxa"/>
              <w:bottom w:w="90" w:type="dxa"/>
              <w:right w:w="90" w:type="dxa"/>
            </w:tcMar>
          </w:tcPr>
          <w:p w14:paraId="29396DAF" w14:textId="3D48A925"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Conflictos</w:t>
            </w:r>
          </w:p>
        </w:tc>
        <w:tc>
          <w:tcPr>
            <w:tcW w:w="1395" w:type="dxa"/>
            <w:tcBorders>
              <w:top w:val="nil"/>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884C62A" w14:textId="5F748F8B"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w:t>
            </w:r>
          </w:p>
        </w:tc>
      </w:tr>
      <w:tr w:rsidR="230844F1" w:rsidRPr="00B920B8" w14:paraId="1FA982AE" w14:textId="77777777" w:rsidTr="003F7F56">
        <w:trPr>
          <w:trHeight w:val="5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2333F7" w14:textId="2326BEAB"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9CBE7D" w14:textId="1D5A5DFB" w:rsidR="3C1C9E4D" w:rsidRPr="00B920B8" w:rsidRDefault="3C1C9E4D" w:rsidP="00CB6DF0">
            <w:pPr>
              <w:rPr>
                <w:rFonts w:eastAsia="Arial" w:cstheme="minorHAnsi"/>
                <w:color w:val="000000" w:themeColor="text1"/>
                <w:lang w:val="es"/>
              </w:rPr>
            </w:pPr>
            <w:r w:rsidRPr="00B920B8">
              <w:rPr>
                <w:rFonts w:eastAsia="Arial" w:cstheme="minorHAnsi"/>
                <w:color w:val="000000" w:themeColor="text1"/>
                <w:lang w:val="es"/>
              </w:rPr>
              <w:t>4</w:t>
            </w:r>
          </w:p>
        </w:tc>
      </w:tr>
      <w:tr w:rsidR="230844F1" w:rsidRPr="00B920B8" w14:paraId="7BFCA11C" w14:textId="77777777" w:rsidTr="003F7F56">
        <w:trPr>
          <w:trHeight w:val="5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A550E68" w14:textId="36EEB6C6"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CDBF600" w14:textId="0EB63AB0" w:rsidR="3A4E3268" w:rsidRPr="00B920B8" w:rsidRDefault="3A4E3268" w:rsidP="00CB6DF0">
            <w:pPr>
              <w:rPr>
                <w:rFonts w:eastAsia="Arial" w:cstheme="minorHAnsi"/>
                <w:color w:val="000000" w:themeColor="text1"/>
              </w:rPr>
            </w:pPr>
            <w:r w:rsidRPr="00B920B8">
              <w:rPr>
                <w:rFonts w:eastAsia="Arial" w:cstheme="minorHAnsi"/>
                <w:color w:val="000000" w:themeColor="text1"/>
                <w:lang w:val="es"/>
              </w:rPr>
              <w:t>Ley N°18.331, ley de protección de datos personales</w:t>
            </w:r>
          </w:p>
          <w:p w14:paraId="08F03554" w14:textId="2363871D" w:rsidR="230844F1" w:rsidRPr="00B920B8" w:rsidRDefault="00194FD3" w:rsidP="00CB6DF0">
            <w:pPr>
              <w:rPr>
                <w:rFonts w:eastAsia="Arial" w:cstheme="minorHAnsi"/>
                <w:color w:val="000000" w:themeColor="text1"/>
                <w:lang w:val="es"/>
              </w:rPr>
            </w:pPr>
            <w:hyperlink r:id="rId7">
              <w:r w:rsidR="3A4E3268" w:rsidRPr="00B920B8">
                <w:rPr>
                  <w:rStyle w:val="Hipervnculo"/>
                  <w:rFonts w:eastAsia="Arial" w:cstheme="minorHAnsi"/>
                  <w:lang w:val="es"/>
                </w:rPr>
                <w:t>https://www.impo.com.uy/bases/leyes/18331-2008</w:t>
              </w:r>
            </w:hyperlink>
          </w:p>
        </w:tc>
      </w:tr>
      <w:tr w:rsidR="230844F1" w:rsidRPr="00B920B8" w14:paraId="7DD5D61D" w14:textId="77777777" w:rsidTr="003F7F56">
        <w:trPr>
          <w:trHeight w:val="5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FB5EECD" w14:textId="4C24E1AE"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62BF47E" w14:textId="3B37649A"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 xml:space="preserve">El requisito surge de evaluar y discutir cuando debería poder </w:t>
            </w:r>
            <w:proofErr w:type="spellStart"/>
            <w:r w:rsidRPr="00B920B8">
              <w:rPr>
                <w:rFonts w:eastAsia="Arial" w:cstheme="minorHAnsi"/>
                <w:color w:val="000000" w:themeColor="text1"/>
                <w:lang w:val="es"/>
              </w:rPr>
              <w:t>logearse</w:t>
            </w:r>
            <w:proofErr w:type="spellEnd"/>
            <w:r w:rsidRPr="00B920B8">
              <w:rPr>
                <w:rFonts w:eastAsia="Arial" w:cstheme="minorHAnsi"/>
                <w:color w:val="000000" w:themeColor="text1"/>
                <w:lang w:val="es"/>
              </w:rPr>
              <w:t xml:space="preserve"> el usuario a la aplicación, como modo de poder restringir los datos que se muestran al público.</w:t>
            </w:r>
          </w:p>
        </w:tc>
      </w:tr>
      <w:tr w:rsidR="230844F1" w:rsidRPr="00B920B8" w14:paraId="30496D73" w14:textId="77777777" w:rsidTr="003F7F56">
        <w:trPr>
          <w:trHeight w:val="5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CDF916" w14:textId="5C5D4966" w:rsidR="230844F1" w:rsidRPr="00B920B8" w:rsidRDefault="230844F1" w:rsidP="00CB6DF0">
            <w:pPr>
              <w:rPr>
                <w:rFonts w:eastAsia="Arial" w:cstheme="minorHAnsi"/>
                <w:color w:val="000000" w:themeColor="text1"/>
                <w:lang w:val="es"/>
              </w:rPr>
            </w:pPr>
            <w:r w:rsidRPr="00B920B8">
              <w:rPr>
                <w:rFonts w:eastAsia="Arial" w:cstheme="minorHAnsi"/>
                <w:color w:val="000000" w:themeColor="text1"/>
                <w:lang w:val="es"/>
              </w:rPr>
              <w:t>Campos obligatorios</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F3439FE" w14:textId="4C1F0909" w:rsidR="230844F1" w:rsidRPr="00B920B8" w:rsidRDefault="230844F1" w:rsidP="00CB6DF0">
            <w:pPr>
              <w:rPr>
                <w:rFonts w:eastAsia="Arial" w:cstheme="minorHAnsi"/>
                <w:color w:val="000000" w:themeColor="text1"/>
                <w:lang w:val="es"/>
              </w:rPr>
            </w:pPr>
            <w:r w:rsidRPr="00B920B8">
              <w:rPr>
                <w:rFonts w:eastAsia="Arial" w:cstheme="minorHAnsi"/>
                <w:color w:val="000000" w:themeColor="text1"/>
                <w:lang w:val="es"/>
              </w:rPr>
              <w:t xml:space="preserve">Ci, nombre, apellidos, </w:t>
            </w:r>
            <w:commentRangeStart w:id="0"/>
            <w:r w:rsidRPr="00B920B8">
              <w:rPr>
                <w:rFonts w:eastAsia="Arial" w:cstheme="minorHAnsi"/>
                <w:color w:val="000000" w:themeColor="text1"/>
                <w:lang w:val="es"/>
              </w:rPr>
              <w:t>nombres de usuario</w:t>
            </w:r>
            <w:commentRangeEnd w:id="0"/>
            <w:r w:rsidRPr="00B920B8">
              <w:rPr>
                <w:rFonts w:cstheme="minorHAnsi"/>
              </w:rPr>
              <w:commentReference w:id="0"/>
            </w:r>
            <w:r w:rsidRPr="00B920B8">
              <w:rPr>
                <w:rFonts w:eastAsia="Arial" w:cstheme="minorHAnsi"/>
                <w:color w:val="000000" w:themeColor="text1"/>
                <w:lang w:val="es"/>
              </w:rPr>
              <w:t xml:space="preserve">, correo </w:t>
            </w:r>
            <w:r w:rsidR="0083702D" w:rsidRPr="00B920B8">
              <w:rPr>
                <w:rFonts w:eastAsia="Arial" w:cstheme="minorHAnsi"/>
                <w:color w:val="000000" w:themeColor="text1"/>
                <w:lang w:val="es"/>
              </w:rPr>
              <w:t>electrónico</w:t>
            </w:r>
            <w:r w:rsidRPr="00B920B8">
              <w:rPr>
                <w:rFonts w:eastAsia="Arial" w:cstheme="minorHAnsi"/>
                <w:color w:val="000000" w:themeColor="text1"/>
                <w:lang w:val="es"/>
              </w:rPr>
              <w:t>, contraseña, foto CI.</w:t>
            </w:r>
          </w:p>
        </w:tc>
      </w:tr>
      <w:tr w:rsidR="230844F1" w:rsidRPr="00B920B8" w14:paraId="6C3EFEFC" w14:textId="77777777" w:rsidTr="003F7F56">
        <w:trPr>
          <w:trHeight w:val="199"/>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98C3D02" w14:textId="59F1EA11" w:rsidR="0C824DAB" w:rsidRPr="00B920B8" w:rsidRDefault="0C824DAB" w:rsidP="00CB6DF0">
            <w:pPr>
              <w:rPr>
                <w:rFonts w:eastAsia="Arial" w:cstheme="minorHAnsi"/>
                <w:color w:val="000000" w:themeColor="text1"/>
                <w:lang w:val="es"/>
              </w:rPr>
            </w:pPr>
            <w:r w:rsidRPr="00B920B8">
              <w:rPr>
                <w:rFonts w:eastAsia="Arial" w:cstheme="minorHAnsi"/>
                <w:color w:val="000000" w:themeColor="text1"/>
                <w:lang w:val="es"/>
              </w:rPr>
              <w:t>Campos opcionales</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10B2A7F" w14:textId="6217C443" w:rsidR="0C824DAB" w:rsidRPr="00B920B8" w:rsidRDefault="0C824DAB" w:rsidP="00CB6DF0">
            <w:pPr>
              <w:rPr>
                <w:rFonts w:eastAsia="Arial" w:cstheme="minorHAnsi"/>
                <w:color w:val="000000" w:themeColor="text1"/>
                <w:lang w:val="es"/>
              </w:rPr>
            </w:pPr>
            <w:r w:rsidRPr="00B920B8">
              <w:rPr>
                <w:rFonts w:eastAsia="Arial" w:cstheme="minorHAnsi"/>
                <w:color w:val="000000" w:themeColor="text1"/>
                <w:lang w:val="es"/>
              </w:rPr>
              <w:t>teléfono</w:t>
            </w:r>
          </w:p>
        </w:tc>
      </w:tr>
    </w:tbl>
    <w:p w14:paraId="74EF5728" w14:textId="2C0A64CA" w:rsidR="00C7363D" w:rsidRPr="00B920B8" w:rsidRDefault="00C7363D" w:rsidP="00CB6DF0">
      <w:pPr>
        <w:spacing w:after="0" w:line="240" w:lineRule="auto"/>
        <w:rPr>
          <w:rFonts w:eastAsia="Calibri" w:cstheme="minorHAnsi"/>
          <w:color w:val="000000" w:themeColor="text1"/>
        </w:rPr>
      </w:pPr>
    </w:p>
    <w:p w14:paraId="59E96070" w14:textId="035FE89D"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769DBE6D" w14:textId="77777777" w:rsidTr="00186BCC">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09112D0" w14:textId="7B027C32" w:rsidR="00186BCC" w:rsidRPr="00186BCC" w:rsidRDefault="230844F1" w:rsidP="00186BCC">
            <w:pPr>
              <w:rPr>
                <w:rFonts w:eastAsia="Arial" w:cstheme="minorHAnsi"/>
                <w:color w:val="000000" w:themeColor="text1"/>
                <w:lang w:val="es"/>
              </w:rPr>
            </w:pPr>
            <w:r w:rsidRPr="00B920B8">
              <w:rPr>
                <w:rFonts w:eastAsia="Arial" w:cstheme="minorHAnsi"/>
                <w:color w:val="000000" w:themeColor="text1"/>
                <w:lang w:val="es"/>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8CE51D9" w14:textId="3FBA52DE" w:rsidR="230844F1" w:rsidRPr="00B920B8" w:rsidRDefault="230844F1" w:rsidP="00186BCC">
            <w:pPr>
              <w:rPr>
                <w:rFonts w:eastAsia="Arial" w:cstheme="minorHAnsi"/>
                <w:color w:val="000000" w:themeColor="text1"/>
                <w:lang w:val="es"/>
              </w:rPr>
            </w:pPr>
            <w:r w:rsidRPr="00B920B8">
              <w:rPr>
                <w:rFonts w:eastAsia="Arial" w:cstheme="minorHAnsi"/>
                <w:color w:val="000000" w:themeColor="text1"/>
                <w:lang w:val="es"/>
              </w:rPr>
              <w:t>#</w:t>
            </w:r>
            <w:r w:rsidR="25E4910D" w:rsidRPr="00B920B8">
              <w:rPr>
                <w:rFonts w:eastAsia="Arial" w:cstheme="minorHAnsi"/>
                <w:color w:val="000000" w:themeColor="text1"/>
                <w:lang w:val="es"/>
              </w:rPr>
              <w:t>2</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2FAF6E0" w14:textId="5AAF5933" w:rsidR="230844F1" w:rsidRPr="00B920B8" w:rsidRDefault="230844F1" w:rsidP="00186BCC">
            <w:pPr>
              <w:rPr>
                <w:rFonts w:eastAsia="Arial" w:cstheme="minorHAnsi"/>
                <w:color w:val="000000" w:themeColor="text1"/>
              </w:rPr>
            </w:pPr>
            <w:r w:rsidRPr="00B920B8">
              <w:rPr>
                <w:rFonts w:eastAsia="Arial" w:cstheme="minorHAnsi"/>
                <w:color w:val="000000" w:themeColor="text1"/>
                <w:lang w:val="es"/>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E994D5D" w14:textId="5FD1D32D" w:rsidR="230844F1" w:rsidRPr="00B920B8" w:rsidRDefault="230844F1" w:rsidP="00186BCC">
            <w:pPr>
              <w:rPr>
                <w:rFonts w:eastAsia="Arial" w:cstheme="minorHAnsi"/>
                <w:color w:val="000000" w:themeColor="text1"/>
              </w:rPr>
            </w:pPr>
            <w:r w:rsidRPr="00B920B8">
              <w:rPr>
                <w:rFonts w:eastAsia="Arial" w:cstheme="minorHAnsi"/>
                <w:color w:val="000000" w:themeColor="text1"/>
                <w:lang w:val="es"/>
              </w:rPr>
              <w:t>No 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E25D133" w14:textId="24446A51" w:rsidR="230844F1" w:rsidRPr="00B920B8" w:rsidRDefault="230844F1" w:rsidP="00186BCC">
            <w:pPr>
              <w:rPr>
                <w:rFonts w:eastAsia="Arial" w:cstheme="minorHAnsi"/>
                <w:color w:val="000000" w:themeColor="text1"/>
              </w:rPr>
            </w:pPr>
            <w:r w:rsidRPr="00B920B8">
              <w:rPr>
                <w:rFonts w:eastAsia="Arial" w:cstheme="minorHAnsi"/>
                <w:color w:val="000000" w:themeColor="text1"/>
                <w:lang w:val="es"/>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42071BE" w14:textId="2373C70D" w:rsidR="230844F1" w:rsidRPr="00B920B8" w:rsidRDefault="230844F1" w:rsidP="00186BCC">
            <w:pPr>
              <w:rPr>
                <w:rFonts w:eastAsia="Arial" w:cstheme="minorHAnsi"/>
                <w:color w:val="000000" w:themeColor="text1"/>
              </w:rPr>
            </w:pPr>
            <w:r w:rsidRPr="00B920B8">
              <w:rPr>
                <w:rFonts w:eastAsia="Arial" w:cstheme="minorHAnsi"/>
                <w:color w:val="000000" w:themeColor="text1"/>
                <w:lang w:val="es"/>
              </w:rPr>
              <w:t>#1</w:t>
            </w:r>
          </w:p>
        </w:tc>
      </w:tr>
      <w:tr w:rsidR="230844F1" w:rsidRPr="00B920B8" w14:paraId="2AB2E3BF" w14:textId="77777777" w:rsidTr="00186BCC">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4A51791" w14:textId="59405BD2"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8641437" w14:textId="7994CA44"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El formulario con los datos del usuario se deberá enviar en no más de 5 segundos.</w:t>
            </w:r>
          </w:p>
        </w:tc>
      </w:tr>
      <w:tr w:rsidR="230844F1" w:rsidRPr="00B920B8" w14:paraId="01CFDABC" w14:textId="77777777" w:rsidTr="00186BCC">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C502F94" w14:textId="0D231ACF"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lang w:val="es"/>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E67D21" w14:textId="7B10A853"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Al usuario puede ocasionar insatisfacción si la aplicación demora en enviar el formulario.</w:t>
            </w:r>
          </w:p>
        </w:tc>
      </w:tr>
      <w:tr w:rsidR="230844F1" w:rsidRPr="00B920B8" w14:paraId="46855FDC" w14:textId="77777777" w:rsidTr="00186BCC">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33DCA90" w14:textId="5A865F82"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1A023F9" w14:textId="07D0C6E6"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El espónsor (nosotros)</w:t>
            </w:r>
          </w:p>
        </w:tc>
      </w:tr>
      <w:tr w:rsidR="230844F1" w:rsidRPr="00B920B8" w14:paraId="4246220A" w14:textId="77777777" w:rsidTr="00186BCC">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E0C769" w14:textId="2162FE3A"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lang w:val="es"/>
              </w:rPr>
              <w:t>Fit</w:t>
            </w:r>
            <w:proofErr w:type="spellEnd"/>
            <w:r w:rsidRPr="00B920B8">
              <w:rPr>
                <w:rFonts w:eastAsia="Arial" w:cstheme="minorHAnsi"/>
                <w:color w:val="000000" w:themeColor="text1"/>
                <w:lang w:val="es"/>
              </w:rPr>
              <w:t xml:space="preserve"> </w:t>
            </w:r>
            <w:proofErr w:type="spellStart"/>
            <w:r w:rsidRPr="00B920B8">
              <w:rPr>
                <w:rFonts w:eastAsia="Arial" w:cstheme="minorHAnsi"/>
                <w:color w:val="000000" w:themeColor="text1"/>
                <w:lang w:val="es"/>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1212E10" w14:textId="3F8F8869"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El promedio de duración en las pruebas de carga no debe ser mayor a 5 segundos.</w:t>
            </w:r>
          </w:p>
        </w:tc>
      </w:tr>
      <w:tr w:rsidR="230844F1" w:rsidRPr="00B920B8" w14:paraId="3380046F" w14:textId="77777777" w:rsidTr="00186BCC">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D5EEF0" w14:textId="57687179"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338060A" w14:textId="1BD502DA"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4</w:t>
            </w:r>
          </w:p>
        </w:tc>
        <w:tc>
          <w:tcPr>
            <w:tcW w:w="1620" w:type="dxa"/>
            <w:tcBorders>
              <w:top w:val="nil"/>
              <w:left w:val="nil"/>
              <w:bottom w:val="single" w:sz="6" w:space="0" w:color="000000" w:themeColor="text1"/>
              <w:right w:val="single" w:sz="6" w:space="0" w:color="000000" w:themeColor="text1"/>
            </w:tcBorders>
            <w:tcMar>
              <w:top w:w="90" w:type="dxa"/>
              <w:left w:w="90" w:type="dxa"/>
              <w:bottom w:w="90" w:type="dxa"/>
              <w:right w:w="90" w:type="dxa"/>
            </w:tcMar>
          </w:tcPr>
          <w:p w14:paraId="007F8345" w14:textId="379A37DA"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Penalización</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013B125" w14:textId="0B4D45BA"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3</w:t>
            </w:r>
          </w:p>
        </w:tc>
      </w:tr>
      <w:tr w:rsidR="230844F1" w:rsidRPr="00B920B8" w14:paraId="14CC83CA" w14:textId="77777777" w:rsidTr="00186BCC">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4549E1" w14:textId="2E037BFF"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827760" w14:textId="54A2CBCB"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3</w:t>
            </w:r>
          </w:p>
        </w:tc>
        <w:tc>
          <w:tcPr>
            <w:tcW w:w="1485" w:type="dxa"/>
            <w:tcBorders>
              <w:top w:val="single" w:sz="6" w:space="0" w:color="000000" w:themeColor="text1"/>
              <w:left w:val="nil"/>
              <w:bottom w:val="single" w:sz="6" w:space="0" w:color="000000" w:themeColor="text1"/>
              <w:right w:val="single" w:sz="6" w:space="0" w:color="000000" w:themeColor="text1"/>
            </w:tcBorders>
            <w:tcMar>
              <w:top w:w="90" w:type="dxa"/>
              <w:left w:w="90" w:type="dxa"/>
              <w:bottom w:w="90" w:type="dxa"/>
              <w:right w:w="90" w:type="dxa"/>
            </w:tcMar>
          </w:tcPr>
          <w:p w14:paraId="7540CE87" w14:textId="425EEB63"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Conflictos</w:t>
            </w:r>
          </w:p>
        </w:tc>
        <w:tc>
          <w:tcPr>
            <w:tcW w:w="1395" w:type="dxa"/>
            <w:tcBorders>
              <w:top w:val="nil"/>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1C2DCE2" w14:textId="61EBC822"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w:t>
            </w:r>
          </w:p>
        </w:tc>
      </w:tr>
      <w:tr w:rsidR="230844F1" w:rsidRPr="00B920B8" w14:paraId="22D7030B" w14:textId="77777777" w:rsidTr="00186BCC">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35ECDB8" w14:textId="6F2F0D12"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E409AD4" w14:textId="6F6AA0D5"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2</w:t>
            </w:r>
          </w:p>
        </w:tc>
      </w:tr>
      <w:tr w:rsidR="230844F1" w:rsidRPr="00B920B8" w14:paraId="491F00FE" w14:textId="77777777" w:rsidTr="00186BCC">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EE3D7CB" w14:textId="5FFE4766"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lastRenderedPageBreak/>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7FDFA73" w14:textId="74C078FB" w:rsidR="230844F1" w:rsidRPr="00B920B8" w:rsidRDefault="00201E20" w:rsidP="00CB6DF0">
            <w:pPr>
              <w:rPr>
                <w:rFonts w:eastAsia="Arial" w:cstheme="minorHAnsi"/>
                <w:color w:val="000000" w:themeColor="text1"/>
              </w:rPr>
            </w:pPr>
            <w:r>
              <w:rPr>
                <w:rFonts w:eastAsia="Arial" w:cstheme="minorHAnsi"/>
                <w:color w:val="000000" w:themeColor="text1"/>
                <w:lang w:val="es"/>
              </w:rPr>
              <w:t>-</w:t>
            </w:r>
          </w:p>
        </w:tc>
      </w:tr>
      <w:tr w:rsidR="230844F1" w:rsidRPr="00B920B8" w14:paraId="12859AF3" w14:textId="77777777" w:rsidTr="00186BCC">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045F134" w14:textId="6043FB5F"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5C24998" w14:textId="5429E665"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El requisito parte de la idea que el sistema debe ser ágil para poder dejar satisfechos a quienes lo utilicen.</w:t>
            </w:r>
          </w:p>
        </w:tc>
      </w:tr>
    </w:tbl>
    <w:p w14:paraId="786D1AE6" w14:textId="10B342D9"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21133D49" w14:textId="77777777" w:rsidTr="001C3650">
        <w:trPr>
          <w:trHeight w:val="24"/>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EFFCE02" w14:textId="0BBF21A0" w:rsidR="001C3650" w:rsidRPr="000A6F25" w:rsidRDefault="230844F1" w:rsidP="000A6F25">
            <w:pPr>
              <w:rPr>
                <w:rFonts w:eastAsia="Arial" w:cstheme="minorHAnsi"/>
                <w:color w:val="000000" w:themeColor="text1"/>
                <w:lang w:val="es"/>
              </w:rPr>
            </w:pPr>
            <w:r w:rsidRPr="00201E20">
              <w:rPr>
                <w:rFonts w:eastAsia="Arial" w:cstheme="minorHAnsi"/>
                <w:color w:val="000000" w:themeColor="text1"/>
                <w:lang w:val="es"/>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2E59CEC" w14:textId="1CDA3318" w:rsidR="230844F1" w:rsidRPr="00201E20" w:rsidRDefault="230844F1" w:rsidP="000A6F25">
            <w:pPr>
              <w:rPr>
                <w:rFonts w:eastAsia="Arial" w:cstheme="minorHAnsi"/>
                <w:color w:val="000000" w:themeColor="text1"/>
                <w:lang w:val="es"/>
              </w:rPr>
            </w:pPr>
            <w:r w:rsidRPr="00201E20">
              <w:rPr>
                <w:rFonts w:eastAsia="Arial" w:cstheme="minorHAnsi"/>
                <w:color w:val="000000" w:themeColor="text1"/>
                <w:lang w:val="es"/>
              </w:rPr>
              <w:t>#</w:t>
            </w:r>
            <w:r w:rsidR="44E86E6D" w:rsidRPr="00201E20">
              <w:rPr>
                <w:rFonts w:eastAsia="Arial" w:cstheme="minorHAnsi"/>
                <w:color w:val="000000" w:themeColor="text1"/>
                <w:lang w:val="es"/>
              </w:rPr>
              <w:t>3</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71F2F81" w14:textId="748FFE0B" w:rsidR="230844F1" w:rsidRPr="000A6F25" w:rsidRDefault="230844F1" w:rsidP="000A6F25">
            <w:pPr>
              <w:rPr>
                <w:rFonts w:eastAsia="Arial" w:cstheme="minorHAnsi"/>
                <w:color w:val="000000" w:themeColor="text1"/>
                <w:lang w:val="es"/>
              </w:rPr>
            </w:pPr>
            <w:r w:rsidRPr="00201E20">
              <w:rPr>
                <w:rFonts w:eastAsia="Arial" w:cstheme="minorHAnsi"/>
                <w:color w:val="000000" w:themeColor="text1"/>
                <w:lang w:val="es"/>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B79F34" w14:textId="28F25E18" w:rsidR="230844F1" w:rsidRPr="000A6F25" w:rsidRDefault="230844F1" w:rsidP="000A6F25">
            <w:pPr>
              <w:rPr>
                <w:rFonts w:eastAsia="Arial" w:cstheme="minorHAnsi"/>
                <w:color w:val="000000" w:themeColor="text1"/>
                <w:lang w:val="es"/>
              </w:rPr>
            </w:pPr>
            <w:r w:rsidRPr="00201E20">
              <w:rPr>
                <w:rFonts w:eastAsia="Arial" w:cstheme="minorHAnsi"/>
                <w:color w:val="000000" w:themeColor="text1"/>
                <w:lang w:val="es"/>
              </w:rPr>
              <w:t>No 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0D88CDF" w14:textId="515E4836" w:rsidR="230844F1" w:rsidRPr="000A6F25" w:rsidRDefault="230844F1" w:rsidP="000A6F25">
            <w:pPr>
              <w:rPr>
                <w:rFonts w:eastAsia="Arial" w:cstheme="minorHAnsi"/>
                <w:color w:val="000000" w:themeColor="text1"/>
                <w:lang w:val="es"/>
              </w:rPr>
            </w:pPr>
            <w:r w:rsidRPr="00201E20">
              <w:rPr>
                <w:rFonts w:eastAsia="Arial" w:cstheme="minorHAnsi"/>
                <w:color w:val="000000" w:themeColor="text1"/>
                <w:lang w:val="es"/>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4E641D9" w14:textId="289D13BD" w:rsidR="230844F1" w:rsidRPr="000A6F25" w:rsidRDefault="230844F1" w:rsidP="000A6F25">
            <w:pPr>
              <w:rPr>
                <w:rFonts w:eastAsia="Arial" w:cstheme="minorHAnsi"/>
                <w:color w:val="000000" w:themeColor="text1"/>
                <w:lang w:val="es"/>
              </w:rPr>
            </w:pPr>
            <w:r w:rsidRPr="00201E20">
              <w:rPr>
                <w:rFonts w:eastAsia="Arial" w:cstheme="minorHAnsi"/>
                <w:color w:val="000000" w:themeColor="text1"/>
                <w:lang w:val="es"/>
              </w:rPr>
              <w:t>#</w:t>
            </w:r>
          </w:p>
        </w:tc>
      </w:tr>
      <w:tr w:rsidR="230844F1" w:rsidRPr="00B920B8" w14:paraId="40F3FCE3" w14:textId="77777777" w:rsidTr="00201E20">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78B23A" w14:textId="6DCCA84C"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E31B870" w14:textId="05953326"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 xml:space="preserve">El sistema debe verificar que los datos introducidos como el usuario y contraseña sean </w:t>
            </w:r>
            <w:commentRangeStart w:id="1"/>
            <w:r w:rsidRPr="00201E20">
              <w:rPr>
                <w:rFonts w:eastAsia="Arial" w:cstheme="minorHAnsi"/>
                <w:color w:val="000000" w:themeColor="text1"/>
                <w:lang w:val="es"/>
              </w:rPr>
              <w:t xml:space="preserve">válidos </w:t>
            </w:r>
            <w:commentRangeEnd w:id="1"/>
            <w:r w:rsidRPr="00201E20">
              <w:rPr>
                <w:rFonts w:cstheme="minorHAnsi"/>
              </w:rPr>
              <w:commentReference w:id="1"/>
            </w:r>
            <w:r w:rsidRPr="00201E20">
              <w:rPr>
                <w:rFonts w:eastAsia="Arial" w:cstheme="minorHAnsi"/>
                <w:color w:val="000000" w:themeColor="text1"/>
                <w:lang w:val="es"/>
              </w:rPr>
              <w:t xml:space="preserve">y </w:t>
            </w:r>
            <w:commentRangeStart w:id="2"/>
            <w:r w:rsidRPr="00201E20">
              <w:rPr>
                <w:rFonts w:eastAsia="Arial" w:cstheme="minorHAnsi"/>
                <w:color w:val="000000" w:themeColor="text1"/>
                <w:lang w:val="es"/>
              </w:rPr>
              <w:t>que estén correctos</w:t>
            </w:r>
            <w:commentRangeEnd w:id="2"/>
            <w:r w:rsidRPr="00201E20">
              <w:rPr>
                <w:rFonts w:cstheme="minorHAnsi"/>
              </w:rPr>
              <w:commentReference w:id="2"/>
            </w:r>
            <w:r w:rsidRPr="00201E20">
              <w:rPr>
                <w:rFonts w:eastAsia="Arial" w:cstheme="minorHAnsi"/>
                <w:color w:val="000000" w:themeColor="text1"/>
                <w:lang w:val="es"/>
              </w:rPr>
              <w:t>.</w:t>
            </w:r>
          </w:p>
        </w:tc>
      </w:tr>
      <w:tr w:rsidR="230844F1" w:rsidRPr="00B920B8" w14:paraId="23424E85" w14:textId="77777777" w:rsidTr="00201E20">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C17ACBA" w14:textId="0C7F9ED3" w:rsidR="230844F1" w:rsidRPr="00201E20" w:rsidRDefault="230844F1" w:rsidP="00CB6DF0">
            <w:pPr>
              <w:rPr>
                <w:rFonts w:eastAsia="Arial" w:cstheme="minorHAnsi"/>
                <w:color w:val="000000" w:themeColor="text1"/>
              </w:rPr>
            </w:pPr>
            <w:proofErr w:type="spellStart"/>
            <w:r w:rsidRPr="00201E20">
              <w:rPr>
                <w:rFonts w:eastAsia="Arial" w:cstheme="minorHAnsi"/>
                <w:color w:val="000000" w:themeColor="text1"/>
                <w:lang w:val="es"/>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3BC102" w14:textId="08163AC5"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 xml:space="preserve">La seguridad de los datos de los usuarios depende de que este control se realice de la forma más optima. </w:t>
            </w:r>
          </w:p>
        </w:tc>
      </w:tr>
      <w:tr w:rsidR="230844F1" w:rsidRPr="00B920B8" w14:paraId="1C9703FF" w14:textId="77777777" w:rsidTr="00201E20">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18B0A59" w14:textId="31B6FC49"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DC83AE9" w14:textId="6122B947"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Los usuarios a quienes les preocupa su información.</w:t>
            </w:r>
          </w:p>
        </w:tc>
      </w:tr>
      <w:tr w:rsidR="230844F1" w:rsidRPr="00B920B8" w14:paraId="589F48CE" w14:textId="77777777" w:rsidTr="00201E20">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34BF28D" w14:textId="027BA729" w:rsidR="230844F1" w:rsidRPr="00201E20" w:rsidRDefault="230844F1" w:rsidP="00CB6DF0">
            <w:pPr>
              <w:rPr>
                <w:rFonts w:eastAsia="Arial" w:cstheme="minorHAnsi"/>
                <w:color w:val="000000" w:themeColor="text1"/>
              </w:rPr>
            </w:pPr>
            <w:proofErr w:type="spellStart"/>
            <w:r w:rsidRPr="00201E20">
              <w:rPr>
                <w:rFonts w:eastAsia="Arial" w:cstheme="minorHAnsi"/>
                <w:color w:val="000000" w:themeColor="text1"/>
                <w:lang w:val="es"/>
              </w:rPr>
              <w:t>Fit</w:t>
            </w:r>
            <w:proofErr w:type="spellEnd"/>
            <w:r w:rsidRPr="00201E20">
              <w:rPr>
                <w:rFonts w:eastAsia="Arial" w:cstheme="minorHAnsi"/>
                <w:color w:val="000000" w:themeColor="text1"/>
                <w:lang w:val="es"/>
              </w:rPr>
              <w:t xml:space="preserve"> </w:t>
            </w:r>
            <w:proofErr w:type="spellStart"/>
            <w:r w:rsidRPr="00201E20">
              <w:rPr>
                <w:rFonts w:eastAsia="Arial" w:cstheme="minorHAnsi"/>
                <w:color w:val="000000" w:themeColor="text1"/>
                <w:lang w:val="es"/>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EB8098" w14:textId="2D031501"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Al ingresar un dato no válido, el sistema debe emitir un aviso de error en alguno de los campos y no debe permitir continuar con la operación.</w:t>
            </w:r>
          </w:p>
        </w:tc>
      </w:tr>
      <w:tr w:rsidR="230844F1" w:rsidRPr="00B920B8" w14:paraId="081D9299" w14:textId="77777777" w:rsidTr="00201E20">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99BDF0" w14:textId="1F99E67B"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E4A0C39" w14:textId="29798F76"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4</w:t>
            </w:r>
          </w:p>
        </w:tc>
        <w:tc>
          <w:tcPr>
            <w:tcW w:w="1620" w:type="dxa"/>
            <w:tcBorders>
              <w:top w:val="nil"/>
              <w:left w:val="nil"/>
              <w:bottom w:val="single" w:sz="6" w:space="0" w:color="000000" w:themeColor="text1"/>
              <w:right w:val="single" w:sz="6" w:space="0" w:color="000000" w:themeColor="text1"/>
            </w:tcBorders>
            <w:tcMar>
              <w:top w:w="90" w:type="dxa"/>
              <w:left w:w="90" w:type="dxa"/>
              <w:bottom w:w="90" w:type="dxa"/>
              <w:right w:w="90" w:type="dxa"/>
            </w:tcMar>
          </w:tcPr>
          <w:p w14:paraId="77A2E3B6" w14:textId="4572BB17"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Penalización</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D762F7" w14:textId="02D62066"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4</w:t>
            </w:r>
          </w:p>
        </w:tc>
      </w:tr>
      <w:tr w:rsidR="230844F1" w:rsidRPr="00B920B8" w14:paraId="3AAD84D4" w14:textId="77777777" w:rsidTr="00201E20">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79A652A" w14:textId="3309AC22"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70ECFD7" w14:textId="679B3D42"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3</w:t>
            </w:r>
          </w:p>
        </w:tc>
        <w:tc>
          <w:tcPr>
            <w:tcW w:w="1485" w:type="dxa"/>
            <w:tcBorders>
              <w:top w:val="single" w:sz="6" w:space="0" w:color="000000" w:themeColor="text1"/>
              <w:left w:val="nil"/>
              <w:bottom w:val="single" w:sz="6" w:space="0" w:color="000000" w:themeColor="text1"/>
              <w:right w:val="single" w:sz="6" w:space="0" w:color="000000" w:themeColor="text1"/>
            </w:tcBorders>
            <w:tcMar>
              <w:top w:w="90" w:type="dxa"/>
              <w:left w:w="90" w:type="dxa"/>
              <w:bottom w:w="90" w:type="dxa"/>
              <w:right w:w="90" w:type="dxa"/>
            </w:tcMar>
          </w:tcPr>
          <w:p w14:paraId="696FB014" w14:textId="153858CB"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Conflictos</w:t>
            </w:r>
          </w:p>
        </w:tc>
        <w:tc>
          <w:tcPr>
            <w:tcW w:w="1395" w:type="dxa"/>
            <w:tcBorders>
              <w:top w:val="nil"/>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29E6E4" w14:textId="2E496218"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w:t>
            </w:r>
          </w:p>
        </w:tc>
      </w:tr>
      <w:tr w:rsidR="230844F1" w:rsidRPr="00B920B8" w14:paraId="1418B44E" w14:textId="77777777" w:rsidTr="00201E20">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EC719A1" w14:textId="315A6902"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CF78453" w14:textId="129D323C"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4</w:t>
            </w:r>
          </w:p>
        </w:tc>
      </w:tr>
      <w:tr w:rsidR="230844F1" w:rsidRPr="00B920B8" w14:paraId="116C4D80" w14:textId="77777777" w:rsidTr="00201E20">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5116167" w14:textId="2E058085"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BFC0C06" w14:textId="35C74DF6"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Ley N°18.331, ley de protección de datos personales</w:t>
            </w:r>
          </w:p>
          <w:p w14:paraId="38AB78A3" w14:textId="2EDBC44B" w:rsidR="230844F1" w:rsidRPr="00201E20" w:rsidRDefault="00194FD3" w:rsidP="00CB6DF0">
            <w:pPr>
              <w:rPr>
                <w:rFonts w:eastAsia="Calibri" w:cstheme="minorHAnsi"/>
              </w:rPr>
            </w:pPr>
            <w:hyperlink r:id="rId12">
              <w:r w:rsidR="230844F1" w:rsidRPr="00201E20">
                <w:rPr>
                  <w:rStyle w:val="Hipervnculo"/>
                  <w:rFonts w:eastAsia="Arial" w:cstheme="minorHAnsi"/>
                  <w:lang w:val="es"/>
                </w:rPr>
                <w:t>https://www.impo.com.uy/bases/leyes/18331-2008</w:t>
              </w:r>
            </w:hyperlink>
          </w:p>
        </w:tc>
      </w:tr>
      <w:tr w:rsidR="230844F1" w:rsidRPr="00B920B8" w14:paraId="7B13A0FC" w14:textId="77777777" w:rsidTr="00201E20">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C2D0509" w14:textId="6AAA3C9B"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03FCD15" w14:textId="30275C47" w:rsidR="230844F1" w:rsidRPr="00201E20" w:rsidRDefault="230844F1" w:rsidP="00CB6DF0">
            <w:pPr>
              <w:rPr>
                <w:rFonts w:eastAsia="Arial" w:cstheme="minorHAnsi"/>
                <w:color w:val="000000" w:themeColor="text1"/>
              </w:rPr>
            </w:pPr>
            <w:r w:rsidRPr="00201E20">
              <w:rPr>
                <w:rFonts w:eastAsia="Arial" w:cstheme="minorHAnsi"/>
                <w:color w:val="000000" w:themeColor="text1"/>
                <w:lang w:val="es"/>
              </w:rPr>
              <w:t xml:space="preserve">El requisito surge de la realización de </w:t>
            </w:r>
            <w:proofErr w:type="spellStart"/>
            <w:r w:rsidRPr="00201E20">
              <w:rPr>
                <w:rFonts w:eastAsia="Arial" w:cstheme="minorHAnsi"/>
                <w:color w:val="000000" w:themeColor="text1"/>
                <w:lang w:val="es"/>
              </w:rPr>
              <w:t>brainstorming</w:t>
            </w:r>
            <w:proofErr w:type="spellEnd"/>
            <w:r w:rsidRPr="00201E20">
              <w:rPr>
                <w:rFonts w:eastAsia="Arial" w:cstheme="minorHAnsi"/>
                <w:color w:val="000000" w:themeColor="text1"/>
                <w:lang w:val="es"/>
              </w:rPr>
              <w:t xml:space="preserve"> inicial, donde se decidieron que datos debían ser considerados importantes. </w:t>
            </w:r>
          </w:p>
        </w:tc>
      </w:tr>
    </w:tbl>
    <w:p w14:paraId="0A3CDFE3" w14:textId="06F90807"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p w14:paraId="3BD7E764" w14:textId="2DFEA89D"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tbl>
      <w:tblPr>
        <w:tblW w:w="0" w:type="auto"/>
        <w:tblLayout w:type="fixed"/>
        <w:tblLook w:val="04A0" w:firstRow="1" w:lastRow="0" w:firstColumn="1" w:lastColumn="0" w:noHBand="0" w:noVBand="1"/>
      </w:tblPr>
      <w:tblGrid>
        <w:gridCol w:w="1485"/>
        <w:gridCol w:w="1320"/>
        <w:gridCol w:w="1125"/>
        <w:gridCol w:w="1620"/>
        <w:gridCol w:w="1485"/>
        <w:gridCol w:w="1395"/>
      </w:tblGrid>
      <w:tr w:rsidR="230844F1" w:rsidRPr="00B920B8" w14:paraId="731EC8AC" w14:textId="77777777" w:rsidTr="000A6F25">
        <w:trPr>
          <w:trHeight w:val="211"/>
        </w:trPr>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EAC5E0" w14:textId="11623F6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Requisito </w:t>
            </w:r>
          </w:p>
        </w:tc>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C5E13F" w14:textId="6FBC0552" w:rsidR="230844F1" w:rsidRPr="00B920B8" w:rsidRDefault="230844F1"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w:t>
            </w:r>
            <w:r w:rsidR="3AF54469" w:rsidRPr="00B920B8">
              <w:rPr>
                <w:rFonts w:eastAsia="Arial" w:cstheme="minorHAnsi"/>
                <w:color w:val="000000" w:themeColor="text1"/>
                <w:lang w:val="es"/>
              </w:rPr>
              <w:t>4</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E7CE60" w14:textId="38FF1E2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Tipo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F76C72" w14:textId="27314F9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C2F3E8" w14:textId="6373B553"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PUC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900FEB" w14:textId="7D079CBB"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#1 </w:t>
            </w:r>
          </w:p>
        </w:tc>
      </w:tr>
      <w:tr w:rsidR="230844F1" w:rsidRPr="00B920B8" w14:paraId="133C6E9C" w14:textId="77777777" w:rsidTr="2A302A38">
        <w:trPr>
          <w:trHeight w:val="60"/>
        </w:trPr>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64734B" w14:textId="736C4C1E"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Descripción </w:t>
            </w:r>
          </w:p>
        </w:tc>
        <w:tc>
          <w:tcPr>
            <w:tcW w:w="6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DADBA6" w14:textId="06BCDA7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El sistema debe enviar una notificación después del intento de creación de un usuario, sobre el resultado del registro. </w:t>
            </w:r>
          </w:p>
        </w:tc>
      </w:tr>
      <w:tr w:rsidR="230844F1" w:rsidRPr="00B920B8" w14:paraId="4A23EB54" w14:textId="77777777" w:rsidTr="2A302A38">
        <w:trPr>
          <w:trHeight w:val="60"/>
        </w:trPr>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FE1A7D" w14:textId="421199DB"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Rationale</w:t>
            </w:r>
            <w:proofErr w:type="spellEnd"/>
            <w:r w:rsidRPr="00B920B8">
              <w:rPr>
                <w:rFonts w:eastAsia="Arial" w:cstheme="minorHAnsi"/>
                <w:color w:val="000000" w:themeColor="text1"/>
                <w:lang w:val="es"/>
              </w:rPr>
              <w:t xml:space="preserve"> </w:t>
            </w:r>
          </w:p>
        </w:tc>
        <w:tc>
          <w:tcPr>
            <w:tcW w:w="6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BC224C" w14:textId="5E4ED9E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usuario final debe saber si se ha podido crear el usuario o en su defecto si tuvo algún error en la creación del mismo.</w:t>
            </w:r>
          </w:p>
        </w:tc>
      </w:tr>
      <w:tr w:rsidR="230844F1" w:rsidRPr="00B920B8" w14:paraId="412D3C30" w14:textId="77777777" w:rsidTr="2A302A38">
        <w:trPr>
          <w:trHeight w:val="60"/>
        </w:trPr>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165625" w14:textId="468C65B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Origen </w:t>
            </w:r>
          </w:p>
        </w:tc>
        <w:tc>
          <w:tcPr>
            <w:tcW w:w="6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AE30F12" w14:textId="6313CA04"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espónsor, el usuario.</w:t>
            </w:r>
          </w:p>
        </w:tc>
      </w:tr>
      <w:tr w:rsidR="230844F1" w:rsidRPr="00B920B8" w14:paraId="5310A1B0" w14:textId="77777777" w:rsidTr="2A302A38">
        <w:trPr>
          <w:trHeight w:val="405"/>
        </w:trPr>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576FB0" w14:textId="7A564A3F"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Fit</w:t>
            </w:r>
            <w:proofErr w:type="spellEnd"/>
            <w:r w:rsidRPr="00B920B8">
              <w:rPr>
                <w:rFonts w:eastAsia="Arial" w:cstheme="minorHAnsi"/>
                <w:color w:val="000000" w:themeColor="text1"/>
                <w:lang w:val="es"/>
              </w:rPr>
              <w:t xml:space="preserve"> </w:t>
            </w:r>
            <w:proofErr w:type="spellStart"/>
            <w:r w:rsidRPr="00B920B8">
              <w:rPr>
                <w:rFonts w:eastAsia="Arial" w:cstheme="minorHAnsi"/>
                <w:color w:val="000000" w:themeColor="text1"/>
                <w:lang w:val="es"/>
              </w:rPr>
              <w:t>Criterion</w:t>
            </w:r>
            <w:proofErr w:type="spellEnd"/>
            <w:r w:rsidRPr="00B920B8">
              <w:rPr>
                <w:rFonts w:eastAsia="Arial" w:cstheme="minorHAnsi"/>
                <w:color w:val="000000" w:themeColor="text1"/>
                <w:lang w:val="es"/>
              </w:rPr>
              <w:t xml:space="preserve"> </w:t>
            </w:r>
          </w:p>
        </w:tc>
        <w:tc>
          <w:tcPr>
            <w:tcW w:w="6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EA90D9" w14:textId="0D7033C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El sistema debe emitir una notificación sobre el estado del registro y validar que </w:t>
            </w:r>
            <w:r w:rsidR="000A6F25" w:rsidRPr="00B920B8">
              <w:rPr>
                <w:rFonts w:eastAsia="Arial" w:cstheme="minorHAnsi"/>
                <w:color w:val="000000" w:themeColor="text1"/>
                <w:lang w:val="es"/>
              </w:rPr>
              <w:t>haya</w:t>
            </w:r>
            <w:r w:rsidRPr="00B920B8">
              <w:rPr>
                <w:rFonts w:eastAsia="Arial" w:cstheme="minorHAnsi"/>
                <w:color w:val="000000" w:themeColor="text1"/>
                <w:lang w:val="es"/>
              </w:rPr>
              <w:t xml:space="preserve"> sido distribuida de forma correcta.</w:t>
            </w:r>
          </w:p>
        </w:tc>
      </w:tr>
      <w:tr w:rsidR="230844F1" w:rsidRPr="00B920B8" w14:paraId="161CC409" w14:textId="77777777" w:rsidTr="000A6F25">
        <w:trPr>
          <w:trHeight w:val="102"/>
        </w:trPr>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B2CAB65" w14:textId="58C11E62"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Satisfacción </w:t>
            </w:r>
          </w:p>
        </w:tc>
        <w:tc>
          <w:tcPr>
            <w:tcW w:w="244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B4EDEB7" w14:textId="7CAAAC4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4</w:t>
            </w:r>
          </w:p>
        </w:tc>
        <w:tc>
          <w:tcPr>
            <w:tcW w:w="1620" w:type="dxa"/>
            <w:tcBorders>
              <w:top w:val="nil"/>
              <w:left w:val="nil"/>
              <w:bottom w:val="single" w:sz="6" w:space="0" w:color="000000" w:themeColor="text1"/>
              <w:right w:val="single" w:sz="6" w:space="0" w:color="000000" w:themeColor="text1"/>
            </w:tcBorders>
            <w:tcMar>
              <w:left w:w="105" w:type="dxa"/>
              <w:right w:w="105" w:type="dxa"/>
            </w:tcMar>
          </w:tcPr>
          <w:p w14:paraId="5A298039" w14:textId="1C2459EE"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Penalización </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696D4D5C" w14:textId="1297012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3 </w:t>
            </w:r>
          </w:p>
        </w:tc>
      </w:tr>
      <w:tr w:rsidR="230844F1" w:rsidRPr="00B920B8" w14:paraId="038E728D" w14:textId="77777777" w:rsidTr="000A6F25">
        <w:trPr>
          <w:trHeight w:val="105"/>
        </w:trPr>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A80CE1" w14:textId="7D9DD06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Prioridad </w:t>
            </w:r>
          </w:p>
        </w:tc>
        <w:tc>
          <w:tcPr>
            <w:tcW w:w="40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70178E5" w14:textId="26E2C803"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3</w:t>
            </w:r>
          </w:p>
        </w:tc>
        <w:tc>
          <w:tcPr>
            <w:tcW w:w="1485" w:type="dxa"/>
            <w:tcBorders>
              <w:top w:val="single" w:sz="6" w:space="0" w:color="000000" w:themeColor="text1"/>
              <w:left w:val="nil"/>
              <w:bottom w:val="single" w:sz="6" w:space="0" w:color="000000" w:themeColor="text1"/>
              <w:right w:val="single" w:sz="6" w:space="0" w:color="000000" w:themeColor="text1"/>
            </w:tcBorders>
            <w:tcMar>
              <w:left w:w="105" w:type="dxa"/>
              <w:right w:w="105" w:type="dxa"/>
            </w:tcMar>
          </w:tcPr>
          <w:p w14:paraId="7C980CA5" w14:textId="521DE1E7"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Conflictos </w:t>
            </w:r>
          </w:p>
        </w:tc>
        <w:tc>
          <w:tcPr>
            <w:tcW w:w="1395" w:type="dxa"/>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28DC9FCD" w14:textId="60DA6524"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 </w:t>
            </w:r>
          </w:p>
        </w:tc>
      </w:tr>
      <w:tr w:rsidR="230844F1" w:rsidRPr="00B920B8" w14:paraId="1E348418" w14:textId="77777777" w:rsidTr="2A302A38">
        <w:trPr>
          <w:trHeight w:val="60"/>
        </w:trPr>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EF9567D" w14:textId="4651A15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Costo </w:t>
            </w:r>
          </w:p>
        </w:tc>
        <w:tc>
          <w:tcPr>
            <w:tcW w:w="6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AF1F024" w14:textId="563A11EE"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1 </w:t>
            </w:r>
          </w:p>
        </w:tc>
      </w:tr>
      <w:tr w:rsidR="230844F1" w:rsidRPr="00B920B8" w14:paraId="1D053502" w14:textId="77777777" w:rsidTr="2A302A38">
        <w:trPr>
          <w:trHeight w:val="60"/>
        </w:trPr>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5A728E" w14:textId="283905AE"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Material Soporte </w:t>
            </w:r>
          </w:p>
        </w:tc>
        <w:tc>
          <w:tcPr>
            <w:tcW w:w="6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B121E1" w14:textId="51C8195E" w:rsidR="230844F1" w:rsidRPr="00B920B8" w:rsidRDefault="000A6F25" w:rsidP="00CB6DF0">
            <w:pPr>
              <w:spacing w:after="0" w:line="240" w:lineRule="auto"/>
              <w:rPr>
                <w:rFonts w:eastAsia="Arial" w:cstheme="minorHAnsi"/>
                <w:color w:val="000000" w:themeColor="text1"/>
              </w:rPr>
            </w:pPr>
            <w:r w:rsidRPr="000A6F25">
              <w:rPr>
                <w:rFonts w:eastAsia="Arial" w:cstheme="minorHAnsi"/>
                <w:color w:val="000000" w:themeColor="text1"/>
                <w:lang w:val="es"/>
              </w:rPr>
              <w:t>-</w:t>
            </w:r>
            <w:r w:rsidR="230844F1" w:rsidRPr="000A6F25">
              <w:rPr>
                <w:rFonts w:eastAsia="Arial" w:cstheme="minorHAnsi"/>
                <w:color w:val="000000" w:themeColor="text1"/>
                <w:lang w:val="es"/>
              </w:rPr>
              <w:t xml:space="preserve"> </w:t>
            </w:r>
          </w:p>
        </w:tc>
      </w:tr>
      <w:tr w:rsidR="230844F1" w:rsidRPr="00B920B8" w14:paraId="2F978159" w14:textId="77777777" w:rsidTr="2A302A38">
        <w:trPr>
          <w:trHeight w:val="120"/>
        </w:trPr>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1E3636" w14:textId="5385324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Historial </w:t>
            </w:r>
          </w:p>
        </w:tc>
        <w:tc>
          <w:tcPr>
            <w:tcW w:w="694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A67BB0" w14:textId="6C629EA4" w:rsidR="230844F1" w:rsidRPr="00B920B8" w:rsidRDefault="230844F1" w:rsidP="00201E20">
            <w:pPr>
              <w:spacing w:after="0" w:line="240" w:lineRule="auto"/>
              <w:rPr>
                <w:rFonts w:eastAsia="Arial" w:cstheme="minorHAnsi"/>
                <w:color w:val="000000" w:themeColor="text1"/>
              </w:rPr>
            </w:pPr>
            <w:r w:rsidRPr="00B920B8">
              <w:rPr>
                <w:rFonts w:eastAsia="Arial" w:cstheme="minorHAnsi"/>
                <w:color w:val="000000" w:themeColor="text1"/>
                <w:lang w:val="es"/>
              </w:rPr>
              <w:t xml:space="preserve">Se investigo como poder realizar el envío de confirmación a través de correo electrónico, pero se descartó para hacer más ágil el sistema de registrar usuarios. </w:t>
            </w:r>
          </w:p>
        </w:tc>
      </w:tr>
    </w:tbl>
    <w:p w14:paraId="47E0BE4C" w14:textId="30B0B173"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tbl>
      <w:tblPr>
        <w:tblW w:w="0" w:type="auto"/>
        <w:tblLayout w:type="fixed"/>
        <w:tblLook w:val="04A0" w:firstRow="1" w:lastRow="0" w:firstColumn="1" w:lastColumn="0" w:noHBand="0" w:noVBand="1"/>
      </w:tblPr>
      <w:tblGrid>
        <w:gridCol w:w="1470"/>
        <w:gridCol w:w="1350"/>
        <w:gridCol w:w="1125"/>
        <w:gridCol w:w="1620"/>
        <w:gridCol w:w="1485"/>
        <w:gridCol w:w="1395"/>
      </w:tblGrid>
      <w:tr w:rsidR="230844F1" w:rsidRPr="00B920B8" w14:paraId="579C4A61" w14:textId="77777777" w:rsidTr="2A302A38">
        <w:trPr>
          <w:trHeight w:val="270"/>
        </w:trPr>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BC6AE94" w14:textId="079BA22E"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Requisito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B44ECEB" w14:textId="37CBCA6E" w:rsidR="230844F1" w:rsidRPr="00B920B8" w:rsidRDefault="230844F1"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w:t>
            </w:r>
            <w:r w:rsidR="16A3249D" w:rsidRPr="00B920B8">
              <w:rPr>
                <w:rFonts w:eastAsia="Arial" w:cstheme="minorHAnsi"/>
                <w:color w:val="000000" w:themeColor="text1"/>
                <w:lang w:val="es"/>
              </w:rPr>
              <w:t>5</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E6099AB" w14:textId="4FC414A2"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Tipo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98CF79" w14:textId="051424F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No 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1110E4" w14:textId="15BAA72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PUC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CB3106" w14:textId="63B6287A"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#1 </w:t>
            </w:r>
          </w:p>
        </w:tc>
      </w:tr>
      <w:tr w:rsidR="230844F1" w:rsidRPr="00B920B8" w14:paraId="530FAE68" w14:textId="77777777" w:rsidTr="000A6F25">
        <w:trPr>
          <w:trHeight w:val="278"/>
        </w:trPr>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2182B4" w14:textId="092266BE"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Descripción </w:t>
            </w:r>
          </w:p>
        </w:tc>
        <w:tc>
          <w:tcPr>
            <w:tcW w:w="697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E945735" w14:textId="24BCE774"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sistema debe enviar la notificación de registro de forma ágil.</w:t>
            </w:r>
          </w:p>
        </w:tc>
      </w:tr>
      <w:tr w:rsidR="230844F1" w:rsidRPr="00B920B8" w14:paraId="3F6F9378" w14:textId="77777777" w:rsidTr="2A302A38">
        <w:trPr>
          <w:trHeight w:val="405"/>
        </w:trPr>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97ECF6" w14:textId="2B9EC89E"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lastRenderedPageBreak/>
              <w:t>Rationale</w:t>
            </w:r>
            <w:proofErr w:type="spellEnd"/>
            <w:r w:rsidRPr="00B920B8">
              <w:rPr>
                <w:rFonts w:eastAsia="Arial" w:cstheme="minorHAnsi"/>
                <w:color w:val="000000" w:themeColor="text1"/>
                <w:lang w:val="es"/>
              </w:rPr>
              <w:t xml:space="preserve"> </w:t>
            </w:r>
          </w:p>
        </w:tc>
        <w:tc>
          <w:tcPr>
            <w:tcW w:w="697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415421" w14:textId="1FF2A497"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sistema no debe demorar en comunicar a los usuarios el estado de su registro, el no hacerlo puede generar una mala experiencia.</w:t>
            </w:r>
          </w:p>
        </w:tc>
      </w:tr>
      <w:tr w:rsidR="230844F1" w:rsidRPr="00B920B8" w14:paraId="2AEC028D" w14:textId="77777777" w:rsidTr="001C3650">
        <w:trPr>
          <w:trHeight w:val="286"/>
        </w:trPr>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F5B734" w14:textId="50BBDC6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Origen </w:t>
            </w:r>
          </w:p>
        </w:tc>
        <w:tc>
          <w:tcPr>
            <w:tcW w:w="697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A93487" w14:textId="11F5898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espónsor, el usuario</w:t>
            </w:r>
          </w:p>
        </w:tc>
      </w:tr>
      <w:tr w:rsidR="230844F1" w:rsidRPr="00B920B8" w14:paraId="5027AB8B" w14:textId="77777777" w:rsidTr="2A302A38">
        <w:trPr>
          <w:trHeight w:val="405"/>
        </w:trPr>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B8AFCA" w14:textId="6266CE63"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Fit</w:t>
            </w:r>
            <w:proofErr w:type="spellEnd"/>
            <w:r w:rsidRPr="00B920B8">
              <w:rPr>
                <w:rFonts w:eastAsia="Arial" w:cstheme="minorHAnsi"/>
                <w:color w:val="000000" w:themeColor="text1"/>
                <w:lang w:val="es"/>
              </w:rPr>
              <w:t xml:space="preserve"> </w:t>
            </w:r>
            <w:proofErr w:type="spellStart"/>
            <w:r w:rsidRPr="00B920B8">
              <w:rPr>
                <w:rFonts w:eastAsia="Arial" w:cstheme="minorHAnsi"/>
                <w:color w:val="000000" w:themeColor="text1"/>
                <w:lang w:val="es"/>
              </w:rPr>
              <w:t>Criterion</w:t>
            </w:r>
            <w:proofErr w:type="spellEnd"/>
            <w:r w:rsidRPr="00B920B8">
              <w:rPr>
                <w:rFonts w:eastAsia="Arial" w:cstheme="minorHAnsi"/>
                <w:color w:val="000000" w:themeColor="text1"/>
                <w:lang w:val="es"/>
              </w:rPr>
              <w:t xml:space="preserve"> </w:t>
            </w:r>
          </w:p>
        </w:tc>
        <w:tc>
          <w:tcPr>
            <w:tcW w:w="697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6C37F1" w14:textId="25FFAEE7"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promedio de duración en las pruebas de carga no debe ser mayor a 5 segundos.</w:t>
            </w:r>
          </w:p>
        </w:tc>
      </w:tr>
      <w:tr w:rsidR="230844F1" w:rsidRPr="00B920B8" w14:paraId="0E7CBB87" w14:textId="77777777" w:rsidTr="001C3650">
        <w:trPr>
          <w:trHeight w:val="298"/>
        </w:trPr>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5CA257" w14:textId="0537D4A4"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Satisfacción </w:t>
            </w:r>
          </w:p>
        </w:tc>
        <w:tc>
          <w:tcPr>
            <w:tcW w:w="247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74662C2" w14:textId="1034856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2 </w:t>
            </w:r>
          </w:p>
        </w:tc>
        <w:tc>
          <w:tcPr>
            <w:tcW w:w="1620" w:type="dxa"/>
            <w:tcBorders>
              <w:top w:val="nil"/>
              <w:left w:val="nil"/>
              <w:bottom w:val="single" w:sz="6" w:space="0" w:color="000000" w:themeColor="text1"/>
              <w:right w:val="single" w:sz="6" w:space="0" w:color="000000" w:themeColor="text1"/>
            </w:tcBorders>
            <w:tcMar>
              <w:left w:w="105" w:type="dxa"/>
              <w:right w:w="105" w:type="dxa"/>
            </w:tcMar>
          </w:tcPr>
          <w:p w14:paraId="7A5B1500" w14:textId="0C48C88F"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Penalización </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35F8D277" w14:textId="48BB06F7"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3 </w:t>
            </w:r>
          </w:p>
        </w:tc>
      </w:tr>
      <w:tr w:rsidR="230844F1" w:rsidRPr="00B920B8" w14:paraId="0590E6B8" w14:textId="77777777" w:rsidTr="001C3650">
        <w:trPr>
          <w:trHeight w:val="259"/>
        </w:trPr>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2C80782" w14:textId="5655A8CE"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Prioridad </w:t>
            </w:r>
          </w:p>
        </w:tc>
        <w:tc>
          <w:tcPr>
            <w:tcW w:w="40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D20D82" w14:textId="2E72AAF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2 </w:t>
            </w:r>
          </w:p>
        </w:tc>
        <w:tc>
          <w:tcPr>
            <w:tcW w:w="1485" w:type="dxa"/>
            <w:tcBorders>
              <w:top w:val="single" w:sz="6" w:space="0" w:color="000000" w:themeColor="text1"/>
              <w:left w:val="nil"/>
              <w:bottom w:val="single" w:sz="6" w:space="0" w:color="000000" w:themeColor="text1"/>
              <w:right w:val="single" w:sz="6" w:space="0" w:color="000000" w:themeColor="text1"/>
            </w:tcBorders>
            <w:tcMar>
              <w:left w:w="105" w:type="dxa"/>
              <w:right w:w="105" w:type="dxa"/>
            </w:tcMar>
          </w:tcPr>
          <w:p w14:paraId="605E2464" w14:textId="6275565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Conflictos </w:t>
            </w:r>
          </w:p>
        </w:tc>
        <w:tc>
          <w:tcPr>
            <w:tcW w:w="1395" w:type="dxa"/>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28399794" w14:textId="3EE005E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w:t>
            </w:r>
          </w:p>
        </w:tc>
      </w:tr>
      <w:tr w:rsidR="230844F1" w:rsidRPr="00B920B8" w14:paraId="1D9F932D" w14:textId="77777777" w:rsidTr="001C3650">
        <w:trPr>
          <w:trHeight w:val="122"/>
        </w:trPr>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CA8606" w14:textId="77F1ED4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Costo </w:t>
            </w:r>
          </w:p>
        </w:tc>
        <w:tc>
          <w:tcPr>
            <w:tcW w:w="697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BAE61B" w14:textId="14E3203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3 </w:t>
            </w:r>
          </w:p>
        </w:tc>
      </w:tr>
      <w:tr w:rsidR="230844F1" w:rsidRPr="00B920B8" w14:paraId="6D2D1DEA" w14:textId="77777777" w:rsidTr="2A302A38">
        <w:trPr>
          <w:trHeight w:val="405"/>
        </w:trPr>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05B2840" w14:textId="1B5075F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Material Soporte </w:t>
            </w:r>
          </w:p>
        </w:tc>
        <w:tc>
          <w:tcPr>
            <w:tcW w:w="697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3C8E90" w14:textId="39D2B0F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w:t>
            </w:r>
          </w:p>
        </w:tc>
      </w:tr>
      <w:tr w:rsidR="230844F1" w:rsidRPr="00B920B8" w14:paraId="374E3B90" w14:textId="77777777" w:rsidTr="2A302A38">
        <w:trPr>
          <w:trHeight w:val="405"/>
        </w:trPr>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77FF72" w14:textId="628A217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Historial </w:t>
            </w:r>
          </w:p>
        </w:tc>
        <w:tc>
          <w:tcPr>
            <w:tcW w:w="697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BDBB72" w14:textId="318A2A6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Esta RNF surge de que a la gente no le gusta esperar para poder seguir con los pasos en las App/Sistemas, entonces en el proceso de </w:t>
            </w:r>
            <w:proofErr w:type="spellStart"/>
            <w:r w:rsidRPr="00B920B8">
              <w:rPr>
                <w:rFonts w:eastAsia="Arial" w:cstheme="minorHAnsi"/>
                <w:color w:val="000000" w:themeColor="text1"/>
                <w:lang w:val="es"/>
              </w:rPr>
              <w:t>brainstorming</w:t>
            </w:r>
            <w:proofErr w:type="spellEnd"/>
            <w:r w:rsidRPr="00B920B8">
              <w:rPr>
                <w:rFonts w:eastAsia="Arial" w:cstheme="minorHAnsi"/>
                <w:color w:val="000000" w:themeColor="text1"/>
                <w:lang w:val="es"/>
              </w:rPr>
              <w:t xml:space="preserve"> un punto considerado fue hacer que la app fuera lo más ágil, acorde a los medios dados.  </w:t>
            </w:r>
          </w:p>
        </w:tc>
      </w:tr>
    </w:tbl>
    <w:p w14:paraId="42F23956" w14:textId="3C80401B" w:rsidR="00C7363D" w:rsidRPr="00B920B8" w:rsidRDefault="11977238" w:rsidP="00CB6DF0">
      <w:pPr>
        <w:spacing w:after="0" w:line="240" w:lineRule="auto"/>
        <w:rPr>
          <w:rFonts w:eastAsia="Calibri" w:cstheme="minorHAnsi"/>
          <w:color w:val="000000" w:themeColor="text1"/>
          <w:lang w:val="es"/>
        </w:rPr>
      </w:pPr>
      <w:r w:rsidRPr="00B920B8">
        <w:rPr>
          <w:rFonts w:eastAsia="Calibri" w:cstheme="minorHAnsi"/>
          <w:color w:val="000000" w:themeColor="text1"/>
          <w:lang w:val="es"/>
        </w:rPr>
        <w:t xml:space="preserve"> </w:t>
      </w:r>
    </w:p>
    <w:p w14:paraId="3068FB32" w14:textId="48409548" w:rsidR="00C7363D" w:rsidRPr="00B920B8" w:rsidRDefault="00C7363D" w:rsidP="00CB6DF0">
      <w:pPr>
        <w:spacing w:after="0" w:line="240" w:lineRule="auto"/>
        <w:rPr>
          <w:rFonts w:eastAsia="Calibri" w:cstheme="minorHAnsi"/>
          <w:color w:val="000000" w:themeColor="text1"/>
          <w:lang w:val="es"/>
        </w:rPr>
      </w:pPr>
    </w:p>
    <w:p w14:paraId="1E77EA55" w14:textId="48409548" w:rsidR="00C7363D" w:rsidRPr="00B920B8" w:rsidRDefault="00C7363D" w:rsidP="00CB6DF0">
      <w:pPr>
        <w:spacing w:after="0" w:line="240" w:lineRule="auto"/>
        <w:rPr>
          <w:rFonts w:eastAsia="Calibri" w:cstheme="minorHAnsi"/>
          <w:color w:val="000000" w:themeColor="text1"/>
          <w:lang w:val="es"/>
        </w:rPr>
      </w:pPr>
    </w:p>
    <w:tbl>
      <w:tblPr>
        <w:tblW w:w="0" w:type="auto"/>
        <w:tblLayout w:type="fixed"/>
        <w:tblLook w:val="04A0" w:firstRow="1" w:lastRow="0" w:firstColumn="1" w:lastColumn="0" w:noHBand="0" w:noVBand="1"/>
      </w:tblPr>
      <w:tblGrid>
        <w:gridCol w:w="1395"/>
        <w:gridCol w:w="1395"/>
        <w:gridCol w:w="1125"/>
        <w:gridCol w:w="1620"/>
        <w:gridCol w:w="1485"/>
        <w:gridCol w:w="1395"/>
      </w:tblGrid>
      <w:tr w:rsidR="230844F1" w:rsidRPr="00B920B8" w14:paraId="3C2DAEDE" w14:textId="77777777" w:rsidTr="000A6F25">
        <w:trPr>
          <w:trHeight w:val="273"/>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EA389EC" w14:textId="43D4752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Requisito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F880C0" w14:textId="21A21E1B" w:rsidR="230844F1" w:rsidRPr="00B920B8" w:rsidRDefault="230844F1"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w:t>
            </w:r>
            <w:r w:rsidR="334C06DE" w:rsidRPr="00B920B8">
              <w:rPr>
                <w:rFonts w:eastAsia="Arial" w:cstheme="minorHAnsi"/>
                <w:color w:val="000000" w:themeColor="text1"/>
                <w:lang w:val="es"/>
              </w:rPr>
              <w:t>6</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236A14" w14:textId="75B8B2D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Tipo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7901A6" w14:textId="3131E0B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765493" w14:textId="287818B2"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PUC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2103A6" w14:textId="7BD3BAA7"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#2 </w:t>
            </w:r>
          </w:p>
        </w:tc>
      </w:tr>
      <w:tr w:rsidR="230844F1" w:rsidRPr="00B920B8" w14:paraId="38C7CAEC"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2BA95D" w14:textId="2D88DCD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Descripción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07CB39" w14:textId="08AD9602" w:rsidR="6658EBB3" w:rsidRPr="00B920B8" w:rsidRDefault="6658EBB3"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El sistema debe permitir que los usuarios registrados inicien sesión ingresando sus credenciales.</w:t>
            </w:r>
          </w:p>
        </w:tc>
      </w:tr>
      <w:tr w:rsidR="230844F1" w:rsidRPr="00B920B8" w14:paraId="50FB91A8"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8B8B39" w14:textId="7160D2C1"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Rationale</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6178E1F" w14:textId="3738408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Asegurar la seguridad de los usuarios y verificar la identidad de los mismos mientras usan la aplicación.</w:t>
            </w:r>
          </w:p>
        </w:tc>
      </w:tr>
      <w:tr w:rsidR="230844F1" w:rsidRPr="00B920B8" w14:paraId="7DC2332C" w14:textId="77777777" w:rsidTr="001C3650">
        <w:trPr>
          <w:trHeight w:val="223"/>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229B5B" w14:textId="4EDE7DC7"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Origen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11490F" w14:textId="7DE06022"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espónsor</w:t>
            </w:r>
          </w:p>
        </w:tc>
      </w:tr>
      <w:tr w:rsidR="230844F1" w:rsidRPr="00B920B8" w14:paraId="537D99FC"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1FBB57F" w14:textId="05EB86AE"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Fit</w:t>
            </w:r>
            <w:proofErr w:type="spellEnd"/>
            <w:r w:rsidRPr="00B920B8">
              <w:rPr>
                <w:rFonts w:eastAsia="Arial" w:cstheme="minorHAnsi"/>
                <w:color w:val="000000" w:themeColor="text1"/>
                <w:lang w:val="es"/>
              </w:rPr>
              <w:t xml:space="preserve"> </w:t>
            </w:r>
            <w:proofErr w:type="spellStart"/>
            <w:r w:rsidRPr="00B920B8">
              <w:rPr>
                <w:rFonts w:eastAsia="Arial" w:cstheme="minorHAnsi"/>
                <w:color w:val="000000" w:themeColor="text1"/>
                <w:lang w:val="es"/>
              </w:rPr>
              <w:t>Criterion</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8BD271" w14:textId="4203B91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Solo las personas con usuarios en el sistema que ingresen sus correspondientes correos y contraseñas podrán ingresar a éste.</w:t>
            </w:r>
          </w:p>
        </w:tc>
      </w:tr>
      <w:tr w:rsidR="230844F1" w:rsidRPr="00B920B8" w14:paraId="3EA31820" w14:textId="77777777" w:rsidTr="001C3650">
        <w:trPr>
          <w:trHeight w:val="93"/>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558E40" w14:textId="6E84DBDA"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Satisfacción </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D6FE1DF" w14:textId="082712E3"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4 </w:t>
            </w:r>
          </w:p>
        </w:tc>
        <w:tc>
          <w:tcPr>
            <w:tcW w:w="1620" w:type="dxa"/>
            <w:tcBorders>
              <w:top w:val="nil"/>
              <w:left w:val="nil"/>
              <w:bottom w:val="single" w:sz="6" w:space="0" w:color="000000" w:themeColor="text1"/>
              <w:right w:val="single" w:sz="6" w:space="0" w:color="000000" w:themeColor="text1"/>
            </w:tcBorders>
            <w:tcMar>
              <w:left w:w="105" w:type="dxa"/>
              <w:right w:w="105" w:type="dxa"/>
            </w:tcMar>
          </w:tcPr>
          <w:p w14:paraId="36802D5C" w14:textId="0B594F13"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Penalización </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3F2322E6" w14:textId="696A1324"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5 </w:t>
            </w:r>
          </w:p>
        </w:tc>
      </w:tr>
      <w:tr w:rsidR="230844F1" w:rsidRPr="00B920B8" w14:paraId="59EDD368" w14:textId="77777777" w:rsidTr="001C3650">
        <w:trPr>
          <w:trHeight w:val="239"/>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633F28" w14:textId="48199064"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Prioridad </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62E0C78" w14:textId="05030AD4"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4 </w:t>
            </w:r>
          </w:p>
        </w:tc>
        <w:tc>
          <w:tcPr>
            <w:tcW w:w="1485" w:type="dxa"/>
            <w:tcBorders>
              <w:top w:val="single" w:sz="6" w:space="0" w:color="000000" w:themeColor="text1"/>
              <w:left w:val="nil"/>
              <w:bottom w:val="single" w:sz="6" w:space="0" w:color="000000" w:themeColor="text1"/>
              <w:right w:val="single" w:sz="6" w:space="0" w:color="000000" w:themeColor="text1"/>
            </w:tcBorders>
            <w:tcMar>
              <w:left w:w="105" w:type="dxa"/>
              <w:right w:w="105" w:type="dxa"/>
            </w:tcMar>
          </w:tcPr>
          <w:p w14:paraId="75340939" w14:textId="65036C4F"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Conflictos </w:t>
            </w:r>
          </w:p>
        </w:tc>
        <w:tc>
          <w:tcPr>
            <w:tcW w:w="1395" w:type="dxa"/>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11AB95F8" w14:textId="4DF0D10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 </w:t>
            </w:r>
          </w:p>
        </w:tc>
      </w:tr>
      <w:tr w:rsidR="230844F1" w:rsidRPr="00B920B8" w14:paraId="7241FD2A" w14:textId="77777777" w:rsidTr="001C3650">
        <w:trPr>
          <w:trHeight w:val="18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3CDBCC" w14:textId="0A5AC64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Costo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228368" w14:textId="2DC0402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2</w:t>
            </w:r>
          </w:p>
        </w:tc>
      </w:tr>
      <w:tr w:rsidR="230844F1" w:rsidRPr="00B920B8" w14:paraId="60696797"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E5DF8E" w14:textId="7BDA538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Material Soporte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40A9E9" w14:textId="6CA7EBEF" w:rsidR="230844F1" w:rsidRPr="00B920B8" w:rsidRDefault="230844F1" w:rsidP="00CB6DF0">
            <w:pPr>
              <w:spacing w:after="0" w:line="240" w:lineRule="auto"/>
              <w:rPr>
                <w:rFonts w:eastAsia="Arial" w:cstheme="minorHAnsi"/>
                <w:color w:val="000000" w:themeColor="text1"/>
                <w:lang w:val="en-US"/>
              </w:rPr>
            </w:pPr>
            <w:r w:rsidRPr="00B920B8">
              <w:rPr>
                <w:rFonts w:eastAsia="Arial" w:cstheme="minorHAnsi"/>
                <w:color w:val="000000" w:themeColor="text1"/>
                <w:lang w:val="en-US"/>
              </w:rPr>
              <w:t>OWASP, Test user registration process</w:t>
            </w:r>
          </w:p>
          <w:p w14:paraId="6DE3C5BF" w14:textId="67D86C74" w:rsidR="230844F1" w:rsidRPr="00B920B8" w:rsidRDefault="00194FD3" w:rsidP="00CB6DF0">
            <w:pPr>
              <w:spacing w:after="0" w:line="240" w:lineRule="auto"/>
              <w:rPr>
                <w:rFonts w:eastAsia="Arial" w:cstheme="minorHAnsi"/>
                <w:color w:val="000000" w:themeColor="text1"/>
                <w:lang w:val="en-US"/>
              </w:rPr>
            </w:pPr>
            <w:hyperlink r:id="rId13">
              <w:r w:rsidR="230844F1" w:rsidRPr="00B920B8">
                <w:rPr>
                  <w:rStyle w:val="Hipervnculo"/>
                  <w:rFonts w:eastAsia="Arial" w:cstheme="minorHAnsi"/>
                  <w:lang w:val="en-US"/>
                </w:rPr>
                <w:t>https://owasp.org/www-project-web-security-testing-guide/latest/4-Web_Application_Security_Testing/03-Identity_Management_Testing/02-Test_User_Registration_Process</w:t>
              </w:r>
            </w:hyperlink>
            <w:r w:rsidR="230844F1" w:rsidRPr="00B920B8">
              <w:rPr>
                <w:rFonts w:eastAsia="Arial" w:cstheme="minorHAnsi"/>
                <w:color w:val="000000" w:themeColor="text1"/>
                <w:lang w:val="en-US"/>
              </w:rPr>
              <w:t xml:space="preserve"> </w:t>
            </w:r>
          </w:p>
        </w:tc>
      </w:tr>
      <w:tr w:rsidR="230844F1" w:rsidRPr="00B920B8" w14:paraId="6D494AFE"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BAC1012" w14:textId="00FCF85A"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Historial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214663" w14:textId="7F308E6F"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Este requisito surgió de la discusión en equipo sobre las medidas de seguridad que debe tener un usuario para proteger sus datos personales y las funcionalidades a las que tiene acceso dentro del sistema. </w:t>
            </w:r>
          </w:p>
        </w:tc>
      </w:tr>
      <w:tr w:rsidR="230844F1" w:rsidRPr="00B920B8" w14:paraId="08E23F33" w14:textId="77777777" w:rsidTr="001C3650">
        <w:trPr>
          <w:trHeight w:val="31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5FF3FB" w14:textId="7EA26465" w:rsidR="6D907B21" w:rsidRPr="00B920B8" w:rsidRDefault="6D907B21"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Campos</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B590463" w14:textId="2E9541D4" w:rsidR="6D907B21" w:rsidRPr="00B920B8" w:rsidRDefault="0E4E2C6F" w:rsidP="00CB6DF0">
            <w:pPr>
              <w:spacing w:after="0" w:line="240" w:lineRule="auto"/>
              <w:rPr>
                <w:rFonts w:eastAsia="Arial" w:cstheme="minorHAnsi"/>
                <w:color w:val="000000" w:themeColor="text1"/>
                <w:lang w:val="es"/>
              </w:rPr>
            </w:pPr>
            <w:commentRangeStart w:id="3"/>
            <w:r w:rsidRPr="00B920B8">
              <w:rPr>
                <w:rFonts w:eastAsia="Arial" w:cstheme="minorHAnsi"/>
                <w:color w:val="000000" w:themeColor="text1"/>
                <w:lang w:val="es"/>
              </w:rPr>
              <w:t>Usuario</w:t>
            </w:r>
            <w:commentRangeEnd w:id="3"/>
            <w:r w:rsidR="6D907B21" w:rsidRPr="00B920B8">
              <w:rPr>
                <w:rFonts w:cstheme="minorHAnsi"/>
              </w:rPr>
              <w:commentReference w:id="3"/>
            </w:r>
            <w:r w:rsidRPr="00B920B8">
              <w:rPr>
                <w:rFonts w:eastAsia="Arial" w:cstheme="minorHAnsi"/>
                <w:color w:val="000000" w:themeColor="text1"/>
                <w:lang w:val="es"/>
              </w:rPr>
              <w:t>, Contraseña</w:t>
            </w:r>
          </w:p>
        </w:tc>
      </w:tr>
    </w:tbl>
    <w:p w14:paraId="4C31E9F5" w14:textId="126C594F"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tbl>
      <w:tblPr>
        <w:tblW w:w="0" w:type="auto"/>
        <w:tblLayout w:type="fixed"/>
        <w:tblLook w:val="04A0" w:firstRow="1" w:lastRow="0" w:firstColumn="1" w:lastColumn="0" w:noHBand="0" w:noVBand="1"/>
      </w:tblPr>
      <w:tblGrid>
        <w:gridCol w:w="1395"/>
        <w:gridCol w:w="1395"/>
        <w:gridCol w:w="1125"/>
        <w:gridCol w:w="1620"/>
        <w:gridCol w:w="1485"/>
        <w:gridCol w:w="1395"/>
      </w:tblGrid>
      <w:tr w:rsidR="230844F1" w:rsidRPr="00B920B8" w14:paraId="4C5C1218" w14:textId="77777777" w:rsidTr="001C3650">
        <w:trPr>
          <w:trHeight w:val="269"/>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7E0071" w14:textId="2DCE38D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Requisito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B18CC7" w14:textId="0BFDF522" w:rsidR="230844F1" w:rsidRPr="00B920B8" w:rsidRDefault="230844F1"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w:t>
            </w:r>
            <w:r w:rsidR="20FF4B8A" w:rsidRPr="00B920B8">
              <w:rPr>
                <w:rFonts w:eastAsia="Arial" w:cstheme="minorHAnsi"/>
                <w:color w:val="000000" w:themeColor="text1"/>
                <w:lang w:val="es"/>
              </w:rPr>
              <w:t>7</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36D78B" w14:textId="54BD3F4C"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Tipo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DBE5DE3" w14:textId="77E33D2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No 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F887C8" w14:textId="1CF662E4"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PUC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F7C5778" w14:textId="6849365C"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#2 </w:t>
            </w:r>
          </w:p>
        </w:tc>
      </w:tr>
      <w:tr w:rsidR="230844F1" w:rsidRPr="00B920B8" w14:paraId="5847F347"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1671F6" w14:textId="5FA1565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Descripción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F49BE9" w14:textId="48AF1F8F" w:rsidR="230844F1" w:rsidRPr="00B920B8" w:rsidRDefault="230844F1"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 xml:space="preserve">El formulario </w:t>
            </w:r>
            <w:r w:rsidR="75DC4E18" w:rsidRPr="00B920B8">
              <w:rPr>
                <w:rFonts w:eastAsia="Arial" w:cstheme="minorHAnsi"/>
                <w:color w:val="000000" w:themeColor="text1"/>
                <w:lang w:val="es"/>
              </w:rPr>
              <w:t>de creación de usuario</w:t>
            </w:r>
            <w:r w:rsidRPr="00B920B8">
              <w:rPr>
                <w:rFonts w:eastAsia="Arial" w:cstheme="minorHAnsi"/>
                <w:color w:val="000000" w:themeColor="text1"/>
                <w:lang w:val="es"/>
              </w:rPr>
              <w:t xml:space="preserve"> debe enviarse en no más de 5 segundos después de que el usuario </w:t>
            </w:r>
            <w:r w:rsidR="397CB13C" w:rsidRPr="00B920B8">
              <w:rPr>
                <w:rFonts w:eastAsia="Arial" w:cstheme="minorHAnsi"/>
                <w:color w:val="000000" w:themeColor="text1"/>
                <w:lang w:val="es"/>
              </w:rPr>
              <w:t xml:space="preserve">lo </w:t>
            </w:r>
            <w:r w:rsidRPr="00B920B8">
              <w:rPr>
                <w:rFonts w:eastAsia="Arial" w:cstheme="minorHAnsi"/>
                <w:color w:val="000000" w:themeColor="text1"/>
                <w:lang w:val="es"/>
              </w:rPr>
              <w:t>complete y haga clic en "Enviar".</w:t>
            </w:r>
          </w:p>
        </w:tc>
      </w:tr>
      <w:tr w:rsidR="230844F1" w:rsidRPr="00B920B8" w14:paraId="59F2809C"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70E8313" w14:textId="4A4B6CA5"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Rationale</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6E730F0" w14:textId="6EE0BDD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Al usuario puede ocasionar insatisfacción si la aplicación demora en enviar el formulario</w:t>
            </w:r>
          </w:p>
        </w:tc>
      </w:tr>
      <w:tr w:rsidR="230844F1" w:rsidRPr="00B920B8" w14:paraId="63BB32C4" w14:textId="77777777" w:rsidTr="001C3650">
        <w:trPr>
          <w:trHeight w:val="162"/>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62EFFFC" w14:textId="1931B39C"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Origen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CC84F6" w14:textId="512C5F5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El espónsor </w:t>
            </w:r>
          </w:p>
        </w:tc>
      </w:tr>
      <w:tr w:rsidR="230844F1" w:rsidRPr="00B920B8" w14:paraId="5C8C7BCD"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D5DC1C" w14:textId="02CAB143"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Fit</w:t>
            </w:r>
            <w:proofErr w:type="spellEnd"/>
            <w:r w:rsidRPr="00B920B8">
              <w:rPr>
                <w:rFonts w:eastAsia="Arial" w:cstheme="minorHAnsi"/>
                <w:color w:val="000000" w:themeColor="text1"/>
                <w:lang w:val="es"/>
              </w:rPr>
              <w:t xml:space="preserve"> </w:t>
            </w:r>
            <w:proofErr w:type="spellStart"/>
            <w:r w:rsidRPr="00B920B8">
              <w:rPr>
                <w:rFonts w:eastAsia="Arial" w:cstheme="minorHAnsi"/>
                <w:color w:val="000000" w:themeColor="text1"/>
                <w:lang w:val="es"/>
              </w:rPr>
              <w:t>Criterion</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0461F4" w14:textId="49DEEF8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Hacer pruebas de carga para evaluar que el tiempo de demora promedio este por debajo de los 5 </w:t>
            </w:r>
            <w:proofErr w:type="spellStart"/>
            <w:r w:rsidRPr="00B920B8">
              <w:rPr>
                <w:rFonts w:eastAsia="Arial" w:cstheme="minorHAnsi"/>
                <w:color w:val="000000" w:themeColor="text1"/>
                <w:lang w:val="es"/>
              </w:rPr>
              <w:t>seg</w:t>
            </w:r>
            <w:proofErr w:type="spellEnd"/>
            <w:r w:rsidRPr="00B920B8">
              <w:rPr>
                <w:rFonts w:eastAsia="Arial" w:cstheme="minorHAnsi"/>
                <w:color w:val="000000" w:themeColor="text1"/>
                <w:lang w:val="es"/>
              </w:rPr>
              <w:t>.</w:t>
            </w:r>
          </w:p>
        </w:tc>
      </w:tr>
      <w:tr w:rsidR="230844F1" w:rsidRPr="00B920B8" w14:paraId="5FB26DC1" w14:textId="77777777" w:rsidTr="001C3650">
        <w:trPr>
          <w:trHeight w:val="173"/>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DDA313" w14:textId="7ACA2814"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Satisfacción </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36667FC" w14:textId="04CBF0CA"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5</w:t>
            </w:r>
          </w:p>
        </w:tc>
        <w:tc>
          <w:tcPr>
            <w:tcW w:w="1620" w:type="dxa"/>
            <w:tcBorders>
              <w:top w:val="nil"/>
              <w:left w:val="nil"/>
              <w:bottom w:val="single" w:sz="6" w:space="0" w:color="000000" w:themeColor="text1"/>
              <w:right w:val="single" w:sz="6" w:space="0" w:color="000000" w:themeColor="text1"/>
            </w:tcBorders>
            <w:tcMar>
              <w:left w:w="105" w:type="dxa"/>
              <w:right w:w="105" w:type="dxa"/>
            </w:tcMar>
          </w:tcPr>
          <w:p w14:paraId="36C25B40" w14:textId="79D1F72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Penalización </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1015A388" w14:textId="5688A41A"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4</w:t>
            </w:r>
          </w:p>
        </w:tc>
      </w:tr>
      <w:tr w:rsidR="230844F1" w:rsidRPr="00B920B8" w14:paraId="64F9F4CF" w14:textId="77777777" w:rsidTr="001C3650">
        <w:trPr>
          <w:trHeight w:val="59"/>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8233F9" w14:textId="0829E0A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Prioridad </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ACAFFE" w14:textId="2B35F65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3</w:t>
            </w:r>
          </w:p>
        </w:tc>
        <w:tc>
          <w:tcPr>
            <w:tcW w:w="1485" w:type="dxa"/>
            <w:tcBorders>
              <w:top w:val="single" w:sz="6" w:space="0" w:color="000000" w:themeColor="text1"/>
              <w:left w:val="nil"/>
              <w:bottom w:val="single" w:sz="6" w:space="0" w:color="000000" w:themeColor="text1"/>
              <w:right w:val="single" w:sz="6" w:space="0" w:color="000000" w:themeColor="text1"/>
            </w:tcBorders>
            <w:tcMar>
              <w:left w:w="105" w:type="dxa"/>
              <w:right w:w="105" w:type="dxa"/>
            </w:tcMar>
          </w:tcPr>
          <w:p w14:paraId="56BE8568" w14:textId="7405630B"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Conflictos </w:t>
            </w:r>
          </w:p>
        </w:tc>
        <w:tc>
          <w:tcPr>
            <w:tcW w:w="1395" w:type="dxa"/>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43A8E86B" w14:textId="32FAA71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 </w:t>
            </w:r>
          </w:p>
        </w:tc>
      </w:tr>
      <w:tr w:rsidR="230844F1" w:rsidRPr="00B920B8" w14:paraId="66430EBA"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26676F" w14:textId="60A64CBC"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Costo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19E2830" w14:textId="009C4D3C"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2</w:t>
            </w:r>
          </w:p>
        </w:tc>
      </w:tr>
      <w:tr w:rsidR="230844F1" w:rsidRPr="00B920B8" w14:paraId="7E13FFF9"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0012EA" w14:textId="396F77F2"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lastRenderedPageBreak/>
              <w:t xml:space="preserve">Material Soporte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F06C04" w14:textId="2660484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 </w:t>
            </w:r>
          </w:p>
        </w:tc>
      </w:tr>
      <w:tr w:rsidR="230844F1" w:rsidRPr="00B920B8" w14:paraId="2A96F166"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9BC611" w14:textId="7AFC39EE"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Historial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11E25C" w14:textId="27E42B3A"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requisito parte de la idea que el sistema debe ser ágil para poder dejar satisfechos a quienes lo utilicen.</w:t>
            </w:r>
          </w:p>
        </w:tc>
      </w:tr>
    </w:tbl>
    <w:p w14:paraId="63C6D165" w14:textId="0CE9B947"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3C57B7C2" w14:textId="77777777" w:rsidTr="001C3650">
        <w:trPr>
          <w:trHeight w:val="8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25DB7F" w14:textId="14191D93"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lang w:val="es"/>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80DB34E" w14:textId="2BA1CBBC" w:rsidR="230844F1" w:rsidRPr="00B920B8" w:rsidRDefault="230844F1" w:rsidP="00CB6DF0">
            <w:pPr>
              <w:contextualSpacing/>
              <w:rPr>
                <w:rFonts w:eastAsia="Arial" w:cstheme="minorHAnsi"/>
                <w:color w:val="000000" w:themeColor="text1"/>
                <w:lang w:val="es"/>
              </w:rPr>
            </w:pPr>
            <w:r w:rsidRPr="00B920B8">
              <w:rPr>
                <w:rFonts w:eastAsia="Arial" w:cstheme="minorHAnsi"/>
                <w:color w:val="000000" w:themeColor="text1"/>
                <w:lang w:val="es"/>
              </w:rPr>
              <w:t>#</w:t>
            </w:r>
            <w:r w:rsidR="793A4E71" w:rsidRPr="00B920B8">
              <w:rPr>
                <w:rFonts w:eastAsia="Arial" w:cstheme="minorHAnsi"/>
                <w:color w:val="000000" w:themeColor="text1"/>
                <w:lang w:val="es"/>
              </w:rPr>
              <w:t>8</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F3C516C" w14:textId="69463E27"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lang w:val="es"/>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8807DF" w14:textId="2316127E"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lang w:val="es"/>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F73842" w14:textId="6B1E1F09"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lang w:val="es"/>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ACD745" w14:textId="3A9785F6"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lang w:val="es"/>
              </w:rPr>
              <w:t>#2</w:t>
            </w:r>
          </w:p>
        </w:tc>
      </w:tr>
      <w:tr w:rsidR="230844F1" w:rsidRPr="00B920B8" w14:paraId="2AD58C35" w14:textId="77777777" w:rsidTr="001C3650">
        <w:trPr>
          <w:trHeight w:val="326"/>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7CE2D2" w14:textId="3AFFF9E6"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52FE7E6" w14:textId="5C99F91B"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 xml:space="preserve">El sistema debe verificar que los datos introducidos </w:t>
            </w:r>
            <w:r w:rsidR="6AB131F9" w:rsidRPr="00B920B8">
              <w:rPr>
                <w:rFonts w:eastAsia="Arial" w:cstheme="minorHAnsi"/>
                <w:color w:val="000000" w:themeColor="text1"/>
                <w:lang w:val="es"/>
              </w:rPr>
              <w:t>en el formulario de creación de usuario (</w:t>
            </w:r>
            <w:r w:rsidRPr="00B920B8">
              <w:rPr>
                <w:rFonts w:eastAsia="Arial" w:cstheme="minorHAnsi"/>
                <w:color w:val="000000" w:themeColor="text1"/>
                <w:lang w:val="es"/>
              </w:rPr>
              <w:t>como el usuario y contraseña</w:t>
            </w:r>
            <w:r w:rsidR="740C9CFB" w:rsidRPr="00B920B8">
              <w:rPr>
                <w:rFonts w:eastAsia="Arial" w:cstheme="minorHAnsi"/>
                <w:color w:val="000000" w:themeColor="text1"/>
                <w:lang w:val="es"/>
              </w:rPr>
              <w:t>)</w:t>
            </w:r>
            <w:r w:rsidRPr="00B920B8">
              <w:rPr>
                <w:rFonts w:eastAsia="Arial" w:cstheme="minorHAnsi"/>
                <w:color w:val="000000" w:themeColor="text1"/>
                <w:lang w:val="es"/>
              </w:rPr>
              <w:t xml:space="preserve"> sean válidos y que estén correctos.</w:t>
            </w:r>
          </w:p>
        </w:tc>
      </w:tr>
      <w:tr w:rsidR="230844F1" w:rsidRPr="00B920B8" w14:paraId="3A961C58" w14:textId="77777777" w:rsidTr="2A302A38">
        <w:trPr>
          <w:trHeight w:val="7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A9643D" w14:textId="1E93895C"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lang w:val="es"/>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832E5B" w14:textId="5869E73A"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Garantizar la integridad y calidad de los datos almacenados en la base de datos.</w:t>
            </w:r>
          </w:p>
        </w:tc>
      </w:tr>
      <w:tr w:rsidR="230844F1" w:rsidRPr="00B920B8" w14:paraId="046A1D29" w14:textId="77777777" w:rsidTr="2A302A38">
        <w:trPr>
          <w:trHeight w:val="3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9C04A8D" w14:textId="56A88FD7"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4D8710F" w14:textId="268FFC38"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El espónsor (nosotros)</w:t>
            </w:r>
          </w:p>
        </w:tc>
      </w:tr>
      <w:tr w:rsidR="230844F1" w:rsidRPr="00B920B8" w14:paraId="415797FF"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1730CB3" w14:textId="6BCB69A9"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lang w:val="es"/>
              </w:rPr>
              <w:t>Fit</w:t>
            </w:r>
            <w:proofErr w:type="spellEnd"/>
            <w:r w:rsidRPr="00B920B8">
              <w:rPr>
                <w:rFonts w:eastAsia="Arial" w:cstheme="minorHAnsi"/>
                <w:color w:val="000000" w:themeColor="text1"/>
                <w:lang w:val="es"/>
              </w:rPr>
              <w:t xml:space="preserve"> </w:t>
            </w:r>
            <w:proofErr w:type="spellStart"/>
            <w:r w:rsidRPr="00B920B8">
              <w:rPr>
                <w:rFonts w:eastAsia="Arial" w:cstheme="minorHAnsi"/>
                <w:color w:val="000000" w:themeColor="text1"/>
                <w:lang w:val="es"/>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F7090D0" w14:textId="18F7E2BE"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 xml:space="preserve">Al ingresar un dato no válido, el sistema debe emitir un aviso de error si la contraseña introducida no corresponde al usuario ingresado y no debe permitir continuar con la operación. </w:t>
            </w:r>
          </w:p>
        </w:tc>
      </w:tr>
      <w:tr w:rsidR="230844F1" w:rsidRPr="00B920B8" w14:paraId="6B4E205D" w14:textId="77777777" w:rsidTr="2A302A38">
        <w:trPr>
          <w:trHeight w:val="3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B3DFCDB" w14:textId="1992969A"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91B6597" w14:textId="72A5C2C0"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3</w:t>
            </w:r>
          </w:p>
        </w:tc>
        <w:tc>
          <w:tcPr>
            <w:tcW w:w="1620" w:type="dxa"/>
            <w:tcBorders>
              <w:top w:val="nil"/>
              <w:left w:val="nil"/>
              <w:bottom w:val="single" w:sz="6" w:space="0" w:color="000000" w:themeColor="text1"/>
              <w:right w:val="single" w:sz="6" w:space="0" w:color="000000" w:themeColor="text1"/>
            </w:tcBorders>
            <w:tcMar>
              <w:top w:w="90" w:type="dxa"/>
              <w:left w:w="90" w:type="dxa"/>
              <w:bottom w:w="90" w:type="dxa"/>
              <w:right w:w="90" w:type="dxa"/>
            </w:tcMar>
          </w:tcPr>
          <w:p w14:paraId="1016CC41" w14:textId="2BC835AA"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Penalización</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C961EA" w14:textId="7EF771E9"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4</w:t>
            </w:r>
          </w:p>
        </w:tc>
      </w:tr>
      <w:tr w:rsidR="230844F1" w:rsidRPr="00B920B8" w14:paraId="39F90A28" w14:textId="77777777" w:rsidTr="2A302A38">
        <w:trPr>
          <w:trHeight w:val="13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5F43BA9" w14:textId="2A83CEC4"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7CC4B1D" w14:textId="19F05612"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4</w:t>
            </w:r>
          </w:p>
        </w:tc>
        <w:tc>
          <w:tcPr>
            <w:tcW w:w="1485" w:type="dxa"/>
            <w:tcBorders>
              <w:top w:val="single" w:sz="6" w:space="0" w:color="000000" w:themeColor="text1"/>
              <w:left w:val="nil"/>
              <w:bottom w:val="single" w:sz="6" w:space="0" w:color="000000" w:themeColor="text1"/>
              <w:right w:val="single" w:sz="6" w:space="0" w:color="000000" w:themeColor="text1"/>
            </w:tcBorders>
            <w:tcMar>
              <w:top w:w="90" w:type="dxa"/>
              <w:left w:w="90" w:type="dxa"/>
              <w:bottom w:w="90" w:type="dxa"/>
              <w:right w:w="90" w:type="dxa"/>
            </w:tcMar>
          </w:tcPr>
          <w:p w14:paraId="79D9DA3F" w14:textId="134E40DD"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Conflictos</w:t>
            </w:r>
          </w:p>
        </w:tc>
        <w:tc>
          <w:tcPr>
            <w:tcW w:w="1395" w:type="dxa"/>
            <w:tcBorders>
              <w:top w:val="nil"/>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51FDCCD" w14:textId="5F0899BD"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w:t>
            </w:r>
          </w:p>
        </w:tc>
      </w:tr>
      <w:tr w:rsidR="230844F1" w:rsidRPr="00B920B8" w14:paraId="771DE94B" w14:textId="77777777" w:rsidTr="001C3650">
        <w:trPr>
          <w:trHeight w:val="24"/>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08E1C2" w14:textId="02E1DE34"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1BA8D56" w14:textId="0E7E4A15"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4</w:t>
            </w:r>
          </w:p>
        </w:tc>
      </w:tr>
      <w:tr w:rsidR="230844F1" w:rsidRPr="00B920B8" w14:paraId="46095B12" w14:textId="77777777" w:rsidTr="001C3650">
        <w:trPr>
          <w:trHeight w:val="69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1B74BAD" w14:textId="3F32C2DA"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9554972" w14:textId="200840FB"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 xml:space="preserve">Cómo escoger una contraseña segura (y mantenerla): lo que dicen los expertos- </w:t>
            </w:r>
          </w:p>
          <w:p w14:paraId="73B12723" w14:textId="40BA5E93" w:rsidR="230844F1" w:rsidRPr="00B920B8" w:rsidRDefault="00194FD3" w:rsidP="00CB6DF0">
            <w:pPr>
              <w:rPr>
                <w:rFonts w:eastAsia="Arial" w:cstheme="minorHAnsi"/>
                <w:color w:val="000000" w:themeColor="text1"/>
              </w:rPr>
            </w:pPr>
            <w:hyperlink r:id="rId14">
              <w:r w:rsidR="230844F1" w:rsidRPr="00B920B8">
                <w:rPr>
                  <w:rStyle w:val="Hipervnculo"/>
                  <w:rFonts w:eastAsia="Arial" w:cstheme="minorHAnsi"/>
                  <w:lang w:val="es"/>
                </w:rPr>
                <w:t>https://www.xataka.com/basics/como-escoger-contrasena-segura-mantenerla-que-dicen-expertos</w:t>
              </w:r>
            </w:hyperlink>
            <w:r w:rsidR="230844F1" w:rsidRPr="00B920B8">
              <w:rPr>
                <w:rFonts w:eastAsia="Arial" w:cstheme="minorHAnsi"/>
                <w:color w:val="000000" w:themeColor="text1"/>
                <w:lang w:val="es"/>
              </w:rPr>
              <w:t xml:space="preserve"> </w:t>
            </w:r>
          </w:p>
        </w:tc>
      </w:tr>
      <w:tr w:rsidR="230844F1" w:rsidRPr="00B920B8" w14:paraId="702D2482"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7F7E77C" w14:textId="6200DB37"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562F7E7" w14:textId="7F3FFC3A"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Una vez hecha la investigación previa sobre las contraseñas y las validaciones de las mismas, llegamos a la conclusión que esta es la forma correcta de hacerlo.</w:t>
            </w:r>
          </w:p>
        </w:tc>
      </w:tr>
    </w:tbl>
    <w:p w14:paraId="5C6AEA10" w14:textId="27EAD4DB"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2E5B824F" w14:textId="77777777" w:rsidTr="2A302A38">
        <w:trPr>
          <w:trHeight w:val="4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D5BB777" w14:textId="01FA78DD"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1C7FA23" w14:textId="7A4E6579" w:rsidR="230844F1" w:rsidRPr="00B920B8" w:rsidRDefault="230844F1" w:rsidP="00CB6DF0">
            <w:pPr>
              <w:rPr>
                <w:rFonts w:eastAsia="Arial" w:cstheme="minorHAnsi"/>
                <w:color w:val="000000" w:themeColor="text1"/>
                <w:lang w:val="es"/>
              </w:rPr>
            </w:pPr>
            <w:r w:rsidRPr="00B920B8">
              <w:rPr>
                <w:rFonts w:eastAsia="Arial" w:cstheme="minorHAnsi"/>
                <w:color w:val="000000" w:themeColor="text1"/>
                <w:lang w:val="es"/>
              </w:rPr>
              <w:t>#</w:t>
            </w:r>
            <w:r w:rsidR="3ACD55F0" w:rsidRPr="00B920B8">
              <w:rPr>
                <w:rFonts w:eastAsia="Arial" w:cstheme="minorHAnsi"/>
                <w:color w:val="000000" w:themeColor="text1"/>
                <w:lang w:val="es"/>
              </w:rPr>
              <w:t>9</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E3A9BD6" w14:textId="2A69BDE7"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1248C0" w14:textId="0212E42E"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BA5EA6" w14:textId="23B4A10B"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A37DFD6" w14:textId="33050750"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#3</w:t>
            </w:r>
          </w:p>
        </w:tc>
      </w:tr>
      <w:tr w:rsidR="230844F1" w:rsidRPr="00B920B8" w14:paraId="71A3F06A" w14:textId="77777777" w:rsidTr="001C3650">
        <w:trPr>
          <w:trHeight w:val="223"/>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EFEC345" w14:textId="0AE1A8F5"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0BBF33" w14:textId="6CEC05BC"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El sistema permite al usuario ingresar una habilidad.</w:t>
            </w:r>
          </w:p>
        </w:tc>
      </w:tr>
      <w:tr w:rsidR="230844F1" w:rsidRPr="00B920B8" w14:paraId="4BA4F829" w14:textId="77777777" w:rsidTr="2A302A38">
        <w:trPr>
          <w:trHeight w:val="7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E9ACC93" w14:textId="28163E72"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lang w:val="es"/>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1ED5071" w14:textId="622C45E4"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Al ser un sistema de cooperación mutua, en la que se busca conectar personas. Entendemos que todos los usuarios tienen que tener al menos una habilidad en la que se puedan registrar (todos pueden ofrecer algo).</w:t>
            </w:r>
          </w:p>
          <w:p w14:paraId="7B4316F5" w14:textId="44B73336" w:rsidR="230844F1" w:rsidRPr="00B920B8" w:rsidRDefault="230844F1" w:rsidP="00CB6DF0">
            <w:pPr>
              <w:rPr>
                <w:rFonts w:eastAsia="Arial" w:cstheme="minorHAnsi"/>
                <w:color w:val="000000" w:themeColor="text1"/>
              </w:rPr>
            </w:pPr>
          </w:p>
          <w:p w14:paraId="2575D79A" w14:textId="24C358E1"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Repensar si TODAS las personas deberían tener una habilidad.</w:t>
            </w:r>
          </w:p>
        </w:tc>
      </w:tr>
      <w:tr w:rsidR="230844F1" w:rsidRPr="00B920B8" w14:paraId="7BD21E83" w14:textId="77777777" w:rsidTr="001C3650">
        <w:trPr>
          <w:trHeight w:val="6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6C59EF" w14:textId="0FA7468F"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DBE762" w14:textId="171E6A1E"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El usuario solidario</w:t>
            </w:r>
          </w:p>
        </w:tc>
      </w:tr>
      <w:tr w:rsidR="230844F1" w:rsidRPr="00B920B8" w14:paraId="52C930C5" w14:textId="77777777" w:rsidTr="001C3650">
        <w:trPr>
          <w:trHeight w:val="159"/>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1FA0079" w14:textId="55519EEA"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lang w:val="es"/>
              </w:rPr>
              <w:t>Fit</w:t>
            </w:r>
            <w:proofErr w:type="spellEnd"/>
            <w:r w:rsidRPr="00B920B8">
              <w:rPr>
                <w:rFonts w:eastAsia="Arial" w:cstheme="minorHAnsi"/>
                <w:color w:val="000000" w:themeColor="text1"/>
                <w:lang w:val="es"/>
              </w:rPr>
              <w:t xml:space="preserve"> </w:t>
            </w:r>
            <w:proofErr w:type="spellStart"/>
            <w:r w:rsidRPr="00B920B8">
              <w:rPr>
                <w:rFonts w:eastAsia="Arial" w:cstheme="minorHAnsi"/>
                <w:color w:val="000000" w:themeColor="text1"/>
                <w:lang w:val="es"/>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1615C4D" w14:textId="376BAAFA"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El sistema debe mostrar en el perfil del usuario la habilidad ingresada.</w:t>
            </w:r>
          </w:p>
        </w:tc>
      </w:tr>
      <w:tr w:rsidR="230844F1" w:rsidRPr="00B920B8" w14:paraId="785F2EA2" w14:textId="77777777" w:rsidTr="001C3650">
        <w:trPr>
          <w:trHeight w:val="123"/>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2C7349" w14:textId="607ECACF"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DDE6C2" w14:textId="3C2C2731"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4</w:t>
            </w:r>
          </w:p>
        </w:tc>
        <w:tc>
          <w:tcPr>
            <w:tcW w:w="1620" w:type="dxa"/>
            <w:tcBorders>
              <w:top w:val="nil"/>
              <w:left w:val="nil"/>
              <w:bottom w:val="single" w:sz="6" w:space="0" w:color="000000" w:themeColor="text1"/>
              <w:right w:val="single" w:sz="6" w:space="0" w:color="000000" w:themeColor="text1"/>
            </w:tcBorders>
            <w:tcMar>
              <w:top w:w="90" w:type="dxa"/>
              <w:left w:w="90" w:type="dxa"/>
              <w:bottom w:w="90" w:type="dxa"/>
              <w:right w:w="90" w:type="dxa"/>
            </w:tcMar>
          </w:tcPr>
          <w:p w14:paraId="40467F8F" w14:textId="613EE708"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Penalización</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D1FBE51" w14:textId="3D9D63A2"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4</w:t>
            </w:r>
          </w:p>
        </w:tc>
      </w:tr>
      <w:tr w:rsidR="230844F1" w:rsidRPr="00B920B8" w14:paraId="1E3A786A" w14:textId="77777777" w:rsidTr="001C3650">
        <w:trPr>
          <w:trHeight w:val="88"/>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2D9B112" w14:textId="5B6F73D0"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678A72" w14:textId="61B5AD14"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5</w:t>
            </w:r>
          </w:p>
        </w:tc>
        <w:tc>
          <w:tcPr>
            <w:tcW w:w="1485" w:type="dxa"/>
            <w:tcBorders>
              <w:top w:val="single" w:sz="6" w:space="0" w:color="000000" w:themeColor="text1"/>
              <w:left w:val="nil"/>
              <w:bottom w:val="single" w:sz="6" w:space="0" w:color="000000" w:themeColor="text1"/>
              <w:right w:val="single" w:sz="6" w:space="0" w:color="000000" w:themeColor="text1"/>
            </w:tcBorders>
            <w:tcMar>
              <w:top w:w="90" w:type="dxa"/>
              <w:left w:w="90" w:type="dxa"/>
              <w:bottom w:w="90" w:type="dxa"/>
              <w:right w:w="90" w:type="dxa"/>
            </w:tcMar>
          </w:tcPr>
          <w:p w14:paraId="36456707" w14:textId="1E322303"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Conflictos</w:t>
            </w:r>
          </w:p>
        </w:tc>
        <w:tc>
          <w:tcPr>
            <w:tcW w:w="1395" w:type="dxa"/>
            <w:tcBorders>
              <w:top w:val="nil"/>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3B191E7" w14:textId="23EEB274"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w:t>
            </w:r>
          </w:p>
        </w:tc>
      </w:tr>
      <w:tr w:rsidR="230844F1" w:rsidRPr="00B920B8" w14:paraId="5174926E" w14:textId="77777777" w:rsidTr="2A302A38">
        <w:trPr>
          <w:trHeight w:val="9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B621096" w14:textId="257ED596"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09C005D" w14:textId="5B7DD4E7"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3</w:t>
            </w:r>
          </w:p>
        </w:tc>
      </w:tr>
      <w:tr w:rsidR="230844F1" w:rsidRPr="00B920B8" w14:paraId="5E2B5623"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168818F" w14:textId="12749424"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lastRenderedPageBreak/>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C6143AE" w14:textId="059EEBD5"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 xml:space="preserve"> </w:t>
            </w:r>
          </w:p>
        </w:tc>
      </w:tr>
      <w:tr w:rsidR="230844F1" w:rsidRPr="00B920B8" w14:paraId="046E3817"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32E1C73" w14:textId="26417543"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B132195" w14:textId="352C999F"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Al evaluar las responsabilidades de los usuarios y el entorno en si del sistema, creímos conveniente que todos los usuarios puedan servirle a otro que tenga una necesidad, por tal motivo todos deben tener al menos una habilidad.</w:t>
            </w:r>
          </w:p>
        </w:tc>
      </w:tr>
      <w:tr w:rsidR="230844F1" w:rsidRPr="00B920B8" w14:paraId="08C741A5" w14:textId="77777777" w:rsidTr="001C3650">
        <w:trPr>
          <w:trHeight w:val="32"/>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0F9927" w14:textId="009AA707" w:rsidR="230844F1" w:rsidRPr="00B920B8" w:rsidRDefault="230844F1" w:rsidP="00CB6DF0">
            <w:pPr>
              <w:rPr>
                <w:rFonts w:eastAsia="Arial" w:cstheme="minorHAnsi"/>
                <w:color w:val="000000" w:themeColor="text1"/>
              </w:rPr>
            </w:pPr>
            <w:r w:rsidRPr="00B920B8">
              <w:rPr>
                <w:rFonts w:eastAsia="Arial" w:cstheme="minorHAnsi"/>
                <w:color w:val="000000" w:themeColor="text1"/>
                <w:lang w:val="es"/>
              </w:rPr>
              <w:t>Campos</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7B3676" w14:textId="69622595" w:rsidR="230844F1" w:rsidRPr="00B920B8" w:rsidRDefault="230844F1" w:rsidP="00CB6DF0">
            <w:pPr>
              <w:rPr>
                <w:rFonts w:eastAsia="Arial" w:cstheme="minorHAnsi"/>
                <w:color w:val="000000" w:themeColor="text1"/>
              </w:rPr>
            </w:pPr>
          </w:p>
        </w:tc>
      </w:tr>
    </w:tbl>
    <w:p w14:paraId="0136D3AB" w14:textId="7F6E11CE"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tbl>
      <w:tblPr>
        <w:tblW w:w="0" w:type="auto"/>
        <w:tblLayout w:type="fixed"/>
        <w:tblLook w:val="04A0" w:firstRow="1" w:lastRow="0" w:firstColumn="1" w:lastColumn="0" w:noHBand="0" w:noVBand="1"/>
      </w:tblPr>
      <w:tblGrid>
        <w:gridCol w:w="1395"/>
        <w:gridCol w:w="1395"/>
        <w:gridCol w:w="1125"/>
        <w:gridCol w:w="1620"/>
        <w:gridCol w:w="1485"/>
        <w:gridCol w:w="1395"/>
      </w:tblGrid>
      <w:tr w:rsidR="230844F1" w:rsidRPr="00B920B8" w14:paraId="2375C7E2" w14:textId="77777777" w:rsidTr="001C3650">
        <w:trPr>
          <w:trHeight w:val="203"/>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E25B822" w14:textId="3E682832"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 xml:space="preserve">Requisito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21D0B8" w14:textId="04341844" w:rsidR="230844F1" w:rsidRPr="00B920B8" w:rsidRDefault="230844F1" w:rsidP="00CB6DF0">
            <w:pPr>
              <w:spacing w:after="0" w:line="240" w:lineRule="auto"/>
              <w:rPr>
                <w:rFonts w:eastAsia="Arial" w:cstheme="minorHAnsi"/>
                <w:lang w:val="es"/>
              </w:rPr>
            </w:pPr>
            <w:r w:rsidRPr="00B920B8">
              <w:rPr>
                <w:rFonts w:eastAsia="Arial" w:cstheme="minorHAnsi"/>
                <w:lang w:val="es"/>
              </w:rPr>
              <w:t>#</w:t>
            </w:r>
            <w:r w:rsidR="39C95702" w:rsidRPr="00B920B8">
              <w:rPr>
                <w:rFonts w:eastAsia="Arial" w:cstheme="minorHAnsi"/>
                <w:lang w:val="es"/>
              </w:rPr>
              <w:t>10</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13E535" w14:textId="282DB835"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 xml:space="preserve">Tipo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D5C301" w14:textId="07B8E693"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81E3D9" w14:textId="0D30A23F"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 xml:space="preserve">PUC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4AE3F3B" w14:textId="23671D62"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#4</w:t>
            </w:r>
          </w:p>
        </w:tc>
      </w:tr>
      <w:tr w:rsidR="230844F1" w:rsidRPr="00B920B8" w14:paraId="491BD42A" w14:textId="77777777" w:rsidTr="001C3650">
        <w:trPr>
          <w:trHeight w:val="20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A2B6F5" w14:textId="3A7F89DA"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 xml:space="preserve">Descripción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0001C8" w14:textId="1A51FB46"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El sistema debe permitir al usuario registrar una necesidad.</w:t>
            </w:r>
          </w:p>
        </w:tc>
      </w:tr>
      <w:tr w:rsidR="230844F1" w:rsidRPr="00B920B8" w14:paraId="0FEDE9E6"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DFCC61" w14:textId="56AA7CF6"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lang w:val="es"/>
              </w:rPr>
              <w:t>Rationale</w:t>
            </w:r>
            <w:proofErr w:type="spellEnd"/>
            <w:r w:rsidRPr="00B920B8">
              <w:rPr>
                <w:rFonts w:eastAsia="Arial" w:cstheme="minorHAnsi"/>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804E46" w14:textId="524042AE"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En un sistema que busca conectar personas con habilidades, deben existir personas que tengan habilidades y otras con necesidades. Entonces el sistema debe permitir que aquellas personas que tengan necesidades puedan cargarlas.</w:t>
            </w:r>
          </w:p>
        </w:tc>
      </w:tr>
      <w:tr w:rsidR="230844F1" w:rsidRPr="00B920B8" w14:paraId="419CCFC9" w14:textId="77777777" w:rsidTr="001C3650">
        <w:trPr>
          <w:trHeight w:val="113"/>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C669248" w14:textId="2EF71D5E"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 xml:space="preserve">Origen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87CE0BA" w14:textId="0B0B96DF"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El usuario necesitado</w:t>
            </w:r>
          </w:p>
        </w:tc>
      </w:tr>
      <w:tr w:rsidR="230844F1" w:rsidRPr="00B920B8" w14:paraId="0AC9E18A"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A082C33" w14:textId="03F7B7CD"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lang w:val="es"/>
              </w:rPr>
              <w:t>Fit</w:t>
            </w:r>
            <w:proofErr w:type="spellEnd"/>
            <w:r w:rsidRPr="00B920B8">
              <w:rPr>
                <w:rFonts w:eastAsia="Arial" w:cstheme="minorHAnsi"/>
                <w:lang w:val="es"/>
              </w:rPr>
              <w:t xml:space="preserve"> </w:t>
            </w:r>
            <w:proofErr w:type="spellStart"/>
            <w:r w:rsidRPr="00B920B8">
              <w:rPr>
                <w:rFonts w:eastAsia="Arial" w:cstheme="minorHAnsi"/>
                <w:lang w:val="es"/>
              </w:rPr>
              <w:t>Criterion</w:t>
            </w:r>
            <w:proofErr w:type="spellEnd"/>
            <w:r w:rsidRPr="00B920B8">
              <w:rPr>
                <w:rFonts w:eastAsia="Arial" w:cstheme="minorHAnsi"/>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C1FAFBA" w14:textId="02AAF5BE"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El sistema debe mostrar en el perfil de usuario la nueva necesidad ingresada.</w:t>
            </w:r>
          </w:p>
        </w:tc>
      </w:tr>
      <w:tr w:rsidR="230844F1" w:rsidRPr="00B920B8" w14:paraId="1CC68FAF" w14:textId="77777777" w:rsidTr="001C3650">
        <w:trPr>
          <w:trHeight w:val="26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1B11F2" w14:textId="7E2466E2"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 xml:space="preserve">Satisfacción </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88390E4" w14:textId="13547B2A"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4</w:t>
            </w:r>
          </w:p>
        </w:tc>
        <w:tc>
          <w:tcPr>
            <w:tcW w:w="1620" w:type="dxa"/>
            <w:tcBorders>
              <w:top w:val="nil"/>
              <w:left w:val="nil"/>
              <w:bottom w:val="single" w:sz="6" w:space="0" w:color="000000" w:themeColor="text1"/>
              <w:right w:val="single" w:sz="6" w:space="0" w:color="000000" w:themeColor="text1"/>
            </w:tcBorders>
            <w:tcMar>
              <w:left w:w="105" w:type="dxa"/>
              <w:right w:w="105" w:type="dxa"/>
            </w:tcMar>
          </w:tcPr>
          <w:p w14:paraId="6F50EEE4" w14:textId="65081342"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 xml:space="preserve">Penalización </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37F66BC2" w14:textId="5CF58D40"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 xml:space="preserve">4 </w:t>
            </w:r>
          </w:p>
        </w:tc>
      </w:tr>
      <w:tr w:rsidR="230844F1" w:rsidRPr="00B920B8" w14:paraId="402519AC" w14:textId="77777777" w:rsidTr="001C3650">
        <w:trPr>
          <w:trHeight w:val="271"/>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88AC37" w14:textId="3F771164"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 xml:space="preserve">Prioridad </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FA7D00F" w14:textId="7CCE6CBA"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5</w:t>
            </w:r>
          </w:p>
        </w:tc>
        <w:tc>
          <w:tcPr>
            <w:tcW w:w="1485" w:type="dxa"/>
            <w:tcBorders>
              <w:top w:val="single" w:sz="6" w:space="0" w:color="000000" w:themeColor="text1"/>
              <w:left w:val="nil"/>
              <w:bottom w:val="single" w:sz="6" w:space="0" w:color="000000" w:themeColor="text1"/>
              <w:right w:val="single" w:sz="6" w:space="0" w:color="000000" w:themeColor="text1"/>
            </w:tcBorders>
            <w:tcMar>
              <w:left w:w="105" w:type="dxa"/>
              <w:right w:w="105" w:type="dxa"/>
            </w:tcMar>
          </w:tcPr>
          <w:p w14:paraId="76327131" w14:textId="6D58DD28"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 xml:space="preserve">Conflictos </w:t>
            </w:r>
          </w:p>
        </w:tc>
        <w:tc>
          <w:tcPr>
            <w:tcW w:w="1395" w:type="dxa"/>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11A2E88E" w14:textId="3ED0D5A0"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w:t>
            </w:r>
          </w:p>
        </w:tc>
      </w:tr>
      <w:tr w:rsidR="230844F1" w:rsidRPr="00B920B8" w14:paraId="45AE7B33" w14:textId="77777777" w:rsidTr="001C3650">
        <w:trPr>
          <w:trHeight w:val="27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D42489D" w14:textId="2B0483EA"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 xml:space="preserve">Costo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DD6FFB" w14:textId="2C9CF69D"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 xml:space="preserve">3 </w:t>
            </w:r>
          </w:p>
        </w:tc>
      </w:tr>
      <w:tr w:rsidR="230844F1" w:rsidRPr="00B920B8" w14:paraId="3C6E2274"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BBEFE27" w14:textId="0F9B9088"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 xml:space="preserve">Material Soporte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DCE409" w14:textId="36CCC253"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w:t>
            </w:r>
          </w:p>
        </w:tc>
      </w:tr>
      <w:tr w:rsidR="230844F1" w:rsidRPr="00B920B8" w14:paraId="723AEB18" w14:textId="77777777" w:rsidTr="001C3650">
        <w:trPr>
          <w:trHeight w:val="273"/>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4D00C7" w14:textId="7A3B0EED"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 xml:space="preserve">Historial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613BD82" w14:textId="60208BC6"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w:t>
            </w:r>
          </w:p>
        </w:tc>
      </w:tr>
      <w:tr w:rsidR="230844F1" w:rsidRPr="00B920B8" w14:paraId="4EA06B02" w14:textId="77777777" w:rsidTr="001C3650">
        <w:trPr>
          <w:trHeight w:val="121"/>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7C8E415" w14:textId="3E33B0E3" w:rsidR="230844F1" w:rsidRPr="00B920B8" w:rsidRDefault="230844F1" w:rsidP="00CB6DF0">
            <w:pPr>
              <w:spacing w:after="0" w:line="240" w:lineRule="auto"/>
              <w:rPr>
                <w:rFonts w:eastAsia="Arial" w:cstheme="minorHAnsi"/>
                <w:color w:val="000000" w:themeColor="text1"/>
              </w:rPr>
            </w:pPr>
            <w:r w:rsidRPr="00B920B8">
              <w:rPr>
                <w:rFonts w:eastAsia="Arial" w:cstheme="minorHAnsi"/>
                <w:lang w:val="es"/>
              </w:rPr>
              <w:t>Campos</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61F589" w14:textId="6930D3A1" w:rsidR="230844F1" w:rsidRPr="00B920B8" w:rsidRDefault="001C3650" w:rsidP="00CB6DF0">
            <w:pPr>
              <w:spacing w:after="0" w:line="240" w:lineRule="auto"/>
              <w:rPr>
                <w:rFonts w:eastAsia="Arial" w:cstheme="minorHAnsi"/>
                <w:color w:val="000000" w:themeColor="text1"/>
              </w:rPr>
            </w:pPr>
            <w:r>
              <w:rPr>
                <w:rFonts w:eastAsia="Arial" w:cstheme="minorHAnsi"/>
                <w:lang w:val="es"/>
              </w:rPr>
              <w:t>-</w:t>
            </w:r>
          </w:p>
        </w:tc>
      </w:tr>
    </w:tbl>
    <w:p w14:paraId="082ECC23" w14:textId="0BBFCE03"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p w14:paraId="40E6FDB5" w14:textId="2F04EEEE"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p w14:paraId="11293142" w14:textId="71EB205E"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tbl>
      <w:tblPr>
        <w:tblW w:w="0" w:type="auto"/>
        <w:tblLayout w:type="fixed"/>
        <w:tblLook w:val="04A0" w:firstRow="1" w:lastRow="0" w:firstColumn="1" w:lastColumn="0" w:noHBand="0" w:noVBand="1"/>
      </w:tblPr>
      <w:tblGrid>
        <w:gridCol w:w="1395"/>
        <w:gridCol w:w="1395"/>
        <w:gridCol w:w="1125"/>
        <w:gridCol w:w="1620"/>
        <w:gridCol w:w="1485"/>
        <w:gridCol w:w="1395"/>
      </w:tblGrid>
      <w:tr w:rsidR="230844F1" w:rsidRPr="00B920B8" w14:paraId="1B0EB5C8" w14:textId="77777777" w:rsidTr="00C906A6">
        <w:trPr>
          <w:trHeight w:val="151"/>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20385D8" w14:textId="5B27DB6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Requisito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54E4CB" w14:textId="4F4920CB" w:rsidR="230844F1" w:rsidRPr="00B920B8" w:rsidRDefault="230844F1"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w:t>
            </w:r>
            <w:r w:rsidR="6C4968DE" w:rsidRPr="00B920B8">
              <w:rPr>
                <w:rFonts w:eastAsia="Arial" w:cstheme="minorHAnsi"/>
                <w:color w:val="000000" w:themeColor="text1"/>
                <w:lang w:val="es"/>
              </w:rPr>
              <w:t>1</w:t>
            </w:r>
            <w:r w:rsidR="2E14883A" w:rsidRPr="00B920B8">
              <w:rPr>
                <w:rFonts w:eastAsia="Arial" w:cstheme="minorHAnsi"/>
                <w:color w:val="000000" w:themeColor="text1"/>
                <w:lang w:val="es"/>
              </w:rPr>
              <w:t>1</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F5E824B" w14:textId="1D61772F"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Tipo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A2027D" w14:textId="43950B5C"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7511DB" w14:textId="6EC28AEB"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PUC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2F9071" w14:textId="5587B00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#4</w:t>
            </w:r>
          </w:p>
        </w:tc>
      </w:tr>
      <w:tr w:rsidR="230844F1" w:rsidRPr="00B920B8" w14:paraId="4D4E214F"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D97867" w14:textId="6940FA42"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Descripción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21B955" w14:textId="2AC5C8C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sistema debe permitir cargar una fecha</w:t>
            </w:r>
            <w:r w:rsidR="1D921A13" w:rsidRPr="00B920B8">
              <w:rPr>
                <w:rFonts w:eastAsia="Arial" w:cstheme="minorHAnsi"/>
                <w:color w:val="000000" w:themeColor="text1"/>
                <w:lang w:val="es"/>
              </w:rPr>
              <w:t xml:space="preserve"> límite</w:t>
            </w:r>
            <w:r w:rsidRPr="00B920B8">
              <w:rPr>
                <w:rFonts w:eastAsia="Arial" w:cstheme="minorHAnsi"/>
                <w:color w:val="000000" w:themeColor="text1"/>
                <w:lang w:val="es"/>
              </w:rPr>
              <w:t xml:space="preserve"> y lugar para una necesidad. </w:t>
            </w:r>
          </w:p>
        </w:tc>
      </w:tr>
      <w:tr w:rsidR="230844F1" w:rsidRPr="00B920B8" w14:paraId="07251BA3"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B0DE909" w14:textId="4ECC29E5"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Rationale</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075F63" w14:textId="35A42CB4"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Las necesidades pueden ser algo planificado para un día determinado (una mudanza) y en algún lugar diferente a donde tiene su ubicación registrada (el usuario se está mudando).</w:t>
            </w:r>
          </w:p>
        </w:tc>
      </w:tr>
      <w:tr w:rsidR="230844F1" w:rsidRPr="00B920B8" w14:paraId="7BE86F63"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747B297" w14:textId="6BC6DFE2"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Origen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5B1E86" w14:textId="538ADF5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usuario, el espónsor</w:t>
            </w:r>
          </w:p>
        </w:tc>
      </w:tr>
      <w:tr w:rsidR="230844F1" w:rsidRPr="00B920B8" w14:paraId="6608126F"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5135C3" w14:textId="245CA07E"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Fit</w:t>
            </w:r>
            <w:proofErr w:type="spellEnd"/>
            <w:r w:rsidRPr="00B920B8">
              <w:rPr>
                <w:rFonts w:eastAsia="Arial" w:cstheme="minorHAnsi"/>
                <w:color w:val="000000" w:themeColor="text1"/>
                <w:lang w:val="es"/>
              </w:rPr>
              <w:t xml:space="preserve"> </w:t>
            </w:r>
            <w:proofErr w:type="spellStart"/>
            <w:r w:rsidRPr="00B920B8">
              <w:rPr>
                <w:rFonts w:eastAsia="Arial" w:cstheme="minorHAnsi"/>
                <w:color w:val="000000" w:themeColor="text1"/>
                <w:lang w:val="es"/>
              </w:rPr>
              <w:t>Criterion</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C56A3F" w14:textId="4B554C1B"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sistema debe registrar una fecha (mayor o igual al día actual) y un lugar seleccionable en el mapa.</w:t>
            </w:r>
          </w:p>
        </w:tc>
      </w:tr>
      <w:tr w:rsidR="230844F1" w:rsidRPr="00B920B8" w14:paraId="1257C68A" w14:textId="77777777" w:rsidTr="00C906A6">
        <w:trPr>
          <w:trHeight w:val="201"/>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ACF4BD" w14:textId="4704674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Satisfacción </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CB0ACE" w14:textId="7E6AEFA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3</w:t>
            </w:r>
          </w:p>
        </w:tc>
        <w:tc>
          <w:tcPr>
            <w:tcW w:w="1620" w:type="dxa"/>
            <w:tcBorders>
              <w:top w:val="nil"/>
              <w:left w:val="nil"/>
              <w:bottom w:val="single" w:sz="6" w:space="0" w:color="000000" w:themeColor="text1"/>
              <w:right w:val="single" w:sz="6" w:space="0" w:color="000000" w:themeColor="text1"/>
            </w:tcBorders>
            <w:tcMar>
              <w:left w:w="105" w:type="dxa"/>
              <w:right w:w="105" w:type="dxa"/>
            </w:tcMar>
          </w:tcPr>
          <w:p w14:paraId="56A5F597" w14:textId="1CC93A0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Penalización </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24950C42" w14:textId="5B5623AB"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3 </w:t>
            </w:r>
          </w:p>
        </w:tc>
      </w:tr>
      <w:tr w:rsidR="230844F1" w:rsidRPr="00B920B8" w14:paraId="4D278373" w14:textId="77777777" w:rsidTr="00C906A6">
        <w:trPr>
          <w:trHeight w:val="6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CF33758" w14:textId="4A7DE22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Prioridad </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E4178C" w14:textId="16BDB6A7"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5</w:t>
            </w:r>
          </w:p>
        </w:tc>
        <w:tc>
          <w:tcPr>
            <w:tcW w:w="1485" w:type="dxa"/>
            <w:tcBorders>
              <w:top w:val="single" w:sz="6" w:space="0" w:color="000000" w:themeColor="text1"/>
              <w:left w:val="nil"/>
              <w:bottom w:val="single" w:sz="6" w:space="0" w:color="000000" w:themeColor="text1"/>
              <w:right w:val="single" w:sz="6" w:space="0" w:color="000000" w:themeColor="text1"/>
            </w:tcBorders>
            <w:tcMar>
              <w:left w:w="105" w:type="dxa"/>
              <w:right w:w="105" w:type="dxa"/>
            </w:tcMar>
          </w:tcPr>
          <w:p w14:paraId="4EA42937" w14:textId="447C053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Conflictos </w:t>
            </w:r>
          </w:p>
        </w:tc>
        <w:tc>
          <w:tcPr>
            <w:tcW w:w="1395" w:type="dxa"/>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5C406F1B" w14:textId="4B34A63A"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w:t>
            </w:r>
          </w:p>
        </w:tc>
      </w:tr>
      <w:tr w:rsidR="230844F1" w:rsidRPr="00B920B8" w14:paraId="4A6FBB2A" w14:textId="77777777" w:rsidTr="00C906A6">
        <w:trPr>
          <w:trHeight w:val="213"/>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BAC4681" w14:textId="123F361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Costo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5707062" w14:textId="567E534B"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3 </w:t>
            </w:r>
          </w:p>
        </w:tc>
      </w:tr>
      <w:tr w:rsidR="230844F1" w:rsidRPr="00B920B8" w14:paraId="698E6BDD"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13625C" w14:textId="3B75A99C"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Material Soporte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EF5E9A" w14:textId="58BFA763"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w:t>
            </w:r>
          </w:p>
        </w:tc>
      </w:tr>
      <w:tr w:rsidR="230844F1" w:rsidRPr="00B920B8" w14:paraId="13944A61"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B67AD27" w14:textId="0E9D8C74"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Historial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61B1038" w14:textId="43971EEE"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La funcionalidad surge de poder brindarle más confort a los usuarios al usar el sistema, a su vez es una funcionalidad que permite gestionar mejor las ayudas brindadas e identificar mejor las necesidades.</w:t>
            </w:r>
          </w:p>
        </w:tc>
      </w:tr>
    </w:tbl>
    <w:p w14:paraId="20415F42" w14:textId="5364D97D"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tbl>
      <w:tblPr>
        <w:tblW w:w="0" w:type="auto"/>
        <w:tblLayout w:type="fixed"/>
        <w:tblLook w:val="04A0" w:firstRow="1" w:lastRow="0" w:firstColumn="1" w:lastColumn="0" w:noHBand="0" w:noVBand="1"/>
      </w:tblPr>
      <w:tblGrid>
        <w:gridCol w:w="1395"/>
        <w:gridCol w:w="1395"/>
        <w:gridCol w:w="1125"/>
        <w:gridCol w:w="1620"/>
        <w:gridCol w:w="1485"/>
        <w:gridCol w:w="1395"/>
      </w:tblGrid>
      <w:tr w:rsidR="230844F1" w:rsidRPr="00B920B8" w14:paraId="65CB73B3" w14:textId="77777777" w:rsidTr="2A302A38">
        <w:trPr>
          <w:trHeight w:val="37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83C593" w14:textId="0325EFC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Requisito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D14E75B" w14:textId="0AAE4255" w:rsidR="230844F1" w:rsidRPr="00B920B8" w:rsidRDefault="230844F1"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#1</w:t>
            </w:r>
            <w:r w:rsidR="250B3F44" w:rsidRPr="00B920B8">
              <w:rPr>
                <w:rFonts w:eastAsia="Arial" w:cstheme="minorHAnsi"/>
                <w:color w:val="000000" w:themeColor="text1"/>
                <w:lang w:val="es"/>
              </w:rPr>
              <w:t>2</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6E00EA6" w14:textId="31FA862A"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Tipo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D1A380" w14:textId="7B8DAF8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7AADF2" w14:textId="1CDE2B9C"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PUC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7AAF686" w14:textId="1EC5DB52"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#4</w:t>
            </w:r>
          </w:p>
        </w:tc>
      </w:tr>
      <w:tr w:rsidR="230844F1" w:rsidRPr="00B920B8" w14:paraId="2BF24C98"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B2F1E2F" w14:textId="72BF5B8A"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lastRenderedPageBreak/>
              <w:t xml:space="preserve">Descripción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0EC7B8" w14:textId="50617800" w:rsidR="230844F1" w:rsidRPr="00B920B8" w:rsidRDefault="230844F1"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 xml:space="preserve">El sistema debe </w:t>
            </w:r>
            <w:r w:rsidR="4CB95F52" w:rsidRPr="00B920B8">
              <w:rPr>
                <w:rFonts w:eastAsia="Arial" w:cstheme="minorHAnsi"/>
                <w:color w:val="000000" w:themeColor="text1"/>
                <w:lang w:val="es"/>
              </w:rPr>
              <w:t>permitir la creación de necesidades en un tiempo puntual y no puntual (un periodo).</w:t>
            </w:r>
          </w:p>
        </w:tc>
      </w:tr>
      <w:tr w:rsidR="230844F1" w:rsidRPr="00B920B8" w14:paraId="17BE0F31"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5397A9" w14:textId="17B07A46"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Rationale</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7CADCC" w14:textId="16C83B35" w:rsidR="2F229718" w:rsidRPr="00B920B8" w:rsidRDefault="2F229718"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Para contemplar necesidades que deben resolverse en una fecha en particular (como una mudanza)</w:t>
            </w:r>
          </w:p>
        </w:tc>
      </w:tr>
      <w:tr w:rsidR="230844F1" w:rsidRPr="00B920B8" w14:paraId="592835D1" w14:textId="77777777" w:rsidTr="00C906A6">
        <w:trPr>
          <w:trHeight w:val="166"/>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0E52D76" w14:textId="0F3296F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Origen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2F1395" w14:textId="3EE1850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espónsor</w:t>
            </w:r>
          </w:p>
        </w:tc>
      </w:tr>
      <w:tr w:rsidR="230844F1" w:rsidRPr="00B920B8" w14:paraId="1D6A1C9E"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1FFE1A" w14:textId="07C3AA02"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Fit</w:t>
            </w:r>
            <w:proofErr w:type="spellEnd"/>
            <w:r w:rsidRPr="00B920B8">
              <w:rPr>
                <w:rFonts w:eastAsia="Arial" w:cstheme="minorHAnsi"/>
                <w:color w:val="000000" w:themeColor="text1"/>
                <w:lang w:val="es"/>
              </w:rPr>
              <w:t xml:space="preserve"> </w:t>
            </w:r>
            <w:proofErr w:type="spellStart"/>
            <w:r w:rsidRPr="00B920B8">
              <w:rPr>
                <w:rFonts w:eastAsia="Arial" w:cstheme="minorHAnsi"/>
                <w:color w:val="000000" w:themeColor="text1"/>
                <w:lang w:val="es"/>
              </w:rPr>
              <w:t>Criterion</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FAEC75" w14:textId="6ADA0BAC" w:rsidR="2686EB57" w:rsidRPr="00B920B8" w:rsidRDefault="2686EB57"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Es posible crear una necesidad con un rango temporal (fecha de inicio y fecha de expiración) o con una fecha puntual.</w:t>
            </w:r>
          </w:p>
        </w:tc>
      </w:tr>
      <w:tr w:rsidR="230844F1" w:rsidRPr="00B920B8" w14:paraId="3D5F2BF0" w14:textId="77777777" w:rsidTr="00C906A6">
        <w:trPr>
          <w:trHeight w:val="18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3B37232" w14:textId="0C72CDC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Satisfacción </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56AEA6" w14:textId="5355512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3</w:t>
            </w:r>
          </w:p>
        </w:tc>
        <w:tc>
          <w:tcPr>
            <w:tcW w:w="1620" w:type="dxa"/>
            <w:tcBorders>
              <w:top w:val="nil"/>
              <w:left w:val="nil"/>
              <w:bottom w:val="single" w:sz="6" w:space="0" w:color="000000" w:themeColor="text1"/>
              <w:right w:val="single" w:sz="6" w:space="0" w:color="000000" w:themeColor="text1"/>
            </w:tcBorders>
            <w:tcMar>
              <w:left w:w="105" w:type="dxa"/>
              <w:right w:w="105" w:type="dxa"/>
            </w:tcMar>
          </w:tcPr>
          <w:p w14:paraId="7F2FC238" w14:textId="3B1D439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Penalización </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3E900254" w14:textId="5217959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4</w:t>
            </w:r>
          </w:p>
        </w:tc>
      </w:tr>
      <w:tr w:rsidR="230844F1" w:rsidRPr="00B920B8" w14:paraId="42D08F5C" w14:textId="77777777" w:rsidTr="00C906A6">
        <w:trPr>
          <w:trHeight w:val="183"/>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FAFC73" w14:textId="011BB7FB"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Prioridad </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BA221A" w14:textId="5455987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3</w:t>
            </w:r>
          </w:p>
        </w:tc>
        <w:tc>
          <w:tcPr>
            <w:tcW w:w="1485" w:type="dxa"/>
            <w:tcBorders>
              <w:top w:val="single" w:sz="6" w:space="0" w:color="000000" w:themeColor="text1"/>
              <w:left w:val="nil"/>
              <w:bottom w:val="single" w:sz="6" w:space="0" w:color="000000" w:themeColor="text1"/>
              <w:right w:val="single" w:sz="6" w:space="0" w:color="000000" w:themeColor="text1"/>
            </w:tcBorders>
            <w:tcMar>
              <w:left w:w="105" w:type="dxa"/>
              <w:right w:w="105" w:type="dxa"/>
            </w:tcMar>
          </w:tcPr>
          <w:p w14:paraId="37584F29" w14:textId="2E62A0D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Conflictos </w:t>
            </w:r>
          </w:p>
        </w:tc>
        <w:tc>
          <w:tcPr>
            <w:tcW w:w="1395" w:type="dxa"/>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72A727DF" w14:textId="5E1AAE8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w:t>
            </w:r>
          </w:p>
        </w:tc>
      </w:tr>
      <w:tr w:rsidR="230844F1" w:rsidRPr="00B920B8" w14:paraId="355FB34D" w14:textId="77777777" w:rsidTr="00C906A6">
        <w:trPr>
          <w:trHeight w:val="59"/>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D57AEE6" w14:textId="60E8D1D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Costo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136F4A" w14:textId="5E6EF6A9" w:rsidR="6DC77C49" w:rsidRPr="00B920B8" w:rsidRDefault="6DC77C49"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2</w:t>
            </w:r>
          </w:p>
        </w:tc>
      </w:tr>
      <w:tr w:rsidR="230844F1" w:rsidRPr="00B920B8" w14:paraId="1EC2A72E"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2F0C1D8" w14:textId="095007D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Material Soporte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09D2296" w14:textId="35C3E9F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w:t>
            </w:r>
          </w:p>
        </w:tc>
      </w:tr>
      <w:tr w:rsidR="230844F1" w:rsidRPr="00B920B8" w14:paraId="34A27BDD"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CFD50EA" w14:textId="2841A52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Historial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9523D3" w14:textId="0F23BCD0" w:rsidR="3E97C063" w:rsidRPr="00B920B8" w:rsidRDefault="3E97C063"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Refactorización de requisitos relacionados a rango temporal de las fechas de las necesidades.</w:t>
            </w:r>
          </w:p>
        </w:tc>
      </w:tr>
    </w:tbl>
    <w:p w14:paraId="0063AB7B" w14:textId="31F4D83B" w:rsidR="00C7363D" w:rsidRPr="00B920B8" w:rsidRDefault="00C7363D" w:rsidP="00CB6DF0">
      <w:pPr>
        <w:spacing w:after="0" w:line="240" w:lineRule="auto"/>
        <w:rPr>
          <w:rFonts w:eastAsia="Calibri" w:cstheme="minorHAnsi"/>
          <w:color w:val="000000" w:themeColor="text1"/>
          <w:lang w:val="es"/>
        </w:rPr>
      </w:pPr>
    </w:p>
    <w:tbl>
      <w:tblPr>
        <w:tblW w:w="0" w:type="auto"/>
        <w:tblLayout w:type="fixed"/>
        <w:tblLook w:val="04A0" w:firstRow="1" w:lastRow="0" w:firstColumn="1" w:lastColumn="0" w:noHBand="0" w:noVBand="1"/>
      </w:tblPr>
      <w:tblGrid>
        <w:gridCol w:w="1395"/>
        <w:gridCol w:w="1395"/>
        <w:gridCol w:w="1125"/>
        <w:gridCol w:w="1620"/>
        <w:gridCol w:w="1485"/>
        <w:gridCol w:w="1395"/>
      </w:tblGrid>
      <w:tr w:rsidR="230844F1" w:rsidRPr="00B920B8" w14:paraId="2411EC36" w14:textId="77777777" w:rsidTr="00C906A6">
        <w:trPr>
          <w:trHeight w:val="59"/>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03A520" w14:textId="0325EFC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Requisito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2D4B085" w14:textId="1A07C64F" w:rsidR="230844F1" w:rsidRPr="00B920B8" w:rsidRDefault="230844F1"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w:t>
            </w:r>
            <w:r w:rsidR="3BF29842" w:rsidRPr="00B920B8">
              <w:rPr>
                <w:rFonts w:eastAsia="Arial" w:cstheme="minorHAnsi"/>
                <w:color w:val="000000" w:themeColor="text1"/>
                <w:lang w:val="es"/>
              </w:rPr>
              <w:t>1</w:t>
            </w:r>
            <w:r w:rsidR="67064608" w:rsidRPr="00B920B8">
              <w:rPr>
                <w:rFonts w:eastAsia="Arial" w:cstheme="minorHAnsi"/>
                <w:color w:val="000000" w:themeColor="text1"/>
                <w:lang w:val="es"/>
              </w:rPr>
              <w:t>3</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4F1D37" w14:textId="31FA862A"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Tipo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9C973E" w14:textId="7B8DAF8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671E4C" w14:textId="1CDE2B9C"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PUC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37AC32" w14:textId="1EC5DB52"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#4</w:t>
            </w:r>
          </w:p>
        </w:tc>
      </w:tr>
      <w:tr w:rsidR="230844F1" w:rsidRPr="00B920B8" w14:paraId="03C091EA"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51461A4" w14:textId="72BF5B8A"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Descripción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9CE138" w14:textId="6C5E346E" w:rsidR="20B3259C" w:rsidRPr="00B920B8" w:rsidRDefault="20B3259C" w:rsidP="00CB6DF0">
            <w:pPr>
              <w:spacing w:after="0" w:line="240" w:lineRule="auto"/>
              <w:rPr>
                <w:rFonts w:eastAsia="Arial" w:cstheme="minorHAnsi"/>
                <w:color w:val="000000" w:themeColor="text1"/>
                <w:lang w:val="es"/>
              </w:rPr>
            </w:pPr>
            <w:commentRangeStart w:id="4"/>
            <w:r w:rsidRPr="00B920B8">
              <w:rPr>
                <w:rFonts w:eastAsia="Arial" w:cstheme="minorHAnsi"/>
                <w:color w:val="000000" w:themeColor="text1"/>
                <w:lang w:val="es"/>
              </w:rPr>
              <w:t>El sistema debe validar que el rango fechas de una necesidad no puntual sea válido.</w:t>
            </w:r>
            <w:commentRangeEnd w:id="4"/>
            <w:r w:rsidRPr="00B920B8">
              <w:rPr>
                <w:rFonts w:cstheme="minorHAnsi"/>
              </w:rPr>
              <w:commentReference w:id="4"/>
            </w:r>
          </w:p>
        </w:tc>
      </w:tr>
      <w:tr w:rsidR="230844F1" w:rsidRPr="00B920B8" w14:paraId="1249DC6C"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46AB1F2" w14:textId="17B07A46"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Rationale</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41775F" w14:textId="4C1CB390" w:rsidR="2C6C617B" w:rsidRPr="00B920B8" w:rsidRDefault="2C6C617B"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Para que el rango temporal especificado se encuentre en el futuro y sus límites tengan sentido</w:t>
            </w:r>
          </w:p>
        </w:tc>
      </w:tr>
      <w:tr w:rsidR="230844F1" w:rsidRPr="00B920B8" w14:paraId="1DB06319" w14:textId="77777777" w:rsidTr="00C906A6">
        <w:trPr>
          <w:trHeight w:val="88"/>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9C195C" w14:textId="0F3296F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Origen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F5FA6F" w14:textId="3EE1850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espónsor</w:t>
            </w:r>
          </w:p>
        </w:tc>
      </w:tr>
      <w:tr w:rsidR="230844F1" w:rsidRPr="00B920B8" w14:paraId="668B62D3" w14:textId="77777777" w:rsidTr="00C906A6">
        <w:trPr>
          <w:trHeight w:val="59"/>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A46448" w14:textId="07C3AA02"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Fit</w:t>
            </w:r>
            <w:proofErr w:type="spellEnd"/>
            <w:r w:rsidRPr="00B920B8">
              <w:rPr>
                <w:rFonts w:eastAsia="Arial" w:cstheme="minorHAnsi"/>
                <w:color w:val="000000" w:themeColor="text1"/>
                <w:lang w:val="es"/>
              </w:rPr>
              <w:t xml:space="preserve"> </w:t>
            </w:r>
            <w:proofErr w:type="spellStart"/>
            <w:r w:rsidRPr="00B920B8">
              <w:rPr>
                <w:rFonts w:eastAsia="Arial" w:cstheme="minorHAnsi"/>
                <w:color w:val="000000" w:themeColor="text1"/>
                <w:lang w:val="es"/>
              </w:rPr>
              <w:t>Criterion</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EAA4012" w14:textId="39435500" w:rsidR="67802321" w:rsidRPr="00B920B8" w:rsidRDefault="67802321"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Si</w:t>
            </w:r>
            <w:r w:rsidR="6E0F8E3D" w:rsidRPr="00B920B8">
              <w:rPr>
                <w:rFonts w:eastAsia="Arial" w:cstheme="minorHAnsi"/>
                <w:color w:val="000000" w:themeColor="text1"/>
                <w:lang w:val="es"/>
              </w:rPr>
              <w:t xml:space="preserve"> el rango de fechas ingresado no es válido, se muestra un error.</w:t>
            </w:r>
          </w:p>
        </w:tc>
      </w:tr>
      <w:tr w:rsidR="230844F1" w:rsidRPr="00B920B8" w14:paraId="24271FBE" w14:textId="77777777" w:rsidTr="00C906A6">
        <w:trPr>
          <w:trHeight w:val="59"/>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A48BF66" w14:textId="0C72CDC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Satisfacción </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A79696" w14:textId="5355512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3</w:t>
            </w:r>
          </w:p>
        </w:tc>
        <w:tc>
          <w:tcPr>
            <w:tcW w:w="1620" w:type="dxa"/>
            <w:tcBorders>
              <w:top w:val="nil"/>
              <w:left w:val="nil"/>
              <w:bottom w:val="single" w:sz="6" w:space="0" w:color="000000" w:themeColor="text1"/>
              <w:right w:val="single" w:sz="6" w:space="0" w:color="000000" w:themeColor="text1"/>
            </w:tcBorders>
            <w:tcMar>
              <w:left w:w="105" w:type="dxa"/>
              <w:right w:w="105" w:type="dxa"/>
            </w:tcMar>
          </w:tcPr>
          <w:p w14:paraId="5A03D01F" w14:textId="3B1D439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Penalización </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4FFCB0F7" w14:textId="5217959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4</w:t>
            </w:r>
          </w:p>
        </w:tc>
      </w:tr>
      <w:tr w:rsidR="230844F1" w:rsidRPr="00B920B8" w14:paraId="0AB5AA91" w14:textId="77777777" w:rsidTr="00C906A6">
        <w:trPr>
          <w:trHeight w:val="59"/>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1470A25" w14:textId="011BB7FB"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Prioridad </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291BA6" w14:textId="5455987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3</w:t>
            </w:r>
          </w:p>
        </w:tc>
        <w:tc>
          <w:tcPr>
            <w:tcW w:w="1485" w:type="dxa"/>
            <w:tcBorders>
              <w:top w:val="single" w:sz="6" w:space="0" w:color="000000" w:themeColor="text1"/>
              <w:left w:val="nil"/>
              <w:bottom w:val="single" w:sz="6" w:space="0" w:color="000000" w:themeColor="text1"/>
              <w:right w:val="single" w:sz="6" w:space="0" w:color="000000" w:themeColor="text1"/>
            </w:tcBorders>
            <w:tcMar>
              <w:left w:w="105" w:type="dxa"/>
              <w:right w:w="105" w:type="dxa"/>
            </w:tcMar>
          </w:tcPr>
          <w:p w14:paraId="50B509C2" w14:textId="2E62A0D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Conflictos </w:t>
            </w:r>
          </w:p>
        </w:tc>
        <w:tc>
          <w:tcPr>
            <w:tcW w:w="1395" w:type="dxa"/>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5BDFD91E" w14:textId="5E1AAE8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w:t>
            </w:r>
          </w:p>
        </w:tc>
      </w:tr>
      <w:tr w:rsidR="230844F1" w:rsidRPr="00B920B8" w14:paraId="22397B1A" w14:textId="77777777" w:rsidTr="00C906A6">
        <w:trPr>
          <w:trHeight w:val="59"/>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C23A9B" w14:textId="60E8D1D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Costo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0637A7" w14:textId="6EDD48DB" w:rsidR="523D12CE" w:rsidRPr="00B920B8" w:rsidRDefault="523D12CE"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1</w:t>
            </w:r>
          </w:p>
        </w:tc>
      </w:tr>
      <w:tr w:rsidR="230844F1" w:rsidRPr="00B920B8" w14:paraId="6475549A"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9D92E0" w14:textId="095007D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Material Soporte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B791CB8" w14:textId="35C3E9F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w:t>
            </w:r>
          </w:p>
        </w:tc>
      </w:tr>
      <w:tr w:rsidR="230844F1" w:rsidRPr="00B920B8" w14:paraId="369261E2"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0CFAA2" w14:textId="2841A52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Historial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4BE738" w14:textId="330BEBEC"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La funcionalidad surge de poder brindarle más confort a los usuarios al usar el sistema, a su vez es una funcionalidad que permite gestionar mejor las ayudas brindadas e identificar mejor las necesidades.</w:t>
            </w:r>
          </w:p>
        </w:tc>
      </w:tr>
      <w:tr w:rsidR="230844F1" w:rsidRPr="00B920B8" w14:paraId="360A3BDE" w14:textId="77777777" w:rsidTr="00C906A6">
        <w:trPr>
          <w:trHeight w:val="127"/>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A55B1B" w14:textId="0EAA88AB" w:rsidR="1E6F4A84" w:rsidRPr="00B920B8" w:rsidRDefault="1E6F4A84"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Criterio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8055C5" w14:textId="634E3F97" w:rsidR="2450C960" w:rsidRPr="00B920B8" w:rsidRDefault="2450C960"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Fecha actual &lt; Fecha de inicio &lt; Fecha de fin</w:t>
            </w:r>
          </w:p>
        </w:tc>
      </w:tr>
    </w:tbl>
    <w:p w14:paraId="17A4F74A" w14:textId="6AD52A8A" w:rsidR="00C7363D" w:rsidRPr="00B920B8" w:rsidRDefault="00C7363D" w:rsidP="00CB6DF0">
      <w:pPr>
        <w:spacing w:after="0" w:line="240" w:lineRule="auto"/>
        <w:rPr>
          <w:rFonts w:eastAsia="Calibri" w:cstheme="minorHAnsi"/>
          <w:color w:val="000000" w:themeColor="text1"/>
          <w:lang w:val="es"/>
        </w:rPr>
      </w:pPr>
    </w:p>
    <w:tbl>
      <w:tblPr>
        <w:tblW w:w="0" w:type="auto"/>
        <w:tblLayout w:type="fixed"/>
        <w:tblLook w:val="04A0" w:firstRow="1" w:lastRow="0" w:firstColumn="1" w:lastColumn="0" w:noHBand="0" w:noVBand="1"/>
      </w:tblPr>
      <w:tblGrid>
        <w:gridCol w:w="1395"/>
        <w:gridCol w:w="1395"/>
        <w:gridCol w:w="1125"/>
        <w:gridCol w:w="1620"/>
        <w:gridCol w:w="1485"/>
        <w:gridCol w:w="1395"/>
      </w:tblGrid>
      <w:tr w:rsidR="230844F1" w:rsidRPr="00B920B8" w14:paraId="531D8B4D" w14:textId="77777777" w:rsidTr="00C906A6">
        <w:trPr>
          <w:trHeight w:val="136"/>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D67672" w14:textId="0325EFC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Requisito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09191B" w14:textId="58A5C39B" w:rsidR="230844F1" w:rsidRPr="00B920B8" w:rsidRDefault="230844F1"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#1</w:t>
            </w:r>
            <w:r w:rsidR="40303D32" w:rsidRPr="00B920B8">
              <w:rPr>
                <w:rFonts w:eastAsia="Arial" w:cstheme="minorHAnsi"/>
                <w:color w:val="000000" w:themeColor="text1"/>
                <w:lang w:val="es"/>
              </w:rPr>
              <w:t>4</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BF4303F" w14:textId="31FA862A"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Tipo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C3EBEA5" w14:textId="7B8DAF8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34994F" w14:textId="1CDE2B9C"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PUC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A5EE5B" w14:textId="1EC5DB52"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#4</w:t>
            </w:r>
          </w:p>
        </w:tc>
      </w:tr>
      <w:tr w:rsidR="230844F1" w:rsidRPr="00B920B8" w14:paraId="66DB363B" w14:textId="77777777" w:rsidTr="00C906A6">
        <w:trPr>
          <w:trHeight w:val="139"/>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22C300" w14:textId="72BF5B8A"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Descripción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E055B3" w14:textId="5009544C"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sistema debe validar</w:t>
            </w:r>
            <w:r w:rsidR="73BAF48E" w:rsidRPr="00B920B8">
              <w:rPr>
                <w:rFonts w:eastAsia="Arial" w:cstheme="minorHAnsi"/>
                <w:color w:val="000000" w:themeColor="text1"/>
                <w:lang w:val="es"/>
              </w:rPr>
              <w:t xml:space="preserve"> que</w:t>
            </w:r>
            <w:r w:rsidRPr="00B920B8">
              <w:rPr>
                <w:rFonts w:eastAsia="Arial" w:cstheme="minorHAnsi"/>
                <w:color w:val="000000" w:themeColor="text1"/>
                <w:lang w:val="es"/>
              </w:rPr>
              <w:t xml:space="preserve"> toda necesidad tenga asociada una dirección.</w:t>
            </w:r>
          </w:p>
        </w:tc>
      </w:tr>
      <w:tr w:rsidR="230844F1" w:rsidRPr="00B920B8" w14:paraId="673F2D34"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4C2AED" w14:textId="17B07A46"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Rationale</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BE155C1" w14:textId="08794795" w:rsidR="46D295BA" w:rsidRPr="00B920B8" w:rsidRDefault="46D295BA"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 xml:space="preserve">Se necesita conocer la ubicación de la necesidad para estimar la distancia de la persona que </w:t>
            </w:r>
            <w:proofErr w:type="spellStart"/>
            <w:r w:rsidRPr="00B920B8">
              <w:rPr>
                <w:rFonts w:eastAsia="Arial" w:cstheme="minorHAnsi"/>
                <w:color w:val="000000" w:themeColor="text1"/>
                <w:lang w:val="es"/>
              </w:rPr>
              <w:t>esta</w:t>
            </w:r>
            <w:proofErr w:type="spellEnd"/>
            <w:r w:rsidRPr="00B920B8">
              <w:rPr>
                <w:rFonts w:eastAsia="Arial" w:cstheme="minorHAnsi"/>
                <w:color w:val="000000" w:themeColor="text1"/>
                <w:lang w:val="es"/>
              </w:rPr>
              <w:t xml:space="preserve"> dispuesta a ayudar con ella.</w:t>
            </w:r>
          </w:p>
        </w:tc>
      </w:tr>
      <w:tr w:rsidR="230844F1" w:rsidRPr="00B920B8" w14:paraId="35943A12"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28805B" w14:textId="0F3296F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Origen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B86895" w14:textId="2EAC4042" w:rsidR="4BB01547" w:rsidRPr="00B920B8" w:rsidRDefault="4BB01547"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Los usuarios</w:t>
            </w:r>
          </w:p>
        </w:tc>
      </w:tr>
      <w:tr w:rsidR="230844F1" w:rsidRPr="00B920B8" w14:paraId="4C05F6FB"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E47B84" w14:textId="07C3AA02"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Fit</w:t>
            </w:r>
            <w:proofErr w:type="spellEnd"/>
            <w:r w:rsidRPr="00B920B8">
              <w:rPr>
                <w:rFonts w:eastAsia="Arial" w:cstheme="minorHAnsi"/>
                <w:color w:val="000000" w:themeColor="text1"/>
                <w:lang w:val="es"/>
              </w:rPr>
              <w:t xml:space="preserve"> </w:t>
            </w:r>
            <w:proofErr w:type="spellStart"/>
            <w:r w:rsidRPr="00B920B8">
              <w:rPr>
                <w:rFonts w:eastAsia="Arial" w:cstheme="minorHAnsi"/>
                <w:color w:val="000000" w:themeColor="text1"/>
                <w:lang w:val="es"/>
              </w:rPr>
              <w:t>Criterion</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AAAE851" w14:textId="05A38EF2" w:rsidR="6AAC51C6" w:rsidRPr="00B920B8" w:rsidRDefault="6AAC51C6"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La descripción del lugar</w:t>
            </w:r>
            <w:r w:rsidR="230844F1" w:rsidRPr="00B920B8">
              <w:rPr>
                <w:rFonts w:eastAsia="Arial" w:cstheme="minorHAnsi"/>
                <w:color w:val="000000" w:themeColor="text1"/>
                <w:lang w:val="es"/>
              </w:rPr>
              <w:t xml:space="preserve"> debe ser aceptado por las API existentes en el mercado.</w:t>
            </w:r>
          </w:p>
        </w:tc>
      </w:tr>
      <w:tr w:rsidR="230844F1" w:rsidRPr="00B920B8" w14:paraId="521ABEBD" w14:textId="77777777" w:rsidTr="00C906A6">
        <w:trPr>
          <w:trHeight w:val="16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B1DEE29" w14:textId="0C72CDC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Satisfacción </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2308F7" w14:textId="5355512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3</w:t>
            </w:r>
          </w:p>
        </w:tc>
        <w:tc>
          <w:tcPr>
            <w:tcW w:w="1620" w:type="dxa"/>
            <w:tcBorders>
              <w:top w:val="nil"/>
              <w:left w:val="nil"/>
              <w:bottom w:val="single" w:sz="6" w:space="0" w:color="000000" w:themeColor="text1"/>
              <w:right w:val="single" w:sz="6" w:space="0" w:color="000000" w:themeColor="text1"/>
            </w:tcBorders>
            <w:tcMar>
              <w:left w:w="105" w:type="dxa"/>
              <w:right w:w="105" w:type="dxa"/>
            </w:tcMar>
          </w:tcPr>
          <w:p w14:paraId="0B1E69D7" w14:textId="3B1D439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Penalización </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5837ABCA" w14:textId="5217959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4</w:t>
            </w:r>
          </w:p>
        </w:tc>
      </w:tr>
      <w:tr w:rsidR="230844F1" w:rsidRPr="00B920B8" w14:paraId="3D25A05C" w14:textId="77777777" w:rsidTr="00C906A6">
        <w:trPr>
          <w:trHeight w:val="59"/>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9E46164" w14:textId="011BB7FB"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Prioridad </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56859B" w14:textId="5455987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3</w:t>
            </w:r>
          </w:p>
        </w:tc>
        <w:tc>
          <w:tcPr>
            <w:tcW w:w="1485" w:type="dxa"/>
            <w:tcBorders>
              <w:top w:val="single" w:sz="6" w:space="0" w:color="000000" w:themeColor="text1"/>
              <w:left w:val="nil"/>
              <w:bottom w:val="single" w:sz="6" w:space="0" w:color="000000" w:themeColor="text1"/>
              <w:right w:val="single" w:sz="6" w:space="0" w:color="000000" w:themeColor="text1"/>
            </w:tcBorders>
            <w:tcMar>
              <w:left w:w="105" w:type="dxa"/>
              <w:right w:w="105" w:type="dxa"/>
            </w:tcMar>
          </w:tcPr>
          <w:p w14:paraId="30CC129B" w14:textId="2E62A0D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Conflictos </w:t>
            </w:r>
          </w:p>
        </w:tc>
        <w:tc>
          <w:tcPr>
            <w:tcW w:w="1395" w:type="dxa"/>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7CA708B2" w14:textId="5E1AAE8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w:t>
            </w:r>
          </w:p>
        </w:tc>
      </w:tr>
      <w:tr w:rsidR="230844F1" w:rsidRPr="00B920B8" w14:paraId="51D5EF38" w14:textId="77777777" w:rsidTr="00C906A6">
        <w:trPr>
          <w:trHeight w:val="59"/>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10BF54" w14:textId="60E8D1D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Costo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6A3956" w14:textId="7F4A417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3 </w:t>
            </w:r>
          </w:p>
        </w:tc>
      </w:tr>
      <w:tr w:rsidR="230844F1" w:rsidRPr="00B920B8" w14:paraId="2683EAFC"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F11734" w14:textId="095007D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Material Soporte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1D9AC6" w14:textId="35C3E9F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w:t>
            </w:r>
          </w:p>
        </w:tc>
      </w:tr>
      <w:tr w:rsidR="230844F1" w:rsidRPr="00B920B8" w14:paraId="652AC023" w14:textId="77777777" w:rsidTr="2A302A38">
        <w:trPr>
          <w:trHeight w:val="40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31155A" w14:textId="2841A52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Historial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8FCBBB" w14:textId="330BEBEC"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La funcionalidad surge de poder brindarle más confort a los usuarios al usar el sistema, a su vez es una funcionalidad que permite gestionar mejor las ayudas brindadas e identificar mejor las necesidades.</w:t>
            </w:r>
          </w:p>
        </w:tc>
      </w:tr>
    </w:tbl>
    <w:p w14:paraId="4C4DA850" w14:textId="18A7F5FC" w:rsidR="00C7363D" w:rsidRPr="00B920B8" w:rsidRDefault="00C7363D" w:rsidP="00CB6DF0">
      <w:pPr>
        <w:spacing w:after="0" w:line="240" w:lineRule="auto"/>
        <w:rPr>
          <w:rFonts w:eastAsia="Calibri" w:cstheme="minorHAnsi"/>
          <w:color w:val="000000" w:themeColor="text1"/>
          <w:lang w:val="es"/>
        </w:rPr>
      </w:pPr>
    </w:p>
    <w:p w14:paraId="305BD938" w14:textId="28E3A7D1"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p w14:paraId="0CEB15D5" w14:textId="22BA0877"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lastRenderedPageBreak/>
        <w:t xml:space="preserve"> </w:t>
      </w:r>
    </w:p>
    <w:p w14:paraId="1083562E" w14:textId="276251CD"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tbl>
      <w:tblPr>
        <w:tblW w:w="0" w:type="auto"/>
        <w:tblLayout w:type="fixed"/>
        <w:tblLook w:val="04A0" w:firstRow="1" w:lastRow="0" w:firstColumn="1" w:lastColumn="0" w:noHBand="0" w:noVBand="1"/>
      </w:tblPr>
      <w:tblGrid>
        <w:gridCol w:w="1395"/>
        <w:gridCol w:w="1395"/>
        <w:gridCol w:w="1125"/>
        <w:gridCol w:w="1620"/>
        <w:gridCol w:w="1485"/>
        <w:gridCol w:w="1395"/>
      </w:tblGrid>
      <w:tr w:rsidR="230844F1" w:rsidRPr="00B920B8" w14:paraId="46CE9B7A"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2F76D5C" w14:textId="485115C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Requisito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F2C4C01" w14:textId="6ED00C48" w:rsidR="230844F1" w:rsidRPr="00B920B8" w:rsidRDefault="230844F1"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w:t>
            </w:r>
            <w:r w:rsidR="5D300822" w:rsidRPr="00B920B8">
              <w:rPr>
                <w:rFonts w:eastAsia="Arial" w:cstheme="minorHAnsi"/>
                <w:color w:val="000000" w:themeColor="text1"/>
                <w:lang w:val="es"/>
              </w:rPr>
              <w:t>1</w:t>
            </w:r>
            <w:r w:rsidR="12EE03A4" w:rsidRPr="00B920B8">
              <w:rPr>
                <w:rFonts w:eastAsia="Arial" w:cstheme="minorHAnsi"/>
                <w:color w:val="000000" w:themeColor="text1"/>
                <w:lang w:val="es"/>
              </w:rPr>
              <w:t>5</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442E21" w14:textId="0FBBDC2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Tipo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982645" w14:textId="0A643BE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59C7D4" w14:textId="62B16F3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PUC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E88B5E0" w14:textId="67ADB9FF"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#5</w:t>
            </w:r>
          </w:p>
        </w:tc>
      </w:tr>
      <w:tr w:rsidR="230844F1" w:rsidRPr="00B920B8" w14:paraId="6746A3CB"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05A6E0" w14:textId="4F230C9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Descripción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749BF3" w14:textId="5E4BF9BC" w:rsidR="230844F1" w:rsidRPr="00B920B8" w:rsidRDefault="230844F1"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 xml:space="preserve">El sistema debe permitir acceder a los datos de contacto de </w:t>
            </w:r>
            <w:r w:rsidR="72C51ED9" w:rsidRPr="00B920B8">
              <w:rPr>
                <w:rFonts w:eastAsia="Arial" w:cstheme="minorHAnsi"/>
                <w:color w:val="000000" w:themeColor="text1"/>
                <w:lang w:val="es"/>
              </w:rPr>
              <w:t>los postulantes aprobados para una necesidad.</w:t>
            </w:r>
          </w:p>
        </w:tc>
      </w:tr>
      <w:tr w:rsidR="230844F1" w:rsidRPr="00B920B8" w14:paraId="7CEEE5BA"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9F21D4" w14:textId="5E7768A1"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Rationale</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65F8DB" w14:textId="496C9AD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Las personas deben poder contactarse con</w:t>
            </w:r>
            <w:r w:rsidR="664C224C" w:rsidRPr="00B920B8">
              <w:rPr>
                <w:rFonts w:eastAsia="Arial" w:cstheme="minorHAnsi"/>
                <w:color w:val="000000" w:themeColor="text1"/>
                <w:lang w:val="es"/>
              </w:rPr>
              <w:t xml:space="preserve"> </w:t>
            </w:r>
            <w:r w:rsidRPr="00B920B8">
              <w:rPr>
                <w:rFonts w:eastAsia="Arial" w:cstheme="minorHAnsi"/>
                <w:color w:val="000000" w:themeColor="text1"/>
                <w:lang w:val="es"/>
              </w:rPr>
              <w:t>la otra persona en una necesidad para coordinar el apoyo (cubrir la necesidad). Para eso el sistema debe brindarles a las personas el contacto con la otra persona.</w:t>
            </w:r>
          </w:p>
        </w:tc>
      </w:tr>
      <w:tr w:rsidR="230844F1" w:rsidRPr="00B920B8" w14:paraId="3DE0014D"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040DFA0" w14:textId="2A59AA7E"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Origen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80F489" w14:textId="2B9DBC3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espónsor</w:t>
            </w:r>
          </w:p>
        </w:tc>
      </w:tr>
      <w:tr w:rsidR="230844F1" w:rsidRPr="00B920B8" w14:paraId="33F21CE6"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368B4E" w14:textId="5063EBB0"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Fit</w:t>
            </w:r>
            <w:proofErr w:type="spellEnd"/>
            <w:r w:rsidRPr="00B920B8">
              <w:rPr>
                <w:rFonts w:eastAsia="Arial" w:cstheme="minorHAnsi"/>
                <w:color w:val="000000" w:themeColor="text1"/>
                <w:lang w:val="es"/>
              </w:rPr>
              <w:t xml:space="preserve"> </w:t>
            </w:r>
            <w:proofErr w:type="spellStart"/>
            <w:r w:rsidRPr="00B920B8">
              <w:rPr>
                <w:rFonts w:eastAsia="Arial" w:cstheme="minorHAnsi"/>
                <w:color w:val="000000" w:themeColor="text1"/>
                <w:lang w:val="es"/>
              </w:rPr>
              <w:t>Criterion</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BA1052F" w14:textId="290B5D5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sistema debe mostrar el número de contacto/correo electrónico, para que la persona se pueda contactar y también debe mostrar la disponibilidad en que se ofrece la habilidad.</w:t>
            </w:r>
          </w:p>
        </w:tc>
      </w:tr>
      <w:tr w:rsidR="230844F1" w:rsidRPr="00B920B8" w14:paraId="3387807B"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DACB9F7" w14:textId="0C10A42B"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Satisfacción </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AB7E381" w14:textId="7C86B042"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5</w:t>
            </w:r>
          </w:p>
        </w:tc>
        <w:tc>
          <w:tcPr>
            <w:tcW w:w="1620" w:type="dxa"/>
            <w:tcBorders>
              <w:top w:val="nil"/>
              <w:left w:val="nil"/>
              <w:bottom w:val="single" w:sz="6" w:space="0" w:color="000000" w:themeColor="text1"/>
              <w:right w:val="single" w:sz="6" w:space="0" w:color="000000" w:themeColor="text1"/>
            </w:tcBorders>
            <w:tcMar>
              <w:left w:w="105" w:type="dxa"/>
              <w:right w:w="105" w:type="dxa"/>
            </w:tcMar>
          </w:tcPr>
          <w:p w14:paraId="7A681FDE" w14:textId="6050193B"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Penalización </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4F9D0790" w14:textId="2ABB052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5 </w:t>
            </w:r>
          </w:p>
        </w:tc>
      </w:tr>
      <w:tr w:rsidR="230844F1" w:rsidRPr="00B920B8" w14:paraId="6A1904D5"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111B02" w14:textId="25AD3EE7"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Prioridad </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728379" w14:textId="20018AAF"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4</w:t>
            </w:r>
          </w:p>
        </w:tc>
        <w:tc>
          <w:tcPr>
            <w:tcW w:w="1485" w:type="dxa"/>
            <w:tcBorders>
              <w:top w:val="single" w:sz="6" w:space="0" w:color="000000" w:themeColor="text1"/>
              <w:left w:val="nil"/>
              <w:bottom w:val="single" w:sz="6" w:space="0" w:color="000000" w:themeColor="text1"/>
              <w:right w:val="single" w:sz="6" w:space="0" w:color="000000" w:themeColor="text1"/>
            </w:tcBorders>
            <w:tcMar>
              <w:left w:w="105" w:type="dxa"/>
              <w:right w:w="105" w:type="dxa"/>
            </w:tcMar>
          </w:tcPr>
          <w:p w14:paraId="601818CD" w14:textId="644EE35E"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Conflictos </w:t>
            </w:r>
          </w:p>
        </w:tc>
        <w:tc>
          <w:tcPr>
            <w:tcW w:w="1395" w:type="dxa"/>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46477E90" w14:textId="6C99DEC2"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w:t>
            </w:r>
            <w:proofErr w:type="spellStart"/>
            <w:r w:rsidR="4B4CE056" w:rsidRPr="00B920B8">
              <w:rPr>
                <w:rFonts w:eastAsia="Arial" w:cstheme="minorHAnsi"/>
                <w:color w:val="000000" w:themeColor="text1"/>
                <w:lang w:val="es"/>
              </w:rPr>
              <w:t>req</w:t>
            </w:r>
            <w:proofErr w:type="spellEnd"/>
            <w:r w:rsidR="4B4CE056" w:rsidRPr="00B920B8">
              <w:rPr>
                <w:rFonts w:eastAsia="Arial" w:cstheme="minorHAnsi"/>
                <w:color w:val="000000" w:themeColor="text1"/>
                <w:lang w:val="es"/>
              </w:rPr>
              <w:t xml:space="preserve">. </w:t>
            </w:r>
            <w:r w:rsidR="4B4CE056" w:rsidRPr="00B920B8">
              <w:rPr>
                <w:rFonts w:eastAsia="Arial" w:cstheme="minorHAnsi"/>
                <w:color w:val="000000" w:themeColor="text1"/>
              </w:rPr>
              <w:t>30</w:t>
            </w:r>
          </w:p>
        </w:tc>
      </w:tr>
      <w:tr w:rsidR="230844F1" w:rsidRPr="00B920B8" w14:paraId="3807D4C3"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9955DB" w14:textId="48B09AC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Costo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3C8166C" w14:textId="6AB120E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3 </w:t>
            </w:r>
          </w:p>
        </w:tc>
      </w:tr>
      <w:tr w:rsidR="230844F1" w:rsidRPr="00B920B8" w14:paraId="252B22EF"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BA424B" w14:textId="2E6B6C77"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Material Soporte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72FB04" w14:textId="565F351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w:t>
            </w:r>
          </w:p>
        </w:tc>
      </w:tr>
      <w:tr w:rsidR="230844F1" w:rsidRPr="00B920B8" w14:paraId="07F19736"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40C115" w14:textId="707295D2"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Historial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8FC4CA" w14:textId="2A7EAE3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Para implementar esta funcionalidad, creemos que es necesario que ambos usuarios puedan registrar que están participando en una necesidad para poder registrar que se cumplió (acuerdo de partes).</w:t>
            </w:r>
          </w:p>
        </w:tc>
      </w:tr>
    </w:tbl>
    <w:p w14:paraId="7763169F" w14:textId="64C43AA0"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p w14:paraId="6ABB2B0D" w14:textId="66A6E1DA"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tbl>
      <w:tblPr>
        <w:tblW w:w="0" w:type="auto"/>
        <w:tblLayout w:type="fixed"/>
        <w:tblLook w:val="04A0" w:firstRow="1" w:lastRow="0" w:firstColumn="1" w:lastColumn="0" w:noHBand="0" w:noVBand="1"/>
      </w:tblPr>
      <w:tblGrid>
        <w:gridCol w:w="1395"/>
        <w:gridCol w:w="1395"/>
        <w:gridCol w:w="1125"/>
        <w:gridCol w:w="1620"/>
        <w:gridCol w:w="1485"/>
        <w:gridCol w:w="1395"/>
      </w:tblGrid>
      <w:tr w:rsidR="230844F1" w:rsidRPr="00B920B8" w14:paraId="792E3A8F"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46B6CA" w14:textId="497E8655"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Requisito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057C5B6" w14:textId="0F120E4C" w:rsidR="230844F1" w:rsidRPr="00B920B8" w:rsidRDefault="230844F1" w:rsidP="00CB6DF0">
            <w:pPr>
              <w:spacing w:after="0" w:line="240" w:lineRule="auto"/>
              <w:rPr>
                <w:rFonts w:eastAsia="Arial" w:cstheme="minorHAnsi"/>
                <w:color w:val="000000" w:themeColor="text1"/>
                <w:lang w:val="es"/>
              </w:rPr>
            </w:pPr>
            <w:r w:rsidRPr="00B920B8">
              <w:rPr>
                <w:rFonts w:eastAsia="Arial" w:cstheme="minorHAnsi"/>
                <w:color w:val="000000" w:themeColor="text1"/>
                <w:lang w:val="es"/>
              </w:rPr>
              <w:t>#</w:t>
            </w:r>
            <w:r w:rsidR="490845D7" w:rsidRPr="00B920B8">
              <w:rPr>
                <w:rFonts w:eastAsia="Arial" w:cstheme="minorHAnsi"/>
                <w:color w:val="000000" w:themeColor="text1"/>
                <w:lang w:val="es"/>
              </w:rPr>
              <w:t>1</w:t>
            </w:r>
            <w:r w:rsidR="0C23EEB8" w:rsidRPr="00B920B8">
              <w:rPr>
                <w:rFonts w:eastAsia="Arial" w:cstheme="minorHAnsi"/>
                <w:color w:val="000000" w:themeColor="text1"/>
                <w:lang w:val="es"/>
              </w:rPr>
              <w:t>6</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214C48" w14:textId="45C4DEA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Tipo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A7BA5E" w14:textId="47E366C4"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5A449F" w14:textId="7F74465C"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PUC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DBB94C8" w14:textId="15AC3A53"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#5</w:t>
            </w:r>
          </w:p>
        </w:tc>
      </w:tr>
      <w:tr w:rsidR="230844F1" w:rsidRPr="00B920B8" w14:paraId="216BB67E"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FA68038" w14:textId="1D8A584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Descripción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93584D" w14:textId="78EA4D7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sistema debe permitir marcar una necesidad como resuelta.</w:t>
            </w:r>
          </w:p>
        </w:tc>
      </w:tr>
      <w:tr w:rsidR="230844F1" w:rsidRPr="00B920B8" w14:paraId="2B94E9E8"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4D83C9A" w14:textId="7DB2F41E"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Rationale</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2445E2" w14:textId="475FAB88"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Las necesidades que ya fueron resultas deben quedar registradas como completas/finalizadas para llevar un control y registro de necesidades resueltas.</w:t>
            </w:r>
          </w:p>
        </w:tc>
      </w:tr>
      <w:tr w:rsidR="230844F1" w:rsidRPr="00B920B8" w14:paraId="6074F7D5"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6F90D0" w14:textId="74800A13"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Origen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284FB7D" w14:textId="6E1BF732"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espónsor</w:t>
            </w:r>
          </w:p>
        </w:tc>
      </w:tr>
      <w:tr w:rsidR="230844F1" w:rsidRPr="00B920B8" w14:paraId="0FB25789"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33F117" w14:textId="25153CC1" w:rsidR="230844F1" w:rsidRPr="00B920B8" w:rsidRDefault="230844F1" w:rsidP="00CB6DF0">
            <w:pPr>
              <w:spacing w:after="0" w:line="240" w:lineRule="auto"/>
              <w:rPr>
                <w:rFonts w:eastAsia="Arial" w:cstheme="minorHAnsi"/>
                <w:color w:val="000000" w:themeColor="text1"/>
              </w:rPr>
            </w:pPr>
            <w:proofErr w:type="spellStart"/>
            <w:r w:rsidRPr="00B920B8">
              <w:rPr>
                <w:rFonts w:eastAsia="Arial" w:cstheme="minorHAnsi"/>
                <w:color w:val="000000" w:themeColor="text1"/>
                <w:lang w:val="es"/>
              </w:rPr>
              <w:t>Fit</w:t>
            </w:r>
            <w:proofErr w:type="spellEnd"/>
            <w:r w:rsidRPr="00B920B8">
              <w:rPr>
                <w:rFonts w:eastAsia="Arial" w:cstheme="minorHAnsi"/>
                <w:color w:val="000000" w:themeColor="text1"/>
                <w:lang w:val="es"/>
              </w:rPr>
              <w:t xml:space="preserve"> </w:t>
            </w:r>
            <w:proofErr w:type="spellStart"/>
            <w:r w:rsidRPr="00B920B8">
              <w:rPr>
                <w:rFonts w:eastAsia="Arial" w:cstheme="minorHAnsi"/>
                <w:color w:val="000000" w:themeColor="text1"/>
                <w:lang w:val="es"/>
              </w:rPr>
              <w:t>Criterion</w:t>
            </w:r>
            <w:proofErr w:type="spellEnd"/>
            <w:r w:rsidRPr="00B920B8">
              <w:rPr>
                <w:rFonts w:eastAsia="Arial" w:cstheme="minorHAnsi"/>
                <w:color w:val="000000" w:themeColor="text1"/>
                <w:lang w:val="es"/>
              </w:rPr>
              <w:t xml:space="preserv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92FD28" w14:textId="6F83634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El sistema crea un nuevo registro de necesidad resuelta.</w:t>
            </w:r>
          </w:p>
          <w:p w14:paraId="5B84DC76" w14:textId="3AC76BE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La necesidad no debe seguir figurando en el usuario solicitante.</w:t>
            </w:r>
          </w:p>
        </w:tc>
      </w:tr>
      <w:tr w:rsidR="230844F1" w:rsidRPr="00B920B8" w14:paraId="5F4AD361"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3ADE72" w14:textId="1DFE3C1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Satisfacción </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EAA3F2" w14:textId="67CFA589"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5</w:t>
            </w:r>
          </w:p>
        </w:tc>
        <w:tc>
          <w:tcPr>
            <w:tcW w:w="1620" w:type="dxa"/>
            <w:tcBorders>
              <w:top w:val="nil"/>
              <w:left w:val="nil"/>
              <w:bottom w:val="single" w:sz="6" w:space="0" w:color="000000" w:themeColor="text1"/>
              <w:right w:val="single" w:sz="6" w:space="0" w:color="000000" w:themeColor="text1"/>
            </w:tcBorders>
            <w:tcMar>
              <w:left w:w="105" w:type="dxa"/>
              <w:right w:w="105" w:type="dxa"/>
            </w:tcMar>
          </w:tcPr>
          <w:p w14:paraId="11F5218A" w14:textId="7E93FC4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Penalización </w:t>
            </w:r>
          </w:p>
        </w:tc>
        <w:tc>
          <w:tcPr>
            <w:tcW w:w="2880" w:type="dxa"/>
            <w:gridSpan w:val="2"/>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69470BFB" w14:textId="68CD722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5 </w:t>
            </w:r>
          </w:p>
        </w:tc>
      </w:tr>
      <w:tr w:rsidR="230844F1" w:rsidRPr="00B920B8" w14:paraId="27EF3EEE"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6A3A534" w14:textId="27BE76B4"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Prioridad </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28B5EC" w14:textId="1F771B5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4</w:t>
            </w:r>
          </w:p>
        </w:tc>
        <w:tc>
          <w:tcPr>
            <w:tcW w:w="1485" w:type="dxa"/>
            <w:tcBorders>
              <w:top w:val="single" w:sz="6" w:space="0" w:color="000000" w:themeColor="text1"/>
              <w:left w:val="nil"/>
              <w:bottom w:val="single" w:sz="6" w:space="0" w:color="000000" w:themeColor="text1"/>
              <w:right w:val="single" w:sz="6" w:space="0" w:color="000000" w:themeColor="text1"/>
            </w:tcBorders>
            <w:tcMar>
              <w:left w:w="105" w:type="dxa"/>
              <w:right w:w="105" w:type="dxa"/>
            </w:tcMar>
          </w:tcPr>
          <w:p w14:paraId="08A3750F" w14:textId="4FA5B1E7"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Conflictos </w:t>
            </w:r>
          </w:p>
        </w:tc>
        <w:tc>
          <w:tcPr>
            <w:tcW w:w="1395" w:type="dxa"/>
            <w:tcBorders>
              <w:top w:val="nil"/>
              <w:left w:val="single" w:sz="6" w:space="0" w:color="000000" w:themeColor="text1"/>
              <w:bottom w:val="single" w:sz="6" w:space="0" w:color="000000" w:themeColor="text1"/>
              <w:right w:val="single" w:sz="6" w:space="0" w:color="000000" w:themeColor="text1"/>
            </w:tcBorders>
            <w:tcMar>
              <w:left w:w="105" w:type="dxa"/>
              <w:right w:w="105" w:type="dxa"/>
            </w:tcMar>
          </w:tcPr>
          <w:p w14:paraId="4E4512B1" w14:textId="2E72BA0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w:t>
            </w:r>
          </w:p>
        </w:tc>
      </w:tr>
      <w:tr w:rsidR="230844F1" w:rsidRPr="00B920B8" w14:paraId="20C995B1"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EED7CF3" w14:textId="6F3E6A20"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Costo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D116B75" w14:textId="6620AA2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3 </w:t>
            </w:r>
          </w:p>
        </w:tc>
      </w:tr>
      <w:tr w:rsidR="230844F1" w:rsidRPr="00B920B8" w14:paraId="08A35D1F"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B71553" w14:textId="45AC5A31"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Material Soporte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B6E1175" w14:textId="37A6308E"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w:t>
            </w:r>
          </w:p>
        </w:tc>
      </w:tr>
      <w:tr w:rsidR="230844F1" w:rsidRPr="00B920B8" w14:paraId="785CA0A0"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E300FA6" w14:textId="0E24A50D"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Historial </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324838E" w14:textId="1200C426" w:rsidR="230844F1" w:rsidRPr="00B920B8" w:rsidRDefault="230844F1" w:rsidP="00CB6DF0">
            <w:pPr>
              <w:spacing w:after="0" w:line="240" w:lineRule="auto"/>
              <w:rPr>
                <w:rFonts w:eastAsia="Arial" w:cstheme="minorHAnsi"/>
                <w:color w:val="000000" w:themeColor="text1"/>
              </w:rPr>
            </w:pPr>
            <w:r w:rsidRPr="00B920B8">
              <w:rPr>
                <w:rFonts w:eastAsia="Arial" w:cstheme="minorHAnsi"/>
                <w:color w:val="000000" w:themeColor="text1"/>
                <w:lang w:val="es"/>
              </w:rPr>
              <w:t xml:space="preserve">Para implementar esta funcionalidad, creemos que es necesaria, ya que debemos llevar un listado de actividades resueltas para saber que los usuarios participaron. </w:t>
            </w:r>
            <w:proofErr w:type="gramStart"/>
            <w:r w:rsidRPr="00B920B8">
              <w:rPr>
                <w:rFonts w:eastAsia="Arial" w:cstheme="minorHAnsi"/>
                <w:color w:val="000000" w:themeColor="text1"/>
                <w:lang w:val="es"/>
              </w:rPr>
              <w:t>Asimismo</w:t>
            </w:r>
            <w:proofErr w:type="gramEnd"/>
            <w:r w:rsidRPr="00B920B8">
              <w:rPr>
                <w:rFonts w:eastAsia="Arial" w:cstheme="minorHAnsi"/>
                <w:color w:val="000000" w:themeColor="text1"/>
                <w:lang w:val="es"/>
              </w:rPr>
              <w:t xml:space="preserve"> llevar el registro de actividades en que participo cada usuario.</w:t>
            </w:r>
          </w:p>
        </w:tc>
      </w:tr>
    </w:tbl>
    <w:p w14:paraId="48BD722F" w14:textId="01C9D109" w:rsidR="00C7363D" w:rsidRPr="00B920B8" w:rsidRDefault="11977238" w:rsidP="00CB6DF0">
      <w:pPr>
        <w:spacing w:after="0" w:line="240" w:lineRule="auto"/>
        <w:rPr>
          <w:rFonts w:eastAsia="Calibri" w:cstheme="minorHAnsi"/>
          <w:color w:val="000000" w:themeColor="text1"/>
        </w:rPr>
      </w:pPr>
      <w:r w:rsidRPr="00B920B8">
        <w:rPr>
          <w:rFonts w:eastAsia="Calibri" w:cstheme="minorHAnsi"/>
          <w:color w:val="000000" w:themeColor="text1"/>
          <w:lang w:val="es"/>
        </w:rPr>
        <w:t xml:space="preserve"> </w:t>
      </w: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5CC730FC"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3E01CF3" w14:textId="56FC36DD"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3D1CC37" w14:textId="1C42D311"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w:t>
            </w:r>
            <w:r w:rsidR="480AE1BB" w:rsidRPr="00B920B8">
              <w:rPr>
                <w:rFonts w:eastAsia="Arial" w:cstheme="minorHAnsi"/>
                <w:color w:val="000000" w:themeColor="text1"/>
              </w:rPr>
              <w:t>1</w:t>
            </w:r>
            <w:r w:rsidR="733342FC" w:rsidRPr="00B920B8">
              <w:rPr>
                <w:rFonts w:eastAsia="Arial" w:cstheme="minorHAnsi"/>
                <w:color w:val="000000" w:themeColor="text1"/>
              </w:rPr>
              <w:t>7</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B5074B7" w14:textId="1B3C43F0"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ECC2CA8" w14:textId="59B61B19"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C7F0B9F" w14:textId="4BFFAACD"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E3DCC09" w14:textId="22E42565"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#6</w:t>
            </w:r>
          </w:p>
        </w:tc>
      </w:tr>
      <w:tr w:rsidR="230844F1" w:rsidRPr="00B920B8" w14:paraId="021E3E59"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5535C34" w14:textId="77643DC8"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3174DDC" w14:textId="57C508EB"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El sistema debe pausar automáticamente una necesidad pendiente cuando se pasa de la fecha de expiración de esta.</w:t>
            </w:r>
          </w:p>
        </w:tc>
      </w:tr>
      <w:tr w:rsidR="230844F1" w:rsidRPr="00B920B8" w14:paraId="5BBA570B" w14:textId="77777777" w:rsidTr="00C906A6">
        <w:trPr>
          <w:trHeight w:val="108"/>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D74994A" w14:textId="5AD5F3FF" w:rsidR="230844F1" w:rsidRPr="00B920B8" w:rsidRDefault="230844F1" w:rsidP="00CB6DF0">
            <w:pPr>
              <w:contextualSpacing/>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EF2FC82" w14:textId="1AA57974"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Para no mostrar necesidades cuyo estado es incierto.</w:t>
            </w:r>
          </w:p>
        </w:tc>
      </w:tr>
      <w:tr w:rsidR="230844F1" w:rsidRPr="00B920B8" w14:paraId="71701A51"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81A4A8" w14:textId="4A118264"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57F143" w14:textId="692E950B"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Usuario con necesidades</w:t>
            </w:r>
          </w:p>
        </w:tc>
      </w:tr>
      <w:tr w:rsidR="230844F1" w:rsidRPr="00B920B8" w14:paraId="5FA0DAEB"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EAFFD0" w14:textId="218BA4E4" w:rsidR="230844F1" w:rsidRPr="00B920B8" w:rsidRDefault="230844F1" w:rsidP="00CB6DF0">
            <w:pPr>
              <w:contextualSpacing/>
              <w:rPr>
                <w:rFonts w:eastAsia="Arial" w:cstheme="minorHAnsi"/>
                <w:color w:val="000000" w:themeColor="text1"/>
              </w:rPr>
            </w:pPr>
            <w:proofErr w:type="spellStart"/>
            <w:r w:rsidRPr="00B920B8">
              <w:rPr>
                <w:rFonts w:eastAsia="Arial" w:cstheme="minorHAnsi"/>
                <w:color w:val="000000" w:themeColor="text1"/>
              </w:rPr>
              <w:lastRenderedPageBreak/>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B696EB0" w14:textId="41FE5277"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 xml:space="preserve">Al crear una necesidad, si en algún momento después de su fecha de expiración está pendiente, </w:t>
            </w:r>
            <w:r w:rsidR="7F1B3C59" w:rsidRPr="00B920B8">
              <w:rPr>
                <w:rFonts w:eastAsia="Arial" w:cstheme="minorHAnsi"/>
                <w:color w:val="000000" w:themeColor="text1"/>
              </w:rPr>
              <w:t>el estado de la necesidad en la aplicación debe ser observado como</w:t>
            </w:r>
            <w:r w:rsidRPr="00B920B8">
              <w:rPr>
                <w:rFonts w:eastAsia="Arial" w:cstheme="minorHAnsi"/>
                <w:color w:val="000000" w:themeColor="text1"/>
              </w:rPr>
              <w:t xml:space="preserve"> “Pausada”.</w:t>
            </w:r>
          </w:p>
        </w:tc>
      </w:tr>
      <w:tr w:rsidR="230844F1" w:rsidRPr="00B920B8" w14:paraId="7A78A0A9"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929CC1" w14:textId="4A40B15D"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FCF4940" w14:textId="3CB0358B"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3</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EADD725" w14:textId="2A66A6ED"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Penalización</w:t>
            </w:r>
          </w:p>
        </w:tc>
        <w:tc>
          <w:tcPr>
            <w:tcW w:w="288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EA185D2" w14:textId="585E9BFE"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3</w:t>
            </w:r>
          </w:p>
        </w:tc>
      </w:tr>
      <w:tr w:rsidR="230844F1" w:rsidRPr="00B920B8" w14:paraId="009B254B"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EFADCF4" w14:textId="4E8A116C"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8438F39" w14:textId="5C90F9F7"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C6F285" w14:textId="1762BA50"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Conflictos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3C228A" w14:textId="59EBB31A"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w:t>
            </w:r>
          </w:p>
        </w:tc>
      </w:tr>
      <w:tr w:rsidR="230844F1" w:rsidRPr="00B920B8" w14:paraId="69C0C226"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BDF4BB6" w14:textId="649A0449"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BD482A5" w14:textId="361440E8"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1</w:t>
            </w:r>
          </w:p>
        </w:tc>
      </w:tr>
      <w:tr w:rsidR="230844F1" w:rsidRPr="00B920B8" w14:paraId="6A448A06"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7820D64" w14:textId="1FF99592"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EB38B7B" w14:textId="27AF6246"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w:t>
            </w:r>
          </w:p>
        </w:tc>
      </w:tr>
      <w:tr w:rsidR="230844F1" w:rsidRPr="00B920B8" w14:paraId="72B4E5E2"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6F1533B" w14:textId="4C69298E"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4A8C3D" w14:textId="1910FC10" w:rsidR="230844F1" w:rsidRPr="00B920B8" w:rsidRDefault="230844F1" w:rsidP="00CB6DF0">
            <w:pPr>
              <w:contextualSpacing/>
              <w:rPr>
                <w:rFonts w:eastAsia="Arial" w:cstheme="minorHAnsi"/>
                <w:color w:val="000000" w:themeColor="text1"/>
              </w:rPr>
            </w:pPr>
            <w:r w:rsidRPr="00B920B8">
              <w:rPr>
                <w:rFonts w:eastAsia="Arial" w:cstheme="minorHAnsi"/>
                <w:color w:val="000000" w:themeColor="text1"/>
              </w:rPr>
              <w:t>-</w:t>
            </w:r>
          </w:p>
        </w:tc>
      </w:tr>
    </w:tbl>
    <w:p w14:paraId="5D08A7B9" w14:textId="435D742C" w:rsidR="230844F1" w:rsidRPr="00B920B8" w:rsidRDefault="230844F1" w:rsidP="00CB6DF0">
      <w:pPr>
        <w:spacing w:after="0" w:line="240" w:lineRule="auto"/>
        <w:rPr>
          <w:rFonts w:eastAsia="Calibri" w:cstheme="minorHAnsi"/>
          <w:color w:val="000000" w:themeColor="text1"/>
          <w:lang w:val="es"/>
        </w:rPr>
      </w:pP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118969F7"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0EC1E99" w14:textId="0693623F"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B600B86" w14:textId="15BEF1DD"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r w:rsidR="5C501656" w:rsidRPr="00B920B8">
              <w:rPr>
                <w:rFonts w:eastAsia="Arial" w:cstheme="minorHAnsi"/>
                <w:color w:val="000000" w:themeColor="text1"/>
              </w:rPr>
              <w:t>1</w:t>
            </w:r>
            <w:r w:rsidR="4B2C5271" w:rsidRPr="00B920B8">
              <w:rPr>
                <w:rFonts w:eastAsia="Arial" w:cstheme="minorHAnsi"/>
                <w:color w:val="000000" w:themeColor="text1"/>
              </w:rPr>
              <w:t>8</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CE012E4" w14:textId="2BF2D860"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75E6C0" w14:textId="7B9F78B6"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45E8281" w14:textId="2388C8AD"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91E13A" w14:textId="23F49F3C" w:rsidR="230844F1" w:rsidRPr="00B920B8" w:rsidRDefault="230844F1" w:rsidP="00CB6DF0">
            <w:pPr>
              <w:rPr>
                <w:rFonts w:eastAsia="Arial" w:cstheme="minorHAnsi"/>
                <w:color w:val="000000" w:themeColor="text1"/>
              </w:rPr>
            </w:pPr>
            <w:r w:rsidRPr="00B920B8">
              <w:rPr>
                <w:rFonts w:eastAsia="Arial" w:cstheme="minorHAnsi"/>
                <w:color w:val="000000" w:themeColor="text1"/>
              </w:rPr>
              <w:t>#6</w:t>
            </w:r>
          </w:p>
        </w:tc>
      </w:tr>
      <w:tr w:rsidR="230844F1" w:rsidRPr="00B920B8" w14:paraId="455DDEDE"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8014E7" w14:textId="195DC87B"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8A7114B" w14:textId="0FCC8729"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El sistema debe omitir las necesidades cuyo estado es “Pausada”, “Expirada” o “Completada” al realizar una búsqueda </w:t>
            </w:r>
            <w:r w:rsidRPr="00B920B8">
              <w:rPr>
                <w:rFonts w:eastAsia="Arial" w:cstheme="minorHAnsi"/>
                <w:color w:val="000000" w:themeColor="text1"/>
                <w:lang w:val="es-UY"/>
              </w:rPr>
              <w:t>de necesidades.</w:t>
            </w:r>
          </w:p>
        </w:tc>
      </w:tr>
      <w:tr w:rsidR="230844F1" w:rsidRPr="00B920B8" w14:paraId="64E66060"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21FB682" w14:textId="6C5489D0"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EA57E13" w14:textId="3894A9DD" w:rsidR="230844F1" w:rsidRPr="00B920B8" w:rsidRDefault="230844F1" w:rsidP="00CB6DF0">
            <w:pPr>
              <w:rPr>
                <w:rFonts w:eastAsia="Arial" w:cstheme="minorHAnsi"/>
                <w:color w:val="000000" w:themeColor="text1"/>
              </w:rPr>
            </w:pPr>
            <w:r w:rsidRPr="00B920B8">
              <w:rPr>
                <w:rFonts w:eastAsia="Arial" w:cstheme="minorHAnsi"/>
                <w:color w:val="000000" w:themeColor="text1"/>
              </w:rPr>
              <w:t>Para no mostrar necesidades cuyo estado es incierto, ya no existen o ya fueron satisfechas.</w:t>
            </w:r>
          </w:p>
        </w:tc>
      </w:tr>
      <w:tr w:rsidR="230844F1" w:rsidRPr="00B920B8" w14:paraId="4BEB04D5"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0AE9945" w14:textId="307B0068"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CC24257" w14:textId="566C1D2A" w:rsidR="230844F1" w:rsidRPr="00B920B8" w:rsidRDefault="230844F1" w:rsidP="00CB6DF0">
            <w:pPr>
              <w:rPr>
                <w:rFonts w:eastAsia="Arial" w:cstheme="minorHAnsi"/>
                <w:color w:val="000000" w:themeColor="text1"/>
              </w:rPr>
            </w:pPr>
            <w:r w:rsidRPr="00B920B8">
              <w:rPr>
                <w:rFonts w:eastAsia="Arial" w:cstheme="minorHAnsi"/>
                <w:color w:val="000000" w:themeColor="text1"/>
              </w:rPr>
              <w:t>Usuario solidario</w:t>
            </w:r>
          </w:p>
        </w:tc>
      </w:tr>
      <w:tr w:rsidR="230844F1" w:rsidRPr="00B920B8" w14:paraId="2C272C06"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C04931E" w14:textId="5FE9B112"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B383BCD" w14:textId="5711B0BE" w:rsidR="230844F1" w:rsidRPr="00B920B8" w:rsidRDefault="230844F1" w:rsidP="00CB6DF0">
            <w:pPr>
              <w:rPr>
                <w:rFonts w:eastAsia="Arial" w:cstheme="minorHAnsi"/>
                <w:color w:val="000000" w:themeColor="text1"/>
              </w:rPr>
            </w:pPr>
            <w:r w:rsidRPr="00B920B8">
              <w:rPr>
                <w:rFonts w:eastAsia="Arial" w:cstheme="minorHAnsi"/>
                <w:color w:val="000000" w:themeColor="text1"/>
              </w:rPr>
              <w:t>Al realizar una búsqueda de necesidades, ninguna necesidad con los estados enumerados en la descripción debe aparecer en la búsqueda.</w:t>
            </w:r>
          </w:p>
        </w:tc>
      </w:tr>
      <w:tr w:rsidR="230844F1" w:rsidRPr="00B920B8" w14:paraId="023DE4CC"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77FF7D3" w14:textId="49F387A6"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01EE4EB" w14:textId="66D1E140" w:rsidR="230844F1" w:rsidRPr="00B920B8" w:rsidRDefault="230844F1" w:rsidP="00CB6DF0">
            <w:pPr>
              <w:rPr>
                <w:rFonts w:eastAsia="Arial" w:cstheme="minorHAnsi"/>
                <w:color w:val="000000" w:themeColor="text1"/>
              </w:rPr>
            </w:pPr>
            <w:r w:rsidRPr="00B920B8">
              <w:rPr>
                <w:rFonts w:eastAsia="Arial" w:cstheme="minorHAnsi"/>
                <w:color w:val="000000" w:themeColor="text1"/>
              </w:rPr>
              <w:t>3</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CAF6595" w14:textId="54E05E9C"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8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2A2189A" w14:textId="3DB0FFEA"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r>
      <w:tr w:rsidR="230844F1" w:rsidRPr="00B920B8" w14:paraId="6114939E"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2E2051" w14:textId="712CB398"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036D40" w14:textId="7508FB33"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EC8DB53" w14:textId="5B43CB02"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F7531D1" w14:textId="230FD127"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404D7147"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F14A28C" w14:textId="6B8248EB"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EBA02FB" w14:textId="567E3F2F" w:rsidR="230844F1" w:rsidRPr="00B920B8" w:rsidRDefault="230844F1" w:rsidP="00CB6DF0">
            <w:pPr>
              <w:rPr>
                <w:rFonts w:eastAsia="Arial" w:cstheme="minorHAnsi"/>
                <w:color w:val="000000" w:themeColor="text1"/>
              </w:rPr>
            </w:pPr>
            <w:r w:rsidRPr="00B920B8">
              <w:rPr>
                <w:rFonts w:eastAsia="Arial" w:cstheme="minorHAnsi"/>
                <w:color w:val="000000" w:themeColor="text1"/>
              </w:rPr>
              <w:t>1</w:t>
            </w:r>
          </w:p>
        </w:tc>
      </w:tr>
      <w:tr w:rsidR="230844F1" w:rsidRPr="00B920B8" w14:paraId="60341E83"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929A52" w14:textId="6928E7AC"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DB6BE2" w14:textId="3FEC8465"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10B65F62"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FD5E6D9" w14:textId="283C3661"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76C83D3" w14:textId="14BE513C"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bl>
    <w:p w14:paraId="78AB5B7D" w14:textId="40CA6F22" w:rsidR="230844F1" w:rsidRPr="00B920B8" w:rsidRDefault="230844F1" w:rsidP="00CB6DF0">
      <w:pPr>
        <w:spacing w:after="0" w:line="240" w:lineRule="auto"/>
        <w:rPr>
          <w:rFonts w:eastAsia="Calibri" w:cstheme="minorHAnsi"/>
          <w:color w:val="000000" w:themeColor="text1"/>
          <w:lang w:val="es"/>
        </w:rPr>
      </w:pPr>
    </w:p>
    <w:p w14:paraId="4ED09E72" w14:textId="3C021E08" w:rsidR="230844F1" w:rsidRPr="00B920B8" w:rsidRDefault="230844F1" w:rsidP="00CB6DF0">
      <w:pPr>
        <w:spacing w:after="0" w:line="240" w:lineRule="auto"/>
        <w:rPr>
          <w:rFonts w:eastAsia="Calibri" w:cstheme="minorHAnsi"/>
          <w:color w:val="000000" w:themeColor="text1"/>
          <w:lang w:val="es"/>
        </w:rPr>
      </w:pP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231AAD1A"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CBEB1D3" w14:textId="4A92EC1A"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BF26A90" w14:textId="4CA8CA73"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r w:rsidR="0FB39BE5" w:rsidRPr="00B920B8">
              <w:rPr>
                <w:rFonts w:eastAsia="Arial" w:cstheme="minorHAnsi"/>
                <w:color w:val="000000" w:themeColor="text1"/>
              </w:rPr>
              <w:t>19</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28C93A" w14:textId="1C4C98DC"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62C5694" w14:textId="1AD85F10"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C62E0ED" w14:textId="42510C77"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734F85C" w14:textId="7156C087" w:rsidR="230844F1" w:rsidRPr="00B920B8" w:rsidRDefault="230844F1" w:rsidP="00CB6DF0">
            <w:pPr>
              <w:rPr>
                <w:rFonts w:eastAsia="Arial" w:cstheme="minorHAnsi"/>
                <w:color w:val="000000" w:themeColor="text1"/>
              </w:rPr>
            </w:pPr>
            <w:r w:rsidRPr="00B920B8">
              <w:rPr>
                <w:rFonts w:eastAsia="Arial" w:cstheme="minorHAnsi"/>
                <w:color w:val="000000" w:themeColor="text1"/>
              </w:rPr>
              <w:t>#6</w:t>
            </w:r>
          </w:p>
        </w:tc>
      </w:tr>
      <w:tr w:rsidR="230844F1" w:rsidRPr="00B920B8" w14:paraId="7DB929C5"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9A233A6" w14:textId="39EBC141"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83C964A" w14:textId="0343F5FD" w:rsidR="230844F1" w:rsidRPr="00B920B8" w:rsidRDefault="230844F1" w:rsidP="00CB6DF0">
            <w:pPr>
              <w:rPr>
                <w:rFonts w:eastAsia="Arial" w:cstheme="minorHAnsi"/>
                <w:color w:val="000000" w:themeColor="text1"/>
              </w:rPr>
            </w:pPr>
            <w:r w:rsidRPr="00B920B8">
              <w:rPr>
                <w:rFonts w:eastAsia="Arial" w:cstheme="minorHAnsi"/>
                <w:color w:val="000000" w:themeColor="text1"/>
              </w:rPr>
              <w:t>El sistema debe notificar a los usuarios con necesidades cuando una de sus necesidades expira.</w:t>
            </w:r>
          </w:p>
        </w:tc>
      </w:tr>
      <w:tr w:rsidR="230844F1" w:rsidRPr="00B920B8" w14:paraId="646B9C75"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C62E106" w14:textId="5373AC4B"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DD8DE1D" w14:textId="25CBA0C2" w:rsidR="230844F1" w:rsidRPr="00B920B8" w:rsidRDefault="230844F1" w:rsidP="00CB6DF0">
            <w:pPr>
              <w:rPr>
                <w:rFonts w:eastAsia="Arial" w:cstheme="minorHAnsi"/>
                <w:color w:val="000000" w:themeColor="text1"/>
              </w:rPr>
            </w:pPr>
            <w:r w:rsidRPr="00B920B8">
              <w:rPr>
                <w:rFonts w:eastAsia="Arial" w:cstheme="minorHAnsi"/>
                <w:color w:val="000000" w:themeColor="text1"/>
              </w:rPr>
              <w:t>Para que los usuarios puedan extender o eliminar una necesidad a la brevedad de su expiración.</w:t>
            </w:r>
          </w:p>
        </w:tc>
      </w:tr>
      <w:tr w:rsidR="230844F1" w:rsidRPr="00B920B8" w14:paraId="30673854"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C27B329" w14:textId="20153767"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03CF13F" w14:textId="4E7DF3D4" w:rsidR="230844F1" w:rsidRPr="00B920B8" w:rsidRDefault="230844F1" w:rsidP="00CB6DF0">
            <w:pPr>
              <w:rPr>
                <w:rFonts w:eastAsia="Arial" w:cstheme="minorHAnsi"/>
                <w:color w:val="000000" w:themeColor="text1"/>
              </w:rPr>
            </w:pPr>
            <w:r w:rsidRPr="00B920B8">
              <w:rPr>
                <w:rFonts w:eastAsia="Arial" w:cstheme="minorHAnsi"/>
                <w:color w:val="000000" w:themeColor="text1"/>
              </w:rPr>
              <w:t>Usuario con necesidades</w:t>
            </w:r>
          </w:p>
        </w:tc>
      </w:tr>
      <w:tr w:rsidR="230844F1" w:rsidRPr="00B920B8" w14:paraId="29ABD4FB"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5B7BEDC" w14:textId="72925159"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E0B47B" w14:textId="6B56A38F" w:rsidR="230844F1" w:rsidRPr="001817CA" w:rsidRDefault="230844F1" w:rsidP="001817CA">
            <w:pPr>
              <w:rPr>
                <w:rFonts w:eastAsia="Arial" w:cstheme="minorHAnsi"/>
                <w:color w:val="000000" w:themeColor="text1"/>
              </w:rPr>
            </w:pPr>
            <w:r w:rsidRPr="001817CA">
              <w:rPr>
                <w:rFonts w:eastAsia="Arial" w:cstheme="minorHAnsi"/>
                <w:color w:val="000000" w:themeColor="text1"/>
              </w:rPr>
              <w:t>Cuando una necesidad expira, el usuario dueño de esta debe tener una notificación visible en el sistema, indicando que una notificación expiró, y cuál.</w:t>
            </w:r>
          </w:p>
        </w:tc>
      </w:tr>
      <w:tr w:rsidR="230844F1" w:rsidRPr="00B920B8" w14:paraId="11813011"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E200373" w14:textId="6E67CE6E"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7DE60B6" w14:textId="4E13D12B" w:rsidR="230844F1" w:rsidRPr="00B920B8" w:rsidRDefault="230844F1" w:rsidP="00CB6DF0">
            <w:pPr>
              <w:rPr>
                <w:rFonts w:eastAsia="Arial" w:cstheme="minorHAnsi"/>
                <w:color w:val="000000" w:themeColor="text1"/>
              </w:rPr>
            </w:pPr>
            <w:r w:rsidRPr="00B920B8">
              <w:rPr>
                <w:rFonts w:eastAsia="Arial" w:cstheme="minorHAnsi"/>
                <w:color w:val="000000" w:themeColor="text1"/>
              </w:rPr>
              <w:t>4</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88E28D" w14:textId="0000E857"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8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463E143" w14:textId="4793A6A2" w:rsidR="230844F1" w:rsidRPr="00B920B8" w:rsidRDefault="230844F1" w:rsidP="00CB6DF0">
            <w:pPr>
              <w:rPr>
                <w:rFonts w:eastAsia="Arial" w:cstheme="minorHAnsi"/>
                <w:color w:val="000000" w:themeColor="text1"/>
              </w:rPr>
            </w:pPr>
            <w:r w:rsidRPr="00B920B8">
              <w:rPr>
                <w:rFonts w:eastAsia="Arial" w:cstheme="minorHAnsi"/>
                <w:color w:val="000000" w:themeColor="text1"/>
              </w:rPr>
              <w:t>3</w:t>
            </w:r>
          </w:p>
        </w:tc>
      </w:tr>
      <w:tr w:rsidR="230844F1" w:rsidRPr="00B920B8" w14:paraId="5CC4AACA"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0BF5972" w14:textId="46F61E2C" w:rsidR="230844F1" w:rsidRPr="00B920B8" w:rsidRDefault="230844F1" w:rsidP="00CB6DF0">
            <w:pPr>
              <w:rPr>
                <w:rFonts w:eastAsia="Arial" w:cstheme="minorHAnsi"/>
                <w:color w:val="000000" w:themeColor="text1"/>
              </w:rPr>
            </w:pPr>
            <w:r w:rsidRPr="00B920B8">
              <w:rPr>
                <w:rFonts w:eastAsia="Arial" w:cstheme="minorHAnsi"/>
                <w:color w:val="000000" w:themeColor="text1"/>
              </w:rPr>
              <w:lastRenderedPageBreak/>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E7C4B8" w14:textId="0036C842" w:rsidR="230844F1" w:rsidRPr="00B920B8" w:rsidRDefault="230844F1" w:rsidP="00CB6DF0">
            <w:pPr>
              <w:rPr>
                <w:rFonts w:eastAsia="Arial" w:cstheme="minorHAnsi"/>
                <w:color w:val="000000" w:themeColor="text1"/>
              </w:rPr>
            </w:pPr>
            <w:r w:rsidRPr="00B920B8">
              <w:rPr>
                <w:rFonts w:eastAsia="Arial" w:cstheme="minorHAnsi"/>
                <w:color w:val="000000" w:themeColor="text1"/>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9349E11" w14:textId="146E281B"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AC9C7D8" w14:textId="72429B6D"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7157D078"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398488" w14:textId="6E686AE3"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8AAF511" w14:textId="2880461B" w:rsidR="230844F1" w:rsidRPr="00B920B8" w:rsidRDefault="230844F1" w:rsidP="00CB6DF0">
            <w:pPr>
              <w:rPr>
                <w:rFonts w:eastAsia="Arial" w:cstheme="minorHAnsi"/>
                <w:color w:val="000000" w:themeColor="text1"/>
              </w:rPr>
            </w:pPr>
            <w:r w:rsidRPr="00B920B8">
              <w:rPr>
                <w:rFonts w:eastAsia="Arial" w:cstheme="minorHAnsi"/>
                <w:color w:val="000000" w:themeColor="text1"/>
              </w:rPr>
              <w:t>2</w:t>
            </w:r>
          </w:p>
        </w:tc>
      </w:tr>
      <w:tr w:rsidR="230844F1" w:rsidRPr="00B920B8" w14:paraId="2CFB610C"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2FC1288" w14:textId="592B8735"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1B888A9" w14:textId="149EB54A"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44804AF7"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12939B3" w14:textId="085F2D12"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2A651C1" w14:textId="6E352823"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bl>
    <w:p w14:paraId="5303E3FF" w14:textId="71EDCA38" w:rsidR="230844F1" w:rsidRPr="00B920B8" w:rsidRDefault="230844F1" w:rsidP="00CB6DF0">
      <w:pPr>
        <w:spacing w:after="0" w:line="240" w:lineRule="auto"/>
        <w:rPr>
          <w:rFonts w:eastAsia="Calibri" w:cstheme="minorHAnsi"/>
          <w:color w:val="000000" w:themeColor="text1"/>
          <w:lang w:val="es"/>
        </w:rPr>
      </w:pPr>
    </w:p>
    <w:p w14:paraId="2248ED05" w14:textId="6C4F95C7" w:rsidR="230844F1" w:rsidRPr="00B920B8" w:rsidRDefault="230844F1" w:rsidP="00CB6DF0">
      <w:pPr>
        <w:spacing w:after="0" w:line="240" w:lineRule="auto"/>
        <w:rPr>
          <w:rFonts w:eastAsia="Calibri" w:cstheme="minorHAnsi"/>
          <w:color w:val="000000" w:themeColor="text1"/>
          <w:lang w:val="es"/>
        </w:rPr>
      </w:pPr>
    </w:p>
    <w:tbl>
      <w:tblPr>
        <w:tblStyle w:val="Tablaconcuadrcula"/>
        <w:tblW w:w="0" w:type="auto"/>
        <w:tblLayout w:type="fixed"/>
        <w:tblLook w:val="06A0" w:firstRow="1" w:lastRow="0" w:firstColumn="1" w:lastColumn="0" w:noHBand="1" w:noVBand="1"/>
      </w:tblPr>
      <w:tblGrid>
        <w:gridCol w:w="1395"/>
        <w:gridCol w:w="1395"/>
        <w:gridCol w:w="888"/>
        <w:gridCol w:w="1857"/>
        <w:gridCol w:w="1485"/>
        <w:gridCol w:w="1395"/>
      </w:tblGrid>
      <w:tr w:rsidR="230844F1" w:rsidRPr="00B920B8" w14:paraId="3A45F30B" w14:textId="77777777" w:rsidTr="007F03EF">
        <w:trPr>
          <w:trHeight w:val="55"/>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DEAD691" w14:textId="7AA1B4B8"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3D7A441" w14:textId="09C77810"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r w:rsidR="69C03814" w:rsidRPr="00B920B8">
              <w:rPr>
                <w:rFonts w:eastAsia="Arial" w:cstheme="minorHAnsi"/>
                <w:color w:val="000000" w:themeColor="text1"/>
              </w:rPr>
              <w:t>2</w:t>
            </w:r>
            <w:r w:rsidR="27F6AB1E" w:rsidRPr="00B920B8">
              <w:rPr>
                <w:rFonts w:eastAsia="Arial" w:cstheme="minorHAnsi"/>
                <w:color w:val="000000" w:themeColor="text1"/>
              </w:rPr>
              <w:t>0</w:t>
            </w:r>
          </w:p>
        </w:tc>
        <w:tc>
          <w:tcPr>
            <w:tcW w:w="8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B6BCEDC" w14:textId="2F90BED6"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85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BE11B2" w14:textId="0DE22ACA"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2FAC15A" w14:textId="1B516478"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9FCB324" w14:textId="03C786B7" w:rsidR="230844F1" w:rsidRPr="00B920B8" w:rsidRDefault="230844F1" w:rsidP="00CB6DF0">
            <w:pPr>
              <w:rPr>
                <w:rFonts w:eastAsia="Arial" w:cstheme="minorHAnsi"/>
                <w:color w:val="000000" w:themeColor="text1"/>
              </w:rPr>
            </w:pPr>
            <w:r w:rsidRPr="00B920B8">
              <w:rPr>
                <w:rFonts w:eastAsia="Arial" w:cstheme="minorHAnsi"/>
                <w:color w:val="000000" w:themeColor="text1"/>
              </w:rPr>
              <w:t>#6</w:t>
            </w:r>
          </w:p>
        </w:tc>
      </w:tr>
      <w:tr w:rsidR="230844F1" w:rsidRPr="00B920B8" w14:paraId="7C77E055"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295145" w14:textId="443A4E4D"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09B9166" w14:textId="43EC997E"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La notificación de expiración de una necesidad debe redirigir al detalle de ésta cuando es </w:t>
            </w:r>
            <w:proofErr w:type="spellStart"/>
            <w:r w:rsidRPr="00B920B8">
              <w:rPr>
                <w:rFonts w:eastAsia="Arial" w:cstheme="minorHAnsi"/>
                <w:color w:val="000000" w:themeColor="text1"/>
              </w:rPr>
              <w:t>clickeada</w:t>
            </w:r>
            <w:proofErr w:type="spellEnd"/>
            <w:r w:rsidRPr="00B920B8">
              <w:rPr>
                <w:rFonts w:eastAsia="Arial" w:cstheme="minorHAnsi"/>
                <w:color w:val="000000" w:themeColor="text1"/>
              </w:rPr>
              <w:t>.</w:t>
            </w:r>
          </w:p>
        </w:tc>
      </w:tr>
      <w:tr w:rsidR="230844F1" w:rsidRPr="00B920B8" w14:paraId="2E3C00D0"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8B2EDC4" w14:textId="195F6DAF"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71BC5A3" w14:textId="1C4F9401" w:rsidR="230844F1" w:rsidRPr="00B920B8" w:rsidRDefault="230844F1" w:rsidP="00CB6DF0">
            <w:pPr>
              <w:rPr>
                <w:rFonts w:eastAsia="Arial" w:cstheme="minorHAnsi"/>
                <w:color w:val="000000" w:themeColor="text1"/>
              </w:rPr>
            </w:pPr>
            <w:r w:rsidRPr="00B920B8">
              <w:rPr>
                <w:rFonts w:eastAsia="Arial" w:cstheme="minorHAnsi"/>
                <w:color w:val="000000" w:themeColor="text1"/>
              </w:rPr>
              <w:t>Para que los usuarios puedan acceder rápidamente al detalle de una necesidad recientemente expirada y así accionar sobre ésta.</w:t>
            </w:r>
          </w:p>
        </w:tc>
      </w:tr>
      <w:tr w:rsidR="230844F1" w:rsidRPr="00B920B8" w14:paraId="5699DE09"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C2DDEC" w14:textId="052E8A64"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5B57029" w14:textId="4CB966D6" w:rsidR="230844F1" w:rsidRPr="00B920B8" w:rsidRDefault="230844F1" w:rsidP="00CB6DF0">
            <w:pPr>
              <w:rPr>
                <w:rFonts w:eastAsia="Arial" w:cstheme="minorHAnsi"/>
                <w:color w:val="000000" w:themeColor="text1"/>
              </w:rPr>
            </w:pPr>
            <w:r w:rsidRPr="00B920B8">
              <w:rPr>
                <w:rFonts w:eastAsia="Arial" w:cstheme="minorHAnsi"/>
                <w:color w:val="000000" w:themeColor="text1"/>
              </w:rPr>
              <w:t>Usuario con necesidades</w:t>
            </w:r>
          </w:p>
        </w:tc>
      </w:tr>
      <w:tr w:rsidR="230844F1" w:rsidRPr="00B920B8" w14:paraId="1F27B9CF"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3BDE21E" w14:textId="0E1CCA61"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A38BC6" w14:textId="1C68451F" w:rsidR="230844F1" w:rsidRPr="00B920B8" w:rsidRDefault="230844F1" w:rsidP="002F479F">
            <w:pPr>
              <w:rPr>
                <w:rFonts w:eastAsia="Arial" w:cstheme="minorHAnsi"/>
                <w:color w:val="000000" w:themeColor="text1"/>
              </w:rPr>
            </w:pPr>
            <w:r w:rsidRPr="00B920B8">
              <w:rPr>
                <w:rFonts w:eastAsia="Arial" w:cstheme="minorHAnsi"/>
                <w:color w:val="000000" w:themeColor="text1"/>
              </w:rPr>
              <w:t xml:space="preserve">Al </w:t>
            </w:r>
            <w:proofErr w:type="spellStart"/>
            <w:r w:rsidRPr="00B920B8">
              <w:rPr>
                <w:rFonts w:eastAsia="Arial" w:cstheme="minorHAnsi"/>
                <w:color w:val="000000" w:themeColor="text1"/>
              </w:rPr>
              <w:t>clickear</w:t>
            </w:r>
            <w:proofErr w:type="spellEnd"/>
            <w:r w:rsidRPr="00B920B8">
              <w:rPr>
                <w:rFonts w:eastAsia="Arial" w:cstheme="minorHAnsi"/>
                <w:color w:val="000000" w:themeColor="text1"/>
              </w:rPr>
              <w:t xml:space="preserve"> la notificación de una necesidad expirada, debe abrirse el detalle de ésta.</w:t>
            </w:r>
          </w:p>
        </w:tc>
      </w:tr>
      <w:tr w:rsidR="230844F1" w:rsidRPr="00B920B8" w14:paraId="6A14FF47" w14:textId="77777777" w:rsidTr="007F03E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9A2D234" w14:textId="2E7B17D6"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283"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3E0E00C" w14:textId="38354A3C" w:rsidR="5224B44C" w:rsidRPr="00B920B8" w:rsidRDefault="5224B44C" w:rsidP="00CB6DF0">
            <w:pPr>
              <w:rPr>
                <w:rFonts w:eastAsia="Arial" w:cstheme="minorHAnsi"/>
                <w:color w:val="000000" w:themeColor="text1"/>
              </w:rPr>
            </w:pPr>
            <w:r w:rsidRPr="00B920B8">
              <w:rPr>
                <w:rFonts w:eastAsia="Arial" w:cstheme="minorHAnsi"/>
                <w:color w:val="000000" w:themeColor="text1"/>
              </w:rPr>
              <w:t>4</w:t>
            </w:r>
          </w:p>
        </w:tc>
        <w:tc>
          <w:tcPr>
            <w:tcW w:w="185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3463788" w14:textId="2EBB5869"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8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9B2D56C" w14:textId="40328E70" w:rsidR="230844F1" w:rsidRPr="00B920B8" w:rsidRDefault="230844F1" w:rsidP="00CB6DF0">
            <w:pPr>
              <w:rPr>
                <w:rFonts w:eastAsia="Arial" w:cstheme="minorHAnsi"/>
                <w:color w:val="000000" w:themeColor="text1"/>
              </w:rPr>
            </w:pPr>
            <w:r w:rsidRPr="00B920B8">
              <w:rPr>
                <w:rFonts w:eastAsia="Arial" w:cstheme="minorHAnsi"/>
                <w:color w:val="000000" w:themeColor="text1"/>
              </w:rPr>
              <w:t>3</w:t>
            </w:r>
          </w:p>
        </w:tc>
      </w:tr>
      <w:tr w:rsidR="230844F1" w:rsidRPr="00B920B8" w14:paraId="6DD6E631"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57C85D" w14:textId="09266BA9"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D241074" w14:textId="2C5DE5F0" w:rsidR="230844F1" w:rsidRPr="00B920B8" w:rsidRDefault="230844F1" w:rsidP="00CB6DF0">
            <w:pPr>
              <w:rPr>
                <w:rFonts w:eastAsia="Arial" w:cstheme="minorHAnsi"/>
                <w:color w:val="000000" w:themeColor="text1"/>
              </w:rPr>
            </w:pPr>
            <w:r w:rsidRPr="00B920B8">
              <w:rPr>
                <w:rFonts w:eastAsia="Arial" w:cstheme="minorHAnsi"/>
                <w:color w:val="000000" w:themeColor="text1"/>
              </w:rPr>
              <w:t>3</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1BBAC1" w14:textId="09ED7425"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116BC7" w14:textId="35F9278E"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0FA5A311"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C7C3553" w14:textId="093DD66C"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3E7DC77" w14:textId="1200AC59" w:rsidR="230844F1" w:rsidRPr="00B920B8" w:rsidRDefault="230844F1" w:rsidP="00CB6DF0">
            <w:pPr>
              <w:rPr>
                <w:rFonts w:eastAsia="Arial" w:cstheme="minorHAnsi"/>
                <w:color w:val="000000" w:themeColor="text1"/>
              </w:rPr>
            </w:pPr>
            <w:r w:rsidRPr="00B920B8">
              <w:rPr>
                <w:rFonts w:eastAsia="Arial" w:cstheme="minorHAnsi"/>
                <w:color w:val="000000" w:themeColor="text1"/>
              </w:rPr>
              <w:t>1</w:t>
            </w:r>
          </w:p>
        </w:tc>
      </w:tr>
      <w:tr w:rsidR="230844F1" w:rsidRPr="00B920B8" w14:paraId="6774450A"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F65B24B" w14:textId="1133DD8E"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109594B" w14:textId="103C8D22"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359548BB" w14:textId="77777777" w:rsidTr="00C906A6">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30D504" w14:textId="4B35421D"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A340D0" w14:textId="7443CE0D"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bl>
    <w:p w14:paraId="75EDDEDF" w14:textId="0D2701BC" w:rsidR="230844F1" w:rsidRPr="00B920B8" w:rsidRDefault="230844F1" w:rsidP="00CB6DF0">
      <w:pPr>
        <w:spacing w:after="0" w:line="240" w:lineRule="auto"/>
        <w:rPr>
          <w:rFonts w:eastAsia="Calibri" w:cstheme="minorHAnsi"/>
          <w:color w:val="000000" w:themeColor="text1"/>
          <w:lang w:val="es"/>
        </w:rPr>
      </w:pPr>
    </w:p>
    <w:p w14:paraId="3F5934A8" w14:textId="29C42538" w:rsidR="230844F1" w:rsidRPr="00B920B8" w:rsidRDefault="230844F1" w:rsidP="00CB6DF0">
      <w:pPr>
        <w:spacing w:after="0" w:line="240" w:lineRule="auto"/>
        <w:rPr>
          <w:rFonts w:eastAsia="Calibri" w:cstheme="minorHAnsi"/>
          <w:color w:val="000000" w:themeColor="text1"/>
          <w:lang w:val="es"/>
        </w:rPr>
      </w:pPr>
    </w:p>
    <w:tbl>
      <w:tblPr>
        <w:tblStyle w:val="Tablaconcuadrcula"/>
        <w:tblW w:w="0" w:type="auto"/>
        <w:tblLayout w:type="fixed"/>
        <w:tblLook w:val="06A0" w:firstRow="1" w:lastRow="0" w:firstColumn="1" w:lastColumn="0" w:noHBand="1" w:noVBand="1"/>
      </w:tblPr>
      <w:tblGrid>
        <w:gridCol w:w="1410"/>
        <w:gridCol w:w="1380"/>
        <w:gridCol w:w="1125"/>
        <w:gridCol w:w="1620"/>
        <w:gridCol w:w="1485"/>
        <w:gridCol w:w="1395"/>
      </w:tblGrid>
      <w:tr w:rsidR="230844F1" w:rsidRPr="00B920B8" w14:paraId="200CB866" w14:textId="77777777" w:rsidTr="002F479F">
        <w:trPr>
          <w:trHeight w:val="20"/>
        </w:trPr>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3903BC" w14:textId="4EAA8B32"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9135E58" w14:textId="2111CD2C"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r w:rsidR="08645804" w:rsidRPr="00B920B8">
              <w:rPr>
                <w:rFonts w:eastAsia="Arial" w:cstheme="minorHAnsi"/>
                <w:color w:val="000000" w:themeColor="text1"/>
              </w:rPr>
              <w:t>2</w:t>
            </w:r>
            <w:r w:rsidR="66190B22" w:rsidRPr="00B920B8">
              <w:rPr>
                <w:rFonts w:eastAsia="Arial" w:cstheme="minorHAnsi"/>
                <w:color w:val="000000" w:themeColor="text1"/>
              </w:rPr>
              <w:t>2</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1203589" w14:textId="3190BEC5"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C0B16F" w14:textId="6683ADF1"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0F48D35" w14:textId="51F05C18"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6D6C6BB" w14:textId="50E495F7" w:rsidR="230844F1" w:rsidRPr="00B920B8" w:rsidRDefault="230844F1" w:rsidP="00CB6DF0">
            <w:pPr>
              <w:rPr>
                <w:rFonts w:eastAsia="Arial" w:cstheme="minorHAnsi"/>
                <w:color w:val="000000" w:themeColor="text1"/>
              </w:rPr>
            </w:pPr>
            <w:r w:rsidRPr="00B920B8">
              <w:rPr>
                <w:rFonts w:eastAsia="Arial" w:cstheme="minorHAnsi"/>
                <w:color w:val="000000" w:themeColor="text1"/>
              </w:rPr>
              <w:t>#7</w:t>
            </w:r>
          </w:p>
        </w:tc>
      </w:tr>
      <w:tr w:rsidR="230844F1" w:rsidRPr="00B920B8" w14:paraId="2F193A4E" w14:textId="77777777" w:rsidTr="002F479F">
        <w:trPr>
          <w:trHeight w:val="20"/>
        </w:trPr>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8367404" w14:textId="3AD2E607"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0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46BB7E3" w14:textId="56E492D4" w:rsidR="230844F1" w:rsidRPr="00B920B8" w:rsidRDefault="230844F1" w:rsidP="00CB6DF0">
            <w:pPr>
              <w:rPr>
                <w:rFonts w:eastAsia="Arial" w:cstheme="minorHAnsi"/>
                <w:color w:val="000000" w:themeColor="text1"/>
              </w:rPr>
            </w:pPr>
            <w:r w:rsidRPr="00B920B8">
              <w:rPr>
                <w:rFonts w:eastAsia="Arial" w:cstheme="minorHAnsi"/>
                <w:color w:val="000000" w:themeColor="text1"/>
              </w:rPr>
              <w:t>El sistema debe permitir la búsqueda de personas con habilidades utilizando filtros.</w:t>
            </w:r>
          </w:p>
        </w:tc>
      </w:tr>
      <w:tr w:rsidR="230844F1" w:rsidRPr="00B920B8" w14:paraId="13C6593A" w14:textId="77777777" w:rsidTr="002F479F">
        <w:trPr>
          <w:trHeight w:val="20"/>
        </w:trPr>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D45720" w14:textId="1B1228C8"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0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655DE1D" w14:textId="6F956A41" w:rsidR="230844F1" w:rsidRPr="00B920B8" w:rsidRDefault="230844F1" w:rsidP="00CB6DF0">
            <w:pPr>
              <w:rPr>
                <w:rFonts w:eastAsia="Arial" w:cstheme="minorHAnsi"/>
                <w:color w:val="000000" w:themeColor="text1"/>
              </w:rPr>
            </w:pPr>
            <w:r w:rsidRPr="00B920B8">
              <w:rPr>
                <w:rFonts w:eastAsia="Arial" w:cstheme="minorHAnsi"/>
                <w:color w:val="000000" w:themeColor="text1"/>
              </w:rPr>
              <w:t>Para que los usuarios con necesidades puedan buscar activamente a personas capaces de ayudarlos.</w:t>
            </w:r>
          </w:p>
        </w:tc>
      </w:tr>
      <w:tr w:rsidR="230844F1" w:rsidRPr="00B920B8" w14:paraId="78586E89" w14:textId="77777777" w:rsidTr="002F479F">
        <w:trPr>
          <w:trHeight w:val="20"/>
        </w:trPr>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3556A8F" w14:textId="0C8AFF0D"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0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C195A5" w14:textId="69816268" w:rsidR="230844F1" w:rsidRPr="00B920B8" w:rsidRDefault="230844F1" w:rsidP="00CB6DF0">
            <w:pPr>
              <w:rPr>
                <w:rFonts w:eastAsia="Arial" w:cstheme="minorHAnsi"/>
                <w:color w:val="000000" w:themeColor="text1"/>
              </w:rPr>
            </w:pPr>
            <w:r w:rsidRPr="00B920B8">
              <w:rPr>
                <w:rFonts w:eastAsia="Arial" w:cstheme="minorHAnsi"/>
                <w:color w:val="000000" w:themeColor="text1"/>
              </w:rPr>
              <w:t>Usuario con necesidades</w:t>
            </w:r>
          </w:p>
        </w:tc>
      </w:tr>
      <w:tr w:rsidR="230844F1" w:rsidRPr="00B920B8" w14:paraId="0762D8DA" w14:textId="77777777" w:rsidTr="002F479F">
        <w:trPr>
          <w:trHeight w:val="20"/>
        </w:trPr>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FFF3665" w14:textId="6823CA81"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0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50D5350" w14:textId="5F5B6C25"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Al ingresar al sistema y realizar una búsqueda de personas con habilidades, se presenta una lista de usuarios solidarios </w:t>
            </w:r>
            <w:r w:rsidR="15C2522C" w:rsidRPr="00B920B8">
              <w:rPr>
                <w:rFonts w:eastAsia="Arial" w:cstheme="minorHAnsi"/>
                <w:color w:val="000000" w:themeColor="text1"/>
              </w:rPr>
              <w:t>que cumplen con los filtros especificados.</w:t>
            </w:r>
          </w:p>
        </w:tc>
      </w:tr>
      <w:tr w:rsidR="230844F1" w:rsidRPr="00B920B8" w14:paraId="0EE9C8E4" w14:textId="77777777" w:rsidTr="002F479F">
        <w:trPr>
          <w:trHeight w:val="20"/>
        </w:trPr>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B13040" w14:textId="1C51AA7D"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50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B0C12C" w14:textId="1D35BB1C" w:rsidR="39DC5E47" w:rsidRPr="00B920B8" w:rsidRDefault="39DC5E47" w:rsidP="00CB6DF0">
            <w:pPr>
              <w:rPr>
                <w:rFonts w:eastAsia="Arial" w:cstheme="minorHAnsi"/>
                <w:color w:val="000000" w:themeColor="text1"/>
              </w:rPr>
            </w:pPr>
            <w:r w:rsidRPr="00B920B8">
              <w:rPr>
                <w:rFonts w:eastAsia="Arial" w:cstheme="minorHAnsi"/>
                <w:color w:val="000000" w:themeColor="text1"/>
              </w:rPr>
              <w:t>4</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2EF9F7" w14:textId="50A201AA"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8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5E7786D" w14:textId="50827CAD"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r>
      <w:tr w:rsidR="230844F1" w:rsidRPr="00B920B8" w14:paraId="3FA4A96C" w14:textId="77777777" w:rsidTr="002F479F">
        <w:trPr>
          <w:trHeight w:val="20"/>
        </w:trPr>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B3719C" w14:textId="67AFF6AC"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2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CE452FA" w14:textId="56CFEBDE"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2728941" w14:textId="6FB25FCF"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95878B1" w14:textId="1B61F9EE"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3EA83920" w14:textId="77777777" w:rsidTr="002F479F">
        <w:trPr>
          <w:trHeight w:val="20"/>
        </w:trPr>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AE9ABBA" w14:textId="1BC73F00"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0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FB151F7" w14:textId="5AAFDB1C" w:rsidR="4DF4FBF1" w:rsidRPr="00B920B8" w:rsidRDefault="4DF4FBF1" w:rsidP="00CB6DF0">
            <w:pPr>
              <w:rPr>
                <w:rFonts w:eastAsia="Arial" w:cstheme="minorHAnsi"/>
                <w:color w:val="000000" w:themeColor="text1"/>
              </w:rPr>
            </w:pPr>
            <w:r w:rsidRPr="00B920B8">
              <w:rPr>
                <w:rFonts w:eastAsia="Arial" w:cstheme="minorHAnsi"/>
                <w:color w:val="000000" w:themeColor="text1"/>
              </w:rPr>
              <w:t>3</w:t>
            </w:r>
          </w:p>
        </w:tc>
      </w:tr>
      <w:tr w:rsidR="230844F1" w:rsidRPr="00B920B8" w14:paraId="7791B4ED" w14:textId="77777777" w:rsidTr="002F479F">
        <w:trPr>
          <w:trHeight w:val="20"/>
        </w:trPr>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593E07" w14:textId="3F6995C8" w:rsidR="230844F1" w:rsidRPr="00B920B8" w:rsidRDefault="230844F1" w:rsidP="00CB6DF0">
            <w:pPr>
              <w:rPr>
                <w:rFonts w:eastAsia="Arial" w:cstheme="minorHAnsi"/>
                <w:color w:val="000000" w:themeColor="text1"/>
              </w:rPr>
            </w:pPr>
            <w:r w:rsidRPr="00B920B8">
              <w:rPr>
                <w:rFonts w:eastAsia="Arial" w:cstheme="minorHAnsi"/>
                <w:color w:val="000000" w:themeColor="text1"/>
              </w:rPr>
              <w:lastRenderedPageBreak/>
              <w:t>Material Soporte</w:t>
            </w:r>
          </w:p>
        </w:tc>
        <w:tc>
          <w:tcPr>
            <w:tcW w:w="700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001866" w14:textId="75FE39F2"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511C0730" w14:textId="77777777" w:rsidTr="002F479F">
        <w:trPr>
          <w:trHeight w:val="20"/>
        </w:trPr>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13DA070" w14:textId="6A4C235A"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0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64B4A4A" w14:textId="754F54AD"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44D329C5" w14:textId="77777777" w:rsidTr="002F479F">
        <w:trPr>
          <w:trHeight w:val="20"/>
        </w:trPr>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E5E2FBC" w14:textId="11738A90" w:rsidR="230844F1" w:rsidRPr="00B920B8" w:rsidRDefault="230844F1" w:rsidP="00CB6DF0">
            <w:pPr>
              <w:rPr>
                <w:rFonts w:eastAsia="Arial" w:cstheme="minorHAnsi"/>
                <w:color w:val="000000" w:themeColor="text1"/>
              </w:rPr>
            </w:pPr>
            <w:r w:rsidRPr="00B920B8">
              <w:rPr>
                <w:rFonts w:eastAsia="Arial" w:cstheme="minorHAnsi"/>
                <w:color w:val="000000" w:themeColor="text1"/>
              </w:rPr>
              <w:t>Campos Filtrables</w:t>
            </w:r>
          </w:p>
        </w:tc>
        <w:tc>
          <w:tcPr>
            <w:tcW w:w="700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64F8EB" w14:textId="11FDF91C" w:rsidR="230844F1" w:rsidRPr="00B920B8" w:rsidRDefault="230844F1" w:rsidP="00CB6DF0">
            <w:pPr>
              <w:rPr>
                <w:rFonts w:eastAsia="Arial" w:cstheme="minorHAnsi"/>
                <w:color w:val="000000" w:themeColor="text1"/>
              </w:rPr>
            </w:pPr>
            <w:r w:rsidRPr="00B920B8">
              <w:rPr>
                <w:rFonts w:eastAsia="Arial" w:cstheme="minorHAnsi"/>
                <w:color w:val="000000" w:themeColor="text1"/>
              </w:rPr>
              <w:t>Distancia, Habilidades (Multi seleccionable)</w:t>
            </w:r>
          </w:p>
        </w:tc>
      </w:tr>
      <w:tr w:rsidR="230844F1" w:rsidRPr="00B920B8" w14:paraId="46D406A6" w14:textId="77777777" w:rsidTr="002F479F">
        <w:trPr>
          <w:trHeight w:val="20"/>
        </w:trPr>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20BE6A" w14:textId="61D81C3C" w:rsidR="230844F1" w:rsidRPr="00B920B8" w:rsidRDefault="230844F1" w:rsidP="00CB6DF0">
            <w:pPr>
              <w:rPr>
                <w:rFonts w:eastAsia="Arial" w:cstheme="minorHAnsi"/>
                <w:color w:val="000000" w:themeColor="text1"/>
              </w:rPr>
            </w:pPr>
            <w:r w:rsidRPr="00B920B8">
              <w:rPr>
                <w:rFonts w:eastAsia="Arial" w:cstheme="minorHAnsi"/>
                <w:color w:val="000000" w:themeColor="text1"/>
              </w:rPr>
              <w:t>Campos Mostrados</w:t>
            </w:r>
          </w:p>
        </w:tc>
        <w:tc>
          <w:tcPr>
            <w:tcW w:w="700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750DB3" w14:textId="542832C1" w:rsidR="230844F1" w:rsidRPr="00B920B8" w:rsidRDefault="230844F1" w:rsidP="00CB6DF0">
            <w:pPr>
              <w:rPr>
                <w:rFonts w:eastAsia="Arial" w:cstheme="minorHAnsi"/>
                <w:color w:val="000000" w:themeColor="text1"/>
              </w:rPr>
            </w:pPr>
            <w:r w:rsidRPr="00B920B8">
              <w:rPr>
                <w:rFonts w:eastAsia="Arial" w:cstheme="minorHAnsi"/>
                <w:color w:val="000000" w:themeColor="text1"/>
              </w:rPr>
              <w:t>Nombre, Edad, Distancia, Habilidades</w:t>
            </w:r>
          </w:p>
        </w:tc>
      </w:tr>
      <w:tr w:rsidR="230844F1" w:rsidRPr="00B920B8" w14:paraId="3283F961" w14:textId="77777777" w:rsidTr="002F479F">
        <w:trPr>
          <w:trHeight w:val="20"/>
        </w:trPr>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13B19A5" w14:textId="40E6E400" w:rsidR="230844F1" w:rsidRPr="00B920B8" w:rsidRDefault="230844F1" w:rsidP="00CB6DF0">
            <w:pPr>
              <w:rPr>
                <w:rFonts w:eastAsia="Arial" w:cstheme="minorHAnsi"/>
                <w:color w:val="000000" w:themeColor="text1"/>
              </w:rPr>
            </w:pPr>
            <w:r w:rsidRPr="00B920B8">
              <w:rPr>
                <w:rFonts w:eastAsia="Arial" w:cstheme="minorHAnsi"/>
                <w:color w:val="000000" w:themeColor="text1"/>
              </w:rPr>
              <w:t>Acciones Disponibles</w:t>
            </w:r>
          </w:p>
        </w:tc>
        <w:tc>
          <w:tcPr>
            <w:tcW w:w="700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C7D76C9" w14:textId="5CE21604" w:rsidR="230844F1" w:rsidRPr="00B920B8" w:rsidRDefault="230844F1" w:rsidP="00CB6DF0">
            <w:pPr>
              <w:rPr>
                <w:rFonts w:eastAsia="Arial" w:cstheme="minorHAnsi"/>
                <w:color w:val="000000" w:themeColor="text1"/>
              </w:rPr>
            </w:pPr>
            <w:r w:rsidRPr="00B920B8">
              <w:rPr>
                <w:rFonts w:eastAsia="Arial" w:cstheme="minorHAnsi"/>
                <w:color w:val="000000" w:themeColor="text1"/>
              </w:rPr>
              <w:t>Solicitar ayuda</w:t>
            </w:r>
          </w:p>
        </w:tc>
      </w:tr>
      <w:tr w:rsidR="230844F1" w:rsidRPr="00B920B8" w14:paraId="3630450F" w14:textId="77777777" w:rsidTr="002F479F">
        <w:trPr>
          <w:trHeight w:val="20"/>
        </w:trPr>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D7FCC3C" w14:textId="7879583F" w:rsidR="0CE5D63A" w:rsidRPr="00B920B8" w:rsidRDefault="0CE5D63A" w:rsidP="00CB6DF0">
            <w:pPr>
              <w:rPr>
                <w:rFonts w:eastAsia="Arial" w:cstheme="minorHAnsi"/>
                <w:color w:val="000000" w:themeColor="text1"/>
              </w:rPr>
            </w:pPr>
            <w:r w:rsidRPr="00B920B8">
              <w:rPr>
                <w:rFonts w:eastAsia="Arial" w:cstheme="minorHAnsi"/>
                <w:color w:val="000000" w:themeColor="text1"/>
              </w:rPr>
              <w:t>Consideraciones</w:t>
            </w:r>
          </w:p>
        </w:tc>
        <w:tc>
          <w:tcPr>
            <w:tcW w:w="700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AF5DD4" w14:textId="43D24801" w:rsidR="0CE5D63A" w:rsidRPr="00B920B8" w:rsidRDefault="0CE5D63A" w:rsidP="00CB6DF0">
            <w:pPr>
              <w:rPr>
                <w:rFonts w:eastAsia="Arial" w:cstheme="minorHAnsi"/>
                <w:color w:val="000000" w:themeColor="text1"/>
              </w:rPr>
            </w:pPr>
            <w:r w:rsidRPr="00B920B8">
              <w:rPr>
                <w:rFonts w:eastAsia="Arial" w:cstheme="minorHAnsi"/>
                <w:color w:val="000000" w:themeColor="text1"/>
              </w:rPr>
              <w:t>Los usuarios que cumplen alguna de las siguientes condiciones no aparecerán en la funcionalidad de buscador:</w:t>
            </w:r>
          </w:p>
          <w:p w14:paraId="6BA128AD" w14:textId="0290D7DF" w:rsidR="0CE5D63A" w:rsidRPr="00B920B8" w:rsidRDefault="0CE5D63A" w:rsidP="00194FD3">
            <w:pPr>
              <w:pStyle w:val="Prrafodelista"/>
              <w:numPr>
                <w:ilvl w:val="0"/>
                <w:numId w:val="1"/>
              </w:numPr>
              <w:ind w:left="0"/>
              <w:rPr>
                <w:rFonts w:eastAsia="Arial" w:cstheme="minorHAnsi"/>
                <w:color w:val="000000" w:themeColor="text1"/>
              </w:rPr>
            </w:pPr>
            <w:r w:rsidRPr="00B920B8">
              <w:rPr>
                <w:rFonts w:eastAsia="Arial" w:cstheme="minorHAnsi"/>
                <w:color w:val="000000" w:themeColor="text1"/>
              </w:rPr>
              <w:t>Usuarios sin dirección definida</w:t>
            </w:r>
          </w:p>
          <w:p w14:paraId="2F563A40" w14:textId="6964B570" w:rsidR="0CE5D63A" w:rsidRPr="00B920B8" w:rsidRDefault="0CE5D63A" w:rsidP="00194FD3">
            <w:pPr>
              <w:pStyle w:val="Prrafodelista"/>
              <w:numPr>
                <w:ilvl w:val="0"/>
                <w:numId w:val="1"/>
              </w:numPr>
              <w:ind w:left="0"/>
              <w:rPr>
                <w:rFonts w:eastAsia="Arial" w:cstheme="minorHAnsi"/>
                <w:color w:val="000000" w:themeColor="text1"/>
              </w:rPr>
            </w:pPr>
            <w:r w:rsidRPr="00B920B8">
              <w:rPr>
                <w:rFonts w:eastAsia="Arial" w:cstheme="minorHAnsi"/>
                <w:color w:val="000000" w:themeColor="text1"/>
              </w:rPr>
              <w:t>Usuarios que estén más lejos que su distancia configurada</w:t>
            </w:r>
          </w:p>
          <w:p w14:paraId="61D66DA2" w14:textId="7575130C" w:rsidR="0CE5D63A" w:rsidRPr="00B920B8" w:rsidRDefault="0CE5D63A" w:rsidP="00194FD3">
            <w:pPr>
              <w:pStyle w:val="Prrafodelista"/>
              <w:numPr>
                <w:ilvl w:val="0"/>
                <w:numId w:val="1"/>
              </w:numPr>
              <w:ind w:left="0"/>
              <w:rPr>
                <w:rFonts w:eastAsia="Arial" w:cstheme="minorHAnsi"/>
                <w:color w:val="000000" w:themeColor="text1"/>
              </w:rPr>
            </w:pPr>
            <w:r w:rsidRPr="00B920B8">
              <w:rPr>
                <w:rFonts w:eastAsia="Arial" w:cstheme="minorHAnsi"/>
                <w:color w:val="000000" w:themeColor="text1"/>
              </w:rPr>
              <w:t>Usuarios que hayan desactivado el sistema de geolocalización (mejorar redacción)</w:t>
            </w:r>
          </w:p>
        </w:tc>
      </w:tr>
    </w:tbl>
    <w:p w14:paraId="56115B91" w14:textId="6EC6A14D" w:rsidR="230844F1" w:rsidRPr="00B920B8" w:rsidRDefault="230844F1" w:rsidP="00CB6DF0">
      <w:pPr>
        <w:spacing w:after="0" w:line="240" w:lineRule="auto"/>
        <w:rPr>
          <w:rFonts w:eastAsia="Calibri" w:cstheme="minorHAnsi"/>
          <w:color w:val="000000" w:themeColor="text1"/>
          <w:lang w:val="es"/>
        </w:rPr>
      </w:pPr>
    </w:p>
    <w:p w14:paraId="3BEA3692" w14:textId="53358130" w:rsidR="230844F1" w:rsidRPr="00B920B8" w:rsidRDefault="230844F1" w:rsidP="00CB6DF0">
      <w:pPr>
        <w:spacing w:after="0" w:line="240" w:lineRule="auto"/>
        <w:rPr>
          <w:rFonts w:eastAsia="Calibri" w:cstheme="minorHAnsi"/>
          <w:color w:val="000000" w:themeColor="text1"/>
          <w:lang w:val="es"/>
        </w:rPr>
      </w:pP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07FE70A3"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5F5E2F4" w14:textId="68558F42"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57BC763" w14:textId="6B3BB85C"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 </w:t>
            </w:r>
            <w:r w:rsidR="49638619" w:rsidRPr="00B920B8">
              <w:rPr>
                <w:rFonts w:eastAsia="Arial" w:cstheme="minorHAnsi"/>
                <w:color w:val="000000" w:themeColor="text1"/>
              </w:rPr>
              <w:t>2</w:t>
            </w:r>
            <w:r w:rsidR="75FB350B" w:rsidRPr="00B920B8">
              <w:rPr>
                <w:rFonts w:eastAsia="Arial" w:cstheme="minorHAnsi"/>
                <w:color w:val="000000" w:themeColor="text1"/>
              </w:rPr>
              <w:t>3</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99C77E6" w14:textId="267C9141"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CCEEA1A" w14:textId="6C040053"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F9643BD" w14:textId="248C3571"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9C2EEF" w14:textId="5A1EF84D" w:rsidR="230844F1" w:rsidRPr="00B920B8" w:rsidRDefault="230844F1" w:rsidP="00CB6DF0">
            <w:pPr>
              <w:rPr>
                <w:rFonts w:eastAsia="Arial" w:cstheme="minorHAnsi"/>
                <w:color w:val="000000" w:themeColor="text1"/>
              </w:rPr>
            </w:pPr>
            <w:r w:rsidRPr="00B920B8">
              <w:rPr>
                <w:rFonts w:eastAsia="Arial" w:cstheme="minorHAnsi"/>
                <w:color w:val="000000" w:themeColor="text1"/>
              </w:rPr>
              <w:t>#7</w:t>
            </w:r>
          </w:p>
        </w:tc>
      </w:tr>
      <w:tr w:rsidR="230844F1" w:rsidRPr="00B920B8" w14:paraId="7A2C925D"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07A1046" w14:textId="3330C2AA"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DC9CEC1" w14:textId="247D5453" w:rsidR="230844F1" w:rsidRPr="00B920B8" w:rsidRDefault="230844F1" w:rsidP="00CB6DF0">
            <w:pPr>
              <w:rPr>
                <w:rFonts w:eastAsia="Arial" w:cstheme="minorHAnsi"/>
                <w:color w:val="000000" w:themeColor="text1"/>
              </w:rPr>
            </w:pPr>
            <w:r w:rsidRPr="00B920B8">
              <w:rPr>
                <w:rFonts w:eastAsia="Arial" w:cstheme="minorHAnsi"/>
                <w:color w:val="000000" w:themeColor="text1"/>
              </w:rPr>
              <w:t>El sistema debe mostrar los resultados de las búsquedas de personas en un mapa.</w:t>
            </w:r>
          </w:p>
        </w:tc>
      </w:tr>
      <w:tr w:rsidR="230844F1" w:rsidRPr="00B920B8" w14:paraId="0F0859E6"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1925EBA" w14:textId="710EEF0A"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FF8E518" w14:textId="54A48A29" w:rsidR="230844F1" w:rsidRPr="00B920B8" w:rsidRDefault="230844F1" w:rsidP="00CB6DF0">
            <w:pPr>
              <w:rPr>
                <w:rFonts w:eastAsia="Arial" w:cstheme="minorHAnsi"/>
                <w:color w:val="000000" w:themeColor="text1"/>
              </w:rPr>
            </w:pPr>
            <w:r w:rsidRPr="00B920B8">
              <w:rPr>
                <w:rFonts w:eastAsia="Arial" w:cstheme="minorHAnsi"/>
                <w:color w:val="000000" w:themeColor="text1"/>
              </w:rPr>
              <w:t>Para que los usuarios con necesidades puedan visualizar la distancia entre ellos y los usuarios con habilidades al mismo tiempo que ven el resto de su información.</w:t>
            </w:r>
          </w:p>
        </w:tc>
      </w:tr>
      <w:tr w:rsidR="230844F1" w:rsidRPr="00B920B8" w14:paraId="6B635C3C"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31D098E" w14:textId="526416EA"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2364964" w14:textId="686E85C7" w:rsidR="230844F1" w:rsidRPr="00B920B8" w:rsidRDefault="230844F1" w:rsidP="00CB6DF0">
            <w:pPr>
              <w:rPr>
                <w:rFonts w:eastAsia="Arial" w:cstheme="minorHAnsi"/>
                <w:color w:val="000000" w:themeColor="text1"/>
              </w:rPr>
            </w:pPr>
            <w:r w:rsidRPr="00B920B8">
              <w:rPr>
                <w:rFonts w:eastAsia="Arial" w:cstheme="minorHAnsi"/>
                <w:color w:val="000000" w:themeColor="text1"/>
              </w:rPr>
              <w:t>Usuario con necesidades</w:t>
            </w:r>
          </w:p>
        </w:tc>
      </w:tr>
      <w:tr w:rsidR="230844F1" w:rsidRPr="00B920B8" w14:paraId="6F882917"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765B709" w14:textId="46602784"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422F2D" w14:textId="42B86917"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Al ingresar al sistema y realizar una búsqueda de personas con habilidades, el resultado se presenta en un mapa, donde es posible visualizar marcadores correspondientes a los usuarios. Cuando un marcador es </w:t>
            </w:r>
            <w:proofErr w:type="spellStart"/>
            <w:r w:rsidRPr="00B920B8">
              <w:rPr>
                <w:rFonts w:eastAsia="Arial" w:cstheme="minorHAnsi"/>
                <w:color w:val="000000" w:themeColor="text1"/>
              </w:rPr>
              <w:t>clickeado</w:t>
            </w:r>
            <w:proofErr w:type="spellEnd"/>
            <w:r w:rsidRPr="00B920B8">
              <w:rPr>
                <w:rFonts w:eastAsia="Arial" w:cstheme="minorHAnsi"/>
                <w:color w:val="000000" w:themeColor="text1"/>
              </w:rPr>
              <w:t>, muestra más información de su usuario.</w:t>
            </w:r>
          </w:p>
        </w:tc>
      </w:tr>
      <w:tr w:rsidR="230844F1" w:rsidRPr="00B920B8" w14:paraId="6F7E10D7"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F5725AA" w14:textId="7613B4F8"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37223E6" w14:textId="3910BFFD"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8A0065B" w14:textId="3892D703"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8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86EAE4" w14:textId="0D88F8EA"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r>
      <w:tr w:rsidR="230844F1" w:rsidRPr="00B920B8" w14:paraId="61A52AC2"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231B003" w14:textId="33B13AB1"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4F4947" w14:textId="75B43CBE"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C7AFD38" w14:textId="3746F619"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3C7D45" w14:textId="382A7A64"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 </w:t>
            </w:r>
            <w:r w:rsidR="5068D42B" w:rsidRPr="00B920B8">
              <w:rPr>
                <w:rFonts w:eastAsia="Arial" w:cstheme="minorHAnsi"/>
                <w:color w:val="000000" w:themeColor="text1"/>
              </w:rPr>
              <w:t>2</w:t>
            </w:r>
            <w:r w:rsidR="712CB7E1" w:rsidRPr="00B920B8">
              <w:rPr>
                <w:rFonts w:eastAsia="Arial" w:cstheme="minorHAnsi"/>
                <w:color w:val="000000" w:themeColor="text1"/>
              </w:rPr>
              <w:t>4</w:t>
            </w:r>
          </w:p>
        </w:tc>
      </w:tr>
      <w:tr w:rsidR="230844F1" w:rsidRPr="00B920B8" w14:paraId="65F774D6"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332114B" w14:textId="0D0D16A6"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EDD5670" w14:textId="0548E0F6"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r>
      <w:tr w:rsidR="230844F1" w:rsidRPr="00B920B8" w14:paraId="249B2142"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934991D" w14:textId="35CD4C67"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C1FBBB" w14:textId="0033C176"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3256EFE7"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CCACD81" w14:textId="7F439966"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99CBDB" w14:textId="46A91960"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bl>
    <w:p w14:paraId="0CE69DCF" w14:textId="7C0B771F" w:rsidR="230844F1" w:rsidRPr="00B920B8" w:rsidRDefault="230844F1" w:rsidP="00CB6DF0">
      <w:pPr>
        <w:spacing w:after="0" w:line="240" w:lineRule="auto"/>
        <w:rPr>
          <w:rFonts w:eastAsia="Calibri" w:cstheme="minorHAnsi"/>
          <w:color w:val="000000" w:themeColor="text1"/>
          <w:lang w:val="es"/>
        </w:rPr>
      </w:pPr>
    </w:p>
    <w:p w14:paraId="0ED18AF9" w14:textId="77FB83A0" w:rsidR="230844F1" w:rsidRPr="00B920B8" w:rsidRDefault="230844F1" w:rsidP="00CB6DF0">
      <w:pPr>
        <w:spacing w:after="0" w:line="240" w:lineRule="auto"/>
        <w:rPr>
          <w:rFonts w:eastAsia="Calibri" w:cstheme="minorHAnsi"/>
          <w:color w:val="000000" w:themeColor="text1"/>
          <w:lang w:val="es"/>
        </w:rPr>
      </w:pP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7E80E803"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972016" w14:textId="23DA4DA4"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828F885" w14:textId="0AF6DF10"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 </w:t>
            </w:r>
            <w:r w:rsidR="3CED6E4F" w:rsidRPr="00B920B8">
              <w:rPr>
                <w:rFonts w:eastAsia="Arial" w:cstheme="minorHAnsi"/>
                <w:color w:val="000000" w:themeColor="text1"/>
              </w:rPr>
              <w:t>2</w:t>
            </w:r>
            <w:r w:rsidR="58B37C49" w:rsidRPr="00B920B8">
              <w:rPr>
                <w:rFonts w:eastAsia="Arial" w:cstheme="minorHAnsi"/>
                <w:color w:val="000000" w:themeColor="text1"/>
              </w:rPr>
              <w:t>4</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39C9060" w14:textId="36AB4BA9"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6FFBA9" w14:textId="333325C9"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3FDE833" w14:textId="00CB5783"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9012928" w14:textId="0DBB787A" w:rsidR="230844F1" w:rsidRPr="00B920B8" w:rsidRDefault="230844F1" w:rsidP="00CB6DF0">
            <w:pPr>
              <w:rPr>
                <w:rFonts w:eastAsia="Arial" w:cstheme="minorHAnsi"/>
                <w:color w:val="000000" w:themeColor="text1"/>
              </w:rPr>
            </w:pPr>
            <w:r w:rsidRPr="00B920B8">
              <w:rPr>
                <w:rFonts w:eastAsia="Arial" w:cstheme="minorHAnsi"/>
                <w:color w:val="000000" w:themeColor="text1"/>
              </w:rPr>
              <w:t>#7</w:t>
            </w:r>
          </w:p>
        </w:tc>
      </w:tr>
      <w:tr w:rsidR="230844F1" w:rsidRPr="00B920B8" w14:paraId="46605C9E"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7B90F6B" w14:textId="2ACA29E1" w:rsidR="230844F1" w:rsidRPr="00B920B8" w:rsidRDefault="230844F1" w:rsidP="00CB6DF0">
            <w:pPr>
              <w:rPr>
                <w:rFonts w:eastAsia="Arial" w:cstheme="minorHAnsi"/>
                <w:color w:val="000000" w:themeColor="text1"/>
              </w:rPr>
            </w:pPr>
            <w:r w:rsidRPr="00B920B8">
              <w:rPr>
                <w:rFonts w:eastAsia="Arial" w:cstheme="minorHAnsi"/>
                <w:color w:val="000000" w:themeColor="text1"/>
              </w:rPr>
              <w:lastRenderedPageBreak/>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5E324F0" w14:textId="55ACC34D" w:rsidR="230844F1" w:rsidRPr="00B920B8" w:rsidRDefault="230844F1" w:rsidP="00CB6DF0">
            <w:pPr>
              <w:rPr>
                <w:rFonts w:eastAsia="Arial" w:cstheme="minorHAnsi"/>
                <w:color w:val="000000" w:themeColor="text1"/>
              </w:rPr>
            </w:pPr>
            <w:r w:rsidRPr="00B920B8">
              <w:rPr>
                <w:rFonts w:eastAsia="Arial" w:cstheme="minorHAnsi"/>
                <w:color w:val="000000" w:themeColor="text1"/>
              </w:rPr>
              <w:t>El sistema debe mostrar los resultados de las búsquedas de personas en una lista de cartas.</w:t>
            </w:r>
          </w:p>
        </w:tc>
      </w:tr>
      <w:tr w:rsidR="230844F1" w:rsidRPr="00B920B8" w14:paraId="7608E89D"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BC96082" w14:textId="46C6698F"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356E3C5" w14:textId="6A6CADE2" w:rsidR="230844F1" w:rsidRPr="00B920B8" w:rsidRDefault="230844F1" w:rsidP="00CB6DF0">
            <w:pPr>
              <w:rPr>
                <w:rFonts w:eastAsia="Arial" w:cstheme="minorHAnsi"/>
                <w:color w:val="000000" w:themeColor="text1"/>
              </w:rPr>
            </w:pPr>
            <w:r w:rsidRPr="00B920B8">
              <w:rPr>
                <w:rFonts w:eastAsia="Arial" w:cstheme="minorHAnsi"/>
                <w:color w:val="000000" w:themeColor="text1"/>
              </w:rPr>
              <w:t>Para que los usuarios con necesidades puedan visualizar la información relevante de los resultados inmediatamente.</w:t>
            </w:r>
          </w:p>
        </w:tc>
      </w:tr>
      <w:tr w:rsidR="230844F1" w:rsidRPr="00B920B8" w14:paraId="0A0CA875"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C01E12D" w14:textId="25779445"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D77B4D" w14:textId="36BFF7FA" w:rsidR="230844F1" w:rsidRPr="00B920B8" w:rsidRDefault="230844F1" w:rsidP="00CB6DF0">
            <w:pPr>
              <w:rPr>
                <w:rFonts w:eastAsia="Arial" w:cstheme="minorHAnsi"/>
                <w:color w:val="000000" w:themeColor="text1"/>
              </w:rPr>
            </w:pPr>
            <w:r w:rsidRPr="00B920B8">
              <w:rPr>
                <w:rFonts w:eastAsia="Arial" w:cstheme="minorHAnsi"/>
                <w:color w:val="000000" w:themeColor="text1"/>
              </w:rPr>
              <w:t>Usuario con necesidades</w:t>
            </w:r>
          </w:p>
        </w:tc>
      </w:tr>
      <w:tr w:rsidR="230844F1" w:rsidRPr="00B920B8" w14:paraId="24DCD5B2"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60E93F" w14:textId="7680B3C5"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8251CE" w14:textId="1E956DAC" w:rsidR="230844F1" w:rsidRPr="00B920B8" w:rsidRDefault="230844F1" w:rsidP="00CB6DF0">
            <w:pPr>
              <w:rPr>
                <w:rFonts w:eastAsia="Arial" w:cstheme="minorHAnsi"/>
                <w:color w:val="000000" w:themeColor="text1"/>
              </w:rPr>
            </w:pPr>
            <w:r w:rsidRPr="00B920B8">
              <w:rPr>
                <w:rFonts w:eastAsia="Arial" w:cstheme="minorHAnsi"/>
                <w:color w:val="000000" w:themeColor="text1"/>
              </w:rPr>
              <w:t>Al ingresar al sistema y realizar una búsqueda de personas con habilidades, el resultado se presenta en una lista de cartas, donde cada carta corresponde a un usuario solidario.</w:t>
            </w:r>
          </w:p>
        </w:tc>
      </w:tr>
      <w:tr w:rsidR="230844F1" w:rsidRPr="00B920B8" w14:paraId="2BE6760B"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CCC5A9" w14:textId="230826D6"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D2DA594" w14:textId="75B0113B"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665D81" w14:textId="63BF718B"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8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5703FBC" w14:textId="3C895533"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r>
      <w:tr w:rsidR="230844F1" w:rsidRPr="00B920B8" w14:paraId="0C7AD607"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8BF966D" w14:textId="1D612471"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8AAB447" w14:textId="2FF0738D"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C9D2E8" w14:textId="6166FF26"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6A49751" w14:textId="60335E57"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 </w:t>
            </w:r>
            <w:r w:rsidR="52A55FC5" w:rsidRPr="00B920B8">
              <w:rPr>
                <w:rFonts w:eastAsia="Arial" w:cstheme="minorHAnsi"/>
                <w:color w:val="000000" w:themeColor="text1"/>
              </w:rPr>
              <w:t>2</w:t>
            </w:r>
            <w:r w:rsidR="0A04AB85" w:rsidRPr="00B920B8">
              <w:rPr>
                <w:rFonts w:eastAsia="Arial" w:cstheme="minorHAnsi"/>
                <w:color w:val="000000" w:themeColor="text1"/>
              </w:rPr>
              <w:t>3</w:t>
            </w:r>
          </w:p>
        </w:tc>
      </w:tr>
      <w:tr w:rsidR="230844F1" w:rsidRPr="00B920B8" w14:paraId="5020F7EF"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242368" w14:textId="03D258A1"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D91E1B7" w14:textId="4B2310E7" w:rsidR="230844F1" w:rsidRPr="00B920B8" w:rsidRDefault="230844F1" w:rsidP="00CB6DF0">
            <w:pPr>
              <w:rPr>
                <w:rFonts w:eastAsia="Arial" w:cstheme="minorHAnsi"/>
                <w:color w:val="000000" w:themeColor="text1"/>
              </w:rPr>
            </w:pPr>
            <w:r w:rsidRPr="00B920B8">
              <w:rPr>
                <w:rFonts w:eastAsia="Arial" w:cstheme="minorHAnsi"/>
                <w:color w:val="000000" w:themeColor="text1"/>
              </w:rPr>
              <w:t>3</w:t>
            </w:r>
          </w:p>
        </w:tc>
      </w:tr>
      <w:tr w:rsidR="230844F1" w:rsidRPr="00B920B8" w14:paraId="5633F315"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903DEF" w14:textId="6B05701A"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29C7123" w14:textId="2B641025"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45787887"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C03342" w14:textId="30F132D0"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66786C6" w14:textId="312353A7"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bl>
    <w:p w14:paraId="45870460" w14:textId="632912D8" w:rsidR="230844F1" w:rsidRPr="00B920B8" w:rsidRDefault="230844F1" w:rsidP="00CB6DF0">
      <w:pPr>
        <w:spacing w:after="0" w:line="240" w:lineRule="auto"/>
        <w:rPr>
          <w:rFonts w:eastAsia="Calibri" w:cstheme="minorHAnsi"/>
          <w:color w:val="000000" w:themeColor="text1"/>
          <w:lang w:val="es"/>
        </w:rPr>
      </w:pPr>
    </w:p>
    <w:p w14:paraId="6BCAAA1A" w14:textId="319FD3D1" w:rsidR="230844F1" w:rsidRPr="00B920B8" w:rsidRDefault="230844F1" w:rsidP="00CB6DF0">
      <w:pPr>
        <w:spacing w:after="0" w:line="240" w:lineRule="auto"/>
        <w:rPr>
          <w:rFonts w:eastAsia="Calibri" w:cstheme="minorHAnsi"/>
          <w:color w:val="000000" w:themeColor="text1"/>
          <w:lang w:val="es"/>
        </w:rPr>
      </w:pPr>
    </w:p>
    <w:tbl>
      <w:tblPr>
        <w:tblStyle w:val="Tablaconcuadrcula"/>
        <w:tblW w:w="0" w:type="auto"/>
        <w:tblLayout w:type="fixed"/>
        <w:tblLook w:val="06A0" w:firstRow="1" w:lastRow="0" w:firstColumn="1" w:lastColumn="0" w:noHBand="1" w:noVBand="1"/>
      </w:tblPr>
      <w:tblGrid>
        <w:gridCol w:w="1530"/>
        <w:gridCol w:w="1260"/>
        <w:gridCol w:w="1125"/>
        <w:gridCol w:w="1620"/>
        <w:gridCol w:w="1485"/>
        <w:gridCol w:w="1395"/>
      </w:tblGrid>
      <w:tr w:rsidR="230844F1" w:rsidRPr="00B920B8" w14:paraId="38679BDF" w14:textId="77777777" w:rsidTr="002F479F">
        <w:trPr>
          <w:trHeight w:val="2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3DF0D9D" w14:textId="18A3D4C8"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500601D" w14:textId="450920C5"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 </w:t>
            </w:r>
            <w:r w:rsidR="3EDE5E83" w:rsidRPr="00B920B8">
              <w:rPr>
                <w:rFonts w:eastAsia="Arial" w:cstheme="minorHAnsi"/>
                <w:color w:val="000000" w:themeColor="text1"/>
              </w:rPr>
              <w:t>24</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4765445" w14:textId="62662714"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58BE926" w14:textId="2D0FB09C"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58FCC51" w14:textId="3042B45C"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19C19B" w14:textId="31AEC635" w:rsidR="230844F1" w:rsidRPr="00B920B8" w:rsidRDefault="230844F1" w:rsidP="00CB6DF0">
            <w:pPr>
              <w:rPr>
                <w:rFonts w:eastAsia="Arial" w:cstheme="minorHAnsi"/>
                <w:color w:val="000000" w:themeColor="text1"/>
              </w:rPr>
            </w:pPr>
            <w:r w:rsidRPr="00B920B8">
              <w:rPr>
                <w:rFonts w:eastAsia="Arial" w:cstheme="minorHAnsi"/>
                <w:color w:val="000000" w:themeColor="text1"/>
              </w:rPr>
              <w:t>#7</w:t>
            </w:r>
          </w:p>
        </w:tc>
      </w:tr>
      <w:tr w:rsidR="230844F1" w:rsidRPr="00B920B8" w14:paraId="3764D17D" w14:textId="77777777" w:rsidTr="002F479F">
        <w:trPr>
          <w:trHeight w:val="2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CF12A84" w14:textId="637F8E17"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688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F11EB5C" w14:textId="63F9F991" w:rsidR="230844F1" w:rsidRPr="00B920B8" w:rsidRDefault="230844F1" w:rsidP="00CB6DF0">
            <w:pPr>
              <w:rPr>
                <w:rFonts w:eastAsia="Arial" w:cstheme="minorHAnsi"/>
                <w:color w:val="000000" w:themeColor="text1"/>
              </w:rPr>
            </w:pPr>
            <w:r w:rsidRPr="00B920B8">
              <w:rPr>
                <w:rFonts w:eastAsia="Arial" w:cstheme="minorHAnsi"/>
                <w:color w:val="000000" w:themeColor="text1"/>
              </w:rPr>
              <w:t>El sistema debe permitir a los usuarios el envío de solicitudes de ayuda, en forma de notificaciones que redirigen a la necesidad.</w:t>
            </w:r>
          </w:p>
        </w:tc>
      </w:tr>
      <w:tr w:rsidR="230844F1" w:rsidRPr="00B920B8" w14:paraId="20C38760" w14:textId="77777777" w:rsidTr="002F479F">
        <w:trPr>
          <w:trHeight w:val="2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ECAB1A4" w14:textId="671C1DE8"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688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E916007" w14:textId="22EE2939"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Para que los usuarios con necesidades puedan solicitar ayuda </w:t>
            </w:r>
            <w:r w:rsidR="09561F06" w:rsidRPr="00B920B8">
              <w:rPr>
                <w:rFonts w:eastAsia="Arial" w:cstheme="minorHAnsi"/>
                <w:color w:val="000000" w:themeColor="text1"/>
              </w:rPr>
              <w:t>de forma activa y fluida</w:t>
            </w:r>
            <w:r w:rsidRPr="00B920B8">
              <w:rPr>
                <w:rFonts w:eastAsia="Arial" w:cstheme="minorHAnsi"/>
                <w:color w:val="000000" w:themeColor="text1"/>
              </w:rPr>
              <w:t>.</w:t>
            </w:r>
          </w:p>
        </w:tc>
      </w:tr>
      <w:tr w:rsidR="230844F1" w:rsidRPr="00B920B8" w14:paraId="42C6E4AB" w14:textId="77777777" w:rsidTr="002F479F">
        <w:trPr>
          <w:trHeight w:val="2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9A423D" w14:textId="35D2855C"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688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402DD37" w14:textId="092AF0BC" w:rsidR="230844F1" w:rsidRPr="00B920B8" w:rsidRDefault="230844F1" w:rsidP="00CB6DF0">
            <w:pPr>
              <w:rPr>
                <w:rFonts w:eastAsia="Arial" w:cstheme="minorHAnsi"/>
                <w:color w:val="000000" w:themeColor="text1"/>
              </w:rPr>
            </w:pPr>
            <w:r w:rsidRPr="00B920B8">
              <w:rPr>
                <w:rFonts w:eastAsia="Arial" w:cstheme="minorHAnsi"/>
                <w:color w:val="000000" w:themeColor="text1"/>
              </w:rPr>
              <w:t>Usuario con necesidades</w:t>
            </w:r>
          </w:p>
        </w:tc>
      </w:tr>
      <w:tr w:rsidR="230844F1" w:rsidRPr="00B920B8" w14:paraId="217F0487" w14:textId="77777777" w:rsidTr="002F479F">
        <w:trPr>
          <w:trHeight w:val="2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42BC8E2" w14:textId="205163AA"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688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54002C6" w14:textId="03081968" w:rsidR="230844F1" w:rsidRPr="00B920B8" w:rsidRDefault="230844F1" w:rsidP="00CB6DF0">
            <w:pPr>
              <w:rPr>
                <w:rFonts w:eastAsia="Arial" w:cstheme="minorHAnsi"/>
                <w:color w:val="000000" w:themeColor="text1"/>
              </w:rPr>
            </w:pPr>
            <w:r w:rsidRPr="00B920B8">
              <w:rPr>
                <w:rFonts w:eastAsia="Arial" w:cstheme="minorHAnsi"/>
                <w:color w:val="000000" w:themeColor="text1"/>
              </w:rPr>
              <w:t>Al realizar una solicitud de ayuda, el usuario solidario objetivo debe recibir una notificación que lo redirige hacia el detalle de la necesidad.</w:t>
            </w:r>
          </w:p>
        </w:tc>
      </w:tr>
      <w:tr w:rsidR="230844F1" w:rsidRPr="00B920B8" w14:paraId="5EAF207A" w14:textId="77777777" w:rsidTr="002F479F">
        <w:trPr>
          <w:trHeight w:val="2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24A162" w14:textId="0B19B1B6"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38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91AFF8C" w14:textId="2D73F49F"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9AE7581" w14:textId="5DDB3EA3"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8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99B93E6" w14:textId="415ADD67" w:rsidR="230844F1" w:rsidRPr="00B920B8" w:rsidRDefault="230844F1" w:rsidP="00CB6DF0">
            <w:pPr>
              <w:rPr>
                <w:rFonts w:eastAsia="Arial" w:cstheme="minorHAnsi"/>
                <w:color w:val="000000" w:themeColor="text1"/>
              </w:rPr>
            </w:pPr>
            <w:r w:rsidRPr="00B920B8">
              <w:rPr>
                <w:rFonts w:eastAsia="Arial" w:cstheme="minorHAnsi"/>
                <w:color w:val="000000" w:themeColor="text1"/>
              </w:rPr>
              <w:t>4</w:t>
            </w:r>
          </w:p>
        </w:tc>
      </w:tr>
      <w:tr w:rsidR="230844F1" w:rsidRPr="00B920B8" w14:paraId="67AC5831" w14:textId="77777777" w:rsidTr="002F479F">
        <w:trPr>
          <w:trHeight w:val="2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C919C89" w14:textId="0673F420"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0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7B93F60" w14:textId="5749F02D" w:rsidR="230844F1" w:rsidRPr="00B920B8" w:rsidRDefault="230844F1" w:rsidP="00CB6DF0">
            <w:pPr>
              <w:rPr>
                <w:rFonts w:eastAsia="Arial" w:cstheme="minorHAnsi"/>
                <w:color w:val="000000" w:themeColor="text1"/>
              </w:rPr>
            </w:pPr>
            <w:r w:rsidRPr="00B920B8">
              <w:rPr>
                <w:rFonts w:eastAsia="Arial" w:cstheme="minorHAnsi"/>
                <w:color w:val="000000" w:themeColor="text1"/>
              </w:rPr>
              <w:t>4</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4E8DF93" w14:textId="77561E7E"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1FD5378" w14:textId="6EEF59EB"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5A5CE9C7" w14:textId="77777777" w:rsidTr="002F479F">
        <w:trPr>
          <w:trHeight w:val="2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EB1BC38" w14:textId="3F0306AE"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688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871B5F" w14:textId="127D7103" w:rsidR="230844F1" w:rsidRPr="00B920B8" w:rsidRDefault="230844F1" w:rsidP="00CB6DF0">
            <w:pPr>
              <w:rPr>
                <w:rFonts w:eastAsia="Arial" w:cstheme="minorHAnsi"/>
                <w:color w:val="000000" w:themeColor="text1"/>
              </w:rPr>
            </w:pPr>
            <w:r w:rsidRPr="00B920B8">
              <w:rPr>
                <w:rFonts w:eastAsia="Arial" w:cstheme="minorHAnsi"/>
                <w:color w:val="000000" w:themeColor="text1"/>
              </w:rPr>
              <w:t>3</w:t>
            </w:r>
          </w:p>
        </w:tc>
      </w:tr>
      <w:tr w:rsidR="230844F1" w:rsidRPr="00B920B8" w14:paraId="2EE7DA26" w14:textId="77777777" w:rsidTr="002F479F">
        <w:trPr>
          <w:trHeight w:val="2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DC7CAB" w14:textId="5CD75177"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688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A89ECA7" w14:textId="26B187CB"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4D594774" w14:textId="77777777" w:rsidTr="002F479F">
        <w:trPr>
          <w:trHeight w:val="2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0A1D7C9" w14:textId="1CEE23BA"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688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65CE616" w14:textId="30EB43A4"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1388C0D9" w14:textId="77777777" w:rsidTr="002F479F">
        <w:trPr>
          <w:trHeight w:val="2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23D94B" w14:textId="4E15AA25" w:rsidR="0602FE3B" w:rsidRPr="00B920B8" w:rsidRDefault="0602FE3B" w:rsidP="00CB6DF0">
            <w:pPr>
              <w:rPr>
                <w:rFonts w:eastAsia="Arial" w:cstheme="minorHAnsi"/>
                <w:color w:val="000000" w:themeColor="text1"/>
              </w:rPr>
            </w:pPr>
            <w:r w:rsidRPr="00B920B8">
              <w:rPr>
                <w:rFonts w:eastAsia="Arial" w:cstheme="minorHAnsi"/>
                <w:color w:val="000000" w:themeColor="text1"/>
              </w:rPr>
              <w:t>Excepciones</w:t>
            </w:r>
          </w:p>
        </w:tc>
        <w:tc>
          <w:tcPr>
            <w:tcW w:w="688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FB4450B" w14:textId="6B60BF52" w:rsidR="0602FE3B" w:rsidRPr="00B920B8" w:rsidRDefault="0602FE3B" w:rsidP="00CB6DF0">
            <w:pPr>
              <w:rPr>
                <w:rFonts w:eastAsia="Arial" w:cstheme="minorHAnsi"/>
                <w:color w:val="000000" w:themeColor="text1"/>
              </w:rPr>
            </w:pPr>
            <w:r w:rsidRPr="00B920B8">
              <w:rPr>
                <w:rFonts w:eastAsia="Arial" w:cstheme="minorHAnsi"/>
                <w:color w:val="000000" w:themeColor="text1"/>
              </w:rPr>
              <w:t>El destinatario</w:t>
            </w:r>
          </w:p>
        </w:tc>
      </w:tr>
    </w:tbl>
    <w:p w14:paraId="061EDFFD" w14:textId="4E001C07" w:rsidR="230844F1" w:rsidRPr="00B920B8" w:rsidRDefault="230844F1" w:rsidP="00CB6DF0">
      <w:pPr>
        <w:spacing w:after="0" w:line="240" w:lineRule="auto"/>
        <w:rPr>
          <w:rFonts w:eastAsia="Calibri" w:cstheme="minorHAnsi"/>
          <w:color w:val="000000" w:themeColor="text1"/>
          <w:lang w:val="es"/>
        </w:rPr>
      </w:pPr>
    </w:p>
    <w:p w14:paraId="4E4AAB2E" w14:textId="5968429C" w:rsidR="230844F1" w:rsidRPr="00B920B8" w:rsidRDefault="230844F1" w:rsidP="00CB6DF0">
      <w:pPr>
        <w:spacing w:after="0" w:line="240" w:lineRule="auto"/>
        <w:rPr>
          <w:rFonts w:eastAsia="Calibri" w:cstheme="minorHAnsi"/>
          <w:color w:val="000000" w:themeColor="text1"/>
          <w:lang w:val="es"/>
        </w:rPr>
      </w:pP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76AC4D7C"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536D4B0" w14:textId="6FD81748"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ED90B27" w14:textId="378AFDBB"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r w:rsidR="3CC9B007" w:rsidRPr="00B920B8">
              <w:rPr>
                <w:rFonts w:eastAsia="Arial" w:cstheme="minorHAnsi"/>
                <w:color w:val="000000" w:themeColor="text1"/>
              </w:rPr>
              <w:t xml:space="preserve"> 25</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B13A375" w14:textId="499C62A8"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1660A3F" w14:textId="0A183853"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8556DC5" w14:textId="365B9101"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8269BE9" w14:textId="7A02FDBE" w:rsidR="230844F1" w:rsidRPr="00B920B8" w:rsidRDefault="230844F1" w:rsidP="00CB6DF0">
            <w:pPr>
              <w:rPr>
                <w:rFonts w:eastAsia="Arial" w:cstheme="minorHAnsi"/>
                <w:color w:val="000000" w:themeColor="text1"/>
              </w:rPr>
            </w:pPr>
            <w:r w:rsidRPr="00B920B8">
              <w:rPr>
                <w:rFonts w:eastAsia="Arial" w:cstheme="minorHAnsi"/>
                <w:color w:val="000000" w:themeColor="text1"/>
              </w:rPr>
              <w:t>#8</w:t>
            </w:r>
          </w:p>
        </w:tc>
      </w:tr>
      <w:tr w:rsidR="230844F1" w:rsidRPr="00B920B8" w14:paraId="43895FD9"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CBF6A6F" w14:textId="6BD722D9"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0A95BB9" w14:textId="7FF78A6C" w:rsidR="230844F1" w:rsidRPr="00B920B8" w:rsidRDefault="230844F1" w:rsidP="00CB6DF0">
            <w:pPr>
              <w:rPr>
                <w:rFonts w:eastAsia="Arial" w:cstheme="minorHAnsi"/>
                <w:color w:val="000000" w:themeColor="text1"/>
              </w:rPr>
            </w:pPr>
            <w:r w:rsidRPr="00B920B8">
              <w:rPr>
                <w:rFonts w:eastAsia="Arial" w:cstheme="minorHAnsi"/>
                <w:color w:val="000000" w:themeColor="text1"/>
              </w:rPr>
              <w:t>El sistema debe permitir la búsqueda de necesidades utilizando filtros.</w:t>
            </w:r>
          </w:p>
        </w:tc>
      </w:tr>
      <w:tr w:rsidR="230844F1" w:rsidRPr="00B920B8" w14:paraId="6E9F31B7"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0A8B01C" w14:textId="7C6DA1CC"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lastRenderedPageBreak/>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7CFEE8D" w14:textId="50D6C130" w:rsidR="230844F1" w:rsidRPr="00B920B8" w:rsidRDefault="230844F1" w:rsidP="00CB6DF0">
            <w:pPr>
              <w:rPr>
                <w:rFonts w:eastAsia="Arial" w:cstheme="minorHAnsi"/>
                <w:color w:val="000000" w:themeColor="text1"/>
              </w:rPr>
            </w:pPr>
            <w:r w:rsidRPr="00B920B8">
              <w:rPr>
                <w:rFonts w:eastAsia="Arial" w:cstheme="minorHAnsi"/>
                <w:color w:val="000000" w:themeColor="text1"/>
              </w:rPr>
              <w:t>Para que los usuarios solidarios puedan buscar activamente a personas con necesidades.</w:t>
            </w:r>
          </w:p>
        </w:tc>
      </w:tr>
      <w:tr w:rsidR="230844F1" w:rsidRPr="00B920B8" w14:paraId="0C33DF43"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A45DBD" w14:textId="4CD94372"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0CF9AD" w14:textId="55F3801B" w:rsidR="230844F1" w:rsidRPr="00B920B8" w:rsidRDefault="230844F1" w:rsidP="00CB6DF0">
            <w:pPr>
              <w:rPr>
                <w:rFonts w:eastAsia="Arial" w:cstheme="minorHAnsi"/>
                <w:color w:val="000000" w:themeColor="text1"/>
              </w:rPr>
            </w:pPr>
            <w:r w:rsidRPr="00B920B8">
              <w:rPr>
                <w:rFonts w:eastAsia="Arial" w:cstheme="minorHAnsi"/>
                <w:color w:val="000000" w:themeColor="text1"/>
              </w:rPr>
              <w:t>Usuario solidario</w:t>
            </w:r>
          </w:p>
        </w:tc>
      </w:tr>
      <w:tr w:rsidR="230844F1" w:rsidRPr="00B920B8" w14:paraId="5B33B273"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4ADE6DE" w14:textId="71DD32AF"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D437967" w14:textId="7DF8FB8D" w:rsidR="230844F1" w:rsidRPr="00B920B8" w:rsidRDefault="230844F1" w:rsidP="00CB6DF0">
            <w:pPr>
              <w:rPr>
                <w:rFonts w:eastAsia="Arial" w:cstheme="minorHAnsi"/>
                <w:color w:val="000000" w:themeColor="text1"/>
              </w:rPr>
            </w:pPr>
            <w:r w:rsidRPr="00B920B8">
              <w:rPr>
                <w:rFonts w:eastAsia="Arial" w:cstheme="minorHAnsi"/>
                <w:color w:val="000000" w:themeColor="text1"/>
              </w:rPr>
              <w:t>Al ingresar al sistema y realizar una búsqueda de necesidades, se presenta una lista de necesidades que el usuario actual es capaz de resolver.</w:t>
            </w:r>
          </w:p>
        </w:tc>
      </w:tr>
      <w:tr w:rsidR="230844F1" w:rsidRPr="00B920B8" w14:paraId="6795B361"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8C1BDFF" w14:textId="32BD160D"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39B7406" w14:textId="3B7316AB"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4D43F4" w14:textId="4AF979A2"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8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03F81AE" w14:textId="2477E693"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r>
      <w:tr w:rsidR="230844F1" w:rsidRPr="00B920B8" w14:paraId="33DCC71F"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BDC3735" w14:textId="26D3E6EC"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C530F80" w14:textId="528F9135"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EF0928F" w14:textId="74C33A6D"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BF56EE" w14:textId="06C69ED6"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3EF0DED5"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D66485" w14:textId="6447A7FB"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EEEFE66" w14:textId="3F0ECDF1"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r>
      <w:tr w:rsidR="230844F1" w:rsidRPr="00B920B8" w14:paraId="6DBBC8C1"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7E13151" w14:textId="11E38AAD"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31CACFC" w14:textId="43B75F12"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5749DB08"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1386577" w14:textId="41BF8AE5"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2E9029" w14:textId="13637124"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7FBCCF8A"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D594AE3" w14:textId="098BA802" w:rsidR="230844F1" w:rsidRPr="00B920B8" w:rsidRDefault="230844F1" w:rsidP="00CB6DF0">
            <w:pPr>
              <w:rPr>
                <w:rFonts w:eastAsia="Arial" w:cstheme="minorHAnsi"/>
                <w:color w:val="000000" w:themeColor="text1"/>
              </w:rPr>
            </w:pPr>
            <w:r w:rsidRPr="00B920B8">
              <w:rPr>
                <w:rFonts w:eastAsia="Arial" w:cstheme="minorHAnsi"/>
                <w:color w:val="000000" w:themeColor="text1"/>
              </w:rPr>
              <w:t>Campos Filtrables</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DD14A31" w14:textId="2B6AB696"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 Distancia, Habilidades Requeridas (Multi seleccionable, las opciones son las habilidades del usuario actual)</w:t>
            </w:r>
          </w:p>
        </w:tc>
      </w:tr>
      <w:tr w:rsidR="230844F1" w:rsidRPr="00B920B8" w14:paraId="1BA36567"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5F95DB" w14:textId="7B0A3D8A" w:rsidR="230844F1" w:rsidRPr="00B920B8" w:rsidRDefault="230844F1" w:rsidP="00CB6DF0">
            <w:pPr>
              <w:rPr>
                <w:rFonts w:eastAsia="Arial" w:cstheme="minorHAnsi"/>
                <w:color w:val="000000" w:themeColor="text1"/>
              </w:rPr>
            </w:pPr>
            <w:r w:rsidRPr="00B920B8">
              <w:rPr>
                <w:rFonts w:eastAsia="Arial" w:cstheme="minorHAnsi"/>
                <w:color w:val="000000" w:themeColor="text1"/>
              </w:rPr>
              <w:t>Campos Mostrados</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CF1125" w14:textId="0FFBC1EA"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 Distancia, Nombre del Dueño, Habilidades Requeridas</w:t>
            </w:r>
          </w:p>
        </w:tc>
      </w:tr>
      <w:tr w:rsidR="230844F1" w:rsidRPr="00B920B8" w14:paraId="355F69A3"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0F7F843" w14:textId="3D7683EC" w:rsidR="230844F1" w:rsidRPr="00B920B8" w:rsidRDefault="230844F1" w:rsidP="00CB6DF0">
            <w:pPr>
              <w:rPr>
                <w:rFonts w:eastAsia="Arial" w:cstheme="minorHAnsi"/>
                <w:color w:val="000000" w:themeColor="text1"/>
              </w:rPr>
            </w:pPr>
            <w:r w:rsidRPr="00B920B8">
              <w:rPr>
                <w:rFonts w:eastAsia="Arial" w:cstheme="minorHAnsi"/>
                <w:color w:val="000000" w:themeColor="text1"/>
              </w:rPr>
              <w:t>Acciones Disponibles</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98B2FB7" w14:textId="1398A3BD" w:rsidR="230844F1" w:rsidRPr="00B920B8" w:rsidRDefault="230844F1" w:rsidP="00CB6DF0">
            <w:pPr>
              <w:rPr>
                <w:rFonts w:eastAsia="Arial" w:cstheme="minorHAnsi"/>
                <w:color w:val="000000" w:themeColor="text1"/>
              </w:rPr>
            </w:pPr>
            <w:r w:rsidRPr="00B920B8">
              <w:rPr>
                <w:rFonts w:eastAsia="Arial" w:cstheme="minorHAnsi"/>
                <w:color w:val="000000" w:themeColor="text1"/>
              </w:rPr>
              <w:t>Ofrecer ayuda</w:t>
            </w:r>
          </w:p>
        </w:tc>
      </w:tr>
    </w:tbl>
    <w:p w14:paraId="1E30324C" w14:textId="0FDFEB55" w:rsidR="230844F1" w:rsidRPr="00B920B8" w:rsidRDefault="230844F1" w:rsidP="00CB6DF0">
      <w:pPr>
        <w:spacing w:after="0" w:line="240" w:lineRule="auto"/>
        <w:rPr>
          <w:rFonts w:eastAsia="Calibri" w:cstheme="minorHAnsi"/>
          <w:color w:val="000000" w:themeColor="text1"/>
          <w:lang w:val="es"/>
        </w:rPr>
      </w:pPr>
    </w:p>
    <w:p w14:paraId="7942ED9E" w14:textId="59441E6B" w:rsidR="230844F1" w:rsidRPr="00B920B8" w:rsidRDefault="230844F1" w:rsidP="00CB6DF0">
      <w:pPr>
        <w:spacing w:after="0" w:line="240" w:lineRule="auto"/>
        <w:rPr>
          <w:rFonts w:eastAsia="Calibri" w:cstheme="minorHAnsi"/>
          <w:color w:val="000000" w:themeColor="text1"/>
          <w:lang w:val="es"/>
        </w:rPr>
      </w:pP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12839A46"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20A0B13" w14:textId="6FD5474F"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C883F3" w14:textId="0FD9121A"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 </w:t>
            </w:r>
            <w:r w:rsidR="7551A144" w:rsidRPr="00B920B8">
              <w:rPr>
                <w:rFonts w:eastAsia="Arial" w:cstheme="minorHAnsi"/>
                <w:color w:val="000000" w:themeColor="text1"/>
              </w:rPr>
              <w:t>26</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685F54A" w14:textId="5CB77FED"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ABA7EE7" w14:textId="14022EFD"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9B0E867" w14:textId="50705193"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E53E582" w14:textId="64CB2866" w:rsidR="230844F1" w:rsidRPr="00B920B8" w:rsidRDefault="230844F1" w:rsidP="00CB6DF0">
            <w:pPr>
              <w:rPr>
                <w:rFonts w:eastAsia="Arial" w:cstheme="minorHAnsi"/>
                <w:color w:val="000000" w:themeColor="text1"/>
              </w:rPr>
            </w:pPr>
            <w:r w:rsidRPr="00B920B8">
              <w:rPr>
                <w:rFonts w:eastAsia="Arial" w:cstheme="minorHAnsi"/>
                <w:color w:val="000000" w:themeColor="text1"/>
              </w:rPr>
              <w:t>#8</w:t>
            </w:r>
          </w:p>
        </w:tc>
      </w:tr>
      <w:tr w:rsidR="230844F1" w:rsidRPr="00B920B8" w14:paraId="4366A611"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539A51" w14:textId="19BC196F"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3AEE257" w14:textId="2F8CA73E" w:rsidR="230844F1" w:rsidRPr="00B920B8" w:rsidRDefault="230844F1" w:rsidP="00CB6DF0">
            <w:pPr>
              <w:rPr>
                <w:rFonts w:eastAsia="Arial" w:cstheme="minorHAnsi"/>
                <w:color w:val="000000" w:themeColor="text1"/>
              </w:rPr>
            </w:pPr>
            <w:r w:rsidRPr="00B920B8">
              <w:rPr>
                <w:rFonts w:eastAsia="Arial" w:cstheme="minorHAnsi"/>
                <w:color w:val="000000" w:themeColor="text1"/>
              </w:rPr>
              <w:t>El sistema debe permitir a los usuarios el envío de postulaciones de ayuda.</w:t>
            </w:r>
          </w:p>
        </w:tc>
      </w:tr>
      <w:tr w:rsidR="230844F1" w:rsidRPr="00B920B8" w14:paraId="4C58413B"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1D926B9" w14:textId="67C9781B"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D79A9A" w14:textId="0C9339B8"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Para que los usuarios solidarios puedan ofrecer ayuda </w:t>
            </w:r>
            <w:r w:rsidR="014D3304" w:rsidRPr="00B920B8">
              <w:rPr>
                <w:rFonts w:eastAsia="Arial" w:cstheme="minorHAnsi"/>
                <w:color w:val="000000" w:themeColor="text1"/>
              </w:rPr>
              <w:t>de forma activa y fluida</w:t>
            </w:r>
            <w:r w:rsidRPr="00B920B8">
              <w:rPr>
                <w:rFonts w:eastAsia="Arial" w:cstheme="minorHAnsi"/>
                <w:color w:val="000000" w:themeColor="text1"/>
              </w:rPr>
              <w:t>.</w:t>
            </w:r>
          </w:p>
        </w:tc>
      </w:tr>
      <w:tr w:rsidR="230844F1" w:rsidRPr="00B920B8" w14:paraId="2E2F1342"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3F27097" w14:textId="380E736E"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E684EA1" w14:textId="5D017ED4" w:rsidR="230844F1" w:rsidRPr="00B920B8" w:rsidRDefault="230844F1" w:rsidP="00CB6DF0">
            <w:pPr>
              <w:rPr>
                <w:rFonts w:eastAsia="Arial" w:cstheme="minorHAnsi"/>
                <w:color w:val="000000" w:themeColor="text1"/>
              </w:rPr>
            </w:pPr>
            <w:r w:rsidRPr="00B920B8">
              <w:rPr>
                <w:rFonts w:eastAsia="Arial" w:cstheme="minorHAnsi"/>
                <w:color w:val="000000" w:themeColor="text1"/>
              </w:rPr>
              <w:t>Usuario solidario</w:t>
            </w:r>
          </w:p>
        </w:tc>
      </w:tr>
      <w:tr w:rsidR="230844F1" w:rsidRPr="00B920B8" w14:paraId="6A3CD510"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16CBC74" w14:textId="1CAD5580"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B3E4BE" w14:textId="35880A16" w:rsidR="230844F1" w:rsidRPr="00B920B8" w:rsidRDefault="230844F1" w:rsidP="00CB6DF0">
            <w:pPr>
              <w:rPr>
                <w:rFonts w:eastAsia="Arial" w:cstheme="minorHAnsi"/>
                <w:color w:val="000000" w:themeColor="text1"/>
              </w:rPr>
            </w:pPr>
            <w:r w:rsidRPr="00B920B8">
              <w:rPr>
                <w:rFonts w:eastAsia="Arial" w:cstheme="minorHAnsi"/>
                <w:color w:val="000000" w:themeColor="text1"/>
              </w:rPr>
              <w:t>Al realizar una postulación de ayuda, la necesidad objetivo debe añadir a ese usuario como potencial ayudante.</w:t>
            </w:r>
          </w:p>
        </w:tc>
      </w:tr>
      <w:tr w:rsidR="230844F1" w:rsidRPr="00B920B8" w14:paraId="52092B2C"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D9CDA88" w14:textId="5DB7DFAC"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7723801" w14:textId="14B6E168"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C3EFBFB" w14:textId="68BDD705"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8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44BE418" w14:textId="06B2CD0C"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r>
      <w:tr w:rsidR="230844F1" w:rsidRPr="00B920B8" w14:paraId="53AE72D7"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0B16F7B" w14:textId="76E10895"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73391BB" w14:textId="2F67AAE4"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379D90" w14:textId="393D5C52"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0E64BC" w14:textId="63839D07"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7E4C07FF"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977BBEB" w14:textId="52507AE6"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2679E0E" w14:textId="5BF172BE" w:rsidR="230844F1" w:rsidRPr="00B920B8" w:rsidRDefault="230844F1" w:rsidP="00CB6DF0">
            <w:pPr>
              <w:rPr>
                <w:rFonts w:eastAsia="Arial" w:cstheme="minorHAnsi"/>
                <w:color w:val="000000" w:themeColor="text1"/>
              </w:rPr>
            </w:pPr>
            <w:r w:rsidRPr="00B920B8">
              <w:rPr>
                <w:rFonts w:eastAsia="Arial" w:cstheme="minorHAnsi"/>
                <w:color w:val="000000" w:themeColor="text1"/>
              </w:rPr>
              <w:t>2</w:t>
            </w:r>
          </w:p>
        </w:tc>
      </w:tr>
      <w:tr w:rsidR="230844F1" w:rsidRPr="00B920B8" w14:paraId="6A6BBC8F"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8AE330D" w14:textId="25D3EC84"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BEC264C" w14:textId="4D5B392C"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159ED904"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BFFCD9F" w14:textId="33F6FE51"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5E683F5" w14:textId="1E334305"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bl>
    <w:p w14:paraId="6456D7C2" w14:textId="52C37D3A" w:rsidR="230844F1" w:rsidRPr="00B920B8" w:rsidRDefault="230844F1" w:rsidP="00CB6DF0">
      <w:pPr>
        <w:spacing w:after="0" w:line="240" w:lineRule="auto"/>
        <w:rPr>
          <w:rFonts w:eastAsia="Calibri" w:cstheme="minorHAnsi"/>
          <w:color w:val="000000" w:themeColor="text1"/>
          <w:lang w:val="es"/>
        </w:rPr>
      </w:pPr>
    </w:p>
    <w:p w14:paraId="0307866F" w14:textId="434B3C17" w:rsidR="230844F1" w:rsidRPr="00B920B8" w:rsidRDefault="230844F1" w:rsidP="00CB6DF0">
      <w:pPr>
        <w:spacing w:after="0" w:line="240" w:lineRule="auto"/>
        <w:rPr>
          <w:rFonts w:eastAsia="Calibri" w:cstheme="minorHAnsi"/>
          <w:color w:val="000000" w:themeColor="text1"/>
          <w:lang w:val="es"/>
        </w:rPr>
      </w:pP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72BB1AA7"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90F46A7" w14:textId="4821DB0E"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B594C9" w14:textId="70E29034"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 </w:t>
            </w:r>
            <w:r w:rsidR="564076DF" w:rsidRPr="00B920B8">
              <w:rPr>
                <w:rFonts w:eastAsia="Arial" w:cstheme="minorHAnsi"/>
                <w:color w:val="000000" w:themeColor="text1"/>
              </w:rPr>
              <w:t>27</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1CCCC85" w14:textId="5C85B774"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DA7611A" w14:textId="03992FE7"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5ED2B1" w14:textId="19607230"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8A3B5C" w14:textId="4C434378" w:rsidR="230844F1" w:rsidRPr="00B920B8" w:rsidRDefault="230844F1" w:rsidP="00CB6DF0">
            <w:pPr>
              <w:rPr>
                <w:rFonts w:eastAsia="Arial" w:cstheme="minorHAnsi"/>
                <w:color w:val="000000" w:themeColor="text1"/>
              </w:rPr>
            </w:pPr>
            <w:r w:rsidRPr="00B920B8">
              <w:rPr>
                <w:rFonts w:eastAsia="Arial" w:cstheme="minorHAnsi"/>
                <w:color w:val="000000" w:themeColor="text1"/>
              </w:rPr>
              <w:t>#8</w:t>
            </w:r>
          </w:p>
        </w:tc>
      </w:tr>
      <w:tr w:rsidR="230844F1" w:rsidRPr="00B920B8" w14:paraId="7710368D"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CEA65EB" w14:textId="6C0EC8EA" w:rsidR="230844F1" w:rsidRPr="00B920B8" w:rsidRDefault="230844F1" w:rsidP="00CB6DF0">
            <w:pPr>
              <w:rPr>
                <w:rFonts w:eastAsia="Arial" w:cstheme="minorHAnsi"/>
                <w:color w:val="000000" w:themeColor="text1"/>
              </w:rPr>
            </w:pPr>
            <w:r w:rsidRPr="00B920B8">
              <w:rPr>
                <w:rFonts w:eastAsia="Arial" w:cstheme="minorHAnsi"/>
                <w:color w:val="000000" w:themeColor="text1"/>
              </w:rPr>
              <w:lastRenderedPageBreak/>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3D7205C" w14:textId="0869F957" w:rsidR="230844F1" w:rsidRPr="00B920B8" w:rsidRDefault="230844F1" w:rsidP="00CB6DF0">
            <w:pPr>
              <w:rPr>
                <w:rFonts w:eastAsia="Arial" w:cstheme="minorHAnsi"/>
                <w:color w:val="000000" w:themeColor="text1"/>
              </w:rPr>
            </w:pPr>
            <w:r w:rsidRPr="00B920B8">
              <w:rPr>
                <w:rFonts w:eastAsia="Arial" w:cstheme="minorHAnsi"/>
                <w:color w:val="000000" w:themeColor="text1"/>
              </w:rPr>
              <w:t>El sistema debe mostrarle al dueño de una necesidad la lista de postulantes solidarios en el detalle de esta.</w:t>
            </w:r>
          </w:p>
        </w:tc>
      </w:tr>
      <w:tr w:rsidR="230844F1" w:rsidRPr="00B920B8" w14:paraId="77A412E4"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6E5DC0B" w14:textId="19B72902"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3BCBC12" w14:textId="79CE5FB1" w:rsidR="35F2719C" w:rsidRPr="00B920B8" w:rsidRDefault="35F2719C" w:rsidP="00CB6DF0">
            <w:pPr>
              <w:rPr>
                <w:rFonts w:eastAsia="Arial" w:cstheme="minorHAnsi"/>
                <w:color w:val="000000" w:themeColor="text1"/>
              </w:rPr>
            </w:pPr>
            <w:r w:rsidRPr="00B920B8">
              <w:rPr>
                <w:rFonts w:eastAsia="Arial" w:cstheme="minorHAnsi"/>
                <w:color w:val="000000" w:themeColor="text1"/>
              </w:rPr>
              <w:t xml:space="preserve">Para que los usuarios con </w:t>
            </w:r>
            <w:r w:rsidR="6DAE048B" w:rsidRPr="00B920B8">
              <w:rPr>
                <w:rFonts w:eastAsia="Arial" w:cstheme="minorHAnsi"/>
                <w:color w:val="000000" w:themeColor="text1"/>
              </w:rPr>
              <w:t>n</w:t>
            </w:r>
            <w:r w:rsidRPr="00B920B8">
              <w:rPr>
                <w:rFonts w:eastAsia="Arial" w:cstheme="minorHAnsi"/>
                <w:color w:val="000000" w:themeColor="text1"/>
              </w:rPr>
              <w:t>ecesidades puedan elegir el postulante más apropiado.</w:t>
            </w:r>
          </w:p>
        </w:tc>
      </w:tr>
      <w:tr w:rsidR="230844F1" w:rsidRPr="00B920B8" w14:paraId="12BE9924"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F2143FF" w14:textId="14719190"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332F746" w14:textId="0DE7E725" w:rsidR="230844F1" w:rsidRPr="00B920B8" w:rsidRDefault="230844F1" w:rsidP="00CB6DF0">
            <w:pPr>
              <w:rPr>
                <w:rFonts w:eastAsia="Arial" w:cstheme="minorHAnsi"/>
                <w:color w:val="000000" w:themeColor="text1"/>
              </w:rPr>
            </w:pPr>
            <w:r w:rsidRPr="00B920B8">
              <w:rPr>
                <w:rFonts w:eastAsia="Arial" w:cstheme="minorHAnsi"/>
                <w:color w:val="000000" w:themeColor="text1"/>
              </w:rPr>
              <w:t>Usuario con necesidades</w:t>
            </w:r>
          </w:p>
        </w:tc>
      </w:tr>
      <w:tr w:rsidR="230844F1" w:rsidRPr="00B920B8" w14:paraId="6ADD391F"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6A06F06" w14:textId="4C7CCEF9"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619106C" w14:textId="5B0BAAAD" w:rsidR="230844F1" w:rsidRPr="00B920B8" w:rsidRDefault="230844F1" w:rsidP="00CB6DF0">
            <w:pPr>
              <w:rPr>
                <w:rFonts w:eastAsia="Arial" w:cstheme="minorHAnsi"/>
                <w:color w:val="000000" w:themeColor="text1"/>
              </w:rPr>
            </w:pPr>
            <w:r w:rsidRPr="00B920B8">
              <w:rPr>
                <w:rFonts w:eastAsia="Arial" w:cstheme="minorHAnsi"/>
                <w:color w:val="000000" w:themeColor="text1"/>
              </w:rPr>
              <w:t>En el detalle de una necesidad debe poder observarse una lista de postulantes con los usuarios solidarios que se postularon a la necesidad.</w:t>
            </w:r>
            <w:r w:rsidR="72D9439C" w:rsidRPr="00B920B8">
              <w:rPr>
                <w:rFonts w:eastAsia="Arial" w:cstheme="minorHAnsi"/>
                <w:color w:val="000000" w:themeColor="text1"/>
              </w:rPr>
              <w:t xml:space="preserve"> </w:t>
            </w:r>
          </w:p>
          <w:p w14:paraId="7928BF9C" w14:textId="6B8300CE" w:rsidR="72D9439C" w:rsidRPr="00B920B8" w:rsidRDefault="72D9439C" w:rsidP="00CB6DF0">
            <w:pPr>
              <w:rPr>
                <w:rFonts w:eastAsia="Arial" w:cstheme="minorHAnsi"/>
                <w:color w:val="000000" w:themeColor="text1"/>
              </w:rPr>
            </w:pPr>
            <w:r w:rsidRPr="00B920B8">
              <w:rPr>
                <w:rFonts w:eastAsia="Arial" w:cstheme="minorHAnsi"/>
                <w:color w:val="000000" w:themeColor="text1"/>
              </w:rPr>
              <w:t>Los usuarios que aparecen en la lista coinciden con los datos de los postulantes existentes.</w:t>
            </w:r>
          </w:p>
        </w:tc>
      </w:tr>
      <w:tr w:rsidR="230844F1" w:rsidRPr="00B920B8" w14:paraId="32E7B59C"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82B86FE" w14:textId="434D0D4A"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BBC703" w14:textId="41365FF5" w:rsidR="77A8F21D" w:rsidRPr="00B920B8" w:rsidRDefault="77A8F21D" w:rsidP="00CB6DF0">
            <w:pPr>
              <w:rPr>
                <w:rFonts w:eastAsia="Arial" w:cstheme="minorHAnsi"/>
                <w:color w:val="000000" w:themeColor="text1"/>
              </w:rPr>
            </w:pPr>
            <w:r w:rsidRPr="00B920B8">
              <w:rPr>
                <w:rFonts w:eastAsia="Arial" w:cstheme="minorHAnsi"/>
                <w:color w:val="000000" w:themeColor="text1"/>
              </w:rPr>
              <w:t>4</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0025BCD" w14:textId="264DD501"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8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5D46B70" w14:textId="10D5961E" w:rsidR="6CA4A73C" w:rsidRPr="00B920B8" w:rsidRDefault="6CA4A73C" w:rsidP="00CB6DF0">
            <w:pPr>
              <w:rPr>
                <w:rFonts w:eastAsia="Arial" w:cstheme="minorHAnsi"/>
                <w:color w:val="000000" w:themeColor="text1"/>
              </w:rPr>
            </w:pPr>
            <w:r w:rsidRPr="00B920B8">
              <w:rPr>
                <w:rFonts w:eastAsia="Arial" w:cstheme="minorHAnsi"/>
                <w:color w:val="000000" w:themeColor="text1"/>
              </w:rPr>
              <w:t>3</w:t>
            </w:r>
          </w:p>
        </w:tc>
      </w:tr>
      <w:tr w:rsidR="230844F1" w:rsidRPr="00B920B8" w14:paraId="608F2F46"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5B124E6" w14:textId="6E7D7400"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FC47FF0" w14:textId="1FCAE52C" w:rsidR="573FDCF9" w:rsidRPr="00B920B8" w:rsidRDefault="573FDCF9" w:rsidP="00CB6DF0">
            <w:pPr>
              <w:rPr>
                <w:rFonts w:eastAsia="Arial" w:cstheme="minorHAnsi"/>
                <w:color w:val="000000" w:themeColor="text1"/>
              </w:rPr>
            </w:pPr>
            <w:r w:rsidRPr="00B920B8">
              <w:rPr>
                <w:rFonts w:eastAsia="Arial" w:cstheme="minorHAnsi"/>
                <w:color w:val="000000" w:themeColor="text1"/>
              </w:rPr>
              <w:t>4</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7F84C03" w14:textId="33E5E46E"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21EF8A" w14:textId="1A6BF227"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228A6EE2"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B435067" w14:textId="4F0D1764"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EF41314" w14:textId="1C38F265" w:rsidR="230844F1" w:rsidRPr="00B920B8" w:rsidRDefault="230844F1" w:rsidP="00CB6DF0">
            <w:pPr>
              <w:rPr>
                <w:rFonts w:eastAsia="Arial" w:cstheme="minorHAnsi"/>
                <w:color w:val="000000" w:themeColor="text1"/>
              </w:rPr>
            </w:pPr>
            <w:r w:rsidRPr="00B920B8">
              <w:rPr>
                <w:rFonts w:eastAsia="Arial" w:cstheme="minorHAnsi"/>
                <w:color w:val="000000" w:themeColor="text1"/>
              </w:rPr>
              <w:t>1</w:t>
            </w:r>
          </w:p>
        </w:tc>
      </w:tr>
      <w:tr w:rsidR="230844F1" w:rsidRPr="00B920B8" w14:paraId="1CB7E9BE"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A738DC" w14:textId="51A291FA"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AB88EEC" w14:textId="6A1CD2F0" w:rsidR="0652F4F3" w:rsidRPr="00B920B8" w:rsidRDefault="0652F4F3" w:rsidP="00CB6DF0">
            <w:pPr>
              <w:rPr>
                <w:rFonts w:eastAsia="Arial" w:cstheme="minorHAnsi"/>
                <w:color w:val="000000" w:themeColor="text1"/>
              </w:rPr>
            </w:pPr>
            <w:r w:rsidRPr="00B920B8">
              <w:rPr>
                <w:rFonts w:eastAsia="Arial" w:cstheme="minorHAnsi"/>
                <w:color w:val="000000" w:themeColor="text1"/>
              </w:rPr>
              <w:t xml:space="preserve">06/05: Cambiar </w:t>
            </w:r>
            <w:proofErr w:type="spellStart"/>
            <w:r w:rsidRPr="00B920B8">
              <w:rPr>
                <w:rFonts w:eastAsia="Arial" w:cstheme="minorHAnsi"/>
                <w:color w:val="000000" w:themeColor="text1"/>
              </w:rPr>
              <w:t>rationale</w:t>
            </w:r>
            <w:proofErr w:type="spellEnd"/>
            <w:r w:rsidRPr="00B920B8">
              <w:rPr>
                <w:rFonts w:eastAsia="Arial" w:cstheme="minorHAnsi"/>
                <w:color w:val="000000" w:themeColor="text1"/>
              </w:rPr>
              <w:t xml:space="preserve">: de “Para que los usuarios con </w:t>
            </w:r>
            <w:r w:rsidR="2E19BC04" w:rsidRPr="00B920B8">
              <w:rPr>
                <w:rFonts w:eastAsia="Arial" w:cstheme="minorHAnsi"/>
                <w:color w:val="000000" w:themeColor="text1"/>
              </w:rPr>
              <w:t>necesidades puedan</w:t>
            </w:r>
            <w:r w:rsidRPr="00B920B8">
              <w:rPr>
                <w:rFonts w:eastAsia="Arial" w:cstheme="minorHAnsi"/>
                <w:color w:val="000000" w:themeColor="text1"/>
              </w:rPr>
              <w:t xml:space="preserve"> observar sus postulantes” a “Para que los usuarios con </w:t>
            </w:r>
            <w:r w:rsidR="7EBA9E0B" w:rsidRPr="00B920B8">
              <w:rPr>
                <w:rFonts w:eastAsia="Arial" w:cstheme="minorHAnsi"/>
                <w:color w:val="000000" w:themeColor="text1"/>
              </w:rPr>
              <w:t>necesidades</w:t>
            </w:r>
            <w:r w:rsidRPr="00B920B8">
              <w:rPr>
                <w:rFonts w:eastAsia="Arial" w:cstheme="minorHAnsi"/>
                <w:color w:val="000000" w:themeColor="text1"/>
              </w:rPr>
              <w:t xml:space="preserve"> puedan elegir el postulante más apropiado”</w:t>
            </w:r>
          </w:p>
        </w:tc>
      </w:tr>
      <w:tr w:rsidR="230844F1" w:rsidRPr="00B920B8" w14:paraId="2F54C023"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C794E98" w14:textId="7E9311AD"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B7C519" w14:textId="70F4ED61" w:rsidR="230844F1" w:rsidRPr="00B920B8" w:rsidRDefault="230844F1" w:rsidP="00CB6DF0">
            <w:pPr>
              <w:rPr>
                <w:rFonts w:eastAsia="Arial" w:cstheme="minorHAnsi"/>
                <w:color w:val="000000" w:themeColor="text1"/>
              </w:rPr>
            </w:pPr>
          </w:p>
        </w:tc>
      </w:tr>
      <w:tr w:rsidR="230844F1" w:rsidRPr="00B920B8" w14:paraId="07B68069"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F97404E" w14:textId="6227296A" w:rsidR="230844F1" w:rsidRPr="00B920B8" w:rsidRDefault="230844F1" w:rsidP="00CB6DF0">
            <w:pPr>
              <w:rPr>
                <w:rFonts w:eastAsia="Arial" w:cstheme="minorHAnsi"/>
                <w:color w:val="000000" w:themeColor="text1"/>
              </w:rPr>
            </w:pPr>
            <w:r w:rsidRPr="00B920B8">
              <w:rPr>
                <w:rFonts w:eastAsia="Arial" w:cstheme="minorHAnsi"/>
                <w:color w:val="000000" w:themeColor="text1"/>
              </w:rPr>
              <w:t>Campos</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C3F921F" w14:textId="3F21BEC5" w:rsidR="230844F1" w:rsidRPr="00B920B8" w:rsidRDefault="230844F1" w:rsidP="00CB6DF0">
            <w:pPr>
              <w:rPr>
                <w:rFonts w:eastAsia="Arial" w:cstheme="minorHAnsi"/>
                <w:color w:val="000000" w:themeColor="text1"/>
              </w:rPr>
            </w:pPr>
            <w:r w:rsidRPr="00B920B8">
              <w:rPr>
                <w:rFonts w:eastAsia="Arial" w:cstheme="minorHAnsi"/>
                <w:color w:val="000000" w:themeColor="text1"/>
              </w:rPr>
              <w:t>Nombre, Edad, Habilidades, Distancia, Estado de postulación</w:t>
            </w:r>
          </w:p>
        </w:tc>
      </w:tr>
      <w:tr w:rsidR="230844F1" w:rsidRPr="00B920B8" w14:paraId="519B62F3"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7152ABE" w14:textId="665B620F" w:rsidR="230844F1" w:rsidRPr="00B920B8" w:rsidRDefault="230844F1" w:rsidP="00CB6DF0">
            <w:pPr>
              <w:rPr>
                <w:rFonts w:eastAsia="Arial" w:cstheme="minorHAnsi"/>
                <w:color w:val="000000" w:themeColor="text1"/>
              </w:rPr>
            </w:pPr>
            <w:r w:rsidRPr="00B920B8">
              <w:rPr>
                <w:rFonts w:eastAsia="Arial" w:cstheme="minorHAnsi"/>
                <w:color w:val="000000" w:themeColor="text1"/>
              </w:rPr>
              <w:t>Acciones</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77F3A3" w14:textId="6C110FE0" w:rsidR="230844F1" w:rsidRPr="00B920B8" w:rsidRDefault="230844F1" w:rsidP="00CB6DF0">
            <w:pPr>
              <w:rPr>
                <w:rFonts w:eastAsia="Arial" w:cstheme="minorHAnsi"/>
                <w:color w:val="000000" w:themeColor="text1"/>
              </w:rPr>
            </w:pPr>
            <w:r w:rsidRPr="00B920B8">
              <w:rPr>
                <w:rFonts w:eastAsia="Arial" w:cstheme="minorHAnsi"/>
                <w:color w:val="000000" w:themeColor="text1"/>
              </w:rPr>
              <w:t>Aceptar postulación, Rechazar postulación</w:t>
            </w:r>
          </w:p>
        </w:tc>
      </w:tr>
    </w:tbl>
    <w:p w14:paraId="17AE450E" w14:textId="11466239" w:rsidR="230844F1" w:rsidRPr="00B920B8" w:rsidRDefault="230844F1" w:rsidP="00CB6DF0">
      <w:pPr>
        <w:spacing w:after="0" w:line="240" w:lineRule="auto"/>
        <w:rPr>
          <w:rFonts w:eastAsia="Calibri" w:cstheme="minorHAnsi"/>
          <w:color w:val="000000" w:themeColor="text1"/>
          <w:lang w:val="es"/>
        </w:rPr>
      </w:pP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4BF9A150"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F0E3711" w14:textId="295DEDE0"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4CD5537" w14:textId="53BDB6EA"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 </w:t>
            </w:r>
            <w:r w:rsidR="07E6D3EC" w:rsidRPr="00B920B8">
              <w:rPr>
                <w:rFonts w:eastAsia="Arial" w:cstheme="minorHAnsi"/>
                <w:color w:val="000000" w:themeColor="text1"/>
              </w:rPr>
              <w:t>28</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1E845E" w14:textId="0CF25963"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FA2AA47" w14:textId="448A5828"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7EF61B" w14:textId="3130F30B"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57F9074" w14:textId="4A8E32BB" w:rsidR="230844F1" w:rsidRPr="00B920B8" w:rsidRDefault="230844F1" w:rsidP="00CB6DF0">
            <w:pPr>
              <w:rPr>
                <w:rFonts w:eastAsia="Arial" w:cstheme="minorHAnsi"/>
                <w:color w:val="000000" w:themeColor="text1"/>
              </w:rPr>
            </w:pPr>
            <w:r w:rsidRPr="00B920B8">
              <w:rPr>
                <w:rFonts w:eastAsia="Arial" w:cstheme="minorHAnsi"/>
                <w:color w:val="000000" w:themeColor="text1"/>
              </w:rPr>
              <w:t>#8</w:t>
            </w:r>
          </w:p>
        </w:tc>
      </w:tr>
      <w:tr w:rsidR="230844F1" w:rsidRPr="00B920B8" w14:paraId="7C0C454D"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2E146A5" w14:textId="5168F7BF"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0EA50E9" w14:textId="1C87543C" w:rsidR="230844F1" w:rsidRPr="00B920B8" w:rsidRDefault="230844F1" w:rsidP="00CB6DF0">
            <w:pPr>
              <w:rPr>
                <w:rFonts w:eastAsia="Arial" w:cstheme="minorHAnsi"/>
                <w:color w:val="000000" w:themeColor="text1"/>
              </w:rPr>
            </w:pPr>
            <w:r w:rsidRPr="00B920B8">
              <w:rPr>
                <w:rFonts w:eastAsia="Arial" w:cstheme="minorHAnsi"/>
                <w:color w:val="000000" w:themeColor="text1"/>
              </w:rPr>
              <w:t>El sistema debe ordenar a los postulantes para ayudar en una necesidad por su potencial calidad de ayuda.</w:t>
            </w:r>
          </w:p>
        </w:tc>
      </w:tr>
      <w:tr w:rsidR="230844F1" w:rsidRPr="00B920B8" w14:paraId="650D5CA6"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6C30E87" w14:textId="2300AF57"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34F779" w14:textId="0CDC458F" w:rsidR="230844F1" w:rsidRPr="00B920B8" w:rsidRDefault="230844F1" w:rsidP="00CB6DF0">
            <w:pPr>
              <w:rPr>
                <w:rFonts w:eastAsia="Arial" w:cstheme="minorHAnsi"/>
                <w:color w:val="000000" w:themeColor="text1"/>
              </w:rPr>
            </w:pPr>
            <w:r w:rsidRPr="00B920B8">
              <w:rPr>
                <w:rFonts w:eastAsia="Arial" w:cstheme="minorHAnsi"/>
                <w:color w:val="000000" w:themeColor="text1"/>
              </w:rPr>
              <w:t>Para que los usuarios con necesidades puedan observar a los postulantes en el orden más relevante para su necesidad.</w:t>
            </w:r>
          </w:p>
        </w:tc>
      </w:tr>
      <w:tr w:rsidR="230844F1" w:rsidRPr="00B920B8" w14:paraId="5AD6CA87"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B7829D" w14:textId="2DE7FEB4"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1AD6F30" w14:textId="52B58107" w:rsidR="230844F1" w:rsidRPr="00B920B8" w:rsidRDefault="230844F1" w:rsidP="00CB6DF0">
            <w:pPr>
              <w:rPr>
                <w:rFonts w:eastAsia="Arial" w:cstheme="minorHAnsi"/>
                <w:color w:val="000000" w:themeColor="text1"/>
              </w:rPr>
            </w:pPr>
            <w:r w:rsidRPr="00B920B8">
              <w:rPr>
                <w:rFonts w:eastAsia="Arial" w:cstheme="minorHAnsi"/>
                <w:color w:val="000000" w:themeColor="text1"/>
              </w:rPr>
              <w:t>Usuario con necesidades</w:t>
            </w:r>
          </w:p>
        </w:tc>
      </w:tr>
      <w:tr w:rsidR="230844F1" w:rsidRPr="00B920B8" w14:paraId="04DFBA76"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AC2F441" w14:textId="11D975C2"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BCAA788" w14:textId="4237CBDB"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Al observar la lista de postulantes, el orden de éstos debe ser basado en la calidad de ayuda calculada, de mayor a menor. </w:t>
            </w:r>
          </w:p>
        </w:tc>
      </w:tr>
      <w:tr w:rsidR="230844F1" w:rsidRPr="00B920B8" w14:paraId="286479ED"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1374273" w14:textId="663E681E"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2BEBB3" w14:textId="1A08BFE0" w:rsidR="3F6AA350" w:rsidRPr="00B920B8" w:rsidRDefault="3F6AA350" w:rsidP="00CB6DF0">
            <w:pPr>
              <w:rPr>
                <w:rFonts w:eastAsia="Arial" w:cstheme="minorHAnsi"/>
                <w:color w:val="000000" w:themeColor="text1"/>
              </w:rPr>
            </w:pPr>
            <w:r w:rsidRPr="00B920B8">
              <w:rPr>
                <w:rFonts w:eastAsia="Arial" w:cstheme="minorHAnsi"/>
                <w:color w:val="000000" w:themeColor="text1"/>
              </w:rPr>
              <w:t>3</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CF1F0D" w14:textId="586A4A98"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8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EC68896" w14:textId="6FC99899" w:rsidR="129AC244" w:rsidRPr="00B920B8" w:rsidRDefault="129AC244" w:rsidP="00CB6DF0">
            <w:pPr>
              <w:rPr>
                <w:rFonts w:eastAsia="Arial" w:cstheme="minorHAnsi"/>
                <w:color w:val="000000" w:themeColor="text1"/>
              </w:rPr>
            </w:pPr>
            <w:r w:rsidRPr="00B920B8">
              <w:rPr>
                <w:rFonts w:eastAsia="Arial" w:cstheme="minorHAnsi"/>
                <w:color w:val="000000" w:themeColor="text1"/>
              </w:rPr>
              <w:t>2</w:t>
            </w:r>
          </w:p>
        </w:tc>
      </w:tr>
      <w:tr w:rsidR="230844F1" w:rsidRPr="00B920B8" w14:paraId="2B3DDC0F"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DB8BF5" w14:textId="4D2C9939"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A39E77F" w14:textId="4BADEEDC" w:rsidR="465051AC" w:rsidRPr="00B920B8" w:rsidRDefault="465051AC" w:rsidP="00CB6DF0">
            <w:pPr>
              <w:rPr>
                <w:rFonts w:eastAsia="Arial" w:cstheme="minorHAnsi"/>
                <w:color w:val="000000" w:themeColor="text1"/>
              </w:rPr>
            </w:pPr>
            <w:r w:rsidRPr="00B920B8">
              <w:rPr>
                <w:rFonts w:eastAsia="Arial" w:cstheme="minorHAnsi"/>
                <w:color w:val="000000" w:themeColor="text1"/>
              </w:rPr>
              <w:t>2</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80E55ED" w14:textId="36A522F3"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FE66D18" w14:textId="311E7562"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3549816C"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3D2AB34" w14:textId="5B12C654"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5B38AE" w14:textId="7015F794" w:rsidR="230844F1" w:rsidRPr="00B920B8" w:rsidRDefault="230844F1" w:rsidP="00CB6DF0">
            <w:pPr>
              <w:rPr>
                <w:rFonts w:eastAsia="Arial" w:cstheme="minorHAnsi"/>
                <w:color w:val="000000" w:themeColor="text1"/>
              </w:rPr>
            </w:pPr>
            <w:r w:rsidRPr="00B920B8">
              <w:rPr>
                <w:rFonts w:eastAsia="Arial" w:cstheme="minorHAnsi"/>
                <w:color w:val="000000" w:themeColor="text1"/>
              </w:rPr>
              <w:t>2</w:t>
            </w:r>
          </w:p>
        </w:tc>
      </w:tr>
      <w:tr w:rsidR="230844F1" w:rsidRPr="00B920B8" w14:paraId="5D9CFB88"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08E378B" w14:textId="78F52592"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1282FE" w14:textId="4B412387"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20ABF891"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B560346" w14:textId="3525BA23"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6960307" w14:textId="35B78EB0"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4FD1BC66"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866C1F8" w14:textId="2A541F80" w:rsidR="230844F1" w:rsidRPr="00B920B8" w:rsidRDefault="230844F1" w:rsidP="00CB6DF0">
            <w:pPr>
              <w:rPr>
                <w:rFonts w:eastAsia="Arial" w:cstheme="minorHAnsi"/>
                <w:color w:val="000000" w:themeColor="text1"/>
              </w:rPr>
            </w:pPr>
            <w:r w:rsidRPr="00B920B8">
              <w:rPr>
                <w:rFonts w:eastAsia="Arial" w:cstheme="minorHAnsi"/>
                <w:color w:val="000000" w:themeColor="text1"/>
              </w:rPr>
              <w:t>Fórmula de Cálculo de Calidad</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9FE7CB8" w14:textId="2F191552" w:rsidR="230844F1" w:rsidRPr="00B920B8" w:rsidRDefault="230844F1" w:rsidP="00CB6DF0">
            <w:pPr>
              <w:rPr>
                <w:rFonts w:cstheme="minorHAnsi"/>
              </w:rPr>
            </w:pPr>
            <w:r w:rsidRPr="00B920B8">
              <w:rPr>
                <w:rFonts w:cstheme="minorHAnsi"/>
              </w:rPr>
              <w:t>Calidad</w:t>
            </w:r>
            <w:proofErr w:type="gramStart"/>
            <w:r w:rsidRPr="00B920B8">
              <w:rPr>
                <w:rFonts w:cstheme="minorHAnsi"/>
              </w:rPr>
              <w:t>=(</w:t>
            </w:r>
            <w:proofErr w:type="gramEnd"/>
            <w:r w:rsidRPr="00B920B8">
              <w:rPr>
                <w:rFonts w:cstheme="minorHAnsi"/>
              </w:rPr>
              <w:t>#Habilidades Relevantes</w:t>
            </w:r>
            <w:r w:rsidRPr="00B920B8">
              <w:rPr>
                <w:rFonts w:ascii="Cambria Math" w:hAnsi="Cambria Math" w:cs="Cambria Math"/>
              </w:rPr>
              <w:t>∗</w:t>
            </w:r>
            <w:r w:rsidRPr="00B920B8">
              <w:rPr>
                <w:rFonts w:cstheme="minorHAnsi"/>
              </w:rPr>
              <w:t>1000)</w:t>
            </w:r>
            <w:r w:rsidRPr="00B920B8">
              <w:rPr>
                <w:rFonts w:ascii="Calibri" w:hAnsi="Calibri" w:cs="Calibri"/>
              </w:rPr>
              <w:t>−</w:t>
            </w:r>
            <w:r w:rsidRPr="00B920B8">
              <w:rPr>
                <w:rFonts w:cstheme="minorHAnsi"/>
              </w:rPr>
              <w:t>Distancia (m)</w:t>
            </w:r>
          </w:p>
          <w:p w14:paraId="753CF927" w14:textId="76CA4D47" w:rsidR="230844F1" w:rsidRPr="00B920B8" w:rsidRDefault="230844F1" w:rsidP="00CB6DF0">
            <w:pPr>
              <w:jc w:val="center"/>
              <w:rPr>
                <w:rFonts w:eastAsia="Arial" w:cstheme="minorHAnsi"/>
                <w:color w:val="000000" w:themeColor="text1"/>
              </w:rPr>
            </w:pPr>
          </w:p>
        </w:tc>
      </w:tr>
    </w:tbl>
    <w:p w14:paraId="102438AA" w14:textId="56E76B3B" w:rsidR="230844F1" w:rsidRPr="00B920B8" w:rsidRDefault="230844F1" w:rsidP="00CB6DF0">
      <w:pPr>
        <w:spacing w:after="0" w:line="240" w:lineRule="auto"/>
        <w:rPr>
          <w:rFonts w:eastAsia="Calibri" w:cstheme="minorHAnsi"/>
          <w:color w:val="000000" w:themeColor="text1"/>
          <w:lang w:val="es"/>
        </w:rPr>
      </w:pPr>
    </w:p>
    <w:p w14:paraId="5E4E09BD" w14:textId="2948E1C3" w:rsidR="230844F1" w:rsidRPr="00B920B8" w:rsidRDefault="230844F1" w:rsidP="00CB6DF0">
      <w:pPr>
        <w:spacing w:after="0" w:line="240" w:lineRule="auto"/>
        <w:rPr>
          <w:rFonts w:eastAsia="Calibri" w:cstheme="minorHAnsi"/>
          <w:color w:val="000000" w:themeColor="text1"/>
          <w:lang w:val="es"/>
        </w:rPr>
      </w:pP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3948FA86"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1B8F77" w14:textId="41FCF382"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97D0B1E" w14:textId="5048177D"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 </w:t>
            </w:r>
            <w:r w:rsidR="46BA61BA" w:rsidRPr="00B920B8">
              <w:rPr>
                <w:rFonts w:eastAsia="Arial" w:cstheme="minorHAnsi"/>
                <w:color w:val="000000" w:themeColor="text1"/>
              </w:rPr>
              <w:t>29</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EEBA3C7" w14:textId="52D2F88B"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2B3D852" w14:textId="5944E65C"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532868" w14:textId="123002FC"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63F9EA1" w14:textId="31278F3E" w:rsidR="230844F1" w:rsidRPr="00B920B8" w:rsidRDefault="230844F1" w:rsidP="00CB6DF0">
            <w:pPr>
              <w:rPr>
                <w:rFonts w:eastAsia="Arial" w:cstheme="minorHAnsi"/>
                <w:color w:val="000000" w:themeColor="text1"/>
              </w:rPr>
            </w:pPr>
            <w:r w:rsidRPr="00B920B8">
              <w:rPr>
                <w:rFonts w:eastAsia="Arial" w:cstheme="minorHAnsi"/>
                <w:color w:val="000000" w:themeColor="text1"/>
              </w:rPr>
              <w:t>#9</w:t>
            </w:r>
          </w:p>
        </w:tc>
      </w:tr>
      <w:tr w:rsidR="230844F1" w:rsidRPr="00B920B8" w14:paraId="085D2831"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D936A4D" w14:textId="51E5E0CE"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70C8ED9" w14:textId="306E3796" w:rsidR="230844F1" w:rsidRPr="00B920B8" w:rsidRDefault="230844F1" w:rsidP="00CB6DF0">
            <w:pPr>
              <w:rPr>
                <w:rFonts w:eastAsia="Arial" w:cstheme="minorHAnsi"/>
                <w:color w:val="000000" w:themeColor="text1"/>
              </w:rPr>
            </w:pPr>
            <w:r w:rsidRPr="00B920B8">
              <w:rPr>
                <w:rFonts w:eastAsia="Arial" w:cstheme="minorHAnsi"/>
                <w:color w:val="000000" w:themeColor="text1"/>
              </w:rPr>
              <w:t>El sistema debe permitir la aprobación de las postulaciones de ayuda.</w:t>
            </w:r>
          </w:p>
        </w:tc>
      </w:tr>
      <w:tr w:rsidR="230844F1" w:rsidRPr="00B920B8" w14:paraId="7BD00095"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2D7AF9C" w14:textId="0BD617DC"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7236A05" w14:textId="2FFE6BEB" w:rsidR="230844F1" w:rsidRPr="00B920B8" w:rsidRDefault="230844F1" w:rsidP="00CB6DF0">
            <w:pPr>
              <w:rPr>
                <w:rFonts w:eastAsia="Arial" w:cstheme="minorHAnsi"/>
                <w:color w:val="000000" w:themeColor="text1"/>
              </w:rPr>
            </w:pPr>
            <w:r w:rsidRPr="00B920B8">
              <w:rPr>
                <w:rFonts w:eastAsia="Arial" w:cstheme="minorHAnsi"/>
                <w:color w:val="000000" w:themeColor="text1"/>
              </w:rPr>
              <w:t>Para que los usuarios con necesidades puedan confirmar que la ayuda ofrecida será utilizada.</w:t>
            </w:r>
          </w:p>
        </w:tc>
      </w:tr>
      <w:tr w:rsidR="230844F1" w:rsidRPr="00B920B8" w14:paraId="050BFFEE"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344A08F" w14:textId="39EA164F"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FF331EF" w14:textId="0FCF47F1" w:rsidR="230844F1" w:rsidRPr="00B920B8" w:rsidRDefault="230844F1" w:rsidP="00CB6DF0">
            <w:pPr>
              <w:rPr>
                <w:rFonts w:eastAsia="Arial" w:cstheme="minorHAnsi"/>
                <w:color w:val="000000" w:themeColor="text1"/>
              </w:rPr>
            </w:pPr>
            <w:r w:rsidRPr="00B920B8">
              <w:rPr>
                <w:rFonts w:eastAsia="Arial" w:cstheme="minorHAnsi"/>
                <w:color w:val="000000" w:themeColor="text1"/>
              </w:rPr>
              <w:t>Usuario con necesidades</w:t>
            </w:r>
          </w:p>
        </w:tc>
      </w:tr>
      <w:tr w:rsidR="230844F1" w:rsidRPr="00B920B8" w14:paraId="12829ED9"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F488580" w14:textId="7B0237C7"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99BEA09" w14:textId="30094568" w:rsidR="230844F1" w:rsidRPr="00B920B8" w:rsidRDefault="230844F1" w:rsidP="00CB6DF0">
            <w:pPr>
              <w:rPr>
                <w:rFonts w:eastAsia="Arial" w:cstheme="minorHAnsi"/>
                <w:color w:val="000000" w:themeColor="text1"/>
              </w:rPr>
            </w:pPr>
            <w:r w:rsidRPr="00B920B8">
              <w:rPr>
                <w:rFonts w:eastAsia="Arial" w:cstheme="minorHAnsi"/>
                <w:color w:val="000000" w:themeColor="text1"/>
              </w:rPr>
              <w:t>Al aprobar una postulación, el estado de esta debe ser actualizado a “Aprobada” y el usuario solidario objetivo debe recibir una notificación.</w:t>
            </w:r>
          </w:p>
        </w:tc>
      </w:tr>
      <w:tr w:rsidR="230844F1" w:rsidRPr="00B920B8" w14:paraId="1BEBF419"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3A35A91" w14:textId="18617064"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9B9991" w14:textId="1AAEE674"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D6E7112" w14:textId="4CFB0176"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8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2E4B6C0" w14:textId="39122A7B"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r>
      <w:tr w:rsidR="230844F1" w:rsidRPr="00B920B8" w14:paraId="7DDC4432"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84A88E" w14:textId="06E7E060"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C9FA8A" w14:textId="4AA5A6F3"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812D0D3" w14:textId="7E7F78C7"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2CAB378" w14:textId="2337F06A"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6C7DAB07"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6863E8" w14:textId="4494EC43"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EA63C2A" w14:textId="490A3C03" w:rsidR="230844F1" w:rsidRPr="00B920B8" w:rsidRDefault="230844F1" w:rsidP="00CB6DF0">
            <w:pPr>
              <w:rPr>
                <w:rFonts w:eastAsia="Arial" w:cstheme="minorHAnsi"/>
                <w:color w:val="000000" w:themeColor="text1"/>
              </w:rPr>
            </w:pPr>
            <w:r w:rsidRPr="00B920B8">
              <w:rPr>
                <w:rFonts w:eastAsia="Arial" w:cstheme="minorHAnsi"/>
                <w:color w:val="000000" w:themeColor="text1"/>
              </w:rPr>
              <w:t>2</w:t>
            </w:r>
          </w:p>
        </w:tc>
      </w:tr>
      <w:tr w:rsidR="230844F1" w:rsidRPr="00B920B8" w14:paraId="6DC530F8"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B3E29B2" w14:textId="02837B6B"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3813BA9" w14:textId="0EA65E35"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3C015B7B"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53F2366" w14:textId="4534A23B"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F41D812" w14:textId="252B63FA"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bl>
    <w:p w14:paraId="05920D84" w14:textId="64B3B00F" w:rsidR="230844F1" w:rsidRPr="00B920B8" w:rsidRDefault="230844F1" w:rsidP="00CB6DF0">
      <w:pPr>
        <w:spacing w:after="0" w:line="240" w:lineRule="auto"/>
        <w:rPr>
          <w:rFonts w:eastAsia="Calibri" w:cstheme="minorHAnsi"/>
          <w:color w:val="000000" w:themeColor="text1"/>
          <w:lang w:val="es"/>
        </w:rPr>
      </w:pPr>
    </w:p>
    <w:p w14:paraId="05C414AD" w14:textId="3A6CCD3E" w:rsidR="230844F1" w:rsidRPr="00B920B8" w:rsidRDefault="230844F1" w:rsidP="00CB6DF0">
      <w:pPr>
        <w:spacing w:after="0" w:line="240" w:lineRule="auto"/>
        <w:rPr>
          <w:rFonts w:eastAsia="Calibri" w:cstheme="minorHAnsi"/>
          <w:color w:val="000000" w:themeColor="text1"/>
          <w:lang w:val="es"/>
        </w:rPr>
      </w:pP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49D331A4"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240BBAD" w14:textId="1CE1A03A"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0093E98" w14:textId="6C75BA6C"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 </w:t>
            </w:r>
            <w:r w:rsidR="0D9D995C" w:rsidRPr="00B920B8">
              <w:rPr>
                <w:rFonts w:eastAsia="Arial" w:cstheme="minorHAnsi"/>
                <w:color w:val="000000" w:themeColor="text1"/>
              </w:rPr>
              <w:t>30</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6249468" w14:textId="71A9B735"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803B884" w14:textId="4508AE36"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BEC17D" w14:textId="5876F044"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CA155AB" w14:textId="2238F547" w:rsidR="230844F1" w:rsidRPr="00B920B8" w:rsidRDefault="230844F1" w:rsidP="00CB6DF0">
            <w:pPr>
              <w:rPr>
                <w:rFonts w:eastAsia="Arial" w:cstheme="minorHAnsi"/>
                <w:color w:val="000000" w:themeColor="text1"/>
              </w:rPr>
            </w:pPr>
            <w:r w:rsidRPr="00B920B8">
              <w:rPr>
                <w:rFonts w:eastAsia="Arial" w:cstheme="minorHAnsi"/>
                <w:color w:val="000000" w:themeColor="text1"/>
              </w:rPr>
              <w:t>#9</w:t>
            </w:r>
          </w:p>
        </w:tc>
      </w:tr>
      <w:tr w:rsidR="230844F1" w:rsidRPr="00B920B8" w14:paraId="2BC889B1"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3863C19" w14:textId="0AD529A1"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825B77E" w14:textId="6716F1CC" w:rsidR="230844F1" w:rsidRPr="00B920B8" w:rsidRDefault="230844F1" w:rsidP="00CB6DF0">
            <w:pPr>
              <w:rPr>
                <w:rFonts w:eastAsia="Arial" w:cstheme="minorHAnsi"/>
                <w:color w:val="000000" w:themeColor="text1"/>
              </w:rPr>
            </w:pPr>
            <w:r w:rsidRPr="00B920B8">
              <w:rPr>
                <w:rFonts w:eastAsia="Arial" w:cstheme="minorHAnsi"/>
                <w:color w:val="000000" w:themeColor="text1"/>
              </w:rPr>
              <w:t>El sistema debe mostrar la ubicación de una necesidad y la información de contacto de su dueño exclusivamente a los postulantes aprobados.</w:t>
            </w:r>
          </w:p>
        </w:tc>
      </w:tr>
      <w:tr w:rsidR="230844F1" w:rsidRPr="00B920B8" w14:paraId="67C7E60B"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8FAD1BE" w14:textId="08A49078"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54DA179" w14:textId="6A25546A" w:rsidR="230844F1" w:rsidRPr="00B920B8" w:rsidRDefault="230844F1" w:rsidP="00CB6DF0">
            <w:pPr>
              <w:rPr>
                <w:rFonts w:eastAsia="Arial" w:cstheme="minorHAnsi"/>
                <w:color w:val="000000" w:themeColor="text1"/>
              </w:rPr>
            </w:pPr>
            <w:r w:rsidRPr="00B920B8">
              <w:rPr>
                <w:rFonts w:eastAsia="Arial" w:cstheme="minorHAnsi"/>
                <w:color w:val="000000" w:themeColor="text1"/>
              </w:rPr>
              <w:t>Para preservar la privacidad de los usuarios con necesidades hasta que la ayuda ofrecida es aceptada.</w:t>
            </w:r>
          </w:p>
        </w:tc>
      </w:tr>
      <w:tr w:rsidR="230844F1" w:rsidRPr="00B920B8" w14:paraId="20683FD9"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A1A041D" w14:textId="44FC3028"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28C9044" w14:textId="30C442DD" w:rsidR="230844F1" w:rsidRPr="00B920B8" w:rsidRDefault="230844F1" w:rsidP="00CB6DF0">
            <w:pPr>
              <w:rPr>
                <w:rFonts w:eastAsia="Arial" w:cstheme="minorHAnsi"/>
                <w:color w:val="000000" w:themeColor="text1"/>
              </w:rPr>
            </w:pPr>
            <w:r w:rsidRPr="00B920B8">
              <w:rPr>
                <w:rFonts w:eastAsia="Arial" w:cstheme="minorHAnsi"/>
                <w:color w:val="000000" w:themeColor="text1"/>
              </w:rPr>
              <w:t>Usuario con necesidades</w:t>
            </w:r>
          </w:p>
        </w:tc>
      </w:tr>
      <w:tr w:rsidR="230844F1" w:rsidRPr="00B920B8" w14:paraId="1C8B07B7"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60240E8" w14:textId="43108956"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5C8D4C" w14:textId="183387D6"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Al visualizar el detalle de una necesidad desde un usuario que no tiene una postulación aprobada a ésta, la ubicación de ésta y la información de contacto del dueño no es visible. </w:t>
            </w:r>
          </w:p>
          <w:p w14:paraId="403BB5E9" w14:textId="69716B3C" w:rsidR="230844F1" w:rsidRPr="00B920B8" w:rsidRDefault="230844F1" w:rsidP="00CB6DF0">
            <w:pPr>
              <w:rPr>
                <w:rFonts w:eastAsia="Arial" w:cstheme="minorHAnsi"/>
                <w:color w:val="000000" w:themeColor="text1"/>
              </w:rPr>
            </w:pPr>
            <w:r w:rsidRPr="00B920B8">
              <w:rPr>
                <w:rFonts w:eastAsia="Arial" w:cstheme="minorHAnsi"/>
                <w:color w:val="000000" w:themeColor="text1"/>
              </w:rPr>
              <w:t>Al realizar la misma prueba con un postulante aprobado, dicha información debe ser visible.</w:t>
            </w:r>
          </w:p>
        </w:tc>
      </w:tr>
      <w:tr w:rsidR="230844F1" w:rsidRPr="00B920B8" w14:paraId="2ECD2B24"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E3521F4" w14:textId="39403EE2"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1B75370" w14:textId="27083BA1"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7615900" w14:textId="4E005DD9"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8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60411F5" w14:textId="55B2A126"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r>
      <w:tr w:rsidR="230844F1" w:rsidRPr="00B920B8" w14:paraId="498A0EF8"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CEC4FA" w14:textId="0A9BE185"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FA6C899" w14:textId="59CDEA07"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099720D" w14:textId="7AA35273"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FB9FE6A" w14:textId="7914CAC9"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4434D947"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4FCEE61" w14:textId="08F91622"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F7E96B6" w14:textId="7FD25268" w:rsidR="230844F1" w:rsidRPr="00B920B8" w:rsidRDefault="230844F1" w:rsidP="00CB6DF0">
            <w:pPr>
              <w:rPr>
                <w:rFonts w:eastAsia="Arial" w:cstheme="minorHAnsi"/>
                <w:color w:val="000000" w:themeColor="text1"/>
              </w:rPr>
            </w:pPr>
            <w:r w:rsidRPr="00B920B8">
              <w:rPr>
                <w:rFonts w:eastAsia="Arial" w:cstheme="minorHAnsi"/>
                <w:color w:val="000000" w:themeColor="text1"/>
              </w:rPr>
              <w:t>1</w:t>
            </w:r>
          </w:p>
        </w:tc>
      </w:tr>
      <w:tr w:rsidR="230844F1" w:rsidRPr="00B920B8" w14:paraId="71E681F8"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775A69" w14:textId="5CF4C0B7"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8D0048" w14:textId="0A02A84D"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3F999F15"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86738F7" w14:textId="353D0CC4"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247AA37" w14:textId="3B1D7754"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bl>
    <w:p w14:paraId="2B45302B" w14:textId="18D64FE1" w:rsidR="230844F1" w:rsidRPr="00B920B8" w:rsidRDefault="230844F1" w:rsidP="00CB6DF0">
      <w:pPr>
        <w:spacing w:after="0" w:line="240" w:lineRule="auto"/>
        <w:rPr>
          <w:rFonts w:eastAsia="Calibri" w:cstheme="minorHAnsi"/>
          <w:color w:val="000000" w:themeColor="text1"/>
          <w:lang w:val="es"/>
        </w:rPr>
      </w:pPr>
    </w:p>
    <w:p w14:paraId="3785CB1A" w14:textId="68A2675E" w:rsidR="230844F1" w:rsidRPr="00B920B8" w:rsidRDefault="230844F1" w:rsidP="00CB6DF0">
      <w:pPr>
        <w:spacing w:after="0" w:line="240" w:lineRule="auto"/>
        <w:rPr>
          <w:rFonts w:eastAsia="Calibri" w:cstheme="minorHAnsi"/>
          <w:color w:val="000000" w:themeColor="text1"/>
          <w:lang w:val="es"/>
        </w:rPr>
      </w:pPr>
    </w:p>
    <w:tbl>
      <w:tblPr>
        <w:tblStyle w:val="Tablaconcuadrcula"/>
        <w:tblW w:w="0" w:type="auto"/>
        <w:tblLayout w:type="fixed"/>
        <w:tblLook w:val="06A0" w:firstRow="1" w:lastRow="0" w:firstColumn="1" w:lastColumn="0" w:noHBand="1" w:noVBand="1"/>
      </w:tblPr>
      <w:tblGrid>
        <w:gridCol w:w="1395"/>
        <w:gridCol w:w="1395"/>
        <w:gridCol w:w="1125"/>
        <w:gridCol w:w="1620"/>
        <w:gridCol w:w="1485"/>
        <w:gridCol w:w="1395"/>
      </w:tblGrid>
      <w:tr w:rsidR="230844F1" w:rsidRPr="00B920B8" w14:paraId="6D70D2E5"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D1E2E1E" w14:textId="3C3598DD" w:rsidR="230844F1" w:rsidRPr="00B920B8" w:rsidRDefault="230844F1" w:rsidP="00CB6DF0">
            <w:pPr>
              <w:rPr>
                <w:rFonts w:eastAsia="Arial" w:cstheme="minorHAnsi"/>
                <w:color w:val="000000" w:themeColor="text1"/>
              </w:rPr>
            </w:pPr>
            <w:r w:rsidRPr="00B920B8">
              <w:rPr>
                <w:rFonts w:eastAsia="Arial" w:cstheme="minorHAnsi"/>
                <w:color w:val="000000" w:themeColor="text1"/>
              </w:rPr>
              <w:lastRenderedPageBreak/>
              <w:t>Requisito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518686A" w14:textId="55DC4AF0" w:rsidR="230844F1" w:rsidRPr="00B920B8" w:rsidRDefault="230844F1" w:rsidP="00CB6DF0">
            <w:pPr>
              <w:rPr>
                <w:rFonts w:eastAsia="Arial" w:cstheme="minorHAnsi"/>
                <w:color w:val="000000" w:themeColor="text1"/>
              </w:rPr>
            </w:pPr>
            <w:r w:rsidRPr="00B920B8">
              <w:rPr>
                <w:rFonts w:eastAsia="Arial" w:cstheme="minorHAnsi"/>
                <w:color w:val="000000" w:themeColor="text1"/>
              </w:rPr>
              <w:t xml:space="preserve"># </w:t>
            </w:r>
            <w:r w:rsidR="2853CC02" w:rsidRPr="00B920B8">
              <w:rPr>
                <w:rFonts w:eastAsia="Arial" w:cstheme="minorHAnsi"/>
                <w:color w:val="000000" w:themeColor="text1"/>
              </w:rPr>
              <w:t>31</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C38D3B" w14:textId="2E1741D1"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1D10794" w14:textId="776A18FE"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E8C1C1" w14:textId="36EE377C"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6F470A5" w14:textId="6FDDB2D4" w:rsidR="230844F1" w:rsidRPr="00B920B8" w:rsidRDefault="230844F1" w:rsidP="00CB6DF0">
            <w:pPr>
              <w:rPr>
                <w:rFonts w:eastAsia="Arial" w:cstheme="minorHAnsi"/>
                <w:color w:val="000000" w:themeColor="text1"/>
              </w:rPr>
            </w:pPr>
            <w:r w:rsidRPr="00B920B8">
              <w:rPr>
                <w:rFonts w:eastAsia="Arial" w:cstheme="minorHAnsi"/>
                <w:color w:val="000000" w:themeColor="text1"/>
              </w:rPr>
              <w:t>#10</w:t>
            </w:r>
          </w:p>
        </w:tc>
      </w:tr>
      <w:tr w:rsidR="230844F1" w:rsidRPr="00B920B8" w14:paraId="55C004A0"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BB1FE0" w14:textId="7A953ABC"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2995D85" w14:textId="7E1CBA1D" w:rsidR="230844F1" w:rsidRPr="00B920B8" w:rsidRDefault="230844F1" w:rsidP="00CB6DF0">
            <w:pPr>
              <w:rPr>
                <w:rFonts w:eastAsia="Arial" w:cstheme="minorHAnsi"/>
                <w:color w:val="000000" w:themeColor="text1"/>
              </w:rPr>
            </w:pPr>
            <w:r w:rsidRPr="00B920B8">
              <w:rPr>
                <w:rFonts w:eastAsia="Arial" w:cstheme="minorHAnsi"/>
                <w:color w:val="000000" w:themeColor="text1"/>
              </w:rPr>
              <w:t>El sistema debe permitir el rechazo de las postulaciones de ayuda.</w:t>
            </w:r>
          </w:p>
        </w:tc>
      </w:tr>
      <w:tr w:rsidR="230844F1" w:rsidRPr="00B920B8" w14:paraId="58C364C1"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D1F3D9C" w14:textId="73E182E5"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CD55A9E" w14:textId="61E21C09" w:rsidR="230844F1" w:rsidRPr="00B920B8" w:rsidRDefault="230844F1" w:rsidP="00CB6DF0">
            <w:pPr>
              <w:rPr>
                <w:rFonts w:eastAsia="Arial" w:cstheme="minorHAnsi"/>
                <w:color w:val="000000" w:themeColor="text1"/>
              </w:rPr>
            </w:pPr>
            <w:r w:rsidRPr="00B920B8">
              <w:rPr>
                <w:rFonts w:eastAsia="Arial" w:cstheme="minorHAnsi"/>
                <w:color w:val="000000" w:themeColor="text1"/>
              </w:rPr>
              <w:t>Para que los usuarios con necesidades puedan confirmar que la ayuda ofrecida no será utilizada.</w:t>
            </w:r>
          </w:p>
        </w:tc>
      </w:tr>
      <w:tr w:rsidR="230844F1" w:rsidRPr="00B920B8" w14:paraId="4254CA9F"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A63D614" w14:textId="07FCBE56"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4A0EEC" w14:textId="1093E8A6" w:rsidR="230844F1" w:rsidRPr="00B920B8" w:rsidRDefault="230844F1" w:rsidP="00CB6DF0">
            <w:pPr>
              <w:rPr>
                <w:rFonts w:eastAsia="Arial" w:cstheme="minorHAnsi"/>
                <w:color w:val="000000" w:themeColor="text1"/>
              </w:rPr>
            </w:pPr>
            <w:r w:rsidRPr="00B920B8">
              <w:rPr>
                <w:rFonts w:eastAsia="Arial" w:cstheme="minorHAnsi"/>
                <w:color w:val="000000" w:themeColor="text1"/>
              </w:rPr>
              <w:t>Usuario con necesidades</w:t>
            </w:r>
          </w:p>
        </w:tc>
      </w:tr>
      <w:tr w:rsidR="230844F1" w:rsidRPr="00B920B8" w14:paraId="40B239B4"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825C0EF" w14:textId="2DFD3173"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4D0253" w14:textId="40D36424" w:rsidR="230844F1" w:rsidRPr="00B920B8" w:rsidRDefault="230844F1" w:rsidP="00CB6DF0">
            <w:pPr>
              <w:rPr>
                <w:rFonts w:eastAsia="Arial" w:cstheme="minorHAnsi"/>
                <w:color w:val="000000" w:themeColor="text1"/>
              </w:rPr>
            </w:pPr>
            <w:r w:rsidRPr="00B920B8">
              <w:rPr>
                <w:rFonts w:eastAsia="Arial" w:cstheme="minorHAnsi"/>
                <w:color w:val="000000" w:themeColor="text1"/>
              </w:rPr>
              <w:t>Al rechazar una postulación, el estado de esta debe ser actualizado a “Rechazada” y el usuario solidario objetivo debe recibir una notificación.</w:t>
            </w:r>
          </w:p>
        </w:tc>
      </w:tr>
      <w:tr w:rsidR="230844F1" w:rsidRPr="00B920B8" w14:paraId="5E85499C"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1D7234" w14:textId="796EE59C"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5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9D6DC2" w14:textId="4921B8D2"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BB79BD" w14:textId="04B7DCD9"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8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9141C98" w14:textId="62D5FE66"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r>
      <w:tr w:rsidR="230844F1" w:rsidRPr="00B920B8" w14:paraId="5DA6A4FC"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7733FB" w14:textId="604544FD"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2C9791D" w14:textId="4D6F8C06"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6A22669" w14:textId="510349F1"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71844B4" w14:textId="411854A0"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61BABDC5"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64FFB41" w14:textId="363C2052"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4D75F8F" w14:textId="65BA034D" w:rsidR="230844F1" w:rsidRPr="00B920B8" w:rsidRDefault="230844F1" w:rsidP="00CB6DF0">
            <w:pPr>
              <w:rPr>
                <w:rFonts w:eastAsia="Arial" w:cstheme="minorHAnsi"/>
                <w:color w:val="000000" w:themeColor="text1"/>
              </w:rPr>
            </w:pPr>
            <w:r w:rsidRPr="00B920B8">
              <w:rPr>
                <w:rFonts w:eastAsia="Arial" w:cstheme="minorHAnsi"/>
                <w:color w:val="000000" w:themeColor="text1"/>
              </w:rPr>
              <w:t>2</w:t>
            </w:r>
          </w:p>
        </w:tc>
      </w:tr>
      <w:tr w:rsidR="230844F1" w:rsidRPr="00B920B8" w14:paraId="3935940A"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9559C4" w14:textId="6959C095"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F2090E4" w14:textId="721E2864"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r w:rsidR="230844F1" w:rsidRPr="00B920B8" w14:paraId="0DE494AB" w14:textId="77777777" w:rsidTr="002F479F">
        <w:trPr>
          <w:trHeight w:val="20"/>
        </w:trPr>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F382A3A" w14:textId="44A735B1"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2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FDD724" w14:textId="043AAC9A" w:rsidR="230844F1" w:rsidRPr="00B920B8" w:rsidRDefault="230844F1" w:rsidP="00CB6DF0">
            <w:pPr>
              <w:rPr>
                <w:rFonts w:eastAsia="Arial" w:cstheme="minorHAnsi"/>
                <w:color w:val="000000" w:themeColor="text1"/>
              </w:rPr>
            </w:pPr>
            <w:r w:rsidRPr="00B920B8">
              <w:rPr>
                <w:rFonts w:eastAsia="Arial" w:cstheme="minorHAnsi"/>
                <w:color w:val="000000" w:themeColor="text1"/>
              </w:rPr>
              <w:t>-</w:t>
            </w:r>
          </w:p>
        </w:tc>
      </w:tr>
    </w:tbl>
    <w:p w14:paraId="7E935FA9" w14:textId="3D9E3655" w:rsidR="230844F1" w:rsidRPr="00B920B8" w:rsidRDefault="230844F1" w:rsidP="00CB6DF0">
      <w:pPr>
        <w:spacing w:after="0" w:line="240" w:lineRule="auto"/>
        <w:rPr>
          <w:rFonts w:eastAsia="Calibri" w:cstheme="minorHAnsi"/>
          <w:color w:val="000000" w:themeColor="text1"/>
          <w:lang w:val="es"/>
        </w:rPr>
      </w:pP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230844F1" w:rsidRPr="00B920B8" w14:paraId="260ED067"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BF8197B" w14:textId="423AB4F7" w:rsidR="230844F1" w:rsidRPr="00B920B8" w:rsidRDefault="230844F1" w:rsidP="00CB6DF0">
            <w:pPr>
              <w:rPr>
                <w:rFonts w:cstheme="minorHAnsi"/>
              </w:rPr>
            </w:pPr>
            <w:r w:rsidRPr="00B920B8">
              <w:rPr>
                <w:rFonts w:eastAsia="Arial" w:cstheme="minorHAnsi"/>
                <w:color w:val="000000" w:themeColor="text1"/>
              </w:rPr>
              <w:t>Requisito</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B435560" w14:textId="18926C7F" w:rsidR="07533880" w:rsidRPr="00B920B8" w:rsidRDefault="07533880" w:rsidP="00CB6DF0">
            <w:pPr>
              <w:rPr>
                <w:rFonts w:eastAsia="Arial" w:cstheme="minorHAnsi"/>
                <w:color w:val="000000" w:themeColor="text1"/>
              </w:rPr>
            </w:pPr>
            <w:r w:rsidRPr="00B920B8">
              <w:rPr>
                <w:rFonts w:eastAsia="Arial" w:cstheme="minorHAnsi"/>
                <w:color w:val="000000" w:themeColor="text1"/>
              </w:rPr>
              <w:t># 32</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EC4C107" w14:textId="5B66344E" w:rsidR="230844F1" w:rsidRPr="00B920B8" w:rsidRDefault="230844F1" w:rsidP="00CB6DF0">
            <w:pPr>
              <w:rPr>
                <w:rFonts w:cstheme="minorHAnsi"/>
              </w:rPr>
            </w:pPr>
            <w:r w:rsidRPr="00B920B8">
              <w:rPr>
                <w:rFonts w:eastAsia="Arial" w:cstheme="minorHAnsi"/>
                <w:color w:val="000000" w:themeColor="text1"/>
              </w:rPr>
              <w:t>Tipo</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286B34D" w14:textId="35526B86" w:rsidR="230844F1" w:rsidRPr="00B920B8" w:rsidRDefault="230844F1" w:rsidP="00CB6DF0">
            <w:pPr>
              <w:rPr>
                <w:rFonts w:cstheme="minorHAnsi"/>
              </w:rPr>
            </w:pPr>
            <w:r w:rsidRPr="00B920B8">
              <w:rPr>
                <w:rFonts w:eastAsia="Arial" w:cstheme="minorHAnsi"/>
                <w:color w:val="000000" w:themeColor="text1"/>
              </w:rPr>
              <w:t>Funcional</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8B0841F" w14:textId="11FDDC6B" w:rsidR="230844F1" w:rsidRPr="00B920B8" w:rsidRDefault="230844F1" w:rsidP="00CB6DF0">
            <w:pPr>
              <w:rPr>
                <w:rFonts w:cstheme="minorHAnsi"/>
              </w:rPr>
            </w:pPr>
            <w:r w:rsidRPr="00B920B8">
              <w:rPr>
                <w:rFonts w:eastAsia="Arial" w:cstheme="minorHAnsi"/>
                <w:color w:val="000000" w:themeColor="text1"/>
              </w:rPr>
              <w:t>PUC</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61A90D1" w14:textId="2EDE24C4" w:rsidR="230844F1" w:rsidRPr="00B920B8" w:rsidRDefault="230844F1" w:rsidP="00CB6DF0">
            <w:pPr>
              <w:rPr>
                <w:rFonts w:cstheme="minorHAnsi"/>
              </w:rPr>
            </w:pPr>
            <w:r w:rsidRPr="00B920B8">
              <w:rPr>
                <w:rFonts w:eastAsia="Arial" w:cstheme="minorHAnsi"/>
                <w:color w:val="000000" w:themeColor="text1"/>
              </w:rPr>
              <w:t>#11</w:t>
            </w:r>
          </w:p>
        </w:tc>
      </w:tr>
      <w:tr w:rsidR="230844F1" w:rsidRPr="00B920B8" w14:paraId="037F8BAF"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A8710B6" w14:textId="610ED6D2" w:rsidR="230844F1" w:rsidRPr="00B920B8" w:rsidRDefault="230844F1" w:rsidP="00CB6DF0">
            <w:pPr>
              <w:rPr>
                <w:rFonts w:cstheme="minorHAnsi"/>
              </w:rPr>
            </w:pPr>
            <w:r w:rsidRPr="00B920B8">
              <w:rPr>
                <w:rFonts w:eastAsia="Arial" w:cstheme="minorHAnsi"/>
                <w:color w:val="000000" w:themeColor="text1"/>
              </w:rPr>
              <w:t>Descripción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A98C2AA" w14:textId="2506E207" w:rsidR="230844F1" w:rsidRPr="00B920B8" w:rsidRDefault="230844F1" w:rsidP="00CB6DF0">
            <w:pPr>
              <w:rPr>
                <w:rFonts w:cstheme="minorHAnsi"/>
              </w:rPr>
            </w:pPr>
            <w:r w:rsidRPr="00B920B8">
              <w:rPr>
                <w:rFonts w:eastAsia="Arial" w:cstheme="minorHAnsi"/>
                <w:color w:val="000000" w:themeColor="text1"/>
              </w:rPr>
              <w:t>El producto debe permitir al usuario buscar otros usuarios en base a varios criterios de búsqueda.</w:t>
            </w:r>
            <w:r w:rsidRPr="00B920B8">
              <w:rPr>
                <w:rFonts w:eastAsia="Calibri" w:cstheme="minorHAnsi"/>
              </w:rPr>
              <w:t xml:space="preserve"> </w:t>
            </w:r>
          </w:p>
        </w:tc>
      </w:tr>
      <w:tr w:rsidR="230844F1" w:rsidRPr="00B920B8" w14:paraId="3108F729"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1647BBD" w14:textId="1BC534D5" w:rsidR="230844F1" w:rsidRPr="00B920B8" w:rsidRDefault="230844F1" w:rsidP="00CB6DF0">
            <w:pPr>
              <w:rPr>
                <w:rFonts w:cstheme="minorHAnsi"/>
              </w:rPr>
            </w:pPr>
            <w:r w:rsidRPr="00B920B8">
              <w:rPr>
                <w:rFonts w:eastAsia="Arial" w:cstheme="minorHAnsi"/>
                <w:color w:val="000000" w:themeColor="text1"/>
              </w:rPr>
              <w:t>Criterios de búsqueda</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21CD91F" w14:textId="71A90933" w:rsidR="230844F1" w:rsidRPr="00B920B8" w:rsidRDefault="230844F1" w:rsidP="00CB6DF0">
            <w:pPr>
              <w:rPr>
                <w:rFonts w:cstheme="minorHAnsi"/>
              </w:rPr>
            </w:pPr>
            <w:r w:rsidRPr="00B920B8">
              <w:rPr>
                <w:rFonts w:eastAsia="Arial" w:cstheme="minorHAnsi"/>
                <w:color w:val="000000" w:themeColor="text1"/>
              </w:rPr>
              <w:t xml:space="preserve">Por nombre, por </w:t>
            </w:r>
            <w:r w:rsidR="271B80AA" w:rsidRPr="00B920B8">
              <w:rPr>
                <w:rFonts w:eastAsia="Arial" w:cstheme="minorHAnsi"/>
                <w:color w:val="000000" w:themeColor="text1"/>
              </w:rPr>
              <w:t>nacionalidad,</w:t>
            </w:r>
            <w:r w:rsidRPr="00B920B8">
              <w:rPr>
                <w:rFonts w:eastAsia="Arial" w:cstheme="minorHAnsi"/>
                <w:color w:val="000000" w:themeColor="text1"/>
              </w:rPr>
              <w:t xml:space="preserve"> por distancia respecto al usuario que busca</w:t>
            </w:r>
          </w:p>
        </w:tc>
      </w:tr>
      <w:tr w:rsidR="230844F1" w:rsidRPr="00B920B8" w14:paraId="38B06716"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2BD10DD" w14:textId="29C03E6D" w:rsidR="230844F1" w:rsidRPr="00B920B8" w:rsidRDefault="230844F1" w:rsidP="00CB6DF0">
            <w:pPr>
              <w:rPr>
                <w:rFonts w:cstheme="minorHAnsi"/>
              </w:rPr>
            </w:pPr>
            <w:proofErr w:type="spellStart"/>
            <w:r w:rsidRPr="00B920B8">
              <w:rPr>
                <w:rFonts w:eastAsia="Arial" w:cstheme="minorHAnsi"/>
                <w:color w:val="000000" w:themeColor="text1"/>
              </w:rPr>
              <w:t>Rationale</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71E8558" w14:textId="3AE68C3B" w:rsidR="230844F1" w:rsidRPr="00B920B8" w:rsidRDefault="230844F1" w:rsidP="00CB6DF0">
            <w:pPr>
              <w:rPr>
                <w:rFonts w:cstheme="minorHAnsi"/>
              </w:rPr>
            </w:pPr>
            <w:r w:rsidRPr="00B920B8">
              <w:rPr>
                <w:rFonts w:eastAsia="Arial" w:cstheme="minorHAnsi"/>
                <w:color w:val="000000" w:themeColor="text1"/>
              </w:rPr>
              <w:t>Para que un usuario con necesidades pueda encontrar usuarios con habilidades.</w:t>
            </w:r>
          </w:p>
        </w:tc>
      </w:tr>
      <w:tr w:rsidR="230844F1" w:rsidRPr="00B920B8" w14:paraId="129DDF37"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9A8C5A7" w14:textId="292BA751" w:rsidR="230844F1" w:rsidRPr="00B920B8" w:rsidRDefault="230844F1" w:rsidP="00CB6DF0">
            <w:pPr>
              <w:rPr>
                <w:rFonts w:cstheme="minorHAnsi"/>
              </w:rPr>
            </w:pPr>
            <w:r w:rsidRPr="00B920B8">
              <w:rPr>
                <w:rFonts w:eastAsia="Arial" w:cstheme="minorHAnsi"/>
                <w:color w:val="000000" w:themeColor="text1"/>
              </w:rPr>
              <w:t>Origen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B016D9A" w14:textId="4B08A01C" w:rsidR="230844F1" w:rsidRPr="00B920B8" w:rsidRDefault="230844F1" w:rsidP="00CB6DF0">
            <w:pPr>
              <w:rPr>
                <w:rFonts w:cstheme="minorHAnsi"/>
              </w:rPr>
            </w:pPr>
            <w:r w:rsidRPr="00B920B8">
              <w:rPr>
                <w:rFonts w:eastAsia="Arial" w:cstheme="minorHAnsi"/>
                <w:color w:val="000000" w:themeColor="text1"/>
              </w:rPr>
              <w:t>Los usuarios con necesidades</w:t>
            </w:r>
          </w:p>
        </w:tc>
      </w:tr>
      <w:tr w:rsidR="230844F1" w:rsidRPr="00B920B8" w14:paraId="498673C7"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1E7E3F8" w14:textId="2EE61ADD" w:rsidR="230844F1" w:rsidRPr="00B920B8" w:rsidRDefault="230844F1" w:rsidP="00CB6DF0">
            <w:pPr>
              <w:rPr>
                <w:rFonts w:cstheme="minorHAnsi"/>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05B81E7" w14:textId="1571729F" w:rsidR="230844F1" w:rsidRPr="00B920B8" w:rsidRDefault="230844F1" w:rsidP="00CB6DF0">
            <w:pPr>
              <w:rPr>
                <w:rFonts w:cstheme="minorHAnsi"/>
              </w:rPr>
            </w:pPr>
            <w:r w:rsidRPr="00B920B8">
              <w:rPr>
                <w:rFonts w:eastAsia="Arial" w:cstheme="minorHAnsi"/>
                <w:color w:val="000000" w:themeColor="text1"/>
              </w:rPr>
              <w:t>Precondiciones:</w:t>
            </w:r>
          </w:p>
          <w:p w14:paraId="02875E61" w14:textId="09AC7520" w:rsidR="230844F1" w:rsidRPr="00B920B8" w:rsidRDefault="230844F1" w:rsidP="00194FD3">
            <w:pPr>
              <w:pStyle w:val="Prrafodelista"/>
              <w:numPr>
                <w:ilvl w:val="0"/>
                <w:numId w:val="10"/>
              </w:numPr>
              <w:ind w:left="0"/>
              <w:rPr>
                <w:rFonts w:eastAsia="Arial" w:cstheme="minorHAnsi"/>
                <w:color w:val="000000" w:themeColor="text1"/>
              </w:rPr>
            </w:pPr>
            <w:r w:rsidRPr="00B920B8">
              <w:rPr>
                <w:rFonts w:eastAsia="Arial" w:cstheme="minorHAnsi"/>
                <w:color w:val="000000" w:themeColor="text1"/>
              </w:rPr>
              <w:t>El usuario debe estar registrado</w:t>
            </w:r>
          </w:p>
          <w:p w14:paraId="379909B8" w14:textId="3EA2D6F6" w:rsidR="230844F1" w:rsidRPr="00B920B8" w:rsidRDefault="230844F1" w:rsidP="00CB6DF0">
            <w:pPr>
              <w:rPr>
                <w:rFonts w:cstheme="minorHAnsi"/>
              </w:rPr>
            </w:pPr>
            <w:r w:rsidRPr="00B920B8">
              <w:rPr>
                <w:rFonts w:eastAsia="Arial" w:cstheme="minorHAnsi"/>
                <w:color w:val="000000" w:themeColor="text1"/>
              </w:rPr>
              <w:t>Pasos:</w:t>
            </w:r>
          </w:p>
          <w:p w14:paraId="1FDEE787" w14:textId="11827387" w:rsidR="230844F1" w:rsidRPr="00B920B8" w:rsidRDefault="230844F1" w:rsidP="00194FD3">
            <w:pPr>
              <w:pStyle w:val="Prrafodelista"/>
              <w:numPr>
                <w:ilvl w:val="0"/>
                <w:numId w:val="9"/>
              </w:numPr>
              <w:ind w:left="0"/>
              <w:rPr>
                <w:rFonts w:eastAsia="Arial" w:cstheme="minorHAnsi"/>
                <w:color w:val="000000" w:themeColor="text1"/>
              </w:rPr>
            </w:pPr>
            <w:r w:rsidRPr="00B920B8">
              <w:rPr>
                <w:rFonts w:eastAsia="Arial" w:cstheme="minorHAnsi"/>
                <w:color w:val="000000" w:themeColor="text1"/>
              </w:rPr>
              <w:t>El usuario accede a la funcionalidad de buscador</w:t>
            </w:r>
          </w:p>
          <w:p w14:paraId="476064C1" w14:textId="55E83EE3" w:rsidR="230844F1" w:rsidRPr="00B920B8" w:rsidRDefault="230844F1" w:rsidP="00194FD3">
            <w:pPr>
              <w:pStyle w:val="Prrafodelista"/>
              <w:numPr>
                <w:ilvl w:val="0"/>
                <w:numId w:val="9"/>
              </w:numPr>
              <w:ind w:left="0"/>
              <w:rPr>
                <w:rFonts w:eastAsia="Arial" w:cstheme="minorHAnsi"/>
                <w:color w:val="000000" w:themeColor="text1"/>
              </w:rPr>
            </w:pPr>
            <w:r w:rsidRPr="00B920B8">
              <w:rPr>
                <w:rFonts w:eastAsia="Arial" w:cstheme="minorHAnsi"/>
                <w:color w:val="000000" w:themeColor="text1"/>
              </w:rPr>
              <w:t>El usuario inserta los datos necesarios</w:t>
            </w:r>
          </w:p>
          <w:p w14:paraId="5AB4E714" w14:textId="6CEB0F93" w:rsidR="230844F1" w:rsidRPr="00B920B8" w:rsidRDefault="230844F1" w:rsidP="00194FD3">
            <w:pPr>
              <w:pStyle w:val="Prrafodelista"/>
              <w:numPr>
                <w:ilvl w:val="1"/>
                <w:numId w:val="9"/>
              </w:numPr>
              <w:ind w:left="0"/>
              <w:rPr>
                <w:rFonts w:eastAsia="Arial" w:cstheme="minorHAnsi"/>
                <w:color w:val="000000" w:themeColor="text1"/>
              </w:rPr>
            </w:pPr>
            <w:r w:rsidRPr="00B920B8">
              <w:rPr>
                <w:rFonts w:eastAsia="Arial" w:cstheme="minorHAnsi"/>
                <w:color w:val="000000" w:themeColor="text1"/>
              </w:rPr>
              <w:t>Palabras clave</w:t>
            </w:r>
          </w:p>
          <w:p w14:paraId="25D7EEC1" w14:textId="7BC5651E" w:rsidR="230844F1" w:rsidRPr="00B920B8" w:rsidRDefault="230844F1" w:rsidP="00194FD3">
            <w:pPr>
              <w:pStyle w:val="Prrafodelista"/>
              <w:numPr>
                <w:ilvl w:val="1"/>
                <w:numId w:val="9"/>
              </w:numPr>
              <w:ind w:left="0"/>
              <w:rPr>
                <w:rFonts w:eastAsia="Arial" w:cstheme="minorHAnsi"/>
                <w:color w:val="000000" w:themeColor="text1"/>
              </w:rPr>
            </w:pPr>
            <w:r w:rsidRPr="00B920B8">
              <w:rPr>
                <w:rFonts w:eastAsia="Arial" w:cstheme="minorHAnsi"/>
                <w:color w:val="000000" w:themeColor="text1"/>
              </w:rPr>
              <w:t>Filtros</w:t>
            </w:r>
          </w:p>
          <w:p w14:paraId="6C0DAD26" w14:textId="498CBBDA" w:rsidR="230844F1" w:rsidRPr="00B920B8" w:rsidRDefault="230844F1" w:rsidP="00194FD3">
            <w:pPr>
              <w:pStyle w:val="Prrafodelista"/>
              <w:numPr>
                <w:ilvl w:val="0"/>
                <w:numId w:val="9"/>
              </w:numPr>
              <w:ind w:left="0"/>
              <w:rPr>
                <w:rFonts w:eastAsia="Arial" w:cstheme="minorHAnsi"/>
                <w:color w:val="000000" w:themeColor="text1"/>
              </w:rPr>
            </w:pPr>
            <w:r w:rsidRPr="00B920B8">
              <w:rPr>
                <w:rFonts w:eastAsia="Arial" w:cstheme="minorHAnsi"/>
                <w:color w:val="000000" w:themeColor="text1"/>
              </w:rPr>
              <w:t>El usuario procede a la acción de buscar</w:t>
            </w:r>
          </w:p>
          <w:p w14:paraId="123FC817" w14:textId="563C3ACC" w:rsidR="230844F1" w:rsidRPr="00B920B8" w:rsidRDefault="230844F1" w:rsidP="00CB6DF0">
            <w:pPr>
              <w:rPr>
                <w:rFonts w:cstheme="minorHAnsi"/>
              </w:rPr>
            </w:pPr>
            <w:r w:rsidRPr="00B920B8">
              <w:rPr>
                <w:rFonts w:eastAsia="Arial" w:cstheme="minorHAnsi"/>
                <w:color w:val="000000" w:themeColor="text1"/>
              </w:rPr>
              <w:t>Resultado:</w:t>
            </w:r>
          </w:p>
          <w:p w14:paraId="6B36F988" w14:textId="081721D4" w:rsidR="230844F1" w:rsidRPr="00B920B8" w:rsidRDefault="230844F1" w:rsidP="00194FD3">
            <w:pPr>
              <w:pStyle w:val="Prrafodelista"/>
              <w:numPr>
                <w:ilvl w:val="0"/>
                <w:numId w:val="9"/>
              </w:numPr>
              <w:ind w:left="0"/>
              <w:rPr>
                <w:rFonts w:cstheme="minorHAnsi"/>
              </w:rPr>
            </w:pPr>
            <w:r w:rsidRPr="00B920B8">
              <w:rPr>
                <w:rFonts w:eastAsia="Arial" w:cstheme="minorHAnsi"/>
                <w:color w:val="000000" w:themeColor="text1"/>
              </w:rPr>
              <w:t xml:space="preserve">El producto muestra los usuarios </w:t>
            </w:r>
            <w:proofErr w:type="spellStart"/>
            <w:r w:rsidRPr="00B920B8">
              <w:rPr>
                <w:rFonts w:eastAsia="Arial" w:cstheme="minorHAnsi"/>
                <w:color w:val="000000" w:themeColor="text1"/>
              </w:rPr>
              <w:t>correspondentes</w:t>
            </w:r>
            <w:proofErr w:type="spellEnd"/>
            <w:r w:rsidRPr="00B920B8">
              <w:rPr>
                <w:rFonts w:eastAsia="Arial" w:cstheme="minorHAnsi"/>
                <w:color w:val="000000" w:themeColor="text1"/>
              </w:rPr>
              <w:t xml:space="preserve"> a las palabras clave y filtros de búsqueda</w:t>
            </w:r>
            <w:r w:rsidRPr="00B920B8">
              <w:rPr>
                <w:rFonts w:cstheme="minorHAnsi"/>
              </w:rPr>
              <w:t xml:space="preserve"> </w:t>
            </w:r>
          </w:p>
        </w:tc>
      </w:tr>
      <w:tr w:rsidR="230844F1" w:rsidRPr="00B920B8" w14:paraId="10696197"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F79DF16" w14:textId="75BD7503" w:rsidR="230844F1" w:rsidRPr="00B920B8" w:rsidRDefault="230844F1" w:rsidP="00CB6DF0">
            <w:pPr>
              <w:rPr>
                <w:rFonts w:cstheme="minorHAnsi"/>
              </w:rPr>
            </w:pPr>
            <w:r w:rsidRPr="00B920B8">
              <w:rPr>
                <w:rFonts w:eastAsia="Arial" w:cstheme="minorHAnsi"/>
                <w:color w:val="000000" w:themeColor="text1"/>
              </w:rPr>
              <w:t>Satisfacción</w:t>
            </w:r>
          </w:p>
        </w:tc>
        <w:tc>
          <w:tcPr>
            <w:tcW w:w="25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3B8F80A" w14:textId="7FAA2EAB" w:rsidR="230844F1" w:rsidRPr="00B920B8" w:rsidRDefault="230844F1" w:rsidP="00CB6DF0">
            <w:pPr>
              <w:rPr>
                <w:rFonts w:cstheme="minorHAnsi"/>
              </w:rPr>
            </w:pPr>
            <w:r w:rsidRPr="00B920B8">
              <w:rPr>
                <w:rFonts w:eastAsia="Arial" w:cstheme="minorHAnsi"/>
                <w:color w:val="000000" w:themeColor="text1"/>
              </w:rPr>
              <w:t>1</w:t>
            </w:r>
            <w:r w:rsidRPr="00B920B8">
              <w:rPr>
                <w:rFonts w:eastAsia="Calibri" w:cstheme="minorHAnsi"/>
              </w:rPr>
              <w:t xml:space="preserve"> </w:t>
            </w:r>
          </w:p>
        </w:tc>
        <w:tc>
          <w:tcPr>
            <w:tcW w:w="1620" w:type="dxa"/>
            <w:tcBorders>
              <w:top w:val="nil"/>
              <w:left w:val="nil"/>
              <w:bottom w:val="single" w:sz="8" w:space="0" w:color="000000" w:themeColor="text1"/>
              <w:right w:val="single" w:sz="8" w:space="0" w:color="000000" w:themeColor="text1"/>
            </w:tcBorders>
            <w:tcMar>
              <w:top w:w="90" w:type="dxa"/>
              <w:left w:w="90" w:type="dxa"/>
              <w:bottom w:w="90" w:type="dxa"/>
              <w:right w:w="90" w:type="dxa"/>
            </w:tcMar>
          </w:tcPr>
          <w:p w14:paraId="77D8F8FA" w14:textId="4E6D05DC" w:rsidR="230844F1" w:rsidRPr="00B920B8" w:rsidRDefault="230844F1" w:rsidP="00CB6DF0">
            <w:pPr>
              <w:rPr>
                <w:rFonts w:cstheme="minorHAnsi"/>
              </w:rPr>
            </w:pPr>
            <w:r w:rsidRPr="00B920B8">
              <w:rPr>
                <w:rFonts w:eastAsia="Arial" w:cstheme="minorHAnsi"/>
                <w:color w:val="000000" w:themeColor="text1"/>
              </w:rPr>
              <w:t>Penalización</w:t>
            </w:r>
          </w:p>
        </w:tc>
        <w:tc>
          <w:tcPr>
            <w:tcW w:w="2895" w:type="dxa"/>
            <w:gridSpan w:val="2"/>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44BFFB2" w14:textId="633D71E3" w:rsidR="230844F1" w:rsidRPr="00B920B8" w:rsidRDefault="230844F1" w:rsidP="00CB6DF0">
            <w:pPr>
              <w:rPr>
                <w:rFonts w:cstheme="minorHAnsi"/>
              </w:rPr>
            </w:pPr>
            <w:r w:rsidRPr="00B920B8">
              <w:rPr>
                <w:rFonts w:eastAsia="Arial" w:cstheme="minorHAnsi"/>
                <w:color w:val="000000" w:themeColor="text1"/>
              </w:rPr>
              <w:t>5</w:t>
            </w:r>
          </w:p>
        </w:tc>
      </w:tr>
      <w:tr w:rsidR="230844F1" w:rsidRPr="00B920B8" w14:paraId="5029E413"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521272F" w14:textId="67295397" w:rsidR="230844F1" w:rsidRPr="00B920B8" w:rsidRDefault="230844F1" w:rsidP="00CB6DF0">
            <w:pPr>
              <w:rPr>
                <w:rFonts w:cstheme="minorHAnsi"/>
              </w:rPr>
            </w:pPr>
            <w:r w:rsidRPr="00B920B8">
              <w:rPr>
                <w:rFonts w:eastAsia="Arial" w:cstheme="minorHAnsi"/>
                <w:color w:val="000000" w:themeColor="text1"/>
              </w:rPr>
              <w:t>Prioridad</w:t>
            </w:r>
          </w:p>
        </w:tc>
        <w:tc>
          <w:tcPr>
            <w:tcW w:w="41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BECD487" w14:textId="465132AD" w:rsidR="230844F1" w:rsidRPr="00B920B8" w:rsidRDefault="230844F1" w:rsidP="00CB6DF0">
            <w:pPr>
              <w:rPr>
                <w:rFonts w:cstheme="minorHAnsi"/>
              </w:rPr>
            </w:pPr>
            <w:r w:rsidRPr="00B920B8">
              <w:rPr>
                <w:rFonts w:eastAsia="Arial" w:cstheme="minorHAnsi"/>
                <w:color w:val="000000" w:themeColor="text1"/>
              </w:rPr>
              <w:t>5</w:t>
            </w:r>
          </w:p>
        </w:tc>
        <w:tc>
          <w:tcPr>
            <w:tcW w:w="1485" w:type="dxa"/>
            <w:tcBorders>
              <w:top w:val="single" w:sz="8" w:space="0" w:color="000000" w:themeColor="text1"/>
              <w:left w:val="nil"/>
              <w:bottom w:val="single" w:sz="8" w:space="0" w:color="000000" w:themeColor="text1"/>
              <w:right w:val="single" w:sz="8" w:space="0" w:color="000000" w:themeColor="text1"/>
            </w:tcBorders>
            <w:tcMar>
              <w:top w:w="90" w:type="dxa"/>
              <w:left w:w="90" w:type="dxa"/>
              <w:bottom w:w="90" w:type="dxa"/>
              <w:right w:w="90" w:type="dxa"/>
            </w:tcMar>
          </w:tcPr>
          <w:p w14:paraId="35F1A04E" w14:textId="50218CE6" w:rsidR="230844F1" w:rsidRPr="00B920B8" w:rsidRDefault="230844F1" w:rsidP="00CB6DF0">
            <w:pPr>
              <w:rPr>
                <w:rFonts w:cstheme="minorHAnsi"/>
              </w:rPr>
            </w:pPr>
            <w:r w:rsidRPr="00B920B8">
              <w:rPr>
                <w:rFonts w:eastAsia="Arial" w:cstheme="minorHAnsi"/>
                <w:color w:val="000000" w:themeColor="text1"/>
              </w:rPr>
              <w:t>Conflictos</w:t>
            </w:r>
          </w:p>
        </w:tc>
        <w:tc>
          <w:tcPr>
            <w:tcW w:w="1410" w:type="dxa"/>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759AA9A" w14:textId="4FC24E1E" w:rsidR="230844F1" w:rsidRPr="00B920B8" w:rsidRDefault="230844F1" w:rsidP="00CB6DF0">
            <w:pPr>
              <w:rPr>
                <w:rFonts w:cstheme="minorHAnsi"/>
              </w:rPr>
            </w:pPr>
            <w:r w:rsidRPr="00B920B8">
              <w:rPr>
                <w:rFonts w:eastAsia="Arial" w:cstheme="minorHAnsi"/>
                <w:color w:val="000000" w:themeColor="text1"/>
              </w:rPr>
              <w:t>Ninguno</w:t>
            </w:r>
          </w:p>
        </w:tc>
      </w:tr>
      <w:tr w:rsidR="230844F1" w:rsidRPr="00B920B8" w14:paraId="5B0B2F36"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BA90EA4" w14:textId="71C1E504" w:rsidR="230844F1" w:rsidRPr="00B920B8" w:rsidRDefault="230844F1" w:rsidP="00CB6DF0">
            <w:pPr>
              <w:rPr>
                <w:rFonts w:cstheme="minorHAnsi"/>
              </w:rPr>
            </w:pPr>
            <w:r w:rsidRPr="00B920B8">
              <w:rPr>
                <w:rFonts w:eastAsia="Arial" w:cstheme="minorHAnsi"/>
                <w:color w:val="000000" w:themeColor="text1"/>
              </w:rPr>
              <w:t>Costo</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06CC0A5" w14:textId="3BC7210F" w:rsidR="230844F1" w:rsidRPr="00B920B8" w:rsidRDefault="230844F1" w:rsidP="00CB6DF0">
            <w:pPr>
              <w:rPr>
                <w:rFonts w:cstheme="minorHAnsi"/>
              </w:rPr>
            </w:pPr>
            <w:r w:rsidRPr="00B920B8">
              <w:rPr>
                <w:rFonts w:eastAsia="Arial" w:cstheme="minorHAnsi"/>
                <w:color w:val="000000" w:themeColor="text1"/>
              </w:rPr>
              <w:t>3</w:t>
            </w:r>
          </w:p>
        </w:tc>
      </w:tr>
      <w:tr w:rsidR="230844F1" w:rsidRPr="00B920B8" w14:paraId="65FDF3DD"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CF10A59" w14:textId="2FC42731" w:rsidR="230844F1" w:rsidRPr="00B920B8" w:rsidRDefault="230844F1" w:rsidP="00CB6DF0">
            <w:pPr>
              <w:rPr>
                <w:rFonts w:cstheme="minorHAnsi"/>
              </w:rPr>
            </w:pPr>
            <w:r w:rsidRPr="00B920B8">
              <w:rPr>
                <w:rFonts w:eastAsia="Arial" w:cstheme="minorHAnsi"/>
                <w:color w:val="000000" w:themeColor="text1"/>
              </w:rPr>
              <w:lastRenderedPageBreak/>
              <w:t>Material Soporte</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C759C90" w14:textId="3688EE4F" w:rsidR="230844F1" w:rsidRPr="00B920B8" w:rsidRDefault="230844F1" w:rsidP="00CB6DF0">
            <w:pPr>
              <w:rPr>
                <w:rFonts w:cstheme="minorHAnsi"/>
              </w:rPr>
            </w:pPr>
            <w:r w:rsidRPr="00B920B8">
              <w:rPr>
                <w:rFonts w:eastAsia="Arial" w:cstheme="minorHAnsi"/>
                <w:color w:val="000000" w:themeColor="text1"/>
              </w:rPr>
              <w:t>Ninguno</w:t>
            </w:r>
          </w:p>
        </w:tc>
      </w:tr>
      <w:tr w:rsidR="230844F1" w:rsidRPr="00B920B8" w14:paraId="795D3795"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E54AEDA" w14:textId="38713470" w:rsidR="230844F1" w:rsidRPr="00B920B8" w:rsidRDefault="230844F1" w:rsidP="00CB6DF0">
            <w:pPr>
              <w:rPr>
                <w:rFonts w:cstheme="minorHAnsi"/>
              </w:rPr>
            </w:pPr>
            <w:r w:rsidRPr="00B920B8">
              <w:rPr>
                <w:rFonts w:eastAsia="Arial" w:cstheme="minorHAnsi"/>
                <w:color w:val="000000" w:themeColor="text1"/>
              </w:rPr>
              <w:t>Historial</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5C41F1C" w14:textId="2A0B3B86" w:rsidR="230844F1" w:rsidRPr="00B920B8" w:rsidRDefault="230844F1" w:rsidP="00CB6DF0">
            <w:pPr>
              <w:rPr>
                <w:rFonts w:cstheme="minorHAnsi"/>
              </w:rPr>
            </w:pPr>
            <w:r w:rsidRPr="00B920B8">
              <w:rPr>
                <w:rFonts w:eastAsia="Arial" w:cstheme="minorHAnsi"/>
                <w:color w:val="000000" w:themeColor="text1"/>
              </w:rPr>
              <w:t>Ninguno</w:t>
            </w:r>
          </w:p>
        </w:tc>
      </w:tr>
      <w:tr w:rsidR="230844F1" w:rsidRPr="00B920B8" w14:paraId="12549A67"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64BDC73" w14:textId="43087AB9" w:rsidR="230844F1" w:rsidRPr="00B920B8" w:rsidRDefault="230844F1" w:rsidP="00CB6DF0">
            <w:pPr>
              <w:rPr>
                <w:rFonts w:cstheme="minorHAnsi"/>
              </w:rPr>
            </w:pPr>
            <w:r w:rsidRPr="00B920B8">
              <w:rPr>
                <w:rFonts w:eastAsia="Arial" w:cstheme="minorHAnsi"/>
                <w:color w:val="000000" w:themeColor="text1"/>
              </w:rPr>
              <w:t>Detalles</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52B417B" w14:textId="717E0B27" w:rsidR="230844F1" w:rsidRPr="00B920B8" w:rsidRDefault="230844F1" w:rsidP="00CB6DF0">
            <w:pPr>
              <w:rPr>
                <w:rFonts w:cstheme="minorHAnsi"/>
              </w:rPr>
            </w:pPr>
            <w:r w:rsidRPr="00B920B8">
              <w:rPr>
                <w:rFonts w:eastAsia="Arial" w:cstheme="minorHAnsi"/>
                <w:color w:val="000000" w:themeColor="text1"/>
              </w:rPr>
              <w:t>Los usuarios que cumplen alguna de las siguientes condiciones no aparecerán en la funcionalidad de buscador:</w:t>
            </w:r>
          </w:p>
          <w:p w14:paraId="7A43A365" w14:textId="606DA095" w:rsidR="230844F1" w:rsidRPr="00B920B8" w:rsidRDefault="230844F1" w:rsidP="00194FD3">
            <w:pPr>
              <w:pStyle w:val="Prrafodelista"/>
              <w:numPr>
                <w:ilvl w:val="0"/>
                <w:numId w:val="8"/>
              </w:numPr>
              <w:ind w:left="0"/>
              <w:rPr>
                <w:rFonts w:eastAsia="Arial" w:cstheme="minorHAnsi"/>
                <w:color w:val="000000" w:themeColor="text1"/>
              </w:rPr>
            </w:pPr>
            <w:r w:rsidRPr="00B920B8">
              <w:rPr>
                <w:rFonts w:eastAsia="Arial" w:cstheme="minorHAnsi"/>
                <w:color w:val="000000" w:themeColor="text1"/>
              </w:rPr>
              <w:t>Usuarios sin dirección definida</w:t>
            </w:r>
          </w:p>
          <w:p w14:paraId="56076728" w14:textId="07DC35A0" w:rsidR="230844F1" w:rsidRPr="00B920B8" w:rsidRDefault="230844F1" w:rsidP="00194FD3">
            <w:pPr>
              <w:pStyle w:val="Prrafodelista"/>
              <w:numPr>
                <w:ilvl w:val="0"/>
                <w:numId w:val="8"/>
              </w:numPr>
              <w:ind w:left="0"/>
              <w:rPr>
                <w:rFonts w:eastAsia="Arial" w:cstheme="minorHAnsi"/>
                <w:color w:val="000000" w:themeColor="text1"/>
              </w:rPr>
            </w:pPr>
            <w:r w:rsidRPr="00B920B8">
              <w:rPr>
                <w:rFonts w:eastAsia="Arial" w:cstheme="minorHAnsi"/>
                <w:color w:val="000000" w:themeColor="text1"/>
              </w:rPr>
              <w:t>Usuarios que estén más lejos que su distancia de geolocalización configurada</w:t>
            </w:r>
          </w:p>
          <w:p w14:paraId="3D8D9220" w14:textId="5CF9EB67" w:rsidR="230844F1" w:rsidRPr="00B920B8" w:rsidRDefault="230844F1" w:rsidP="00194FD3">
            <w:pPr>
              <w:pStyle w:val="Prrafodelista"/>
              <w:numPr>
                <w:ilvl w:val="0"/>
                <w:numId w:val="8"/>
              </w:numPr>
              <w:ind w:left="0"/>
              <w:rPr>
                <w:rFonts w:eastAsia="Arial" w:cstheme="minorHAnsi"/>
                <w:color w:val="000000" w:themeColor="text1"/>
              </w:rPr>
            </w:pPr>
            <w:r w:rsidRPr="00B920B8">
              <w:rPr>
                <w:rFonts w:eastAsia="Arial" w:cstheme="minorHAnsi"/>
                <w:color w:val="000000" w:themeColor="text1"/>
              </w:rPr>
              <w:t>Usuarios que hayan desactivado el sistema de geolocalización (mejorar redacción)</w:t>
            </w:r>
          </w:p>
          <w:p w14:paraId="73690CBA" w14:textId="38AAF6CD" w:rsidR="230844F1" w:rsidRPr="00B920B8" w:rsidRDefault="230844F1" w:rsidP="00194FD3">
            <w:pPr>
              <w:pStyle w:val="Prrafodelista"/>
              <w:numPr>
                <w:ilvl w:val="0"/>
                <w:numId w:val="8"/>
              </w:numPr>
              <w:ind w:left="0"/>
              <w:rPr>
                <w:rFonts w:eastAsia="Arial" w:cstheme="minorHAnsi"/>
                <w:color w:val="000000" w:themeColor="text1"/>
              </w:rPr>
            </w:pPr>
            <w:r w:rsidRPr="00B920B8">
              <w:rPr>
                <w:rFonts w:eastAsia="Arial" w:cstheme="minorHAnsi"/>
                <w:color w:val="000000" w:themeColor="text1"/>
              </w:rPr>
              <w:t>Usuarios sin dirección definida</w:t>
            </w:r>
          </w:p>
        </w:tc>
      </w:tr>
    </w:tbl>
    <w:p w14:paraId="24F2E134" w14:textId="3D9E3655" w:rsidR="43AD8327" w:rsidRPr="00B920B8" w:rsidRDefault="43AD8327" w:rsidP="00CB6DF0">
      <w:pPr>
        <w:spacing w:after="0" w:line="240" w:lineRule="auto"/>
        <w:rPr>
          <w:rFonts w:cstheme="minorHAnsi"/>
        </w:rPr>
      </w:pPr>
      <w:r w:rsidRPr="00B920B8">
        <w:rPr>
          <w:rFonts w:eastAsia="Calibri" w:cstheme="minorHAnsi"/>
          <w:lang w:val="es"/>
        </w:rPr>
        <w:t xml:space="preserve"> </w:t>
      </w:r>
    </w:p>
    <w:p w14:paraId="492E7956" w14:textId="3D9E3655" w:rsidR="43AD8327" w:rsidRPr="00B920B8" w:rsidRDefault="43AD8327" w:rsidP="00CB6DF0">
      <w:pPr>
        <w:spacing w:after="0" w:line="240" w:lineRule="auto"/>
        <w:rPr>
          <w:rFonts w:cstheme="minorHAnsi"/>
        </w:rPr>
      </w:pPr>
      <w:r w:rsidRPr="00B920B8">
        <w:rPr>
          <w:rFonts w:cstheme="minorHAnsi"/>
        </w:rPr>
        <w:br/>
      </w:r>
    </w:p>
    <w:p w14:paraId="2804B13C" w14:textId="3D9E3655" w:rsidR="43AD8327" w:rsidRPr="00B920B8" w:rsidRDefault="43AD8327" w:rsidP="00CB6DF0">
      <w:pPr>
        <w:spacing w:after="0" w:line="240" w:lineRule="auto"/>
        <w:rPr>
          <w:rFonts w:cstheme="minorHAnsi"/>
        </w:rPr>
      </w:pPr>
      <w:r w:rsidRPr="00B920B8">
        <w:rPr>
          <w:rFonts w:eastAsia="Calibri" w:cstheme="minorHAnsi"/>
          <w:lang w:val="es"/>
        </w:rPr>
        <w:t xml:space="preserve"> </w:t>
      </w: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230844F1" w:rsidRPr="00B920B8" w14:paraId="66269EA6"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F4B4493" w14:textId="727B001B" w:rsidR="230844F1" w:rsidRPr="00B920B8" w:rsidRDefault="230844F1" w:rsidP="00CB6DF0">
            <w:pPr>
              <w:rPr>
                <w:rFonts w:cstheme="minorHAnsi"/>
              </w:rPr>
            </w:pPr>
            <w:r w:rsidRPr="00B920B8">
              <w:rPr>
                <w:rFonts w:eastAsia="Arial" w:cstheme="minorHAnsi"/>
                <w:color w:val="000000" w:themeColor="text1"/>
              </w:rPr>
              <w:t>Requisito</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5B1E027" w14:textId="320BDAC3" w:rsidR="57F8ED1A" w:rsidRPr="00B920B8" w:rsidRDefault="57F8ED1A" w:rsidP="00CB6DF0">
            <w:pPr>
              <w:rPr>
                <w:rFonts w:eastAsia="Arial" w:cstheme="minorHAnsi"/>
                <w:color w:val="000000" w:themeColor="text1"/>
              </w:rPr>
            </w:pPr>
            <w:r w:rsidRPr="00B920B8">
              <w:rPr>
                <w:rFonts w:eastAsia="Arial" w:cstheme="minorHAnsi"/>
                <w:color w:val="000000" w:themeColor="text1"/>
              </w:rPr>
              <w:t># 33</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7DB21C6" w14:textId="510648F7" w:rsidR="230844F1" w:rsidRPr="00B920B8" w:rsidRDefault="230844F1" w:rsidP="00CB6DF0">
            <w:pPr>
              <w:rPr>
                <w:rFonts w:cstheme="minorHAnsi"/>
              </w:rPr>
            </w:pPr>
            <w:r w:rsidRPr="00B920B8">
              <w:rPr>
                <w:rFonts w:eastAsia="Arial" w:cstheme="minorHAnsi"/>
                <w:color w:val="000000" w:themeColor="text1"/>
              </w:rPr>
              <w:t>Tipo</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D794E5D" w14:textId="4428D9FE" w:rsidR="230844F1" w:rsidRPr="00B920B8" w:rsidRDefault="230844F1" w:rsidP="00CB6DF0">
            <w:pPr>
              <w:rPr>
                <w:rFonts w:cstheme="minorHAnsi"/>
              </w:rPr>
            </w:pPr>
            <w:r w:rsidRPr="00B920B8">
              <w:rPr>
                <w:rFonts w:eastAsia="Arial" w:cstheme="minorHAnsi"/>
                <w:color w:val="000000" w:themeColor="text1"/>
              </w:rPr>
              <w:t>Funcional</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83D07F0" w14:textId="2E032C94" w:rsidR="230844F1" w:rsidRPr="00B920B8" w:rsidRDefault="230844F1" w:rsidP="00CB6DF0">
            <w:pPr>
              <w:rPr>
                <w:rFonts w:cstheme="minorHAnsi"/>
              </w:rPr>
            </w:pPr>
            <w:r w:rsidRPr="00B920B8">
              <w:rPr>
                <w:rFonts w:eastAsia="Arial" w:cstheme="minorHAnsi"/>
                <w:color w:val="000000" w:themeColor="text1"/>
              </w:rPr>
              <w:t>PUC</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96327BA" w14:textId="70D96207" w:rsidR="230844F1" w:rsidRPr="00B920B8" w:rsidRDefault="230844F1" w:rsidP="00CB6DF0">
            <w:pPr>
              <w:rPr>
                <w:rFonts w:cstheme="minorHAnsi"/>
              </w:rPr>
            </w:pPr>
            <w:r w:rsidRPr="00B920B8">
              <w:rPr>
                <w:rFonts w:eastAsia="Arial" w:cstheme="minorHAnsi"/>
                <w:color w:val="000000" w:themeColor="text1"/>
              </w:rPr>
              <w:t>11</w:t>
            </w:r>
          </w:p>
        </w:tc>
      </w:tr>
      <w:tr w:rsidR="230844F1" w:rsidRPr="00B920B8" w14:paraId="7F630CA1"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80CA4C1" w14:textId="1D02FD5D" w:rsidR="230844F1" w:rsidRPr="00B920B8" w:rsidRDefault="230844F1" w:rsidP="00CB6DF0">
            <w:pPr>
              <w:rPr>
                <w:rFonts w:cstheme="minorHAnsi"/>
              </w:rPr>
            </w:pPr>
            <w:r w:rsidRPr="00B920B8">
              <w:rPr>
                <w:rFonts w:eastAsia="Arial" w:cstheme="minorHAnsi"/>
                <w:color w:val="000000" w:themeColor="text1"/>
              </w:rPr>
              <w:t>Descripción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6BC95C8" w14:textId="4D50FFFB" w:rsidR="3A05E62D" w:rsidRPr="00B920B8" w:rsidRDefault="3A05E62D" w:rsidP="00CB6DF0">
            <w:pPr>
              <w:rPr>
                <w:rFonts w:eastAsia="Calibri" w:cstheme="minorHAnsi"/>
              </w:rPr>
            </w:pPr>
            <w:r w:rsidRPr="00B920B8">
              <w:rPr>
                <w:rFonts w:eastAsia="Calibri" w:cstheme="minorHAnsi"/>
              </w:rPr>
              <w:t xml:space="preserve">El sistema debe permitir al usuario con habilidad estipular la distancia a la cual </w:t>
            </w:r>
            <w:r w:rsidR="3A8A184F" w:rsidRPr="00B920B8">
              <w:rPr>
                <w:rFonts w:eastAsia="Calibri" w:cstheme="minorHAnsi"/>
              </w:rPr>
              <w:t>está</w:t>
            </w:r>
            <w:r w:rsidRPr="00B920B8">
              <w:rPr>
                <w:rFonts w:eastAsia="Calibri" w:cstheme="minorHAnsi"/>
              </w:rPr>
              <w:t xml:space="preserve"> dispuesto a ayudar.</w:t>
            </w:r>
          </w:p>
        </w:tc>
      </w:tr>
      <w:tr w:rsidR="230844F1" w:rsidRPr="00B920B8" w14:paraId="3B8B2A46"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25BAF9B" w14:textId="6E3F5B62" w:rsidR="230844F1" w:rsidRPr="00B920B8" w:rsidRDefault="230844F1" w:rsidP="00CB6DF0">
            <w:pPr>
              <w:rPr>
                <w:rFonts w:cstheme="minorHAnsi"/>
              </w:rPr>
            </w:pPr>
            <w:proofErr w:type="spellStart"/>
            <w:r w:rsidRPr="00B920B8">
              <w:rPr>
                <w:rFonts w:eastAsia="Arial" w:cstheme="minorHAnsi"/>
                <w:color w:val="000000" w:themeColor="text1"/>
              </w:rPr>
              <w:t>Rationale</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F5135B4" w14:textId="04AA6B8A" w:rsidR="230844F1" w:rsidRPr="00B920B8" w:rsidRDefault="230844F1" w:rsidP="00CB6DF0">
            <w:pPr>
              <w:rPr>
                <w:rFonts w:cstheme="minorHAnsi"/>
              </w:rPr>
            </w:pPr>
            <w:r w:rsidRPr="00B920B8">
              <w:rPr>
                <w:rFonts w:eastAsia="Calibri" w:cstheme="minorHAnsi"/>
              </w:rPr>
              <w:t>Para que el usuario pueda evitar que reciba notificaciones de ayuda de gente que está demasiado lejos.</w:t>
            </w:r>
          </w:p>
        </w:tc>
      </w:tr>
      <w:tr w:rsidR="230844F1" w:rsidRPr="00B920B8" w14:paraId="1B66D1BF"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FCE7BCA" w14:textId="67C90EFD" w:rsidR="230844F1" w:rsidRPr="00B920B8" w:rsidRDefault="230844F1" w:rsidP="00CB6DF0">
            <w:pPr>
              <w:rPr>
                <w:rFonts w:cstheme="minorHAnsi"/>
              </w:rPr>
            </w:pPr>
            <w:r w:rsidRPr="00B920B8">
              <w:rPr>
                <w:rFonts w:eastAsia="Arial" w:cstheme="minorHAnsi"/>
                <w:color w:val="000000" w:themeColor="text1"/>
              </w:rPr>
              <w:t>Origen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0B395A1" w14:textId="303C0FC8" w:rsidR="230844F1" w:rsidRPr="00B920B8" w:rsidRDefault="230844F1" w:rsidP="00CB6DF0">
            <w:pPr>
              <w:rPr>
                <w:rFonts w:cstheme="minorHAnsi"/>
              </w:rPr>
            </w:pPr>
            <w:r w:rsidRPr="00B920B8">
              <w:rPr>
                <w:rFonts w:eastAsia="Arial" w:cstheme="minorHAnsi"/>
                <w:color w:val="000000" w:themeColor="text1"/>
              </w:rPr>
              <w:t>Los usuarios</w:t>
            </w:r>
          </w:p>
        </w:tc>
      </w:tr>
      <w:tr w:rsidR="230844F1" w:rsidRPr="00B920B8" w14:paraId="4540F2CB"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BC4E1B5" w14:textId="069F8A55" w:rsidR="230844F1" w:rsidRPr="00B920B8" w:rsidRDefault="230844F1" w:rsidP="00CB6DF0">
            <w:pPr>
              <w:rPr>
                <w:rFonts w:cstheme="minorHAnsi"/>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D184850" w14:textId="7B26C1AA" w:rsidR="230844F1" w:rsidRPr="00B920B8" w:rsidRDefault="230844F1" w:rsidP="00CB6DF0">
            <w:pPr>
              <w:rPr>
                <w:rFonts w:cstheme="minorHAnsi"/>
              </w:rPr>
            </w:pPr>
            <w:r w:rsidRPr="00B920B8">
              <w:rPr>
                <w:rFonts w:eastAsia="Arial" w:cstheme="minorHAnsi"/>
                <w:color w:val="000000" w:themeColor="text1"/>
              </w:rPr>
              <w:t>Precondiciones:</w:t>
            </w:r>
          </w:p>
          <w:p w14:paraId="25D63605" w14:textId="1C389DD3" w:rsidR="230844F1" w:rsidRPr="00B920B8" w:rsidRDefault="230844F1" w:rsidP="00194FD3">
            <w:pPr>
              <w:pStyle w:val="Prrafodelista"/>
              <w:numPr>
                <w:ilvl w:val="0"/>
                <w:numId w:val="7"/>
              </w:numPr>
              <w:ind w:left="0"/>
              <w:rPr>
                <w:rFonts w:eastAsia="Arial" w:cstheme="minorHAnsi"/>
                <w:color w:val="000000" w:themeColor="text1"/>
              </w:rPr>
            </w:pPr>
            <w:r w:rsidRPr="00B920B8">
              <w:rPr>
                <w:rFonts w:eastAsia="Arial" w:cstheme="minorHAnsi"/>
                <w:color w:val="000000" w:themeColor="text1"/>
              </w:rPr>
              <w:t>El usuario debe estar registrado</w:t>
            </w:r>
          </w:p>
          <w:p w14:paraId="4E7EA04D" w14:textId="673AC5F9" w:rsidR="230844F1" w:rsidRPr="00B920B8" w:rsidRDefault="230844F1" w:rsidP="00CB6DF0">
            <w:pPr>
              <w:rPr>
                <w:rFonts w:cstheme="minorHAnsi"/>
              </w:rPr>
            </w:pPr>
            <w:r w:rsidRPr="00B920B8">
              <w:rPr>
                <w:rFonts w:eastAsia="Arial" w:cstheme="minorHAnsi"/>
                <w:color w:val="000000" w:themeColor="text1"/>
              </w:rPr>
              <w:t>Pasos:</w:t>
            </w:r>
          </w:p>
          <w:p w14:paraId="5EE5FEFC" w14:textId="57FF0D26" w:rsidR="230844F1" w:rsidRPr="00B920B8" w:rsidRDefault="230844F1" w:rsidP="00194FD3">
            <w:pPr>
              <w:pStyle w:val="Prrafodelista"/>
              <w:numPr>
                <w:ilvl w:val="0"/>
                <w:numId w:val="6"/>
              </w:numPr>
              <w:ind w:left="0"/>
              <w:rPr>
                <w:rFonts w:eastAsia="Arial" w:cstheme="minorHAnsi"/>
                <w:color w:val="000000" w:themeColor="text1"/>
              </w:rPr>
            </w:pPr>
            <w:r w:rsidRPr="00B920B8">
              <w:rPr>
                <w:rFonts w:eastAsia="Arial" w:cstheme="minorHAnsi"/>
                <w:color w:val="000000" w:themeColor="text1"/>
              </w:rPr>
              <w:t>El usuario accede a la sección de geolocalización</w:t>
            </w:r>
          </w:p>
          <w:p w14:paraId="2E3AA73B" w14:textId="0A0FBF14" w:rsidR="230844F1" w:rsidRPr="00B920B8" w:rsidRDefault="230844F1" w:rsidP="00194FD3">
            <w:pPr>
              <w:pStyle w:val="Prrafodelista"/>
              <w:numPr>
                <w:ilvl w:val="0"/>
                <w:numId w:val="6"/>
              </w:numPr>
              <w:ind w:left="0"/>
              <w:rPr>
                <w:rFonts w:eastAsia="Arial" w:cstheme="minorHAnsi"/>
                <w:color w:val="000000" w:themeColor="text1"/>
              </w:rPr>
            </w:pPr>
            <w:r w:rsidRPr="00B920B8">
              <w:rPr>
                <w:rFonts w:eastAsia="Arial" w:cstheme="minorHAnsi"/>
                <w:color w:val="000000" w:themeColor="text1"/>
              </w:rPr>
              <w:t>El usuario edita la distancia de geolocalización</w:t>
            </w:r>
          </w:p>
          <w:p w14:paraId="4C39D2B8" w14:textId="43C299E2" w:rsidR="230844F1" w:rsidRPr="00B920B8" w:rsidRDefault="230844F1" w:rsidP="00194FD3">
            <w:pPr>
              <w:pStyle w:val="Prrafodelista"/>
              <w:numPr>
                <w:ilvl w:val="0"/>
                <w:numId w:val="6"/>
              </w:numPr>
              <w:ind w:left="0"/>
              <w:rPr>
                <w:rFonts w:eastAsia="Arial" w:cstheme="minorHAnsi"/>
                <w:color w:val="000000" w:themeColor="text1"/>
              </w:rPr>
            </w:pPr>
            <w:r w:rsidRPr="00B920B8">
              <w:rPr>
                <w:rFonts w:eastAsia="Arial" w:cstheme="minorHAnsi"/>
                <w:color w:val="000000" w:themeColor="text1"/>
              </w:rPr>
              <w:t>El usuario confirma la edición</w:t>
            </w:r>
          </w:p>
          <w:p w14:paraId="436BBD98" w14:textId="2A3B08E5" w:rsidR="230844F1" w:rsidRPr="00B920B8" w:rsidRDefault="230844F1" w:rsidP="00CB6DF0">
            <w:pPr>
              <w:rPr>
                <w:rFonts w:cstheme="minorHAnsi"/>
              </w:rPr>
            </w:pPr>
            <w:r w:rsidRPr="00B920B8">
              <w:rPr>
                <w:rFonts w:eastAsia="Arial" w:cstheme="minorHAnsi"/>
                <w:color w:val="000000" w:themeColor="text1"/>
              </w:rPr>
              <w:t>Resultado:</w:t>
            </w:r>
          </w:p>
          <w:p w14:paraId="471B8821" w14:textId="6FFC55C3" w:rsidR="230844F1" w:rsidRPr="00B920B8" w:rsidRDefault="230844F1" w:rsidP="00194FD3">
            <w:pPr>
              <w:pStyle w:val="Prrafodelista"/>
              <w:numPr>
                <w:ilvl w:val="0"/>
                <w:numId w:val="5"/>
              </w:numPr>
              <w:ind w:left="0"/>
              <w:rPr>
                <w:rFonts w:cstheme="minorHAnsi"/>
              </w:rPr>
            </w:pPr>
            <w:r w:rsidRPr="00B920B8">
              <w:rPr>
                <w:rFonts w:eastAsia="Arial" w:cstheme="minorHAnsi"/>
                <w:color w:val="000000" w:themeColor="text1"/>
              </w:rPr>
              <w:t xml:space="preserve">La distancia de </w:t>
            </w:r>
            <w:proofErr w:type="spellStart"/>
            <w:r w:rsidRPr="00B920B8">
              <w:rPr>
                <w:rFonts w:eastAsia="Arial" w:cstheme="minorHAnsi"/>
                <w:color w:val="000000" w:themeColor="text1"/>
              </w:rPr>
              <w:t>geocalización</w:t>
            </w:r>
            <w:proofErr w:type="spellEnd"/>
            <w:r w:rsidRPr="00B920B8">
              <w:rPr>
                <w:rFonts w:eastAsia="Arial" w:cstheme="minorHAnsi"/>
                <w:color w:val="000000" w:themeColor="text1"/>
              </w:rPr>
              <w:t xml:space="preserve"> fue cambiada por el usuario</w:t>
            </w:r>
            <w:r w:rsidRPr="00B920B8">
              <w:rPr>
                <w:rFonts w:cstheme="minorHAnsi"/>
              </w:rPr>
              <w:t xml:space="preserve"> </w:t>
            </w:r>
          </w:p>
        </w:tc>
      </w:tr>
      <w:tr w:rsidR="230844F1" w:rsidRPr="00B920B8" w14:paraId="3B9B23CC"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B89315C" w14:textId="3EBC48AA" w:rsidR="230844F1" w:rsidRPr="00B920B8" w:rsidRDefault="230844F1" w:rsidP="00CB6DF0">
            <w:pPr>
              <w:rPr>
                <w:rFonts w:cstheme="minorHAnsi"/>
              </w:rPr>
            </w:pPr>
            <w:r w:rsidRPr="00B920B8">
              <w:rPr>
                <w:rFonts w:eastAsia="Arial" w:cstheme="minorHAnsi"/>
                <w:color w:val="000000" w:themeColor="text1"/>
              </w:rPr>
              <w:t>Satisfacción</w:t>
            </w:r>
          </w:p>
        </w:tc>
        <w:tc>
          <w:tcPr>
            <w:tcW w:w="25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93B0395" w14:textId="5A7B031A" w:rsidR="230844F1" w:rsidRPr="00B920B8" w:rsidRDefault="230844F1" w:rsidP="00CB6DF0">
            <w:pPr>
              <w:rPr>
                <w:rFonts w:cstheme="minorHAnsi"/>
              </w:rPr>
            </w:pPr>
            <w:r w:rsidRPr="00B920B8">
              <w:rPr>
                <w:rFonts w:eastAsia="Arial" w:cstheme="minorHAnsi"/>
                <w:color w:val="000000" w:themeColor="text1"/>
              </w:rPr>
              <w:t>2</w:t>
            </w:r>
          </w:p>
        </w:tc>
        <w:tc>
          <w:tcPr>
            <w:tcW w:w="1620" w:type="dxa"/>
            <w:tcBorders>
              <w:top w:val="nil"/>
              <w:left w:val="nil"/>
              <w:bottom w:val="single" w:sz="8" w:space="0" w:color="000000" w:themeColor="text1"/>
              <w:right w:val="single" w:sz="8" w:space="0" w:color="000000" w:themeColor="text1"/>
            </w:tcBorders>
            <w:tcMar>
              <w:top w:w="90" w:type="dxa"/>
              <w:left w:w="90" w:type="dxa"/>
              <w:bottom w:w="90" w:type="dxa"/>
              <w:right w:w="90" w:type="dxa"/>
            </w:tcMar>
          </w:tcPr>
          <w:p w14:paraId="2B25FB93" w14:textId="6A492E60" w:rsidR="230844F1" w:rsidRPr="00B920B8" w:rsidRDefault="230844F1" w:rsidP="00CB6DF0">
            <w:pPr>
              <w:rPr>
                <w:rFonts w:cstheme="minorHAnsi"/>
              </w:rPr>
            </w:pPr>
            <w:r w:rsidRPr="00B920B8">
              <w:rPr>
                <w:rFonts w:eastAsia="Arial" w:cstheme="minorHAnsi"/>
                <w:color w:val="000000" w:themeColor="text1"/>
              </w:rPr>
              <w:t>Penalización</w:t>
            </w:r>
          </w:p>
        </w:tc>
        <w:tc>
          <w:tcPr>
            <w:tcW w:w="2895" w:type="dxa"/>
            <w:gridSpan w:val="2"/>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D43DFDA" w14:textId="387B0483" w:rsidR="230844F1" w:rsidRPr="00B920B8" w:rsidRDefault="230844F1" w:rsidP="00CB6DF0">
            <w:pPr>
              <w:rPr>
                <w:rFonts w:cstheme="minorHAnsi"/>
              </w:rPr>
            </w:pPr>
            <w:r w:rsidRPr="00B920B8">
              <w:rPr>
                <w:rFonts w:eastAsia="Arial" w:cstheme="minorHAnsi"/>
                <w:color w:val="000000" w:themeColor="text1"/>
              </w:rPr>
              <w:t>4</w:t>
            </w:r>
          </w:p>
        </w:tc>
      </w:tr>
      <w:tr w:rsidR="230844F1" w:rsidRPr="00B920B8" w14:paraId="6B88A42A"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1346463" w14:textId="04286CCC" w:rsidR="230844F1" w:rsidRPr="00B920B8" w:rsidRDefault="230844F1" w:rsidP="00CB6DF0">
            <w:pPr>
              <w:rPr>
                <w:rFonts w:cstheme="minorHAnsi"/>
              </w:rPr>
            </w:pPr>
            <w:r w:rsidRPr="00B920B8">
              <w:rPr>
                <w:rFonts w:eastAsia="Arial" w:cstheme="minorHAnsi"/>
                <w:color w:val="000000" w:themeColor="text1"/>
              </w:rPr>
              <w:t>Prioridad</w:t>
            </w:r>
          </w:p>
        </w:tc>
        <w:tc>
          <w:tcPr>
            <w:tcW w:w="41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02C83C9" w14:textId="7B72D004" w:rsidR="230844F1" w:rsidRPr="00B920B8" w:rsidRDefault="230844F1" w:rsidP="00CB6DF0">
            <w:pPr>
              <w:rPr>
                <w:rFonts w:cstheme="minorHAnsi"/>
              </w:rPr>
            </w:pPr>
            <w:r w:rsidRPr="00B920B8">
              <w:rPr>
                <w:rFonts w:eastAsia="Arial" w:cstheme="minorHAnsi"/>
                <w:color w:val="000000" w:themeColor="text1"/>
              </w:rPr>
              <w:t>4</w:t>
            </w:r>
          </w:p>
        </w:tc>
        <w:tc>
          <w:tcPr>
            <w:tcW w:w="1485" w:type="dxa"/>
            <w:tcBorders>
              <w:top w:val="single" w:sz="8" w:space="0" w:color="000000" w:themeColor="text1"/>
              <w:left w:val="nil"/>
              <w:bottom w:val="single" w:sz="8" w:space="0" w:color="000000" w:themeColor="text1"/>
              <w:right w:val="single" w:sz="8" w:space="0" w:color="000000" w:themeColor="text1"/>
            </w:tcBorders>
            <w:tcMar>
              <w:top w:w="90" w:type="dxa"/>
              <w:left w:w="90" w:type="dxa"/>
              <w:bottom w:w="90" w:type="dxa"/>
              <w:right w:w="90" w:type="dxa"/>
            </w:tcMar>
          </w:tcPr>
          <w:p w14:paraId="751100C8" w14:textId="12728CC6" w:rsidR="230844F1" w:rsidRPr="00B920B8" w:rsidRDefault="230844F1" w:rsidP="00CB6DF0">
            <w:pPr>
              <w:rPr>
                <w:rFonts w:cstheme="minorHAnsi"/>
              </w:rPr>
            </w:pPr>
            <w:r w:rsidRPr="00B920B8">
              <w:rPr>
                <w:rFonts w:eastAsia="Arial" w:cstheme="minorHAnsi"/>
                <w:color w:val="000000" w:themeColor="text1"/>
              </w:rPr>
              <w:t>Conflictos</w:t>
            </w:r>
          </w:p>
        </w:tc>
        <w:tc>
          <w:tcPr>
            <w:tcW w:w="1410" w:type="dxa"/>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B636921" w14:textId="2D0FA465" w:rsidR="230844F1" w:rsidRPr="00B920B8" w:rsidRDefault="230844F1" w:rsidP="00CB6DF0">
            <w:pPr>
              <w:rPr>
                <w:rFonts w:cstheme="minorHAnsi"/>
              </w:rPr>
            </w:pPr>
            <w:r w:rsidRPr="00B920B8">
              <w:rPr>
                <w:rFonts w:eastAsia="Arial" w:cstheme="minorHAnsi"/>
                <w:color w:val="000000" w:themeColor="text1"/>
              </w:rPr>
              <w:t>Ninguno</w:t>
            </w:r>
          </w:p>
        </w:tc>
      </w:tr>
      <w:tr w:rsidR="230844F1" w:rsidRPr="00B920B8" w14:paraId="4C904239"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145FB16" w14:textId="43EB69E5" w:rsidR="230844F1" w:rsidRPr="00B920B8" w:rsidRDefault="230844F1" w:rsidP="00CB6DF0">
            <w:pPr>
              <w:rPr>
                <w:rFonts w:cstheme="minorHAnsi"/>
              </w:rPr>
            </w:pPr>
            <w:r w:rsidRPr="00B920B8">
              <w:rPr>
                <w:rFonts w:eastAsia="Arial" w:cstheme="minorHAnsi"/>
                <w:color w:val="000000" w:themeColor="text1"/>
              </w:rPr>
              <w:t>Costo</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732552E" w14:textId="5F3CA84B" w:rsidR="6DA8F082" w:rsidRPr="00B920B8" w:rsidRDefault="6DA8F082" w:rsidP="00CB6DF0">
            <w:pPr>
              <w:rPr>
                <w:rFonts w:cstheme="minorHAnsi"/>
              </w:rPr>
            </w:pPr>
            <w:r w:rsidRPr="00B920B8">
              <w:rPr>
                <w:rFonts w:eastAsia="Calibri" w:cstheme="minorHAnsi"/>
              </w:rPr>
              <w:t>1</w:t>
            </w:r>
            <w:r w:rsidR="230844F1" w:rsidRPr="00B920B8">
              <w:rPr>
                <w:rFonts w:eastAsia="Calibri" w:cstheme="minorHAnsi"/>
              </w:rPr>
              <w:t xml:space="preserve"> </w:t>
            </w:r>
          </w:p>
        </w:tc>
      </w:tr>
      <w:tr w:rsidR="230844F1" w:rsidRPr="00B920B8" w14:paraId="1C389977"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D469AA8" w14:textId="578AF0C9" w:rsidR="230844F1" w:rsidRPr="00B920B8" w:rsidRDefault="230844F1" w:rsidP="00CB6DF0">
            <w:pPr>
              <w:rPr>
                <w:rFonts w:cstheme="minorHAnsi"/>
              </w:rPr>
            </w:pPr>
            <w:r w:rsidRPr="00B920B8">
              <w:rPr>
                <w:rFonts w:eastAsia="Arial" w:cstheme="minorHAnsi"/>
                <w:color w:val="000000" w:themeColor="text1"/>
              </w:rPr>
              <w:t>Material Soporte</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89BDD70" w14:textId="38493C4C" w:rsidR="230844F1" w:rsidRPr="00B920B8" w:rsidRDefault="230844F1" w:rsidP="00CB6DF0">
            <w:pPr>
              <w:rPr>
                <w:rFonts w:cstheme="minorHAnsi"/>
              </w:rPr>
            </w:pPr>
            <w:r w:rsidRPr="00B920B8">
              <w:rPr>
                <w:rFonts w:eastAsia="Arial" w:cstheme="minorHAnsi"/>
                <w:color w:val="000000" w:themeColor="text1"/>
              </w:rPr>
              <w:t>Ninguno</w:t>
            </w:r>
          </w:p>
        </w:tc>
      </w:tr>
      <w:tr w:rsidR="230844F1" w:rsidRPr="00B920B8" w14:paraId="5769260F"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97583FB" w14:textId="6389B52C" w:rsidR="230844F1" w:rsidRPr="00B920B8" w:rsidRDefault="230844F1" w:rsidP="00CB6DF0">
            <w:pPr>
              <w:rPr>
                <w:rFonts w:cstheme="minorHAnsi"/>
              </w:rPr>
            </w:pPr>
            <w:r w:rsidRPr="00B920B8">
              <w:rPr>
                <w:rFonts w:eastAsia="Arial" w:cstheme="minorHAnsi"/>
                <w:color w:val="000000" w:themeColor="text1"/>
              </w:rPr>
              <w:t>Historial</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109671A" w14:textId="744DECEB" w:rsidR="230844F1" w:rsidRPr="00B920B8" w:rsidRDefault="230844F1" w:rsidP="00CB6DF0">
            <w:pPr>
              <w:rPr>
                <w:rFonts w:cstheme="minorHAnsi"/>
              </w:rPr>
            </w:pPr>
            <w:r w:rsidRPr="00B920B8">
              <w:rPr>
                <w:rFonts w:eastAsia="Arial" w:cstheme="minorHAnsi"/>
                <w:color w:val="000000" w:themeColor="text1"/>
              </w:rPr>
              <w:t>Ninguno</w:t>
            </w:r>
          </w:p>
        </w:tc>
      </w:tr>
    </w:tbl>
    <w:p w14:paraId="2CD325E8" w14:textId="3D9E3655" w:rsidR="43AD8327" w:rsidRPr="00B920B8" w:rsidRDefault="43AD8327" w:rsidP="00CB6DF0">
      <w:pPr>
        <w:spacing w:after="0" w:line="240" w:lineRule="auto"/>
        <w:rPr>
          <w:rFonts w:cstheme="minorHAnsi"/>
        </w:rPr>
      </w:pPr>
      <w:r w:rsidRPr="00B920B8">
        <w:rPr>
          <w:rFonts w:eastAsia="Calibri" w:cstheme="minorHAnsi"/>
          <w:lang w:val="es"/>
        </w:rPr>
        <w:t xml:space="preserve"> </w:t>
      </w:r>
    </w:p>
    <w:p w14:paraId="6E146B6F" w14:textId="3D9E3655" w:rsidR="43AD8327" w:rsidRPr="00B920B8" w:rsidRDefault="43AD8327" w:rsidP="00CB6DF0">
      <w:pPr>
        <w:spacing w:after="0" w:line="240" w:lineRule="auto"/>
        <w:rPr>
          <w:rFonts w:cstheme="minorHAnsi"/>
        </w:rPr>
      </w:pPr>
      <w:r w:rsidRPr="00B920B8">
        <w:rPr>
          <w:rFonts w:cstheme="minorHAnsi"/>
        </w:rPr>
        <w:br/>
      </w:r>
    </w:p>
    <w:p w14:paraId="72E077C1" w14:textId="3D9E3655" w:rsidR="43AD8327" w:rsidRPr="00B920B8" w:rsidRDefault="43AD8327" w:rsidP="00CB6DF0">
      <w:pPr>
        <w:spacing w:after="0" w:line="240" w:lineRule="auto"/>
        <w:rPr>
          <w:rFonts w:cstheme="minorHAnsi"/>
        </w:rPr>
      </w:pPr>
      <w:r w:rsidRPr="00B920B8">
        <w:rPr>
          <w:rFonts w:eastAsia="Calibri" w:cstheme="minorHAnsi"/>
          <w:lang w:val="es"/>
        </w:rPr>
        <w:t xml:space="preserve"> </w:t>
      </w: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230844F1" w:rsidRPr="00B920B8" w14:paraId="1D83FBF0"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ECF8EE9" w14:textId="6AAECD51" w:rsidR="230844F1" w:rsidRPr="00B920B8" w:rsidRDefault="230844F1" w:rsidP="00CB6DF0">
            <w:pPr>
              <w:rPr>
                <w:rFonts w:cstheme="minorHAnsi"/>
              </w:rPr>
            </w:pPr>
            <w:r w:rsidRPr="00B920B8">
              <w:rPr>
                <w:rFonts w:eastAsia="Arial" w:cstheme="minorHAnsi"/>
                <w:color w:val="000000" w:themeColor="text1"/>
              </w:rPr>
              <w:t>Requisito</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A2E2D3C" w14:textId="282A36E0" w:rsidR="3AD44FA8" w:rsidRPr="00B920B8" w:rsidRDefault="3AD44FA8" w:rsidP="00CB6DF0">
            <w:pPr>
              <w:rPr>
                <w:rFonts w:eastAsia="Arial" w:cstheme="minorHAnsi"/>
                <w:color w:val="000000" w:themeColor="text1"/>
              </w:rPr>
            </w:pPr>
            <w:r w:rsidRPr="00B920B8">
              <w:rPr>
                <w:rFonts w:eastAsia="Arial" w:cstheme="minorHAnsi"/>
                <w:color w:val="000000" w:themeColor="text1"/>
              </w:rPr>
              <w:t># 34</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955CFE1" w14:textId="73A4C5E2" w:rsidR="230844F1" w:rsidRPr="00B920B8" w:rsidRDefault="230844F1" w:rsidP="00CB6DF0">
            <w:pPr>
              <w:rPr>
                <w:rFonts w:cstheme="minorHAnsi"/>
              </w:rPr>
            </w:pPr>
            <w:r w:rsidRPr="00B920B8">
              <w:rPr>
                <w:rFonts w:eastAsia="Arial" w:cstheme="minorHAnsi"/>
                <w:color w:val="000000" w:themeColor="text1"/>
              </w:rPr>
              <w:t>Tipo</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8EDB002" w14:textId="11AB8974" w:rsidR="230844F1" w:rsidRPr="00B920B8" w:rsidRDefault="230844F1" w:rsidP="00CB6DF0">
            <w:pPr>
              <w:rPr>
                <w:rFonts w:cstheme="minorHAnsi"/>
              </w:rPr>
            </w:pPr>
            <w:r w:rsidRPr="00B920B8">
              <w:rPr>
                <w:rFonts w:eastAsia="Arial" w:cstheme="minorHAnsi"/>
                <w:color w:val="000000" w:themeColor="text1"/>
              </w:rPr>
              <w:t>Funcional</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E3A87C2" w14:textId="6EEE084D" w:rsidR="230844F1" w:rsidRPr="00B920B8" w:rsidRDefault="230844F1" w:rsidP="00CB6DF0">
            <w:pPr>
              <w:rPr>
                <w:rFonts w:cstheme="minorHAnsi"/>
              </w:rPr>
            </w:pPr>
            <w:r w:rsidRPr="00B920B8">
              <w:rPr>
                <w:rFonts w:eastAsia="Arial" w:cstheme="minorHAnsi"/>
                <w:color w:val="000000" w:themeColor="text1"/>
              </w:rPr>
              <w:t>PUC</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A316D49" w14:textId="30BCAAC3" w:rsidR="230844F1" w:rsidRPr="00B920B8" w:rsidRDefault="230844F1" w:rsidP="00CB6DF0">
            <w:pPr>
              <w:rPr>
                <w:rFonts w:cstheme="minorHAnsi"/>
              </w:rPr>
            </w:pPr>
            <w:r w:rsidRPr="00B920B8">
              <w:rPr>
                <w:rFonts w:eastAsia="Arial" w:cstheme="minorHAnsi"/>
                <w:color w:val="000000" w:themeColor="text1"/>
              </w:rPr>
              <w:t>11</w:t>
            </w:r>
          </w:p>
        </w:tc>
      </w:tr>
      <w:tr w:rsidR="230844F1" w:rsidRPr="00B920B8" w14:paraId="00AE314B"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0C64244" w14:textId="61EA233E" w:rsidR="230844F1" w:rsidRPr="00B920B8" w:rsidRDefault="230844F1" w:rsidP="00CB6DF0">
            <w:pPr>
              <w:rPr>
                <w:rFonts w:cstheme="minorHAnsi"/>
              </w:rPr>
            </w:pPr>
            <w:r w:rsidRPr="00B920B8">
              <w:rPr>
                <w:rFonts w:eastAsia="Arial" w:cstheme="minorHAnsi"/>
                <w:color w:val="000000" w:themeColor="text1"/>
              </w:rPr>
              <w:lastRenderedPageBreak/>
              <w:t>Descripción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492B2CB" w14:textId="4D9FA3ED" w:rsidR="230844F1" w:rsidRPr="00B920B8" w:rsidRDefault="230844F1" w:rsidP="00CB6DF0">
            <w:pPr>
              <w:rPr>
                <w:rFonts w:cstheme="minorHAnsi"/>
              </w:rPr>
            </w:pPr>
            <w:r w:rsidRPr="00B920B8">
              <w:rPr>
                <w:rFonts w:eastAsia="Calibri" w:cstheme="minorHAnsi"/>
              </w:rPr>
              <w:t>El producto debe permitirle al usuario insertar, modificar o eliminar su dirección.</w:t>
            </w:r>
          </w:p>
        </w:tc>
      </w:tr>
      <w:tr w:rsidR="230844F1" w:rsidRPr="00B920B8" w14:paraId="7D0C5FC0"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3EE13FB" w14:textId="22F2C09C" w:rsidR="230844F1" w:rsidRPr="00B920B8" w:rsidRDefault="230844F1" w:rsidP="00CB6DF0">
            <w:pPr>
              <w:rPr>
                <w:rFonts w:cstheme="minorHAnsi"/>
              </w:rPr>
            </w:pPr>
            <w:proofErr w:type="spellStart"/>
            <w:r w:rsidRPr="00B920B8">
              <w:rPr>
                <w:rFonts w:eastAsia="Arial" w:cstheme="minorHAnsi"/>
                <w:color w:val="000000" w:themeColor="text1"/>
              </w:rPr>
              <w:t>Rationale</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B06256D" w14:textId="253580C9" w:rsidR="369F2B80" w:rsidRPr="00B920B8" w:rsidRDefault="369F2B80" w:rsidP="00CB6DF0">
            <w:pPr>
              <w:rPr>
                <w:rFonts w:eastAsia="Calibri" w:cstheme="minorHAnsi"/>
              </w:rPr>
            </w:pPr>
            <w:r w:rsidRPr="00B920B8">
              <w:rPr>
                <w:rFonts w:eastAsia="Calibri" w:cstheme="minorHAnsi"/>
              </w:rPr>
              <w:t>Para medir la distancia de los usuarios entre sí y así mostrar necesidades y usuarios cercanos.</w:t>
            </w:r>
          </w:p>
        </w:tc>
      </w:tr>
      <w:tr w:rsidR="230844F1" w:rsidRPr="00B920B8" w14:paraId="71B20E18"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33B381A" w14:textId="01B7341B" w:rsidR="230844F1" w:rsidRPr="00B920B8" w:rsidRDefault="230844F1" w:rsidP="00CB6DF0">
            <w:pPr>
              <w:rPr>
                <w:rFonts w:cstheme="minorHAnsi"/>
              </w:rPr>
            </w:pPr>
            <w:r w:rsidRPr="00B920B8">
              <w:rPr>
                <w:rFonts w:eastAsia="Arial" w:cstheme="minorHAnsi"/>
                <w:color w:val="000000" w:themeColor="text1"/>
              </w:rPr>
              <w:t>Origen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78C714C" w14:textId="0A358787" w:rsidR="230844F1" w:rsidRPr="00B920B8" w:rsidRDefault="230844F1" w:rsidP="00CB6DF0">
            <w:pPr>
              <w:rPr>
                <w:rFonts w:cstheme="minorHAnsi"/>
              </w:rPr>
            </w:pPr>
            <w:r w:rsidRPr="00B920B8">
              <w:rPr>
                <w:rFonts w:eastAsia="Calibri" w:cstheme="minorHAnsi"/>
              </w:rPr>
              <w:t>Los usuarios</w:t>
            </w:r>
          </w:p>
        </w:tc>
      </w:tr>
      <w:tr w:rsidR="230844F1" w:rsidRPr="00B920B8" w14:paraId="13D3F53F"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2D16964" w14:textId="03CBAFA9" w:rsidR="230844F1" w:rsidRPr="00B920B8" w:rsidRDefault="230844F1" w:rsidP="00CB6DF0">
            <w:pPr>
              <w:rPr>
                <w:rFonts w:cstheme="minorHAnsi"/>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A280E97" w14:textId="0B8E789B" w:rsidR="230844F1" w:rsidRPr="00B920B8" w:rsidRDefault="230844F1" w:rsidP="00CB6DF0">
            <w:pPr>
              <w:rPr>
                <w:rFonts w:cstheme="minorHAnsi"/>
              </w:rPr>
            </w:pPr>
            <w:r w:rsidRPr="00B920B8">
              <w:rPr>
                <w:rFonts w:eastAsia="Arial" w:cstheme="minorHAnsi"/>
                <w:color w:val="000000" w:themeColor="text1"/>
              </w:rPr>
              <w:t>Precondiciones:</w:t>
            </w:r>
          </w:p>
          <w:p w14:paraId="36AC6B33" w14:textId="6B2FC893" w:rsidR="230844F1" w:rsidRPr="00B920B8" w:rsidRDefault="230844F1" w:rsidP="00194FD3">
            <w:pPr>
              <w:pStyle w:val="Prrafodelista"/>
              <w:numPr>
                <w:ilvl w:val="0"/>
                <w:numId w:val="4"/>
              </w:numPr>
              <w:ind w:left="0"/>
              <w:rPr>
                <w:rFonts w:eastAsia="Arial" w:cstheme="minorHAnsi"/>
                <w:color w:val="000000" w:themeColor="text1"/>
              </w:rPr>
            </w:pPr>
            <w:r w:rsidRPr="00B920B8">
              <w:rPr>
                <w:rFonts w:eastAsia="Arial" w:cstheme="minorHAnsi"/>
                <w:color w:val="000000" w:themeColor="text1"/>
              </w:rPr>
              <w:t>El usuario debe estar registrado</w:t>
            </w:r>
          </w:p>
          <w:p w14:paraId="0DADB465" w14:textId="34687812" w:rsidR="230844F1" w:rsidRPr="00B920B8" w:rsidRDefault="230844F1" w:rsidP="00CB6DF0">
            <w:pPr>
              <w:rPr>
                <w:rFonts w:cstheme="minorHAnsi"/>
              </w:rPr>
            </w:pPr>
            <w:r w:rsidRPr="00B920B8">
              <w:rPr>
                <w:rFonts w:eastAsia="Arial" w:cstheme="minorHAnsi"/>
                <w:color w:val="000000" w:themeColor="text1"/>
              </w:rPr>
              <w:t>Pasos:</w:t>
            </w:r>
          </w:p>
          <w:p w14:paraId="2E5EF3AF" w14:textId="61D1D161" w:rsidR="230844F1" w:rsidRPr="00B920B8" w:rsidRDefault="230844F1" w:rsidP="00194FD3">
            <w:pPr>
              <w:pStyle w:val="Prrafodelista"/>
              <w:numPr>
                <w:ilvl w:val="0"/>
                <w:numId w:val="3"/>
              </w:numPr>
              <w:ind w:left="0"/>
              <w:rPr>
                <w:rFonts w:eastAsia="Arial" w:cstheme="minorHAnsi"/>
                <w:color w:val="000000" w:themeColor="text1"/>
              </w:rPr>
            </w:pPr>
            <w:r w:rsidRPr="00B920B8">
              <w:rPr>
                <w:rFonts w:eastAsia="Arial" w:cstheme="minorHAnsi"/>
                <w:color w:val="000000" w:themeColor="text1"/>
              </w:rPr>
              <w:t>El usuario accede a su perfil</w:t>
            </w:r>
          </w:p>
          <w:p w14:paraId="3ADE15C4" w14:textId="665EA4AA" w:rsidR="230844F1" w:rsidRPr="00B920B8" w:rsidRDefault="230844F1" w:rsidP="00194FD3">
            <w:pPr>
              <w:pStyle w:val="Prrafodelista"/>
              <w:numPr>
                <w:ilvl w:val="0"/>
                <w:numId w:val="3"/>
              </w:numPr>
              <w:ind w:left="0"/>
              <w:rPr>
                <w:rFonts w:eastAsia="Arial" w:cstheme="minorHAnsi"/>
                <w:color w:val="000000" w:themeColor="text1"/>
              </w:rPr>
            </w:pPr>
            <w:r w:rsidRPr="00B920B8">
              <w:rPr>
                <w:rFonts w:eastAsia="Arial" w:cstheme="minorHAnsi"/>
                <w:color w:val="000000" w:themeColor="text1"/>
              </w:rPr>
              <w:t>El usuario edita la dirección</w:t>
            </w:r>
          </w:p>
          <w:p w14:paraId="106C7247" w14:textId="4CF59459" w:rsidR="230844F1" w:rsidRPr="00B920B8" w:rsidRDefault="230844F1" w:rsidP="00194FD3">
            <w:pPr>
              <w:pStyle w:val="Prrafodelista"/>
              <w:numPr>
                <w:ilvl w:val="0"/>
                <w:numId w:val="3"/>
              </w:numPr>
              <w:ind w:left="0"/>
              <w:rPr>
                <w:rFonts w:eastAsia="Arial" w:cstheme="minorHAnsi"/>
                <w:color w:val="000000" w:themeColor="text1"/>
              </w:rPr>
            </w:pPr>
            <w:r w:rsidRPr="00B920B8">
              <w:rPr>
                <w:rFonts w:eastAsia="Arial" w:cstheme="minorHAnsi"/>
                <w:color w:val="000000" w:themeColor="text1"/>
              </w:rPr>
              <w:t>El usuario confirma la edición</w:t>
            </w:r>
          </w:p>
          <w:p w14:paraId="0DC589A0" w14:textId="11F80E20" w:rsidR="230844F1" w:rsidRPr="00B920B8" w:rsidRDefault="230844F1" w:rsidP="00CB6DF0">
            <w:pPr>
              <w:rPr>
                <w:rFonts w:cstheme="minorHAnsi"/>
              </w:rPr>
            </w:pPr>
            <w:r w:rsidRPr="00B920B8">
              <w:rPr>
                <w:rFonts w:eastAsia="Arial" w:cstheme="minorHAnsi"/>
                <w:color w:val="000000" w:themeColor="text1"/>
              </w:rPr>
              <w:t>Resultado:</w:t>
            </w:r>
          </w:p>
          <w:p w14:paraId="7086E732" w14:textId="2F49D08B" w:rsidR="230844F1" w:rsidRPr="00B920B8" w:rsidRDefault="230844F1" w:rsidP="00194FD3">
            <w:pPr>
              <w:pStyle w:val="Prrafodelista"/>
              <w:numPr>
                <w:ilvl w:val="0"/>
                <w:numId w:val="2"/>
              </w:numPr>
              <w:ind w:left="0"/>
              <w:rPr>
                <w:rFonts w:cstheme="minorHAnsi"/>
              </w:rPr>
            </w:pPr>
            <w:r w:rsidRPr="00B920B8">
              <w:rPr>
                <w:rFonts w:eastAsia="Arial" w:cstheme="minorHAnsi"/>
                <w:color w:val="000000" w:themeColor="text1"/>
              </w:rPr>
              <w:t>La dirección está modificada</w:t>
            </w:r>
            <w:r w:rsidRPr="00B920B8">
              <w:rPr>
                <w:rFonts w:cstheme="minorHAnsi"/>
              </w:rPr>
              <w:t xml:space="preserve"> </w:t>
            </w:r>
          </w:p>
        </w:tc>
      </w:tr>
      <w:tr w:rsidR="230844F1" w:rsidRPr="00B920B8" w14:paraId="197EECF7"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1404A6F" w14:textId="5ABCFAB1" w:rsidR="230844F1" w:rsidRPr="00B920B8" w:rsidRDefault="230844F1" w:rsidP="00CB6DF0">
            <w:pPr>
              <w:rPr>
                <w:rFonts w:cstheme="minorHAnsi"/>
              </w:rPr>
            </w:pPr>
            <w:r w:rsidRPr="00B920B8">
              <w:rPr>
                <w:rFonts w:eastAsia="Arial" w:cstheme="minorHAnsi"/>
                <w:color w:val="000000" w:themeColor="text1"/>
              </w:rPr>
              <w:t>Satisfacción</w:t>
            </w:r>
          </w:p>
        </w:tc>
        <w:tc>
          <w:tcPr>
            <w:tcW w:w="25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40A7AF3" w14:textId="0E3E4A3C" w:rsidR="230844F1" w:rsidRPr="00B920B8" w:rsidRDefault="230844F1" w:rsidP="00CB6DF0">
            <w:pPr>
              <w:rPr>
                <w:rFonts w:cstheme="minorHAnsi"/>
              </w:rPr>
            </w:pPr>
            <w:r w:rsidRPr="00B920B8">
              <w:rPr>
                <w:rFonts w:eastAsia="Arial" w:cstheme="minorHAnsi"/>
                <w:color w:val="000000" w:themeColor="text1"/>
              </w:rPr>
              <w:t>1</w:t>
            </w:r>
          </w:p>
        </w:tc>
        <w:tc>
          <w:tcPr>
            <w:tcW w:w="1620" w:type="dxa"/>
            <w:tcBorders>
              <w:top w:val="nil"/>
              <w:left w:val="nil"/>
              <w:bottom w:val="single" w:sz="8" w:space="0" w:color="000000" w:themeColor="text1"/>
              <w:right w:val="single" w:sz="8" w:space="0" w:color="000000" w:themeColor="text1"/>
            </w:tcBorders>
            <w:tcMar>
              <w:top w:w="90" w:type="dxa"/>
              <w:left w:w="90" w:type="dxa"/>
              <w:bottom w:w="90" w:type="dxa"/>
              <w:right w:w="90" w:type="dxa"/>
            </w:tcMar>
          </w:tcPr>
          <w:p w14:paraId="09591A48" w14:textId="7BD0461E" w:rsidR="230844F1" w:rsidRPr="00B920B8" w:rsidRDefault="230844F1" w:rsidP="00CB6DF0">
            <w:pPr>
              <w:rPr>
                <w:rFonts w:cstheme="minorHAnsi"/>
              </w:rPr>
            </w:pPr>
            <w:r w:rsidRPr="00B920B8">
              <w:rPr>
                <w:rFonts w:eastAsia="Arial" w:cstheme="minorHAnsi"/>
                <w:color w:val="000000" w:themeColor="text1"/>
              </w:rPr>
              <w:t>Penalización</w:t>
            </w:r>
          </w:p>
        </w:tc>
        <w:tc>
          <w:tcPr>
            <w:tcW w:w="2895" w:type="dxa"/>
            <w:gridSpan w:val="2"/>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21B0A04" w14:textId="0E6DFED5" w:rsidR="230844F1" w:rsidRPr="00B920B8" w:rsidRDefault="230844F1" w:rsidP="00CB6DF0">
            <w:pPr>
              <w:rPr>
                <w:rFonts w:cstheme="minorHAnsi"/>
              </w:rPr>
            </w:pPr>
            <w:r w:rsidRPr="00B920B8">
              <w:rPr>
                <w:rFonts w:eastAsia="Arial" w:cstheme="minorHAnsi"/>
                <w:color w:val="000000" w:themeColor="text1"/>
              </w:rPr>
              <w:t>4</w:t>
            </w:r>
          </w:p>
        </w:tc>
      </w:tr>
      <w:tr w:rsidR="230844F1" w:rsidRPr="00B920B8" w14:paraId="2FDE834B"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52A9FEE" w14:textId="458E31D1" w:rsidR="230844F1" w:rsidRPr="00B920B8" w:rsidRDefault="230844F1" w:rsidP="00CB6DF0">
            <w:pPr>
              <w:rPr>
                <w:rFonts w:cstheme="minorHAnsi"/>
              </w:rPr>
            </w:pPr>
            <w:r w:rsidRPr="00B920B8">
              <w:rPr>
                <w:rFonts w:eastAsia="Arial" w:cstheme="minorHAnsi"/>
                <w:color w:val="000000" w:themeColor="text1"/>
              </w:rPr>
              <w:t>Prioridad</w:t>
            </w:r>
          </w:p>
        </w:tc>
        <w:tc>
          <w:tcPr>
            <w:tcW w:w="41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E6BEF96" w14:textId="59AF532A" w:rsidR="230844F1" w:rsidRPr="00B920B8" w:rsidRDefault="230844F1" w:rsidP="00CB6DF0">
            <w:pPr>
              <w:rPr>
                <w:rFonts w:cstheme="minorHAnsi"/>
              </w:rPr>
            </w:pPr>
            <w:r w:rsidRPr="00B920B8">
              <w:rPr>
                <w:rFonts w:eastAsia="Arial" w:cstheme="minorHAnsi"/>
                <w:color w:val="000000" w:themeColor="text1"/>
              </w:rPr>
              <w:t>3</w:t>
            </w:r>
          </w:p>
        </w:tc>
        <w:tc>
          <w:tcPr>
            <w:tcW w:w="1485" w:type="dxa"/>
            <w:tcBorders>
              <w:top w:val="single" w:sz="8" w:space="0" w:color="000000" w:themeColor="text1"/>
              <w:left w:val="nil"/>
              <w:bottom w:val="single" w:sz="8" w:space="0" w:color="000000" w:themeColor="text1"/>
              <w:right w:val="single" w:sz="8" w:space="0" w:color="000000" w:themeColor="text1"/>
            </w:tcBorders>
            <w:tcMar>
              <w:top w:w="90" w:type="dxa"/>
              <w:left w:w="90" w:type="dxa"/>
              <w:bottom w:w="90" w:type="dxa"/>
              <w:right w:w="90" w:type="dxa"/>
            </w:tcMar>
          </w:tcPr>
          <w:p w14:paraId="2B8D2609" w14:textId="7F49668A" w:rsidR="230844F1" w:rsidRPr="00B920B8" w:rsidRDefault="230844F1" w:rsidP="00CB6DF0">
            <w:pPr>
              <w:rPr>
                <w:rFonts w:cstheme="minorHAnsi"/>
              </w:rPr>
            </w:pPr>
            <w:r w:rsidRPr="00B920B8">
              <w:rPr>
                <w:rFonts w:eastAsia="Arial" w:cstheme="minorHAnsi"/>
                <w:color w:val="000000" w:themeColor="text1"/>
              </w:rPr>
              <w:t>Conflictos</w:t>
            </w:r>
          </w:p>
        </w:tc>
        <w:tc>
          <w:tcPr>
            <w:tcW w:w="1410" w:type="dxa"/>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867DDC7" w14:textId="7A6D5FF3" w:rsidR="230844F1" w:rsidRPr="00B920B8" w:rsidRDefault="230844F1" w:rsidP="00CB6DF0">
            <w:pPr>
              <w:rPr>
                <w:rFonts w:cstheme="minorHAnsi"/>
              </w:rPr>
            </w:pPr>
            <w:r w:rsidRPr="00B920B8">
              <w:rPr>
                <w:rFonts w:eastAsia="Arial" w:cstheme="minorHAnsi"/>
                <w:color w:val="000000" w:themeColor="text1"/>
              </w:rPr>
              <w:t>Ninguno</w:t>
            </w:r>
          </w:p>
        </w:tc>
      </w:tr>
      <w:tr w:rsidR="230844F1" w:rsidRPr="00B920B8" w14:paraId="0813A47E"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959A4C7" w14:textId="530357A9" w:rsidR="230844F1" w:rsidRPr="00B920B8" w:rsidRDefault="230844F1" w:rsidP="00CB6DF0">
            <w:pPr>
              <w:rPr>
                <w:rFonts w:cstheme="minorHAnsi"/>
              </w:rPr>
            </w:pPr>
            <w:r w:rsidRPr="00B920B8">
              <w:rPr>
                <w:rFonts w:eastAsia="Arial" w:cstheme="minorHAnsi"/>
                <w:color w:val="000000" w:themeColor="text1"/>
              </w:rPr>
              <w:t>Costo</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8958C99" w14:textId="02A13B9B" w:rsidR="230844F1" w:rsidRPr="00B920B8" w:rsidRDefault="230844F1" w:rsidP="00CB6DF0">
            <w:pPr>
              <w:rPr>
                <w:rFonts w:cstheme="minorHAnsi"/>
              </w:rPr>
            </w:pPr>
            <w:r w:rsidRPr="00B920B8">
              <w:rPr>
                <w:rFonts w:eastAsia="Arial" w:cstheme="minorHAnsi"/>
                <w:color w:val="000000" w:themeColor="text1"/>
              </w:rPr>
              <w:t>1</w:t>
            </w:r>
          </w:p>
        </w:tc>
      </w:tr>
      <w:tr w:rsidR="230844F1" w:rsidRPr="00B920B8" w14:paraId="4E07FBD3"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26F70F2" w14:textId="4DB175C4" w:rsidR="230844F1" w:rsidRPr="00B920B8" w:rsidRDefault="230844F1" w:rsidP="00CB6DF0">
            <w:pPr>
              <w:rPr>
                <w:rFonts w:cstheme="minorHAnsi"/>
              </w:rPr>
            </w:pPr>
            <w:r w:rsidRPr="00B920B8">
              <w:rPr>
                <w:rFonts w:eastAsia="Arial" w:cstheme="minorHAnsi"/>
                <w:color w:val="000000" w:themeColor="text1"/>
              </w:rPr>
              <w:t>Material Soporte</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497F9A1" w14:textId="68D37DBB" w:rsidR="230844F1" w:rsidRPr="00B920B8" w:rsidRDefault="230844F1" w:rsidP="00CB6DF0">
            <w:pPr>
              <w:rPr>
                <w:rFonts w:cstheme="minorHAnsi"/>
              </w:rPr>
            </w:pPr>
            <w:r w:rsidRPr="00B920B8">
              <w:rPr>
                <w:rFonts w:eastAsia="Arial" w:cstheme="minorHAnsi"/>
                <w:color w:val="000000" w:themeColor="text1"/>
              </w:rPr>
              <w:t>Ninguno</w:t>
            </w:r>
          </w:p>
        </w:tc>
      </w:tr>
      <w:tr w:rsidR="230844F1" w:rsidRPr="00B920B8" w14:paraId="0444F185"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16E601A" w14:textId="0AF51470" w:rsidR="230844F1" w:rsidRPr="00B920B8" w:rsidRDefault="230844F1" w:rsidP="00CB6DF0">
            <w:pPr>
              <w:rPr>
                <w:rFonts w:cstheme="minorHAnsi"/>
              </w:rPr>
            </w:pPr>
            <w:r w:rsidRPr="00B920B8">
              <w:rPr>
                <w:rFonts w:eastAsia="Arial" w:cstheme="minorHAnsi"/>
                <w:color w:val="000000" w:themeColor="text1"/>
              </w:rPr>
              <w:t>Historial</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D48DD7C" w14:textId="1EFD46E4" w:rsidR="230844F1" w:rsidRPr="00B920B8" w:rsidRDefault="230844F1" w:rsidP="00CB6DF0">
            <w:pPr>
              <w:rPr>
                <w:rFonts w:cstheme="minorHAnsi"/>
              </w:rPr>
            </w:pPr>
            <w:r w:rsidRPr="00B920B8">
              <w:rPr>
                <w:rFonts w:eastAsia="Arial" w:cstheme="minorHAnsi"/>
                <w:color w:val="000000" w:themeColor="text1"/>
              </w:rPr>
              <w:t>Ninguno</w:t>
            </w:r>
          </w:p>
        </w:tc>
      </w:tr>
    </w:tbl>
    <w:p w14:paraId="6B1B9CC7" w14:textId="3D9E3655" w:rsidR="43AD8327" w:rsidRPr="00B920B8" w:rsidRDefault="43AD8327" w:rsidP="00CB6DF0">
      <w:pPr>
        <w:spacing w:after="0" w:line="240" w:lineRule="auto"/>
        <w:rPr>
          <w:rFonts w:cstheme="minorHAnsi"/>
        </w:rPr>
      </w:pPr>
      <w:r w:rsidRPr="00B920B8">
        <w:rPr>
          <w:rFonts w:eastAsia="Calibri" w:cstheme="minorHAnsi"/>
          <w:lang w:val="es"/>
        </w:rPr>
        <w:t xml:space="preserve"> </w:t>
      </w:r>
    </w:p>
    <w:p w14:paraId="442DE465" w14:textId="3D9E3655" w:rsidR="43AD8327" w:rsidRPr="00B920B8" w:rsidRDefault="43AD8327" w:rsidP="00CB6DF0">
      <w:pPr>
        <w:spacing w:after="0" w:line="240" w:lineRule="auto"/>
        <w:rPr>
          <w:rFonts w:cstheme="minorHAnsi"/>
        </w:rPr>
      </w:pPr>
      <w:r w:rsidRPr="00B920B8">
        <w:rPr>
          <w:rFonts w:cstheme="minorHAnsi"/>
        </w:rPr>
        <w:br/>
      </w:r>
    </w:p>
    <w:p w14:paraId="2BC6155B" w14:textId="3D9E3655" w:rsidR="43AD8327" w:rsidRPr="00B920B8" w:rsidRDefault="43AD8327" w:rsidP="00CB6DF0">
      <w:pPr>
        <w:spacing w:after="0" w:line="240" w:lineRule="auto"/>
        <w:rPr>
          <w:rFonts w:cstheme="minorHAnsi"/>
        </w:rPr>
      </w:pPr>
      <w:r w:rsidRPr="00B920B8">
        <w:rPr>
          <w:rFonts w:eastAsia="Calibri" w:cstheme="minorHAnsi"/>
          <w:lang w:val="es"/>
        </w:rPr>
        <w:t xml:space="preserve"> </w:t>
      </w: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230844F1" w:rsidRPr="00B920B8" w14:paraId="71EF4FD8"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E28014C" w14:textId="4E982DBD"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C4CDB31" w14:textId="325BC184" w:rsidR="2B881C6A" w:rsidRPr="00B920B8" w:rsidRDefault="2B881C6A" w:rsidP="00CB6DF0">
            <w:pPr>
              <w:rPr>
                <w:rFonts w:eastAsia="Arial" w:cstheme="minorHAnsi"/>
                <w:color w:val="000000" w:themeColor="text1"/>
              </w:rPr>
            </w:pPr>
            <w:r w:rsidRPr="00B920B8">
              <w:rPr>
                <w:rFonts w:eastAsia="Arial" w:cstheme="minorHAnsi"/>
                <w:color w:val="000000" w:themeColor="text1"/>
              </w:rPr>
              <w:t># 35</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297A473" w14:textId="2EC2AA92"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BADADF4" w14:textId="1903BABF"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1024F25" w14:textId="32FE9AD6"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DBF7B1B" w14:textId="0C453DEA" w:rsidR="230844F1" w:rsidRPr="00B920B8" w:rsidRDefault="230844F1" w:rsidP="00CB6DF0">
            <w:pPr>
              <w:rPr>
                <w:rFonts w:eastAsia="Arial" w:cstheme="minorHAnsi"/>
                <w:color w:val="000000" w:themeColor="text1"/>
              </w:rPr>
            </w:pPr>
            <w:r w:rsidRPr="00B920B8">
              <w:rPr>
                <w:rFonts w:eastAsia="Arial" w:cstheme="minorHAnsi"/>
                <w:color w:val="000000" w:themeColor="text1"/>
              </w:rPr>
              <w:t>11</w:t>
            </w:r>
          </w:p>
        </w:tc>
      </w:tr>
      <w:tr w:rsidR="230844F1" w:rsidRPr="00B920B8" w14:paraId="5CE25619"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D480C1B" w14:textId="715E69A3"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EBE9555" w14:textId="71764149" w:rsidR="230844F1" w:rsidRPr="00B920B8" w:rsidRDefault="230844F1" w:rsidP="00CB6DF0">
            <w:pPr>
              <w:rPr>
                <w:rFonts w:eastAsia="Arial" w:cstheme="minorHAnsi"/>
              </w:rPr>
            </w:pPr>
            <w:r w:rsidRPr="00B920B8">
              <w:rPr>
                <w:rFonts w:eastAsia="Arial" w:cstheme="minorHAnsi"/>
              </w:rPr>
              <w:t xml:space="preserve">El producto debe permitir </w:t>
            </w:r>
            <w:r w:rsidR="012D4F98" w:rsidRPr="00B920B8">
              <w:rPr>
                <w:rFonts w:eastAsia="Arial" w:cstheme="minorHAnsi"/>
              </w:rPr>
              <w:t xml:space="preserve">activar o </w:t>
            </w:r>
            <w:r w:rsidR="7B59E62C" w:rsidRPr="00B920B8">
              <w:rPr>
                <w:rFonts w:eastAsia="Arial" w:cstheme="minorHAnsi"/>
              </w:rPr>
              <w:t>de</w:t>
            </w:r>
            <w:r w:rsidRPr="00B920B8">
              <w:rPr>
                <w:rFonts w:eastAsia="Arial" w:cstheme="minorHAnsi"/>
              </w:rPr>
              <w:t>sactivar el sistema de geolocalización.</w:t>
            </w:r>
          </w:p>
        </w:tc>
      </w:tr>
      <w:tr w:rsidR="230844F1" w:rsidRPr="00B920B8" w14:paraId="05116151"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55A416D" w14:textId="1DE19203"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ECAF339" w14:textId="050E4316" w:rsidR="64CE8582" w:rsidRPr="00B920B8" w:rsidRDefault="64CE8582" w:rsidP="00CB6DF0">
            <w:pPr>
              <w:rPr>
                <w:rFonts w:eastAsia="Arial" w:cstheme="minorHAnsi"/>
              </w:rPr>
            </w:pPr>
            <w:r w:rsidRPr="00B920B8">
              <w:rPr>
                <w:rFonts w:eastAsia="Arial" w:cstheme="minorHAnsi"/>
              </w:rPr>
              <w:t>Para que los usuarios solidarios puedan decidir si compartir su ubicación en el sistema o no.</w:t>
            </w:r>
          </w:p>
        </w:tc>
      </w:tr>
      <w:tr w:rsidR="230844F1" w:rsidRPr="00B920B8" w14:paraId="45A0B339"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3BBE644" w14:textId="7C029413"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5F669CC" w14:textId="2D4D76A5" w:rsidR="230844F1" w:rsidRPr="00B920B8" w:rsidRDefault="230844F1" w:rsidP="00CB6DF0">
            <w:pPr>
              <w:rPr>
                <w:rFonts w:eastAsia="Arial" w:cstheme="minorHAnsi"/>
              </w:rPr>
            </w:pPr>
            <w:r w:rsidRPr="00B920B8">
              <w:rPr>
                <w:rFonts w:eastAsia="Arial" w:cstheme="minorHAnsi"/>
              </w:rPr>
              <w:t>Los usuarios</w:t>
            </w:r>
          </w:p>
        </w:tc>
      </w:tr>
      <w:tr w:rsidR="230844F1" w:rsidRPr="00B920B8" w14:paraId="06DFCA8D"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76A3955" w14:textId="3FD1582B"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249D605" w14:textId="4CCE01ED" w:rsidR="66E65894" w:rsidRPr="00B920B8" w:rsidRDefault="66E65894" w:rsidP="00CB6DF0">
            <w:pPr>
              <w:rPr>
                <w:rFonts w:eastAsia="Arial" w:cstheme="minorHAnsi"/>
                <w:color w:val="000000" w:themeColor="text1"/>
              </w:rPr>
            </w:pPr>
            <w:r w:rsidRPr="00B920B8">
              <w:rPr>
                <w:rFonts w:eastAsia="Arial" w:cstheme="minorHAnsi"/>
                <w:color w:val="000000" w:themeColor="text1"/>
              </w:rPr>
              <w:t>Cuando un usuario desactiva el sistema de geolocalización, deja de ser visible en búsquedas de usuarios con habilidades y el sistema deja de recuperar datos de su ubicación.</w:t>
            </w:r>
            <w:r w:rsidR="258B3DC6" w:rsidRPr="00B920B8">
              <w:rPr>
                <w:rFonts w:eastAsia="Arial" w:cstheme="minorHAnsi"/>
                <w:color w:val="000000" w:themeColor="text1"/>
              </w:rPr>
              <w:t xml:space="preserve"> </w:t>
            </w:r>
          </w:p>
          <w:p w14:paraId="7FB3CB6B" w14:textId="782BEAC6" w:rsidR="258B3DC6" w:rsidRPr="00B920B8" w:rsidRDefault="258B3DC6" w:rsidP="00CB6DF0">
            <w:pPr>
              <w:rPr>
                <w:rFonts w:eastAsia="Arial" w:cstheme="minorHAnsi"/>
                <w:color w:val="000000" w:themeColor="text1"/>
              </w:rPr>
            </w:pPr>
            <w:r w:rsidRPr="00B920B8">
              <w:rPr>
                <w:rFonts w:eastAsia="Arial" w:cstheme="minorHAnsi"/>
                <w:color w:val="000000" w:themeColor="text1"/>
              </w:rPr>
              <w:t>De lo contrario, debe mantenerse visible y el sistema debe seguir recuperando datos de su ubicación.</w:t>
            </w:r>
          </w:p>
        </w:tc>
      </w:tr>
      <w:tr w:rsidR="230844F1" w:rsidRPr="00B920B8" w14:paraId="303C33E7"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3B74B0D" w14:textId="738E7CBC"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5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6746B14" w14:textId="0E72D751" w:rsidR="42FE636E" w:rsidRPr="00B920B8" w:rsidRDefault="42FE636E" w:rsidP="00CB6DF0">
            <w:pPr>
              <w:rPr>
                <w:rFonts w:eastAsia="Arial" w:cstheme="minorHAnsi"/>
                <w:color w:val="000000" w:themeColor="text1"/>
              </w:rPr>
            </w:pPr>
            <w:r w:rsidRPr="00B920B8">
              <w:rPr>
                <w:rFonts w:eastAsia="Arial" w:cstheme="minorHAnsi"/>
                <w:color w:val="000000" w:themeColor="text1"/>
              </w:rPr>
              <w:t>3</w:t>
            </w:r>
          </w:p>
        </w:tc>
        <w:tc>
          <w:tcPr>
            <w:tcW w:w="1620" w:type="dxa"/>
            <w:tcBorders>
              <w:top w:val="nil"/>
              <w:left w:val="nil"/>
              <w:bottom w:val="single" w:sz="8" w:space="0" w:color="000000" w:themeColor="text1"/>
              <w:right w:val="single" w:sz="8" w:space="0" w:color="000000" w:themeColor="text1"/>
            </w:tcBorders>
            <w:tcMar>
              <w:top w:w="90" w:type="dxa"/>
              <w:left w:w="90" w:type="dxa"/>
              <w:bottom w:w="90" w:type="dxa"/>
              <w:right w:w="90" w:type="dxa"/>
            </w:tcMar>
          </w:tcPr>
          <w:p w14:paraId="4138F43F" w14:textId="6DA12DE2"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95" w:type="dxa"/>
            <w:gridSpan w:val="2"/>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3D45FCE" w14:textId="0F00836A"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r>
      <w:tr w:rsidR="230844F1" w:rsidRPr="00B920B8" w14:paraId="575792C3"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B0AE3B9" w14:textId="6E8A3881"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0487A83" w14:textId="2FA90610" w:rsidR="3504E6B4" w:rsidRPr="00B920B8" w:rsidRDefault="3504E6B4" w:rsidP="00CB6DF0">
            <w:pPr>
              <w:rPr>
                <w:rFonts w:eastAsia="Arial" w:cstheme="minorHAnsi"/>
                <w:color w:val="000000" w:themeColor="text1"/>
              </w:rPr>
            </w:pPr>
            <w:r w:rsidRPr="00B920B8">
              <w:rPr>
                <w:rFonts w:eastAsia="Arial" w:cstheme="minorHAnsi"/>
                <w:color w:val="000000" w:themeColor="text1"/>
              </w:rPr>
              <w:t>3</w:t>
            </w:r>
          </w:p>
        </w:tc>
        <w:tc>
          <w:tcPr>
            <w:tcW w:w="1485" w:type="dxa"/>
            <w:tcBorders>
              <w:top w:val="single" w:sz="8" w:space="0" w:color="000000" w:themeColor="text1"/>
              <w:left w:val="nil"/>
              <w:bottom w:val="single" w:sz="8" w:space="0" w:color="000000" w:themeColor="text1"/>
              <w:right w:val="single" w:sz="8" w:space="0" w:color="000000" w:themeColor="text1"/>
            </w:tcBorders>
            <w:tcMar>
              <w:top w:w="90" w:type="dxa"/>
              <w:left w:w="90" w:type="dxa"/>
              <w:bottom w:w="90" w:type="dxa"/>
              <w:right w:w="90" w:type="dxa"/>
            </w:tcMar>
          </w:tcPr>
          <w:p w14:paraId="2F956A2A" w14:textId="119377E6"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410" w:type="dxa"/>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87303C7" w14:textId="6B66CB94" w:rsidR="230844F1" w:rsidRPr="00B920B8" w:rsidRDefault="230844F1" w:rsidP="00CB6DF0">
            <w:pPr>
              <w:rPr>
                <w:rFonts w:eastAsia="Arial" w:cstheme="minorHAnsi"/>
                <w:color w:val="000000" w:themeColor="text1"/>
              </w:rPr>
            </w:pPr>
            <w:r w:rsidRPr="00B920B8">
              <w:rPr>
                <w:rFonts w:eastAsia="Arial" w:cstheme="minorHAnsi"/>
                <w:color w:val="000000" w:themeColor="text1"/>
              </w:rPr>
              <w:t>Ninguno</w:t>
            </w:r>
          </w:p>
        </w:tc>
      </w:tr>
      <w:tr w:rsidR="230844F1" w:rsidRPr="00B920B8" w14:paraId="2BE37A99"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B758945" w14:textId="2AB275F2"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9518600" w14:textId="586692A8" w:rsidR="230844F1" w:rsidRPr="00B920B8" w:rsidRDefault="230844F1" w:rsidP="00CB6DF0">
            <w:pPr>
              <w:rPr>
                <w:rFonts w:eastAsia="Arial" w:cstheme="minorHAnsi"/>
                <w:color w:val="000000" w:themeColor="text1"/>
              </w:rPr>
            </w:pPr>
            <w:r w:rsidRPr="00B920B8">
              <w:rPr>
                <w:rFonts w:eastAsia="Arial" w:cstheme="minorHAnsi"/>
                <w:color w:val="000000" w:themeColor="text1"/>
              </w:rPr>
              <w:t>1</w:t>
            </w:r>
          </w:p>
        </w:tc>
      </w:tr>
      <w:tr w:rsidR="230844F1" w:rsidRPr="00B920B8" w14:paraId="691A632B"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EBB34B9" w14:textId="4F831A31"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634270D" w14:textId="1DC76451" w:rsidR="230844F1" w:rsidRPr="00B920B8" w:rsidRDefault="230844F1" w:rsidP="00CB6DF0">
            <w:pPr>
              <w:rPr>
                <w:rFonts w:eastAsia="Arial" w:cstheme="minorHAnsi"/>
                <w:color w:val="000000" w:themeColor="text1"/>
              </w:rPr>
            </w:pPr>
            <w:r w:rsidRPr="00B920B8">
              <w:rPr>
                <w:rFonts w:eastAsia="Arial" w:cstheme="minorHAnsi"/>
                <w:color w:val="000000" w:themeColor="text1"/>
              </w:rPr>
              <w:t>Ninguno</w:t>
            </w:r>
          </w:p>
        </w:tc>
      </w:tr>
      <w:tr w:rsidR="230844F1" w:rsidRPr="00B920B8" w14:paraId="1664BCAA"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D5662D2" w14:textId="74D7A5B5" w:rsidR="230844F1" w:rsidRPr="00B920B8" w:rsidRDefault="230844F1" w:rsidP="00CB6DF0">
            <w:pPr>
              <w:rPr>
                <w:rFonts w:eastAsia="Arial" w:cstheme="minorHAnsi"/>
                <w:color w:val="000000" w:themeColor="text1"/>
              </w:rPr>
            </w:pPr>
            <w:r w:rsidRPr="00B920B8">
              <w:rPr>
                <w:rFonts w:eastAsia="Arial" w:cstheme="minorHAnsi"/>
                <w:color w:val="000000" w:themeColor="text1"/>
              </w:rPr>
              <w:lastRenderedPageBreak/>
              <w:t>Historial</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14BF3D9" w14:textId="38FF32F2" w:rsidR="230844F1" w:rsidRPr="00B920B8" w:rsidRDefault="230844F1" w:rsidP="00CB6DF0">
            <w:pPr>
              <w:rPr>
                <w:rFonts w:eastAsia="Arial" w:cstheme="minorHAnsi"/>
                <w:color w:val="000000" w:themeColor="text1"/>
              </w:rPr>
            </w:pPr>
            <w:r w:rsidRPr="00B920B8">
              <w:rPr>
                <w:rFonts w:eastAsia="Arial" w:cstheme="minorHAnsi"/>
                <w:color w:val="000000" w:themeColor="text1"/>
              </w:rPr>
              <w:t>Ninguno</w:t>
            </w:r>
          </w:p>
        </w:tc>
      </w:tr>
    </w:tbl>
    <w:p w14:paraId="26072ACA" w14:textId="324C43BE" w:rsidR="43AD8327" w:rsidRPr="00B920B8" w:rsidRDefault="43AD8327" w:rsidP="00CB6DF0">
      <w:pPr>
        <w:spacing w:after="0" w:line="240" w:lineRule="auto"/>
        <w:rPr>
          <w:rFonts w:cstheme="minorHAnsi"/>
        </w:rPr>
      </w:pPr>
      <w:r w:rsidRPr="00B920B8">
        <w:rPr>
          <w:rFonts w:eastAsia="Calibri" w:cstheme="minorHAnsi"/>
          <w:lang w:val="es"/>
        </w:rPr>
        <w:t xml:space="preserve"> </w:t>
      </w:r>
    </w:p>
    <w:p w14:paraId="21080B7A" w14:textId="7A1EFC6D" w:rsidR="230844F1" w:rsidRPr="00B920B8" w:rsidRDefault="230844F1" w:rsidP="00CB6DF0">
      <w:pPr>
        <w:spacing w:after="0" w:line="240" w:lineRule="auto"/>
        <w:rPr>
          <w:rFonts w:eastAsia="Calibri" w:cstheme="minorHAnsi"/>
          <w:lang w:val="es"/>
        </w:rPr>
      </w:pPr>
    </w:p>
    <w:p w14:paraId="00B56FB0" w14:textId="136A6A2E" w:rsidR="230844F1" w:rsidRPr="00B920B8" w:rsidRDefault="230844F1" w:rsidP="00CB6DF0">
      <w:pPr>
        <w:spacing w:after="0" w:line="240" w:lineRule="auto"/>
        <w:rPr>
          <w:rFonts w:eastAsia="Calibri" w:cstheme="minorHAnsi"/>
          <w:lang w:val="es"/>
        </w:rPr>
      </w:pPr>
    </w:p>
    <w:p w14:paraId="6F7B9C37" w14:textId="07FC74D7" w:rsidR="230844F1" w:rsidRPr="00B920B8" w:rsidRDefault="230844F1" w:rsidP="00CB6DF0">
      <w:pPr>
        <w:spacing w:after="0" w:line="240" w:lineRule="auto"/>
        <w:rPr>
          <w:rFonts w:eastAsia="Calibri" w:cstheme="minorHAnsi"/>
          <w:lang w:val="es"/>
        </w:rPr>
      </w:pP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230844F1" w:rsidRPr="00B920B8" w14:paraId="09FE62A5"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55CC73D" w14:textId="49A936FF" w:rsidR="230844F1" w:rsidRPr="00B920B8" w:rsidRDefault="230844F1" w:rsidP="00CB6DF0">
            <w:pPr>
              <w:rPr>
                <w:rFonts w:cstheme="minorHAnsi"/>
              </w:rPr>
            </w:pPr>
            <w:r w:rsidRPr="00B920B8">
              <w:rPr>
                <w:rFonts w:eastAsia="Arial" w:cstheme="minorHAnsi"/>
                <w:color w:val="000000" w:themeColor="text1"/>
              </w:rPr>
              <w:t>Requisito</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BA02B41" w14:textId="66DDE27A" w:rsidR="45A09AA4" w:rsidRPr="00B920B8" w:rsidRDefault="3F97BDA5" w:rsidP="00CB6DF0">
            <w:pPr>
              <w:rPr>
                <w:rFonts w:eastAsia="Arial" w:cstheme="minorHAnsi"/>
                <w:color w:val="000000" w:themeColor="text1"/>
              </w:rPr>
            </w:pPr>
            <w:r w:rsidRPr="00B920B8">
              <w:rPr>
                <w:rFonts w:eastAsia="Arial" w:cstheme="minorHAnsi"/>
                <w:color w:val="000000" w:themeColor="text1"/>
              </w:rPr>
              <w:t># 3</w:t>
            </w:r>
            <w:r w:rsidR="6162BBA9" w:rsidRPr="00B920B8">
              <w:rPr>
                <w:rFonts w:eastAsia="Arial" w:cstheme="minorHAnsi"/>
                <w:color w:val="000000" w:themeColor="text1"/>
              </w:rPr>
              <w:t>6</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04013DE" w14:textId="140C9D23" w:rsidR="230844F1" w:rsidRPr="00B920B8" w:rsidRDefault="230844F1" w:rsidP="00CB6DF0">
            <w:pPr>
              <w:rPr>
                <w:rFonts w:cstheme="minorHAnsi"/>
              </w:rPr>
            </w:pPr>
            <w:r w:rsidRPr="00B920B8">
              <w:rPr>
                <w:rFonts w:eastAsia="Arial" w:cstheme="minorHAnsi"/>
                <w:color w:val="000000" w:themeColor="text1"/>
              </w:rPr>
              <w:t>Tipo</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A2A7C25" w14:textId="67F0B25D" w:rsidR="230844F1" w:rsidRPr="00B920B8" w:rsidRDefault="230844F1" w:rsidP="00CB6DF0">
            <w:pPr>
              <w:rPr>
                <w:rFonts w:cstheme="minorHAnsi"/>
              </w:rPr>
            </w:pPr>
            <w:r w:rsidRPr="00B920B8">
              <w:rPr>
                <w:rFonts w:eastAsia="Arial" w:cstheme="minorHAnsi"/>
                <w:color w:val="000000" w:themeColor="text1"/>
              </w:rPr>
              <w:t>Funcional</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3092E8B" w14:textId="768A261C" w:rsidR="230844F1" w:rsidRPr="00B920B8" w:rsidRDefault="230844F1" w:rsidP="00CB6DF0">
            <w:pPr>
              <w:rPr>
                <w:rFonts w:cstheme="minorHAnsi"/>
              </w:rPr>
            </w:pPr>
            <w:r w:rsidRPr="00B920B8">
              <w:rPr>
                <w:rFonts w:eastAsia="Arial" w:cstheme="minorHAnsi"/>
                <w:color w:val="000000" w:themeColor="text1"/>
              </w:rPr>
              <w:t>PUC</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8ED1154" w14:textId="612C4F51" w:rsidR="230844F1" w:rsidRPr="00B920B8" w:rsidRDefault="230844F1" w:rsidP="00CB6DF0">
            <w:pPr>
              <w:rPr>
                <w:rFonts w:cstheme="minorHAnsi"/>
              </w:rPr>
            </w:pPr>
            <w:r w:rsidRPr="00B920B8">
              <w:rPr>
                <w:rFonts w:eastAsia="Arial" w:cstheme="minorHAnsi"/>
                <w:color w:val="000000" w:themeColor="text1"/>
              </w:rPr>
              <w:t>13</w:t>
            </w:r>
          </w:p>
        </w:tc>
      </w:tr>
      <w:tr w:rsidR="230844F1" w:rsidRPr="00B920B8" w14:paraId="61D3CA12"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A308320" w14:textId="5712AE77" w:rsidR="230844F1" w:rsidRPr="00B920B8" w:rsidRDefault="230844F1" w:rsidP="00CB6DF0">
            <w:pPr>
              <w:rPr>
                <w:rFonts w:cstheme="minorHAnsi"/>
              </w:rPr>
            </w:pPr>
            <w:r w:rsidRPr="00B920B8">
              <w:rPr>
                <w:rFonts w:eastAsia="Arial" w:cstheme="minorHAnsi"/>
                <w:color w:val="000000" w:themeColor="text1"/>
              </w:rPr>
              <w:t>Descripción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C9E0C14" w14:textId="5B4D5F0F" w:rsidR="230844F1" w:rsidRPr="00B920B8" w:rsidRDefault="230844F1" w:rsidP="00CB6DF0">
            <w:pPr>
              <w:rPr>
                <w:rFonts w:eastAsia="Calibri" w:cstheme="minorHAnsi"/>
              </w:rPr>
            </w:pPr>
            <w:r w:rsidRPr="00B920B8">
              <w:rPr>
                <w:rFonts w:eastAsia="Calibri" w:cstheme="minorHAnsi"/>
              </w:rPr>
              <w:t xml:space="preserve">El producto debe permitir al usuario modificar </w:t>
            </w:r>
            <w:r w:rsidR="6780C7FE" w:rsidRPr="00B920B8">
              <w:rPr>
                <w:rFonts w:eastAsia="Calibri" w:cstheme="minorHAnsi"/>
              </w:rPr>
              <w:t>sus necesidades</w:t>
            </w:r>
            <w:r w:rsidR="2355FD78" w:rsidRPr="00B920B8">
              <w:rPr>
                <w:rFonts w:eastAsia="Calibri" w:cstheme="minorHAnsi"/>
              </w:rPr>
              <w:t>.</w:t>
            </w:r>
          </w:p>
        </w:tc>
      </w:tr>
      <w:tr w:rsidR="230844F1" w:rsidRPr="00B920B8" w14:paraId="1FF52842"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4B02409" w14:textId="56D758C7" w:rsidR="230844F1" w:rsidRPr="00B920B8" w:rsidRDefault="230844F1" w:rsidP="00CB6DF0">
            <w:pPr>
              <w:rPr>
                <w:rFonts w:cstheme="minorHAnsi"/>
              </w:rPr>
            </w:pPr>
            <w:proofErr w:type="spellStart"/>
            <w:r w:rsidRPr="00B920B8">
              <w:rPr>
                <w:rFonts w:eastAsia="Arial" w:cstheme="minorHAnsi"/>
                <w:color w:val="000000" w:themeColor="text1"/>
              </w:rPr>
              <w:t>Rationale</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94226B9" w14:textId="019A850A" w:rsidR="230844F1" w:rsidRPr="00B920B8" w:rsidRDefault="230844F1" w:rsidP="00CB6DF0">
            <w:pPr>
              <w:rPr>
                <w:rFonts w:cstheme="minorHAnsi"/>
              </w:rPr>
            </w:pPr>
            <w:r w:rsidRPr="00B920B8">
              <w:rPr>
                <w:rFonts w:eastAsia="Calibri" w:cstheme="minorHAnsi"/>
              </w:rPr>
              <w:t xml:space="preserve">Porque es posible que ciertas necesidades cambien con el tiempo </w:t>
            </w:r>
            <w:r w:rsidR="79C50041" w:rsidRPr="00B920B8">
              <w:rPr>
                <w:rFonts w:eastAsia="Calibri" w:cstheme="minorHAnsi"/>
              </w:rPr>
              <w:t>y,</w:t>
            </w:r>
            <w:r w:rsidRPr="00B920B8">
              <w:rPr>
                <w:rFonts w:eastAsia="Calibri" w:cstheme="minorHAnsi"/>
              </w:rPr>
              <w:t xml:space="preserve"> por lo tanto, el usuario debe ser capaz de reflejar dichos cambios en el producto.</w:t>
            </w:r>
          </w:p>
        </w:tc>
      </w:tr>
      <w:tr w:rsidR="230844F1" w:rsidRPr="00B920B8" w14:paraId="2E8008E0"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9BACCCF" w14:textId="6A9C649C" w:rsidR="230844F1" w:rsidRPr="00B920B8" w:rsidRDefault="230844F1" w:rsidP="00CB6DF0">
            <w:pPr>
              <w:rPr>
                <w:rFonts w:cstheme="minorHAnsi"/>
              </w:rPr>
            </w:pPr>
            <w:r w:rsidRPr="00B920B8">
              <w:rPr>
                <w:rFonts w:eastAsia="Arial" w:cstheme="minorHAnsi"/>
                <w:color w:val="000000" w:themeColor="text1"/>
              </w:rPr>
              <w:t>Origen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BEE0CDD" w14:textId="2C6F3E59" w:rsidR="230844F1" w:rsidRPr="00B920B8" w:rsidRDefault="230844F1" w:rsidP="00CB6DF0">
            <w:pPr>
              <w:rPr>
                <w:rFonts w:cstheme="minorHAnsi"/>
              </w:rPr>
            </w:pPr>
            <w:r w:rsidRPr="00B920B8">
              <w:rPr>
                <w:rFonts w:eastAsia="Calibri" w:cstheme="minorHAnsi"/>
              </w:rPr>
              <w:t>Los usuarios</w:t>
            </w:r>
          </w:p>
        </w:tc>
      </w:tr>
      <w:tr w:rsidR="230844F1" w:rsidRPr="00B920B8" w14:paraId="3F4CAF1C"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69BDB96" w14:textId="55E62DB4" w:rsidR="230844F1" w:rsidRPr="00B920B8" w:rsidRDefault="230844F1" w:rsidP="00CB6DF0">
            <w:pPr>
              <w:rPr>
                <w:rFonts w:cstheme="minorHAnsi"/>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BC72ABD" w14:textId="7D4E5D8E" w:rsidR="230844F1" w:rsidRPr="00B920B8" w:rsidRDefault="230844F1" w:rsidP="00CB6DF0">
            <w:pPr>
              <w:rPr>
                <w:rFonts w:cstheme="minorHAnsi"/>
              </w:rPr>
            </w:pPr>
            <w:r w:rsidRPr="00B920B8">
              <w:rPr>
                <w:rFonts w:eastAsia="Arial" w:cstheme="minorHAnsi"/>
                <w:color w:val="000000" w:themeColor="text1"/>
              </w:rPr>
              <w:t>Precondiciones:</w:t>
            </w:r>
          </w:p>
          <w:p w14:paraId="131D6452" w14:textId="123F9F0B" w:rsidR="230844F1" w:rsidRPr="00B920B8" w:rsidRDefault="230844F1" w:rsidP="00194FD3">
            <w:pPr>
              <w:pStyle w:val="Prrafodelista"/>
              <w:numPr>
                <w:ilvl w:val="0"/>
                <w:numId w:val="7"/>
              </w:numPr>
              <w:ind w:left="0"/>
              <w:rPr>
                <w:rFonts w:eastAsia="Arial" w:cstheme="minorHAnsi"/>
                <w:color w:val="000000" w:themeColor="text1"/>
              </w:rPr>
            </w:pPr>
            <w:r w:rsidRPr="00B920B8">
              <w:rPr>
                <w:rFonts w:eastAsia="Arial" w:cstheme="minorHAnsi"/>
                <w:color w:val="000000" w:themeColor="text1"/>
              </w:rPr>
              <w:t>El usuario debe estar registrado</w:t>
            </w:r>
          </w:p>
          <w:p w14:paraId="3E3F67D2" w14:textId="527CD46E" w:rsidR="230844F1" w:rsidRPr="00B920B8" w:rsidRDefault="230844F1" w:rsidP="00194FD3">
            <w:pPr>
              <w:pStyle w:val="Prrafodelista"/>
              <w:numPr>
                <w:ilvl w:val="0"/>
                <w:numId w:val="7"/>
              </w:numPr>
              <w:ind w:left="0"/>
              <w:rPr>
                <w:rFonts w:eastAsia="Arial" w:cstheme="minorHAnsi"/>
                <w:color w:val="000000" w:themeColor="text1"/>
              </w:rPr>
            </w:pPr>
            <w:r w:rsidRPr="00B920B8">
              <w:rPr>
                <w:rFonts w:eastAsia="Arial" w:cstheme="minorHAnsi"/>
                <w:color w:val="000000" w:themeColor="text1"/>
              </w:rPr>
              <w:t>La necesidad no puede estar “en proceso”</w:t>
            </w:r>
          </w:p>
          <w:p w14:paraId="786076B8" w14:textId="4E699C3E" w:rsidR="230844F1" w:rsidRPr="00B920B8" w:rsidRDefault="230844F1" w:rsidP="00CB6DF0">
            <w:pPr>
              <w:rPr>
                <w:rFonts w:cstheme="minorHAnsi"/>
              </w:rPr>
            </w:pPr>
            <w:r w:rsidRPr="00B920B8">
              <w:rPr>
                <w:rFonts w:eastAsia="Arial" w:cstheme="minorHAnsi"/>
                <w:color w:val="000000" w:themeColor="text1"/>
              </w:rPr>
              <w:t>Pasos:</w:t>
            </w:r>
          </w:p>
          <w:p w14:paraId="744BFF0C" w14:textId="14C2888E" w:rsidR="230844F1" w:rsidRPr="00B920B8" w:rsidRDefault="230844F1" w:rsidP="00194FD3">
            <w:pPr>
              <w:pStyle w:val="Prrafodelista"/>
              <w:numPr>
                <w:ilvl w:val="0"/>
                <w:numId w:val="6"/>
              </w:numPr>
              <w:ind w:left="0"/>
              <w:rPr>
                <w:rFonts w:eastAsia="Arial" w:cstheme="minorHAnsi"/>
                <w:color w:val="000000" w:themeColor="text1"/>
              </w:rPr>
            </w:pPr>
            <w:r w:rsidRPr="00B920B8">
              <w:rPr>
                <w:rFonts w:eastAsia="Arial" w:cstheme="minorHAnsi"/>
                <w:color w:val="000000" w:themeColor="text1"/>
              </w:rPr>
              <w:t>El usuario accede a su lista de necesidades</w:t>
            </w:r>
          </w:p>
          <w:p w14:paraId="3C17E7BC" w14:textId="4D3065C4" w:rsidR="230844F1" w:rsidRPr="00B920B8" w:rsidRDefault="230844F1" w:rsidP="00194FD3">
            <w:pPr>
              <w:pStyle w:val="Prrafodelista"/>
              <w:numPr>
                <w:ilvl w:val="0"/>
                <w:numId w:val="6"/>
              </w:numPr>
              <w:ind w:left="0"/>
              <w:rPr>
                <w:rFonts w:eastAsia="Arial" w:cstheme="minorHAnsi"/>
                <w:color w:val="000000" w:themeColor="text1"/>
              </w:rPr>
            </w:pPr>
            <w:r w:rsidRPr="00B920B8">
              <w:rPr>
                <w:rFonts w:eastAsia="Arial" w:cstheme="minorHAnsi"/>
                <w:color w:val="000000" w:themeColor="text1"/>
              </w:rPr>
              <w:t>El usuario edita su necesidad</w:t>
            </w:r>
          </w:p>
          <w:p w14:paraId="318A5D14" w14:textId="3B0D1951" w:rsidR="230844F1" w:rsidRPr="00B920B8" w:rsidRDefault="230844F1" w:rsidP="00194FD3">
            <w:pPr>
              <w:pStyle w:val="Prrafodelista"/>
              <w:numPr>
                <w:ilvl w:val="0"/>
                <w:numId w:val="6"/>
              </w:numPr>
              <w:ind w:left="0"/>
              <w:rPr>
                <w:rFonts w:eastAsia="Arial" w:cstheme="minorHAnsi"/>
                <w:color w:val="000000" w:themeColor="text1"/>
              </w:rPr>
            </w:pPr>
            <w:r w:rsidRPr="00B920B8">
              <w:rPr>
                <w:rFonts w:eastAsia="Arial" w:cstheme="minorHAnsi"/>
                <w:color w:val="000000" w:themeColor="text1"/>
              </w:rPr>
              <w:t>El usuario confirma la edición</w:t>
            </w:r>
          </w:p>
          <w:p w14:paraId="3D94506C" w14:textId="319250FC" w:rsidR="230844F1" w:rsidRPr="00B920B8" w:rsidRDefault="230844F1" w:rsidP="00CB6DF0">
            <w:pPr>
              <w:rPr>
                <w:rFonts w:cstheme="minorHAnsi"/>
              </w:rPr>
            </w:pPr>
            <w:r w:rsidRPr="00B920B8">
              <w:rPr>
                <w:rFonts w:eastAsia="Arial" w:cstheme="minorHAnsi"/>
                <w:color w:val="000000" w:themeColor="text1"/>
              </w:rPr>
              <w:t>Resultado:</w:t>
            </w:r>
          </w:p>
          <w:p w14:paraId="6B748B76" w14:textId="490B6803" w:rsidR="230844F1" w:rsidRPr="00B920B8" w:rsidRDefault="230844F1" w:rsidP="00194FD3">
            <w:pPr>
              <w:pStyle w:val="Prrafodelista"/>
              <w:numPr>
                <w:ilvl w:val="0"/>
                <w:numId w:val="5"/>
              </w:numPr>
              <w:ind w:left="0"/>
              <w:rPr>
                <w:rFonts w:cstheme="minorHAnsi"/>
              </w:rPr>
            </w:pPr>
            <w:r w:rsidRPr="00B920B8">
              <w:rPr>
                <w:rFonts w:eastAsia="Arial" w:cstheme="minorHAnsi"/>
                <w:color w:val="000000" w:themeColor="text1"/>
              </w:rPr>
              <w:t>La necesidad está editada</w:t>
            </w:r>
            <w:r w:rsidRPr="00B920B8">
              <w:rPr>
                <w:rFonts w:cstheme="minorHAnsi"/>
              </w:rPr>
              <w:t xml:space="preserve"> </w:t>
            </w:r>
          </w:p>
        </w:tc>
      </w:tr>
      <w:tr w:rsidR="230844F1" w:rsidRPr="00B920B8" w14:paraId="0801C634"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59E9A10" w14:textId="5452BE77" w:rsidR="230844F1" w:rsidRPr="00B920B8" w:rsidRDefault="230844F1" w:rsidP="00CB6DF0">
            <w:pPr>
              <w:rPr>
                <w:rFonts w:cstheme="minorHAnsi"/>
              </w:rPr>
            </w:pPr>
            <w:r w:rsidRPr="00B920B8">
              <w:rPr>
                <w:rFonts w:eastAsia="Arial" w:cstheme="minorHAnsi"/>
                <w:color w:val="000000" w:themeColor="text1"/>
              </w:rPr>
              <w:t>Satisfacción</w:t>
            </w:r>
          </w:p>
        </w:tc>
        <w:tc>
          <w:tcPr>
            <w:tcW w:w="25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6621159" w14:textId="425F3767" w:rsidR="3A8A3FF1" w:rsidRPr="00B920B8" w:rsidRDefault="3A8A3FF1" w:rsidP="00CB6DF0">
            <w:pPr>
              <w:rPr>
                <w:rFonts w:eastAsia="Arial" w:cstheme="minorHAnsi"/>
                <w:color w:val="000000" w:themeColor="text1"/>
              </w:rPr>
            </w:pPr>
            <w:r w:rsidRPr="00B920B8">
              <w:rPr>
                <w:rFonts w:eastAsia="Arial" w:cstheme="minorHAnsi"/>
                <w:color w:val="000000" w:themeColor="text1"/>
              </w:rPr>
              <w:t>3</w:t>
            </w:r>
          </w:p>
        </w:tc>
        <w:tc>
          <w:tcPr>
            <w:tcW w:w="1620" w:type="dxa"/>
            <w:tcBorders>
              <w:top w:val="nil"/>
              <w:left w:val="nil"/>
              <w:bottom w:val="single" w:sz="8" w:space="0" w:color="000000" w:themeColor="text1"/>
              <w:right w:val="single" w:sz="8" w:space="0" w:color="000000" w:themeColor="text1"/>
            </w:tcBorders>
            <w:tcMar>
              <w:top w:w="90" w:type="dxa"/>
              <w:left w:w="90" w:type="dxa"/>
              <w:bottom w:w="90" w:type="dxa"/>
              <w:right w:w="90" w:type="dxa"/>
            </w:tcMar>
          </w:tcPr>
          <w:p w14:paraId="3CD9B8F5" w14:textId="5A12801C" w:rsidR="230844F1" w:rsidRPr="00B920B8" w:rsidRDefault="230844F1" w:rsidP="00CB6DF0">
            <w:pPr>
              <w:rPr>
                <w:rFonts w:cstheme="minorHAnsi"/>
              </w:rPr>
            </w:pPr>
            <w:r w:rsidRPr="00B920B8">
              <w:rPr>
                <w:rFonts w:eastAsia="Arial" w:cstheme="minorHAnsi"/>
                <w:color w:val="000000" w:themeColor="text1"/>
              </w:rPr>
              <w:t>Penalización</w:t>
            </w:r>
          </w:p>
        </w:tc>
        <w:tc>
          <w:tcPr>
            <w:tcW w:w="2895" w:type="dxa"/>
            <w:gridSpan w:val="2"/>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E7A14CA" w14:textId="2AF47B1F" w:rsidR="230844F1" w:rsidRPr="00B920B8" w:rsidRDefault="230844F1" w:rsidP="00CB6DF0">
            <w:pPr>
              <w:rPr>
                <w:rFonts w:cstheme="minorHAnsi"/>
              </w:rPr>
            </w:pPr>
            <w:r w:rsidRPr="00B920B8">
              <w:rPr>
                <w:rFonts w:eastAsia="Arial" w:cstheme="minorHAnsi"/>
                <w:color w:val="000000" w:themeColor="text1"/>
              </w:rPr>
              <w:t>4</w:t>
            </w:r>
          </w:p>
        </w:tc>
      </w:tr>
      <w:tr w:rsidR="230844F1" w:rsidRPr="00B920B8" w14:paraId="6EF836B3"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198B507" w14:textId="3E6311FB" w:rsidR="230844F1" w:rsidRPr="00B920B8" w:rsidRDefault="230844F1" w:rsidP="00CB6DF0">
            <w:pPr>
              <w:rPr>
                <w:rFonts w:cstheme="minorHAnsi"/>
              </w:rPr>
            </w:pPr>
            <w:r w:rsidRPr="00B920B8">
              <w:rPr>
                <w:rFonts w:eastAsia="Arial" w:cstheme="minorHAnsi"/>
                <w:color w:val="000000" w:themeColor="text1"/>
              </w:rPr>
              <w:t>Prioridad</w:t>
            </w:r>
          </w:p>
        </w:tc>
        <w:tc>
          <w:tcPr>
            <w:tcW w:w="41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B97DDDC" w14:textId="38ADB9E6" w:rsidR="230844F1" w:rsidRPr="00B920B8" w:rsidRDefault="230844F1" w:rsidP="00CB6DF0">
            <w:pPr>
              <w:rPr>
                <w:rFonts w:cstheme="minorHAnsi"/>
              </w:rPr>
            </w:pPr>
            <w:r w:rsidRPr="00B920B8">
              <w:rPr>
                <w:rFonts w:eastAsia="Arial" w:cstheme="minorHAnsi"/>
                <w:color w:val="000000" w:themeColor="text1"/>
              </w:rPr>
              <w:t>3</w:t>
            </w:r>
          </w:p>
        </w:tc>
        <w:tc>
          <w:tcPr>
            <w:tcW w:w="1485" w:type="dxa"/>
            <w:tcBorders>
              <w:top w:val="single" w:sz="8" w:space="0" w:color="000000" w:themeColor="text1"/>
              <w:left w:val="nil"/>
              <w:bottom w:val="single" w:sz="8" w:space="0" w:color="000000" w:themeColor="text1"/>
              <w:right w:val="single" w:sz="8" w:space="0" w:color="000000" w:themeColor="text1"/>
            </w:tcBorders>
            <w:tcMar>
              <w:top w:w="90" w:type="dxa"/>
              <w:left w:w="90" w:type="dxa"/>
              <w:bottom w:w="90" w:type="dxa"/>
              <w:right w:w="90" w:type="dxa"/>
            </w:tcMar>
          </w:tcPr>
          <w:p w14:paraId="5AC43286" w14:textId="6F6E28D6" w:rsidR="230844F1" w:rsidRPr="00B920B8" w:rsidRDefault="230844F1" w:rsidP="00CB6DF0">
            <w:pPr>
              <w:rPr>
                <w:rFonts w:cstheme="minorHAnsi"/>
              </w:rPr>
            </w:pPr>
            <w:r w:rsidRPr="00B920B8">
              <w:rPr>
                <w:rFonts w:eastAsia="Arial" w:cstheme="minorHAnsi"/>
                <w:color w:val="000000" w:themeColor="text1"/>
              </w:rPr>
              <w:t>Conflictos</w:t>
            </w:r>
          </w:p>
        </w:tc>
        <w:tc>
          <w:tcPr>
            <w:tcW w:w="1410" w:type="dxa"/>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846D521" w14:textId="62FE606E" w:rsidR="230844F1" w:rsidRPr="00B920B8" w:rsidRDefault="230844F1" w:rsidP="00CB6DF0">
            <w:pPr>
              <w:rPr>
                <w:rFonts w:cstheme="minorHAnsi"/>
              </w:rPr>
            </w:pPr>
            <w:r w:rsidRPr="00B920B8">
              <w:rPr>
                <w:rFonts w:eastAsia="Arial" w:cstheme="minorHAnsi"/>
                <w:color w:val="000000" w:themeColor="text1"/>
              </w:rPr>
              <w:t>Ninguno</w:t>
            </w:r>
          </w:p>
        </w:tc>
      </w:tr>
      <w:tr w:rsidR="230844F1" w:rsidRPr="00B920B8" w14:paraId="1B38F1FC"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112E8CC" w14:textId="20344BDC" w:rsidR="230844F1" w:rsidRPr="00B920B8" w:rsidRDefault="230844F1" w:rsidP="00CB6DF0">
            <w:pPr>
              <w:rPr>
                <w:rFonts w:cstheme="minorHAnsi"/>
              </w:rPr>
            </w:pPr>
            <w:r w:rsidRPr="00B920B8">
              <w:rPr>
                <w:rFonts w:eastAsia="Arial" w:cstheme="minorHAnsi"/>
                <w:color w:val="000000" w:themeColor="text1"/>
              </w:rPr>
              <w:t>Costo</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D42BC85" w14:textId="3F82459E" w:rsidR="104346B9" w:rsidRPr="00B920B8" w:rsidRDefault="104346B9" w:rsidP="00CB6DF0">
            <w:pPr>
              <w:rPr>
                <w:rFonts w:eastAsia="Arial" w:cstheme="minorHAnsi"/>
                <w:color w:val="000000" w:themeColor="text1"/>
              </w:rPr>
            </w:pPr>
            <w:r w:rsidRPr="00B920B8">
              <w:rPr>
                <w:rFonts w:eastAsia="Arial" w:cstheme="minorHAnsi"/>
                <w:color w:val="000000" w:themeColor="text1"/>
              </w:rPr>
              <w:t>3</w:t>
            </w:r>
          </w:p>
        </w:tc>
      </w:tr>
      <w:tr w:rsidR="230844F1" w:rsidRPr="00B920B8" w14:paraId="704D0151"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FB3EAC5" w14:textId="48939586" w:rsidR="230844F1" w:rsidRPr="00B920B8" w:rsidRDefault="230844F1" w:rsidP="00CB6DF0">
            <w:pPr>
              <w:rPr>
                <w:rFonts w:cstheme="minorHAnsi"/>
              </w:rPr>
            </w:pPr>
            <w:r w:rsidRPr="00B920B8">
              <w:rPr>
                <w:rFonts w:eastAsia="Arial" w:cstheme="minorHAnsi"/>
                <w:color w:val="000000" w:themeColor="text1"/>
              </w:rPr>
              <w:t>Material Soporte</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ACF9395" w14:textId="3B7A6A7B" w:rsidR="230844F1" w:rsidRPr="00B920B8" w:rsidRDefault="230844F1" w:rsidP="00CB6DF0">
            <w:pPr>
              <w:rPr>
                <w:rFonts w:cstheme="minorHAnsi"/>
              </w:rPr>
            </w:pPr>
            <w:r w:rsidRPr="00B920B8">
              <w:rPr>
                <w:rFonts w:eastAsia="Arial" w:cstheme="minorHAnsi"/>
                <w:color w:val="000000" w:themeColor="text1"/>
              </w:rPr>
              <w:t>Ninguno</w:t>
            </w:r>
          </w:p>
        </w:tc>
      </w:tr>
      <w:tr w:rsidR="230844F1" w:rsidRPr="00B920B8" w14:paraId="6C407A09"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6B1E0B4" w14:textId="5B38D92D" w:rsidR="230844F1" w:rsidRPr="00B920B8" w:rsidRDefault="230844F1" w:rsidP="00CB6DF0">
            <w:pPr>
              <w:rPr>
                <w:rFonts w:cstheme="minorHAnsi"/>
              </w:rPr>
            </w:pPr>
            <w:r w:rsidRPr="00B920B8">
              <w:rPr>
                <w:rFonts w:eastAsia="Arial" w:cstheme="minorHAnsi"/>
                <w:color w:val="000000" w:themeColor="text1"/>
              </w:rPr>
              <w:t>Historial</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B9B53A2" w14:textId="17D5E84E" w:rsidR="230844F1" w:rsidRPr="00B920B8" w:rsidRDefault="230844F1" w:rsidP="00CB6DF0">
            <w:pPr>
              <w:rPr>
                <w:rFonts w:cstheme="minorHAnsi"/>
              </w:rPr>
            </w:pPr>
            <w:r w:rsidRPr="00B920B8">
              <w:rPr>
                <w:rFonts w:eastAsia="Arial" w:cstheme="minorHAnsi"/>
                <w:color w:val="000000" w:themeColor="text1"/>
              </w:rPr>
              <w:t>Ninguno</w:t>
            </w:r>
          </w:p>
        </w:tc>
      </w:tr>
    </w:tbl>
    <w:p w14:paraId="62AA65AD" w14:textId="3D9E3655" w:rsidR="43AD8327" w:rsidRPr="00B920B8" w:rsidRDefault="43AD8327" w:rsidP="00CB6DF0">
      <w:pPr>
        <w:spacing w:after="0" w:line="240" w:lineRule="auto"/>
        <w:rPr>
          <w:rFonts w:cstheme="minorHAnsi"/>
        </w:rPr>
      </w:pPr>
      <w:r w:rsidRPr="00B920B8">
        <w:rPr>
          <w:rFonts w:eastAsia="Calibri" w:cstheme="minorHAnsi"/>
          <w:lang w:val="es"/>
        </w:rPr>
        <w:t xml:space="preserve"> </w:t>
      </w:r>
    </w:p>
    <w:p w14:paraId="73E2F925" w14:textId="7DAD819D" w:rsidR="230844F1" w:rsidRPr="00B920B8" w:rsidRDefault="230844F1" w:rsidP="00CB6DF0">
      <w:pPr>
        <w:spacing w:after="0" w:line="240" w:lineRule="auto"/>
        <w:rPr>
          <w:rFonts w:eastAsia="Calibri" w:cstheme="minorHAnsi"/>
          <w:lang w:val="es"/>
        </w:rPr>
      </w:pPr>
    </w:p>
    <w:p w14:paraId="7D3260D1" w14:textId="5E81D9B1" w:rsidR="230844F1" w:rsidRPr="00B920B8" w:rsidRDefault="230844F1" w:rsidP="00CB6DF0">
      <w:pPr>
        <w:spacing w:after="0" w:line="240" w:lineRule="auto"/>
        <w:rPr>
          <w:rFonts w:eastAsia="Calibri" w:cstheme="minorHAnsi"/>
          <w:lang w:val="es"/>
        </w:rPr>
      </w:pPr>
    </w:p>
    <w:p w14:paraId="0898DAAC" w14:textId="41BF7DF6" w:rsidR="230844F1" w:rsidRPr="00B920B8" w:rsidRDefault="230844F1" w:rsidP="00CB6DF0">
      <w:pPr>
        <w:spacing w:after="0" w:line="240" w:lineRule="auto"/>
        <w:rPr>
          <w:rFonts w:eastAsia="Calibri" w:cstheme="minorHAnsi"/>
          <w:lang w:val="es"/>
        </w:rPr>
      </w:pP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230844F1" w:rsidRPr="00B920B8" w14:paraId="061D427D"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029411C" w14:textId="49A936FF"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BE2E19E" w14:textId="5FFAD4BD" w:rsidR="230844F1" w:rsidRPr="00B920B8" w:rsidRDefault="230844F1" w:rsidP="00CB6DF0">
            <w:pPr>
              <w:rPr>
                <w:rFonts w:eastAsia="Arial" w:cstheme="minorHAnsi"/>
                <w:color w:val="000000" w:themeColor="text1"/>
              </w:rPr>
            </w:pPr>
            <w:r w:rsidRPr="00B920B8">
              <w:rPr>
                <w:rFonts w:eastAsia="Arial" w:cstheme="minorHAnsi"/>
                <w:color w:val="000000" w:themeColor="text1"/>
              </w:rPr>
              <w:t># 3</w:t>
            </w:r>
            <w:r w:rsidR="46F4F781" w:rsidRPr="00B920B8">
              <w:rPr>
                <w:rFonts w:eastAsia="Arial" w:cstheme="minorHAnsi"/>
                <w:color w:val="000000" w:themeColor="text1"/>
              </w:rPr>
              <w:t>7</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70B7310" w14:textId="140C9D23"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51F355A" w14:textId="67F0B25D"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2694BF8" w14:textId="768A261C"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340A6E6" w14:textId="612C4F51" w:rsidR="230844F1" w:rsidRPr="00B920B8" w:rsidRDefault="230844F1" w:rsidP="00CB6DF0">
            <w:pPr>
              <w:rPr>
                <w:rFonts w:eastAsia="Arial" w:cstheme="minorHAnsi"/>
                <w:color w:val="000000" w:themeColor="text1"/>
              </w:rPr>
            </w:pPr>
            <w:r w:rsidRPr="00B920B8">
              <w:rPr>
                <w:rFonts w:eastAsia="Arial" w:cstheme="minorHAnsi"/>
                <w:color w:val="000000" w:themeColor="text1"/>
              </w:rPr>
              <w:t>13</w:t>
            </w:r>
          </w:p>
        </w:tc>
      </w:tr>
      <w:tr w:rsidR="230844F1" w:rsidRPr="00B920B8" w14:paraId="58436B56"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9303C26" w14:textId="5712AE77"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7964C66" w14:textId="41824A05" w:rsidR="0400B0F7" w:rsidRPr="00B920B8" w:rsidRDefault="0400B0F7" w:rsidP="00CB6DF0">
            <w:pPr>
              <w:rPr>
                <w:rFonts w:eastAsia="Arial" w:cstheme="minorHAnsi"/>
              </w:rPr>
            </w:pPr>
            <w:r w:rsidRPr="00B920B8">
              <w:rPr>
                <w:rFonts w:eastAsia="Arial" w:cstheme="minorHAnsi"/>
              </w:rPr>
              <w:t>El sistema debe enviar una notificación a todos los postulantes de una necesidad si la misma es editada</w:t>
            </w:r>
            <w:r w:rsidR="64CA9261" w:rsidRPr="00B920B8">
              <w:rPr>
                <w:rFonts w:eastAsia="Arial" w:cstheme="minorHAnsi"/>
              </w:rPr>
              <w:t xml:space="preserve"> y debe modificar el estado de las postulaciones a “Suspendida”</w:t>
            </w:r>
            <w:r w:rsidRPr="00B920B8">
              <w:rPr>
                <w:rFonts w:eastAsia="Arial" w:cstheme="minorHAnsi"/>
              </w:rPr>
              <w:t>.</w:t>
            </w:r>
          </w:p>
        </w:tc>
      </w:tr>
      <w:tr w:rsidR="230844F1" w:rsidRPr="00B920B8" w14:paraId="0C57B090"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B9CC26F" w14:textId="56D758C7"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5ED1ADF" w14:textId="33C73FB5" w:rsidR="230844F1" w:rsidRPr="00B920B8" w:rsidRDefault="230844F1" w:rsidP="00CB6DF0">
            <w:pPr>
              <w:rPr>
                <w:rFonts w:eastAsia="Arial" w:cstheme="minorHAnsi"/>
              </w:rPr>
            </w:pPr>
            <w:r w:rsidRPr="00B920B8">
              <w:rPr>
                <w:rFonts w:eastAsia="Arial" w:cstheme="minorHAnsi"/>
              </w:rPr>
              <w:t>P</w:t>
            </w:r>
            <w:r w:rsidR="4D39D0FB" w:rsidRPr="00B920B8">
              <w:rPr>
                <w:rFonts w:eastAsia="Arial" w:cstheme="minorHAnsi"/>
              </w:rPr>
              <w:t>ara que los postulantes no se comprometan con una necesidad que es diferente a la que pensaban cuando se postularon.</w:t>
            </w:r>
          </w:p>
        </w:tc>
      </w:tr>
      <w:tr w:rsidR="230844F1" w:rsidRPr="00B920B8" w14:paraId="6447ED0C"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F78BACE" w14:textId="6A9C649C"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B5C1F21" w14:textId="2C6F3E59" w:rsidR="230844F1" w:rsidRPr="00B920B8" w:rsidRDefault="230844F1" w:rsidP="00CB6DF0">
            <w:pPr>
              <w:rPr>
                <w:rFonts w:eastAsia="Arial" w:cstheme="minorHAnsi"/>
              </w:rPr>
            </w:pPr>
            <w:r w:rsidRPr="00B920B8">
              <w:rPr>
                <w:rFonts w:eastAsia="Arial" w:cstheme="minorHAnsi"/>
              </w:rPr>
              <w:t>Los usuarios</w:t>
            </w:r>
          </w:p>
        </w:tc>
      </w:tr>
      <w:tr w:rsidR="230844F1" w:rsidRPr="00B920B8" w14:paraId="244514D7"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E82DE29" w14:textId="55E62DB4"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40BC5C0" w14:textId="63C55592" w:rsidR="5E63FBFD" w:rsidRPr="00B920B8" w:rsidRDefault="5E63FBFD" w:rsidP="00CB6DF0">
            <w:pPr>
              <w:rPr>
                <w:rFonts w:eastAsia="Arial" w:cstheme="minorHAnsi"/>
                <w:color w:val="000000" w:themeColor="text1"/>
              </w:rPr>
            </w:pPr>
            <w:r w:rsidRPr="00B920B8">
              <w:rPr>
                <w:rFonts w:eastAsia="Arial" w:cstheme="minorHAnsi"/>
                <w:color w:val="000000" w:themeColor="text1"/>
              </w:rPr>
              <w:t>Al editar una necesidad con postulantes, todos los postulantes relacionados deben recibir una notificación indicando los cambios y solicitando la confirmación de su colaboración.</w:t>
            </w:r>
          </w:p>
        </w:tc>
      </w:tr>
      <w:tr w:rsidR="230844F1" w:rsidRPr="00B920B8" w14:paraId="57AFC207"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745B568" w14:textId="5452BE77" w:rsidR="230844F1" w:rsidRPr="00B920B8" w:rsidRDefault="230844F1" w:rsidP="00CB6DF0">
            <w:pPr>
              <w:rPr>
                <w:rFonts w:eastAsia="Arial" w:cstheme="minorHAnsi"/>
                <w:color w:val="000000" w:themeColor="text1"/>
              </w:rPr>
            </w:pPr>
            <w:r w:rsidRPr="00B920B8">
              <w:rPr>
                <w:rFonts w:eastAsia="Arial" w:cstheme="minorHAnsi"/>
                <w:color w:val="000000" w:themeColor="text1"/>
              </w:rPr>
              <w:lastRenderedPageBreak/>
              <w:t>Satisfacción</w:t>
            </w:r>
          </w:p>
        </w:tc>
        <w:tc>
          <w:tcPr>
            <w:tcW w:w="25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51B069F" w14:textId="5FA74828" w:rsidR="3E3AA0B8" w:rsidRPr="00B920B8" w:rsidRDefault="3E3AA0B8" w:rsidP="00CB6DF0">
            <w:pPr>
              <w:rPr>
                <w:rFonts w:eastAsia="Arial" w:cstheme="minorHAnsi"/>
                <w:color w:val="000000" w:themeColor="text1"/>
              </w:rPr>
            </w:pPr>
            <w:r w:rsidRPr="00B920B8">
              <w:rPr>
                <w:rFonts w:eastAsia="Arial" w:cstheme="minorHAnsi"/>
                <w:color w:val="000000" w:themeColor="text1"/>
              </w:rPr>
              <w:t>3</w:t>
            </w:r>
          </w:p>
        </w:tc>
        <w:tc>
          <w:tcPr>
            <w:tcW w:w="1620" w:type="dxa"/>
            <w:tcBorders>
              <w:top w:val="nil"/>
              <w:left w:val="nil"/>
              <w:bottom w:val="single" w:sz="8" w:space="0" w:color="000000" w:themeColor="text1"/>
              <w:right w:val="single" w:sz="8" w:space="0" w:color="000000" w:themeColor="text1"/>
            </w:tcBorders>
            <w:tcMar>
              <w:top w:w="90" w:type="dxa"/>
              <w:left w:w="90" w:type="dxa"/>
              <w:bottom w:w="90" w:type="dxa"/>
              <w:right w:w="90" w:type="dxa"/>
            </w:tcMar>
          </w:tcPr>
          <w:p w14:paraId="09A9C0BE" w14:textId="5A12801C"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95" w:type="dxa"/>
            <w:gridSpan w:val="2"/>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CB5C9D4" w14:textId="78FBD375" w:rsidR="454AA799" w:rsidRPr="00B920B8" w:rsidRDefault="454AA799" w:rsidP="00CB6DF0">
            <w:pPr>
              <w:rPr>
                <w:rFonts w:eastAsia="Arial" w:cstheme="minorHAnsi"/>
                <w:color w:val="000000" w:themeColor="text1"/>
              </w:rPr>
            </w:pPr>
            <w:r w:rsidRPr="00B920B8">
              <w:rPr>
                <w:rFonts w:eastAsia="Arial" w:cstheme="minorHAnsi"/>
                <w:color w:val="000000" w:themeColor="text1"/>
              </w:rPr>
              <w:t>5</w:t>
            </w:r>
          </w:p>
        </w:tc>
      </w:tr>
      <w:tr w:rsidR="230844F1" w:rsidRPr="00B920B8" w14:paraId="25F88C00"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B9AFA02" w14:textId="3E6311FB"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DA4ACFD" w14:textId="38ADB9E6" w:rsidR="230844F1" w:rsidRPr="00B920B8" w:rsidRDefault="230844F1" w:rsidP="00CB6DF0">
            <w:pPr>
              <w:rPr>
                <w:rFonts w:eastAsia="Arial" w:cstheme="minorHAnsi"/>
                <w:color w:val="000000" w:themeColor="text1"/>
              </w:rPr>
            </w:pPr>
            <w:r w:rsidRPr="00B920B8">
              <w:rPr>
                <w:rFonts w:eastAsia="Arial" w:cstheme="minorHAnsi"/>
                <w:color w:val="000000" w:themeColor="text1"/>
              </w:rPr>
              <w:t>3</w:t>
            </w:r>
          </w:p>
        </w:tc>
        <w:tc>
          <w:tcPr>
            <w:tcW w:w="1485" w:type="dxa"/>
            <w:tcBorders>
              <w:top w:val="single" w:sz="8" w:space="0" w:color="000000" w:themeColor="text1"/>
              <w:left w:val="nil"/>
              <w:bottom w:val="single" w:sz="8" w:space="0" w:color="000000" w:themeColor="text1"/>
              <w:right w:val="single" w:sz="8" w:space="0" w:color="000000" w:themeColor="text1"/>
            </w:tcBorders>
            <w:tcMar>
              <w:top w:w="90" w:type="dxa"/>
              <w:left w:w="90" w:type="dxa"/>
              <w:bottom w:w="90" w:type="dxa"/>
              <w:right w:w="90" w:type="dxa"/>
            </w:tcMar>
          </w:tcPr>
          <w:p w14:paraId="22AC811A" w14:textId="6F6E28D6"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410" w:type="dxa"/>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49B2134" w14:textId="62FE606E" w:rsidR="230844F1" w:rsidRPr="00B920B8" w:rsidRDefault="230844F1" w:rsidP="00CB6DF0">
            <w:pPr>
              <w:rPr>
                <w:rFonts w:eastAsia="Arial" w:cstheme="minorHAnsi"/>
                <w:color w:val="000000" w:themeColor="text1"/>
              </w:rPr>
            </w:pPr>
            <w:r w:rsidRPr="00B920B8">
              <w:rPr>
                <w:rFonts w:eastAsia="Arial" w:cstheme="minorHAnsi"/>
                <w:color w:val="000000" w:themeColor="text1"/>
              </w:rPr>
              <w:t>Ninguno</w:t>
            </w:r>
          </w:p>
        </w:tc>
      </w:tr>
      <w:tr w:rsidR="230844F1" w:rsidRPr="00B920B8" w14:paraId="28AFC561"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20C8216" w14:textId="20344BDC"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D5743FF" w14:textId="1F3F633A" w:rsidR="1C864255" w:rsidRPr="00B920B8" w:rsidRDefault="1C864255" w:rsidP="00CB6DF0">
            <w:pPr>
              <w:rPr>
                <w:rFonts w:eastAsia="Arial" w:cstheme="minorHAnsi"/>
                <w:color w:val="000000" w:themeColor="text1"/>
              </w:rPr>
            </w:pPr>
            <w:r w:rsidRPr="00B920B8">
              <w:rPr>
                <w:rFonts w:eastAsia="Arial" w:cstheme="minorHAnsi"/>
                <w:color w:val="000000" w:themeColor="text1"/>
              </w:rPr>
              <w:t>3</w:t>
            </w:r>
          </w:p>
        </w:tc>
      </w:tr>
      <w:tr w:rsidR="230844F1" w:rsidRPr="00B920B8" w14:paraId="3F96BDF0"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5266061" w14:textId="48939586"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BCA35F9" w14:textId="3B7A6A7B" w:rsidR="230844F1" w:rsidRPr="00B920B8" w:rsidRDefault="230844F1" w:rsidP="00CB6DF0">
            <w:pPr>
              <w:rPr>
                <w:rFonts w:eastAsia="Arial" w:cstheme="minorHAnsi"/>
                <w:color w:val="000000" w:themeColor="text1"/>
              </w:rPr>
            </w:pPr>
            <w:r w:rsidRPr="00B920B8">
              <w:rPr>
                <w:rFonts w:eastAsia="Arial" w:cstheme="minorHAnsi"/>
                <w:color w:val="000000" w:themeColor="text1"/>
              </w:rPr>
              <w:t>Ninguno</w:t>
            </w:r>
          </w:p>
        </w:tc>
      </w:tr>
      <w:tr w:rsidR="230844F1" w:rsidRPr="00B920B8" w14:paraId="21D564FC"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8CD82A4" w14:textId="5B38D92D"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88B58F9" w14:textId="17D5E84E" w:rsidR="230844F1" w:rsidRPr="00B920B8" w:rsidRDefault="230844F1" w:rsidP="00CB6DF0">
            <w:pPr>
              <w:rPr>
                <w:rFonts w:eastAsia="Arial" w:cstheme="minorHAnsi"/>
                <w:color w:val="000000" w:themeColor="text1"/>
              </w:rPr>
            </w:pPr>
            <w:r w:rsidRPr="00B920B8">
              <w:rPr>
                <w:rFonts w:eastAsia="Arial" w:cstheme="minorHAnsi"/>
                <w:color w:val="000000" w:themeColor="text1"/>
              </w:rPr>
              <w:t>Ninguno</w:t>
            </w:r>
          </w:p>
        </w:tc>
      </w:tr>
    </w:tbl>
    <w:p w14:paraId="32153E67" w14:textId="228CFE63" w:rsidR="230844F1" w:rsidRPr="00B920B8" w:rsidRDefault="230844F1" w:rsidP="00CB6DF0">
      <w:pPr>
        <w:spacing w:after="0" w:line="240" w:lineRule="auto"/>
        <w:rPr>
          <w:rFonts w:cstheme="minorHAnsi"/>
        </w:rPr>
      </w:pP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230844F1" w:rsidRPr="00B920B8" w14:paraId="01FEEF86"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3FDF0D7" w14:textId="49A936FF"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274C4C0" w14:textId="6738F55E" w:rsidR="230844F1" w:rsidRPr="00B920B8" w:rsidRDefault="230844F1" w:rsidP="00CB6DF0">
            <w:pPr>
              <w:rPr>
                <w:rFonts w:eastAsia="Arial" w:cstheme="minorHAnsi"/>
                <w:color w:val="000000" w:themeColor="text1"/>
              </w:rPr>
            </w:pPr>
            <w:r w:rsidRPr="00B920B8">
              <w:rPr>
                <w:rFonts w:eastAsia="Arial" w:cstheme="minorHAnsi"/>
                <w:color w:val="000000" w:themeColor="text1"/>
              </w:rPr>
              <w:t># 38</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8C67966" w14:textId="140C9D23"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376DC21" w14:textId="67F0B25D"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7291C35" w14:textId="768A261C"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B07E08F" w14:textId="612C4F51" w:rsidR="230844F1" w:rsidRPr="00B920B8" w:rsidRDefault="230844F1" w:rsidP="00CB6DF0">
            <w:pPr>
              <w:rPr>
                <w:rFonts w:eastAsia="Arial" w:cstheme="minorHAnsi"/>
                <w:color w:val="000000" w:themeColor="text1"/>
              </w:rPr>
            </w:pPr>
            <w:r w:rsidRPr="00B920B8">
              <w:rPr>
                <w:rFonts w:eastAsia="Arial" w:cstheme="minorHAnsi"/>
                <w:color w:val="000000" w:themeColor="text1"/>
              </w:rPr>
              <w:t>13</w:t>
            </w:r>
          </w:p>
        </w:tc>
      </w:tr>
      <w:tr w:rsidR="230844F1" w:rsidRPr="00B920B8" w14:paraId="13C93500"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170817F" w14:textId="5712AE77"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176A7FD" w14:textId="222F3DA8" w:rsidR="53922E45" w:rsidRPr="00B920B8" w:rsidRDefault="53922E45" w:rsidP="00CB6DF0">
            <w:pPr>
              <w:rPr>
                <w:rFonts w:eastAsia="Arial" w:cstheme="minorHAnsi"/>
              </w:rPr>
            </w:pPr>
            <w:r w:rsidRPr="00B920B8">
              <w:rPr>
                <w:rFonts w:eastAsia="Arial" w:cstheme="minorHAnsi"/>
              </w:rPr>
              <w:t xml:space="preserve">El sistema debe permitir que los </w:t>
            </w:r>
            <w:r w:rsidR="687AF328" w:rsidRPr="00B920B8">
              <w:rPr>
                <w:rFonts w:eastAsia="Arial" w:cstheme="minorHAnsi"/>
              </w:rPr>
              <w:t xml:space="preserve">usuarios solidarios </w:t>
            </w:r>
            <w:r w:rsidRPr="00B920B8">
              <w:rPr>
                <w:rFonts w:eastAsia="Arial" w:cstheme="minorHAnsi"/>
              </w:rPr>
              <w:t>confirmen o eliminen su postulación a una necesidad.</w:t>
            </w:r>
          </w:p>
        </w:tc>
      </w:tr>
      <w:tr w:rsidR="230844F1" w:rsidRPr="00B920B8" w14:paraId="5EAFAE83"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A179D89" w14:textId="56D758C7"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2C3EA8B" w14:textId="7B622C7D" w:rsidR="230844F1" w:rsidRPr="00B920B8" w:rsidRDefault="230844F1" w:rsidP="00CB6DF0">
            <w:pPr>
              <w:rPr>
                <w:rFonts w:eastAsia="Arial" w:cstheme="minorHAnsi"/>
              </w:rPr>
            </w:pPr>
            <w:r w:rsidRPr="00B920B8">
              <w:rPr>
                <w:rFonts w:eastAsia="Arial" w:cstheme="minorHAnsi"/>
              </w:rPr>
              <w:t xml:space="preserve">Para que </w:t>
            </w:r>
            <w:r w:rsidR="7A1F389C" w:rsidRPr="00B920B8">
              <w:rPr>
                <w:rFonts w:eastAsia="Arial" w:cstheme="minorHAnsi"/>
              </w:rPr>
              <w:t>los postulantes puedan cancelar sus postulaciones y confirmar sus postulaciones suspendidas.</w:t>
            </w:r>
          </w:p>
        </w:tc>
      </w:tr>
      <w:tr w:rsidR="230844F1" w:rsidRPr="00B920B8" w14:paraId="29B8D820"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0E8B355" w14:textId="6A9C649C"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FA521A3" w14:textId="2C6F3E59" w:rsidR="230844F1" w:rsidRPr="00B920B8" w:rsidRDefault="230844F1" w:rsidP="00CB6DF0">
            <w:pPr>
              <w:rPr>
                <w:rFonts w:eastAsia="Arial" w:cstheme="minorHAnsi"/>
              </w:rPr>
            </w:pPr>
            <w:r w:rsidRPr="00B920B8">
              <w:rPr>
                <w:rFonts w:eastAsia="Arial" w:cstheme="minorHAnsi"/>
              </w:rPr>
              <w:t>Los usuarios</w:t>
            </w:r>
          </w:p>
        </w:tc>
      </w:tr>
      <w:tr w:rsidR="230844F1" w:rsidRPr="00B920B8" w14:paraId="0FC74FBE"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2F81661" w14:textId="55E62DB4"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02FCD9B" w14:textId="3B00F350" w:rsidR="271DB980" w:rsidRPr="00B920B8" w:rsidRDefault="271DB980" w:rsidP="00CB6DF0">
            <w:pPr>
              <w:rPr>
                <w:rFonts w:eastAsia="Arial" w:cstheme="minorHAnsi"/>
                <w:color w:val="000000" w:themeColor="text1"/>
              </w:rPr>
            </w:pPr>
            <w:r w:rsidRPr="00B920B8">
              <w:rPr>
                <w:rFonts w:eastAsia="Arial" w:cstheme="minorHAnsi"/>
                <w:color w:val="000000" w:themeColor="text1"/>
              </w:rPr>
              <w:t>Al tener una postulación a una necesidad, el usuario puede eliminarla, lo cual remueve la postulación a esa necesidad permanentemente.</w:t>
            </w:r>
          </w:p>
          <w:p w14:paraId="769FFD85" w14:textId="09B45E78" w:rsidR="271DB980" w:rsidRPr="00B920B8" w:rsidRDefault="271DB980" w:rsidP="00CB6DF0">
            <w:pPr>
              <w:rPr>
                <w:rFonts w:eastAsia="Arial" w:cstheme="minorHAnsi"/>
                <w:color w:val="000000" w:themeColor="text1"/>
              </w:rPr>
            </w:pPr>
            <w:r w:rsidRPr="00B920B8">
              <w:rPr>
                <w:rFonts w:eastAsia="Arial" w:cstheme="minorHAnsi"/>
                <w:color w:val="000000" w:themeColor="text1"/>
              </w:rPr>
              <w:t>Al tener una postulación suspendida, el usuario puede confirmarla nuevamente, modificando su estado a “Pendiente”.</w:t>
            </w:r>
          </w:p>
        </w:tc>
      </w:tr>
      <w:tr w:rsidR="230844F1" w:rsidRPr="00B920B8" w14:paraId="3A2F7A34"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37005E6" w14:textId="5452BE77"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5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FBA9C00" w14:textId="0FA1B770" w:rsidR="720B9957" w:rsidRPr="00B920B8" w:rsidRDefault="720B9957" w:rsidP="00CB6DF0">
            <w:pPr>
              <w:rPr>
                <w:rFonts w:eastAsia="Arial" w:cstheme="minorHAnsi"/>
                <w:color w:val="000000" w:themeColor="text1"/>
              </w:rPr>
            </w:pPr>
            <w:r w:rsidRPr="00B920B8">
              <w:rPr>
                <w:rFonts w:eastAsia="Arial" w:cstheme="minorHAnsi"/>
                <w:color w:val="000000" w:themeColor="text1"/>
              </w:rPr>
              <w:t>4</w:t>
            </w:r>
          </w:p>
        </w:tc>
        <w:tc>
          <w:tcPr>
            <w:tcW w:w="1620" w:type="dxa"/>
            <w:tcBorders>
              <w:top w:val="nil"/>
              <w:left w:val="nil"/>
              <w:bottom w:val="single" w:sz="8" w:space="0" w:color="000000" w:themeColor="text1"/>
              <w:right w:val="single" w:sz="8" w:space="0" w:color="000000" w:themeColor="text1"/>
            </w:tcBorders>
            <w:tcMar>
              <w:top w:w="90" w:type="dxa"/>
              <w:left w:w="90" w:type="dxa"/>
              <w:bottom w:w="90" w:type="dxa"/>
              <w:right w:w="90" w:type="dxa"/>
            </w:tcMar>
          </w:tcPr>
          <w:p w14:paraId="4AB17E2D" w14:textId="5A12801C"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95" w:type="dxa"/>
            <w:gridSpan w:val="2"/>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C3ADBA7" w14:textId="43855F91" w:rsidR="73695E32" w:rsidRPr="00B920B8" w:rsidRDefault="73695E32" w:rsidP="00CB6DF0">
            <w:pPr>
              <w:rPr>
                <w:rFonts w:eastAsia="Arial" w:cstheme="minorHAnsi"/>
                <w:color w:val="000000" w:themeColor="text1"/>
              </w:rPr>
            </w:pPr>
            <w:r w:rsidRPr="00B920B8">
              <w:rPr>
                <w:rFonts w:eastAsia="Arial" w:cstheme="minorHAnsi"/>
                <w:color w:val="000000" w:themeColor="text1"/>
              </w:rPr>
              <w:t>4</w:t>
            </w:r>
          </w:p>
        </w:tc>
      </w:tr>
      <w:tr w:rsidR="230844F1" w:rsidRPr="00B920B8" w14:paraId="307CF621"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024CD6D" w14:textId="3E6311FB"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0CF9E08" w14:textId="1E9895FA" w:rsidR="0B81D6E1" w:rsidRPr="00B920B8" w:rsidRDefault="0B81D6E1" w:rsidP="00CB6DF0">
            <w:pPr>
              <w:rPr>
                <w:rFonts w:eastAsia="Arial" w:cstheme="minorHAnsi"/>
                <w:color w:val="000000" w:themeColor="text1"/>
              </w:rPr>
            </w:pPr>
            <w:r w:rsidRPr="00B920B8">
              <w:rPr>
                <w:rFonts w:eastAsia="Arial" w:cstheme="minorHAnsi"/>
                <w:color w:val="000000" w:themeColor="text1"/>
              </w:rPr>
              <w:t>4</w:t>
            </w:r>
          </w:p>
        </w:tc>
        <w:tc>
          <w:tcPr>
            <w:tcW w:w="1485" w:type="dxa"/>
            <w:tcBorders>
              <w:top w:val="single" w:sz="8" w:space="0" w:color="000000" w:themeColor="text1"/>
              <w:left w:val="nil"/>
              <w:bottom w:val="single" w:sz="8" w:space="0" w:color="000000" w:themeColor="text1"/>
              <w:right w:val="single" w:sz="8" w:space="0" w:color="000000" w:themeColor="text1"/>
            </w:tcBorders>
            <w:tcMar>
              <w:top w:w="90" w:type="dxa"/>
              <w:left w:w="90" w:type="dxa"/>
              <w:bottom w:w="90" w:type="dxa"/>
              <w:right w:w="90" w:type="dxa"/>
            </w:tcMar>
          </w:tcPr>
          <w:p w14:paraId="43537600" w14:textId="6F6E28D6"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410" w:type="dxa"/>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9244F40" w14:textId="62FE606E" w:rsidR="230844F1" w:rsidRPr="00B920B8" w:rsidRDefault="230844F1" w:rsidP="00CB6DF0">
            <w:pPr>
              <w:rPr>
                <w:rFonts w:eastAsia="Arial" w:cstheme="minorHAnsi"/>
                <w:color w:val="000000" w:themeColor="text1"/>
              </w:rPr>
            </w:pPr>
            <w:r w:rsidRPr="00B920B8">
              <w:rPr>
                <w:rFonts w:eastAsia="Arial" w:cstheme="minorHAnsi"/>
                <w:color w:val="000000" w:themeColor="text1"/>
              </w:rPr>
              <w:t>Ninguno</w:t>
            </w:r>
          </w:p>
        </w:tc>
      </w:tr>
      <w:tr w:rsidR="230844F1" w:rsidRPr="00B920B8" w14:paraId="70CE19C4"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A2CB3B6" w14:textId="20344BDC"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68BD046" w14:textId="199B8E46" w:rsidR="69777F54" w:rsidRPr="00B920B8" w:rsidRDefault="69777F54" w:rsidP="00CB6DF0">
            <w:pPr>
              <w:rPr>
                <w:rFonts w:eastAsia="Arial" w:cstheme="minorHAnsi"/>
                <w:color w:val="000000" w:themeColor="text1"/>
              </w:rPr>
            </w:pPr>
            <w:r w:rsidRPr="00B920B8">
              <w:rPr>
                <w:rFonts w:eastAsia="Arial" w:cstheme="minorHAnsi"/>
                <w:color w:val="000000" w:themeColor="text1"/>
              </w:rPr>
              <w:t>3</w:t>
            </w:r>
          </w:p>
        </w:tc>
      </w:tr>
      <w:tr w:rsidR="230844F1" w:rsidRPr="00B920B8" w14:paraId="4E25C9A9"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C23F794" w14:textId="48939586"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B159890" w14:textId="3B7A6A7B" w:rsidR="230844F1" w:rsidRPr="00B920B8" w:rsidRDefault="230844F1" w:rsidP="00CB6DF0">
            <w:pPr>
              <w:rPr>
                <w:rFonts w:eastAsia="Arial" w:cstheme="minorHAnsi"/>
                <w:color w:val="000000" w:themeColor="text1"/>
              </w:rPr>
            </w:pPr>
            <w:r w:rsidRPr="00B920B8">
              <w:rPr>
                <w:rFonts w:eastAsia="Arial" w:cstheme="minorHAnsi"/>
                <w:color w:val="000000" w:themeColor="text1"/>
              </w:rPr>
              <w:t>Ninguno</w:t>
            </w:r>
          </w:p>
        </w:tc>
      </w:tr>
      <w:tr w:rsidR="230844F1" w:rsidRPr="00B920B8" w14:paraId="352152E2"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F52E758" w14:textId="5B38D92D"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C0CD836" w14:textId="17D5E84E" w:rsidR="230844F1" w:rsidRPr="00B920B8" w:rsidRDefault="230844F1" w:rsidP="00CB6DF0">
            <w:pPr>
              <w:rPr>
                <w:rFonts w:eastAsia="Arial" w:cstheme="minorHAnsi"/>
                <w:color w:val="000000" w:themeColor="text1"/>
              </w:rPr>
            </w:pPr>
            <w:r w:rsidRPr="00B920B8">
              <w:rPr>
                <w:rFonts w:eastAsia="Arial" w:cstheme="minorHAnsi"/>
                <w:color w:val="000000" w:themeColor="text1"/>
              </w:rPr>
              <w:t>Ninguno</w:t>
            </w:r>
          </w:p>
        </w:tc>
      </w:tr>
    </w:tbl>
    <w:p w14:paraId="4936C118" w14:textId="1AD993EC" w:rsidR="230844F1" w:rsidRPr="00B920B8" w:rsidRDefault="230844F1" w:rsidP="00CB6DF0">
      <w:pPr>
        <w:spacing w:after="0" w:line="240" w:lineRule="auto"/>
        <w:rPr>
          <w:rFonts w:eastAsia="Calibri" w:cstheme="minorHAnsi"/>
          <w:lang w:val="es"/>
        </w:rPr>
      </w:pP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230844F1" w:rsidRPr="00B920B8" w14:paraId="49C2EE57"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488523D" w14:textId="4DFCAA2F"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9E6F80B" w14:textId="163184AD" w:rsidR="079320CC" w:rsidRPr="00B920B8" w:rsidRDefault="079320CC" w:rsidP="00CB6DF0">
            <w:pPr>
              <w:rPr>
                <w:rFonts w:eastAsia="Arial" w:cstheme="minorHAnsi"/>
                <w:color w:val="000000" w:themeColor="text1"/>
              </w:rPr>
            </w:pPr>
            <w:r w:rsidRPr="00B920B8">
              <w:rPr>
                <w:rFonts w:eastAsia="Arial" w:cstheme="minorHAnsi"/>
                <w:color w:val="000000" w:themeColor="text1"/>
              </w:rPr>
              <w:t># 39</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8DD21B7" w14:textId="39969A5A"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A61FD82" w14:textId="043729D5"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E4EA374" w14:textId="1F26E898"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12DB332" w14:textId="5E457399" w:rsidR="230844F1" w:rsidRPr="00B920B8" w:rsidRDefault="230844F1" w:rsidP="00CB6DF0">
            <w:pPr>
              <w:rPr>
                <w:rFonts w:eastAsia="Arial" w:cstheme="minorHAnsi"/>
                <w:color w:val="000000" w:themeColor="text1"/>
              </w:rPr>
            </w:pPr>
            <w:r w:rsidRPr="00B920B8">
              <w:rPr>
                <w:rFonts w:eastAsia="Arial" w:cstheme="minorHAnsi"/>
                <w:color w:val="000000" w:themeColor="text1"/>
              </w:rPr>
              <w:t>13</w:t>
            </w:r>
          </w:p>
        </w:tc>
      </w:tr>
      <w:tr w:rsidR="230844F1" w:rsidRPr="00B920B8" w14:paraId="45AE6144"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410AA54" w14:textId="34ED3556"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8D8406D" w14:textId="15E4473F" w:rsidR="230844F1" w:rsidRPr="00B920B8" w:rsidRDefault="230844F1" w:rsidP="00CB6DF0">
            <w:pPr>
              <w:rPr>
                <w:rFonts w:eastAsia="Arial" w:cstheme="minorHAnsi"/>
              </w:rPr>
            </w:pPr>
            <w:r w:rsidRPr="00B920B8">
              <w:rPr>
                <w:rFonts w:eastAsia="Arial" w:cstheme="minorHAnsi"/>
              </w:rPr>
              <w:t>El producto debe permitir al usuario ver sus necesidades</w:t>
            </w:r>
            <w:r w:rsidR="550E6CB7" w:rsidRPr="00B920B8">
              <w:rPr>
                <w:rFonts w:eastAsia="Arial" w:cstheme="minorHAnsi"/>
              </w:rPr>
              <w:t xml:space="preserve"> con su descripción</w:t>
            </w:r>
            <w:r w:rsidRPr="00B920B8">
              <w:rPr>
                <w:rFonts w:eastAsia="Arial" w:cstheme="minorHAnsi"/>
              </w:rPr>
              <w:t>,</w:t>
            </w:r>
            <w:r w:rsidR="48413FEF" w:rsidRPr="00B920B8">
              <w:rPr>
                <w:rFonts w:eastAsia="Arial" w:cstheme="minorHAnsi"/>
              </w:rPr>
              <w:t xml:space="preserve"> ordenadas descendentemente por su fecha de creación</w:t>
            </w:r>
            <w:r w:rsidR="6AF3A004" w:rsidRPr="00B920B8">
              <w:rPr>
                <w:rFonts w:eastAsia="Arial" w:cstheme="minorHAnsi"/>
              </w:rPr>
              <w:t xml:space="preserve">, y acceder al detalle de las mismas </w:t>
            </w:r>
            <w:proofErr w:type="spellStart"/>
            <w:r w:rsidR="6AF3A004" w:rsidRPr="00B920B8">
              <w:rPr>
                <w:rFonts w:eastAsia="Arial" w:cstheme="minorHAnsi"/>
              </w:rPr>
              <w:t>clickéandolas</w:t>
            </w:r>
            <w:proofErr w:type="spellEnd"/>
            <w:r w:rsidRPr="00B920B8">
              <w:rPr>
                <w:rFonts w:eastAsia="Arial" w:cstheme="minorHAnsi"/>
              </w:rPr>
              <w:t>.</w:t>
            </w:r>
          </w:p>
        </w:tc>
      </w:tr>
      <w:tr w:rsidR="230844F1" w:rsidRPr="00B920B8" w14:paraId="2C433241"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A04349F" w14:textId="7D7D9622"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1085D52" w14:textId="7F11F42C" w:rsidR="230844F1" w:rsidRPr="00B920B8" w:rsidRDefault="230844F1" w:rsidP="00CB6DF0">
            <w:pPr>
              <w:rPr>
                <w:rFonts w:eastAsia="Arial" w:cstheme="minorHAnsi"/>
              </w:rPr>
            </w:pPr>
            <w:r w:rsidRPr="00B920B8">
              <w:rPr>
                <w:rFonts w:eastAsia="Arial" w:cstheme="minorHAnsi"/>
              </w:rPr>
              <w:t>Para que el usuario pueda añadir, modificar y eliminar necesidades sin tener que recordarlas o guardar dicha información en otro lado.</w:t>
            </w:r>
          </w:p>
        </w:tc>
      </w:tr>
      <w:tr w:rsidR="230844F1" w:rsidRPr="00B920B8" w14:paraId="193813E2"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0F730EA" w14:textId="014D0966"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79ED578" w14:textId="3CBCDB6E" w:rsidR="230844F1" w:rsidRPr="00B920B8" w:rsidRDefault="230844F1" w:rsidP="00CB6DF0">
            <w:pPr>
              <w:rPr>
                <w:rFonts w:eastAsia="Arial" w:cstheme="minorHAnsi"/>
              </w:rPr>
            </w:pPr>
            <w:r w:rsidRPr="00B920B8">
              <w:rPr>
                <w:rFonts w:eastAsia="Arial" w:cstheme="minorHAnsi"/>
              </w:rPr>
              <w:t>Los usuarios</w:t>
            </w:r>
          </w:p>
        </w:tc>
      </w:tr>
      <w:tr w:rsidR="230844F1" w:rsidRPr="00B920B8" w14:paraId="74803084"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C05B77B" w14:textId="5DEFDD7B"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37DB82A" w14:textId="47DDD361" w:rsidR="68EECD56" w:rsidRPr="00B920B8" w:rsidRDefault="68EECD56" w:rsidP="00CB6DF0">
            <w:pPr>
              <w:pStyle w:val="Prrafodelista"/>
              <w:ind w:left="0"/>
              <w:rPr>
                <w:rFonts w:eastAsia="Arial" w:cstheme="minorHAnsi"/>
              </w:rPr>
            </w:pPr>
            <w:r w:rsidRPr="00B920B8">
              <w:rPr>
                <w:rFonts w:eastAsia="Arial" w:cstheme="minorHAnsi"/>
              </w:rPr>
              <w:t>Al acceder a su lista de necesidades, el usuario puede ver todas sus necesidades ordenadas por fecha de creación desde la más reciente hasta la más antigua</w:t>
            </w:r>
            <w:r w:rsidR="5D2A04D2" w:rsidRPr="00B920B8">
              <w:rPr>
                <w:rFonts w:eastAsia="Arial" w:cstheme="minorHAnsi"/>
              </w:rPr>
              <w:t>.</w:t>
            </w:r>
          </w:p>
          <w:p w14:paraId="0B4B66FF" w14:textId="3DE376D2" w:rsidR="5D2A04D2" w:rsidRPr="00B920B8" w:rsidRDefault="5D2A04D2" w:rsidP="00CB6DF0">
            <w:pPr>
              <w:pStyle w:val="Prrafodelista"/>
              <w:ind w:left="0"/>
              <w:rPr>
                <w:rFonts w:eastAsia="Arial" w:cstheme="minorHAnsi"/>
              </w:rPr>
            </w:pPr>
            <w:r w:rsidRPr="00B920B8">
              <w:rPr>
                <w:rFonts w:eastAsia="Arial" w:cstheme="minorHAnsi"/>
              </w:rPr>
              <w:t xml:space="preserve">Al </w:t>
            </w:r>
            <w:proofErr w:type="spellStart"/>
            <w:r w:rsidRPr="00B920B8">
              <w:rPr>
                <w:rFonts w:eastAsia="Arial" w:cstheme="minorHAnsi"/>
              </w:rPr>
              <w:t>clickear</w:t>
            </w:r>
            <w:proofErr w:type="spellEnd"/>
            <w:r w:rsidRPr="00B920B8">
              <w:rPr>
                <w:rFonts w:eastAsia="Arial" w:cstheme="minorHAnsi"/>
              </w:rPr>
              <w:t xml:space="preserve"> una necesidad, el usuario debe ser redirigido al detalle de la misma. </w:t>
            </w:r>
          </w:p>
        </w:tc>
      </w:tr>
      <w:tr w:rsidR="230844F1" w:rsidRPr="00B920B8" w14:paraId="19F604E9"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06A81B1" w14:textId="16784832" w:rsidR="230844F1" w:rsidRPr="00B920B8" w:rsidRDefault="230844F1" w:rsidP="00CB6DF0">
            <w:pPr>
              <w:rPr>
                <w:rFonts w:eastAsia="Arial" w:cstheme="minorHAnsi"/>
                <w:color w:val="000000" w:themeColor="text1"/>
              </w:rPr>
            </w:pPr>
            <w:r w:rsidRPr="00B920B8">
              <w:rPr>
                <w:rFonts w:eastAsia="Arial" w:cstheme="minorHAnsi"/>
                <w:color w:val="000000" w:themeColor="text1"/>
              </w:rPr>
              <w:lastRenderedPageBreak/>
              <w:t>Satisfacción</w:t>
            </w:r>
          </w:p>
        </w:tc>
        <w:tc>
          <w:tcPr>
            <w:tcW w:w="25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7C2B1CB" w14:textId="2558F842" w:rsidR="1995B62B" w:rsidRPr="00B920B8" w:rsidRDefault="1995B62B" w:rsidP="00CB6DF0">
            <w:pPr>
              <w:rPr>
                <w:rFonts w:eastAsia="Arial" w:cstheme="minorHAnsi"/>
                <w:color w:val="000000" w:themeColor="text1"/>
              </w:rPr>
            </w:pPr>
            <w:r w:rsidRPr="00B920B8">
              <w:rPr>
                <w:rFonts w:eastAsia="Arial" w:cstheme="minorHAnsi"/>
                <w:color w:val="000000" w:themeColor="text1"/>
              </w:rPr>
              <w:t>4</w:t>
            </w:r>
          </w:p>
        </w:tc>
        <w:tc>
          <w:tcPr>
            <w:tcW w:w="1620" w:type="dxa"/>
            <w:tcBorders>
              <w:top w:val="nil"/>
              <w:left w:val="nil"/>
              <w:bottom w:val="single" w:sz="8" w:space="0" w:color="000000" w:themeColor="text1"/>
              <w:right w:val="single" w:sz="8" w:space="0" w:color="000000" w:themeColor="text1"/>
            </w:tcBorders>
            <w:tcMar>
              <w:top w:w="90" w:type="dxa"/>
              <w:left w:w="90" w:type="dxa"/>
              <w:bottom w:w="90" w:type="dxa"/>
              <w:right w:w="90" w:type="dxa"/>
            </w:tcMar>
          </w:tcPr>
          <w:p w14:paraId="7E959484" w14:textId="166B1B5C"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95" w:type="dxa"/>
            <w:gridSpan w:val="2"/>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7E85DF0" w14:textId="38A3CC98"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r>
      <w:tr w:rsidR="230844F1" w:rsidRPr="00B920B8" w14:paraId="63324D1C"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E730CB5" w14:textId="1CD9EBA8"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9FAA530" w14:textId="3088118A" w:rsidR="230844F1" w:rsidRPr="00B920B8" w:rsidRDefault="230844F1" w:rsidP="00CB6DF0">
            <w:pPr>
              <w:rPr>
                <w:rFonts w:eastAsia="Arial" w:cstheme="minorHAnsi"/>
                <w:color w:val="000000" w:themeColor="text1"/>
              </w:rPr>
            </w:pPr>
            <w:r w:rsidRPr="00B920B8">
              <w:rPr>
                <w:rFonts w:eastAsia="Arial" w:cstheme="minorHAnsi"/>
                <w:color w:val="000000" w:themeColor="text1"/>
              </w:rPr>
              <w:t>4</w:t>
            </w:r>
          </w:p>
        </w:tc>
        <w:tc>
          <w:tcPr>
            <w:tcW w:w="1485" w:type="dxa"/>
            <w:tcBorders>
              <w:top w:val="single" w:sz="8" w:space="0" w:color="000000" w:themeColor="text1"/>
              <w:left w:val="nil"/>
              <w:bottom w:val="single" w:sz="8" w:space="0" w:color="000000" w:themeColor="text1"/>
              <w:right w:val="single" w:sz="8" w:space="0" w:color="000000" w:themeColor="text1"/>
            </w:tcBorders>
            <w:tcMar>
              <w:top w:w="90" w:type="dxa"/>
              <w:left w:w="90" w:type="dxa"/>
              <w:bottom w:w="90" w:type="dxa"/>
              <w:right w:w="90" w:type="dxa"/>
            </w:tcMar>
          </w:tcPr>
          <w:p w14:paraId="29FCEAD4" w14:textId="4E2F55A0"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410" w:type="dxa"/>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AFC62CB" w14:textId="025595C8" w:rsidR="230844F1" w:rsidRPr="00B920B8" w:rsidRDefault="230844F1" w:rsidP="00CB6DF0">
            <w:pPr>
              <w:rPr>
                <w:rFonts w:eastAsia="Arial" w:cstheme="minorHAnsi"/>
                <w:color w:val="000000" w:themeColor="text1"/>
              </w:rPr>
            </w:pPr>
            <w:r w:rsidRPr="00B920B8">
              <w:rPr>
                <w:rFonts w:eastAsia="Arial" w:cstheme="minorHAnsi"/>
                <w:color w:val="000000" w:themeColor="text1"/>
              </w:rPr>
              <w:t>Ninguno</w:t>
            </w:r>
          </w:p>
        </w:tc>
      </w:tr>
      <w:tr w:rsidR="230844F1" w:rsidRPr="00B920B8" w14:paraId="708AC014"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157DF8A" w14:textId="197E129B"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925E8F8" w14:textId="28BCF8A7" w:rsidR="1A931CAE" w:rsidRPr="00B920B8" w:rsidRDefault="1A931CAE" w:rsidP="00CB6DF0">
            <w:pPr>
              <w:rPr>
                <w:rFonts w:eastAsia="Arial" w:cstheme="minorHAnsi"/>
                <w:color w:val="000000" w:themeColor="text1"/>
              </w:rPr>
            </w:pPr>
            <w:r w:rsidRPr="00B920B8">
              <w:rPr>
                <w:rFonts w:eastAsia="Arial" w:cstheme="minorHAnsi"/>
                <w:color w:val="000000" w:themeColor="text1"/>
              </w:rPr>
              <w:t>2</w:t>
            </w:r>
          </w:p>
        </w:tc>
      </w:tr>
      <w:tr w:rsidR="230844F1" w:rsidRPr="00B920B8" w14:paraId="501F3587"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DE99A63" w14:textId="26C5D6ED"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CF2AA8E" w14:textId="7C26FF8E" w:rsidR="230844F1" w:rsidRPr="00B920B8" w:rsidRDefault="230844F1" w:rsidP="00CB6DF0">
            <w:pPr>
              <w:rPr>
                <w:rFonts w:eastAsia="Arial" w:cstheme="minorHAnsi"/>
                <w:color w:val="000000" w:themeColor="text1"/>
              </w:rPr>
            </w:pPr>
            <w:r w:rsidRPr="00B920B8">
              <w:rPr>
                <w:rFonts w:eastAsia="Arial" w:cstheme="minorHAnsi"/>
                <w:color w:val="000000" w:themeColor="text1"/>
              </w:rPr>
              <w:t>Ninguno</w:t>
            </w:r>
          </w:p>
        </w:tc>
      </w:tr>
      <w:tr w:rsidR="230844F1" w:rsidRPr="00B920B8" w14:paraId="27B6EFC9"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EBFBA64" w14:textId="0A8BD55C" w:rsidR="230844F1" w:rsidRPr="00B920B8" w:rsidRDefault="230844F1" w:rsidP="00CB6DF0">
            <w:pPr>
              <w:rPr>
                <w:rFonts w:cstheme="minorHAnsi"/>
              </w:rPr>
            </w:pPr>
            <w:r w:rsidRPr="00B920B8">
              <w:rPr>
                <w:rFonts w:eastAsia="Arial" w:cstheme="minorHAnsi"/>
                <w:color w:val="000000" w:themeColor="text1"/>
              </w:rPr>
              <w:t>Historial</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AFD8105" w14:textId="7661B90D" w:rsidR="230844F1" w:rsidRPr="00B920B8" w:rsidRDefault="230844F1" w:rsidP="00CB6DF0">
            <w:pPr>
              <w:rPr>
                <w:rFonts w:cstheme="minorHAnsi"/>
              </w:rPr>
            </w:pPr>
            <w:r w:rsidRPr="00B920B8">
              <w:rPr>
                <w:rFonts w:eastAsia="Arial" w:cstheme="minorHAnsi"/>
                <w:color w:val="000000" w:themeColor="text1"/>
              </w:rPr>
              <w:t>Ninguno</w:t>
            </w:r>
          </w:p>
        </w:tc>
      </w:tr>
    </w:tbl>
    <w:p w14:paraId="720AFA88" w14:textId="7F724CC5" w:rsidR="230844F1" w:rsidRPr="00B920B8" w:rsidRDefault="230844F1" w:rsidP="00CB6DF0">
      <w:pPr>
        <w:spacing w:after="0" w:line="240" w:lineRule="auto"/>
        <w:rPr>
          <w:rFonts w:eastAsia="Calibri" w:cstheme="minorHAnsi"/>
          <w:lang w:val="es"/>
        </w:rPr>
      </w:pP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230844F1" w:rsidRPr="00B920B8" w14:paraId="14BF4238"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F100244" w14:textId="0B561A83" w:rsidR="230844F1" w:rsidRPr="00B920B8" w:rsidRDefault="230844F1" w:rsidP="00CB6DF0">
            <w:pPr>
              <w:rPr>
                <w:rFonts w:eastAsia="Arial" w:cstheme="minorHAnsi"/>
                <w:color w:val="000000" w:themeColor="text1"/>
              </w:rPr>
            </w:pPr>
            <w:r w:rsidRPr="00B920B8">
              <w:rPr>
                <w:rFonts w:eastAsia="Arial" w:cstheme="minorHAnsi"/>
                <w:color w:val="000000" w:themeColor="text1"/>
              </w:rPr>
              <w:t>Requisito</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4FF9CED" w14:textId="4C37E05F" w:rsidR="59701A08" w:rsidRPr="00B920B8" w:rsidRDefault="59701A08" w:rsidP="00CB6DF0">
            <w:pPr>
              <w:rPr>
                <w:rFonts w:eastAsia="Arial" w:cstheme="minorHAnsi"/>
                <w:color w:val="000000" w:themeColor="text1"/>
              </w:rPr>
            </w:pPr>
            <w:r w:rsidRPr="00B920B8">
              <w:rPr>
                <w:rFonts w:eastAsia="Arial" w:cstheme="minorHAnsi"/>
                <w:color w:val="000000" w:themeColor="text1"/>
              </w:rPr>
              <w:t># 40</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6BEA582" w14:textId="02F6CF27" w:rsidR="230844F1" w:rsidRPr="00B920B8" w:rsidRDefault="230844F1" w:rsidP="00CB6DF0">
            <w:pPr>
              <w:rPr>
                <w:rFonts w:eastAsia="Arial" w:cstheme="minorHAnsi"/>
                <w:color w:val="000000" w:themeColor="text1"/>
              </w:rPr>
            </w:pPr>
            <w:r w:rsidRPr="00B920B8">
              <w:rPr>
                <w:rFonts w:eastAsia="Arial" w:cstheme="minorHAnsi"/>
                <w:color w:val="000000" w:themeColor="text1"/>
              </w:rPr>
              <w:t>Tipo</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F2AFDB7" w14:textId="1DE674F8" w:rsidR="230844F1" w:rsidRPr="00B920B8" w:rsidRDefault="230844F1" w:rsidP="00CB6DF0">
            <w:pPr>
              <w:rPr>
                <w:rFonts w:eastAsia="Arial" w:cstheme="minorHAnsi"/>
                <w:color w:val="000000" w:themeColor="text1"/>
              </w:rPr>
            </w:pPr>
            <w:r w:rsidRPr="00B920B8">
              <w:rPr>
                <w:rFonts w:eastAsia="Arial" w:cstheme="minorHAnsi"/>
                <w:color w:val="000000" w:themeColor="text1"/>
              </w:rPr>
              <w:t>Funcional</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E84BAE0" w14:textId="55E55DC9" w:rsidR="230844F1" w:rsidRPr="00B920B8" w:rsidRDefault="230844F1" w:rsidP="00CB6DF0">
            <w:pPr>
              <w:rPr>
                <w:rFonts w:eastAsia="Arial" w:cstheme="minorHAnsi"/>
                <w:color w:val="000000" w:themeColor="text1"/>
              </w:rPr>
            </w:pPr>
            <w:r w:rsidRPr="00B920B8">
              <w:rPr>
                <w:rFonts w:eastAsia="Arial" w:cstheme="minorHAnsi"/>
                <w:color w:val="000000" w:themeColor="text1"/>
              </w:rPr>
              <w:t>PUC</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BD8EB6A" w14:textId="5BDD1CAA" w:rsidR="230844F1" w:rsidRPr="00B920B8" w:rsidRDefault="230844F1" w:rsidP="00CB6DF0">
            <w:pPr>
              <w:rPr>
                <w:rFonts w:eastAsia="Arial" w:cstheme="minorHAnsi"/>
                <w:color w:val="000000" w:themeColor="text1"/>
              </w:rPr>
            </w:pPr>
            <w:r w:rsidRPr="00B920B8">
              <w:rPr>
                <w:rFonts w:eastAsia="Arial" w:cstheme="minorHAnsi"/>
                <w:color w:val="000000" w:themeColor="text1"/>
              </w:rPr>
              <w:t>14</w:t>
            </w:r>
          </w:p>
        </w:tc>
      </w:tr>
      <w:tr w:rsidR="230844F1" w:rsidRPr="00B920B8" w14:paraId="7EFFFEF4"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31FA823" w14:textId="1FB6CB7B" w:rsidR="230844F1" w:rsidRPr="00B920B8" w:rsidRDefault="230844F1" w:rsidP="00CB6DF0">
            <w:pPr>
              <w:rPr>
                <w:rFonts w:eastAsia="Arial" w:cstheme="minorHAnsi"/>
                <w:color w:val="000000" w:themeColor="text1"/>
              </w:rPr>
            </w:pPr>
            <w:r w:rsidRPr="00B920B8">
              <w:rPr>
                <w:rFonts w:eastAsia="Arial" w:cstheme="minorHAnsi"/>
                <w:color w:val="000000" w:themeColor="text1"/>
              </w:rPr>
              <w:t>Descripción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7EDDCFB" w14:textId="20BE6E35" w:rsidR="230844F1" w:rsidRPr="00B920B8" w:rsidRDefault="230844F1" w:rsidP="00CB6DF0">
            <w:pPr>
              <w:rPr>
                <w:rFonts w:eastAsia="Arial" w:cstheme="minorHAnsi"/>
              </w:rPr>
            </w:pPr>
            <w:r w:rsidRPr="00B920B8">
              <w:rPr>
                <w:rFonts w:eastAsia="Arial" w:cstheme="minorHAnsi"/>
              </w:rPr>
              <w:t>El sistema debe permitir a un usuario modificar los datos de su perfil.</w:t>
            </w:r>
          </w:p>
        </w:tc>
      </w:tr>
      <w:tr w:rsidR="230844F1" w:rsidRPr="00B920B8" w14:paraId="5F71A66A"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AB5C729" w14:textId="60E4649D"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Rationale</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122513A" w14:textId="6513C038" w:rsidR="230844F1" w:rsidRPr="00B920B8" w:rsidRDefault="230844F1" w:rsidP="00CB6DF0">
            <w:pPr>
              <w:rPr>
                <w:rFonts w:eastAsia="Arial" w:cstheme="minorHAnsi"/>
              </w:rPr>
            </w:pPr>
            <w:r w:rsidRPr="00B920B8">
              <w:rPr>
                <w:rFonts w:eastAsia="Arial" w:cstheme="minorHAnsi"/>
              </w:rPr>
              <w:t>Es muy probable que ciertos datos del usuario (como los correos electrónicos) cambien con el tiempo, por lo que el usuario debe poder reflejar dichos cambios en el producto.</w:t>
            </w:r>
          </w:p>
        </w:tc>
      </w:tr>
      <w:tr w:rsidR="230844F1" w:rsidRPr="00B920B8" w14:paraId="77702AAE"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002D541" w14:textId="71BFC457" w:rsidR="230844F1" w:rsidRPr="00B920B8" w:rsidRDefault="230844F1" w:rsidP="00CB6DF0">
            <w:pPr>
              <w:rPr>
                <w:rFonts w:eastAsia="Arial" w:cstheme="minorHAnsi"/>
                <w:color w:val="000000" w:themeColor="text1"/>
              </w:rPr>
            </w:pPr>
            <w:r w:rsidRPr="00B920B8">
              <w:rPr>
                <w:rFonts w:eastAsia="Arial" w:cstheme="minorHAnsi"/>
                <w:color w:val="000000" w:themeColor="text1"/>
              </w:rPr>
              <w:t>Origen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F3F8EE7" w14:textId="5F87FF6B" w:rsidR="230844F1" w:rsidRPr="00B920B8" w:rsidRDefault="230844F1" w:rsidP="00CB6DF0">
            <w:pPr>
              <w:rPr>
                <w:rFonts w:eastAsia="Arial" w:cstheme="minorHAnsi"/>
                <w:color w:val="000000" w:themeColor="text1"/>
              </w:rPr>
            </w:pPr>
            <w:r w:rsidRPr="00B920B8">
              <w:rPr>
                <w:rFonts w:eastAsia="Arial" w:cstheme="minorHAnsi"/>
                <w:color w:val="000000" w:themeColor="text1"/>
              </w:rPr>
              <w:t>Los usuarios</w:t>
            </w:r>
          </w:p>
        </w:tc>
      </w:tr>
      <w:tr w:rsidR="230844F1" w:rsidRPr="00B920B8" w14:paraId="04DCE65A"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3C4317A" w14:textId="45F7F946" w:rsidR="230844F1" w:rsidRPr="00B920B8" w:rsidRDefault="230844F1" w:rsidP="00CB6DF0">
            <w:pPr>
              <w:rPr>
                <w:rFonts w:eastAsia="Arial" w:cstheme="minorHAnsi"/>
                <w:color w:val="000000" w:themeColor="text1"/>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1F4F1E3" w14:textId="38E23956" w:rsidR="706AB60E" w:rsidRPr="00B920B8" w:rsidRDefault="706AB60E" w:rsidP="00CB6DF0">
            <w:pPr>
              <w:rPr>
                <w:rFonts w:eastAsia="Arial" w:cstheme="minorHAnsi"/>
                <w:color w:val="000000" w:themeColor="text1"/>
              </w:rPr>
            </w:pPr>
            <w:r w:rsidRPr="00B920B8">
              <w:rPr>
                <w:rFonts w:eastAsia="Arial" w:cstheme="minorHAnsi"/>
                <w:color w:val="000000" w:themeColor="text1"/>
              </w:rPr>
              <w:t>Al editar el perfil de un usuario, los datos observados deben reflejar los ingresados durante la edición.</w:t>
            </w:r>
          </w:p>
        </w:tc>
      </w:tr>
      <w:tr w:rsidR="230844F1" w:rsidRPr="00B920B8" w14:paraId="56A87D4A"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34D5192" w14:textId="531E88C7" w:rsidR="230844F1" w:rsidRPr="00B920B8" w:rsidRDefault="230844F1" w:rsidP="00CB6DF0">
            <w:pPr>
              <w:rPr>
                <w:rFonts w:eastAsia="Arial" w:cstheme="minorHAnsi"/>
                <w:color w:val="000000" w:themeColor="text1"/>
              </w:rPr>
            </w:pPr>
            <w:r w:rsidRPr="00B920B8">
              <w:rPr>
                <w:rFonts w:eastAsia="Arial" w:cstheme="minorHAnsi"/>
                <w:color w:val="000000" w:themeColor="text1"/>
              </w:rPr>
              <w:t>Satisfacción</w:t>
            </w:r>
          </w:p>
        </w:tc>
        <w:tc>
          <w:tcPr>
            <w:tcW w:w="25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310BCE3" w14:textId="33210465" w:rsidR="43742E01" w:rsidRPr="00B920B8" w:rsidRDefault="43742E01" w:rsidP="00CB6DF0">
            <w:pPr>
              <w:rPr>
                <w:rFonts w:eastAsia="Arial" w:cstheme="minorHAnsi"/>
                <w:color w:val="000000" w:themeColor="text1"/>
              </w:rPr>
            </w:pPr>
            <w:r w:rsidRPr="00B920B8">
              <w:rPr>
                <w:rFonts w:eastAsia="Arial" w:cstheme="minorHAnsi"/>
                <w:color w:val="000000" w:themeColor="text1"/>
              </w:rPr>
              <w:t>2</w:t>
            </w:r>
          </w:p>
        </w:tc>
        <w:tc>
          <w:tcPr>
            <w:tcW w:w="1620" w:type="dxa"/>
            <w:tcBorders>
              <w:top w:val="nil"/>
              <w:left w:val="nil"/>
              <w:bottom w:val="single" w:sz="8" w:space="0" w:color="000000" w:themeColor="text1"/>
              <w:right w:val="single" w:sz="8" w:space="0" w:color="000000" w:themeColor="text1"/>
            </w:tcBorders>
            <w:tcMar>
              <w:top w:w="90" w:type="dxa"/>
              <w:left w:w="90" w:type="dxa"/>
              <w:bottom w:w="90" w:type="dxa"/>
              <w:right w:w="90" w:type="dxa"/>
            </w:tcMar>
          </w:tcPr>
          <w:p w14:paraId="63FE1022" w14:textId="38AA2CAF" w:rsidR="230844F1" w:rsidRPr="00B920B8" w:rsidRDefault="230844F1" w:rsidP="00CB6DF0">
            <w:pPr>
              <w:rPr>
                <w:rFonts w:eastAsia="Arial" w:cstheme="minorHAnsi"/>
                <w:color w:val="000000" w:themeColor="text1"/>
              </w:rPr>
            </w:pPr>
            <w:r w:rsidRPr="00B920B8">
              <w:rPr>
                <w:rFonts w:eastAsia="Arial" w:cstheme="minorHAnsi"/>
                <w:color w:val="000000" w:themeColor="text1"/>
              </w:rPr>
              <w:t>Penalización</w:t>
            </w:r>
          </w:p>
        </w:tc>
        <w:tc>
          <w:tcPr>
            <w:tcW w:w="2895" w:type="dxa"/>
            <w:gridSpan w:val="2"/>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68D86F9" w14:textId="7977B4C6"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r>
      <w:tr w:rsidR="230844F1" w:rsidRPr="00B920B8" w14:paraId="65F2846F"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F837ADD" w14:textId="6D5DA465" w:rsidR="230844F1" w:rsidRPr="00B920B8" w:rsidRDefault="230844F1" w:rsidP="00CB6DF0">
            <w:pPr>
              <w:rPr>
                <w:rFonts w:eastAsia="Arial" w:cstheme="minorHAnsi"/>
                <w:color w:val="000000" w:themeColor="text1"/>
              </w:rPr>
            </w:pPr>
            <w:r w:rsidRPr="00B920B8">
              <w:rPr>
                <w:rFonts w:eastAsia="Arial" w:cstheme="minorHAnsi"/>
                <w:color w:val="000000" w:themeColor="text1"/>
              </w:rPr>
              <w:t>Prioridad</w:t>
            </w:r>
          </w:p>
        </w:tc>
        <w:tc>
          <w:tcPr>
            <w:tcW w:w="41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0C98BF3" w14:textId="0700CE39" w:rsidR="230844F1" w:rsidRPr="00B920B8" w:rsidRDefault="230844F1" w:rsidP="00CB6DF0">
            <w:pPr>
              <w:rPr>
                <w:rFonts w:eastAsia="Arial" w:cstheme="minorHAnsi"/>
                <w:color w:val="000000" w:themeColor="text1"/>
              </w:rPr>
            </w:pPr>
            <w:r w:rsidRPr="00B920B8">
              <w:rPr>
                <w:rFonts w:eastAsia="Arial" w:cstheme="minorHAnsi"/>
                <w:color w:val="000000" w:themeColor="text1"/>
              </w:rPr>
              <w:t>5</w:t>
            </w:r>
          </w:p>
        </w:tc>
        <w:tc>
          <w:tcPr>
            <w:tcW w:w="1485" w:type="dxa"/>
            <w:tcBorders>
              <w:top w:val="single" w:sz="8" w:space="0" w:color="000000" w:themeColor="text1"/>
              <w:left w:val="nil"/>
              <w:bottom w:val="single" w:sz="8" w:space="0" w:color="000000" w:themeColor="text1"/>
              <w:right w:val="single" w:sz="8" w:space="0" w:color="000000" w:themeColor="text1"/>
            </w:tcBorders>
            <w:tcMar>
              <w:top w:w="90" w:type="dxa"/>
              <w:left w:w="90" w:type="dxa"/>
              <w:bottom w:w="90" w:type="dxa"/>
              <w:right w:w="90" w:type="dxa"/>
            </w:tcMar>
          </w:tcPr>
          <w:p w14:paraId="08D50662" w14:textId="50754A31" w:rsidR="230844F1" w:rsidRPr="00B920B8" w:rsidRDefault="230844F1" w:rsidP="00CB6DF0">
            <w:pPr>
              <w:rPr>
                <w:rFonts w:eastAsia="Arial" w:cstheme="minorHAnsi"/>
                <w:color w:val="000000" w:themeColor="text1"/>
              </w:rPr>
            </w:pPr>
            <w:r w:rsidRPr="00B920B8">
              <w:rPr>
                <w:rFonts w:eastAsia="Arial" w:cstheme="minorHAnsi"/>
                <w:color w:val="000000" w:themeColor="text1"/>
              </w:rPr>
              <w:t>Conflictos</w:t>
            </w:r>
          </w:p>
        </w:tc>
        <w:tc>
          <w:tcPr>
            <w:tcW w:w="1410" w:type="dxa"/>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3BCD7AA" w14:textId="61D1C1C7" w:rsidR="230844F1" w:rsidRPr="00B920B8" w:rsidRDefault="230844F1" w:rsidP="00CB6DF0">
            <w:pPr>
              <w:rPr>
                <w:rFonts w:eastAsia="Arial" w:cstheme="minorHAnsi"/>
                <w:color w:val="000000" w:themeColor="text1"/>
              </w:rPr>
            </w:pPr>
            <w:r w:rsidRPr="00B920B8">
              <w:rPr>
                <w:rFonts w:eastAsia="Arial" w:cstheme="minorHAnsi"/>
                <w:color w:val="000000" w:themeColor="text1"/>
              </w:rPr>
              <w:t>Ninguno</w:t>
            </w:r>
          </w:p>
        </w:tc>
      </w:tr>
      <w:tr w:rsidR="230844F1" w:rsidRPr="00B920B8" w14:paraId="013B4A65"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0B9A2C4" w14:textId="791EBEF1" w:rsidR="230844F1" w:rsidRPr="00B920B8" w:rsidRDefault="230844F1" w:rsidP="00CB6DF0">
            <w:pPr>
              <w:rPr>
                <w:rFonts w:eastAsia="Arial" w:cstheme="minorHAnsi"/>
                <w:color w:val="000000" w:themeColor="text1"/>
              </w:rPr>
            </w:pPr>
            <w:r w:rsidRPr="00B920B8">
              <w:rPr>
                <w:rFonts w:eastAsia="Arial" w:cstheme="minorHAnsi"/>
                <w:color w:val="000000" w:themeColor="text1"/>
              </w:rPr>
              <w:t>Costo</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4B48B3C" w14:textId="1291C83B" w:rsidR="357631A4" w:rsidRPr="00B920B8" w:rsidRDefault="357631A4" w:rsidP="00CB6DF0">
            <w:pPr>
              <w:rPr>
                <w:rFonts w:eastAsia="Arial" w:cstheme="minorHAnsi"/>
                <w:color w:val="000000" w:themeColor="text1"/>
              </w:rPr>
            </w:pPr>
            <w:r w:rsidRPr="00B920B8">
              <w:rPr>
                <w:rFonts w:eastAsia="Arial" w:cstheme="minorHAnsi"/>
                <w:color w:val="000000" w:themeColor="text1"/>
              </w:rPr>
              <w:t>3</w:t>
            </w:r>
          </w:p>
        </w:tc>
      </w:tr>
      <w:tr w:rsidR="230844F1" w:rsidRPr="00B920B8" w14:paraId="4982925B"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E62A78E" w14:textId="4DFAE0AC" w:rsidR="230844F1" w:rsidRPr="00B920B8" w:rsidRDefault="230844F1" w:rsidP="00CB6DF0">
            <w:pPr>
              <w:rPr>
                <w:rFonts w:eastAsia="Arial" w:cstheme="minorHAnsi"/>
                <w:color w:val="000000" w:themeColor="text1"/>
              </w:rPr>
            </w:pPr>
            <w:r w:rsidRPr="00B920B8">
              <w:rPr>
                <w:rFonts w:eastAsia="Arial" w:cstheme="minorHAnsi"/>
                <w:color w:val="000000" w:themeColor="text1"/>
              </w:rPr>
              <w:t>Material Soporte</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DE1AE43" w14:textId="7D5BDF9A" w:rsidR="230844F1" w:rsidRPr="00B920B8" w:rsidRDefault="230844F1" w:rsidP="00CB6DF0">
            <w:pPr>
              <w:rPr>
                <w:rFonts w:eastAsia="Arial" w:cstheme="minorHAnsi"/>
                <w:color w:val="000000" w:themeColor="text1"/>
              </w:rPr>
            </w:pPr>
            <w:r w:rsidRPr="00B920B8">
              <w:rPr>
                <w:rFonts w:eastAsia="Arial" w:cstheme="minorHAnsi"/>
                <w:color w:val="000000" w:themeColor="text1"/>
              </w:rPr>
              <w:t>Ninguno</w:t>
            </w:r>
          </w:p>
        </w:tc>
      </w:tr>
      <w:tr w:rsidR="230844F1" w:rsidRPr="00B920B8" w14:paraId="2C0656CA"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FFCC25E" w14:textId="77B47871" w:rsidR="230844F1" w:rsidRPr="00B920B8" w:rsidRDefault="230844F1" w:rsidP="00CB6DF0">
            <w:pPr>
              <w:rPr>
                <w:rFonts w:eastAsia="Arial" w:cstheme="minorHAnsi"/>
                <w:color w:val="000000" w:themeColor="text1"/>
              </w:rPr>
            </w:pPr>
            <w:r w:rsidRPr="00B920B8">
              <w:rPr>
                <w:rFonts w:eastAsia="Arial" w:cstheme="minorHAnsi"/>
                <w:color w:val="000000" w:themeColor="text1"/>
              </w:rPr>
              <w:t>Historial</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89B8780" w14:textId="6BE27DE3" w:rsidR="230844F1" w:rsidRPr="00B920B8" w:rsidRDefault="230844F1" w:rsidP="00CB6DF0">
            <w:pPr>
              <w:rPr>
                <w:rFonts w:eastAsia="Arial" w:cstheme="minorHAnsi"/>
                <w:color w:val="000000" w:themeColor="text1"/>
              </w:rPr>
            </w:pPr>
            <w:r w:rsidRPr="00B920B8">
              <w:rPr>
                <w:rFonts w:eastAsia="Arial" w:cstheme="minorHAnsi"/>
                <w:color w:val="000000" w:themeColor="text1"/>
              </w:rPr>
              <w:t>Ninguno</w:t>
            </w:r>
          </w:p>
        </w:tc>
      </w:tr>
    </w:tbl>
    <w:p w14:paraId="046B44B6" w14:textId="389C5777" w:rsidR="230844F1" w:rsidRPr="00B920B8" w:rsidRDefault="230844F1" w:rsidP="00CB6DF0">
      <w:pPr>
        <w:spacing w:after="0" w:line="240" w:lineRule="auto"/>
        <w:rPr>
          <w:rFonts w:eastAsia="Calibri" w:cstheme="minorHAnsi"/>
          <w:lang w:val="es"/>
        </w:rPr>
      </w:pPr>
    </w:p>
    <w:tbl>
      <w:tblPr>
        <w:tblStyle w:val="Tablaconcuadrcula"/>
        <w:tblW w:w="0" w:type="auto"/>
        <w:tblLayout w:type="fixed"/>
        <w:tblLook w:val="06A0" w:firstRow="1" w:lastRow="0" w:firstColumn="1" w:lastColumn="0" w:noHBand="1" w:noVBand="1"/>
      </w:tblPr>
      <w:tblGrid>
        <w:gridCol w:w="1410"/>
        <w:gridCol w:w="1410"/>
        <w:gridCol w:w="1140"/>
        <w:gridCol w:w="1620"/>
        <w:gridCol w:w="1485"/>
        <w:gridCol w:w="1410"/>
      </w:tblGrid>
      <w:tr w:rsidR="230844F1" w:rsidRPr="00B920B8" w14:paraId="1274F890"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BEC4E33" w14:textId="5657F17F" w:rsidR="230844F1" w:rsidRPr="00B920B8" w:rsidRDefault="230844F1" w:rsidP="00CB6DF0">
            <w:pPr>
              <w:rPr>
                <w:rFonts w:cstheme="minorHAnsi"/>
              </w:rPr>
            </w:pPr>
            <w:r w:rsidRPr="00B920B8">
              <w:rPr>
                <w:rFonts w:eastAsia="Arial" w:cstheme="minorHAnsi"/>
                <w:color w:val="000000" w:themeColor="text1"/>
              </w:rPr>
              <w:t>Requisito</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679632E" w14:textId="7D9455C7" w:rsidR="08237B9C" w:rsidRPr="00B920B8" w:rsidRDefault="08237B9C" w:rsidP="00CB6DF0">
            <w:pPr>
              <w:rPr>
                <w:rFonts w:eastAsia="Arial" w:cstheme="minorHAnsi"/>
                <w:color w:val="000000" w:themeColor="text1"/>
              </w:rPr>
            </w:pPr>
            <w:r w:rsidRPr="00B920B8">
              <w:rPr>
                <w:rFonts w:eastAsia="Arial" w:cstheme="minorHAnsi"/>
                <w:color w:val="000000" w:themeColor="text1"/>
              </w:rPr>
              <w:t># 41</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98C4CA3" w14:textId="5BB09ED6" w:rsidR="230844F1" w:rsidRPr="00B920B8" w:rsidRDefault="230844F1" w:rsidP="00CB6DF0">
            <w:pPr>
              <w:rPr>
                <w:rFonts w:cstheme="minorHAnsi"/>
              </w:rPr>
            </w:pPr>
            <w:r w:rsidRPr="00B920B8">
              <w:rPr>
                <w:rFonts w:eastAsia="Arial" w:cstheme="minorHAnsi"/>
                <w:color w:val="000000" w:themeColor="text1"/>
              </w:rPr>
              <w:t>Tipo</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A343626" w14:textId="1251D770" w:rsidR="230844F1" w:rsidRPr="00B920B8" w:rsidRDefault="230844F1" w:rsidP="00CB6DF0">
            <w:pPr>
              <w:rPr>
                <w:rFonts w:cstheme="minorHAnsi"/>
              </w:rPr>
            </w:pPr>
            <w:r w:rsidRPr="00B920B8">
              <w:rPr>
                <w:rFonts w:eastAsia="Arial" w:cstheme="minorHAnsi"/>
                <w:color w:val="000000" w:themeColor="text1"/>
              </w:rPr>
              <w:t>Funcional</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168B247" w14:textId="2DEB8817" w:rsidR="230844F1" w:rsidRPr="00B920B8" w:rsidRDefault="230844F1" w:rsidP="00CB6DF0">
            <w:pPr>
              <w:rPr>
                <w:rFonts w:cstheme="minorHAnsi"/>
              </w:rPr>
            </w:pPr>
            <w:r w:rsidRPr="00B920B8">
              <w:rPr>
                <w:rFonts w:eastAsia="Arial" w:cstheme="minorHAnsi"/>
                <w:color w:val="000000" w:themeColor="text1"/>
              </w:rPr>
              <w:t>PUC</w:t>
            </w:r>
          </w:p>
        </w:tc>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55194B68" w14:textId="70D321BB" w:rsidR="230844F1" w:rsidRPr="00B920B8" w:rsidRDefault="230844F1" w:rsidP="00CB6DF0">
            <w:pPr>
              <w:rPr>
                <w:rFonts w:cstheme="minorHAnsi"/>
              </w:rPr>
            </w:pPr>
            <w:r w:rsidRPr="00B920B8">
              <w:rPr>
                <w:rFonts w:eastAsia="Arial" w:cstheme="minorHAnsi"/>
                <w:color w:val="000000" w:themeColor="text1"/>
              </w:rPr>
              <w:t>14</w:t>
            </w:r>
          </w:p>
        </w:tc>
      </w:tr>
      <w:tr w:rsidR="230844F1" w:rsidRPr="00B920B8" w14:paraId="767C4B89"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F2197B1" w14:textId="2864C0DA" w:rsidR="230844F1" w:rsidRPr="00B920B8" w:rsidRDefault="230844F1" w:rsidP="00CB6DF0">
            <w:pPr>
              <w:rPr>
                <w:rFonts w:cstheme="minorHAnsi"/>
              </w:rPr>
            </w:pPr>
            <w:r w:rsidRPr="00B920B8">
              <w:rPr>
                <w:rFonts w:eastAsia="Arial" w:cstheme="minorHAnsi"/>
                <w:color w:val="000000" w:themeColor="text1"/>
              </w:rPr>
              <w:t>Descripción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7AC12A8" w14:textId="715FDE0B" w:rsidR="230844F1" w:rsidRPr="00B920B8" w:rsidRDefault="230844F1" w:rsidP="00CB6DF0">
            <w:pPr>
              <w:rPr>
                <w:rFonts w:cstheme="minorHAnsi"/>
              </w:rPr>
            </w:pPr>
            <w:r w:rsidRPr="00B920B8">
              <w:rPr>
                <w:rFonts w:eastAsia="Calibri" w:cstheme="minorHAnsi"/>
              </w:rPr>
              <w:t>El sistema debe permitir a un usuario cambiar su contraseña.</w:t>
            </w:r>
          </w:p>
        </w:tc>
      </w:tr>
      <w:tr w:rsidR="230844F1" w:rsidRPr="00B920B8" w14:paraId="37B544A8"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6709EC69" w14:textId="19323DC7" w:rsidR="230844F1" w:rsidRPr="00B920B8" w:rsidRDefault="230844F1" w:rsidP="00CB6DF0">
            <w:pPr>
              <w:rPr>
                <w:rFonts w:cstheme="minorHAnsi"/>
              </w:rPr>
            </w:pPr>
            <w:proofErr w:type="spellStart"/>
            <w:r w:rsidRPr="00B920B8">
              <w:rPr>
                <w:rFonts w:eastAsia="Arial" w:cstheme="minorHAnsi"/>
                <w:color w:val="000000" w:themeColor="text1"/>
              </w:rPr>
              <w:t>Rationale</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714F3CA" w14:textId="4D95FD16" w:rsidR="230844F1" w:rsidRPr="00B920B8" w:rsidRDefault="230844F1" w:rsidP="00CB6DF0">
            <w:pPr>
              <w:rPr>
                <w:rFonts w:cstheme="minorHAnsi"/>
              </w:rPr>
            </w:pPr>
            <w:r w:rsidRPr="00B920B8">
              <w:rPr>
                <w:rFonts w:eastAsia="Calibri" w:cstheme="minorHAnsi"/>
              </w:rPr>
              <w:t>Es una muy buena práctica cambiar su contraseña cada cierto tiempo para facilitar un cierto nivel de seguridad de la cuenta.</w:t>
            </w:r>
          </w:p>
        </w:tc>
      </w:tr>
      <w:tr w:rsidR="230844F1" w:rsidRPr="00B920B8" w14:paraId="5EB3013F"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81F639A" w14:textId="645D3FD1" w:rsidR="230844F1" w:rsidRPr="00B920B8" w:rsidRDefault="230844F1" w:rsidP="00CB6DF0">
            <w:pPr>
              <w:rPr>
                <w:rFonts w:cstheme="minorHAnsi"/>
              </w:rPr>
            </w:pPr>
            <w:r w:rsidRPr="00B920B8">
              <w:rPr>
                <w:rFonts w:eastAsia="Arial" w:cstheme="minorHAnsi"/>
                <w:color w:val="000000" w:themeColor="text1"/>
              </w:rPr>
              <w:t>Origen</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FBD7B22" w14:textId="419F52DB" w:rsidR="230844F1" w:rsidRPr="00B920B8" w:rsidRDefault="230844F1" w:rsidP="00CB6DF0">
            <w:pPr>
              <w:rPr>
                <w:rFonts w:cstheme="minorHAnsi"/>
              </w:rPr>
            </w:pPr>
            <w:r w:rsidRPr="00B920B8">
              <w:rPr>
                <w:rFonts w:eastAsia="Arial" w:cstheme="minorHAnsi"/>
                <w:color w:val="000000" w:themeColor="text1"/>
              </w:rPr>
              <w:t>Los usuarios</w:t>
            </w:r>
          </w:p>
        </w:tc>
      </w:tr>
      <w:tr w:rsidR="230844F1" w:rsidRPr="00B920B8" w14:paraId="703AD932"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BB23C39" w14:textId="3DFF18D3" w:rsidR="230844F1" w:rsidRPr="00B920B8" w:rsidRDefault="230844F1" w:rsidP="00CB6DF0">
            <w:pPr>
              <w:rPr>
                <w:rFonts w:cstheme="minorHAnsi"/>
              </w:rPr>
            </w:pPr>
            <w:proofErr w:type="spellStart"/>
            <w:r w:rsidRPr="00B920B8">
              <w:rPr>
                <w:rFonts w:eastAsia="Arial" w:cstheme="minorHAnsi"/>
                <w:color w:val="000000" w:themeColor="text1"/>
              </w:rPr>
              <w:t>Fit</w:t>
            </w:r>
            <w:proofErr w:type="spellEnd"/>
            <w:r w:rsidRPr="00B920B8">
              <w:rPr>
                <w:rFonts w:eastAsia="Arial" w:cstheme="minorHAnsi"/>
                <w:color w:val="000000" w:themeColor="text1"/>
              </w:rPr>
              <w:t xml:space="preserve"> </w:t>
            </w:r>
            <w:proofErr w:type="spellStart"/>
            <w:r w:rsidRPr="00B920B8">
              <w:rPr>
                <w:rFonts w:eastAsia="Arial" w:cstheme="minorHAnsi"/>
                <w:color w:val="000000" w:themeColor="text1"/>
              </w:rPr>
              <w:t>Criterion</w:t>
            </w:r>
            <w:proofErr w:type="spellEnd"/>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EC9A835" w14:textId="6ABAD7AB" w:rsidR="230844F1" w:rsidRPr="00B920B8" w:rsidRDefault="230844F1" w:rsidP="00CB6DF0">
            <w:pPr>
              <w:rPr>
                <w:rFonts w:cstheme="minorHAnsi"/>
              </w:rPr>
            </w:pPr>
            <w:r w:rsidRPr="00B920B8">
              <w:rPr>
                <w:rFonts w:eastAsia="Arial" w:cstheme="minorHAnsi"/>
                <w:color w:val="000000" w:themeColor="text1"/>
              </w:rPr>
              <w:t>Precondiciones:</w:t>
            </w:r>
          </w:p>
          <w:p w14:paraId="1DA449F1" w14:textId="36D5E3CC" w:rsidR="230844F1" w:rsidRPr="00B920B8" w:rsidRDefault="230844F1" w:rsidP="00194FD3">
            <w:pPr>
              <w:pStyle w:val="Prrafodelista"/>
              <w:numPr>
                <w:ilvl w:val="0"/>
                <w:numId w:val="7"/>
              </w:numPr>
              <w:ind w:left="0"/>
              <w:rPr>
                <w:rFonts w:eastAsia="Arial" w:cstheme="minorHAnsi"/>
                <w:color w:val="000000" w:themeColor="text1"/>
              </w:rPr>
            </w:pPr>
            <w:r w:rsidRPr="00B920B8">
              <w:rPr>
                <w:rFonts w:eastAsia="Arial" w:cstheme="minorHAnsi"/>
                <w:color w:val="000000" w:themeColor="text1"/>
              </w:rPr>
              <w:t>El usuario debe estar registrado</w:t>
            </w:r>
          </w:p>
          <w:p w14:paraId="64458AB9" w14:textId="65AAB5CA" w:rsidR="230844F1" w:rsidRPr="00B920B8" w:rsidRDefault="230844F1" w:rsidP="00194FD3">
            <w:pPr>
              <w:pStyle w:val="Prrafodelista"/>
              <w:numPr>
                <w:ilvl w:val="0"/>
                <w:numId w:val="7"/>
              </w:numPr>
              <w:ind w:left="0"/>
              <w:rPr>
                <w:rFonts w:eastAsia="Arial" w:cstheme="minorHAnsi"/>
                <w:color w:val="000000" w:themeColor="text1"/>
              </w:rPr>
            </w:pPr>
            <w:r w:rsidRPr="00B920B8">
              <w:rPr>
                <w:rFonts w:eastAsia="Arial" w:cstheme="minorHAnsi"/>
                <w:color w:val="000000" w:themeColor="text1"/>
              </w:rPr>
              <w:t>El usuario debe recordar su contraseña antigua</w:t>
            </w:r>
          </w:p>
          <w:p w14:paraId="1C9579EF" w14:textId="2D2A3E7D" w:rsidR="230844F1" w:rsidRPr="00B920B8" w:rsidRDefault="230844F1" w:rsidP="00CB6DF0">
            <w:pPr>
              <w:rPr>
                <w:rFonts w:cstheme="minorHAnsi"/>
              </w:rPr>
            </w:pPr>
            <w:r w:rsidRPr="00B920B8">
              <w:rPr>
                <w:rFonts w:eastAsia="Arial" w:cstheme="minorHAnsi"/>
                <w:color w:val="000000" w:themeColor="text1"/>
              </w:rPr>
              <w:t>Pasos:</w:t>
            </w:r>
          </w:p>
          <w:p w14:paraId="7CB48DB1" w14:textId="466359B2" w:rsidR="230844F1" w:rsidRPr="00B920B8" w:rsidRDefault="230844F1" w:rsidP="00194FD3">
            <w:pPr>
              <w:pStyle w:val="Prrafodelista"/>
              <w:numPr>
                <w:ilvl w:val="0"/>
                <w:numId w:val="6"/>
              </w:numPr>
              <w:ind w:left="0"/>
              <w:rPr>
                <w:rFonts w:eastAsia="Arial" w:cstheme="minorHAnsi"/>
                <w:color w:val="000000" w:themeColor="text1"/>
              </w:rPr>
            </w:pPr>
            <w:r w:rsidRPr="00B920B8">
              <w:rPr>
                <w:rFonts w:eastAsia="Arial" w:cstheme="minorHAnsi"/>
                <w:color w:val="000000" w:themeColor="text1"/>
              </w:rPr>
              <w:t>El usuario accede a su perfil</w:t>
            </w:r>
          </w:p>
          <w:p w14:paraId="03480772" w14:textId="6B9C5A54" w:rsidR="230844F1" w:rsidRPr="00B920B8" w:rsidRDefault="230844F1" w:rsidP="00194FD3">
            <w:pPr>
              <w:pStyle w:val="Prrafodelista"/>
              <w:numPr>
                <w:ilvl w:val="0"/>
                <w:numId w:val="6"/>
              </w:numPr>
              <w:ind w:left="0"/>
              <w:rPr>
                <w:rFonts w:eastAsia="Arial" w:cstheme="minorHAnsi"/>
                <w:color w:val="000000" w:themeColor="text1"/>
              </w:rPr>
            </w:pPr>
            <w:r w:rsidRPr="00B920B8">
              <w:rPr>
                <w:rFonts w:eastAsia="Arial" w:cstheme="minorHAnsi"/>
                <w:color w:val="000000" w:themeColor="text1"/>
              </w:rPr>
              <w:t>El usuario procede a cambiar la contraseña</w:t>
            </w:r>
          </w:p>
          <w:p w14:paraId="69B592C1" w14:textId="7EDBC7BE" w:rsidR="230844F1" w:rsidRPr="00B920B8" w:rsidRDefault="230844F1" w:rsidP="00194FD3">
            <w:pPr>
              <w:pStyle w:val="Prrafodelista"/>
              <w:numPr>
                <w:ilvl w:val="0"/>
                <w:numId w:val="6"/>
              </w:numPr>
              <w:ind w:left="0"/>
              <w:rPr>
                <w:rFonts w:eastAsia="Arial" w:cstheme="minorHAnsi"/>
                <w:color w:val="000000" w:themeColor="text1"/>
              </w:rPr>
            </w:pPr>
            <w:r w:rsidRPr="00B920B8">
              <w:rPr>
                <w:rFonts w:eastAsia="Arial" w:cstheme="minorHAnsi"/>
                <w:color w:val="000000" w:themeColor="text1"/>
              </w:rPr>
              <w:t>El usuario inserta la nueva contraseña</w:t>
            </w:r>
          </w:p>
          <w:p w14:paraId="33DF5C8D" w14:textId="1B39739A" w:rsidR="230844F1" w:rsidRPr="00B920B8" w:rsidRDefault="230844F1" w:rsidP="00194FD3">
            <w:pPr>
              <w:pStyle w:val="Prrafodelista"/>
              <w:numPr>
                <w:ilvl w:val="0"/>
                <w:numId w:val="6"/>
              </w:numPr>
              <w:ind w:left="0"/>
              <w:rPr>
                <w:rFonts w:eastAsia="Arial" w:cstheme="minorHAnsi"/>
                <w:color w:val="000000" w:themeColor="text1"/>
              </w:rPr>
            </w:pPr>
            <w:r w:rsidRPr="00B920B8">
              <w:rPr>
                <w:rFonts w:eastAsia="Arial" w:cstheme="minorHAnsi"/>
                <w:color w:val="000000" w:themeColor="text1"/>
              </w:rPr>
              <w:t>El usuario confirma el cambio</w:t>
            </w:r>
          </w:p>
          <w:p w14:paraId="4C7F311A" w14:textId="47D1BE4D" w:rsidR="230844F1" w:rsidRPr="00B920B8" w:rsidRDefault="230844F1" w:rsidP="00CB6DF0">
            <w:pPr>
              <w:rPr>
                <w:rFonts w:cstheme="minorHAnsi"/>
              </w:rPr>
            </w:pPr>
            <w:r w:rsidRPr="00B920B8">
              <w:rPr>
                <w:rFonts w:eastAsia="Arial" w:cstheme="minorHAnsi"/>
                <w:color w:val="000000" w:themeColor="text1"/>
              </w:rPr>
              <w:t>Resultado:</w:t>
            </w:r>
          </w:p>
          <w:p w14:paraId="75180602" w14:textId="1CFCD366" w:rsidR="230844F1" w:rsidRPr="00B920B8" w:rsidRDefault="230844F1" w:rsidP="00194FD3">
            <w:pPr>
              <w:pStyle w:val="Prrafodelista"/>
              <w:numPr>
                <w:ilvl w:val="0"/>
                <w:numId w:val="5"/>
              </w:numPr>
              <w:ind w:left="0"/>
              <w:rPr>
                <w:rFonts w:cstheme="minorHAnsi"/>
              </w:rPr>
            </w:pPr>
            <w:r w:rsidRPr="00B920B8">
              <w:rPr>
                <w:rFonts w:eastAsia="Arial" w:cstheme="minorHAnsi"/>
                <w:color w:val="000000" w:themeColor="text1"/>
              </w:rPr>
              <w:lastRenderedPageBreak/>
              <w:t>La contraseña ha sido cambiada</w:t>
            </w:r>
            <w:r w:rsidRPr="00B920B8">
              <w:rPr>
                <w:rFonts w:cstheme="minorHAnsi"/>
              </w:rPr>
              <w:t xml:space="preserve"> </w:t>
            </w:r>
          </w:p>
        </w:tc>
      </w:tr>
      <w:tr w:rsidR="230844F1" w:rsidRPr="00B920B8" w14:paraId="784B07AD"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C46C4B4" w14:textId="6E7605A5" w:rsidR="230844F1" w:rsidRPr="00B920B8" w:rsidRDefault="230844F1" w:rsidP="00CB6DF0">
            <w:pPr>
              <w:rPr>
                <w:rFonts w:cstheme="minorHAnsi"/>
              </w:rPr>
            </w:pPr>
            <w:r w:rsidRPr="00B920B8">
              <w:rPr>
                <w:rFonts w:eastAsia="Arial" w:cstheme="minorHAnsi"/>
                <w:color w:val="000000" w:themeColor="text1"/>
              </w:rPr>
              <w:lastRenderedPageBreak/>
              <w:t>Satisfacción</w:t>
            </w:r>
          </w:p>
        </w:tc>
        <w:tc>
          <w:tcPr>
            <w:tcW w:w="25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AA2EE82" w14:textId="62CB4282" w:rsidR="087FA997" w:rsidRPr="00B920B8" w:rsidRDefault="087FA997" w:rsidP="00CB6DF0">
            <w:pPr>
              <w:rPr>
                <w:rFonts w:eastAsia="Arial" w:cstheme="minorHAnsi"/>
                <w:color w:val="000000" w:themeColor="text1"/>
              </w:rPr>
            </w:pPr>
            <w:r w:rsidRPr="00B920B8">
              <w:rPr>
                <w:rFonts w:eastAsia="Arial" w:cstheme="minorHAnsi"/>
                <w:color w:val="000000" w:themeColor="text1"/>
              </w:rPr>
              <w:t>2</w:t>
            </w:r>
          </w:p>
        </w:tc>
        <w:tc>
          <w:tcPr>
            <w:tcW w:w="1620" w:type="dxa"/>
            <w:tcBorders>
              <w:top w:val="nil"/>
              <w:left w:val="nil"/>
              <w:bottom w:val="single" w:sz="8" w:space="0" w:color="000000" w:themeColor="text1"/>
              <w:right w:val="single" w:sz="8" w:space="0" w:color="000000" w:themeColor="text1"/>
            </w:tcBorders>
            <w:tcMar>
              <w:top w:w="90" w:type="dxa"/>
              <w:left w:w="90" w:type="dxa"/>
              <w:bottom w:w="90" w:type="dxa"/>
              <w:right w:w="90" w:type="dxa"/>
            </w:tcMar>
          </w:tcPr>
          <w:p w14:paraId="633DB70E" w14:textId="6FBDA1B4" w:rsidR="230844F1" w:rsidRPr="00B920B8" w:rsidRDefault="230844F1" w:rsidP="00CB6DF0">
            <w:pPr>
              <w:rPr>
                <w:rFonts w:cstheme="minorHAnsi"/>
              </w:rPr>
            </w:pPr>
            <w:r w:rsidRPr="00B920B8">
              <w:rPr>
                <w:rFonts w:eastAsia="Arial" w:cstheme="minorHAnsi"/>
                <w:color w:val="000000" w:themeColor="text1"/>
              </w:rPr>
              <w:t>Penalización</w:t>
            </w:r>
          </w:p>
        </w:tc>
        <w:tc>
          <w:tcPr>
            <w:tcW w:w="2895" w:type="dxa"/>
            <w:gridSpan w:val="2"/>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BB5782E" w14:textId="07D37D69" w:rsidR="147CCB43" w:rsidRPr="00B920B8" w:rsidRDefault="147CCB43" w:rsidP="00CB6DF0">
            <w:pPr>
              <w:rPr>
                <w:rFonts w:eastAsia="Arial" w:cstheme="minorHAnsi"/>
                <w:color w:val="000000" w:themeColor="text1"/>
              </w:rPr>
            </w:pPr>
            <w:r w:rsidRPr="00B920B8">
              <w:rPr>
                <w:rFonts w:eastAsia="Arial" w:cstheme="minorHAnsi"/>
                <w:color w:val="000000" w:themeColor="text1"/>
              </w:rPr>
              <w:t>4</w:t>
            </w:r>
          </w:p>
        </w:tc>
      </w:tr>
      <w:tr w:rsidR="230844F1" w:rsidRPr="00B920B8" w14:paraId="6D0214CB"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2C22A11D" w14:textId="553EA4D2" w:rsidR="230844F1" w:rsidRPr="00B920B8" w:rsidRDefault="230844F1" w:rsidP="00CB6DF0">
            <w:pPr>
              <w:rPr>
                <w:rFonts w:cstheme="minorHAnsi"/>
              </w:rPr>
            </w:pPr>
            <w:r w:rsidRPr="00B920B8">
              <w:rPr>
                <w:rFonts w:eastAsia="Arial" w:cstheme="minorHAnsi"/>
                <w:color w:val="000000" w:themeColor="text1"/>
              </w:rPr>
              <w:t>Prioridad</w:t>
            </w:r>
          </w:p>
        </w:tc>
        <w:tc>
          <w:tcPr>
            <w:tcW w:w="41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3CFC4E2" w14:textId="44B772C2" w:rsidR="5FFCDEEB" w:rsidRPr="00B920B8" w:rsidRDefault="5FFCDEEB" w:rsidP="00CB6DF0">
            <w:pPr>
              <w:rPr>
                <w:rFonts w:eastAsia="Arial" w:cstheme="minorHAnsi"/>
                <w:color w:val="000000" w:themeColor="text1"/>
              </w:rPr>
            </w:pPr>
            <w:r w:rsidRPr="00B920B8">
              <w:rPr>
                <w:rFonts w:eastAsia="Arial" w:cstheme="minorHAnsi"/>
                <w:color w:val="000000" w:themeColor="text1"/>
              </w:rPr>
              <w:t>4</w:t>
            </w:r>
          </w:p>
        </w:tc>
        <w:tc>
          <w:tcPr>
            <w:tcW w:w="1485" w:type="dxa"/>
            <w:tcBorders>
              <w:top w:val="single" w:sz="8" w:space="0" w:color="000000" w:themeColor="text1"/>
              <w:left w:val="nil"/>
              <w:bottom w:val="single" w:sz="8" w:space="0" w:color="000000" w:themeColor="text1"/>
              <w:right w:val="single" w:sz="8" w:space="0" w:color="000000" w:themeColor="text1"/>
            </w:tcBorders>
            <w:tcMar>
              <w:top w:w="90" w:type="dxa"/>
              <w:left w:w="90" w:type="dxa"/>
              <w:bottom w:w="90" w:type="dxa"/>
              <w:right w:w="90" w:type="dxa"/>
            </w:tcMar>
          </w:tcPr>
          <w:p w14:paraId="3831D62C" w14:textId="1F01E29F" w:rsidR="230844F1" w:rsidRPr="00B920B8" w:rsidRDefault="230844F1" w:rsidP="00CB6DF0">
            <w:pPr>
              <w:rPr>
                <w:rFonts w:cstheme="minorHAnsi"/>
              </w:rPr>
            </w:pPr>
            <w:r w:rsidRPr="00B920B8">
              <w:rPr>
                <w:rFonts w:eastAsia="Arial" w:cstheme="minorHAnsi"/>
                <w:color w:val="000000" w:themeColor="text1"/>
              </w:rPr>
              <w:t>Conflictos</w:t>
            </w:r>
          </w:p>
        </w:tc>
        <w:tc>
          <w:tcPr>
            <w:tcW w:w="1410" w:type="dxa"/>
            <w:tcBorders>
              <w:top w:val="nil"/>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05215863" w14:textId="4E5F8F71" w:rsidR="230844F1" w:rsidRPr="00B920B8" w:rsidRDefault="230844F1" w:rsidP="00CB6DF0">
            <w:pPr>
              <w:rPr>
                <w:rFonts w:cstheme="minorHAnsi"/>
              </w:rPr>
            </w:pPr>
            <w:r w:rsidRPr="00B920B8">
              <w:rPr>
                <w:rFonts w:eastAsia="Arial" w:cstheme="minorHAnsi"/>
                <w:color w:val="000000" w:themeColor="text1"/>
              </w:rPr>
              <w:t>Ninguno</w:t>
            </w:r>
          </w:p>
        </w:tc>
      </w:tr>
      <w:tr w:rsidR="230844F1" w:rsidRPr="00B920B8" w14:paraId="657E6BE0"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317DBA46" w14:textId="02FCA1F2" w:rsidR="230844F1" w:rsidRPr="00B920B8" w:rsidRDefault="230844F1" w:rsidP="00CB6DF0">
            <w:pPr>
              <w:rPr>
                <w:rFonts w:cstheme="minorHAnsi"/>
              </w:rPr>
            </w:pPr>
            <w:r w:rsidRPr="00B920B8">
              <w:rPr>
                <w:rFonts w:eastAsia="Arial" w:cstheme="minorHAnsi"/>
                <w:color w:val="000000" w:themeColor="text1"/>
              </w:rPr>
              <w:t>Costo</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1E0522B" w14:textId="3701AA3F" w:rsidR="2F05B7F0" w:rsidRPr="00B920B8" w:rsidRDefault="2F05B7F0" w:rsidP="00CB6DF0">
            <w:pPr>
              <w:rPr>
                <w:rFonts w:eastAsia="Arial" w:cstheme="minorHAnsi"/>
                <w:color w:val="000000" w:themeColor="text1"/>
              </w:rPr>
            </w:pPr>
            <w:r w:rsidRPr="00B920B8">
              <w:rPr>
                <w:rFonts w:eastAsia="Arial" w:cstheme="minorHAnsi"/>
                <w:color w:val="000000" w:themeColor="text1"/>
              </w:rPr>
              <w:t>2</w:t>
            </w:r>
          </w:p>
        </w:tc>
      </w:tr>
      <w:tr w:rsidR="230844F1" w:rsidRPr="00B920B8" w14:paraId="28718940"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EDBC022" w14:textId="4CFA8FA5" w:rsidR="230844F1" w:rsidRPr="00B920B8" w:rsidRDefault="230844F1" w:rsidP="00CB6DF0">
            <w:pPr>
              <w:rPr>
                <w:rFonts w:cstheme="minorHAnsi"/>
              </w:rPr>
            </w:pPr>
            <w:r w:rsidRPr="00B920B8">
              <w:rPr>
                <w:rFonts w:eastAsia="Arial" w:cstheme="minorHAnsi"/>
                <w:color w:val="000000" w:themeColor="text1"/>
              </w:rPr>
              <w:t>Material Soporte</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70033389" w14:textId="221DD747" w:rsidR="230844F1" w:rsidRPr="00B920B8" w:rsidRDefault="230844F1" w:rsidP="00CB6DF0">
            <w:pPr>
              <w:rPr>
                <w:rFonts w:cstheme="minorHAnsi"/>
              </w:rPr>
            </w:pPr>
            <w:r w:rsidRPr="00B920B8">
              <w:rPr>
                <w:rFonts w:eastAsia="Arial" w:cstheme="minorHAnsi"/>
                <w:color w:val="000000" w:themeColor="text1"/>
              </w:rPr>
              <w:t>Ninguno</w:t>
            </w:r>
          </w:p>
        </w:tc>
      </w:tr>
      <w:tr w:rsidR="230844F1" w:rsidRPr="00B920B8" w14:paraId="443D5E12" w14:textId="77777777" w:rsidTr="002F479F">
        <w:trPr>
          <w:trHeight w:val="20"/>
        </w:trPr>
        <w:tc>
          <w:tcPr>
            <w:tcW w:w="1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19107EAF" w14:textId="5F6EBFCF" w:rsidR="230844F1" w:rsidRPr="00B920B8" w:rsidRDefault="230844F1" w:rsidP="00CB6DF0">
            <w:pPr>
              <w:rPr>
                <w:rFonts w:cstheme="minorHAnsi"/>
              </w:rPr>
            </w:pPr>
            <w:r w:rsidRPr="00B920B8">
              <w:rPr>
                <w:rFonts w:eastAsia="Arial" w:cstheme="minorHAnsi"/>
                <w:color w:val="000000" w:themeColor="text1"/>
              </w:rPr>
              <w:t>Historial</w:t>
            </w:r>
          </w:p>
        </w:tc>
        <w:tc>
          <w:tcPr>
            <w:tcW w:w="706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90" w:type="dxa"/>
              <w:left w:w="90" w:type="dxa"/>
              <w:bottom w:w="90" w:type="dxa"/>
              <w:right w:w="90" w:type="dxa"/>
            </w:tcMar>
          </w:tcPr>
          <w:p w14:paraId="4B8D97C2" w14:textId="387106EC" w:rsidR="230844F1" w:rsidRPr="00B920B8" w:rsidRDefault="230844F1" w:rsidP="00CB6DF0">
            <w:pPr>
              <w:rPr>
                <w:rFonts w:cstheme="minorHAnsi"/>
              </w:rPr>
            </w:pPr>
            <w:r w:rsidRPr="00B920B8">
              <w:rPr>
                <w:rFonts w:eastAsia="Arial" w:cstheme="minorHAnsi"/>
                <w:color w:val="000000" w:themeColor="text1"/>
              </w:rPr>
              <w:t>Ninguno</w:t>
            </w:r>
          </w:p>
        </w:tc>
      </w:tr>
    </w:tbl>
    <w:p w14:paraId="682F340D" w14:textId="348D4184" w:rsidR="230844F1" w:rsidRPr="00B920B8" w:rsidRDefault="230844F1" w:rsidP="00CB6DF0">
      <w:pPr>
        <w:spacing w:after="0" w:line="240" w:lineRule="auto"/>
        <w:rPr>
          <w:rFonts w:eastAsia="Calibri" w:cstheme="minorHAnsi"/>
          <w:lang w:val="es"/>
        </w:rPr>
      </w:pPr>
    </w:p>
    <w:sectPr w:rsidR="230844F1" w:rsidRPr="00B920B8">
      <w:headerReference w:type="default" r:id="rId15"/>
      <w:footerReference w:type="default" r:id="rId1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LTER TAÑO" w:date="2023-05-11T22:05:00Z" w:initials="WT">
    <w:p w14:paraId="0D3214EB" w14:textId="7B4617B9" w:rsidR="2A302A38" w:rsidRDefault="2A302A38">
      <w:r>
        <w:t>hace falta un nombre de usuario?</w:t>
      </w:r>
      <w:r>
        <w:annotationRef/>
      </w:r>
    </w:p>
  </w:comment>
  <w:comment w:id="1" w:author="WALTER TAÑO" w:date="2023-05-06T16:12:00Z" w:initials="WT">
    <w:p w14:paraId="508A2D96" w14:textId="5A3CDD39" w:rsidR="230844F1" w:rsidRDefault="230844F1">
      <w:r>
        <w:t>Cual es el criterio de validez de qué campos?</w:t>
      </w:r>
      <w:r>
        <w:annotationRef/>
      </w:r>
    </w:p>
  </w:comment>
  <w:comment w:id="2" w:author="WALTER TAÑO" w:date="2023-05-06T16:12:00Z" w:initials="WT">
    <w:p w14:paraId="37FC1719" w14:textId="288FB133" w:rsidR="230844F1" w:rsidRDefault="230844F1">
      <w:r>
        <w:t>Qué entendemos por correctos?</w:t>
      </w:r>
      <w:r>
        <w:annotationRef/>
      </w:r>
    </w:p>
  </w:comment>
  <w:comment w:id="3" w:author="WALTER TAÑO" w:date="2023-05-11T22:10:00Z" w:initials="WT">
    <w:p w14:paraId="5A73CB49" w14:textId="2B0FF882" w:rsidR="2A302A38" w:rsidRDefault="2A302A38">
      <w:r>
        <w:t xml:space="preserve">Alternativamente: correo </w:t>
      </w:r>
      <w:proofErr w:type="spellStart"/>
      <w:r>
        <w:t>electronico</w:t>
      </w:r>
      <w:proofErr w:type="spellEnd"/>
      <w:r>
        <w:annotationRef/>
      </w:r>
    </w:p>
  </w:comment>
  <w:comment w:id="4" w:author="JUAN PEREZ" w:date="2023-05-06T15:56:00Z" w:initials="JP">
    <w:p w14:paraId="178F0B17" w14:textId="3D5D4337" w:rsidR="230844F1" w:rsidRDefault="230844F1">
      <w:r>
        <w:t xml:space="preserve">alternativamente </w:t>
      </w:r>
      <w:proofErr w:type="spellStart"/>
      <w:r>
        <w:t>tambien</w:t>
      </w:r>
      <w:proofErr w:type="spellEnd"/>
      <w:r>
        <w:t xml:space="preserve"> crear 2 tipos de necesidades: por periodos o por tiempo determinado</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3214EB" w15:done="0"/>
  <w15:commentEx w15:paraId="508A2D96" w15:done="0"/>
  <w15:commentEx w15:paraId="37FC1719" w15:done="0"/>
  <w15:commentEx w15:paraId="5A73CB49" w15:done="0"/>
  <w15:commentEx w15:paraId="178F0B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0F85B" w16cex:dateUtc="2023-05-12T01:05:00Z"/>
  <w16cex:commentExtensible w16cex:durableId="1614B058" w16cex:dateUtc="2023-05-06T19:12:00Z"/>
  <w16cex:commentExtensible w16cex:durableId="060D4CD6" w16cex:dateUtc="2023-05-06T19:12:00Z"/>
  <w16cex:commentExtensible w16cex:durableId="31B32AAF" w16cex:dateUtc="2023-05-12T01:10:00Z"/>
  <w16cex:commentExtensible w16cex:durableId="3186CF63" w16cex:dateUtc="2023-05-06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3214EB" w16cid:durableId="2A90F85B"/>
  <w16cid:commentId w16cid:paraId="508A2D96" w16cid:durableId="1614B058"/>
  <w16cid:commentId w16cid:paraId="37FC1719" w16cid:durableId="060D4CD6"/>
  <w16cid:commentId w16cid:paraId="5A73CB49" w16cid:durableId="31B32AAF"/>
  <w16cid:commentId w16cid:paraId="178F0B17" w16cid:durableId="3186CF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E951D" w14:textId="77777777" w:rsidR="00194FD3" w:rsidRDefault="00194FD3">
      <w:pPr>
        <w:spacing w:after="0" w:line="240" w:lineRule="auto"/>
      </w:pPr>
      <w:r>
        <w:separator/>
      </w:r>
    </w:p>
  </w:endnote>
  <w:endnote w:type="continuationSeparator" w:id="0">
    <w:p w14:paraId="65DD6D14" w14:textId="77777777" w:rsidR="00194FD3" w:rsidRDefault="00194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30844F1" w14:paraId="58DCF208" w14:textId="77777777" w:rsidTr="230844F1">
      <w:trPr>
        <w:trHeight w:val="300"/>
      </w:trPr>
      <w:tc>
        <w:tcPr>
          <w:tcW w:w="2830" w:type="dxa"/>
        </w:tcPr>
        <w:p w14:paraId="1F3EE6E3" w14:textId="21287CCE" w:rsidR="230844F1" w:rsidRDefault="230844F1" w:rsidP="230844F1">
          <w:pPr>
            <w:pStyle w:val="Encabezado"/>
            <w:ind w:left="-115"/>
          </w:pPr>
        </w:p>
      </w:tc>
      <w:tc>
        <w:tcPr>
          <w:tcW w:w="2830" w:type="dxa"/>
        </w:tcPr>
        <w:p w14:paraId="03CE7C72" w14:textId="4B5230A5" w:rsidR="230844F1" w:rsidRDefault="230844F1" w:rsidP="230844F1">
          <w:pPr>
            <w:pStyle w:val="Encabezado"/>
            <w:jc w:val="center"/>
          </w:pPr>
        </w:p>
      </w:tc>
      <w:tc>
        <w:tcPr>
          <w:tcW w:w="2830" w:type="dxa"/>
        </w:tcPr>
        <w:p w14:paraId="6CEAD45A" w14:textId="28FDD39E" w:rsidR="230844F1" w:rsidRDefault="230844F1" w:rsidP="230844F1">
          <w:pPr>
            <w:pStyle w:val="Encabezado"/>
            <w:ind w:right="-115"/>
            <w:jc w:val="right"/>
          </w:pPr>
        </w:p>
      </w:tc>
    </w:tr>
  </w:tbl>
  <w:p w14:paraId="497284BF" w14:textId="1FA315D2" w:rsidR="230844F1" w:rsidRDefault="230844F1" w:rsidP="230844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8BBE5" w14:textId="77777777" w:rsidR="00194FD3" w:rsidRDefault="00194FD3">
      <w:pPr>
        <w:spacing w:after="0" w:line="240" w:lineRule="auto"/>
      </w:pPr>
      <w:r>
        <w:separator/>
      </w:r>
    </w:p>
  </w:footnote>
  <w:footnote w:type="continuationSeparator" w:id="0">
    <w:p w14:paraId="3C7E2387" w14:textId="77777777" w:rsidR="00194FD3" w:rsidRDefault="00194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30844F1" w14:paraId="14DBB128" w14:textId="77777777" w:rsidTr="230844F1">
      <w:trPr>
        <w:trHeight w:val="300"/>
      </w:trPr>
      <w:tc>
        <w:tcPr>
          <w:tcW w:w="2830" w:type="dxa"/>
        </w:tcPr>
        <w:p w14:paraId="35B902E4" w14:textId="2B122E15" w:rsidR="230844F1" w:rsidRDefault="230844F1" w:rsidP="230844F1">
          <w:pPr>
            <w:pStyle w:val="Encabezado"/>
            <w:ind w:left="-115"/>
          </w:pPr>
        </w:p>
      </w:tc>
      <w:tc>
        <w:tcPr>
          <w:tcW w:w="2830" w:type="dxa"/>
        </w:tcPr>
        <w:p w14:paraId="7A32C081" w14:textId="5DD92F6D" w:rsidR="230844F1" w:rsidRDefault="230844F1" w:rsidP="230844F1">
          <w:pPr>
            <w:pStyle w:val="Encabezado"/>
            <w:jc w:val="center"/>
          </w:pPr>
        </w:p>
      </w:tc>
      <w:tc>
        <w:tcPr>
          <w:tcW w:w="2830" w:type="dxa"/>
        </w:tcPr>
        <w:p w14:paraId="32470047" w14:textId="6DF2DE27" w:rsidR="230844F1" w:rsidRDefault="230844F1" w:rsidP="230844F1">
          <w:pPr>
            <w:pStyle w:val="Encabezado"/>
            <w:ind w:right="-115"/>
            <w:jc w:val="right"/>
          </w:pPr>
        </w:p>
      </w:tc>
    </w:tr>
  </w:tbl>
  <w:p w14:paraId="28CE70C0" w14:textId="6A77EFB0" w:rsidR="230844F1" w:rsidRDefault="230844F1" w:rsidP="230844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2A0EA"/>
    <w:multiLevelType w:val="hybridMultilevel"/>
    <w:tmpl w:val="72B86B6A"/>
    <w:lvl w:ilvl="0" w:tplc="2E840B04">
      <w:start w:val="1"/>
      <w:numFmt w:val="bullet"/>
      <w:lvlText w:val="·"/>
      <w:lvlJc w:val="left"/>
      <w:pPr>
        <w:ind w:left="720" w:hanging="360"/>
      </w:pPr>
      <w:rPr>
        <w:rFonts w:ascii="Symbol" w:hAnsi="Symbol" w:hint="default"/>
      </w:rPr>
    </w:lvl>
    <w:lvl w:ilvl="1" w:tplc="E0B29B0C">
      <w:start w:val="1"/>
      <w:numFmt w:val="bullet"/>
      <w:lvlText w:val="o"/>
      <w:lvlJc w:val="left"/>
      <w:pPr>
        <w:ind w:left="1440" w:hanging="360"/>
      </w:pPr>
      <w:rPr>
        <w:rFonts w:ascii="Courier New" w:hAnsi="Courier New" w:hint="default"/>
      </w:rPr>
    </w:lvl>
    <w:lvl w:ilvl="2" w:tplc="C3D2D570">
      <w:start w:val="1"/>
      <w:numFmt w:val="bullet"/>
      <w:lvlText w:val=""/>
      <w:lvlJc w:val="left"/>
      <w:pPr>
        <w:ind w:left="2160" w:hanging="360"/>
      </w:pPr>
      <w:rPr>
        <w:rFonts w:ascii="Wingdings" w:hAnsi="Wingdings" w:hint="default"/>
      </w:rPr>
    </w:lvl>
    <w:lvl w:ilvl="3" w:tplc="A81A8848">
      <w:start w:val="1"/>
      <w:numFmt w:val="bullet"/>
      <w:lvlText w:val=""/>
      <w:lvlJc w:val="left"/>
      <w:pPr>
        <w:ind w:left="2880" w:hanging="360"/>
      </w:pPr>
      <w:rPr>
        <w:rFonts w:ascii="Symbol" w:hAnsi="Symbol" w:hint="default"/>
      </w:rPr>
    </w:lvl>
    <w:lvl w:ilvl="4" w:tplc="913AFA64">
      <w:start w:val="1"/>
      <w:numFmt w:val="bullet"/>
      <w:lvlText w:val="o"/>
      <w:lvlJc w:val="left"/>
      <w:pPr>
        <w:ind w:left="3600" w:hanging="360"/>
      </w:pPr>
      <w:rPr>
        <w:rFonts w:ascii="Courier New" w:hAnsi="Courier New" w:hint="default"/>
      </w:rPr>
    </w:lvl>
    <w:lvl w:ilvl="5" w:tplc="998E4930">
      <w:start w:val="1"/>
      <w:numFmt w:val="bullet"/>
      <w:lvlText w:val=""/>
      <w:lvlJc w:val="left"/>
      <w:pPr>
        <w:ind w:left="4320" w:hanging="360"/>
      </w:pPr>
      <w:rPr>
        <w:rFonts w:ascii="Wingdings" w:hAnsi="Wingdings" w:hint="default"/>
      </w:rPr>
    </w:lvl>
    <w:lvl w:ilvl="6" w:tplc="400A511C">
      <w:start w:val="1"/>
      <w:numFmt w:val="bullet"/>
      <w:lvlText w:val=""/>
      <w:lvlJc w:val="left"/>
      <w:pPr>
        <w:ind w:left="5040" w:hanging="360"/>
      </w:pPr>
      <w:rPr>
        <w:rFonts w:ascii="Symbol" w:hAnsi="Symbol" w:hint="default"/>
      </w:rPr>
    </w:lvl>
    <w:lvl w:ilvl="7" w:tplc="0E60EF30">
      <w:start w:val="1"/>
      <w:numFmt w:val="bullet"/>
      <w:lvlText w:val="o"/>
      <w:lvlJc w:val="left"/>
      <w:pPr>
        <w:ind w:left="5760" w:hanging="360"/>
      </w:pPr>
      <w:rPr>
        <w:rFonts w:ascii="Courier New" w:hAnsi="Courier New" w:hint="default"/>
      </w:rPr>
    </w:lvl>
    <w:lvl w:ilvl="8" w:tplc="99F00FDE">
      <w:start w:val="1"/>
      <w:numFmt w:val="bullet"/>
      <w:lvlText w:val=""/>
      <w:lvlJc w:val="left"/>
      <w:pPr>
        <w:ind w:left="6480" w:hanging="360"/>
      </w:pPr>
      <w:rPr>
        <w:rFonts w:ascii="Wingdings" w:hAnsi="Wingdings" w:hint="default"/>
      </w:rPr>
    </w:lvl>
  </w:abstractNum>
  <w:abstractNum w:abstractNumId="1" w15:restartNumberingAfterBreak="0">
    <w:nsid w:val="259E70D1"/>
    <w:multiLevelType w:val="hybridMultilevel"/>
    <w:tmpl w:val="109C84D4"/>
    <w:lvl w:ilvl="0" w:tplc="37506E34">
      <w:start w:val="1"/>
      <w:numFmt w:val="bullet"/>
      <w:lvlText w:val="·"/>
      <w:lvlJc w:val="left"/>
      <w:pPr>
        <w:ind w:left="720" w:hanging="360"/>
      </w:pPr>
      <w:rPr>
        <w:rFonts w:ascii="Symbol" w:hAnsi="Symbol" w:hint="default"/>
      </w:rPr>
    </w:lvl>
    <w:lvl w:ilvl="1" w:tplc="26E6CC52">
      <w:start w:val="1"/>
      <w:numFmt w:val="bullet"/>
      <w:lvlText w:val="o"/>
      <w:lvlJc w:val="left"/>
      <w:pPr>
        <w:ind w:left="1440" w:hanging="360"/>
      </w:pPr>
      <w:rPr>
        <w:rFonts w:ascii="Courier New" w:hAnsi="Courier New" w:hint="default"/>
      </w:rPr>
    </w:lvl>
    <w:lvl w:ilvl="2" w:tplc="F1CEF0D6">
      <w:start w:val="1"/>
      <w:numFmt w:val="bullet"/>
      <w:lvlText w:val=""/>
      <w:lvlJc w:val="left"/>
      <w:pPr>
        <w:ind w:left="2160" w:hanging="360"/>
      </w:pPr>
      <w:rPr>
        <w:rFonts w:ascii="Wingdings" w:hAnsi="Wingdings" w:hint="default"/>
      </w:rPr>
    </w:lvl>
    <w:lvl w:ilvl="3" w:tplc="C024B42C">
      <w:start w:val="1"/>
      <w:numFmt w:val="bullet"/>
      <w:lvlText w:val=""/>
      <w:lvlJc w:val="left"/>
      <w:pPr>
        <w:ind w:left="2880" w:hanging="360"/>
      </w:pPr>
      <w:rPr>
        <w:rFonts w:ascii="Symbol" w:hAnsi="Symbol" w:hint="default"/>
      </w:rPr>
    </w:lvl>
    <w:lvl w:ilvl="4" w:tplc="6BAAB598">
      <w:start w:val="1"/>
      <w:numFmt w:val="bullet"/>
      <w:lvlText w:val="o"/>
      <w:lvlJc w:val="left"/>
      <w:pPr>
        <w:ind w:left="3600" w:hanging="360"/>
      </w:pPr>
      <w:rPr>
        <w:rFonts w:ascii="Courier New" w:hAnsi="Courier New" w:hint="default"/>
      </w:rPr>
    </w:lvl>
    <w:lvl w:ilvl="5" w:tplc="FA3A2E94">
      <w:start w:val="1"/>
      <w:numFmt w:val="bullet"/>
      <w:lvlText w:val=""/>
      <w:lvlJc w:val="left"/>
      <w:pPr>
        <w:ind w:left="4320" w:hanging="360"/>
      </w:pPr>
      <w:rPr>
        <w:rFonts w:ascii="Wingdings" w:hAnsi="Wingdings" w:hint="default"/>
      </w:rPr>
    </w:lvl>
    <w:lvl w:ilvl="6" w:tplc="39AC090C">
      <w:start w:val="1"/>
      <w:numFmt w:val="bullet"/>
      <w:lvlText w:val=""/>
      <w:lvlJc w:val="left"/>
      <w:pPr>
        <w:ind w:left="5040" w:hanging="360"/>
      </w:pPr>
      <w:rPr>
        <w:rFonts w:ascii="Symbol" w:hAnsi="Symbol" w:hint="default"/>
      </w:rPr>
    </w:lvl>
    <w:lvl w:ilvl="7" w:tplc="508C6888">
      <w:start w:val="1"/>
      <w:numFmt w:val="bullet"/>
      <w:lvlText w:val="o"/>
      <w:lvlJc w:val="left"/>
      <w:pPr>
        <w:ind w:left="5760" w:hanging="360"/>
      </w:pPr>
      <w:rPr>
        <w:rFonts w:ascii="Courier New" w:hAnsi="Courier New" w:hint="default"/>
      </w:rPr>
    </w:lvl>
    <w:lvl w:ilvl="8" w:tplc="B6F8BFB6">
      <w:start w:val="1"/>
      <w:numFmt w:val="bullet"/>
      <w:lvlText w:val=""/>
      <w:lvlJc w:val="left"/>
      <w:pPr>
        <w:ind w:left="6480" w:hanging="360"/>
      </w:pPr>
      <w:rPr>
        <w:rFonts w:ascii="Wingdings" w:hAnsi="Wingdings" w:hint="default"/>
      </w:rPr>
    </w:lvl>
  </w:abstractNum>
  <w:abstractNum w:abstractNumId="2" w15:restartNumberingAfterBreak="0">
    <w:nsid w:val="342A05E9"/>
    <w:multiLevelType w:val="hybridMultilevel"/>
    <w:tmpl w:val="75FA648C"/>
    <w:lvl w:ilvl="0" w:tplc="C05AC886">
      <w:start w:val="1"/>
      <w:numFmt w:val="bullet"/>
      <w:lvlText w:val="·"/>
      <w:lvlJc w:val="left"/>
      <w:pPr>
        <w:ind w:left="720" w:hanging="360"/>
      </w:pPr>
      <w:rPr>
        <w:rFonts w:ascii="Symbol" w:hAnsi="Symbol" w:hint="default"/>
      </w:rPr>
    </w:lvl>
    <w:lvl w:ilvl="1" w:tplc="55F87D68">
      <w:start w:val="1"/>
      <w:numFmt w:val="bullet"/>
      <w:lvlText w:val="o"/>
      <w:lvlJc w:val="left"/>
      <w:pPr>
        <w:ind w:left="1440" w:hanging="360"/>
      </w:pPr>
      <w:rPr>
        <w:rFonts w:ascii="Courier New" w:hAnsi="Courier New" w:hint="default"/>
      </w:rPr>
    </w:lvl>
    <w:lvl w:ilvl="2" w:tplc="A008F8BE">
      <w:start w:val="1"/>
      <w:numFmt w:val="bullet"/>
      <w:lvlText w:val=""/>
      <w:lvlJc w:val="left"/>
      <w:pPr>
        <w:ind w:left="2160" w:hanging="360"/>
      </w:pPr>
      <w:rPr>
        <w:rFonts w:ascii="Wingdings" w:hAnsi="Wingdings" w:hint="default"/>
      </w:rPr>
    </w:lvl>
    <w:lvl w:ilvl="3" w:tplc="2312CE64">
      <w:start w:val="1"/>
      <w:numFmt w:val="bullet"/>
      <w:lvlText w:val=""/>
      <w:lvlJc w:val="left"/>
      <w:pPr>
        <w:ind w:left="2880" w:hanging="360"/>
      </w:pPr>
      <w:rPr>
        <w:rFonts w:ascii="Symbol" w:hAnsi="Symbol" w:hint="default"/>
      </w:rPr>
    </w:lvl>
    <w:lvl w:ilvl="4" w:tplc="644662E0">
      <w:start w:val="1"/>
      <w:numFmt w:val="bullet"/>
      <w:lvlText w:val="o"/>
      <w:lvlJc w:val="left"/>
      <w:pPr>
        <w:ind w:left="3600" w:hanging="360"/>
      </w:pPr>
      <w:rPr>
        <w:rFonts w:ascii="Courier New" w:hAnsi="Courier New" w:hint="default"/>
      </w:rPr>
    </w:lvl>
    <w:lvl w:ilvl="5" w:tplc="CB7E54BE">
      <w:start w:val="1"/>
      <w:numFmt w:val="bullet"/>
      <w:lvlText w:val=""/>
      <w:lvlJc w:val="left"/>
      <w:pPr>
        <w:ind w:left="4320" w:hanging="360"/>
      </w:pPr>
      <w:rPr>
        <w:rFonts w:ascii="Wingdings" w:hAnsi="Wingdings" w:hint="default"/>
      </w:rPr>
    </w:lvl>
    <w:lvl w:ilvl="6" w:tplc="51CEC7E8">
      <w:start w:val="1"/>
      <w:numFmt w:val="bullet"/>
      <w:lvlText w:val=""/>
      <w:lvlJc w:val="left"/>
      <w:pPr>
        <w:ind w:left="5040" w:hanging="360"/>
      </w:pPr>
      <w:rPr>
        <w:rFonts w:ascii="Symbol" w:hAnsi="Symbol" w:hint="default"/>
      </w:rPr>
    </w:lvl>
    <w:lvl w:ilvl="7" w:tplc="9FEC9520">
      <w:start w:val="1"/>
      <w:numFmt w:val="bullet"/>
      <w:lvlText w:val="o"/>
      <w:lvlJc w:val="left"/>
      <w:pPr>
        <w:ind w:left="5760" w:hanging="360"/>
      </w:pPr>
      <w:rPr>
        <w:rFonts w:ascii="Courier New" w:hAnsi="Courier New" w:hint="default"/>
      </w:rPr>
    </w:lvl>
    <w:lvl w:ilvl="8" w:tplc="97DC3860">
      <w:start w:val="1"/>
      <w:numFmt w:val="bullet"/>
      <w:lvlText w:val=""/>
      <w:lvlJc w:val="left"/>
      <w:pPr>
        <w:ind w:left="6480" w:hanging="360"/>
      </w:pPr>
      <w:rPr>
        <w:rFonts w:ascii="Wingdings" w:hAnsi="Wingdings" w:hint="default"/>
      </w:rPr>
    </w:lvl>
  </w:abstractNum>
  <w:abstractNum w:abstractNumId="3" w15:restartNumberingAfterBreak="0">
    <w:nsid w:val="36886833"/>
    <w:multiLevelType w:val="hybridMultilevel"/>
    <w:tmpl w:val="6422CA50"/>
    <w:lvl w:ilvl="0" w:tplc="DD524C30">
      <w:start w:val="1"/>
      <w:numFmt w:val="bullet"/>
      <w:lvlText w:val="·"/>
      <w:lvlJc w:val="left"/>
      <w:pPr>
        <w:ind w:left="720" w:hanging="360"/>
      </w:pPr>
      <w:rPr>
        <w:rFonts w:ascii="Symbol" w:hAnsi="Symbol" w:hint="default"/>
      </w:rPr>
    </w:lvl>
    <w:lvl w:ilvl="1" w:tplc="3C6C6B58">
      <w:start w:val="1"/>
      <w:numFmt w:val="bullet"/>
      <w:lvlText w:val="o"/>
      <w:lvlJc w:val="left"/>
      <w:pPr>
        <w:ind w:left="1440" w:hanging="360"/>
      </w:pPr>
      <w:rPr>
        <w:rFonts w:ascii="Courier New" w:hAnsi="Courier New" w:hint="default"/>
      </w:rPr>
    </w:lvl>
    <w:lvl w:ilvl="2" w:tplc="AB8E0968">
      <w:start w:val="1"/>
      <w:numFmt w:val="bullet"/>
      <w:lvlText w:val=""/>
      <w:lvlJc w:val="left"/>
      <w:pPr>
        <w:ind w:left="2160" w:hanging="360"/>
      </w:pPr>
      <w:rPr>
        <w:rFonts w:ascii="Wingdings" w:hAnsi="Wingdings" w:hint="default"/>
      </w:rPr>
    </w:lvl>
    <w:lvl w:ilvl="3" w:tplc="28B62AA6">
      <w:start w:val="1"/>
      <w:numFmt w:val="bullet"/>
      <w:lvlText w:val=""/>
      <w:lvlJc w:val="left"/>
      <w:pPr>
        <w:ind w:left="2880" w:hanging="360"/>
      </w:pPr>
      <w:rPr>
        <w:rFonts w:ascii="Symbol" w:hAnsi="Symbol" w:hint="default"/>
      </w:rPr>
    </w:lvl>
    <w:lvl w:ilvl="4" w:tplc="A240ECD4">
      <w:start w:val="1"/>
      <w:numFmt w:val="bullet"/>
      <w:lvlText w:val="o"/>
      <w:lvlJc w:val="left"/>
      <w:pPr>
        <w:ind w:left="3600" w:hanging="360"/>
      </w:pPr>
      <w:rPr>
        <w:rFonts w:ascii="Courier New" w:hAnsi="Courier New" w:hint="default"/>
      </w:rPr>
    </w:lvl>
    <w:lvl w:ilvl="5" w:tplc="1294F9AE">
      <w:start w:val="1"/>
      <w:numFmt w:val="bullet"/>
      <w:lvlText w:val=""/>
      <w:lvlJc w:val="left"/>
      <w:pPr>
        <w:ind w:left="4320" w:hanging="360"/>
      </w:pPr>
      <w:rPr>
        <w:rFonts w:ascii="Wingdings" w:hAnsi="Wingdings" w:hint="default"/>
      </w:rPr>
    </w:lvl>
    <w:lvl w:ilvl="6" w:tplc="144035C4">
      <w:start w:val="1"/>
      <w:numFmt w:val="bullet"/>
      <w:lvlText w:val=""/>
      <w:lvlJc w:val="left"/>
      <w:pPr>
        <w:ind w:left="5040" w:hanging="360"/>
      </w:pPr>
      <w:rPr>
        <w:rFonts w:ascii="Symbol" w:hAnsi="Symbol" w:hint="default"/>
      </w:rPr>
    </w:lvl>
    <w:lvl w:ilvl="7" w:tplc="20C6D460">
      <w:start w:val="1"/>
      <w:numFmt w:val="bullet"/>
      <w:lvlText w:val="o"/>
      <w:lvlJc w:val="left"/>
      <w:pPr>
        <w:ind w:left="5760" w:hanging="360"/>
      </w:pPr>
      <w:rPr>
        <w:rFonts w:ascii="Courier New" w:hAnsi="Courier New" w:hint="default"/>
      </w:rPr>
    </w:lvl>
    <w:lvl w:ilvl="8" w:tplc="F8E2904A">
      <w:start w:val="1"/>
      <w:numFmt w:val="bullet"/>
      <w:lvlText w:val=""/>
      <w:lvlJc w:val="left"/>
      <w:pPr>
        <w:ind w:left="6480" w:hanging="360"/>
      </w:pPr>
      <w:rPr>
        <w:rFonts w:ascii="Wingdings" w:hAnsi="Wingdings" w:hint="default"/>
      </w:rPr>
    </w:lvl>
  </w:abstractNum>
  <w:abstractNum w:abstractNumId="4" w15:restartNumberingAfterBreak="0">
    <w:nsid w:val="391A53E2"/>
    <w:multiLevelType w:val="hybridMultilevel"/>
    <w:tmpl w:val="7BB07EDA"/>
    <w:lvl w:ilvl="0" w:tplc="F03A9270">
      <w:start w:val="1"/>
      <w:numFmt w:val="bullet"/>
      <w:lvlText w:val="·"/>
      <w:lvlJc w:val="left"/>
      <w:pPr>
        <w:ind w:left="720" w:hanging="360"/>
      </w:pPr>
      <w:rPr>
        <w:rFonts w:ascii="Symbol" w:hAnsi="Symbol" w:hint="default"/>
      </w:rPr>
    </w:lvl>
    <w:lvl w:ilvl="1" w:tplc="6C6870D4">
      <w:start w:val="1"/>
      <w:numFmt w:val="bullet"/>
      <w:lvlText w:val="o"/>
      <w:lvlJc w:val="left"/>
      <w:pPr>
        <w:ind w:left="1440" w:hanging="360"/>
      </w:pPr>
      <w:rPr>
        <w:rFonts w:ascii="Courier New" w:hAnsi="Courier New" w:hint="default"/>
      </w:rPr>
    </w:lvl>
    <w:lvl w:ilvl="2" w:tplc="119621B0">
      <w:start w:val="1"/>
      <w:numFmt w:val="bullet"/>
      <w:lvlText w:val=""/>
      <w:lvlJc w:val="left"/>
      <w:pPr>
        <w:ind w:left="2160" w:hanging="360"/>
      </w:pPr>
      <w:rPr>
        <w:rFonts w:ascii="Wingdings" w:hAnsi="Wingdings" w:hint="default"/>
      </w:rPr>
    </w:lvl>
    <w:lvl w:ilvl="3" w:tplc="DA1CDC8A">
      <w:start w:val="1"/>
      <w:numFmt w:val="bullet"/>
      <w:lvlText w:val=""/>
      <w:lvlJc w:val="left"/>
      <w:pPr>
        <w:ind w:left="2880" w:hanging="360"/>
      </w:pPr>
      <w:rPr>
        <w:rFonts w:ascii="Symbol" w:hAnsi="Symbol" w:hint="default"/>
      </w:rPr>
    </w:lvl>
    <w:lvl w:ilvl="4" w:tplc="42C01DB4">
      <w:start w:val="1"/>
      <w:numFmt w:val="bullet"/>
      <w:lvlText w:val="o"/>
      <w:lvlJc w:val="left"/>
      <w:pPr>
        <w:ind w:left="3600" w:hanging="360"/>
      </w:pPr>
      <w:rPr>
        <w:rFonts w:ascii="Courier New" w:hAnsi="Courier New" w:hint="default"/>
      </w:rPr>
    </w:lvl>
    <w:lvl w:ilvl="5" w:tplc="E4C61AE0">
      <w:start w:val="1"/>
      <w:numFmt w:val="bullet"/>
      <w:lvlText w:val=""/>
      <w:lvlJc w:val="left"/>
      <w:pPr>
        <w:ind w:left="4320" w:hanging="360"/>
      </w:pPr>
      <w:rPr>
        <w:rFonts w:ascii="Wingdings" w:hAnsi="Wingdings" w:hint="default"/>
      </w:rPr>
    </w:lvl>
    <w:lvl w:ilvl="6" w:tplc="88525682">
      <w:start w:val="1"/>
      <w:numFmt w:val="bullet"/>
      <w:lvlText w:val=""/>
      <w:lvlJc w:val="left"/>
      <w:pPr>
        <w:ind w:left="5040" w:hanging="360"/>
      </w:pPr>
      <w:rPr>
        <w:rFonts w:ascii="Symbol" w:hAnsi="Symbol" w:hint="default"/>
      </w:rPr>
    </w:lvl>
    <w:lvl w:ilvl="7" w:tplc="1FA20F3C">
      <w:start w:val="1"/>
      <w:numFmt w:val="bullet"/>
      <w:lvlText w:val="o"/>
      <w:lvlJc w:val="left"/>
      <w:pPr>
        <w:ind w:left="5760" w:hanging="360"/>
      </w:pPr>
      <w:rPr>
        <w:rFonts w:ascii="Courier New" w:hAnsi="Courier New" w:hint="default"/>
      </w:rPr>
    </w:lvl>
    <w:lvl w:ilvl="8" w:tplc="F3A21932">
      <w:start w:val="1"/>
      <w:numFmt w:val="bullet"/>
      <w:lvlText w:val=""/>
      <w:lvlJc w:val="left"/>
      <w:pPr>
        <w:ind w:left="6480" w:hanging="360"/>
      </w:pPr>
      <w:rPr>
        <w:rFonts w:ascii="Wingdings" w:hAnsi="Wingdings" w:hint="default"/>
      </w:rPr>
    </w:lvl>
  </w:abstractNum>
  <w:abstractNum w:abstractNumId="5" w15:restartNumberingAfterBreak="0">
    <w:nsid w:val="51409FC3"/>
    <w:multiLevelType w:val="hybridMultilevel"/>
    <w:tmpl w:val="B7E45D3E"/>
    <w:lvl w:ilvl="0" w:tplc="9014ED30">
      <w:start w:val="1"/>
      <w:numFmt w:val="bullet"/>
      <w:lvlText w:val=""/>
      <w:lvlJc w:val="left"/>
      <w:pPr>
        <w:ind w:left="720" w:hanging="360"/>
      </w:pPr>
      <w:rPr>
        <w:rFonts w:ascii="Symbol" w:hAnsi="Symbol" w:hint="default"/>
      </w:rPr>
    </w:lvl>
    <w:lvl w:ilvl="1" w:tplc="10805130">
      <w:start w:val="1"/>
      <w:numFmt w:val="bullet"/>
      <w:lvlText w:val="o"/>
      <w:lvlJc w:val="left"/>
      <w:pPr>
        <w:ind w:left="1440" w:hanging="360"/>
      </w:pPr>
      <w:rPr>
        <w:rFonts w:ascii="Courier New" w:hAnsi="Courier New" w:hint="default"/>
      </w:rPr>
    </w:lvl>
    <w:lvl w:ilvl="2" w:tplc="F572E28A">
      <w:start w:val="1"/>
      <w:numFmt w:val="bullet"/>
      <w:lvlText w:val=""/>
      <w:lvlJc w:val="left"/>
      <w:pPr>
        <w:ind w:left="2160" w:hanging="360"/>
      </w:pPr>
      <w:rPr>
        <w:rFonts w:ascii="Wingdings" w:hAnsi="Wingdings" w:hint="default"/>
      </w:rPr>
    </w:lvl>
    <w:lvl w:ilvl="3" w:tplc="6F0EF1BE">
      <w:start w:val="1"/>
      <w:numFmt w:val="bullet"/>
      <w:lvlText w:val=""/>
      <w:lvlJc w:val="left"/>
      <w:pPr>
        <w:ind w:left="2880" w:hanging="360"/>
      </w:pPr>
      <w:rPr>
        <w:rFonts w:ascii="Symbol" w:hAnsi="Symbol" w:hint="default"/>
      </w:rPr>
    </w:lvl>
    <w:lvl w:ilvl="4" w:tplc="AD484CDE">
      <w:start w:val="1"/>
      <w:numFmt w:val="bullet"/>
      <w:lvlText w:val="o"/>
      <w:lvlJc w:val="left"/>
      <w:pPr>
        <w:ind w:left="3600" w:hanging="360"/>
      </w:pPr>
      <w:rPr>
        <w:rFonts w:ascii="Courier New" w:hAnsi="Courier New" w:hint="default"/>
      </w:rPr>
    </w:lvl>
    <w:lvl w:ilvl="5" w:tplc="428E9270">
      <w:start w:val="1"/>
      <w:numFmt w:val="bullet"/>
      <w:lvlText w:val=""/>
      <w:lvlJc w:val="left"/>
      <w:pPr>
        <w:ind w:left="4320" w:hanging="360"/>
      </w:pPr>
      <w:rPr>
        <w:rFonts w:ascii="Wingdings" w:hAnsi="Wingdings" w:hint="default"/>
      </w:rPr>
    </w:lvl>
    <w:lvl w:ilvl="6" w:tplc="53FEAF96">
      <w:start w:val="1"/>
      <w:numFmt w:val="bullet"/>
      <w:lvlText w:val=""/>
      <w:lvlJc w:val="left"/>
      <w:pPr>
        <w:ind w:left="5040" w:hanging="360"/>
      </w:pPr>
      <w:rPr>
        <w:rFonts w:ascii="Symbol" w:hAnsi="Symbol" w:hint="default"/>
      </w:rPr>
    </w:lvl>
    <w:lvl w:ilvl="7" w:tplc="957A0F78">
      <w:start w:val="1"/>
      <w:numFmt w:val="bullet"/>
      <w:lvlText w:val="o"/>
      <w:lvlJc w:val="left"/>
      <w:pPr>
        <w:ind w:left="5760" w:hanging="360"/>
      </w:pPr>
      <w:rPr>
        <w:rFonts w:ascii="Courier New" w:hAnsi="Courier New" w:hint="default"/>
      </w:rPr>
    </w:lvl>
    <w:lvl w:ilvl="8" w:tplc="A9525A90">
      <w:start w:val="1"/>
      <w:numFmt w:val="bullet"/>
      <w:lvlText w:val=""/>
      <w:lvlJc w:val="left"/>
      <w:pPr>
        <w:ind w:left="6480" w:hanging="360"/>
      </w:pPr>
      <w:rPr>
        <w:rFonts w:ascii="Wingdings" w:hAnsi="Wingdings" w:hint="default"/>
      </w:rPr>
    </w:lvl>
  </w:abstractNum>
  <w:abstractNum w:abstractNumId="6" w15:restartNumberingAfterBreak="0">
    <w:nsid w:val="54F2FB75"/>
    <w:multiLevelType w:val="hybridMultilevel"/>
    <w:tmpl w:val="E3549504"/>
    <w:lvl w:ilvl="0" w:tplc="29C864B6">
      <w:start w:val="1"/>
      <w:numFmt w:val="bullet"/>
      <w:lvlText w:val="·"/>
      <w:lvlJc w:val="left"/>
      <w:pPr>
        <w:ind w:left="720" w:hanging="360"/>
      </w:pPr>
      <w:rPr>
        <w:rFonts w:ascii="Symbol" w:hAnsi="Symbol" w:hint="default"/>
      </w:rPr>
    </w:lvl>
    <w:lvl w:ilvl="1" w:tplc="136C962E">
      <w:start w:val="1"/>
      <w:numFmt w:val="bullet"/>
      <w:lvlText w:val="o"/>
      <w:lvlJc w:val="left"/>
      <w:pPr>
        <w:ind w:left="1440" w:hanging="360"/>
      </w:pPr>
      <w:rPr>
        <w:rFonts w:ascii="Courier New" w:hAnsi="Courier New" w:hint="default"/>
      </w:rPr>
    </w:lvl>
    <w:lvl w:ilvl="2" w:tplc="CDBC5D02">
      <w:start w:val="1"/>
      <w:numFmt w:val="bullet"/>
      <w:lvlText w:val=""/>
      <w:lvlJc w:val="left"/>
      <w:pPr>
        <w:ind w:left="2160" w:hanging="360"/>
      </w:pPr>
      <w:rPr>
        <w:rFonts w:ascii="Wingdings" w:hAnsi="Wingdings" w:hint="default"/>
      </w:rPr>
    </w:lvl>
    <w:lvl w:ilvl="3" w:tplc="AFEED16E">
      <w:start w:val="1"/>
      <w:numFmt w:val="bullet"/>
      <w:lvlText w:val=""/>
      <w:lvlJc w:val="left"/>
      <w:pPr>
        <w:ind w:left="2880" w:hanging="360"/>
      </w:pPr>
      <w:rPr>
        <w:rFonts w:ascii="Symbol" w:hAnsi="Symbol" w:hint="default"/>
      </w:rPr>
    </w:lvl>
    <w:lvl w:ilvl="4" w:tplc="17C09EE6">
      <w:start w:val="1"/>
      <w:numFmt w:val="bullet"/>
      <w:lvlText w:val="o"/>
      <w:lvlJc w:val="left"/>
      <w:pPr>
        <w:ind w:left="3600" w:hanging="360"/>
      </w:pPr>
      <w:rPr>
        <w:rFonts w:ascii="Courier New" w:hAnsi="Courier New" w:hint="default"/>
      </w:rPr>
    </w:lvl>
    <w:lvl w:ilvl="5" w:tplc="524A4CB0">
      <w:start w:val="1"/>
      <w:numFmt w:val="bullet"/>
      <w:lvlText w:val=""/>
      <w:lvlJc w:val="left"/>
      <w:pPr>
        <w:ind w:left="4320" w:hanging="360"/>
      </w:pPr>
      <w:rPr>
        <w:rFonts w:ascii="Wingdings" w:hAnsi="Wingdings" w:hint="default"/>
      </w:rPr>
    </w:lvl>
    <w:lvl w:ilvl="6" w:tplc="73447CB8">
      <w:start w:val="1"/>
      <w:numFmt w:val="bullet"/>
      <w:lvlText w:val=""/>
      <w:lvlJc w:val="left"/>
      <w:pPr>
        <w:ind w:left="5040" w:hanging="360"/>
      </w:pPr>
      <w:rPr>
        <w:rFonts w:ascii="Symbol" w:hAnsi="Symbol" w:hint="default"/>
      </w:rPr>
    </w:lvl>
    <w:lvl w:ilvl="7" w:tplc="21DEAFA6">
      <w:start w:val="1"/>
      <w:numFmt w:val="bullet"/>
      <w:lvlText w:val="o"/>
      <w:lvlJc w:val="left"/>
      <w:pPr>
        <w:ind w:left="5760" w:hanging="360"/>
      </w:pPr>
      <w:rPr>
        <w:rFonts w:ascii="Courier New" w:hAnsi="Courier New" w:hint="default"/>
      </w:rPr>
    </w:lvl>
    <w:lvl w:ilvl="8" w:tplc="1910D5B4">
      <w:start w:val="1"/>
      <w:numFmt w:val="bullet"/>
      <w:lvlText w:val=""/>
      <w:lvlJc w:val="left"/>
      <w:pPr>
        <w:ind w:left="6480" w:hanging="360"/>
      </w:pPr>
      <w:rPr>
        <w:rFonts w:ascii="Wingdings" w:hAnsi="Wingdings" w:hint="default"/>
      </w:rPr>
    </w:lvl>
  </w:abstractNum>
  <w:abstractNum w:abstractNumId="7" w15:restartNumberingAfterBreak="0">
    <w:nsid w:val="64477D8D"/>
    <w:multiLevelType w:val="hybridMultilevel"/>
    <w:tmpl w:val="0EBC9C06"/>
    <w:lvl w:ilvl="0" w:tplc="179E7B10">
      <w:start w:val="1"/>
      <w:numFmt w:val="bullet"/>
      <w:lvlText w:val="·"/>
      <w:lvlJc w:val="left"/>
      <w:pPr>
        <w:ind w:left="720" w:hanging="360"/>
      </w:pPr>
      <w:rPr>
        <w:rFonts w:ascii="Symbol" w:hAnsi="Symbol" w:hint="default"/>
      </w:rPr>
    </w:lvl>
    <w:lvl w:ilvl="1" w:tplc="8F6A777C">
      <w:start w:val="1"/>
      <w:numFmt w:val="bullet"/>
      <w:lvlText w:val="o"/>
      <w:lvlJc w:val="left"/>
      <w:pPr>
        <w:ind w:left="1440" w:hanging="360"/>
      </w:pPr>
      <w:rPr>
        <w:rFonts w:ascii="Courier New" w:hAnsi="Courier New" w:hint="default"/>
      </w:rPr>
    </w:lvl>
    <w:lvl w:ilvl="2" w:tplc="2F206CC4">
      <w:start w:val="1"/>
      <w:numFmt w:val="bullet"/>
      <w:lvlText w:val=""/>
      <w:lvlJc w:val="left"/>
      <w:pPr>
        <w:ind w:left="2160" w:hanging="360"/>
      </w:pPr>
      <w:rPr>
        <w:rFonts w:ascii="Wingdings" w:hAnsi="Wingdings" w:hint="default"/>
      </w:rPr>
    </w:lvl>
    <w:lvl w:ilvl="3" w:tplc="3D9E410E">
      <w:start w:val="1"/>
      <w:numFmt w:val="bullet"/>
      <w:lvlText w:val=""/>
      <w:lvlJc w:val="left"/>
      <w:pPr>
        <w:ind w:left="2880" w:hanging="360"/>
      </w:pPr>
      <w:rPr>
        <w:rFonts w:ascii="Symbol" w:hAnsi="Symbol" w:hint="default"/>
      </w:rPr>
    </w:lvl>
    <w:lvl w:ilvl="4" w:tplc="1AB8519E">
      <w:start w:val="1"/>
      <w:numFmt w:val="bullet"/>
      <w:lvlText w:val="o"/>
      <w:lvlJc w:val="left"/>
      <w:pPr>
        <w:ind w:left="3600" w:hanging="360"/>
      </w:pPr>
      <w:rPr>
        <w:rFonts w:ascii="Courier New" w:hAnsi="Courier New" w:hint="default"/>
      </w:rPr>
    </w:lvl>
    <w:lvl w:ilvl="5" w:tplc="AC885CB4">
      <w:start w:val="1"/>
      <w:numFmt w:val="bullet"/>
      <w:lvlText w:val=""/>
      <w:lvlJc w:val="left"/>
      <w:pPr>
        <w:ind w:left="4320" w:hanging="360"/>
      </w:pPr>
      <w:rPr>
        <w:rFonts w:ascii="Wingdings" w:hAnsi="Wingdings" w:hint="default"/>
      </w:rPr>
    </w:lvl>
    <w:lvl w:ilvl="6" w:tplc="CAC6C65E">
      <w:start w:val="1"/>
      <w:numFmt w:val="bullet"/>
      <w:lvlText w:val=""/>
      <w:lvlJc w:val="left"/>
      <w:pPr>
        <w:ind w:left="5040" w:hanging="360"/>
      </w:pPr>
      <w:rPr>
        <w:rFonts w:ascii="Symbol" w:hAnsi="Symbol" w:hint="default"/>
      </w:rPr>
    </w:lvl>
    <w:lvl w:ilvl="7" w:tplc="B3A078A0">
      <w:start w:val="1"/>
      <w:numFmt w:val="bullet"/>
      <w:lvlText w:val="o"/>
      <w:lvlJc w:val="left"/>
      <w:pPr>
        <w:ind w:left="5760" w:hanging="360"/>
      </w:pPr>
      <w:rPr>
        <w:rFonts w:ascii="Courier New" w:hAnsi="Courier New" w:hint="default"/>
      </w:rPr>
    </w:lvl>
    <w:lvl w:ilvl="8" w:tplc="37BA2784">
      <w:start w:val="1"/>
      <w:numFmt w:val="bullet"/>
      <w:lvlText w:val=""/>
      <w:lvlJc w:val="left"/>
      <w:pPr>
        <w:ind w:left="6480" w:hanging="360"/>
      </w:pPr>
      <w:rPr>
        <w:rFonts w:ascii="Wingdings" w:hAnsi="Wingdings" w:hint="default"/>
      </w:rPr>
    </w:lvl>
  </w:abstractNum>
  <w:abstractNum w:abstractNumId="8" w15:restartNumberingAfterBreak="0">
    <w:nsid w:val="65C8CA4D"/>
    <w:multiLevelType w:val="hybridMultilevel"/>
    <w:tmpl w:val="535C47BC"/>
    <w:lvl w:ilvl="0" w:tplc="521A1220">
      <w:start w:val="1"/>
      <w:numFmt w:val="bullet"/>
      <w:lvlText w:val="·"/>
      <w:lvlJc w:val="left"/>
      <w:pPr>
        <w:ind w:left="720" w:hanging="360"/>
      </w:pPr>
      <w:rPr>
        <w:rFonts w:ascii="Symbol" w:hAnsi="Symbol" w:hint="default"/>
      </w:rPr>
    </w:lvl>
    <w:lvl w:ilvl="1" w:tplc="B2C6D54C">
      <w:start w:val="1"/>
      <w:numFmt w:val="bullet"/>
      <w:lvlText w:val="o"/>
      <w:lvlJc w:val="left"/>
      <w:pPr>
        <w:ind w:left="1440" w:hanging="360"/>
      </w:pPr>
      <w:rPr>
        <w:rFonts w:ascii="Courier New" w:hAnsi="Courier New" w:hint="default"/>
      </w:rPr>
    </w:lvl>
    <w:lvl w:ilvl="2" w:tplc="85F44580">
      <w:start w:val="1"/>
      <w:numFmt w:val="bullet"/>
      <w:lvlText w:val=""/>
      <w:lvlJc w:val="left"/>
      <w:pPr>
        <w:ind w:left="2160" w:hanging="360"/>
      </w:pPr>
      <w:rPr>
        <w:rFonts w:ascii="Wingdings" w:hAnsi="Wingdings" w:hint="default"/>
      </w:rPr>
    </w:lvl>
    <w:lvl w:ilvl="3" w:tplc="8C26200C">
      <w:start w:val="1"/>
      <w:numFmt w:val="bullet"/>
      <w:lvlText w:val=""/>
      <w:lvlJc w:val="left"/>
      <w:pPr>
        <w:ind w:left="2880" w:hanging="360"/>
      </w:pPr>
      <w:rPr>
        <w:rFonts w:ascii="Symbol" w:hAnsi="Symbol" w:hint="default"/>
      </w:rPr>
    </w:lvl>
    <w:lvl w:ilvl="4" w:tplc="B13CC54E">
      <w:start w:val="1"/>
      <w:numFmt w:val="bullet"/>
      <w:lvlText w:val="o"/>
      <w:lvlJc w:val="left"/>
      <w:pPr>
        <w:ind w:left="3600" w:hanging="360"/>
      </w:pPr>
      <w:rPr>
        <w:rFonts w:ascii="Courier New" w:hAnsi="Courier New" w:hint="default"/>
      </w:rPr>
    </w:lvl>
    <w:lvl w:ilvl="5" w:tplc="B804FB90">
      <w:start w:val="1"/>
      <w:numFmt w:val="bullet"/>
      <w:lvlText w:val=""/>
      <w:lvlJc w:val="left"/>
      <w:pPr>
        <w:ind w:left="4320" w:hanging="360"/>
      </w:pPr>
      <w:rPr>
        <w:rFonts w:ascii="Wingdings" w:hAnsi="Wingdings" w:hint="default"/>
      </w:rPr>
    </w:lvl>
    <w:lvl w:ilvl="6" w:tplc="47B8CB76">
      <w:start w:val="1"/>
      <w:numFmt w:val="bullet"/>
      <w:lvlText w:val=""/>
      <w:lvlJc w:val="left"/>
      <w:pPr>
        <w:ind w:left="5040" w:hanging="360"/>
      </w:pPr>
      <w:rPr>
        <w:rFonts w:ascii="Symbol" w:hAnsi="Symbol" w:hint="default"/>
      </w:rPr>
    </w:lvl>
    <w:lvl w:ilvl="7" w:tplc="E44A805A">
      <w:start w:val="1"/>
      <w:numFmt w:val="bullet"/>
      <w:lvlText w:val="o"/>
      <w:lvlJc w:val="left"/>
      <w:pPr>
        <w:ind w:left="5760" w:hanging="360"/>
      </w:pPr>
      <w:rPr>
        <w:rFonts w:ascii="Courier New" w:hAnsi="Courier New" w:hint="default"/>
      </w:rPr>
    </w:lvl>
    <w:lvl w:ilvl="8" w:tplc="7D70D7BA">
      <w:start w:val="1"/>
      <w:numFmt w:val="bullet"/>
      <w:lvlText w:val=""/>
      <w:lvlJc w:val="left"/>
      <w:pPr>
        <w:ind w:left="6480" w:hanging="360"/>
      </w:pPr>
      <w:rPr>
        <w:rFonts w:ascii="Wingdings" w:hAnsi="Wingdings" w:hint="default"/>
      </w:rPr>
    </w:lvl>
  </w:abstractNum>
  <w:abstractNum w:abstractNumId="9" w15:restartNumberingAfterBreak="0">
    <w:nsid w:val="74DAF46C"/>
    <w:multiLevelType w:val="hybridMultilevel"/>
    <w:tmpl w:val="7CF408B4"/>
    <w:lvl w:ilvl="0" w:tplc="2C04EE30">
      <w:start w:val="1"/>
      <w:numFmt w:val="bullet"/>
      <w:lvlText w:val="·"/>
      <w:lvlJc w:val="left"/>
      <w:pPr>
        <w:ind w:left="720" w:hanging="360"/>
      </w:pPr>
      <w:rPr>
        <w:rFonts w:ascii="Symbol" w:hAnsi="Symbol" w:hint="default"/>
      </w:rPr>
    </w:lvl>
    <w:lvl w:ilvl="1" w:tplc="2BB6693E">
      <w:start w:val="1"/>
      <w:numFmt w:val="bullet"/>
      <w:lvlText w:val="o"/>
      <w:lvlJc w:val="left"/>
      <w:pPr>
        <w:ind w:left="1440" w:hanging="360"/>
      </w:pPr>
      <w:rPr>
        <w:rFonts w:ascii="Courier New" w:hAnsi="Courier New" w:hint="default"/>
      </w:rPr>
    </w:lvl>
    <w:lvl w:ilvl="2" w:tplc="D9563606">
      <w:start w:val="1"/>
      <w:numFmt w:val="bullet"/>
      <w:lvlText w:val=""/>
      <w:lvlJc w:val="left"/>
      <w:pPr>
        <w:ind w:left="2160" w:hanging="360"/>
      </w:pPr>
      <w:rPr>
        <w:rFonts w:ascii="Wingdings" w:hAnsi="Wingdings" w:hint="default"/>
      </w:rPr>
    </w:lvl>
    <w:lvl w:ilvl="3" w:tplc="CE68E72E">
      <w:start w:val="1"/>
      <w:numFmt w:val="bullet"/>
      <w:lvlText w:val=""/>
      <w:lvlJc w:val="left"/>
      <w:pPr>
        <w:ind w:left="2880" w:hanging="360"/>
      </w:pPr>
      <w:rPr>
        <w:rFonts w:ascii="Symbol" w:hAnsi="Symbol" w:hint="default"/>
      </w:rPr>
    </w:lvl>
    <w:lvl w:ilvl="4" w:tplc="5D447812">
      <w:start w:val="1"/>
      <w:numFmt w:val="bullet"/>
      <w:lvlText w:val="o"/>
      <w:lvlJc w:val="left"/>
      <w:pPr>
        <w:ind w:left="3600" w:hanging="360"/>
      </w:pPr>
      <w:rPr>
        <w:rFonts w:ascii="Courier New" w:hAnsi="Courier New" w:hint="default"/>
      </w:rPr>
    </w:lvl>
    <w:lvl w:ilvl="5" w:tplc="DC60FF24">
      <w:start w:val="1"/>
      <w:numFmt w:val="bullet"/>
      <w:lvlText w:val=""/>
      <w:lvlJc w:val="left"/>
      <w:pPr>
        <w:ind w:left="4320" w:hanging="360"/>
      </w:pPr>
      <w:rPr>
        <w:rFonts w:ascii="Wingdings" w:hAnsi="Wingdings" w:hint="default"/>
      </w:rPr>
    </w:lvl>
    <w:lvl w:ilvl="6" w:tplc="A5F2C278">
      <w:start w:val="1"/>
      <w:numFmt w:val="bullet"/>
      <w:lvlText w:val=""/>
      <w:lvlJc w:val="left"/>
      <w:pPr>
        <w:ind w:left="5040" w:hanging="360"/>
      </w:pPr>
      <w:rPr>
        <w:rFonts w:ascii="Symbol" w:hAnsi="Symbol" w:hint="default"/>
      </w:rPr>
    </w:lvl>
    <w:lvl w:ilvl="7" w:tplc="301ADF5E">
      <w:start w:val="1"/>
      <w:numFmt w:val="bullet"/>
      <w:lvlText w:val="o"/>
      <w:lvlJc w:val="left"/>
      <w:pPr>
        <w:ind w:left="5760" w:hanging="360"/>
      </w:pPr>
      <w:rPr>
        <w:rFonts w:ascii="Courier New" w:hAnsi="Courier New" w:hint="default"/>
      </w:rPr>
    </w:lvl>
    <w:lvl w:ilvl="8" w:tplc="BD3AD7E6">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2"/>
  </w:num>
  <w:num w:numId="6">
    <w:abstractNumId w:val="7"/>
  </w:num>
  <w:num w:numId="7">
    <w:abstractNumId w:val="9"/>
  </w:num>
  <w:num w:numId="8">
    <w:abstractNumId w:val="1"/>
  </w:num>
  <w:num w:numId="9">
    <w:abstractNumId w:val="3"/>
  </w:num>
  <w:num w:numId="1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TER TAÑO">
    <w15:presenceInfo w15:providerId="AD" w15:userId="S::walter.tano@correo.ucu.edu.uy::7ac098e9-e3da-4f71-9ad7-7db8995469b0"/>
  </w15:person>
  <w15:person w15:author="JUAN PEREZ">
    <w15:presenceInfo w15:providerId="AD" w15:userId="S::juan.perezc@correo.ucu.edu.uy::6191adff-626d-4f1d-b4ef-20dadaff3d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8A"/>
    <w:rsid w:val="00015C8A"/>
    <w:rsid w:val="000A6F25"/>
    <w:rsid w:val="000F128F"/>
    <w:rsid w:val="001614B6"/>
    <w:rsid w:val="001817CA"/>
    <w:rsid w:val="00186BCC"/>
    <w:rsid w:val="00194FD3"/>
    <w:rsid w:val="001C3650"/>
    <w:rsid w:val="00201E20"/>
    <w:rsid w:val="00267426"/>
    <w:rsid w:val="002F479F"/>
    <w:rsid w:val="003F7F56"/>
    <w:rsid w:val="00570DFA"/>
    <w:rsid w:val="007F03EF"/>
    <w:rsid w:val="0083702D"/>
    <w:rsid w:val="00B920B8"/>
    <w:rsid w:val="00C7363D"/>
    <w:rsid w:val="00C906A6"/>
    <w:rsid w:val="00CB6DF0"/>
    <w:rsid w:val="012D4F98"/>
    <w:rsid w:val="014D3304"/>
    <w:rsid w:val="02E6B802"/>
    <w:rsid w:val="032495C7"/>
    <w:rsid w:val="0400B0F7"/>
    <w:rsid w:val="0602FE3B"/>
    <w:rsid w:val="0652F4F3"/>
    <w:rsid w:val="0686D7AB"/>
    <w:rsid w:val="06A1F108"/>
    <w:rsid w:val="07533880"/>
    <w:rsid w:val="079320CC"/>
    <w:rsid w:val="07E6D3EC"/>
    <w:rsid w:val="0822A80C"/>
    <w:rsid w:val="08237B9C"/>
    <w:rsid w:val="082DB089"/>
    <w:rsid w:val="08645804"/>
    <w:rsid w:val="087FA997"/>
    <w:rsid w:val="09561F06"/>
    <w:rsid w:val="09BE786D"/>
    <w:rsid w:val="0A04AB85"/>
    <w:rsid w:val="0A0F2525"/>
    <w:rsid w:val="0A26CA44"/>
    <w:rsid w:val="0AE0E5B2"/>
    <w:rsid w:val="0B610F8C"/>
    <w:rsid w:val="0B76F16D"/>
    <w:rsid w:val="0B81D6E1"/>
    <w:rsid w:val="0BE0FA81"/>
    <w:rsid w:val="0C23EEB8"/>
    <w:rsid w:val="0C824DAB"/>
    <w:rsid w:val="0CE5D63A"/>
    <w:rsid w:val="0D4DF1A6"/>
    <w:rsid w:val="0D592516"/>
    <w:rsid w:val="0D9D995C"/>
    <w:rsid w:val="0E147A21"/>
    <w:rsid w:val="0E4E2C6F"/>
    <w:rsid w:val="0E7509B1"/>
    <w:rsid w:val="0F0AE4D2"/>
    <w:rsid w:val="0F101612"/>
    <w:rsid w:val="0FB39BE5"/>
    <w:rsid w:val="104346B9"/>
    <w:rsid w:val="1047BA79"/>
    <w:rsid w:val="104A6290"/>
    <w:rsid w:val="10B11C0A"/>
    <w:rsid w:val="11977238"/>
    <w:rsid w:val="11EFE921"/>
    <w:rsid w:val="12288C25"/>
    <w:rsid w:val="129AC244"/>
    <w:rsid w:val="12EE03A4"/>
    <w:rsid w:val="1395B234"/>
    <w:rsid w:val="13CEE7C7"/>
    <w:rsid w:val="147CCB43"/>
    <w:rsid w:val="14AB4DAD"/>
    <w:rsid w:val="14C17BCA"/>
    <w:rsid w:val="15C2522C"/>
    <w:rsid w:val="16671060"/>
    <w:rsid w:val="16A3249D"/>
    <w:rsid w:val="16B9A414"/>
    <w:rsid w:val="175BAF30"/>
    <w:rsid w:val="18B80AA2"/>
    <w:rsid w:val="1945F394"/>
    <w:rsid w:val="1995B62B"/>
    <w:rsid w:val="19ED2D55"/>
    <w:rsid w:val="1A2500EE"/>
    <w:rsid w:val="1A4702B5"/>
    <w:rsid w:val="1A643566"/>
    <w:rsid w:val="1A931CAE"/>
    <w:rsid w:val="1B9F1A57"/>
    <w:rsid w:val="1C7D9456"/>
    <w:rsid w:val="1C864255"/>
    <w:rsid w:val="1D5CA1B0"/>
    <w:rsid w:val="1D921A13"/>
    <w:rsid w:val="1E67B893"/>
    <w:rsid w:val="1E6F4A84"/>
    <w:rsid w:val="1EA482AC"/>
    <w:rsid w:val="1ECCA37F"/>
    <w:rsid w:val="1FBE1EBD"/>
    <w:rsid w:val="20B3259C"/>
    <w:rsid w:val="20DA23C8"/>
    <w:rsid w:val="20FF4B8A"/>
    <w:rsid w:val="2186D675"/>
    <w:rsid w:val="227734D1"/>
    <w:rsid w:val="22F019AE"/>
    <w:rsid w:val="230844F1"/>
    <w:rsid w:val="2322A6D6"/>
    <w:rsid w:val="2355FD78"/>
    <w:rsid w:val="2450C960"/>
    <w:rsid w:val="250B3F44"/>
    <w:rsid w:val="25572661"/>
    <w:rsid w:val="258B3DC6"/>
    <w:rsid w:val="25E4910D"/>
    <w:rsid w:val="2659A21B"/>
    <w:rsid w:val="267015F6"/>
    <w:rsid w:val="2686EB57"/>
    <w:rsid w:val="271B80AA"/>
    <w:rsid w:val="271DB980"/>
    <w:rsid w:val="27F6AB1E"/>
    <w:rsid w:val="2853CC02"/>
    <w:rsid w:val="28ABAD2B"/>
    <w:rsid w:val="29071072"/>
    <w:rsid w:val="2A302A38"/>
    <w:rsid w:val="2B646749"/>
    <w:rsid w:val="2B881C6A"/>
    <w:rsid w:val="2C009997"/>
    <w:rsid w:val="2C6C617B"/>
    <w:rsid w:val="2C9BA5A6"/>
    <w:rsid w:val="2CA56E6E"/>
    <w:rsid w:val="2CECBE3B"/>
    <w:rsid w:val="2D9C69F8"/>
    <w:rsid w:val="2E14883A"/>
    <w:rsid w:val="2E19BC04"/>
    <w:rsid w:val="2EDD4DCE"/>
    <w:rsid w:val="2F05B7F0"/>
    <w:rsid w:val="2F229718"/>
    <w:rsid w:val="30791E2F"/>
    <w:rsid w:val="30A4D0CC"/>
    <w:rsid w:val="31381397"/>
    <w:rsid w:val="316349DA"/>
    <w:rsid w:val="3214EE90"/>
    <w:rsid w:val="329D7688"/>
    <w:rsid w:val="32FF1A3B"/>
    <w:rsid w:val="334C06DE"/>
    <w:rsid w:val="33DD943A"/>
    <w:rsid w:val="3504E6B4"/>
    <w:rsid w:val="354C8F52"/>
    <w:rsid w:val="357631A4"/>
    <w:rsid w:val="35F2719C"/>
    <w:rsid w:val="362CA363"/>
    <w:rsid w:val="367246FA"/>
    <w:rsid w:val="369F2B80"/>
    <w:rsid w:val="39479B86"/>
    <w:rsid w:val="397CB13C"/>
    <w:rsid w:val="3998483E"/>
    <w:rsid w:val="39A9E7BC"/>
    <w:rsid w:val="39C95702"/>
    <w:rsid w:val="39DC5E47"/>
    <w:rsid w:val="3A05E62D"/>
    <w:rsid w:val="3A4E3268"/>
    <w:rsid w:val="3A8A184F"/>
    <w:rsid w:val="3A8A3FF1"/>
    <w:rsid w:val="3ACD55F0"/>
    <w:rsid w:val="3AD44FA8"/>
    <w:rsid w:val="3AF54469"/>
    <w:rsid w:val="3B45B81D"/>
    <w:rsid w:val="3BF29842"/>
    <w:rsid w:val="3C1C9E4D"/>
    <w:rsid w:val="3C1FEE0C"/>
    <w:rsid w:val="3C9BE4E7"/>
    <w:rsid w:val="3CC9B007"/>
    <w:rsid w:val="3CED6E4F"/>
    <w:rsid w:val="3E3AA0B8"/>
    <w:rsid w:val="3E97C063"/>
    <w:rsid w:val="3EAAA5D8"/>
    <w:rsid w:val="3EDE5E83"/>
    <w:rsid w:val="3F6AA350"/>
    <w:rsid w:val="3F97BDA5"/>
    <w:rsid w:val="400789C2"/>
    <w:rsid w:val="40303D32"/>
    <w:rsid w:val="40878C88"/>
    <w:rsid w:val="41E2469A"/>
    <w:rsid w:val="425BF253"/>
    <w:rsid w:val="42FE636E"/>
    <w:rsid w:val="4322E99A"/>
    <w:rsid w:val="43742E01"/>
    <w:rsid w:val="43AD8327"/>
    <w:rsid w:val="444CC58A"/>
    <w:rsid w:val="4488AF03"/>
    <w:rsid w:val="44B8FBEC"/>
    <w:rsid w:val="44DAB2E4"/>
    <w:rsid w:val="44E86E6D"/>
    <w:rsid w:val="454AA799"/>
    <w:rsid w:val="458F1926"/>
    <w:rsid w:val="45A09AA4"/>
    <w:rsid w:val="461100E1"/>
    <w:rsid w:val="465051AC"/>
    <w:rsid w:val="46BA61BA"/>
    <w:rsid w:val="46D295BA"/>
    <w:rsid w:val="46F4F781"/>
    <w:rsid w:val="476258B2"/>
    <w:rsid w:val="47FB0437"/>
    <w:rsid w:val="480AE1BB"/>
    <w:rsid w:val="48413FEF"/>
    <w:rsid w:val="48F98F13"/>
    <w:rsid w:val="490845D7"/>
    <w:rsid w:val="49638619"/>
    <w:rsid w:val="49AE2407"/>
    <w:rsid w:val="49FEC45F"/>
    <w:rsid w:val="4A628A49"/>
    <w:rsid w:val="4A78C81D"/>
    <w:rsid w:val="4AA22EFB"/>
    <w:rsid w:val="4B2C5271"/>
    <w:rsid w:val="4B4CE056"/>
    <w:rsid w:val="4B7697DB"/>
    <w:rsid w:val="4BB01547"/>
    <w:rsid w:val="4CB95F52"/>
    <w:rsid w:val="4D39D0FB"/>
    <w:rsid w:val="4DF4FBF1"/>
    <w:rsid w:val="4F75A01E"/>
    <w:rsid w:val="5068D42B"/>
    <w:rsid w:val="50833B24"/>
    <w:rsid w:val="5224B44C"/>
    <w:rsid w:val="523D12CE"/>
    <w:rsid w:val="52A55FC5"/>
    <w:rsid w:val="535D94E8"/>
    <w:rsid w:val="53922E45"/>
    <w:rsid w:val="53DF3C2C"/>
    <w:rsid w:val="54AA81AB"/>
    <w:rsid w:val="550E6CB7"/>
    <w:rsid w:val="55208797"/>
    <w:rsid w:val="5561E430"/>
    <w:rsid w:val="557B0C8D"/>
    <w:rsid w:val="55E2C534"/>
    <w:rsid w:val="5623BF0B"/>
    <w:rsid w:val="564076DF"/>
    <w:rsid w:val="573FDCF9"/>
    <w:rsid w:val="576789A6"/>
    <w:rsid w:val="57C16175"/>
    <w:rsid w:val="57F8ED1A"/>
    <w:rsid w:val="58032D30"/>
    <w:rsid w:val="581F1B1F"/>
    <w:rsid w:val="585AEF56"/>
    <w:rsid w:val="5879C280"/>
    <w:rsid w:val="58B37C49"/>
    <w:rsid w:val="5942467E"/>
    <w:rsid w:val="59701A08"/>
    <w:rsid w:val="59A67042"/>
    <w:rsid w:val="5A6B264F"/>
    <w:rsid w:val="5A889B5A"/>
    <w:rsid w:val="5B5CA18D"/>
    <w:rsid w:val="5C18FBD0"/>
    <w:rsid w:val="5C501656"/>
    <w:rsid w:val="5CEF190A"/>
    <w:rsid w:val="5D2A04D2"/>
    <w:rsid w:val="5D300822"/>
    <w:rsid w:val="5D368388"/>
    <w:rsid w:val="5D959708"/>
    <w:rsid w:val="5DA70696"/>
    <w:rsid w:val="5E63FBFD"/>
    <w:rsid w:val="5F72538A"/>
    <w:rsid w:val="5FFCDEEB"/>
    <w:rsid w:val="6026B9CC"/>
    <w:rsid w:val="6123D5A3"/>
    <w:rsid w:val="6162BBA9"/>
    <w:rsid w:val="62A7FC0E"/>
    <w:rsid w:val="62C7EC9E"/>
    <w:rsid w:val="62D697BF"/>
    <w:rsid w:val="62E928C4"/>
    <w:rsid w:val="64CA9261"/>
    <w:rsid w:val="64CE8582"/>
    <w:rsid w:val="66190B22"/>
    <w:rsid w:val="664C224C"/>
    <w:rsid w:val="664FDEFA"/>
    <w:rsid w:val="6658EBB3"/>
    <w:rsid w:val="66D0C47A"/>
    <w:rsid w:val="66E65894"/>
    <w:rsid w:val="67064608"/>
    <w:rsid w:val="67802321"/>
    <w:rsid w:val="6780C7FE"/>
    <w:rsid w:val="687AF328"/>
    <w:rsid w:val="68E0003D"/>
    <w:rsid w:val="68ED673E"/>
    <w:rsid w:val="68EECD56"/>
    <w:rsid w:val="69216B57"/>
    <w:rsid w:val="69777F54"/>
    <w:rsid w:val="69C03814"/>
    <w:rsid w:val="69DEE27C"/>
    <w:rsid w:val="6AAC51C6"/>
    <w:rsid w:val="6AB131F9"/>
    <w:rsid w:val="6AE3141E"/>
    <w:rsid w:val="6AF3A004"/>
    <w:rsid w:val="6B7539CB"/>
    <w:rsid w:val="6B7AB2DD"/>
    <w:rsid w:val="6C4968DE"/>
    <w:rsid w:val="6CA4A73C"/>
    <w:rsid w:val="6D2CA018"/>
    <w:rsid w:val="6D907B21"/>
    <w:rsid w:val="6DA8F082"/>
    <w:rsid w:val="6DAE048B"/>
    <w:rsid w:val="6DC77C49"/>
    <w:rsid w:val="6DDA47C4"/>
    <w:rsid w:val="6E0F8E3D"/>
    <w:rsid w:val="6E3314D3"/>
    <w:rsid w:val="6EFA3EEB"/>
    <w:rsid w:val="704BDF55"/>
    <w:rsid w:val="706AB60E"/>
    <w:rsid w:val="7090D9B5"/>
    <w:rsid w:val="709CEF22"/>
    <w:rsid w:val="7120D110"/>
    <w:rsid w:val="712CB7E1"/>
    <w:rsid w:val="716B69B3"/>
    <w:rsid w:val="720B9957"/>
    <w:rsid w:val="72BCA171"/>
    <w:rsid w:val="72C51ED9"/>
    <w:rsid w:val="72D9439C"/>
    <w:rsid w:val="73073A14"/>
    <w:rsid w:val="733342FC"/>
    <w:rsid w:val="73695E32"/>
    <w:rsid w:val="7385C4C2"/>
    <w:rsid w:val="73BAF48E"/>
    <w:rsid w:val="740C9CFB"/>
    <w:rsid w:val="75219523"/>
    <w:rsid w:val="7551A144"/>
    <w:rsid w:val="75CE0347"/>
    <w:rsid w:val="75DC4E18"/>
    <w:rsid w:val="75FB350B"/>
    <w:rsid w:val="7625B279"/>
    <w:rsid w:val="77A8F21D"/>
    <w:rsid w:val="78D2E7A8"/>
    <w:rsid w:val="78EA62AB"/>
    <w:rsid w:val="793A4E71"/>
    <w:rsid w:val="799BFC34"/>
    <w:rsid w:val="79C50041"/>
    <w:rsid w:val="7A1F389C"/>
    <w:rsid w:val="7A82B1CF"/>
    <w:rsid w:val="7B59E62C"/>
    <w:rsid w:val="7D12828C"/>
    <w:rsid w:val="7E24CAD5"/>
    <w:rsid w:val="7EBA9E0B"/>
    <w:rsid w:val="7EF73A58"/>
    <w:rsid w:val="7F10E487"/>
    <w:rsid w:val="7F1B3C59"/>
    <w:rsid w:val="7F25E942"/>
    <w:rsid w:val="7F852A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8DAF"/>
  <w15:chartTrackingRefBased/>
  <w15:docId w15:val="{2BB4CA09-C2DC-4C20-B5FB-71E48D49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wasp.org/www-project-web-security-testing-guide/latest/4-Web_Application_Security_Testing/03-Identity_Management_Testing/02-Test_User_Registration_Process"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impo.com.uy/bases/leyes/18331-2008" TargetMode="External"/><Relationship Id="rId12" Type="http://schemas.openxmlformats.org/officeDocument/2006/relationships/hyperlink" Target="https://www.impo.com.uy/bases/leyes/18331-200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xataka.com/basics/como-escoger-contrasena-segura-mantenerla-que-dicen-exper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21</Pages>
  <Words>4584</Words>
  <Characters>25216</Characters>
  <Application>Microsoft Office Word</Application>
  <DocSecurity>0</DocSecurity>
  <Lines>210</Lines>
  <Paragraphs>59</Paragraphs>
  <ScaleCrop>false</ScaleCrop>
  <Company/>
  <LinksUpToDate>false</LinksUpToDate>
  <CharactersWithSpaces>29741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Perez Cardozo</dc:creator>
  <cp:keywords/>
  <dc:description/>
  <cp:lastModifiedBy>Juan Manuel Perez Cardozo</cp:lastModifiedBy>
  <cp:revision>16</cp:revision>
  <dcterms:created xsi:type="dcterms:W3CDTF">2023-05-06T18:21:00Z</dcterms:created>
  <dcterms:modified xsi:type="dcterms:W3CDTF">2023-06-13T18:58:00Z</dcterms:modified>
</cp:coreProperties>
</file>