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00D" w:rsidRDefault="001D300D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D300D">
        <w:rPr>
          <w:rFonts w:ascii="Times New Roman" w:hAnsi="Times New Roman" w:cs="Times New Roman"/>
          <w:sz w:val="24"/>
          <w:szCs w:val="24"/>
          <w:lang w:val="en-GB"/>
        </w:rPr>
        <w:t>https://www.youtube.com/watch?v=IlU-zDU6aQ0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>I tried to summarize the whole lecture, and I'm really sorry if I made any mistake.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>I hope it helps you: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1. Break it up into small chunks and reinforce it. 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>Find out what is funny to do during short breaks, and what is a great reward at the end of the consecutive studying hours.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>---------------------------------------------------------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>2. Create a study area.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Turn your table and chair to make your bed behind you, so that you don't look at it and remember sleeping. 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Try studying at some study café. 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>---------------------------------------------------------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>3. The more active you are in your learning, the more effective.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The way to learn effectively is first you have to decide what you are learning: facts or concepts? 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>Understanding the name of a bone is a fact, but understanding what it does in the body is a concept.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>If it's a fact use Google, references... etc.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>Concepts are more important.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Learning only the facts is a waste of time, for example, I remember the lyrics of thousands of songs but do I know what </w:t>
      </w:r>
      <w:proofErr w:type="gramStart"/>
      <w:r w:rsidRPr="00BA558C">
        <w:rPr>
          <w:rFonts w:ascii="Times New Roman" w:hAnsi="Times New Roman" w:cs="Times New Roman"/>
          <w:sz w:val="24"/>
          <w:szCs w:val="24"/>
          <w:lang w:val="en-GB"/>
        </w:rPr>
        <w:t>are those songs</w:t>
      </w:r>
      <w:proofErr w:type="gramEnd"/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 about? 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I don't know what is 90% of the songs are about. 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Can you put the concept in your own words? 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If you can't; you don't really understand it. It's not meaningful to you, and to make it meaningful is a struggle that you need to do, or you're wasting your study time. 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Take the time to discover the meaning of it. 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What is the meaning of meaning? 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A meaningful piece is a piece that relates to something you already know. Ex: a file system, that you've already established, you add a new entry to it so it's all neatly organized, and it's very easy if you got a file system to add a new entry. 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A meaningless piece is a piece that does not relate to something you already know. So, how should you understand something brand new? 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>You have to create a new entry. You should break it down.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Tips of advice: 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A. Study groups are powerful &amp; great. 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B. Read the whole thing (ex: 4 paragraphs) &amp; then get back and read and understand the 1st paragraph again, one by one. 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C. Sleep well, </w:t>
      </w:r>
      <w:proofErr w:type="gramStart"/>
      <w:r w:rsidRPr="00BA558C">
        <w:rPr>
          <w:rFonts w:ascii="Times New Roman" w:hAnsi="Times New Roman" w:cs="Times New Roman"/>
          <w:sz w:val="24"/>
          <w:szCs w:val="24"/>
          <w:lang w:val="en-GB"/>
        </w:rPr>
        <w:t>have</w:t>
      </w:r>
      <w:proofErr w:type="gramEnd"/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 a good rest for your memory. 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D. Write notes during the </w:t>
      </w:r>
      <w:proofErr w:type="gramStart"/>
      <w:r w:rsidRPr="00BA558C">
        <w:rPr>
          <w:rFonts w:ascii="Times New Roman" w:hAnsi="Times New Roman" w:cs="Times New Roman"/>
          <w:sz w:val="24"/>
          <w:szCs w:val="24"/>
          <w:lang w:val="en-GB"/>
        </w:rPr>
        <w:t>class,</w:t>
      </w:r>
      <w:proofErr w:type="gramEnd"/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 and right after the class; sit down with your notes and expand on everything you wrote down, give it depth. If you want to do it after 2 hours you will have forgotten some of your own notes.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E. Look for classmates and ask them for help. 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F. Active Recitation: The best way to learn is to teach somebody else. If there's no one, teach an empty chair, or write it out. 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>---------------------------------------------------------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4. How to use textbooks? 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Use "SQ3Rs": Survey, Question, Read, Recite, </w:t>
      </w:r>
      <w:proofErr w:type="gramStart"/>
      <w:r w:rsidRPr="00BA558C">
        <w:rPr>
          <w:rFonts w:ascii="Times New Roman" w:hAnsi="Times New Roman" w:cs="Times New Roman"/>
          <w:sz w:val="24"/>
          <w:szCs w:val="24"/>
          <w:lang w:val="en-GB"/>
        </w:rPr>
        <w:t>Review</w:t>
      </w:r>
      <w:proofErr w:type="gramEnd"/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Survey: a textbook is not a novel, so you can go through the entire chapter and survey it. 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lastRenderedPageBreak/>
        <w:t>Question: you raise questions as you go through the survey, ex: what is X here? , what is Y..?...etc.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Read &amp; Recite mentioned before. 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Review: give yourself enough time to review what you've studied. We usually make a mistake when we start studying shortly before the exams which leaves us with NO time to review what we've studied. 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>---------------------------------------------------------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>5. Acronyms and interacting images.</w:t>
      </w:r>
    </w:p>
    <w:p w:rsidR="00DC3386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 xml:space="preserve">Acronyms help you remember and memorize facts, terms, and idioms. </w:t>
      </w:r>
    </w:p>
    <w:p w:rsidR="008A05CC" w:rsidRPr="00BA558C" w:rsidRDefault="00DC3386" w:rsidP="00DC33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A558C">
        <w:rPr>
          <w:rFonts w:ascii="Times New Roman" w:hAnsi="Times New Roman" w:cs="Times New Roman"/>
          <w:sz w:val="24"/>
          <w:szCs w:val="24"/>
          <w:lang w:val="en-GB"/>
        </w:rPr>
        <w:t>Interacting images help you understand and also connect things together and memorize facts.</w:t>
      </w:r>
    </w:p>
    <w:sectPr w:rsidR="008A05CC" w:rsidRPr="00BA5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C3386"/>
    <w:rsid w:val="001D300D"/>
    <w:rsid w:val="003D4C5E"/>
    <w:rsid w:val="008A05CC"/>
    <w:rsid w:val="00BA558C"/>
    <w:rsid w:val="00DC3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2021-08-14T17:36:00Z</dcterms:created>
  <dcterms:modified xsi:type="dcterms:W3CDTF">2021-08-14T17:37:00Z</dcterms:modified>
</cp:coreProperties>
</file>