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bookid;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pages;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price;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set()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/*cout&lt;&lt;"Enter bookid"&lt;&lt;endl;             //uncomment and cheak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cin&gt;&gt;bookid;*/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"Enter price"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cin&gt;&gt;price;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"Enter pages"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cin&gt;&gt;pages;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pg)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bookid=b;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//initailized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price=p;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pages=pg;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"\n\nBookid"</w:t>
      </w:r>
      <w:r>
        <w:rPr>
          <w:rFonts w:ascii="Consolas" w:hAnsi="Consolas" w:cs="Consolas"/>
          <w:sz w:val="19"/>
          <w:szCs w:val="19"/>
        </w:rPr>
        <w:t>&lt;&lt;bookid&lt;&lt;endl;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"Pages"</w:t>
      </w:r>
      <w:r>
        <w:rPr>
          <w:rFonts w:ascii="Consolas" w:hAnsi="Consolas" w:cs="Consolas"/>
          <w:sz w:val="19"/>
          <w:szCs w:val="19"/>
        </w:rPr>
        <w:t>&lt;&lt;pages&lt;&lt;endl;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sz w:val="19"/>
          <w:szCs w:val="19"/>
        </w:rPr>
        <w:t>&lt;&lt;price&lt;&lt;endl;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book a1,a2;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a1.set();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a2.get(7448,2.0,3);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a1.show();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a2.show();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getchar();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getchar();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EBD" w:rsidRDefault="00896EBD" w:rsidP="0089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2692" w:rsidRDefault="00162692"/>
    <w:sectPr w:rsidR="00162692" w:rsidSect="007220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6EBD"/>
    <w:rsid w:val="000C3C4C"/>
    <w:rsid w:val="00162692"/>
    <w:rsid w:val="0089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>HKRG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2015-05-05T08:32:00Z</dcterms:created>
  <dcterms:modified xsi:type="dcterms:W3CDTF">2015-05-05T08:33:00Z</dcterms:modified>
</cp:coreProperties>
</file>