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맑은 고딕" w:cs="맑은 고딕" w:eastAsia="맑은 고딕" w:hAnsi="맑은 고딕"/>
          <w:b/>
          <w:bCs/>
          <w:color w:val="1B2A4A"/>
          <w:sz w:val="44"/>
          <w:szCs w:val="44"/>
        </w:rPr>
        <w:t xml:space="preserve">GitHub Pages 사이트에</w:t>
      </w:r>
    </w:p>
    <w:p>
      <w:pPr>
        <w:spacing w:after="240"/>
        <w:jc w:val="center"/>
      </w:pPr>
      <w:r>
        <w:rPr>
          <w:rFonts w:ascii="맑은 고딕" w:cs="맑은 고딕" w:eastAsia="맑은 고딕" w:hAnsi="맑은 고딕"/>
          <w:b/>
          <w:bCs/>
          <w:color w:val="0046C8"/>
          <w:sz w:val="44"/>
          <w:szCs w:val="44"/>
        </w:rPr>
        <w:t xml:space="preserve">내 도메인 연결하기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color w:val="4A5568"/>
          <w:sz w:val="24"/>
          <w:szCs w:val="24"/>
        </w:rPr>
        <w:t xml:space="preserve">실습 중심 강의 교안 · 90분 과정</w:t>
      </w:r>
    </w:p>
    <w:p>
      <w:pPr>
        <w:spacing w:after="2400"/>
        <w:jc w:val="center"/>
      </w:pPr>
      <w:r>
        <w:rPr>
          <w:rFonts w:ascii="맑은 고딕" w:cs="맑은 고딕" w:eastAsia="맑은 고딕" w:hAnsi="맑은 고딕"/>
          <w:color w:val="6B7280"/>
          <w:sz w:val="20"/>
          <w:szCs w:val="20"/>
        </w:rPr>
        <w:t xml:space="preserve">실제 구축 사례(lms.miraejob.co.kr) 기반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맑은 고딕" w:cs="맑은 고딕" w:eastAsia="맑은 고딕" w:hAnsi="맑은 고딕"/>
          <w:b/>
          <w:bCs/>
          <w:color w:val="1B2A4A"/>
          <w:sz w:val="36"/>
          <w:szCs w:val="36"/>
        </w:rPr>
        <w:t xml:space="preserve">GitHub Pages 사이트에 내 도메인 연결하기</w:t>
      </w: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  <w:color w:val="1F2937"/>
          <w:sz w:val="20"/>
          <w:szCs w:val="20"/>
        </w:rPr>
        <w:t xml:space="preserve">화면 따라 하기 교안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 · 90분 과정</w:t>
      </w:r>
    </w:p>
    <w:tbl>
      <w:tblPr>
        <w:tblW w:type="dxa" w:w="9360"/>
        <w:tblBorders>
          <w:top w:val="single" w:color="E5E9F2" w:sz="2"/>
          <w:left w:val="single" w:color="E5E9F2" w:sz="2"/>
          <w:bottom w:val="single" w:color="E5E9F2" w:sz="2"/>
          <w:right w:val="single" w:color="E5E9F2" w:sz="2"/>
          <w:insideH w:val="single" w:color="E5E9F2" w:sz="2"/>
          <w:insideV w:val="single" w:color="E5E9F2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대상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정적 사이트를 GitHub Pages 에 올려 본 적이 있는 학습자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목표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강의가 끝나면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내이름.github.io/저장소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대신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내 도메인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으로 사이트가 열린다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준비물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GitHub 계정 · 도메인 1개 · DNS 관리 화면 접근 권한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방식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화면 한 장 = 한 단계.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붉은 번호가 가리키는 곳만 누르면 된다</w:t>
            </w:r>
          </w:p>
        </w:tc>
      </w:tr>
    </w:tbl>
    <w:p>
      <w:pPr>
        <w:spacing w:after="160"/>
      </w:pPr>
    </w:p>
    <w:p>
      <w:pPr>
        <w:pBdr>
          <w:left w:val="single" w:color="E3B341" w:sz="18" w:space="8"/>
        </w:pBdr>
        <w:shd w:fill="FFF8E6" w:color="auto" w:val="clear"/>
        <w:spacing w:after="0" w:before="120"/>
        <w:ind w:left="220"/>
      </w:pP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화면 그림은 모두 </w:t>
      </w:r>
      <w:r>
        <w:rPr>
          <w:rFonts w:ascii="맑은 고딕" w:cs="맑은 고딕" w:eastAsia="맑은 고딕" w:hAnsi="맑은 고딕"/>
          <w:b/>
          <w:bCs/>
          <w:color w:val="6B5520"/>
          <w:sz w:val="19"/>
          <w:szCs w:val="19"/>
        </w:rPr>
        <w:t xml:space="preserve">편집 가능한 SVG</w:t>
      </w: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 입니다. </w:t>
      </w:r>
      <w:r>
        <w:rPr>
          <w:rFonts w:ascii="Consolas" w:cs="Consolas" w:eastAsia="Consolas" w:hAnsi="Consolas"/>
          <w:b w:val="false"/>
          <w:bCs w:val="false"/>
          <w:color w:val="B91C1C"/>
          <w:sz w:val="19"/>
          <w:szCs w:val="19"/>
        </w:rPr>
        <w:t xml:space="preserve">사용자이름</w:t>
      </w: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 · </w:t>
      </w:r>
      <w:r>
        <w:rPr>
          <w:rFonts w:ascii="Consolas" w:cs="Consolas" w:eastAsia="Consolas" w:hAnsi="Consolas"/>
          <w:b w:val="false"/>
          <w:bCs w:val="false"/>
          <w:color w:val="B91C1C"/>
          <w:sz w:val="19"/>
          <w:szCs w:val="19"/>
        </w:rPr>
        <w:t xml:space="preserve">내도메인.kr</w:t>
      </w: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 을</w:t>
      </w:r>
    </w:p>
    <w:p>
      <w:pPr>
        <w:pBdr>
          <w:left w:val="single" w:color="E3B341" w:sz="18" w:space="8"/>
        </w:pBdr>
        <w:shd w:fill="FFF8E6" w:color="auto" w:val="clear"/>
        <w:spacing w:after="160" w:before="0"/>
        <w:ind w:left="220"/>
      </w:pP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기관 값으로 바꾸면 그대로 우리 기관 교안이 됩니다.</w:t>
      </w:r>
    </w:p>
    <w:p>
      <w:pPr>
        <w:pBdr>
          <w:bottom w:val="single" w:color="E5E9F2" w:sz="6" w:space="1"/>
        </w:pBdr>
        <w:spacing w:after="200" w:before="200"/>
      </w:pPr>
    </w:p>
    <w:p>
      <w:pPr>
        <w:pStyle w:val="Heading2"/>
        <w:pBdr>
          <w:left w:val="single" w:color="0046C8" w:sz="18" w:space="8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1B2A4A"/>
          <w:sz w:val="28"/>
          <w:szCs w:val="28"/>
        </w:rPr>
        <w:t xml:space="preserve">0. 전체 지도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1790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B7280"/>
          <w:sz w:val="16"/>
          <w:szCs w:val="16"/>
        </w:rPr>
        <w:t xml:space="preserve">▲ 도메인 연결 5단계 흐름</w:t>
      </w:r>
    </w:p>
    <w:tbl>
      <w:tblPr>
        <w:tblW w:type="dxa" w:w="9360"/>
        <w:tblBorders>
          <w:top w:val="single" w:color="E5E9F2" w:sz="2"/>
          <w:left w:val="single" w:color="E5E9F2" w:sz="2"/>
          <w:bottom w:val="single" w:color="E5E9F2" w:sz="2"/>
          <w:right w:val="single" w:color="E5E9F2" w:sz="2"/>
          <w:insideH w:val="single" w:color="E5E9F2" w:sz="2"/>
          <w:insideV w:val="single" w:color="E5E9F2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큰 단계</w:t>
            </w:r>
          </w:p>
        </w:tc>
        <w:tc>
          <w:tcPr>
            <w:tcW w:type="dxa" w:w="312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화면</w:t>
            </w:r>
          </w:p>
        </w:tc>
        <w:tc>
          <w:tcPr>
            <w:tcW w:type="dxa" w:w="312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어디서 하나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준비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STEP 1 ~ 4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GitHub 저장소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DNS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STEP 5 ~ 9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도메인 관리 사이트 (Cloudflare · 가비아 · 후이즈)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등록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STEP 10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GitHub 저장소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문제 해결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STEP 11 ~ 12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GitHub + 내 컴퓨터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마무리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STEP 13 ~ 14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GitHub + 브라우저</w:t>
            </w:r>
          </w:p>
        </w:tc>
      </w:tr>
    </w:tbl>
    <w:p>
      <w:pPr>
        <w:spacing w:after="160"/>
      </w:pPr>
    </w:p>
    <w:p>
      <w:pPr>
        <w:pBdr>
          <w:left w:val="single" w:color="E3B341" w:sz="18" w:space="8"/>
        </w:pBdr>
        <w:shd w:fill="FFF8E6" w:color="auto" w:val="clear"/>
        <w:spacing w:after="0" w:before="120"/>
        <w:ind w:left="220"/>
      </w:pPr>
      <w:r>
        <w:rPr>
          <w:rFonts w:ascii="맑은 고딕" w:cs="맑은 고딕" w:eastAsia="맑은 고딕" w:hAnsi="맑은 고딕"/>
          <w:b/>
          <w:bCs/>
          <w:color w:val="6B5520"/>
          <w:sz w:val="19"/>
          <w:szCs w:val="19"/>
        </w:rPr>
        <w:t xml:space="preserve">순서를 지키세요.</w:t>
      </w: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 DNS 레코드(STEP 5~9)를 </w:t>
      </w:r>
      <w:r>
        <w:rPr>
          <w:rFonts w:ascii="맑은 고딕" w:cs="맑은 고딕" w:eastAsia="맑은 고딕" w:hAnsi="맑은 고딕"/>
          <w:b/>
          <w:bCs/>
          <w:color w:val="6B5520"/>
          <w:sz w:val="19"/>
          <w:szCs w:val="19"/>
        </w:rPr>
        <w:t xml:space="preserve">먼저</w:t>
      </w: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 넣고 GitHub 등록(STEP 10)을</w:t>
      </w:r>
    </w:p>
    <w:p>
      <w:pPr>
        <w:pBdr>
          <w:left w:val="single" w:color="E3B341" w:sz="18" w:space="8"/>
        </w:pBdr>
        <w:shd w:fill="FFF8E6" w:color="auto" w:val="clear"/>
        <w:spacing w:after="160" w:before="0"/>
        <w:ind w:left="220"/>
      </w:pPr>
      <w:r>
        <w:rPr>
          <w:rFonts w:ascii="맑은 고딕" w:cs="맑은 고딕" w:eastAsia="맑은 고딕" w:hAnsi="맑은 고딕"/>
          <w:b/>
          <w:bCs/>
          <w:color w:val="6B5520"/>
          <w:sz w:val="19"/>
          <w:szCs w:val="19"/>
        </w:rPr>
        <w:t xml:space="preserve">나중에</w:t>
      </w: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 합니다. 반대로 하면 STEP 11 의 오류를 만납니다.</w:t>
      </w:r>
    </w:p>
    <w:p>
      <w:pPr>
        <w:pBdr>
          <w:bottom w:val="single" w:color="E5E9F2" w:sz="6" w:space="1"/>
        </w:pBdr>
        <w:spacing w:after="200" w:before="200"/>
      </w:pPr>
    </w:p>
    <w:p>
      <w:pPr>
        <w:pStyle w:val="Heading2"/>
        <w:pBdr>
          <w:left w:val="single" w:color="0046C8" w:sz="18" w:space="8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1B2A4A"/>
          <w:sz w:val="28"/>
          <w:szCs w:val="28"/>
        </w:rPr>
        <w:t xml:space="preserve">1. 개요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B2A4A"/>
          <w:sz w:val="24"/>
          <w:szCs w:val="24"/>
        </w:rPr>
        <w:t xml:space="preserve">1.1 GitHub Pages 란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B7280"/>
          <w:sz w:val="16"/>
          <w:szCs w:val="16"/>
        </w:rPr>
        <w:t xml:space="preserve">▲ GitHub Pages 동작 개요</w:t>
      </w:r>
    </w:p>
    <w:p>
      <w:pPr>
        <w:spacing w:after="120" w:line="30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저장소에 올린 </w:t>
      </w:r>
      <w:r>
        <w:rPr>
          <w:rFonts w:ascii="맑은 고딕" w:cs="맑은 고딕" w:eastAsia="맑은 고딕" w:hAnsi="맑은 고딕"/>
          <w:b/>
          <w:bCs/>
          <w:color w:val="1F2937"/>
          <w:sz w:val="20"/>
          <w:szCs w:val="20"/>
        </w:rPr>
        <w:t xml:space="preserve">정적 파일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(HTML·CSS·JS)을 그대로 웹사이트로 서비스해 주는 무료 호스팅입니다.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서버가 없으니 서버 관리도 없지만, 데이터베이스나 서버 프로그램은 돌릴 수 없습니다.</w:t>
      </w:r>
    </w:p>
    <w:tbl>
      <w:tblPr>
        <w:tblW w:type="dxa" w:w="9360"/>
        <w:tblBorders>
          <w:top w:val="single" w:color="E5E9F2" w:sz="2"/>
          <w:left w:val="single" w:color="E5E9F2" w:sz="2"/>
          <w:bottom w:val="single" w:color="E5E9F2" w:sz="2"/>
          <w:right w:val="single" w:color="E5E9F2" w:sz="2"/>
          <w:insideH w:val="single" w:color="E5E9F2" w:sz="2"/>
          <w:insideV w:val="single" w:color="E5E9F2" w:sz="2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종류</w:t>
            </w:r>
          </w:p>
        </w:tc>
        <w:tc>
          <w:tcPr>
            <w:tcW w:type="dxa" w:w="234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저장소 이름</w:t>
            </w:r>
          </w:p>
        </w:tc>
        <w:tc>
          <w:tcPr>
            <w:tcW w:type="dxa" w:w="234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기본 주소</w:t>
            </w:r>
          </w:p>
        </w:tc>
        <w:tc>
          <w:tcPr>
            <w:tcW w:type="dxa" w:w="234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사이트 위치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사용자 사이트</w:t>
            </w:r>
          </w:p>
        </w:tc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사용자이름.github.io</w:t>
            </w:r>
          </w:p>
        </w:tc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https://사용자이름.github.io/</w:t>
            </w:r>
          </w:p>
        </w:tc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뿌리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/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프로젝트 사이트</w:t>
            </w:r>
          </w:p>
        </w:tc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아무 이름 (예: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lms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)</w:t>
            </w:r>
          </w:p>
        </w:tc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https://사용자이름.github.io/lms/</w:t>
            </w:r>
          </w:p>
        </w:tc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하위 경로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/lms/</w:t>
            </w:r>
          </w:p>
        </w:tc>
      </w:tr>
    </w:tbl>
    <w:p>
      <w:pPr>
        <w:spacing w:after="1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B2A4A"/>
          <w:sz w:val="24"/>
          <w:szCs w:val="24"/>
        </w:rPr>
        <w:t xml:space="preserve">1.2 왜 개인 도메인인가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2937"/>
          <w:sz w:val="20"/>
          <w:szCs w:val="20"/>
        </w:rPr>
        <w:t xml:space="preserve">기억하기 쉽다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 — </w:t>
      </w:r>
      <w:r>
        <w:rPr>
          <w:rFonts w:ascii="Consolas" w:cs="Consolas" w:eastAsia="Consolas" w:hAnsi="Consolas"/>
          <w:b w:val="false"/>
          <w:bCs w:val="false"/>
          <w:color w:val="B91C1C"/>
          <w:sz w:val="20"/>
          <w:szCs w:val="20"/>
        </w:rPr>
        <w:t xml:space="preserve">jungaistar.github.io/lms/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 보다 </w:t>
      </w:r>
      <w:r>
        <w:rPr>
          <w:rFonts w:ascii="Consolas" w:cs="Consolas" w:eastAsia="Consolas" w:hAnsi="Consolas"/>
          <w:b w:val="false"/>
          <w:bCs w:val="false"/>
          <w:color w:val="B91C1C"/>
          <w:sz w:val="20"/>
          <w:szCs w:val="20"/>
        </w:rPr>
        <w:t xml:space="preserve">lms.miraejob.co.kr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 이 짧다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2937"/>
          <w:sz w:val="20"/>
          <w:szCs w:val="20"/>
        </w:rPr>
        <w:t xml:space="preserve">신뢰를 준다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 — 학생·고객에게 안내할 주소가 기관 도메인이면 설명이 필요 없다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2937"/>
          <w:sz w:val="20"/>
          <w:szCs w:val="20"/>
        </w:rPr>
        <w:t xml:space="preserve">주소를 잃지 않는다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 — 호스팅을 옮겨도 도메인은 그대로 쓴다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2937"/>
          <w:sz w:val="20"/>
          <w:szCs w:val="20"/>
        </w:rPr>
        <w:t xml:space="preserve">규칙을 만들 수 있다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 — </w:t>
      </w:r>
      <w:r>
        <w:rPr>
          <w:rFonts w:ascii="Consolas" w:cs="Consolas" w:eastAsia="Consolas" w:hAnsi="Consolas"/>
          <w:b w:val="false"/>
          <w:bCs w:val="false"/>
          <w:color w:val="B91C1C"/>
          <w:sz w:val="20"/>
          <w:szCs w:val="20"/>
        </w:rPr>
        <w:t xml:space="preserve">lms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 · </w:t>
      </w:r>
      <w:r>
        <w:rPr>
          <w:rFonts w:ascii="Consolas" w:cs="Consolas" w:eastAsia="Consolas" w:hAnsi="Consolas"/>
          <w:b w:val="false"/>
          <w:bCs w:val="false"/>
          <w:color w:val="B91C1C"/>
          <w:sz w:val="20"/>
          <w:szCs w:val="20"/>
        </w:rPr>
        <w:t xml:space="preserve">blog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 · </w:t>
      </w:r>
      <w:r>
        <w:rPr>
          <w:rFonts w:ascii="Consolas" w:cs="Consolas" w:eastAsia="Consolas" w:hAnsi="Consolas"/>
          <w:b w:val="false"/>
          <w:bCs w:val="false"/>
          <w:color w:val="B91C1C"/>
          <w:sz w:val="20"/>
          <w:szCs w:val="20"/>
        </w:rPr>
        <w:t xml:space="preserve">docs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 처럼 저장소마다 하나씩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B2A4A"/>
          <w:sz w:val="24"/>
          <w:szCs w:val="24"/>
        </w:rPr>
        <w:t xml:space="preserve">1.3 용어 다섯 개</w:t>
      </w:r>
    </w:p>
    <w:tbl>
      <w:tblPr>
        <w:tblW w:type="dxa" w:w="9360"/>
        <w:tblBorders>
          <w:top w:val="single" w:color="E5E9F2" w:sz="2"/>
          <w:left w:val="single" w:color="E5E9F2" w:sz="2"/>
          <w:bottom w:val="single" w:color="E5E9F2" w:sz="2"/>
          <w:right w:val="single" w:color="E5E9F2" w:sz="2"/>
          <w:insideH w:val="single" w:color="E5E9F2" w:sz="2"/>
          <w:insideV w:val="single" w:color="E5E9F2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312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  <w:tc>
          <w:tcPr>
            <w:tcW w:type="dxa" w:w="312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비유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DNS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도메인 이름을 IP 주소로 바꿔 주는 전화번호부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114 안내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A 레코드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이름 → IPv4 주소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185.199.108.153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)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이름 → 집 주소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AAAA 레코드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이름 → IPv6 주소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이름 → 새 형식 주소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CNAME 레코드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이름 →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다른 이름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(별명)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"그 사람 연락처는 옆집과 같아요"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TTL · 전파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바꾼 값이 퍼지는 데 걸리는 시간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새 번호가 전국 안내에 반영되는 시간</w:t>
            </w:r>
          </w:p>
        </w:tc>
      </w:tr>
    </w:tbl>
    <w:p>
      <w:pPr>
        <w:spacing w:after="160"/>
      </w:pPr>
    </w:p>
    <w:p>
      <w:pPr>
        <w:pBdr>
          <w:bottom w:val="single" w:color="E5E9F2" w:sz="6" w:space="1"/>
        </w:pBdr>
        <w:spacing w:after="200" w:before="200"/>
      </w:pPr>
    </w:p>
    <w:p>
      <w:pPr>
        <w:pStyle w:val="Heading2"/>
        <w:pBdr>
          <w:left w:val="single" w:color="0046C8" w:sz="18" w:space="8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1B2A4A"/>
          <w:sz w:val="28"/>
          <w:szCs w:val="28"/>
        </w:rPr>
        <w:t xml:space="preserve">2. 준비 — GitHub 저장소 쪽 (STEP 1 ~ 4)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B2A4A"/>
          <w:sz w:val="24"/>
          <w:szCs w:val="24"/>
        </w:rPr>
        <w:t xml:space="preserve">STEP 1 — 저장소 설정으로 들어간다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B7280"/>
          <w:sz w:val="16"/>
          <w:szCs w:val="16"/>
        </w:rPr>
        <w:t xml:space="preserve">▲ STEP 1 저장소 설정 들어가기</w:t>
      </w:r>
    </w:p>
    <w:tbl>
      <w:tblPr>
        <w:tblW w:type="dxa" w:w="9360"/>
        <w:tblBorders>
          <w:top w:val="single" w:color="E5E9F2" w:sz="2"/>
          <w:left w:val="single" w:color="E5E9F2" w:sz="2"/>
          <w:bottom w:val="single" w:color="E5E9F2" w:sz="2"/>
          <w:right w:val="single" w:color="E5E9F2" w:sz="2"/>
          <w:insideH w:val="single" w:color="E5E9F2" w:sz="2"/>
          <w:insideV w:val="single" w:color="E5E9F2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어디서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github.com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→ 내 저장소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할 일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① 상단 탭 줄 맨 오른쪽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Settings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를 누른다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확인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주소가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.../저장소/settings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로 바뀐다</w:t>
            </w:r>
          </w:p>
        </w:tc>
      </w:tr>
    </w:tbl>
    <w:p>
      <w:pPr>
        <w:spacing w:after="160"/>
      </w:pPr>
    </w:p>
    <w:p>
      <w:pPr>
        <w:pBdr>
          <w:left w:val="single" w:color="E3B341" w:sz="18" w:space="8"/>
        </w:pBdr>
        <w:shd w:fill="FFF8E6" w:color="auto" w:val="clear"/>
        <w:spacing w:after="160" w:before="120"/>
        <w:ind w:left="220"/>
      </w:pP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Settings 탭이 안 보이면 그 저장소의 </w:t>
      </w:r>
      <w:r>
        <w:rPr>
          <w:rFonts w:ascii="맑은 고딕" w:cs="맑은 고딕" w:eastAsia="맑은 고딕" w:hAnsi="맑은 고딕"/>
          <w:b/>
          <w:bCs/>
          <w:color w:val="6B5520"/>
          <w:sz w:val="19"/>
          <w:szCs w:val="19"/>
        </w:rPr>
        <w:t xml:space="preserve">소유자가 아닙니다.</w:t>
      </w: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 내 계정의 저장소인지 확인하세요.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B2A4A"/>
          <w:sz w:val="24"/>
          <w:szCs w:val="24"/>
        </w:rPr>
        <w:t xml:space="preserve">STEP 2 — 왼쪽 메뉴에서 Pages 를 찾는다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B7280"/>
          <w:sz w:val="16"/>
          <w:szCs w:val="16"/>
        </w:rPr>
        <w:t xml:space="preserve">▲ STEP 2 Pages 메뉴 위치</w:t>
      </w:r>
    </w:p>
    <w:tbl>
      <w:tblPr>
        <w:tblW w:type="dxa" w:w="9360"/>
        <w:tblBorders>
          <w:top w:val="single" w:color="E5E9F2" w:sz="2"/>
          <w:left w:val="single" w:color="E5E9F2" w:sz="2"/>
          <w:bottom w:val="single" w:color="E5E9F2" w:sz="2"/>
          <w:right w:val="single" w:color="E5E9F2" w:sz="2"/>
          <w:insideH w:val="single" w:color="E5E9F2" w:sz="2"/>
          <w:insideV w:val="single" w:color="E5E9F2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어디서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Settings 화면 왼쪽 세로 메뉴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할 일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Code, planning, and automation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묶음의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Pages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를 누른다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확인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오른쪽에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GitHub Pages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제목이 나온다</w:t>
            </w:r>
          </w:p>
        </w:tc>
      </w:tr>
    </w:tbl>
    <w:p>
      <w:pPr>
        <w:spacing w:after="160"/>
      </w:pPr>
    </w:p>
    <w:p>
      <w:pPr>
        <w:pBdr>
          <w:left w:val="single" w:color="E3B341" w:sz="18" w:space="8"/>
        </w:pBdr>
        <w:shd w:fill="FFF8E6" w:color="auto" w:val="clear"/>
        <w:spacing w:after="160" w:before="120"/>
        <w:ind w:left="220"/>
      </w:pP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메뉴가 깁니다. </w:t>
      </w:r>
      <w:r>
        <w:rPr>
          <w:rFonts w:ascii="Consolas" w:cs="Consolas" w:eastAsia="Consolas" w:hAnsi="Consolas"/>
          <w:b w:val="false"/>
          <w:bCs w:val="false"/>
          <w:color w:val="B91C1C"/>
          <w:sz w:val="19"/>
          <w:szCs w:val="19"/>
        </w:rPr>
        <w:t xml:space="preserve">Codespaces</w:t>
      </w: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 바로 아래에 있습니다. 화면이 좁으면 메뉴가 접혀 있을 수 있습니다.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B2A4A"/>
          <w:sz w:val="24"/>
          <w:szCs w:val="24"/>
        </w:rPr>
        <w:t xml:space="preserve">STEP 3 — 배포 방식(Source)을 고른다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B7280"/>
          <w:sz w:val="16"/>
          <w:szCs w:val="16"/>
        </w:rPr>
        <w:t xml:space="preserve">▲ STEP 3 배포 방식 선택</w:t>
      </w:r>
    </w:p>
    <w:tbl>
      <w:tblPr>
        <w:tblW w:type="dxa" w:w="9360"/>
        <w:tblBorders>
          <w:top w:val="single" w:color="E5E9F2" w:sz="2"/>
          <w:left w:val="single" w:color="E5E9F2" w:sz="2"/>
          <w:bottom w:val="single" w:color="E5E9F2" w:sz="2"/>
          <w:right w:val="single" w:color="E5E9F2" w:sz="2"/>
          <w:insideH w:val="single" w:color="E5E9F2" w:sz="2"/>
          <w:insideV w:val="single" w:color="E5E9F2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어디서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Pages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Build and deployment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할 일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① 드롭다운을 눌러 내 프로젝트에 맞는 쪽을 고른다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확인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고른 방식이 드롭다운에 표시된다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E5E9F2" w:sz="2"/>
          <w:left w:val="single" w:color="E5E9F2" w:sz="2"/>
          <w:bottom w:val="single" w:color="E5E9F2" w:sz="2"/>
          <w:right w:val="single" w:color="E5E9F2" w:sz="2"/>
          <w:insideH w:val="single" w:color="E5E9F2" w:sz="2"/>
          <w:insideV w:val="single" w:color="E5E9F2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고르는 기준</w:t>
            </w:r>
          </w:p>
        </w:tc>
        <w:tc>
          <w:tcPr>
            <w:tcW w:type="dxa" w:w="312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언제</w:t>
            </w:r>
          </w:p>
        </w:tc>
        <w:tc>
          <w:tcPr>
            <w:tcW w:type="dxa" w:w="312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배포되는 것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Deploy from a branch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HTML 을 그대로 올려 둔 경우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고른 브랜치의 폴더 그대로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GitHub Actions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React·Vue 처럼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빌드가 필요한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경우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워크플로가 만든 결과물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dist/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등)</w:t>
            </w:r>
          </w:p>
        </w:tc>
      </w:tr>
    </w:tbl>
    <w:p>
      <w:pPr>
        <w:spacing w:after="160"/>
      </w:pPr>
    </w:p>
    <w:p>
      <w:pPr>
        <w:pBdr>
          <w:left w:val="single" w:color="E3B341" w:sz="18" w:space="8"/>
        </w:pBdr>
        <w:shd w:fill="FFF8E6" w:color="auto" w:val="clear"/>
        <w:spacing w:after="0" w:before="120"/>
        <w:ind w:left="220"/>
      </w:pPr>
      <w:r>
        <w:rPr>
          <w:rFonts w:ascii="맑은 고딕" w:cs="맑은 고딕" w:eastAsia="맑은 고딕" w:hAnsi="맑은 고딕"/>
          <w:b/>
          <w:bCs/>
          <w:color w:val="6B5520"/>
          <w:sz w:val="19"/>
          <w:szCs w:val="19"/>
        </w:rPr>
        <w:t xml:space="preserve">가장 흔한 실수</w:t>
      </w: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 — 빌드가 필요한 프로젝트인데 </w:t>
      </w:r>
      <w:r>
        <w:rPr>
          <w:rFonts w:ascii="Consolas" w:cs="Consolas" w:eastAsia="Consolas" w:hAnsi="Consolas"/>
          <w:b w:val="false"/>
          <w:bCs w:val="false"/>
          <w:color w:val="B91C1C"/>
          <w:sz w:val="19"/>
          <w:szCs w:val="19"/>
        </w:rPr>
        <w:t xml:space="preserve">Deploy from a branch</w:t>
      </w: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 로 두면</w:t>
      </w:r>
    </w:p>
    <w:p>
      <w:pPr>
        <w:pBdr>
          <w:left w:val="single" w:color="E3B341" w:sz="18" w:space="8"/>
        </w:pBdr>
        <w:shd w:fill="FFF8E6" w:color="auto" w:val="clear"/>
        <w:spacing w:after="160" w:before="0"/>
        <w:ind w:left="220"/>
      </w:pP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저장소 루트가 그대로 서비스되어 </w:t>
      </w:r>
      <w:r>
        <w:rPr>
          <w:rFonts w:ascii="맑은 고딕" w:cs="맑은 고딕" w:eastAsia="맑은 고딕" w:hAnsi="맑은 고딕"/>
          <w:b/>
          <w:bCs/>
          <w:color w:val="6B5520"/>
          <w:sz w:val="19"/>
          <w:szCs w:val="19"/>
        </w:rPr>
        <w:t xml:space="preserve">README 가 렌더된 페이지</w:t>
      </w: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가 뜹니다.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B2A4A"/>
          <w:sz w:val="24"/>
          <w:szCs w:val="24"/>
        </w:rPr>
        <w:t xml:space="preserve">STEP 3+ — (빌드형만) 배포가 성공했는지 본다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B7280"/>
          <w:sz w:val="16"/>
          <w:szCs w:val="16"/>
        </w:rPr>
        <w:t xml:space="preserve">▲ STEP 3+ 배포 성공 확인</w:t>
      </w:r>
    </w:p>
    <w:tbl>
      <w:tblPr>
        <w:tblW w:type="dxa" w:w="9360"/>
        <w:tblBorders>
          <w:top w:val="single" w:color="E5E9F2" w:sz="2"/>
          <w:left w:val="single" w:color="E5E9F2" w:sz="2"/>
          <w:bottom w:val="single" w:color="E5E9F2" w:sz="2"/>
          <w:right w:val="single" w:color="E5E9F2" w:sz="2"/>
          <w:insideH w:val="single" w:color="E5E9F2" w:sz="2"/>
          <w:insideV w:val="single" w:color="E5E9F2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어디서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저장소 상단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Actions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탭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할 일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① 맨 위 실행에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초록 체크(✓)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가 있는지 본다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확인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빨간 ✕ 면 눌러서 로그를 본다</w:t>
            </w:r>
          </w:p>
        </w:tc>
      </w:tr>
    </w:tbl>
    <w:p>
      <w:pPr>
        <w:spacing w:after="160"/>
      </w:pPr>
    </w:p>
    <w:p>
      <w:pPr>
        <w:pBdr>
          <w:left w:val="single" w:color="E3B341" w:sz="18" w:space="8"/>
        </w:pBdr>
        <w:shd w:fill="FFF8E6" w:color="auto" w:val="clear"/>
        <w:spacing w:after="160" w:before="120"/>
        <w:ind w:left="220"/>
      </w:pP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배포가 실패한 채로 도메인을 붙이면 옛 화면이나 404 가 뜹니다. 여기서 걸러야 합니다.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B2A4A"/>
          <w:sz w:val="24"/>
          <w:szCs w:val="24"/>
        </w:rPr>
        <w:t xml:space="preserve">STEP 4 — 기본 주소부터 확인한다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B7280"/>
          <w:sz w:val="16"/>
          <w:szCs w:val="16"/>
        </w:rPr>
        <w:t xml:space="preserve">▲ STEP 4 기본 주소 확인</w:t>
      </w:r>
    </w:p>
    <w:tbl>
      <w:tblPr>
        <w:tblW w:type="dxa" w:w="9360"/>
        <w:tblBorders>
          <w:top w:val="single" w:color="E5E9F2" w:sz="2"/>
          <w:left w:val="single" w:color="E5E9F2" w:sz="2"/>
          <w:bottom w:val="single" w:color="E5E9F2" w:sz="2"/>
          <w:right w:val="single" w:color="E5E9F2" w:sz="2"/>
          <w:insideH w:val="single" w:color="E5E9F2" w:sz="2"/>
          <w:insideV w:val="single" w:color="E5E9F2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어디서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Settings → Pages 맨 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Your site is live at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할 일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① 주소를 확인한다 ②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Visit site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로 실제로 열어 본다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확인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내 사이트 화면이 뜬다</w:t>
            </w:r>
          </w:p>
        </w:tc>
      </w:tr>
    </w:tbl>
    <w:p>
      <w:pPr>
        <w:spacing w:after="160"/>
      </w:pPr>
    </w:p>
    <w:p>
      <w:pPr>
        <w:pBdr>
          <w:left w:val="single" w:color="E3B341" w:sz="18" w:space="8"/>
        </w:pBdr>
        <w:shd w:fill="FFF8E6" w:color="auto" w:val="clear"/>
        <w:spacing w:after="160" w:before="120"/>
        <w:ind w:left="220"/>
      </w:pPr>
      <w:r>
        <w:rPr>
          <w:rFonts w:ascii="맑은 고딕" w:cs="맑은 고딕" w:eastAsia="맑은 고딕" w:hAnsi="맑은 고딕"/>
          <w:b/>
          <w:bCs/>
          <w:color w:val="6B5520"/>
          <w:sz w:val="19"/>
          <w:szCs w:val="19"/>
        </w:rPr>
        <w:t xml:space="preserve">여기가 안 되면 도메인을 붙여도 안 됩니다.</w:t>
      </w: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 404 가 뜨면 STEP 3 · STEP 3+ 로 돌아갑니다.</w:t>
      </w:r>
    </w:p>
    <w:p>
      <w:pPr>
        <w:pBdr>
          <w:bottom w:val="single" w:color="E5E9F2" w:sz="6" w:space="1"/>
        </w:pBdr>
        <w:spacing w:after="200" w:before="200"/>
      </w:pPr>
    </w:p>
    <w:p>
      <w:pPr>
        <w:pStyle w:val="Heading2"/>
        <w:pBdr>
          <w:left w:val="single" w:color="0046C8" w:sz="18" w:space="8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1B2A4A"/>
          <w:sz w:val="28"/>
          <w:szCs w:val="28"/>
        </w:rPr>
        <w:t xml:space="preserve">3. DNS — 도메인 관리 사이트 쪽 (STEP 5 ~ 9)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B2A4A"/>
          <w:sz w:val="24"/>
          <w:szCs w:val="24"/>
        </w:rPr>
        <w:t xml:space="preserve">먼저: 어떤 레코드를 넣나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B7280"/>
          <w:sz w:val="16"/>
          <w:szCs w:val="16"/>
        </w:rPr>
        <w:t xml:space="preserve">▲ 루트 도메인과 서브도메인의 레코드 차이</w:t>
      </w:r>
    </w:p>
    <w:tbl>
      <w:tblPr>
        <w:tblW w:type="dxa" w:w="9360"/>
        <w:tblBorders>
          <w:top w:val="single" w:color="E5E9F2" w:sz="2"/>
          <w:left w:val="single" w:color="E5E9F2" w:sz="2"/>
          <w:bottom w:val="single" w:color="E5E9F2" w:sz="2"/>
          <w:right w:val="single" w:color="E5E9F2" w:sz="2"/>
          <w:insideH w:val="single" w:color="E5E9F2" w:sz="2"/>
          <w:insideV w:val="single" w:color="E5E9F2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쓰려는 주소</w:t>
            </w:r>
          </w:p>
        </w:tc>
        <w:tc>
          <w:tcPr>
            <w:tcW w:type="dxa" w:w="312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넣을 레코드</w:t>
            </w:r>
          </w:p>
        </w:tc>
        <w:tc>
          <w:tcPr>
            <w:tcW w:type="dxa" w:w="312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개수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lms.내도메인.kr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(서브도메인,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권장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)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CNAME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사용자이름.github.io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1개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내도메인.kr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(루트 도메인)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A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185.199.108~111.153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4개 (+AAAA 4개)</w:t>
            </w:r>
          </w:p>
        </w:tc>
      </w:tr>
    </w:tbl>
    <w:p>
      <w:pPr>
        <w:spacing w:after="1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B2A4A"/>
          <w:sz w:val="24"/>
          <w:szCs w:val="24"/>
        </w:rPr>
        <w:t xml:space="preserve">STEP 5 — DNS 관리 화면을 연다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B7280"/>
          <w:sz w:val="16"/>
          <w:szCs w:val="16"/>
        </w:rPr>
        <w:t xml:space="preserve">▲ STEP 5 DNS 관리 화면 열기</w:t>
      </w:r>
    </w:p>
    <w:tbl>
      <w:tblPr>
        <w:tblW w:type="dxa" w:w="9360"/>
        <w:tblBorders>
          <w:top w:val="single" w:color="E5E9F2" w:sz="2"/>
          <w:left w:val="single" w:color="E5E9F2" w:sz="2"/>
          <w:bottom w:val="single" w:color="E5E9F2" w:sz="2"/>
          <w:right w:val="single" w:color="E5E9F2" w:sz="2"/>
          <w:insideH w:val="single" w:color="E5E9F2" w:sz="2"/>
          <w:insideV w:val="single" w:color="E5E9F2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어디서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dash.cloudflare.com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→ 도메인 선택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할 일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① 왼쪽 메뉴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DNS → Records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+ Add record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를 누른다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확인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레코드 입력 칸이 펼쳐진다</w:t>
            </w:r>
          </w:p>
        </w:tc>
      </w:tr>
    </w:tbl>
    <w:p>
      <w:pPr>
        <w:spacing w:after="160"/>
      </w:pPr>
    </w:p>
    <w:p>
      <w:pPr>
        <w:pBdr>
          <w:left w:val="single" w:color="E3B341" w:sz="18" w:space="8"/>
        </w:pBdr>
        <w:shd w:fill="FFF8E6" w:color="auto" w:val="clear"/>
        <w:spacing w:after="160" w:before="120"/>
        <w:ind w:left="220"/>
      </w:pP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가비아·후이즈라면 </w:t>
      </w:r>
      <w:r>
        <w:rPr>
          <w:rFonts w:ascii="Consolas" w:cs="Consolas" w:eastAsia="Consolas" w:hAnsi="Consolas"/>
          <w:b w:val="false"/>
          <w:bCs w:val="false"/>
          <w:color w:val="B91C1C"/>
          <w:sz w:val="19"/>
          <w:szCs w:val="19"/>
        </w:rPr>
        <w:t xml:space="preserve">DNS 관리 → 레코드 수정</w:t>
      </w: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 자리입니다. 채우는 칸(종류·이름·값)은 어디나 같습니다.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B2A4A"/>
          <w:sz w:val="24"/>
          <w:szCs w:val="24"/>
        </w:rPr>
        <w:t xml:space="preserve">STEP 6 — 레코드 한 줄을 채운다 (서브도메인)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B7280"/>
          <w:sz w:val="16"/>
          <w:szCs w:val="16"/>
        </w:rPr>
        <w:t xml:space="preserve">▲ STEP 6 CNAME 레코드 채우기</w:t>
      </w:r>
    </w:p>
    <w:tbl>
      <w:tblPr>
        <w:tblW w:type="dxa" w:w="9360"/>
        <w:tblBorders>
          <w:top w:val="single" w:color="E5E9F2" w:sz="2"/>
          <w:left w:val="single" w:color="E5E9F2" w:sz="2"/>
          <w:bottom w:val="single" w:color="E5E9F2" w:sz="2"/>
          <w:right w:val="single" w:color="E5E9F2" w:sz="2"/>
          <w:insideH w:val="single" w:color="E5E9F2" w:sz="2"/>
          <w:insideV w:val="single" w:color="E5E9F2" w:sz="2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34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칸</w:t>
            </w:r>
          </w:p>
        </w:tc>
        <w:tc>
          <w:tcPr>
            <w:tcW w:type="dxa" w:w="234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넣는 값</w:t>
            </w:r>
          </w:p>
        </w:tc>
        <w:tc>
          <w:tcPr>
            <w:tcW w:type="dxa" w:w="234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주의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①</w:t>
            </w:r>
          </w:p>
        </w:tc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Type</w:t>
            </w:r>
          </w:p>
        </w:tc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CNAME</w:t>
            </w:r>
          </w:p>
        </w:tc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서브도메인이니까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②</w:t>
            </w:r>
          </w:p>
        </w:tc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Name</w:t>
            </w:r>
          </w:p>
        </w:tc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lms</w:t>
            </w:r>
          </w:p>
        </w:tc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앞부분만.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뒤 도메인은 자동으로 붙는다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③</w:t>
            </w:r>
          </w:p>
        </w:tc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Target</w:t>
            </w:r>
          </w:p>
        </w:tc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사용자이름.github.io</w:t>
            </w:r>
          </w:p>
        </w:tc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저장소 이름을 붙이지 않는다.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http://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도 없이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④</w:t>
            </w:r>
          </w:p>
        </w:tc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Proxy status</w:t>
            </w:r>
          </w:p>
        </w:tc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DNS only (회색 구름)</w:t>
            </w:r>
          </w:p>
        </w:tc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주황이면 인증서가 발급되지 않는다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⑤</w:t>
            </w:r>
          </w:p>
        </w:tc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—</w:t>
            </w:r>
          </w:p>
        </w:tc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Save</w:t>
            </w:r>
          </w:p>
        </w:tc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표에 한 줄이 생긴다</w:t>
            </w:r>
          </w:p>
        </w:tc>
      </w:tr>
    </w:tbl>
    <w:p>
      <w:pPr>
        <w:spacing w:after="160"/>
      </w:pPr>
    </w:p>
    <w:p>
      <w:pPr>
        <w:pBdr>
          <w:left w:val="single" w:color="E3B341" w:sz="18" w:space="8"/>
        </w:pBdr>
        <w:shd w:fill="FFF8E6" w:color="auto" w:val="clear"/>
        <w:spacing w:after="160" w:before="120"/>
        <w:ind w:left="220"/>
      </w:pP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값은 붙여넣기보다 </w:t>
      </w:r>
      <w:r>
        <w:rPr>
          <w:rFonts w:ascii="맑은 고딕" w:cs="맑은 고딕" w:eastAsia="맑은 고딕" w:hAnsi="맑은 고딕"/>
          <w:b/>
          <w:bCs/>
          <w:color w:val="6B5520"/>
          <w:sz w:val="19"/>
          <w:szCs w:val="19"/>
        </w:rPr>
        <w:t xml:space="preserve">직접 타이핑</w:t>
      </w: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하세요. 보이지 않는 공백이 섞이면 GitHub 이 못 읽습니다.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B2A4A"/>
          <w:sz w:val="24"/>
          <w:szCs w:val="24"/>
        </w:rPr>
        <w:t xml:space="preserve">STEP 7 — 저장된 레코드를 눈으로 확인한다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B7280"/>
          <w:sz w:val="16"/>
          <w:szCs w:val="16"/>
        </w:rPr>
        <w:t xml:space="preserve">▲ STEP 7 저장된 레코드 확인</w:t>
      </w:r>
    </w:p>
    <w:tbl>
      <w:tblPr>
        <w:tblW w:type="dxa" w:w="9360"/>
        <w:tblBorders>
          <w:top w:val="single" w:color="E5E9F2" w:sz="2"/>
          <w:left w:val="single" w:color="E5E9F2" w:sz="2"/>
          <w:bottom w:val="single" w:color="E5E9F2" w:sz="2"/>
          <w:right w:val="single" w:color="E5E9F2" w:sz="2"/>
          <w:insideH w:val="single" w:color="E5E9F2" w:sz="2"/>
          <w:insideV w:val="single" w:color="E5E9F2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어디서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DNS → Records 표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할 일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① 내가 만든 줄이 있는지 ② 구름이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회색(DNS only)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인지 본다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확인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Name · Type · Content 세 값이 맞다</w:t>
            </w:r>
          </w:p>
        </w:tc>
      </w:tr>
    </w:tbl>
    <w:p>
      <w:pPr>
        <w:spacing w:after="1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B2A4A"/>
          <w:sz w:val="24"/>
          <w:szCs w:val="24"/>
        </w:rPr>
        <w:t xml:space="preserve">STEP 8 — (루트 도메인만) A 레코드 4줄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B7280"/>
          <w:sz w:val="16"/>
          <w:szCs w:val="16"/>
        </w:rPr>
        <w:t xml:space="preserve">▲ STEP 8 루트 도메인 A 레코드</w:t>
      </w:r>
    </w:p>
    <w:tbl>
      <w:tblPr>
        <w:tblW w:type="dxa" w:w="9360"/>
        <w:tblBorders>
          <w:top w:val="single" w:color="E5E9F2" w:sz="2"/>
          <w:left w:val="single" w:color="E5E9F2" w:sz="2"/>
          <w:bottom w:val="single" w:color="E5E9F2" w:sz="2"/>
          <w:right w:val="single" w:color="E5E9F2" w:sz="2"/>
          <w:insideH w:val="single" w:color="E5E9F2" w:sz="2"/>
          <w:insideV w:val="single" w:color="E5E9F2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어디서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같은 Add record 화면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할 일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① Name 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@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로 ② IP 를 하나씩 넣고 저장 —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네 번 반복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확인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표에 A 레코드 4줄이 생긴다</w:t>
            </w:r>
          </w:p>
        </w:tc>
      </w:tr>
    </w:tbl>
    <w:p>
      <w:pPr>
        <w:spacing w:after="160"/>
      </w:pPr>
    </w:p>
    <w:p>
      <w:pPr>
        <w:shd w:fill="F3F4F6" w:color="auto" w:val="clear"/>
        <w:spacing w:after="0" w:before="120" w:line="260"/>
        <w:ind w:left="220" w:right="2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185.199.108.153    185.199.110.153</w:t>
      </w:r>
    </w:p>
    <w:p>
      <w:pPr>
        <w:shd w:fill="F3F4F6" w:color="auto" w:val="clear"/>
        <w:spacing w:after="160" w:before="0" w:line="260"/>
        <w:ind w:left="220" w:right="2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185.199.109.153    185.199.111.153</w:t>
      </w:r>
    </w:p>
    <w:p>
      <w:pPr>
        <w:pBdr>
          <w:left w:val="single" w:color="E3B341" w:sz="18" w:space="8"/>
        </w:pBdr>
        <w:shd w:fill="FFF8E6" w:color="auto" w:val="clear"/>
        <w:spacing w:after="160" w:before="120"/>
        <w:ind w:left="220"/>
      </w:pP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서브도메인만 쓸 거라면 이 단계는 건너뜁니다.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B2A4A"/>
          <w:sz w:val="24"/>
          <w:szCs w:val="24"/>
        </w:rPr>
        <w:t xml:space="preserve">STEP 9 — 퍼졌는지 내 컴퓨터에서 확인한다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B7280"/>
          <w:sz w:val="16"/>
          <w:szCs w:val="16"/>
        </w:rPr>
        <w:t xml:space="preserve">▲ STEP 9 DNS 조회로 확인</w:t>
      </w:r>
    </w:p>
    <w:tbl>
      <w:tblPr>
        <w:tblW w:type="dxa" w:w="9360"/>
        <w:tblBorders>
          <w:top w:val="single" w:color="E5E9F2" w:sz="2"/>
          <w:left w:val="single" w:color="E5E9F2" w:sz="2"/>
          <w:bottom w:val="single" w:color="E5E9F2" w:sz="2"/>
          <w:right w:val="single" w:color="E5E9F2" w:sz="2"/>
          <w:insideH w:val="single" w:color="E5E9F2" w:sz="2"/>
          <w:insideV w:val="single" w:color="E5E9F2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어디서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시작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cmd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→ 명령 프롬프트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할 일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① 아래 한 줄을 치고 결과를 읽는다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확인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canonical name = 사용자이름.github.io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가 나오면 성공</w:t>
            </w:r>
          </w:p>
        </w:tc>
      </w:tr>
    </w:tbl>
    <w:p>
      <w:pPr>
        <w:spacing w:after="160"/>
      </w:pPr>
    </w:p>
    <w:p>
      <w:pPr>
        <w:shd w:fill="F3F4F6" w:color="auto" w:val="clear"/>
        <w:spacing w:after="0" w:before="120" w:line="260"/>
        <w:ind w:left="220" w:right="2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nslookup -type=cname lms.내도메인.kr 8.8.8.8      ← Windows</w:t>
      </w:r>
    </w:p>
    <w:p>
      <w:pPr>
        <w:shd w:fill="F3F4F6" w:color="auto" w:val="clear"/>
        <w:spacing w:after="160" w:before="0" w:line="260"/>
        <w:ind w:left="220" w:right="2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dig +short lms.내도메인.kr                        ← macOS · Linux</w:t>
      </w:r>
    </w:p>
    <w:tbl>
      <w:tblPr>
        <w:tblW w:type="dxa" w:w="9360"/>
        <w:tblBorders>
          <w:top w:val="single" w:color="E5E9F2" w:sz="2"/>
          <w:left w:val="single" w:color="E5E9F2" w:sz="2"/>
          <w:bottom w:val="single" w:color="E5E9F2" w:sz="2"/>
          <w:right w:val="single" w:color="E5E9F2" w:sz="2"/>
          <w:insideH w:val="single" w:color="E5E9F2" w:sz="2"/>
          <w:insideV w:val="single" w:color="E5E9F2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  <w:tc>
          <w:tcPr>
            <w:tcW w:type="dxa" w:w="312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  <w:tc>
          <w:tcPr>
            <w:tcW w:type="dxa" w:w="312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할 일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사용자이름.github.io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185.199.10x.153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정상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STEP 10 으로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찾을 수 없습니다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NXDOMAIN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아직 안 퍼졌다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10분~1시간 기다린다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104.21.x.x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172.67.x.x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프록시가 켜져 있다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STEP 7 로 돌아가 회색 구름으로</w:t>
            </w:r>
          </w:p>
        </w:tc>
      </w:tr>
    </w:tbl>
    <w:p>
      <w:pPr>
        <w:spacing w:after="160"/>
      </w:pPr>
    </w:p>
    <w:p>
      <w:pPr>
        <w:pBdr>
          <w:bottom w:val="single" w:color="E5E9F2" w:sz="6" w:space="1"/>
        </w:pBdr>
        <w:spacing w:after="200" w:before="200"/>
      </w:pPr>
    </w:p>
    <w:p>
      <w:pPr>
        <w:pStyle w:val="Heading2"/>
        <w:pBdr>
          <w:left w:val="single" w:color="0046C8" w:sz="18" w:space="8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1B2A4A"/>
          <w:sz w:val="28"/>
          <w:szCs w:val="28"/>
        </w:rPr>
        <w:t xml:space="preserve">4. 등록과 HTTPS (STEP 10 · 13)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B2A4A"/>
          <w:sz w:val="24"/>
          <w:szCs w:val="24"/>
        </w:rPr>
        <w:t xml:space="preserve">STEP 10 — GitHub 에 도메인을 등록한다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B7280"/>
          <w:sz w:val="16"/>
          <w:szCs w:val="16"/>
        </w:rPr>
        <w:t xml:space="preserve">▲ STEP 10 GitHub 도메인 등록</w:t>
      </w:r>
    </w:p>
    <w:tbl>
      <w:tblPr>
        <w:tblW w:type="dxa" w:w="9360"/>
        <w:tblBorders>
          <w:top w:val="single" w:color="E5E9F2" w:sz="2"/>
          <w:left w:val="single" w:color="E5E9F2" w:sz="2"/>
          <w:bottom w:val="single" w:color="E5E9F2" w:sz="2"/>
          <w:right w:val="single" w:color="E5E9F2" w:sz="2"/>
          <w:insideH w:val="single" w:color="E5E9F2" w:sz="2"/>
          <w:insideV w:val="single" w:color="E5E9F2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어디서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Settings → Pages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Custom domain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할 일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① 주소를 직접 타이핑 ②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Save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확인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잠시 뒤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DNS check successful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초록 문구</w:t>
            </w:r>
          </w:p>
        </w:tc>
      </w:tr>
    </w:tbl>
    <w:p>
      <w:pPr>
        <w:spacing w:after="160"/>
      </w:pPr>
    </w:p>
    <w:p>
      <w:pPr>
        <w:pBdr>
          <w:left w:val="single" w:color="E3B341" w:sz="18" w:space="8"/>
        </w:pBdr>
        <w:shd w:fill="FFF8E6" w:color="auto" w:val="clear"/>
        <w:spacing w:after="0" w:before="120"/>
        <w:ind w:left="220"/>
      </w:pP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이때 GitHub 이 저장소에 </w:t>
      </w:r>
      <w:r>
        <w:rPr>
          <w:rFonts w:ascii="Consolas" w:cs="Consolas" w:eastAsia="Consolas" w:hAnsi="Consolas"/>
          <w:b w:val="false"/>
          <w:bCs w:val="false"/>
          <w:color w:val="B91C1C"/>
          <w:sz w:val="19"/>
          <w:szCs w:val="19"/>
        </w:rPr>
        <w:t xml:space="preserve">CNAME</w:t>
      </w: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 파일을 자동으로 만듭니다.</w:t>
      </w:r>
    </w:p>
    <w:p>
      <w:pPr>
        <w:pBdr>
          <w:left w:val="single" w:color="E3B341" w:sz="18" w:space="8"/>
        </w:pBdr>
        <w:shd w:fill="FFF8E6" w:color="auto" w:val="clear"/>
        <w:spacing w:after="0" w:before="0"/>
        <w:ind w:left="220"/>
      </w:pPr>
      <w:r>
        <w:rPr>
          <w:rFonts w:ascii="맑은 고딕" w:cs="맑은 고딕" w:eastAsia="맑은 고딕" w:hAnsi="맑은 고딕"/>
          <w:b/>
          <w:bCs/>
          <w:color w:val="6B5520"/>
          <w:sz w:val="19"/>
          <w:szCs w:val="19"/>
        </w:rPr>
        <w:t xml:space="preserve">GitHub Actions 로 배포한다면 그 파일은 쓰이지 않습니다</w:t>
      </w: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 — 빌드 결과물 안에 </w:t>
      </w:r>
      <w:r>
        <w:rPr>
          <w:rFonts w:ascii="Consolas" w:cs="Consolas" w:eastAsia="Consolas" w:hAnsi="Consolas"/>
          <w:b w:val="false"/>
          <w:bCs w:val="false"/>
          <w:color w:val="B91C1C"/>
          <w:sz w:val="19"/>
          <w:szCs w:val="19"/>
        </w:rPr>
        <w:t xml:space="preserve">CNAME</w:t>
      </w: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 이</w:t>
      </w:r>
    </w:p>
    <w:p>
      <w:pPr>
        <w:pBdr>
          <w:left w:val="single" w:color="E3B341" w:sz="18" w:space="8"/>
        </w:pBdr>
        <w:shd w:fill="FFF8E6" w:color="auto" w:val="clear"/>
        <w:spacing w:after="160" w:before="0"/>
        <w:ind w:left="220"/>
      </w:pP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들어가야 합니다 (Vite 는 </w:t>
      </w:r>
      <w:r>
        <w:rPr>
          <w:rFonts w:ascii="Consolas" w:cs="Consolas" w:eastAsia="Consolas" w:hAnsi="Consolas"/>
          <w:b w:val="false"/>
          <w:bCs w:val="false"/>
          <w:color w:val="B91C1C"/>
          <w:sz w:val="19"/>
          <w:szCs w:val="19"/>
        </w:rPr>
        <w:t xml:space="preserve">public/CNAME</w:t>
      </w: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).</w:t>
      </w:r>
    </w:p>
    <w:p>
      <w:pPr>
        <w:spacing w:after="120" w:line="30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초록불이 떴다면 </w:t>
      </w:r>
      <w:r>
        <w:rPr>
          <w:rFonts w:ascii="맑은 고딕" w:cs="맑은 고딕" w:eastAsia="맑은 고딕" w:hAnsi="맑은 고딕"/>
          <w:b/>
          <w:bCs/>
          <w:color w:val="1F2937"/>
          <w:sz w:val="20"/>
          <w:szCs w:val="20"/>
        </w:rPr>
        <w:t xml:space="preserve">STEP 13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 으로 건너뜁니다. 빨간불이면 STEP 11 로 갑니다.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B2A4A"/>
          <w:sz w:val="24"/>
          <w:szCs w:val="24"/>
        </w:rPr>
        <w:t xml:space="preserve">STEP 13 — 초록불 확인 → HTTPS 를 켠다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B7280"/>
          <w:sz w:val="16"/>
          <w:szCs w:val="16"/>
        </w:rPr>
        <w:t xml:space="preserve">▲ STEP 13 HTTPS 적용</w:t>
      </w:r>
    </w:p>
    <w:tbl>
      <w:tblPr>
        <w:tblW w:type="dxa" w:w="9360"/>
        <w:tblBorders>
          <w:top w:val="single" w:color="E5E9F2" w:sz="2"/>
          <w:left w:val="single" w:color="E5E9F2" w:sz="2"/>
          <w:bottom w:val="single" w:color="E5E9F2" w:sz="2"/>
          <w:right w:val="single" w:color="E5E9F2" w:sz="2"/>
          <w:insideH w:val="single" w:color="E5E9F2" w:sz="2"/>
          <w:insideV w:val="single" w:color="E5E9F2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어디서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Settings → Pages 아래쪽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할 일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DNS check successful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확인 ②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Enforce HTTPS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체크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확인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체크박스가 파랗게 켜진다</w:t>
            </w:r>
          </w:p>
        </w:tc>
      </w:tr>
    </w:tbl>
    <w:p>
      <w:pPr>
        <w:spacing w:after="160"/>
      </w:pPr>
    </w:p>
    <w:p>
      <w:pPr>
        <w:pBdr>
          <w:left w:val="single" w:color="E3B341" w:sz="18" w:space="8"/>
        </w:pBdr>
        <w:shd w:fill="FFF8E6" w:color="auto" w:val="clear"/>
        <w:spacing w:after="0" w:before="120"/>
        <w:ind w:left="220"/>
      </w:pP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체크박스가 회색이면 인증서 발급 중입니다. 5~15분(길면 1시간) 뒤 새로고침하세요.</w:t>
      </w:r>
    </w:p>
    <w:p>
      <w:pPr>
        <w:pBdr>
          <w:left w:val="single" w:color="E3B341" w:sz="18" w:space="8"/>
        </w:pBdr>
        <w:shd w:fill="FFF8E6" w:color="auto" w:val="clear"/>
        <w:spacing w:after="160" w:before="0"/>
        <w:ind w:left="220"/>
      </w:pPr>
      <w:r>
        <w:rPr>
          <w:rFonts w:ascii="맑은 고딕" w:cs="맑은 고딕" w:eastAsia="맑은 고딕" w:hAnsi="맑은 고딕"/>
          <w:b/>
          <w:bCs/>
          <w:color w:val="6B5520"/>
          <w:sz w:val="19"/>
          <w:szCs w:val="19"/>
        </w:rPr>
        <w:t xml:space="preserve">인증서 없이 강제하면 사이트가 아예 안 열립니다.</w:t>
      </w:r>
    </w:p>
    <w:p>
      <w:pPr>
        <w:pBdr>
          <w:bottom w:val="single" w:color="E5E9F2" w:sz="6" w:space="1"/>
        </w:pBdr>
        <w:spacing w:after="200" w:before="200"/>
      </w:pPr>
    </w:p>
    <w:p>
      <w:pPr>
        <w:pStyle w:val="Heading2"/>
        <w:pBdr>
          <w:left w:val="single" w:color="0046C8" w:sz="18" w:space="8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1B2A4A"/>
          <w:sz w:val="28"/>
          <w:szCs w:val="28"/>
        </w:rPr>
        <w:t xml:space="preserve">5. 오류와 해결 (STEP 11 · 12)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B7280"/>
          <w:sz w:val="16"/>
          <w:szCs w:val="16"/>
        </w:rPr>
        <w:t xml:space="preserve">▲ 오류 진단 흐름도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B2A4A"/>
          <w:sz w:val="24"/>
          <w:szCs w:val="24"/>
        </w:rPr>
        <w:t xml:space="preserve">STEP 11 — 빨간 글씨가 떴다면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B7280"/>
          <w:sz w:val="16"/>
          <w:szCs w:val="16"/>
        </w:rPr>
        <w:t xml:space="preserve">▲ STEP 11 DNS 검사 실패 화면</w:t>
      </w:r>
    </w:p>
    <w:p>
      <w:pPr>
        <w:spacing w:after="120" w:line="300"/>
      </w:pPr>
      <w:r>
        <w:rPr>
          <w:rFonts w:ascii="Consolas" w:cs="Consolas" w:eastAsia="Consolas" w:hAnsi="Consolas"/>
          <w:b w:val="false"/>
          <w:bCs w:val="false"/>
          <w:color w:val="B91C1C"/>
          <w:sz w:val="20"/>
          <w:szCs w:val="20"/>
        </w:rPr>
        <w:t xml:space="preserve">DNS check unsuccessful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 · </w:t>
      </w:r>
      <w:r>
        <w:rPr>
          <w:rFonts w:ascii="Consolas" w:cs="Consolas" w:eastAsia="Consolas" w:hAnsi="Consolas"/>
          <w:b w:val="false"/>
          <w:bCs w:val="false"/>
          <w:color w:val="B91C1C"/>
          <w:sz w:val="20"/>
          <w:szCs w:val="20"/>
        </w:rPr>
        <w:t xml:space="preserve">Domain's DNS record could not be retrieved (InvalidDNSError)</w:t>
      </w:r>
    </w:p>
    <w:tbl>
      <w:tblPr>
        <w:tblW w:type="dxa" w:w="9360"/>
        <w:tblBorders>
          <w:top w:val="single" w:color="E5E9F2" w:sz="2"/>
          <w:left w:val="single" w:color="E5E9F2" w:sz="2"/>
          <w:bottom w:val="single" w:color="E5E9F2" w:sz="2"/>
          <w:right w:val="single" w:color="E5E9F2" w:sz="2"/>
          <w:insideH w:val="single" w:color="E5E9F2" w:sz="2"/>
          <w:insideV w:val="single" w:color="E5E9F2" w:sz="2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34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원인</w:t>
            </w:r>
          </w:p>
        </w:tc>
        <w:tc>
          <w:tcPr>
            <w:tcW w:type="dxa" w:w="234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234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해결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1</w:t>
            </w:r>
          </w:p>
        </w:tc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레코드가 아직 안 퍼졌다</w:t>
            </w:r>
          </w:p>
        </w:tc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STEP 9 조회에 아무것도 안 나옴</w:t>
            </w:r>
          </w:p>
        </w:tc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10분~1시간 기다린 뒤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Check again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2</w:t>
            </w:r>
          </w:p>
        </w:tc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프록시가 켜져 있다</w:t>
            </w:r>
          </w:p>
        </w:tc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조회 결과가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104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172.67</w:t>
            </w:r>
          </w:p>
        </w:tc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STEP 7 에서 회색 구름으로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3</w:t>
            </w:r>
          </w:p>
        </w:tc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GitHub 이 옛 실패를 캐시</w:t>
            </w:r>
          </w:p>
        </w:tc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조회는 정상인데 여기만 빨간불</w:t>
            </w:r>
          </w:p>
        </w:tc>
        <w:tc>
          <w:tcPr>
            <w:tcW w:type="dxa" w:w="2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STEP 12 리셋 절차</w:t>
            </w:r>
          </w:p>
        </w:tc>
      </w:tr>
    </w:tbl>
    <w:p>
      <w:pPr>
        <w:spacing w:after="160"/>
      </w:pPr>
    </w:p>
    <w:p>
      <w:pPr>
        <w:pBdr>
          <w:left w:val="single" w:color="E3B341" w:sz="18" w:space="8"/>
        </w:pBdr>
        <w:shd w:fill="FFF8E6" w:color="auto" w:val="clear"/>
        <w:spacing w:after="160" w:before="120"/>
        <w:ind w:left="220"/>
      </w:pP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화면 글씨보다 </w:t>
      </w:r>
      <w:r>
        <w:rPr>
          <w:rFonts w:ascii="맑은 고딕" w:cs="맑은 고딕" w:eastAsia="맑은 고딕" w:hAnsi="맑은 고딕"/>
          <w:b/>
          <w:bCs/>
          <w:color w:val="6B5520"/>
          <w:sz w:val="19"/>
          <w:szCs w:val="19"/>
        </w:rPr>
        <w:t xml:space="preserve">STEP 9 의 조회 결과</w:t>
      </w: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가 정확합니다. 원인부터 가르고 손을 대세요.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B2A4A"/>
          <w:sz w:val="24"/>
          <w:szCs w:val="24"/>
        </w:rPr>
        <w:t xml:space="preserve">STEP 12 — 등록을 리셋한다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B7280"/>
          <w:sz w:val="16"/>
          <w:szCs w:val="16"/>
        </w:rPr>
        <w:t xml:space="preserve">▲ STEP 12 도메인 등록 리셋</w:t>
      </w:r>
    </w:p>
    <w:tbl>
      <w:tblPr>
        <w:tblW w:type="dxa" w:w="9360"/>
        <w:tblBorders>
          <w:top w:val="single" w:color="E5E9F2" w:sz="2"/>
          <w:left w:val="single" w:color="E5E9F2" w:sz="2"/>
          <w:bottom w:val="single" w:color="E5E9F2" w:sz="2"/>
          <w:right w:val="single" w:color="E5E9F2" w:sz="2"/>
          <w:insideH w:val="single" w:color="E5E9F2" w:sz="2"/>
          <w:insideV w:val="single" w:color="E5E9F2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순서</w:t>
            </w:r>
          </w:p>
        </w:tc>
        <w:tc>
          <w:tcPr>
            <w:tcW w:type="dxa" w:w="312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할 일</w:t>
            </w:r>
          </w:p>
        </w:tc>
        <w:tc>
          <w:tcPr>
            <w:tcW w:type="dxa" w:w="312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왜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①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Remove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를 누른다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등록을 지운다. 사이트는 github.io 주소로 잠시 돌아간다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②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10분 기다린다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건너뛰면 같은 캐시를 다시 읽어 또 실패한다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③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도메인을 다시 타이핑 →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Save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5분 뒤 새로고침 →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Check again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그래도 안 되면 순서대로 한 가지씩: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CNAME 대신 </w:t>
      </w:r>
      <w:r>
        <w:rPr>
          <w:rFonts w:ascii="맑은 고딕" w:cs="맑은 고딕" w:eastAsia="맑은 고딕" w:hAnsi="맑은 고딕"/>
          <w:b/>
          <w:bCs/>
          <w:color w:val="1F2937"/>
          <w:sz w:val="20"/>
          <w:szCs w:val="20"/>
        </w:rPr>
        <w:t xml:space="preserve">A 레코드 4개 + AAAA 4개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 로 바꿔 본다 (STEP 8 방식)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계정 설정 </w:t>
      </w:r>
      <w:r>
        <w:rPr>
          <w:rFonts w:ascii="Consolas" w:cs="Consolas" w:eastAsia="Consolas" w:hAnsi="Consolas"/>
          <w:b w:val="false"/>
          <w:bCs w:val="false"/>
          <w:color w:val="B91C1C"/>
          <w:sz w:val="20"/>
          <w:szCs w:val="20"/>
        </w:rPr>
        <w:t xml:space="preserve">github.com/settings/pages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 에서 </w:t>
      </w:r>
      <w:r>
        <w:rPr>
          <w:rFonts w:ascii="맑은 고딕" w:cs="맑은 고딕" w:eastAsia="맑은 고딕" w:hAnsi="맑은 고딕"/>
          <w:b/>
          <w:bCs/>
          <w:color w:val="1F2937"/>
          <w:sz w:val="20"/>
          <w:szCs w:val="20"/>
        </w:rPr>
        <w:t xml:space="preserve">도메인 소유 확인(Verify domain)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GitHub 의 검사 캐시는 최대 </w:t>
      </w:r>
      <w:r>
        <w:rPr>
          <w:rFonts w:ascii="맑은 고딕" w:cs="맑은 고딕" w:eastAsia="맑은 고딕" w:hAnsi="맑은 고딕"/>
          <w:b/>
          <w:bCs/>
          <w:color w:val="1F2937"/>
          <w:sz w:val="20"/>
          <w:szCs w:val="20"/>
        </w:rPr>
        <w:t xml:space="preserve">24시간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까지 남는다 — 기다린다</w:t>
      </w:r>
    </w:p>
    <w:p>
      <w:pPr>
        <w:pBdr>
          <w:left w:val="single" w:color="E3B341" w:sz="18" w:space="8"/>
        </w:pBdr>
        <w:shd w:fill="FFF8E6" w:color="auto" w:val="clear"/>
        <w:spacing w:after="160" w:before="120"/>
        <w:ind w:left="220"/>
      </w:pP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그동안에도 사이트는 </w:t>
      </w:r>
      <w:r>
        <w:rPr>
          <w:rFonts w:ascii="Consolas" w:cs="Consolas" w:eastAsia="Consolas" w:hAnsi="Consolas"/>
          <w:b w:val="false"/>
          <w:bCs w:val="false"/>
          <w:color w:val="B91C1C"/>
          <w:sz w:val="19"/>
          <w:szCs w:val="19"/>
        </w:rPr>
        <w:t xml:space="preserve">http://</w:t>
      </w: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 로 열립니다. 못 쓰는 것은 HTTPS 뿐입니다.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B2A4A"/>
          <w:sz w:val="24"/>
          <w:szCs w:val="24"/>
        </w:rPr>
        <w:t xml:space="preserve">그 밖에 자주 만나는 것</w:t>
      </w:r>
    </w:p>
    <w:tbl>
      <w:tblPr>
        <w:tblW w:type="dxa" w:w="9360"/>
        <w:tblBorders>
          <w:top w:val="single" w:color="E5E9F2" w:sz="2"/>
          <w:left w:val="single" w:color="E5E9F2" w:sz="2"/>
          <w:bottom w:val="single" w:color="E5E9F2" w:sz="2"/>
          <w:right w:val="single" w:color="E5E9F2" w:sz="2"/>
          <w:insideH w:val="single" w:color="E5E9F2" w:sz="2"/>
          <w:insideV w:val="single" w:color="E5E9F2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증상</w:t>
            </w:r>
          </w:p>
        </w:tc>
        <w:tc>
          <w:tcPr>
            <w:tcW w:type="dxa" w:w="312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원인</w:t>
            </w:r>
          </w:p>
        </w:tc>
        <w:tc>
          <w:tcPr>
            <w:tcW w:type="dxa" w:w="312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해결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404 Page not found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배포 실패 · Pages 소스가 틀림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STEP 3 · STEP 3+ 로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화면이 하얗다 / CSS 깨짐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자산 경로가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/저장소/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로 박힘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아래 "자산 경로" 참고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리다이렉트 무한 반복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Cloudflare SSL 모드가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Flexible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Full (strict)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로 변경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메일이 스팸으로 간다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_dmarc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_domainkey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에 프록시가 켜짐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회색 구름으로 변경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배포는 됐는데 옛 화면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브라우저 캐시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Ctrl+Shift+R</w:t>
            </w:r>
          </w:p>
        </w:tc>
      </w:tr>
    </w:tbl>
    <w:p>
      <w:pPr>
        <w:spacing w:after="1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B2A4A"/>
          <w:sz w:val="24"/>
          <w:szCs w:val="24"/>
        </w:rPr>
        <w:t xml:space="preserve">빌드형 프로젝트의 자산 경로</w:t>
      </w:r>
    </w:p>
    <w:tbl>
      <w:tblPr>
        <w:tblW w:type="dxa" w:w="9360"/>
        <w:tblBorders>
          <w:top w:val="single" w:color="E5E9F2" w:sz="2"/>
          <w:left w:val="single" w:color="E5E9F2" w:sz="2"/>
          <w:bottom w:val="single" w:color="E5E9F2" w:sz="2"/>
          <w:right w:val="single" w:color="E5E9F2" w:sz="2"/>
          <w:insideH w:val="single" w:color="E5E9F2" w:sz="2"/>
          <w:insideV w:val="single" w:color="E5E9F2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설정</w:t>
            </w:r>
          </w:p>
        </w:tc>
        <w:tc>
          <w:tcPr>
            <w:tcW w:type="dxa" w:w="312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github.io/저장소/</w:t>
            </w:r>
          </w:p>
        </w:tc>
        <w:tc>
          <w:tcPr>
            <w:tcW w:type="dxa" w:w="312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내도메인/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base: '/저장소이름/'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❌ 화면이 하얗게 뜬다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base: '/'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❌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`base: './'` (상대 경로)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✅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160"/>
      </w:pPr>
    </w:p>
    <w:p>
      <w:pPr>
        <w:shd w:fill="F3F4F6" w:color="auto" w:val="clear"/>
        <w:spacing w:after="0" w:before="120" w:line="260"/>
        <w:ind w:left="220" w:right="2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// vite.config.ts</w:t>
      </w:r>
    </w:p>
    <w:p>
      <w:pPr>
        <w:shd w:fill="F3F4F6" w:color="auto" w:val="clear"/>
        <w:spacing w:after="0" w:before="0" w:line="260"/>
        <w:ind w:left="220" w:right="2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export default defineConfig({</w:t>
      </w:r>
    </w:p>
    <w:p>
      <w:pPr>
        <w:shd w:fill="F3F4F6" w:color="auto" w:val="clear"/>
        <w:spacing w:after="0" w:before="0" w:line="260"/>
        <w:ind w:left="220" w:right="2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base: './',        // 양쪽 주소에서 모두 동작 — 전환 중에도 사이트가 죽지 않는다</w:t>
      </w:r>
    </w:p>
    <w:p>
      <w:pPr>
        <w:shd w:fill="F3F4F6" w:color="auto" w:val="clear"/>
        <w:spacing w:after="160" w:before="0" w:line="260"/>
        <w:ind w:left="220" w:right="2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});</w:t>
      </w:r>
    </w:p>
    <w:p>
      <w:pPr>
        <w:pBdr>
          <w:bottom w:val="single" w:color="E5E9F2" w:sz="6" w:space="1"/>
        </w:pBdr>
        <w:spacing w:after="200" w:before="200"/>
      </w:pPr>
    </w:p>
    <w:p>
      <w:pPr>
        <w:pStyle w:val="Heading2"/>
        <w:pBdr>
          <w:left w:val="single" w:color="0046C8" w:sz="18" w:space="8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1B2A4A"/>
          <w:sz w:val="28"/>
          <w:szCs w:val="28"/>
        </w:rPr>
        <w:t xml:space="preserve">6. 마무리 (STEP 14)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B2A4A"/>
          <w:sz w:val="24"/>
          <w:szCs w:val="24"/>
        </w:rPr>
        <w:t xml:space="preserve">STEP 14 — 브라우저에서 최종 확인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B7280"/>
          <w:sz w:val="16"/>
          <w:szCs w:val="16"/>
        </w:rPr>
        <w:t xml:space="preserve">▲ STEP 14 브라우저 최종 확인</w:t>
      </w:r>
    </w:p>
    <w:tbl>
      <w:tblPr>
        <w:tblW w:type="dxa" w:w="9360"/>
        <w:tblBorders>
          <w:top w:val="single" w:color="E5E9F2" w:sz="2"/>
          <w:left w:val="single" w:color="E5E9F2" w:sz="2"/>
          <w:bottom w:val="single" w:color="E5E9F2" w:sz="2"/>
          <w:right w:val="single" w:color="E5E9F2" w:sz="2"/>
          <w:insideH w:val="single" w:color="E5E9F2" w:sz="2"/>
          <w:insideV w:val="single" w:color="E5E9F2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</w:t>
            </w:r>
          </w:p>
        </w:tc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무엇을 보나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① 자물쇠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https://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로 열리고 경고가 없다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② 화면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README 가 아니라 </w:t>
            </w: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내 사이트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③ 새로고침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하위 주소에서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F5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→ 404 가 안 난다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☐ </w:t>
      </w:r>
      <w:r>
        <w:rPr>
          <w:rFonts w:ascii="Consolas" w:cs="Consolas" w:eastAsia="Consolas" w:hAnsi="Consolas"/>
          <w:b w:val="false"/>
          <w:bCs w:val="false"/>
          <w:color w:val="B91C1C"/>
          <w:sz w:val="20"/>
          <w:szCs w:val="20"/>
        </w:rPr>
        <w:t xml:space="preserve">https://내도메인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 이 열린다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☐ 자물쇠가 보인다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☐ 휴대폰에서도 열린다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☐ 옛 주소(</w:t>
      </w:r>
      <w:r>
        <w:rPr>
          <w:rFonts w:ascii="Consolas" w:cs="Consolas" w:eastAsia="Consolas" w:hAnsi="Consolas"/>
          <w:b w:val="false"/>
          <w:bCs w:val="false"/>
          <w:color w:val="B91C1C"/>
          <w:sz w:val="20"/>
          <w:szCs w:val="20"/>
        </w:rPr>
        <w:t xml:space="preserve">github.io/저장소/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)로 들어가면 새 주소로 넘어간다</w:t>
      </w:r>
    </w:p>
    <w:p>
      <w:pPr>
        <w:pBdr>
          <w:bottom w:val="single" w:color="E5E9F2" w:sz="6" w:space="1"/>
        </w:pBdr>
        <w:spacing w:after="200" w:before="200"/>
      </w:pPr>
    </w:p>
    <w:p>
      <w:pPr>
        <w:pStyle w:val="Heading2"/>
        <w:pBdr>
          <w:left w:val="single" w:color="0046C8" w:sz="18" w:space="8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1B2A4A"/>
          <w:sz w:val="28"/>
          <w:szCs w:val="28"/>
        </w:rPr>
        <w:t xml:space="preserve">7. 실전 사례 — </w:t>
      </w:r>
      <w:r>
        <w:rPr>
          <w:rFonts w:ascii="Consolas" w:cs="Consolas" w:eastAsia="Consolas" w:hAnsi="Consolas"/>
          <w:b/>
          <w:bCs/>
          <w:color w:val="B91C1C"/>
          <w:sz w:val="28"/>
          <w:szCs w:val="28"/>
        </w:rPr>
        <w:t xml:space="preserve">lms.miraejob.co.kr</w:t>
      </w:r>
    </w:p>
    <w:p>
      <w:pPr>
        <w:spacing w:after="60" w:before="200"/>
        <w:jc w:val="center"/>
      </w:pPr>
      <w:r>
        <w:drawing>
          <wp:inline distT="0" distB="0" distL="0" distR="0">
            <wp:extent cx="57150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6B7280"/>
          <w:sz w:val="16"/>
          <w:szCs w:val="16"/>
        </w:rPr>
        <w:t xml:space="preserve">▲ 실전 사례 타임라인</w:t>
      </w:r>
    </w:p>
    <w:p>
      <w:pPr>
        <w:spacing w:after="120" w:line="30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이 교안의 화면과 오류는 아래 실제 작업에서 나왔습니다.</w:t>
      </w:r>
    </w:p>
    <w:tbl>
      <w:tblPr>
        <w:tblW w:type="dxa" w:w="9360"/>
        <w:tblBorders>
          <w:top w:val="single" w:color="E5E9F2" w:sz="2"/>
          <w:left w:val="single" w:color="E5E9F2" w:sz="2"/>
          <w:bottom w:val="single" w:color="E5E9F2" w:sz="2"/>
          <w:right w:val="single" w:color="E5E9F2" w:sz="2"/>
          <w:insideH w:val="single" w:color="E5E9F2" w:sz="2"/>
          <w:insideV w:val="single" w:color="E5E9F2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저장소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jungaistar/lms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(React + Vite, GitHub Actions 배포)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기존 주소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https://jungaistar.github.io/lms/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목표 주소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https://lms.miraejob.co.kr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DNS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Cloudflare</w:t>
            </w:r>
          </w:p>
        </w:tc>
      </w:tr>
    </w:tbl>
    <w:p>
      <w:pPr>
        <w:spacing w:after="1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B2A4A"/>
          <w:sz w:val="24"/>
          <w:szCs w:val="24"/>
        </w:rPr>
        <w:t xml:space="preserve">밟은 순서와 걸린 것</w:t>
      </w:r>
    </w:p>
    <w:tbl>
      <w:tblPr>
        <w:tblW w:type="dxa" w:w="9360"/>
        <w:tblBorders>
          <w:top w:val="single" w:color="E5E9F2" w:sz="2"/>
          <w:left w:val="single" w:color="E5E9F2" w:sz="2"/>
          <w:bottom w:val="single" w:color="E5E9F2" w:sz="2"/>
          <w:right w:val="single" w:color="E5E9F2" w:sz="2"/>
          <w:insideH w:val="single" w:color="E5E9F2" w:sz="2"/>
          <w:insideV w:val="single" w:color="E5E9F2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312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무슨 일</w:t>
            </w:r>
          </w:p>
        </w:tc>
        <w:tc>
          <w:tcPr>
            <w:tcW w:type="dxa" w:w="312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교안의 어디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DNS 부터 조회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apex·www 는 이미 GitHub,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lms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만 없었다(NXDOMAIN)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STEP 9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자산 경로 수정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base: '/lms/'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'./'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5장 자산 경로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CNAME 파일 위치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저장소 뿌리가 아니라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web/public/CNAME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STEP 10 주의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Pages Source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Deploy from a branch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로 바뀌어 있었다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STEP 3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Cloudflare 레코드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lms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jungaistar.github.io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· 회색 구름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STEP 6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DNS check 실패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도메인을 먼저 저장하고 레코드를 나중에 넣었다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STEP 11 · 12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곁다리 발견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_dmarc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_domainkey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프록시로 메일 인증 깨짐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5장 표</w:t>
            </w:r>
          </w:p>
        </w:tc>
      </w:tr>
    </w:tbl>
    <w:p>
      <w:pPr>
        <w:spacing w:after="1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B2A4A"/>
          <w:sz w:val="24"/>
          <w:szCs w:val="24"/>
        </w:rPr>
        <w:t xml:space="preserve">여기서 뽑은 규칙 다섯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2937"/>
          <w:sz w:val="20"/>
          <w:szCs w:val="20"/>
        </w:rPr>
        <w:t xml:space="preserve">레코드 먼저, GitHub 도메인 저장은 나중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 — 순서만 지켜도 STEP 11 이 안 생긴다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2937"/>
          <w:sz w:val="20"/>
          <w:szCs w:val="20"/>
        </w:rPr>
        <w:t xml:space="preserve">문서보다 조회를 믿는다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 — </w:t>
      </w:r>
      <w:r>
        <w:rPr>
          <w:rFonts w:ascii="Consolas" w:cs="Consolas" w:eastAsia="Consolas" w:hAnsi="Consolas"/>
          <w:b w:val="false"/>
          <w:bCs w:val="false"/>
          <w:color w:val="B91C1C"/>
          <w:sz w:val="20"/>
          <w:szCs w:val="20"/>
        </w:rPr>
        <w:t xml:space="preserve">nslookup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 한 줄이 추측 30분을 아낀다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2937"/>
          <w:sz w:val="20"/>
          <w:szCs w:val="20"/>
        </w:rPr>
        <w:t xml:space="preserve">빌드형은 상대 경로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 — 전환 중에도 양쪽이 살아 있다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2937"/>
          <w:sz w:val="20"/>
          <w:szCs w:val="20"/>
        </w:rPr>
        <w:t xml:space="preserve">CNAME 파일은 배포물 안에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 — 저장소 뿌리가 아니다 (Actions 배포일 때)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2937"/>
          <w:sz w:val="20"/>
          <w:szCs w:val="20"/>
        </w:rPr>
        <w:t xml:space="preserve">회색 구름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 — Cloudflare 를 쓰면 이것 하나로 절반이 갈린다</w:t>
      </w:r>
    </w:p>
    <w:p>
      <w:pPr>
        <w:pBdr>
          <w:bottom w:val="single" w:color="E5E9F2" w:sz="6" w:space="1"/>
        </w:pBdr>
        <w:spacing w:after="200" w:before="200"/>
      </w:pPr>
    </w:p>
    <w:p>
      <w:pPr>
        <w:pStyle w:val="Heading2"/>
        <w:pBdr>
          <w:left w:val="single" w:color="0046C8" w:sz="18" w:space="8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1B2A4A"/>
          <w:sz w:val="28"/>
          <w:szCs w:val="28"/>
        </w:rPr>
        <w:t xml:space="preserve">8. 강의 운영 가이드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B2A4A"/>
          <w:sz w:val="24"/>
          <w:szCs w:val="24"/>
        </w:rPr>
        <w:t xml:space="preserve">90분 타임테이블</w:t>
      </w:r>
    </w:p>
    <w:tbl>
      <w:tblPr>
        <w:tblW w:type="dxa" w:w="9360"/>
        <w:tblBorders>
          <w:top w:val="single" w:color="E5E9F2" w:sz="2"/>
          <w:left w:val="single" w:color="E5E9F2" w:sz="2"/>
          <w:bottom w:val="single" w:color="E5E9F2" w:sz="2"/>
          <w:right w:val="single" w:color="E5E9F2" w:sz="2"/>
          <w:insideH w:val="single" w:color="E5E9F2" w:sz="2"/>
          <w:insideV w:val="single" w:color="E5E9F2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시간</w:t>
            </w:r>
          </w:p>
        </w:tc>
        <w:tc>
          <w:tcPr>
            <w:tcW w:type="dxa" w:w="312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312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화면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0~10분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도입 — 결과물 시연, 전체 지도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concept-02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10~20분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개념 — Pages·DNS·레코드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concept-01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concept-03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20~35분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실습 ①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STEP 1~4 (저장소 확인)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step-01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~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step-04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35~55분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실습 ②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STEP 5~9 (DNS 넣고 조회)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step-05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~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step-09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55~65분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실습 ③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STEP 10 (도메인 등록)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step-10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65~75분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대기 시간 — 오류 화면 설명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step-11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step-12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75~85분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1F2937"/>
                <w:sz w:val="18"/>
                <w:szCs w:val="18"/>
              </w:rPr>
              <w:t xml:space="preserve">실습 ④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STEP 13~14 (HTTPS·확인)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step-13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step-14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85~90분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정리 — 규칙 다섯 · 과제</w:t>
            </w:r>
          </w:p>
        </w:tc>
        <w:tc>
          <w:tcPr>
            <w:tcW w:type="dxa" w:w="31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concept-05</w:t>
            </w:r>
          </w:p>
        </w:tc>
      </w:tr>
    </w:tbl>
    <w:p>
      <w:pPr>
        <w:spacing w:after="160"/>
      </w:pPr>
    </w:p>
    <w:p>
      <w:pPr>
        <w:pBdr>
          <w:left w:val="single" w:color="E3B341" w:sz="18" w:space="8"/>
        </w:pBdr>
        <w:shd w:fill="FFF8E6" w:color="auto" w:val="clear"/>
        <w:spacing w:after="0" w:before="120"/>
        <w:ind w:left="220"/>
      </w:pPr>
      <w:r>
        <w:rPr>
          <w:rFonts w:ascii="맑은 고딕" w:cs="맑은 고딕" w:eastAsia="맑은 고딕" w:hAnsi="맑은 고딕"/>
          <w:b/>
          <w:bCs/>
          <w:color w:val="6B5520"/>
          <w:sz w:val="19"/>
          <w:szCs w:val="19"/>
        </w:rPr>
        <w:t xml:space="preserve">대기 시간을 미리 설계하세요.</w:t>
      </w: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 DNS 전파와 인증서 발급은 강사가 못 줄입니다.</w:t>
      </w:r>
    </w:p>
    <w:p>
      <w:pPr>
        <w:pBdr>
          <w:left w:val="single" w:color="E3B341" w:sz="18" w:space="8"/>
        </w:pBdr>
        <w:shd w:fill="FFF8E6" w:color="auto" w:val="clear"/>
        <w:spacing w:after="160" w:before="0"/>
        <w:ind w:left="220"/>
      </w:pP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실습 ② 를 일찍 시켜 놓고 그동안 이론을 하면 흐름이 끊기지 않습니다.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B2A4A"/>
          <w:sz w:val="24"/>
          <w:szCs w:val="24"/>
        </w:rPr>
        <w:t xml:space="preserve">실습 과제</w:t>
      </w: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  <w:color w:val="1F2937"/>
          <w:sz w:val="20"/>
          <w:szCs w:val="20"/>
        </w:rPr>
        <w:t xml:space="preserve">기본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 — 자기 도메인의 서브도메인 하나를 골라 연결하고, </w:t>
      </w:r>
      <w:r>
        <w:rPr>
          <w:rFonts w:ascii="Consolas" w:cs="Consolas" w:eastAsia="Consolas" w:hAnsi="Consolas"/>
          <w:b w:val="false"/>
          <w:bCs w:val="false"/>
          <w:color w:val="B91C1C"/>
          <w:sz w:val="20"/>
          <w:szCs w:val="20"/>
        </w:rPr>
        <w:t xml:space="preserve">https://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 로 열리는 화면을 캡처해 제출</w:t>
      </w: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  <w:color w:val="1F2937"/>
          <w:sz w:val="20"/>
          <w:szCs w:val="20"/>
        </w:rPr>
        <w:t xml:space="preserve">심화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 — ① 저장소 두 개를 서로 다른 서브도메인에 붙이기 ② 루트 도메인(A 레코드)으로 연결해 비교하기</w:t>
      </w:r>
    </w:p>
    <w:p>
      <w:pPr>
        <w:spacing w:after="120" w:line="30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③ 일부러 프록시를 켜서 증상을 관찰하고 복구하기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B2A4A"/>
          <w:sz w:val="24"/>
          <w:szCs w:val="24"/>
        </w:rPr>
        <w:t xml:space="preserve">평가 체크리스트</w:t>
      </w:r>
    </w:p>
    <w:tbl>
      <w:tblPr>
        <w:tblW w:type="dxa" w:w="9360"/>
        <w:tblBorders>
          <w:top w:val="single" w:color="E5E9F2" w:sz="2"/>
          <w:left w:val="single" w:color="E5E9F2" w:sz="2"/>
          <w:bottom w:val="single" w:color="E5E9F2" w:sz="2"/>
          <w:right w:val="single" w:color="E5E9F2" w:sz="2"/>
          <w:insideH w:val="single" w:color="E5E9F2" w:sz="2"/>
          <w:insideV w:val="single" w:color="E5E9F2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배점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도메인으로 사이트가 열린다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30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HTTPS 자물쇠가 보인다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레코드를 올바른 종류로 넣었다 (루트=A, 서브=CNAME)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오류를 만났을 때 원인을 문장으로 설명할 수 있다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조회 명령으로 스스로 확인했다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10</w:t>
            </w:r>
          </w:p>
        </w:tc>
      </w:tr>
    </w:tbl>
    <w:p>
      <w:pPr>
        <w:spacing w:after="1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B2A4A"/>
          <w:sz w:val="24"/>
          <w:szCs w:val="24"/>
        </w:rPr>
        <w:t xml:space="preserve">강사가 미리 알아 둘 질문</w:t>
      </w:r>
    </w:p>
    <w:tbl>
      <w:tblPr>
        <w:tblW w:type="dxa" w:w="9360"/>
        <w:tblBorders>
          <w:top w:val="single" w:color="E5E9F2" w:sz="2"/>
          <w:left w:val="single" w:color="E5E9F2" w:sz="2"/>
          <w:bottom w:val="single" w:color="E5E9F2" w:sz="2"/>
          <w:right w:val="single" w:color="E5E9F2" w:sz="2"/>
          <w:insideH w:val="single" w:color="E5E9F2" w:sz="2"/>
          <w:insideV w:val="single" w:color="E5E9F2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질문</w:t>
            </w:r>
          </w:p>
        </w:tc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답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"도메인 없이 실습할 수 있나요?"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안 됩니다. 강사 도메인의 서브도메인을 나눠 주세요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"www 도 되게 하려면?"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www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CNAME 을 추가하고, GitHub 은 한 도메인만 등록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"회사 도메인이라 DNS 를 못 만져요"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STEP 6 표를 그대로 전산 담당자에게 전달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"얼마나 기다려야 하나요?"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보통 10분 내. 24시간까지는 정상 범위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"돈이 드나요?"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도메인 값만. Pages 와 인증서는 무료</w:t>
            </w:r>
          </w:p>
        </w:tc>
      </w:tr>
    </w:tbl>
    <w:p>
      <w:pPr>
        <w:spacing w:after="160"/>
      </w:pPr>
    </w:p>
    <w:p>
      <w:pPr>
        <w:pBdr>
          <w:bottom w:val="single" w:color="E5E9F2" w:sz="6" w:space="1"/>
        </w:pBdr>
        <w:spacing w:after="200" w:before="200"/>
      </w:pPr>
    </w:p>
    <w:p>
      <w:pPr>
        <w:pStyle w:val="Heading2"/>
        <w:pBdr>
          <w:left w:val="single" w:color="0046C8" w:sz="18" w:space="8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1B2A4A"/>
          <w:sz w:val="28"/>
          <w:szCs w:val="28"/>
        </w:rPr>
        <w:t xml:space="preserve">부록 A. 한 장 요약</w:t>
      </w:r>
    </w:p>
    <w:p>
      <w:pPr>
        <w:shd w:fill="F3F4F6" w:color="auto" w:val="clear"/>
        <w:spacing w:after="0" w:before="120" w:line="260"/>
        <w:ind w:left="220" w:right="2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STEP 1~2   저장소 → Settings → Pages</w:t>
      </w:r>
    </w:p>
    <w:p>
      <w:pPr>
        <w:shd w:fill="F3F4F6" w:color="auto" w:val="clear"/>
        <w:spacing w:after="0" w:before="0" w:line="260"/>
        <w:ind w:left="220" w:right="2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STEP 3     Source 고르기 (빌드형이면 GitHub Actions)</w:t>
      </w:r>
    </w:p>
    <w:p>
      <w:pPr>
        <w:shd w:fill="F3F4F6" w:color="auto" w:val="clear"/>
        <w:spacing w:after="0" w:before="0" w:line="260"/>
        <w:ind w:left="220" w:right="2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STEP 3+    Actions 탭에서 초록 체크 확인</w:t>
      </w:r>
    </w:p>
    <w:p>
      <w:pPr>
        <w:shd w:fill="F3F4F6" w:color="auto" w:val="clear"/>
        <w:spacing w:after="0" w:before="0" w:line="260"/>
        <w:ind w:left="220" w:right="2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STEP 4     github.io 기본 주소로 사이트가 열리는지 확인</w:t>
      </w:r>
    </w:p>
    <w:p>
      <w:pPr>
        <w:shd w:fill="F3F4F6" w:color="auto" w:val="clear"/>
        <w:spacing w:after="0" w:before="0" w:line="260"/>
        <w:ind w:left="220" w:right="2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STEP 5~7   DNS 관리 → Add record → CNAME · lms · 사용자이름.github.io · 회색 구름</w:t>
      </w:r>
    </w:p>
    <w:p>
      <w:pPr>
        <w:shd w:fill="F3F4F6" w:color="auto" w:val="clear"/>
        <w:spacing w:after="0" w:before="0" w:line="260"/>
        <w:ind w:left="220" w:right="2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STEP 8     (루트 도메인이면) A 레코드 4개</w:t>
      </w:r>
    </w:p>
    <w:p>
      <w:pPr>
        <w:shd w:fill="F3F4F6" w:color="auto" w:val="clear"/>
        <w:spacing w:after="0" w:before="0" w:line="260"/>
        <w:ind w:left="220" w:right="2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STEP 9     nslookup 으로 퍼졌는지 확인</w:t>
      </w:r>
    </w:p>
    <w:p>
      <w:pPr>
        <w:shd w:fill="F3F4F6" w:color="auto" w:val="clear"/>
        <w:spacing w:after="0" w:before="0" w:line="260"/>
        <w:ind w:left="220" w:right="2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STEP 10    GitHub → Pages → Custom domain 입력 → Save</w:t>
      </w:r>
    </w:p>
    <w:p>
      <w:pPr>
        <w:shd w:fill="F3F4F6" w:color="auto" w:val="clear"/>
        <w:spacing w:after="0" w:before="0" w:line="260"/>
        <w:ind w:left="220" w:right="2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STEP 11~12 빨간불이면 원인 3가지 확인 → Remove·10분·재입력</w:t>
      </w:r>
    </w:p>
    <w:p>
      <w:pPr>
        <w:shd w:fill="F3F4F6" w:color="auto" w:val="clear"/>
        <w:spacing w:after="0" w:before="0" w:line="260"/>
        <w:ind w:left="220" w:right="2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STEP 13    초록불 뒤 Enforce HTTPS 체크</w:t>
      </w:r>
    </w:p>
    <w:p>
      <w:pPr>
        <w:shd w:fill="F3F4F6" w:color="auto" w:val="clear"/>
        <w:spacing w:after="160" w:before="0" w:line="260"/>
        <w:ind w:left="220" w:right="2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STEP 14    브라우저에서 자물쇠·화면·새로고침 확인</w:t>
      </w:r>
    </w:p>
    <w:p>
      <w:pPr>
        <w:pStyle w:val="Heading2"/>
        <w:pBdr>
          <w:left w:val="single" w:color="0046C8" w:sz="18" w:space="8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1B2A4A"/>
          <w:sz w:val="28"/>
          <w:szCs w:val="28"/>
        </w:rPr>
        <w:t xml:space="preserve">부록 B. 명령어 모음</w:t>
      </w:r>
    </w:p>
    <w:p>
      <w:pPr>
        <w:shd w:fill="F3F4F6" w:color="auto" w:val="clear"/>
        <w:spacing w:after="0" w:before="120" w:line="260"/>
        <w:ind w:left="220" w:right="2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nslookup -type=cname lms.내도메인.kr 8.8.8.8   # 서브도메인 (Windows)</w:t>
      </w:r>
    </w:p>
    <w:p>
      <w:pPr>
        <w:shd w:fill="F3F4F6" w:color="auto" w:val="clear"/>
        <w:spacing w:after="0" w:before="0" w:line="260"/>
        <w:ind w:left="220" w:right="2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nslookup 내도메인.kr 8.8.8.8                    # 루트 도메인 (Windows)</w:t>
      </w:r>
    </w:p>
    <w:p>
      <w:pPr>
        <w:shd w:fill="F3F4F6" w:color="auto" w:val="clear"/>
        <w:spacing w:after="0" w:before="0" w:line="260"/>
        <w:ind w:left="220" w:right="2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dig +short lms.내도메인.kr                      # macOS · Linux</w:t>
      </w:r>
    </w:p>
    <w:p>
      <w:pPr>
        <w:shd w:fill="F3F4F6" w:color="auto" w:val="clear"/>
        <w:spacing w:after="160" w:before="0" w:line="260"/>
        <w:ind w:left="220" w:right="22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curl -sSI https://lms.내도메인.kr | head -5     # 응답 헤더 확인</w:t>
      </w:r>
    </w:p>
    <w:p>
      <w:pPr>
        <w:pStyle w:val="Heading2"/>
        <w:pBdr>
          <w:left w:val="single" w:color="0046C8" w:sz="18" w:space="8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1B2A4A"/>
          <w:sz w:val="28"/>
          <w:szCs w:val="28"/>
        </w:rPr>
        <w:t xml:space="preserve">부록 C. GitHub Pages 주소 (2026년 기준)</w:t>
      </w:r>
    </w:p>
    <w:tbl>
      <w:tblPr>
        <w:tblW w:type="dxa" w:w="9360"/>
        <w:tblBorders>
          <w:top w:val="single" w:color="E5E9F2" w:sz="2"/>
          <w:left w:val="single" w:color="E5E9F2" w:sz="2"/>
          <w:bottom w:val="single" w:color="E5E9F2" w:sz="2"/>
          <w:right w:val="single" w:color="E5E9F2" w:sz="2"/>
          <w:insideH w:val="single" w:color="E5E9F2" w:sz="2"/>
          <w:insideV w:val="single" w:color="E5E9F2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종류</w:t>
            </w:r>
          </w:p>
        </w:tc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A (IPv4)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185.199.108.153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185.199.109.153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185.199.110.153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185.199.111.153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AAAA (IPv6)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2606:50c0:8000::153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8001::153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8002::153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8003::153</w:t>
            </w:r>
          </w:p>
        </w:tc>
      </w:tr>
    </w:tbl>
    <w:p>
      <w:pPr>
        <w:spacing w:after="160"/>
      </w:pPr>
    </w:p>
    <w:p>
      <w:pPr>
        <w:pBdr>
          <w:left w:val="single" w:color="E3B341" w:sz="18" w:space="8"/>
        </w:pBdr>
        <w:shd w:fill="FFF8E6" w:color="auto" w:val="clear"/>
        <w:spacing w:after="160" w:before="120"/>
        <w:ind w:left="220"/>
      </w:pPr>
      <w:r>
        <w:rPr>
          <w:rFonts w:ascii="맑은 고딕" w:cs="맑은 고딕" w:eastAsia="맑은 고딕" w:hAnsi="맑은 고딕"/>
          <w:b w:val="false"/>
          <w:bCs w:val="false"/>
          <w:color w:val="6B5520"/>
          <w:sz w:val="19"/>
          <w:szCs w:val="19"/>
        </w:rPr>
        <w:t xml:space="preserve">서브도메인에 CNAME 을 쓰면 이 표를 신경 쓸 필요가 없습니다.</w:t>
      </w:r>
    </w:p>
    <w:p>
      <w:pPr>
        <w:pStyle w:val="Heading2"/>
        <w:pBdr>
          <w:left w:val="single" w:color="0046C8" w:sz="18" w:space="8"/>
        </w:pBdr>
        <w:spacing w:after="120" w:before="360"/>
      </w:pPr>
      <w:r>
        <w:rPr>
          <w:rFonts w:ascii="맑은 고딕" w:cs="맑은 고딕" w:eastAsia="맑은 고딕" w:hAnsi="맑은 고딕"/>
          <w:b/>
          <w:bCs/>
          <w:color w:val="1B2A4A"/>
          <w:sz w:val="28"/>
          <w:szCs w:val="28"/>
        </w:rPr>
        <w:t xml:space="preserve">부록 D. 화면 파일 목록</w:t>
      </w:r>
    </w:p>
    <w:tbl>
      <w:tblPr>
        <w:tblW w:type="dxa" w:w="9360"/>
        <w:tblBorders>
          <w:top w:val="single" w:color="E5E9F2" w:sz="2"/>
          <w:left w:val="single" w:color="E5E9F2" w:sz="2"/>
          <w:bottom w:val="single" w:color="E5E9F2" w:sz="2"/>
          <w:right w:val="single" w:color="E5E9F2" w:sz="2"/>
          <w:insideH w:val="single" w:color="E5E9F2" w:sz="2"/>
          <w:insideV w:val="single" w:color="E5E9F2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type="dxa" w:w="4680"/>
            <w:shd w:fill="1B2A4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장면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step-01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~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step-04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저장소 Settings · Pages · Source · 기본 주소 확인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step-03b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Actions 배포 성공 확인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step-05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~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step-09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DNS 화면 · 레코드 입력 · 저장 확인 · A 레코드 · 조회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step-10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Custom domain 등록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step-11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~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step-12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오류 화면 · 리셋 절차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step-13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~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step-14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HTTPS · 브라우저 최종 확인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concept-01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 ~ </w:t>
            </w:r>
            <w:r>
              <w:rPr>
                <w:rFonts w:ascii="Consolas" w:cs="Consolas" w:eastAsia="Consolas" w:hAnsi="Consolas"/>
                <w:b w:val="false"/>
                <w:bCs w:val="false"/>
                <w:color w:val="B91C1C"/>
                <w:sz w:val="18"/>
                <w:szCs w:val="18"/>
              </w:rPr>
              <w:t xml:space="preserve">concept-05</w:t>
            </w:r>
          </w:p>
        </w:tc>
        <w:tc>
          <w:tcPr>
            <w:tcW w:type="dxa" w:w="4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7"/>
                <w:sz w:val="18"/>
                <w:szCs w:val="18"/>
              </w:rPr>
              <w:t xml:space="preserve">개념도 · 흐름 · 레코드 종류 · 진단 · 실전 사례</w:t>
            </w:r>
          </w:p>
        </w:tc>
      </w:tr>
    </w:tbl>
    <w:p>
      <w:pPr>
        <w:spacing w:after="160"/>
      </w:pPr>
    </w:p>
    <w:p>
      <w:pPr>
        <w:pBdr>
          <w:bottom w:val="single" w:color="E5E9F2" w:sz="6" w:space="1"/>
        </w:pBdr>
        <w:spacing w:after="200" w:before="200"/>
      </w:pPr>
    </w:p>
    <w:p>
      <w:pPr>
        <w:spacing w:after="120" w:line="300"/>
      </w:pP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*이 교안은 실제 구축 사례(2026-08-20, </w:t>
      </w:r>
      <w:r>
        <w:rPr>
          <w:rFonts w:ascii="Consolas" w:cs="Consolas" w:eastAsia="Consolas" w:hAnsi="Consolas"/>
          <w:b w:val="false"/>
          <w:bCs w:val="false"/>
          <w:color w:val="B91C1C"/>
          <w:sz w:val="20"/>
          <w:szCs w:val="20"/>
        </w:rPr>
        <w:t xml:space="preserve">lms.miraejob.co.kr</w:t>
      </w:r>
      <w:r>
        <w:rPr>
          <w:rFonts w:ascii="맑은 고딕" w:cs="맑은 고딕" w:eastAsia="맑은 고딕" w:hAnsi="맑은 고딕"/>
          <w:b w:val="false"/>
          <w:bCs w:val="false"/>
          <w:color w:val="1F2937"/>
          <w:sz w:val="20"/>
          <w:szCs w:val="20"/>
        </w:rPr>
        <w:t xml:space="preserve">)를 바탕으로 작성되었습니다.*</w:t>
      </w:r>
    </w:p>
    <w:sectPr>
      <w:pgSz w:w="11906" w:h="16838" w:orient="portrait"/>
      <w:pgMar w:top="1134" w:right="1021" w:bottom="1134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F293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5886101854161513dd2d37ff8e6d8d70ffd9bb0.png"/><Relationship Id="rId8" Type="http://schemas.openxmlformats.org/officeDocument/2006/relationships/image" Target="media/c98f30a4df35799aead9f78747ba23f0af55d0b6.png"/><Relationship Id="rId9" Type="http://schemas.openxmlformats.org/officeDocument/2006/relationships/image" Target="media/8a358817609bcf8955e8fc52ce15a45eb973eee5.png"/><Relationship Id="rId10" Type="http://schemas.openxmlformats.org/officeDocument/2006/relationships/image" Target="media/5e2efee3207e20e71aa5650b69a1c97f774e82b9.png"/><Relationship Id="rId11" Type="http://schemas.openxmlformats.org/officeDocument/2006/relationships/image" Target="media/39f0ccf84ed8845df20f47610613a207a9918c18.png"/><Relationship Id="rId12" Type="http://schemas.openxmlformats.org/officeDocument/2006/relationships/image" Target="media/29843b1de44ba4347ddee761d3511da331655ef3.png"/><Relationship Id="rId13" Type="http://schemas.openxmlformats.org/officeDocument/2006/relationships/image" Target="media/3e3d51e6b19d0292c94ec93a6e605f2d36533ef2.png"/><Relationship Id="rId14" Type="http://schemas.openxmlformats.org/officeDocument/2006/relationships/image" Target="media/cfd52f17f5836d61b2ad08f3cb04c0cd5e5020f9.png"/><Relationship Id="rId15" Type="http://schemas.openxmlformats.org/officeDocument/2006/relationships/image" Target="media/5e7e1906f7fae003d06d8b330d10b90422c32e3f.png"/><Relationship Id="rId16" Type="http://schemas.openxmlformats.org/officeDocument/2006/relationships/image" Target="media/0fe6a09d269fadf2f1cbf97a8ab8ad3acf0ffbeb.png"/><Relationship Id="rId17" Type="http://schemas.openxmlformats.org/officeDocument/2006/relationships/image" Target="media/a2d4ba23a17faf15d959ef2efda18ebcfdc854ba.png"/><Relationship Id="rId18" Type="http://schemas.openxmlformats.org/officeDocument/2006/relationships/image" Target="media/ec07108d9d48b8f2830e4c92085565ec495f6d91.png"/><Relationship Id="rId19" Type="http://schemas.openxmlformats.org/officeDocument/2006/relationships/image" Target="media/370a064751db01f5b66bc2c50a0e387ee08e23b2.png"/><Relationship Id="rId20" Type="http://schemas.openxmlformats.org/officeDocument/2006/relationships/image" Target="media/43bebd640153c7dcd647fb1dba0f166fbc15b560.png"/><Relationship Id="rId21" Type="http://schemas.openxmlformats.org/officeDocument/2006/relationships/image" Target="media/65df2400776b0d6c3752b38ff88613a749d299dc.png"/><Relationship Id="rId22" Type="http://schemas.openxmlformats.org/officeDocument/2006/relationships/image" Target="media/553435aee9ba147340d7f28b760f97b3369c7593.png"/><Relationship Id="rId23" Type="http://schemas.openxmlformats.org/officeDocument/2006/relationships/image" Target="media/23f01f2b5ed7602dc4086490220a4b664cd2ce32.png"/><Relationship Id="rId24" Type="http://schemas.openxmlformats.org/officeDocument/2006/relationships/image" Target="media/2c443950a8c217d2812ae7f068e616c3a5b7f3cd.png"/><Relationship Id="rId25" Type="http://schemas.openxmlformats.org/officeDocument/2006/relationships/image" Target="media/ec1344086a87d90999db10f70139f614275b53b7.png"/><Relationship Id="rId26" Type="http://schemas.openxmlformats.org/officeDocument/2006/relationships/image" Target="media/64c55327b304d1b9985368f2ade10ffb9a1552fc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Pages 도메인 연결 강의 교안</dc:title>
  <dc:creator>강의 교안</dc:creator>
  <cp:lastModifiedBy>Un-named</cp:lastModifiedBy>
  <cp:revision>1</cp:revision>
  <dcterms:created xsi:type="dcterms:W3CDTF">2026-08-20T13:10:24.133Z</dcterms:created>
  <dcterms:modified xsi:type="dcterms:W3CDTF">2026-08-20T13:10:24.133Z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