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u w:val="single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40"/>
          <w:szCs w:val="48"/>
          <w:u w:val="single"/>
          <w:lang w:val="en-US" w:eastAsia="zh-CN"/>
        </w:rPr>
        <w:t>XMMC</w:t>
      </w:r>
    </w:p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</w:rPr>
        <w:t>谈判小组成</w:t>
      </w:r>
      <w:r>
        <w:rPr>
          <w:rFonts w:hint="eastAsia"/>
          <w:b/>
          <w:bCs/>
          <w:sz w:val="40"/>
          <w:szCs w:val="48"/>
          <w:lang w:val="en-US" w:eastAsia="zh-CN"/>
        </w:rPr>
        <w:t>签到表</w:t>
      </w:r>
    </w:p>
    <w:p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地点：XJDW                                   时间：XJRQ</w:t>
      </w:r>
    </w:p>
    <w:p>
      <w:pPr>
        <w:jc w:val="both"/>
        <w:rPr>
          <w:rFonts w:hint="default"/>
          <w:sz w:val="28"/>
          <w:szCs w:val="36"/>
          <w:lang w:val="en-US" w:eastAsia="zh-CN"/>
        </w:rPr>
      </w:pPr>
    </w:p>
    <w:tbl>
      <w:tblPr>
        <w:tblStyle w:val="3"/>
        <w:tblW w:w="14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4712"/>
        <w:gridCol w:w="2059"/>
        <w:gridCol w:w="2828"/>
        <w:gridCol w:w="2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序号</w:t>
            </w:r>
          </w:p>
        </w:tc>
        <w:tc>
          <w:tcPr>
            <w:tcW w:w="4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谈判小组成员</w:t>
            </w:r>
          </w:p>
        </w:tc>
        <w:tc>
          <w:tcPr>
            <w:tcW w:w="2059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签名</w:t>
            </w: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签到时间</w:t>
            </w: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有效联系电话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1</w:t>
            </w:r>
          </w:p>
        </w:tc>
        <w:tc>
          <w:tcPr>
            <w:tcW w:w="4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059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2</w:t>
            </w:r>
          </w:p>
        </w:tc>
        <w:tc>
          <w:tcPr>
            <w:tcW w:w="4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059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3</w:t>
            </w:r>
          </w:p>
        </w:tc>
        <w:tc>
          <w:tcPr>
            <w:tcW w:w="4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059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4</w:t>
            </w:r>
          </w:p>
        </w:tc>
        <w:tc>
          <w:tcPr>
            <w:tcW w:w="4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059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5</w:t>
            </w:r>
          </w:p>
        </w:tc>
        <w:tc>
          <w:tcPr>
            <w:tcW w:w="471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059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828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B725B"/>
    <w:rsid w:val="028B725B"/>
    <w:rsid w:val="13DB671E"/>
    <w:rsid w:val="21B56005"/>
    <w:rsid w:val="22646221"/>
    <w:rsid w:val="38806BDA"/>
    <w:rsid w:val="3D8E6034"/>
    <w:rsid w:val="45F30AC0"/>
    <w:rsid w:val="4DFB7EB5"/>
    <w:rsid w:val="532B776C"/>
    <w:rsid w:val="5F4852DB"/>
    <w:rsid w:val="614E5105"/>
    <w:rsid w:val="69892F9D"/>
    <w:rsid w:val="69A615E9"/>
    <w:rsid w:val="6ED80159"/>
    <w:rsid w:val="70397D10"/>
    <w:rsid w:val="77607B55"/>
    <w:rsid w:val="7AF2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2024-11-15T07:53:00Z</dcterms:created>
  <dc:creator>Lenovo</dc:creator>
  <cp:lastModifiedBy>Lenovo</cp:lastModifiedBy>
  <cp:lastPrinted>2024-12-03T11:30:00Z</cp:lastPrinted>
  <dcterms:modified xsi:type="dcterms:W3CDTF">2025-11-11T08:38:28Z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C41243E6432F47CAAB0616789483AE4C</vt:lpwstr>
  </property>
</Properties>
</file>