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80A06" w14:textId="77777777" w:rsidR="00B60BC9" w:rsidRDefault="00E87E30">
      <w:proofErr w:type="spellStart"/>
      <w:r>
        <w:t>T</w:t>
      </w:r>
      <w:r>
        <w:rPr>
          <w:rFonts w:hint="eastAsia"/>
        </w:rPr>
        <w:t>estprogress</w:t>
      </w:r>
      <w:r>
        <w:t>.m</w:t>
      </w:r>
      <w:proofErr w:type="spellEnd"/>
      <w:r w:rsidR="0093045D">
        <w:t>（</w:t>
      </w:r>
      <w:r w:rsidR="0093045D">
        <w:t>853-1741</w:t>
      </w:r>
      <w:r w:rsidR="0093045D">
        <w:t>）</w:t>
      </w:r>
    </w:p>
    <w:p w14:paraId="0FC53F2E" w14:textId="77777777" w:rsidR="00E87E30" w:rsidRPr="005F08C7" w:rsidRDefault="0093045D" w:rsidP="00D56B48">
      <w:pPr>
        <w:rPr>
          <w:color w:val="000000" w:themeColor="text1"/>
        </w:rPr>
      </w:pPr>
      <w:r w:rsidRPr="0093045D">
        <w:rPr>
          <w:rFonts w:hint="eastAsia"/>
          <w:color w:val="000000" w:themeColor="text1"/>
        </w:rPr>
        <w:t>函数</w:t>
      </w:r>
      <w:r w:rsidRPr="0093045D">
        <w:rPr>
          <w:color w:val="000000" w:themeColor="text1"/>
        </w:rPr>
        <w:t>：</w:t>
      </w:r>
    </w:p>
    <w:p w14:paraId="5E00DCA4" w14:textId="77777777" w:rsidR="005F08C7" w:rsidRPr="0093045D" w:rsidRDefault="005F08C7" w:rsidP="00D56B48">
      <w:pPr>
        <w:rPr>
          <w:color w:val="000000" w:themeColor="text1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-</w:t>
      </w:r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(void)start</w:t>
      </w:r>
    </w:p>
    <w:p w14:paraId="621D5F69" w14:textId="77777777" w:rsidR="0093045D" w:rsidRPr="0093045D" w:rsidRDefault="0093045D" w:rsidP="00D56B48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-</w:t>
      </w:r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(void)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endDUTPrg</w:t>
      </w:r>
      <w:proofErr w:type="spellEnd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:(</w:t>
      </w:r>
      <w:proofErr w:type="gram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double)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dStartTime</w:t>
      </w:r>
      <w:proofErr w:type="spellEnd"/>
      <w:proofErr w:type="gramEnd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TestResult</w:t>
      </w:r>
      <w:proofErr w:type="spellEnd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:(BOOL)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bResult</w:t>
      </w:r>
      <w:proofErr w:type="spellEnd"/>
    </w:p>
    <w:p w14:paraId="1BE22533" w14:textId="77777777" w:rsidR="0093045D" w:rsidRPr="0093045D" w:rsidRDefault="0093045D" w:rsidP="009304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-(BOOL)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JudgeValue</w:t>
      </w:r>
      <w:proofErr w:type="spellEnd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:(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NSString</w:t>
      </w:r>
      <w:proofErr w:type="spellEnd"/>
      <w:proofErr w:type="gram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*)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szValue</w:t>
      </w:r>
      <w:proofErr w:type="spellEnd"/>
      <w:proofErr w:type="gramEnd"/>
    </w:p>
    <w:p w14:paraId="4DB9D823" w14:textId="77777777" w:rsidR="0093045D" w:rsidRPr="0093045D" w:rsidRDefault="0093045D" w:rsidP="009304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ab/>
        <w:t xml:space="preserve">   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WithLimits</w:t>
      </w:r>
      <w:proofErr w:type="spellEnd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:(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NSArray</w:t>
      </w:r>
      <w:proofErr w:type="spellEnd"/>
      <w:proofErr w:type="gram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*)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arrayLimits</w:t>
      </w:r>
      <w:proofErr w:type="spellEnd"/>
      <w:proofErr w:type="gramEnd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</w:p>
    <w:p w14:paraId="6DA5A2E9" w14:textId="77777777" w:rsidR="0093045D" w:rsidRPr="0093045D" w:rsidRDefault="0093045D" w:rsidP="0093045D">
      <w:pPr>
        <w:ind w:firstLine="144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Mode:(</w:t>
      </w:r>
      <w:proofErr w:type="spellStart"/>
      <w:proofErr w:type="gram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int</w:t>
      </w:r>
      <w:proofErr w:type="spellEnd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iMode</w:t>
      </w:r>
      <w:proofErr w:type="spellEnd"/>
      <w:proofErr w:type="gramEnd"/>
    </w:p>
    <w:p w14:paraId="0667A994" w14:textId="77777777" w:rsidR="0093045D" w:rsidRPr="0093045D" w:rsidRDefault="0093045D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-(BOOL)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ParseSpec</w:t>
      </w:r>
      <w:proofErr w:type="spellEnd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:(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NSString</w:t>
      </w:r>
      <w:proofErr w:type="spellEnd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proofErr w:type="gram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*)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szSpec</w:t>
      </w:r>
      <w:proofErr w:type="spellEnd"/>
      <w:proofErr w:type="gramEnd"/>
    </w:p>
    <w:p w14:paraId="51E139A7" w14:textId="77777777" w:rsidR="0093045D" w:rsidRPr="0093045D" w:rsidRDefault="0093045D" w:rsidP="009304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-(BOOL)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TransformKeyToValue</w:t>
      </w:r>
      <w:proofErr w:type="spellEnd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:(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NSString</w:t>
      </w:r>
      <w:proofErr w:type="spellEnd"/>
      <w:proofErr w:type="gram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*)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szKeyString</w:t>
      </w:r>
      <w:proofErr w:type="spellEnd"/>
      <w:proofErr w:type="gramEnd"/>
    </w:p>
    <w:p w14:paraId="486D9FEC" w14:textId="77777777" w:rsidR="0093045D" w:rsidRDefault="0093045D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ab/>
        <w:t xml:space="preserve">   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returnValue</w:t>
      </w:r>
      <w:proofErr w:type="spellEnd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:(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NSString</w:t>
      </w:r>
      <w:proofErr w:type="spellEnd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*</w:t>
      </w:r>
      <w:proofErr w:type="gram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*)</w:t>
      </w:r>
      <w:proofErr w:type="spellStart"/>
      <w:r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szValue</w:t>
      </w:r>
      <w:proofErr w:type="spellEnd"/>
      <w:proofErr w:type="gramEnd"/>
    </w:p>
    <w:p w14:paraId="426100C7" w14:textId="77777777" w:rsidR="00D44330" w:rsidRDefault="00D44330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1E67A22B" w14:textId="77777777" w:rsidR="00D44330" w:rsidRDefault="00D44330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D86A82D" w14:textId="0C18CA1D" w:rsidR="0093045D" w:rsidRPr="0093045D" w:rsidRDefault="00D44330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1</w:t>
      </w:r>
      <w:r w:rsidR="0093045D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.</w:t>
      </w:r>
      <w:r w:rsidR="0093045D"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="0093045D">
        <w:rPr>
          <w:rFonts w:ascii="Menlo" w:hAnsi="Menlo" w:cs="Menlo"/>
          <w:color w:val="000000" w:themeColor="text1"/>
          <w:kern w:val="0"/>
          <w:sz w:val="22"/>
          <w:szCs w:val="22"/>
        </w:rPr>
        <w:t>-</w:t>
      </w:r>
      <w:r w:rsidR="0093045D"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(void)start</w:t>
      </w:r>
    </w:p>
    <w:p w14:paraId="11EEB3E5" w14:textId="7FF1B201" w:rsidR="0093045D" w:rsidRDefault="0093045D" w:rsidP="0093045D">
      <w:pPr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作用：</w:t>
      </w:r>
      <w:r w:rsidR="00B860C5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开始</w:t>
      </w:r>
      <w:r w:rsidR="00B860C5">
        <w:rPr>
          <w:rFonts w:ascii="Menlo" w:hAnsi="Menlo" w:cs="Menlo"/>
          <w:color w:val="000000" w:themeColor="text1"/>
          <w:kern w:val="0"/>
          <w:sz w:val="22"/>
          <w:szCs w:val="22"/>
        </w:rPr>
        <w:t>进程的测试</w:t>
      </w:r>
    </w:p>
    <w:p w14:paraId="0D78211A" w14:textId="77777777" w:rsidR="00CE6CA3" w:rsidRDefault="007C144F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整体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流程：</w:t>
      </w:r>
    </w:p>
    <w:p w14:paraId="549A8BCE" w14:textId="77777777" w:rsidR="005F08C7" w:rsidRDefault="005F08C7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5F08C7">
        <w:rPr>
          <w:rFonts w:ascii="Menlo" w:hAnsi="Menlo" w:cs="Menlo"/>
          <w:noProof/>
          <w:color w:val="000000" w:themeColor="text1"/>
          <w:kern w:val="0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26223F63" wp14:editId="0AE6759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41600" cy="75946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br w:type="textWrapping" w:clear="all"/>
      </w:r>
      <w:r w:rsidR="006F29EF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1</w:t>
      </w:r>
      <w:r w:rsidR="006F29EF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）</w:t>
      </w:r>
      <w:r w:rsidR="00CE6CA3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write </w:t>
      </w:r>
      <w:r w:rsidR="00CE6CA3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log</w:t>
      </w:r>
      <w:r w:rsidR="00CE6CA3">
        <w:rPr>
          <w:rFonts w:ascii="Menlo" w:hAnsi="Menlo" w:cs="Menlo"/>
          <w:color w:val="000000" w:themeColor="text1"/>
          <w:kern w:val="0"/>
          <w:sz w:val="22"/>
          <w:szCs w:val="22"/>
        </w:rPr>
        <w:t>：主要是开始测试前的站位名称，</w:t>
      </w:r>
      <w:r w:rsidR="00CE6CA3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overlay</w:t>
      </w:r>
      <w:r w:rsidR="00CE6CA3">
        <w:rPr>
          <w:rFonts w:ascii="Menlo" w:hAnsi="Menlo" w:cs="Menlo"/>
          <w:color w:val="000000" w:themeColor="text1"/>
          <w:kern w:val="0"/>
          <w:sz w:val="22"/>
          <w:szCs w:val="22"/>
        </w:rPr>
        <w:t>版本号等基础信息的写入具体流程如下：</w:t>
      </w:r>
    </w:p>
    <w:p w14:paraId="47F241DD" w14:textId="77777777" w:rsidR="00CE6CA3" w:rsidRDefault="00411B24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write 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uart</w:t>
      </w:r>
      <w:proofErr w:type="spellEnd"/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and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debug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log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</w:p>
    <w:p w14:paraId="33D5A7EF" w14:textId="77777777" w:rsidR="006F29EF" w:rsidRDefault="007E5C4A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7E5C4A">
        <w:rPr>
          <w:rFonts w:ascii="Menlo" w:hAnsi="Menlo" w:cs="Menlo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4639ACF2" wp14:editId="2DAC9542">
            <wp:extent cx="4169548" cy="503769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15" cy="50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3DD7" w14:textId="77777777" w:rsidR="007E5C4A" w:rsidRDefault="00411B24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write 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cycle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time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log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</w:p>
    <w:p w14:paraId="3989158E" w14:textId="0E1F31E6" w:rsidR="001359C2" w:rsidRDefault="00F15E3B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15E3B">
        <w:rPr>
          <w:rFonts w:ascii="Menlo" w:hAnsi="Menlo" w:cs="Menlo"/>
          <w:color w:val="000000" w:themeColor="text1"/>
          <w:kern w:val="0"/>
          <w:sz w:val="22"/>
          <w:szCs w:val="22"/>
        </w:rPr>
        <w:drawing>
          <wp:inline distT="0" distB="0" distL="0" distR="0" wp14:anchorId="5DC9EF90" wp14:editId="26F84B32">
            <wp:extent cx="17018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C81E" w14:textId="77777777" w:rsidR="001359C2" w:rsidRDefault="001359C2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2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)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Do loop test for all the test items</w:t>
      </w:r>
    </w:p>
    <w:p w14:paraId="14661772" w14:textId="31AB8755" w:rsidR="006F29EF" w:rsidRDefault="00032BC8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032BC8">
        <w:rPr>
          <w:rFonts w:ascii="Menlo" w:hAnsi="Menlo" w:cs="Menlo"/>
          <w:color w:val="000000" w:themeColor="text1"/>
          <w:kern w:val="0"/>
          <w:sz w:val="22"/>
          <w:szCs w:val="22"/>
        </w:rPr>
        <w:drawing>
          <wp:inline distT="0" distB="0" distL="0" distR="0" wp14:anchorId="1C73A398" wp14:editId="1B57BE49">
            <wp:extent cx="2170430" cy="886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E1D26" w14:textId="7CE9A060" w:rsidR="006F29EF" w:rsidRPr="0093045D" w:rsidRDefault="00D44330" w:rsidP="006F29E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2</w:t>
      </w:r>
      <w:r w:rsidR="006F29EF">
        <w:rPr>
          <w:rFonts w:ascii="Menlo" w:hAnsi="Menlo" w:cs="Menlo"/>
          <w:color w:val="000000" w:themeColor="text1"/>
          <w:kern w:val="0"/>
          <w:sz w:val="22"/>
          <w:szCs w:val="22"/>
        </w:rPr>
        <w:t>.</w:t>
      </w:r>
      <w:r w:rsidR="006F29EF" w:rsidRPr="006F29EF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="006F29EF">
        <w:rPr>
          <w:rFonts w:ascii="Menlo" w:hAnsi="Menlo" w:cs="Menlo"/>
          <w:color w:val="000000" w:themeColor="text1"/>
          <w:kern w:val="0"/>
          <w:sz w:val="22"/>
          <w:szCs w:val="22"/>
        </w:rPr>
        <w:t>-</w:t>
      </w:r>
      <w:r w:rsidR="006F29EF"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(void)</w:t>
      </w:r>
      <w:proofErr w:type="spellStart"/>
      <w:r w:rsidR="006F29EF"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endDUTPrg</w:t>
      </w:r>
      <w:proofErr w:type="spellEnd"/>
      <w:r w:rsidR="006F29EF"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:(</w:t>
      </w:r>
      <w:proofErr w:type="gramStart"/>
      <w:r w:rsidR="006F29EF"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double)</w:t>
      </w:r>
      <w:proofErr w:type="spellStart"/>
      <w:r w:rsidR="006F29EF"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dStartTime</w:t>
      </w:r>
      <w:proofErr w:type="spellEnd"/>
      <w:proofErr w:type="gramEnd"/>
      <w:r w:rsidR="006F29EF"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="006F29EF"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TestResult</w:t>
      </w:r>
      <w:proofErr w:type="spellEnd"/>
      <w:r w:rsidR="006F29EF"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:(BOOL)</w:t>
      </w:r>
      <w:proofErr w:type="spellStart"/>
      <w:r w:rsidR="006F29EF" w:rsidRPr="0093045D">
        <w:rPr>
          <w:rFonts w:ascii="Menlo" w:hAnsi="Menlo" w:cs="Menlo"/>
          <w:color w:val="000000" w:themeColor="text1"/>
          <w:kern w:val="0"/>
          <w:sz w:val="22"/>
          <w:szCs w:val="22"/>
        </w:rPr>
        <w:t>bResult</w:t>
      </w:r>
      <w:proofErr w:type="spellEnd"/>
    </w:p>
    <w:p w14:paraId="6BD0FF23" w14:textId="77777777" w:rsidR="006F29EF" w:rsidRDefault="006F29EF" w:rsidP="006F29EF">
      <w:r>
        <w:t>作用：</w:t>
      </w:r>
      <w:r>
        <w:t xml:space="preserve">finish the test </w:t>
      </w:r>
      <w:r>
        <w:rPr>
          <w:rFonts w:hint="eastAsia"/>
        </w:rPr>
        <w:t>progress</w:t>
      </w:r>
    </w:p>
    <w:p w14:paraId="4BD8D4BB" w14:textId="77777777" w:rsidR="006F29EF" w:rsidRDefault="006F29EF" w:rsidP="006F29E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hint="eastAsia"/>
        </w:rPr>
        <w:t>参数</w:t>
      </w:r>
      <w:r>
        <w:t>：</w:t>
      </w:r>
      <w:proofErr w:type="spellStart"/>
      <w:r w:rsidRPr="008332A6">
        <w:rPr>
          <w:rFonts w:ascii="Menlo" w:hAnsi="Menlo" w:cs="Menlo"/>
          <w:color w:val="000000" w:themeColor="text1"/>
          <w:kern w:val="0"/>
          <w:sz w:val="22"/>
          <w:szCs w:val="22"/>
        </w:rPr>
        <w:t>dStartTime</w:t>
      </w:r>
      <w:proofErr w:type="spellEnd"/>
      <w:r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  <w:r>
        <w:t xml:space="preserve">test </w:t>
      </w:r>
      <w:r>
        <w:rPr>
          <w:rFonts w:hint="eastAsia"/>
        </w:rPr>
        <w:t>progress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的开始时间</w:t>
      </w:r>
    </w:p>
    <w:p w14:paraId="5865DCE1" w14:textId="77777777" w:rsidR="006F29EF" w:rsidRDefault="006F29EF" w:rsidP="006F29EF"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      </w:t>
      </w:r>
      <w:proofErr w:type="spellStart"/>
      <w:r w:rsidRPr="008332A6">
        <w:rPr>
          <w:rFonts w:ascii="Menlo" w:hAnsi="Menlo" w:cs="Menlo"/>
          <w:color w:val="000000" w:themeColor="text1"/>
          <w:kern w:val="0"/>
          <w:sz w:val="22"/>
          <w:szCs w:val="22"/>
        </w:rPr>
        <w:t>TestResult</w:t>
      </w:r>
      <w:proofErr w:type="spellEnd"/>
      <w:r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测试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结果（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yes or no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）</w:t>
      </w:r>
    </w:p>
    <w:p w14:paraId="56D78080" w14:textId="77777777" w:rsidR="006F29EF" w:rsidRDefault="006F29EF" w:rsidP="006F29EF">
      <w:r>
        <w:rPr>
          <w:rFonts w:hint="eastAsia"/>
        </w:rPr>
        <w:t>流程</w:t>
      </w:r>
      <w:r>
        <w:t>：</w:t>
      </w:r>
    </w:p>
    <w:p w14:paraId="24698365" w14:textId="77777777" w:rsidR="001359C2" w:rsidRDefault="005177E2" w:rsidP="006F29EF">
      <w:pPr>
        <w:rPr>
          <w:lang w:eastAsia="zh-TW"/>
        </w:rPr>
      </w:pPr>
      <w:r w:rsidRPr="005177E2">
        <w:rPr>
          <w:noProof/>
        </w:rPr>
        <w:drawing>
          <wp:inline distT="0" distB="0" distL="0" distR="0" wp14:anchorId="71465A4B" wp14:editId="3302D2FA">
            <wp:extent cx="3314700" cy="67691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8BCF" w14:textId="77777777" w:rsidR="007C144F" w:rsidRDefault="007C144F" w:rsidP="0093045D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41A8766" w14:textId="77777777" w:rsidR="0093045D" w:rsidRDefault="0093045D" w:rsidP="00C62426">
      <w:pPr>
        <w:tabs>
          <w:tab w:val="left" w:pos="2067"/>
        </w:tabs>
        <w:rPr>
          <w:color w:val="000000" w:themeColor="text1"/>
        </w:rPr>
      </w:pPr>
    </w:p>
    <w:p w14:paraId="18C92FFF" w14:textId="77777777" w:rsidR="006F29EF" w:rsidRDefault="006F29EF" w:rsidP="00C62426">
      <w:pPr>
        <w:tabs>
          <w:tab w:val="left" w:pos="2067"/>
        </w:tabs>
        <w:rPr>
          <w:color w:val="000000" w:themeColor="text1"/>
        </w:rPr>
      </w:pPr>
    </w:p>
    <w:p w14:paraId="7942F83D" w14:textId="77777777" w:rsidR="006F29EF" w:rsidRDefault="006F29EF" w:rsidP="00C62426">
      <w:pPr>
        <w:tabs>
          <w:tab w:val="left" w:pos="2067"/>
        </w:tabs>
        <w:rPr>
          <w:color w:val="000000" w:themeColor="text1"/>
        </w:rPr>
      </w:pPr>
    </w:p>
    <w:p w14:paraId="193A3B9E" w14:textId="73B0A318" w:rsidR="003F10FF" w:rsidRPr="006E323F" w:rsidRDefault="00D44330" w:rsidP="003F10F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hint="eastAsia"/>
          <w:color w:val="000000" w:themeColor="text1"/>
        </w:rPr>
        <w:t>3</w:t>
      </w:r>
      <w:r w:rsidR="006F29EF">
        <w:rPr>
          <w:rFonts w:hint="eastAsia"/>
          <w:color w:val="000000" w:themeColor="text1"/>
        </w:rPr>
        <w:t>.</w:t>
      </w:r>
      <w:r w:rsidR="003F10FF" w:rsidRPr="003F10FF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="003F10FF"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-(BOOL)</w:t>
      </w:r>
      <w:proofErr w:type="spellStart"/>
      <w:r w:rsidR="003F10FF"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JudgeValue</w:t>
      </w:r>
      <w:proofErr w:type="spellEnd"/>
      <w:r w:rsidR="003F10FF"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:(</w:t>
      </w:r>
      <w:proofErr w:type="spellStart"/>
      <w:r w:rsidR="003F10FF"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NSString</w:t>
      </w:r>
      <w:proofErr w:type="spellEnd"/>
      <w:proofErr w:type="gramStart"/>
      <w:r w:rsidR="003F10FF"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*)</w:t>
      </w:r>
      <w:proofErr w:type="spellStart"/>
      <w:r w:rsidR="003F10FF"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szValue</w:t>
      </w:r>
      <w:proofErr w:type="spellEnd"/>
      <w:proofErr w:type="gramEnd"/>
    </w:p>
    <w:p w14:paraId="6A0DCED3" w14:textId="77777777" w:rsidR="003F10FF" w:rsidRPr="006E323F" w:rsidRDefault="003F10FF" w:rsidP="003F10F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ab/>
        <w:t xml:space="preserve">   </w:t>
      </w:r>
      <w:proofErr w:type="spellStart"/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WithLimits</w:t>
      </w:r>
      <w:proofErr w:type="spellEnd"/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:(</w:t>
      </w:r>
      <w:proofErr w:type="spellStart"/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NSArray</w:t>
      </w:r>
      <w:proofErr w:type="spellEnd"/>
      <w:proofErr w:type="gramStart"/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*)</w:t>
      </w:r>
      <w:proofErr w:type="spellStart"/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arrayLimits</w:t>
      </w:r>
      <w:proofErr w:type="spellEnd"/>
      <w:proofErr w:type="gramEnd"/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</w:p>
    <w:p w14:paraId="2EC457DC" w14:textId="77777777" w:rsidR="003F10FF" w:rsidRDefault="003F10FF" w:rsidP="003F10FF">
      <w:pPr>
        <w:ind w:firstLine="144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Mode:(</w:t>
      </w:r>
      <w:proofErr w:type="spellStart"/>
      <w:proofErr w:type="gramStart"/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int</w:t>
      </w:r>
      <w:proofErr w:type="spellEnd"/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)</w:t>
      </w:r>
      <w:proofErr w:type="spellStart"/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iMode</w:t>
      </w:r>
      <w:proofErr w:type="spellEnd"/>
      <w:proofErr w:type="gramEnd"/>
    </w:p>
    <w:p w14:paraId="3D6B5948" w14:textId="77777777" w:rsidR="003F10FF" w:rsidRDefault="003F10FF" w:rsidP="003F10F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作用：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根据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spec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返回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的模式，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判断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值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是否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在范围内</w:t>
      </w:r>
    </w:p>
    <w:p w14:paraId="5A4CE823" w14:textId="77777777" w:rsidR="003F10FF" w:rsidRPr="004D4B3B" w:rsidRDefault="003F10FF" w:rsidP="003F10F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0 means </w:t>
      </w:r>
      <w:proofErr w:type="gram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(?,?</w:t>
      </w:r>
      <w:proofErr w:type="gramEnd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), </w:t>
      </w:r>
      <w:proofErr w:type="spell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SpL</w:t>
      </w:r>
      <w:proofErr w:type="spellEnd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&lt; Val &lt; </w:t>
      </w:r>
      <w:proofErr w:type="spell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SpR.</w:t>
      </w:r>
      <w:proofErr w:type="spellEnd"/>
    </w:p>
    <w:p w14:paraId="53725D68" w14:textId="77777777" w:rsidR="003F10FF" w:rsidRPr="004D4B3B" w:rsidRDefault="003F10FF" w:rsidP="003F10F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1 means </w:t>
      </w:r>
      <w:proofErr w:type="gram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[?,?</w:t>
      </w:r>
      <w:proofErr w:type="gramEnd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], </w:t>
      </w:r>
      <w:proofErr w:type="spell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SpL</w:t>
      </w:r>
      <w:proofErr w:type="spellEnd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&lt;= Val &lt;= </w:t>
      </w:r>
      <w:proofErr w:type="spell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SpR.</w:t>
      </w:r>
      <w:proofErr w:type="spellEnd"/>
    </w:p>
    <w:p w14:paraId="65763EB0" w14:textId="77777777" w:rsidR="003F10FF" w:rsidRPr="004D4B3B" w:rsidRDefault="003F10FF" w:rsidP="003F10F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2 means </w:t>
      </w:r>
      <w:proofErr w:type="gram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{?,?,</w:t>
      </w:r>
      <w:proofErr w:type="gramEnd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?,...}, value contains one of the elements.</w:t>
      </w:r>
    </w:p>
    <w:p w14:paraId="044FD2F6" w14:textId="77777777" w:rsidR="003F10FF" w:rsidRPr="004D4B3B" w:rsidRDefault="003F10FF" w:rsidP="003F10F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3 means </w:t>
      </w:r>
      <w:proofErr w:type="gram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(?,?</w:t>
      </w:r>
      <w:proofErr w:type="gramEnd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], </w:t>
      </w:r>
      <w:proofErr w:type="spell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SpL</w:t>
      </w:r>
      <w:proofErr w:type="spellEnd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&lt; Val &lt;= </w:t>
      </w:r>
      <w:proofErr w:type="spell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SpR.</w:t>
      </w:r>
      <w:proofErr w:type="spellEnd"/>
    </w:p>
    <w:p w14:paraId="055CE5DC" w14:textId="77777777" w:rsidR="003F10FF" w:rsidRPr="004D4B3B" w:rsidRDefault="003F10FF" w:rsidP="003F10F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4 means </w:t>
      </w:r>
      <w:proofErr w:type="gram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[?,?</w:t>
      </w:r>
      <w:proofErr w:type="gramEnd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], </w:t>
      </w:r>
      <w:proofErr w:type="spell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SpL</w:t>
      </w:r>
      <w:proofErr w:type="spellEnd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&lt;= Val &lt; </w:t>
      </w:r>
      <w:proofErr w:type="spell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SpR.</w:t>
      </w:r>
      <w:proofErr w:type="spellEnd"/>
    </w:p>
    <w:p w14:paraId="57EAEF21" w14:textId="77777777" w:rsidR="003F10FF" w:rsidRPr="004D4B3B" w:rsidRDefault="003F10FF" w:rsidP="003F10F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5 means </w:t>
      </w:r>
      <w:proofErr w:type="gramStart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>&lt;?,?,</w:t>
      </w:r>
      <w:proofErr w:type="gramEnd"/>
      <w:r w:rsidRPr="004D4B3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?,...&gt;, value is one of the elements. </w:t>
      </w:r>
    </w:p>
    <w:p w14:paraId="6AE4A665" w14:textId="77777777" w:rsidR="003F10FF" w:rsidRDefault="003F10FF" w:rsidP="003F10F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参数</w:t>
      </w:r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  <w:proofErr w:type="spellStart"/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szValue</w:t>
      </w:r>
      <w:proofErr w:type="spellEnd"/>
      <w:r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值</w:t>
      </w:r>
    </w:p>
    <w:p w14:paraId="60D04FA0" w14:textId="77777777" w:rsidR="003F10FF" w:rsidRDefault="003F10FF" w:rsidP="003F10FF">
      <w:pPr>
        <w:ind w:firstLine="66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arrayLimits</w:t>
      </w:r>
      <w:proofErr w:type="spellEnd"/>
      <w:r>
        <w:rPr>
          <w:rFonts w:ascii="Menlo" w:hAnsi="Menlo" w:cs="Menlo"/>
          <w:color w:val="000000" w:themeColor="text1"/>
          <w:kern w:val="0"/>
          <w:sz w:val="22"/>
          <w:szCs w:val="22"/>
        </w:rPr>
        <w:t>：范围</w:t>
      </w:r>
    </w:p>
    <w:p w14:paraId="328B8C5C" w14:textId="77777777" w:rsidR="003F10FF" w:rsidRDefault="003F10FF" w:rsidP="003F10FF">
      <w:pPr>
        <w:ind w:firstLine="66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6E323F">
        <w:rPr>
          <w:rFonts w:ascii="Menlo" w:hAnsi="Menlo" w:cs="Menlo"/>
          <w:color w:val="000000" w:themeColor="text1"/>
          <w:kern w:val="0"/>
          <w:sz w:val="22"/>
          <w:szCs w:val="22"/>
        </w:rPr>
        <w:t>iMode</w:t>
      </w:r>
      <w:proofErr w:type="spellEnd"/>
      <w:r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spec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的模式</w:t>
      </w:r>
    </w:p>
    <w:p w14:paraId="2E947A18" w14:textId="77777777" w:rsidR="003F10FF" w:rsidRDefault="003F10FF" w:rsidP="003F10F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流程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</w:p>
    <w:p w14:paraId="111CA7F0" w14:textId="77777777" w:rsidR="003F10FF" w:rsidRPr="006E323F" w:rsidRDefault="00A715B5" w:rsidP="003F10FF">
      <w:pPr>
        <w:rPr>
          <w:color w:val="000000" w:themeColor="text1"/>
        </w:rPr>
      </w:pPr>
      <w:r w:rsidRPr="00A715B5">
        <w:rPr>
          <w:noProof/>
          <w:color w:val="000000" w:themeColor="text1"/>
        </w:rPr>
        <w:drawing>
          <wp:inline distT="0" distB="0" distL="0" distR="0" wp14:anchorId="0E6491AC" wp14:editId="43352696">
            <wp:extent cx="5270500" cy="4056380"/>
            <wp:effectExtent l="0" t="0" r="1270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6507" w14:textId="77777777" w:rsidR="006F29EF" w:rsidRDefault="006F29EF" w:rsidP="00C62426">
      <w:pPr>
        <w:tabs>
          <w:tab w:val="left" w:pos="2067"/>
        </w:tabs>
        <w:rPr>
          <w:color w:val="000000" w:themeColor="text1"/>
        </w:rPr>
      </w:pPr>
    </w:p>
    <w:p w14:paraId="672771EA" w14:textId="77777777" w:rsidR="003F10FF" w:rsidRDefault="003F10FF" w:rsidP="00C62426">
      <w:pPr>
        <w:tabs>
          <w:tab w:val="left" w:pos="2067"/>
        </w:tabs>
        <w:rPr>
          <w:color w:val="000000" w:themeColor="text1"/>
        </w:rPr>
      </w:pPr>
    </w:p>
    <w:p w14:paraId="6F4A1CEF" w14:textId="77777777" w:rsidR="003F10FF" w:rsidRDefault="003F10FF" w:rsidP="00C62426">
      <w:pPr>
        <w:tabs>
          <w:tab w:val="left" w:pos="2067"/>
        </w:tabs>
        <w:rPr>
          <w:color w:val="000000" w:themeColor="text1"/>
        </w:rPr>
      </w:pPr>
    </w:p>
    <w:p w14:paraId="0944F17E" w14:textId="77777777" w:rsidR="003F10FF" w:rsidRDefault="003F10FF" w:rsidP="00C62426">
      <w:pPr>
        <w:tabs>
          <w:tab w:val="left" w:pos="2067"/>
        </w:tabs>
        <w:rPr>
          <w:color w:val="000000" w:themeColor="text1"/>
        </w:rPr>
      </w:pPr>
    </w:p>
    <w:p w14:paraId="34F11B35" w14:textId="77777777" w:rsidR="003F10FF" w:rsidRDefault="003F10FF" w:rsidP="00C62426">
      <w:pPr>
        <w:tabs>
          <w:tab w:val="left" w:pos="2067"/>
        </w:tabs>
        <w:rPr>
          <w:color w:val="000000" w:themeColor="text1"/>
        </w:rPr>
      </w:pPr>
    </w:p>
    <w:p w14:paraId="20AD8F15" w14:textId="77777777" w:rsidR="003F10FF" w:rsidRDefault="003F10FF" w:rsidP="00C62426">
      <w:pPr>
        <w:tabs>
          <w:tab w:val="left" w:pos="2067"/>
        </w:tabs>
        <w:rPr>
          <w:color w:val="000000" w:themeColor="text1"/>
        </w:rPr>
      </w:pPr>
    </w:p>
    <w:p w14:paraId="3D56CF67" w14:textId="77777777" w:rsidR="003F10FF" w:rsidRDefault="003F10FF" w:rsidP="00C62426">
      <w:pPr>
        <w:tabs>
          <w:tab w:val="left" w:pos="2067"/>
        </w:tabs>
        <w:rPr>
          <w:color w:val="000000" w:themeColor="text1"/>
        </w:rPr>
      </w:pPr>
    </w:p>
    <w:p w14:paraId="465F73CA" w14:textId="77777777" w:rsidR="003F10FF" w:rsidRDefault="003F10FF" w:rsidP="00C62426">
      <w:pPr>
        <w:tabs>
          <w:tab w:val="left" w:pos="2067"/>
        </w:tabs>
        <w:rPr>
          <w:color w:val="000000" w:themeColor="text1"/>
        </w:rPr>
      </w:pPr>
    </w:p>
    <w:p w14:paraId="56E9F043" w14:textId="77777777" w:rsidR="00A715B5" w:rsidRDefault="00A715B5" w:rsidP="00C62426">
      <w:pPr>
        <w:tabs>
          <w:tab w:val="left" w:pos="2067"/>
        </w:tabs>
        <w:rPr>
          <w:color w:val="000000" w:themeColor="text1"/>
        </w:rPr>
      </w:pPr>
    </w:p>
    <w:p w14:paraId="67B3190C" w14:textId="424FBC96" w:rsidR="003F10FF" w:rsidRDefault="00D44330" w:rsidP="003F10F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hint="eastAsia"/>
          <w:color w:val="000000" w:themeColor="text1"/>
        </w:rPr>
        <w:t>4</w:t>
      </w:r>
      <w:r w:rsidR="003F10FF">
        <w:rPr>
          <w:rFonts w:hint="eastAsia"/>
          <w:color w:val="000000" w:themeColor="text1"/>
        </w:rPr>
        <w:t>.</w:t>
      </w:r>
      <w:r w:rsidR="003F10FF" w:rsidRPr="003F10FF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="003F10FF" w:rsidRPr="00576A10">
        <w:rPr>
          <w:rFonts w:ascii="Menlo" w:hAnsi="Menlo" w:cs="Menlo"/>
          <w:color w:val="000000" w:themeColor="text1"/>
          <w:kern w:val="0"/>
          <w:sz w:val="22"/>
          <w:szCs w:val="22"/>
        </w:rPr>
        <w:t>-(BOOL)</w:t>
      </w:r>
      <w:proofErr w:type="spellStart"/>
      <w:r w:rsidR="003F10FF" w:rsidRPr="00576A10">
        <w:rPr>
          <w:rFonts w:ascii="Menlo" w:hAnsi="Menlo" w:cs="Menlo"/>
          <w:color w:val="000000" w:themeColor="text1"/>
          <w:kern w:val="0"/>
          <w:sz w:val="22"/>
          <w:szCs w:val="22"/>
        </w:rPr>
        <w:t>ParseSpec</w:t>
      </w:r>
      <w:proofErr w:type="spellEnd"/>
      <w:r w:rsidR="003F10FF" w:rsidRPr="00576A10">
        <w:rPr>
          <w:rFonts w:ascii="Menlo" w:hAnsi="Menlo" w:cs="Menlo"/>
          <w:color w:val="000000" w:themeColor="text1"/>
          <w:kern w:val="0"/>
          <w:sz w:val="22"/>
          <w:szCs w:val="22"/>
        </w:rPr>
        <w:t>:(</w:t>
      </w:r>
      <w:proofErr w:type="spellStart"/>
      <w:r w:rsidR="003F10FF" w:rsidRPr="00576A10">
        <w:rPr>
          <w:rFonts w:ascii="Menlo" w:hAnsi="Menlo" w:cs="Menlo"/>
          <w:color w:val="000000" w:themeColor="text1"/>
          <w:kern w:val="0"/>
          <w:sz w:val="22"/>
          <w:szCs w:val="22"/>
        </w:rPr>
        <w:t>NSString</w:t>
      </w:r>
      <w:proofErr w:type="spellEnd"/>
      <w:r w:rsidR="003F10FF" w:rsidRPr="00576A10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proofErr w:type="gramStart"/>
      <w:r w:rsidR="003F10FF" w:rsidRPr="00576A10">
        <w:rPr>
          <w:rFonts w:ascii="Menlo" w:hAnsi="Menlo" w:cs="Menlo"/>
          <w:color w:val="000000" w:themeColor="text1"/>
          <w:kern w:val="0"/>
          <w:sz w:val="22"/>
          <w:szCs w:val="22"/>
        </w:rPr>
        <w:t>*)</w:t>
      </w:r>
      <w:proofErr w:type="spellStart"/>
      <w:r w:rsidR="003F10FF" w:rsidRPr="00576A10">
        <w:rPr>
          <w:rFonts w:ascii="Menlo" w:hAnsi="Menlo" w:cs="Menlo"/>
          <w:color w:val="000000" w:themeColor="text1"/>
          <w:kern w:val="0"/>
          <w:sz w:val="22"/>
          <w:szCs w:val="22"/>
        </w:rPr>
        <w:t>szSpec</w:t>
      </w:r>
      <w:proofErr w:type="spellEnd"/>
      <w:proofErr w:type="gramEnd"/>
    </w:p>
    <w:p w14:paraId="5CD4D1FA" w14:textId="77777777" w:rsidR="003F10FF" w:rsidRDefault="003F10FF" w:rsidP="003F10FF">
      <w:pPr>
        <w:rPr>
          <w:color w:val="000000" w:themeColor="text1"/>
        </w:rPr>
      </w:pPr>
      <w:r>
        <w:rPr>
          <w:color w:val="000000" w:themeColor="text1"/>
        </w:rPr>
        <w:t>作用：</w:t>
      </w:r>
      <w:r>
        <w:rPr>
          <w:rFonts w:hint="eastAsia"/>
          <w:color w:val="000000" w:themeColor="text1"/>
        </w:rPr>
        <w:t>对</w:t>
      </w:r>
      <w:r>
        <w:rPr>
          <w:color w:val="000000" w:themeColor="text1"/>
        </w:rPr>
        <w:t>spec</w:t>
      </w:r>
      <w:r>
        <w:rPr>
          <w:rFonts w:hint="eastAsia"/>
          <w:color w:val="000000" w:themeColor="text1"/>
        </w:rPr>
        <w:t>模式</w:t>
      </w:r>
      <w:r>
        <w:rPr>
          <w:color w:val="000000" w:themeColor="text1"/>
        </w:rPr>
        <w:t>进行分析</w:t>
      </w:r>
    </w:p>
    <w:p w14:paraId="6B883DE2" w14:textId="77777777" w:rsidR="003F10FF" w:rsidRPr="00DA4B16" w:rsidRDefault="003F10FF" w:rsidP="003F10FF">
      <w:pPr>
        <w:rPr>
          <w:color w:val="000000" w:themeColor="text1"/>
        </w:rPr>
      </w:pPr>
      <w:r>
        <w:rPr>
          <w:color w:val="000000" w:themeColor="text1"/>
        </w:rPr>
        <w:t>参数：</w:t>
      </w:r>
      <w:proofErr w:type="spellStart"/>
      <w:r w:rsidRPr="00DA4B16">
        <w:rPr>
          <w:rFonts w:ascii="Menlo" w:hAnsi="Menlo" w:cs="Menlo"/>
          <w:color w:val="000000" w:themeColor="text1"/>
          <w:kern w:val="0"/>
          <w:sz w:val="22"/>
          <w:szCs w:val="22"/>
        </w:rPr>
        <w:t>szSpec</w:t>
      </w:r>
      <w:proofErr w:type="spellEnd"/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</w:p>
    <w:p w14:paraId="64BAEDAD" w14:textId="77777777" w:rsidR="003F10FF" w:rsidRPr="00576A10" w:rsidRDefault="003F10FF" w:rsidP="003F10FF">
      <w:pPr>
        <w:rPr>
          <w:color w:val="000000" w:themeColor="text1"/>
        </w:rPr>
      </w:pPr>
      <w:r>
        <w:rPr>
          <w:color w:val="000000" w:themeColor="text1"/>
        </w:rPr>
        <w:t>流程图：</w:t>
      </w:r>
      <w:r>
        <w:rPr>
          <w:color w:val="000000" w:themeColor="text1"/>
        </w:rPr>
        <w:br/>
      </w:r>
    </w:p>
    <w:p w14:paraId="723CF94F" w14:textId="77777777" w:rsidR="003F10FF" w:rsidRDefault="00A715B5" w:rsidP="00C62426">
      <w:pPr>
        <w:tabs>
          <w:tab w:val="left" w:pos="2067"/>
        </w:tabs>
        <w:rPr>
          <w:color w:val="000000" w:themeColor="text1"/>
        </w:rPr>
      </w:pPr>
      <w:r w:rsidRPr="00A715B5">
        <w:rPr>
          <w:noProof/>
          <w:color w:val="000000" w:themeColor="text1"/>
        </w:rPr>
        <w:drawing>
          <wp:inline distT="0" distB="0" distL="0" distR="0" wp14:anchorId="69161DAF" wp14:editId="107DB092">
            <wp:extent cx="5194300" cy="6159500"/>
            <wp:effectExtent l="0" t="0" r="1270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95C7" w14:textId="77777777" w:rsidR="00091B6E" w:rsidRDefault="00091B6E" w:rsidP="00C62426">
      <w:pPr>
        <w:tabs>
          <w:tab w:val="left" w:pos="2067"/>
        </w:tabs>
        <w:rPr>
          <w:color w:val="000000" w:themeColor="text1"/>
        </w:rPr>
      </w:pPr>
    </w:p>
    <w:p w14:paraId="086DA56C" w14:textId="77777777" w:rsidR="00091B6E" w:rsidRDefault="00091B6E" w:rsidP="00C62426">
      <w:pPr>
        <w:tabs>
          <w:tab w:val="left" w:pos="2067"/>
        </w:tabs>
        <w:rPr>
          <w:color w:val="000000" w:themeColor="text1"/>
        </w:rPr>
      </w:pPr>
    </w:p>
    <w:p w14:paraId="716FE790" w14:textId="77777777" w:rsidR="00091B6E" w:rsidRDefault="00091B6E" w:rsidP="00C62426">
      <w:pPr>
        <w:tabs>
          <w:tab w:val="left" w:pos="2067"/>
        </w:tabs>
        <w:rPr>
          <w:color w:val="000000" w:themeColor="text1"/>
        </w:rPr>
      </w:pPr>
    </w:p>
    <w:p w14:paraId="6D137C84" w14:textId="77777777" w:rsidR="00091B6E" w:rsidRDefault="00091B6E" w:rsidP="00C62426">
      <w:pPr>
        <w:tabs>
          <w:tab w:val="left" w:pos="2067"/>
        </w:tabs>
        <w:rPr>
          <w:color w:val="000000" w:themeColor="text1"/>
        </w:rPr>
      </w:pPr>
    </w:p>
    <w:p w14:paraId="1F9CC1E0" w14:textId="77777777" w:rsidR="00091B6E" w:rsidRDefault="00091B6E" w:rsidP="00C62426">
      <w:pPr>
        <w:tabs>
          <w:tab w:val="left" w:pos="2067"/>
        </w:tabs>
        <w:rPr>
          <w:color w:val="000000" w:themeColor="text1"/>
        </w:rPr>
      </w:pPr>
    </w:p>
    <w:p w14:paraId="5BC673D5" w14:textId="77777777" w:rsidR="00091B6E" w:rsidRDefault="00091B6E" w:rsidP="00C62426">
      <w:pPr>
        <w:tabs>
          <w:tab w:val="left" w:pos="2067"/>
        </w:tabs>
        <w:rPr>
          <w:color w:val="000000" w:themeColor="text1"/>
        </w:rPr>
      </w:pPr>
    </w:p>
    <w:p w14:paraId="67569AD4" w14:textId="77777777" w:rsidR="00091B6E" w:rsidRDefault="00091B6E" w:rsidP="00C62426">
      <w:pPr>
        <w:tabs>
          <w:tab w:val="left" w:pos="2067"/>
        </w:tabs>
        <w:rPr>
          <w:color w:val="000000" w:themeColor="text1"/>
        </w:rPr>
      </w:pPr>
    </w:p>
    <w:p w14:paraId="236AF559" w14:textId="68B0C455" w:rsidR="00091B6E" w:rsidRPr="00F60600" w:rsidRDefault="00D44330" w:rsidP="00091B6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5</w:t>
      </w:r>
      <w:r w:rsidR="00091B6E">
        <w:rPr>
          <w:rFonts w:ascii="Menlo" w:hAnsi="Menlo" w:cs="Menlo"/>
          <w:color w:val="000000" w:themeColor="text1"/>
          <w:kern w:val="0"/>
          <w:sz w:val="22"/>
          <w:szCs w:val="22"/>
        </w:rPr>
        <w:t>.</w:t>
      </w:r>
      <w:r w:rsidR="00091B6E"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>-(BOOL)</w:t>
      </w:r>
      <w:proofErr w:type="spellStart"/>
      <w:r w:rsidR="00091B6E"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>TransformKeyToValue</w:t>
      </w:r>
      <w:proofErr w:type="spellEnd"/>
      <w:r w:rsidR="00091B6E"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>:(</w:t>
      </w:r>
      <w:proofErr w:type="spellStart"/>
      <w:r w:rsidR="00091B6E"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>NSString</w:t>
      </w:r>
      <w:proofErr w:type="spellEnd"/>
      <w:proofErr w:type="gramStart"/>
      <w:r w:rsidR="00091B6E"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>*)</w:t>
      </w:r>
      <w:proofErr w:type="spellStart"/>
      <w:r w:rsidR="00091B6E"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>szKeyString</w:t>
      </w:r>
      <w:proofErr w:type="spellEnd"/>
      <w:proofErr w:type="gramEnd"/>
    </w:p>
    <w:p w14:paraId="595327CE" w14:textId="77777777" w:rsidR="00091B6E" w:rsidRDefault="00091B6E" w:rsidP="00091B6E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ab/>
        <w:t xml:space="preserve">   </w:t>
      </w:r>
      <w:proofErr w:type="spellStart"/>
      <w:r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>returnValue</w:t>
      </w:r>
      <w:proofErr w:type="spellEnd"/>
      <w:r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>:(</w:t>
      </w:r>
      <w:proofErr w:type="spellStart"/>
      <w:r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>NSString</w:t>
      </w:r>
      <w:proofErr w:type="spellEnd"/>
      <w:r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*</w:t>
      </w:r>
      <w:proofErr w:type="gramStart"/>
      <w:r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>*)</w:t>
      </w:r>
      <w:proofErr w:type="spellStart"/>
      <w:r w:rsidRPr="00F60600">
        <w:rPr>
          <w:rFonts w:ascii="Menlo" w:hAnsi="Menlo" w:cs="Menlo"/>
          <w:color w:val="000000" w:themeColor="text1"/>
          <w:kern w:val="0"/>
          <w:sz w:val="22"/>
          <w:szCs w:val="22"/>
        </w:rPr>
        <w:t>szValue</w:t>
      </w:r>
      <w:proofErr w:type="spellEnd"/>
      <w:proofErr w:type="gramEnd"/>
    </w:p>
    <w:p w14:paraId="662AE6D2" w14:textId="48B95945" w:rsidR="00091B6E" w:rsidRDefault="00091B6E" w:rsidP="00091B6E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作用：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将表达式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中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包含的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ke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y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取出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，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根据该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key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从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字典中取出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相对应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的值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用在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截值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)</w:t>
      </w:r>
    </w:p>
    <w:p w14:paraId="16E5F017" w14:textId="77777777" w:rsidR="00091B6E" w:rsidRDefault="00091B6E" w:rsidP="00091B6E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参数</w:t>
      </w:r>
      <w:r w:rsidRPr="00736B12"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  <w:proofErr w:type="spellStart"/>
      <w:r w:rsidRPr="00736B12">
        <w:rPr>
          <w:rFonts w:ascii="Menlo" w:hAnsi="Menlo" w:cs="Menlo"/>
          <w:color w:val="000000" w:themeColor="text1"/>
          <w:kern w:val="0"/>
          <w:sz w:val="22"/>
          <w:szCs w:val="22"/>
        </w:rPr>
        <w:t>szKeyString</w:t>
      </w:r>
      <w:proofErr w:type="spellEnd"/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包涵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key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的字符串</w:t>
      </w:r>
    </w:p>
    <w:p w14:paraId="784D307E" w14:textId="79F8BAC2" w:rsidR="00091B6E" w:rsidRDefault="00091B6E" w:rsidP="00091B6E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</w:t>
      </w:r>
      <w:proofErr w:type="spellStart"/>
      <w:r w:rsidRPr="00AA2D29">
        <w:rPr>
          <w:rFonts w:ascii="Menlo" w:hAnsi="Menlo" w:cs="Menlo"/>
          <w:color w:val="000000" w:themeColor="text1"/>
          <w:kern w:val="0"/>
          <w:sz w:val="22"/>
          <w:szCs w:val="22"/>
        </w:rPr>
        <w:t>szValue</w:t>
      </w:r>
      <w:proofErr w:type="spellEnd"/>
      <w:r w:rsidRPr="00AA2D2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: value form </w:t>
      </w:r>
      <w:proofErr w:type="spellStart"/>
      <w:r w:rsidRPr="00AA2D29">
        <w:rPr>
          <w:rFonts w:ascii="Menlo" w:hAnsi="Menlo" w:cs="Menlo"/>
          <w:color w:val="000000" w:themeColor="text1"/>
          <w:kern w:val="0"/>
          <w:sz w:val="22"/>
          <w:szCs w:val="22"/>
        </w:rPr>
        <w:t>dict</w:t>
      </w:r>
      <w:proofErr w:type="spellEnd"/>
      <w:r w:rsidRPr="00AA2D29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for the </w:t>
      </w:r>
      <w:proofErr w:type="spellStart"/>
      <w:r w:rsidRPr="00AA2D29">
        <w:rPr>
          <w:rFonts w:ascii="Menlo" w:hAnsi="Menlo" w:cs="Menlo"/>
          <w:color w:val="000000" w:themeColor="text1"/>
          <w:kern w:val="0"/>
          <w:sz w:val="22"/>
          <w:szCs w:val="22"/>
        </w:rPr>
        <w:t>szKey</w:t>
      </w:r>
      <w:proofErr w:type="spellEnd"/>
    </w:p>
    <w:p w14:paraId="0E38681E" w14:textId="562198FD" w:rsidR="00091B6E" w:rsidRDefault="00091B6E" w:rsidP="00091B6E">
      <w:pPr>
        <w:ind w:firstLine="660"/>
        <w:rPr>
          <w:rFonts w:ascii="Menlo" w:hAnsi="Menlo" w:cs="Menlo"/>
          <w:color w:val="C67C48"/>
          <w:kern w:val="0"/>
          <w:sz w:val="22"/>
          <w:szCs w:val="22"/>
        </w:rPr>
      </w:pPr>
      <w:r>
        <w:rPr>
          <w:rFonts w:ascii="Menlo" w:hAnsi="Menlo" w:cs="Menlo"/>
          <w:color w:val="C67C48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C67C48"/>
          <w:kern w:val="0"/>
          <w:sz w:val="22"/>
          <w:szCs w:val="22"/>
        </w:rPr>
        <w:t>kIADeviceKeyBegin</w:t>
      </w:r>
      <w:proofErr w:type="spellEnd"/>
      <w:r>
        <w:rPr>
          <w:rFonts w:ascii="Menlo" w:hAnsi="Menlo" w:cs="Menlo"/>
          <w:color w:val="C67C48"/>
          <w:kern w:val="0"/>
          <w:sz w:val="22"/>
          <w:szCs w:val="22"/>
        </w:rPr>
        <w:t xml:space="preserve">    </w:t>
      </w:r>
      <w:r>
        <w:rPr>
          <w:rFonts w:ascii="Menlo" w:hAnsi="Menlo" w:cs="Menlo" w:hint="eastAsia"/>
          <w:color w:val="C67C48"/>
          <w:kern w:val="0"/>
          <w:sz w:val="22"/>
          <w:szCs w:val="22"/>
        </w:rPr>
        <w:t>key</w:t>
      </w:r>
      <w:r>
        <w:rPr>
          <w:rFonts w:ascii="Menlo" w:hAnsi="Menlo" w:cs="Menlo"/>
          <w:color w:val="C67C48"/>
          <w:kern w:val="0"/>
          <w:sz w:val="22"/>
          <w:szCs w:val="22"/>
        </w:rPr>
        <w:t>前面的</w:t>
      </w:r>
      <w:r>
        <w:rPr>
          <w:rFonts w:ascii="Menlo" w:hAnsi="Menlo" w:cs="Menlo" w:hint="eastAsia"/>
          <w:color w:val="C67C48"/>
          <w:kern w:val="0"/>
          <w:sz w:val="22"/>
          <w:szCs w:val="22"/>
        </w:rPr>
        <w:t>字符</w:t>
      </w:r>
      <w:r>
        <w:rPr>
          <w:rFonts w:ascii="Menlo" w:hAnsi="Menlo" w:cs="Menlo"/>
          <w:color w:val="C67C48"/>
          <w:kern w:val="0"/>
          <w:sz w:val="22"/>
          <w:szCs w:val="22"/>
        </w:rPr>
        <w:t>串</w:t>
      </w:r>
    </w:p>
    <w:p w14:paraId="61F70D21" w14:textId="7E903708" w:rsidR="00091B6E" w:rsidRDefault="00091B6E" w:rsidP="00AA2D29">
      <w:pPr>
        <w:ind w:firstLine="660"/>
        <w:rPr>
          <w:rFonts w:ascii="Menlo" w:hAnsi="Menlo" w:cs="Menlo"/>
          <w:color w:val="C67C48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67C48"/>
          <w:kern w:val="0"/>
          <w:sz w:val="22"/>
          <w:szCs w:val="22"/>
        </w:rPr>
        <w:t>kIADeviceKeyEnd</w:t>
      </w:r>
      <w:proofErr w:type="spellEnd"/>
      <w:r>
        <w:rPr>
          <w:rFonts w:ascii="Menlo" w:hAnsi="Menlo" w:cs="Menlo"/>
          <w:color w:val="C67C48"/>
          <w:kern w:val="0"/>
          <w:sz w:val="22"/>
          <w:szCs w:val="22"/>
        </w:rPr>
        <w:t xml:space="preserve">      </w:t>
      </w:r>
      <w:r>
        <w:rPr>
          <w:rFonts w:ascii="Menlo" w:hAnsi="Menlo" w:cs="Menlo" w:hint="eastAsia"/>
          <w:color w:val="C67C48"/>
          <w:kern w:val="0"/>
          <w:sz w:val="22"/>
          <w:szCs w:val="22"/>
        </w:rPr>
        <w:t>key</w:t>
      </w:r>
      <w:r>
        <w:rPr>
          <w:rFonts w:ascii="Menlo" w:hAnsi="Menlo" w:cs="Menlo" w:hint="eastAsia"/>
          <w:color w:val="C67C48"/>
          <w:kern w:val="0"/>
          <w:sz w:val="22"/>
          <w:szCs w:val="22"/>
        </w:rPr>
        <w:t>后</w:t>
      </w:r>
      <w:r>
        <w:rPr>
          <w:rFonts w:ascii="Menlo" w:hAnsi="Menlo" w:cs="Menlo"/>
          <w:color w:val="C67C48"/>
          <w:kern w:val="0"/>
          <w:sz w:val="22"/>
          <w:szCs w:val="22"/>
        </w:rPr>
        <w:t>面的</w:t>
      </w:r>
      <w:r>
        <w:rPr>
          <w:rFonts w:ascii="Menlo" w:hAnsi="Menlo" w:cs="Menlo" w:hint="eastAsia"/>
          <w:color w:val="C67C48"/>
          <w:kern w:val="0"/>
          <w:sz w:val="22"/>
          <w:szCs w:val="22"/>
        </w:rPr>
        <w:t>字符</w:t>
      </w:r>
      <w:r>
        <w:rPr>
          <w:rFonts w:ascii="Menlo" w:hAnsi="Menlo" w:cs="Menlo"/>
          <w:color w:val="C67C48"/>
          <w:kern w:val="0"/>
          <w:sz w:val="22"/>
          <w:szCs w:val="22"/>
        </w:rPr>
        <w:t>串</w:t>
      </w:r>
      <w:r>
        <w:rPr>
          <w:rFonts w:ascii="Menlo" w:hAnsi="Menlo" w:cs="Menlo"/>
          <w:color w:val="C67C48"/>
          <w:kern w:val="0"/>
          <w:sz w:val="22"/>
          <w:szCs w:val="22"/>
        </w:rPr>
        <w:t>)</w:t>
      </w:r>
    </w:p>
    <w:p w14:paraId="13B8A586" w14:textId="5264C2C1" w:rsidR="00091B6E" w:rsidRDefault="00AA2D29" w:rsidP="00C62426">
      <w:pPr>
        <w:tabs>
          <w:tab w:val="left" w:pos="2067"/>
        </w:tabs>
        <w:rPr>
          <w:color w:val="000000" w:themeColor="text1"/>
        </w:rPr>
      </w:pPr>
      <w:r>
        <w:rPr>
          <w:color w:val="000000" w:themeColor="text1"/>
        </w:rPr>
        <w:t>流程图：</w:t>
      </w:r>
    </w:p>
    <w:p w14:paraId="0F3A809D" w14:textId="226D22A1" w:rsidR="00AA2D29" w:rsidRPr="0093045D" w:rsidRDefault="008C770E" w:rsidP="00C62426">
      <w:pPr>
        <w:tabs>
          <w:tab w:val="left" w:pos="2067"/>
        </w:tabs>
        <w:rPr>
          <w:color w:val="000000" w:themeColor="text1"/>
        </w:rPr>
      </w:pPr>
      <w:r w:rsidRPr="008C770E">
        <w:rPr>
          <w:noProof/>
          <w:color w:val="000000" w:themeColor="text1"/>
        </w:rPr>
        <w:drawing>
          <wp:inline distT="0" distB="0" distL="0" distR="0" wp14:anchorId="4FD64FAE" wp14:editId="03CBAA46">
            <wp:extent cx="5270500" cy="764540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D29" w:rsidRPr="0093045D" w:rsidSect="00F17C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F4D44"/>
    <w:multiLevelType w:val="hybridMultilevel"/>
    <w:tmpl w:val="E3806204"/>
    <w:lvl w:ilvl="0" w:tplc="D80A8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30"/>
    <w:rsid w:val="00032BC8"/>
    <w:rsid w:val="00036959"/>
    <w:rsid w:val="00091B6E"/>
    <w:rsid w:val="000D3B8D"/>
    <w:rsid w:val="001359C2"/>
    <w:rsid w:val="001C2562"/>
    <w:rsid w:val="00390080"/>
    <w:rsid w:val="003F10FF"/>
    <w:rsid w:val="00411B24"/>
    <w:rsid w:val="004E57EB"/>
    <w:rsid w:val="005177E2"/>
    <w:rsid w:val="005F08C7"/>
    <w:rsid w:val="006031D6"/>
    <w:rsid w:val="006F29EF"/>
    <w:rsid w:val="007C144F"/>
    <w:rsid w:val="007E5C4A"/>
    <w:rsid w:val="008B7B78"/>
    <w:rsid w:val="008C770E"/>
    <w:rsid w:val="0091787A"/>
    <w:rsid w:val="0093045D"/>
    <w:rsid w:val="0094544B"/>
    <w:rsid w:val="009A2FD8"/>
    <w:rsid w:val="00A55A27"/>
    <w:rsid w:val="00A715B5"/>
    <w:rsid w:val="00AA2D29"/>
    <w:rsid w:val="00B36D15"/>
    <w:rsid w:val="00B860C5"/>
    <w:rsid w:val="00C06E4C"/>
    <w:rsid w:val="00C62426"/>
    <w:rsid w:val="00CE6CA3"/>
    <w:rsid w:val="00D44330"/>
    <w:rsid w:val="00D56B48"/>
    <w:rsid w:val="00E87E30"/>
    <w:rsid w:val="00EA3365"/>
    <w:rsid w:val="00F15E3B"/>
    <w:rsid w:val="00F1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138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B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214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2016-09-03T01:49:00Z</dcterms:created>
  <dcterms:modified xsi:type="dcterms:W3CDTF">2016-09-06T09:25:00Z</dcterms:modified>
</cp:coreProperties>
</file>