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4C54" w14:textId="26CADF46" w:rsidR="00CD2219" w:rsidRDefault="00172507" w:rsidP="0059107E">
      <w:r>
        <w:t>Justin Roe</w:t>
      </w:r>
    </w:p>
    <w:p w14:paraId="05E618C0" w14:textId="2695ADDD" w:rsidR="00131715" w:rsidRDefault="000D2626" w:rsidP="0059107E">
      <w:r>
        <w:t>0</w:t>
      </w:r>
      <w:r w:rsidR="0000145E">
        <w:t>8</w:t>
      </w:r>
      <w:r>
        <w:t>/</w:t>
      </w:r>
      <w:r w:rsidR="00677701">
        <w:t>19</w:t>
      </w:r>
      <w:r>
        <w:t>/2020</w:t>
      </w:r>
    </w:p>
    <w:p w14:paraId="3DFF9B71" w14:textId="77777777" w:rsidR="000D2626" w:rsidRDefault="000D2626" w:rsidP="0059107E">
      <w:r w:rsidRPr="000D2626">
        <w:t>IT FDN 110 B</w:t>
      </w:r>
    </w:p>
    <w:p w14:paraId="28D19111" w14:textId="297FB094" w:rsidR="00131715" w:rsidRDefault="00131715" w:rsidP="0059107E">
      <w:r>
        <w:t>Assignmen</w:t>
      </w:r>
      <w:r w:rsidR="000D2626">
        <w:t>t 0</w:t>
      </w:r>
      <w:r w:rsidR="00677701">
        <w:t>6</w:t>
      </w:r>
    </w:p>
    <w:p w14:paraId="1113A24B" w14:textId="41E1A91E" w:rsidR="00131715" w:rsidRDefault="00FC212D" w:rsidP="00131715">
      <w:pPr>
        <w:pStyle w:val="Title"/>
      </w:pPr>
      <w:r>
        <w:t>Assignment 0</w:t>
      </w:r>
      <w:r w:rsidR="00677701">
        <w:t>6</w:t>
      </w:r>
    </w:p>
    <w:p w14:paraId="473F58B4" w14:textId="13FD2703" w:rsidR="00131715" w:rsidRDefault="00131715" w:rsidP="00131715">
      <w:pPr>
        <w:pStyle w:val="Heading1"/>
      </w:pPr>
      <w:r>
        <w:t xml:space="preserve">Introduction </w:t>
      </w:r>
    </w:p>
    <w:p w14:paraId="71CE5802" w14:textId="2BD1B534" w:rsidR="00AE6EDE" w:rsidRPr="00AE6EDE" w:rsidRDefault="00AE6EDE" w:rsidP="00AE6EDE">
      <w:r>
        <w:t xml:space="preserve">Assignment 6 </w:t>
      </w:r>
      <w:r w:rsidR="00BD14B3">
        <w:t>was centered</w:t>
      </w:r>
      <w:r>
        <w:t xml:space="preserve"> around functions</w:t>
      </w:r>
      <w:r w:rsidR="00BD14B3">
        <w:t xml:space="preserve">; however, variable types, code organization, and classes were also discussed. I struggled with multiple concepts this week, primarily working with multiple / positional arguments, transferring variables from function to function, and incorporating user aids (like the “this ID has already been used” functionality). </w:t>
      </w:r>
    </w:p>
    <w:p w14:paraId="165BA18D" w14:textId="7FC1F487" w:rsidR="00792B1F" w:rsidRDefault="00792B1F" w:rsidP="00792B1F">
      <w:pPr>
        <w:pStyle w:val="Heading1"/>
      </w:pPr>
      <w:r>
        <w:t>Knowledge Application</w:t>
      </w:r>
      <w:r w:rsidR="005026CF">
        <w:t xml:space="preserve"> / Details</w:t>
      </w:r>
    </w:p>
    <w:p w14:paraId="1D106611" w14:textId="782F23DE" w:rsidR="003A1333" w:rsidRDefault="005026CF" w:rsidP="00826A06">
      <w:pPr>
        <w:keepNext/>
      </w:pPr>
      <w:r>
        <w:t>See Figures 1-</w:t>
      </w:r>
      <w:r w:rsidR="006B56EF">
        <w:t>5</w:t>
      </w:r>
      <w:r>
        <w:t xml:space="preserve"> for screenshots of the code execution.</w:t>
      </w:r>
    </w:p>
    <w:p w14:paraId="17BC836F" w14:textId="7649FB78" w:rsidR="005026CF" w:rsidRDefault="009E588D" w:rsidP="00826A06">
      <w:pPr>
        <w:keepNext/>
      </w:pPr>
      <w:r>
        <w:rPr>
          <w:noProof/>
        </w:rPr>
        <w:drawing>
          <wp:inline distT="0" distB="0" distL="0" distR="0" wp14:anchorId="0F411B84" wp14:editId="0A158375">
            <wp:extent cx="68580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81A" w14:textId="5FD6E59F" w:rsidR="00C30C3C" w:rsidRDefault="00826A06" w:rsidP="00826A06">
      <w:pPr>
        <w:pStyle w:val="Caption"/>
      </w:pPr>
      <w:r>
        <w:t xml:space="preserve">Figure </w:t>
      </w:r>
      <w:fldSimple w:instr=" SEQ Figure \* ARABIC ">
        <w:r w:rsidR="006B56EF">
          <w:rPr>
            <w:noProof/>
          </w:rPr>
          <w:t>1</w:t>
        </w:r>
      </w:fldSimple>
      <w:r>
        <w:t xml:space="preserve"> – </w:t>
      </w:r>
      <w:r w:rsidR="00D517E4">
        <w:t>Spyder</w:t>
      </w:r>
      <w:r>
        <w:t xml:space="preserve"> run of </w:t>
      </w:r>
      <w:r w:rsidR="005026CF">
        <w:t>CDInventory</w:t>
      </w:r>
      <w:r w:rsidR="00D517E4">
        <w:t xml:space="preserve">.py </w:t>
      </w:r>
      <w:r>
        <w:t>script</w:t>
      </w:r>
    </w:p>
    <w:p w14:paraId="6FEE00ED" w14:textId="6E2484B6" w:rsidR="00826A06" w:rsidRDefault="009E588D" w:rsidP="009E588D">
      <w:pPr>
        <w:keepNext/>
      </w:pPr>
      <w:r>
        <w:rPr>
          <w:noProof/>
        </w:rPr>
        <w:lastRenderedPageBreak/>
        <w:drawing>
          <wp:inline distT="0" distB="0" distL="0" distR="0" wp14:anchorId="0A041F80" wp14:editId="639AE5DD">
            <wp:extent cx="68580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C76" w14:textId="5CA0AF30" w:rsidR="00826A06" w:rsidRDefault="00826A06" w:rsidP="00826A06">
      <w:pPr>
        <w:pStyle w:val="Caption"/>
      </w:pPr>
      <w:r>
        <w:t xml:space="preserve">Figure </w:t>
      </w:r>
      <w:fldSimple w:instr=" SEQ Figure \* ARABIC ">
        <w:r w:rsidR="006B56EF">
          <w:rPr>
            <w:noProof/>
          </w:rPr>
          <w:t>2</w:t>
        </w:r>
      </w:fldSimple>
      <w:r>
        <w:t xml:space="preserve"> – </w:t>
      </w:r>
      <w:r w:rsidR="006B56EF">
        <w:t>Spyder run of CDInventory.py script</w:t>
      </w:r>
    </w:p>
    <w:p w14:paraId="5DA6759F" w14:textId="2FD88E50" w:rsidR="006B56EF" w:rsidRDefault="009E588D" w:rsidP="006B56EF">
      <w:pPr>
        <w:keepNext/>
      </w:pPr>
      <w:r>
        <w:rPr>
          <w:noProof/>
        </w:rPr>
        <w:drawing>
          <wp:inline distT="0" distB="0" distL="0" distR="0" wp14:anchorId="21D859B9" wp14:editId="65B43369">
            <wp:extent cx="685800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3BFE" w14:textId="23BECFE4" w:rsidR="006B56EF" w:rsidRDefault="006B56EF" w:rsidP="006B56EF">
      <w:pPr>
        <w:pStyle w:val="Caption"/>
      </w:pPr>
      <w:r>
        <w:t xml:space="preserve">Figure </w:t>
      </w:r>
      <w:r w:rsidR="005A77AE">
        <w:fldChar w:fldCharType="begin"/>
      </w:r>
      <w:r w:rsidR="005A77AE">
        <w:instrText xml:space="preserve"> SEQ Figure \* ARABIC </w:instrText>
      </w:r>
      <w:r w:rsidR="005A77AE">
        <w:fldChar w:fldCharType="separate"/>
      </w:r>
      <w:r>
        <w:rPr>
          <w:noProof/>
        </w:rPr>
        <w:t>3</w:t>
      </w:r>
      <w:r w:rsidR="005A77AE">
        <w:rPr>
          <w:noProof/>
        </w:rPr>
        <w:fldChar w:fldCharType="end"/>
      </w:r>
      <w:r>
        <w:t xml:space="preserve"> - Spyder run of CDInventory.py script</w:t>
      </w:r>
    </w:p>
    <w:p w14:paraId="585AC4DF" w14:textId="43A4EC8D" w:rsidR="006B56EF" w:rsidRDefault="009E588D" w:rsidP="006B56EF">
      <w:pPr>
        <w:keepNext/>
      </w:pPr>
      <w:r>
        <w:rPr>
          <w:noProof/>
        </w:rPr>
        <w:lastRenderedPageBreak/>
        <w:drawing>
          <wp:inline distT="0" distB="0" distL="0" distR="0" wp14:anchorId="2913A5E8" wp14:editId="753D056F">
            <wp:extent cx="6858000" cy="640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120C" w14:textId="4C4CFF3A" w:rsidR="006B56EF" w:rsidRDefault="006B56EF" w:rsidP="006B56EF">
      <w:pPr>
        <w:pStyle w:val="Caption"/>
      </w:pPr>
      <w:r>
        <w:t xml:space="preserve">Figure </w:t>
      </w:r>
      <w:r w:rsidR="005A77AE">
        <w:fldChar w:fldCharType="begin"/>
      </w:r>
      <w:r w:rsidR="005A77AE">
        <w:instrText xml:space="preserve"> SEQ Figure \* ARABIC </w:instrText>
      </w:r>
      <w:r w:rsidR="005A77AE">
        <w:fldChar w:fldCharType="separate"/>
      </w:r>
      <w:r>
        <w:rPr>
          <w:noProof/>
        </w:rPr>
        <w:t>4</w:t>
      </w:r>
      <w:r w:rsidR="005A77AE">
        <w:rPr>
          <w:noProof/>
        </w:rPr>
        <w:fldChar w:fldCharType="end"/>
      </w:r>
      <w:r>
        <w:t xml:space="preserve"> </w:t>
      </w:r>
      <w:r w:rsidR="009E588D">
        <w:t>–</w:t>
      </w:r>
      <w:r>
        <w:t xml:space="preserve"> </w:t>
      </w:r>
      <w:r w:rsidR="009E588D">
        <w:t xml:space="preserve">Representative image of </w:t>
      </w:r>
      <w:r>
        <w:t>CDInventory.py running in console</w:t>
      </w:r>
    </w:p>
    <w:p w14:paraId="4C4B6C53" w14:textId="27215DA4" w:rsidR="00131715" w:rsidRDefault="00131715" w:rsidP="00131715">
      <w:pPr>
        <w:pStyle w:val="Heading1"/>
      </w:pPr>
      <w:r>
        <w:t>Summary</w:t>
      </w:r>
    </w:p>
    <w:p w14:paraId="46121693" w14:textId="172D2643" w:rsidR="00BD14B3" w:rsidRPr="00BD14B3" w:rsidRDefault="00BD14B3" w:rsidP="00BD14B3">
      <w:r>
        <w:t xml:space="preserve">Overall, this assignment went relatively smoothly. </w:t>
      </w:r>
      <w:r w:rsidR="003507EE">
        <w:t>I am</w:t>
      </w:r>
      <w:r>
        <w:t xml:space="preserve"> still working to understand</w:t>
      </w:r>
      <w:r w:rsidR="00373EE0">
        <w:t xml:space="preserve"> positional vs </w:t>
      </w:r>
      <w:r w:rsidR="003507EE">
        <w:t>nam</w:t>
      </w:r>
      <w:r w:rsidR="00373EE0">
        <w:t xml:space="preserve">ed arguments (unpacking the tuple – as reviewed in the notes), </w:t>
      </w:r>
      <w:r w:rsidR="003507EE">
        <w:t xml:space="preserve">these </w:t>
      </w:r>
      <w:r w:rsidR="00373EE0">
        <w:t xml:space="preserve">took me a bit of time to understand. The most difficult part, however, was passing the user inputs to the “write” function in the knowledge check. Some sites (like </w:t>
      </w:r>
      <w:hyperlink r:id="rId12" w:history="1">
        <w:r w:rsidR="00373EE0" w:rsidRPr="00373EE0">
          <w:rPr>
            <w:rStyle w:val="Hyperlink"/>
          </w:rPr>
          <w:t>this one</w:t>
        </w:r>
      </w:hyperlink>
      <w:r w:rsidR="00373EE0">
        <w:t xml:space="preserve"> (external reference)</w:t>
      </w:r>
      <w:r w:rsidR="00373EE0">
        <w:rPr>
          <w:rStyle w:val="FootnoteReference"/>
        </w:rPr>
        <w:footnoteReference w:id="1"/>
      </w:r>
      <w:r w:rsidR="00373EE0">
        <w:t xml:space="preserve">) handle this by embedding functions in other functions, but it is certainly easier to name variables and set them equal to returned function values – then use positional arguments when passing the values into the write function. As usual, I had my share of issues with general code functionality (try / except statements, while loops, etc)  – greatly assisted by this </w:t>
      </w:r>
      <w:hyperlink r:id="rId13" w:history="1">
        <w:r w:rsidR="00373EE0" w:rsidRPr="00373EE0">
          <w:rPr>
            <w:rStyle w:val="Hyperlink"/>
          </w:rPr>
          <w:t>geek-university</w:t>
        </w:r>
      </w:hyperlink>
      <w:r w:rsidR="00373EE0">
        <w:t xml:space="preserve"> and </w:t>
      </w:r>
      <w:hyperlink r:id="rId14" w:history="1">
        <w:r w:rsidR="00373EE0" w:rsidRPr="00373EE0">
          <w:rPr>
            <w:rStyle w:val="Hyperlink"/>
          </w:rPr>
          <w:t>python docs</w:t>
        </w:r>
      </w:hyperlink>
      <w:r w:rsidR="00373EE0">
        <w:t xml:space="preserve"> webpages (both external references)</w:t>
      </w:r>
      <w:r w:rsidR="00373EE0">
        <w:rPr>
          <w:rStyle w:val="FootnoteReference"/>
        </w:rPr>
        <w:footnoteReference w:id="2"/>
      </w:r>
      <w:r w:rsidR="00D34CC3">
        <w:t xml:space="preserve">. My Github link is </w:t>
      </w:r>
      <w:hyperlink r:id="rId15" w:history="1">
        <w:r w:rsidR="00D34CC3" w:rsidRPr="00D34CC3">
          <w:rPr>
            <w:rStyle w:val="Hyperlink"/>
          </w:rPr>
          <w:t>here</w:t>
        </w:r>
      </w:hyperlink>
      <w:r w:rsidR="00D34CC3">
        <w:t>.</w:t>
      </w:r>
    </w:p>
    <w:p w14:paraId="5425C309" w14:textId="76D45A1A" w:rsidR="001D6B9A" w:rsidRDefault="00131715" w:rsidP="001D6B9A">
      <w:pPr>
        <w:pStyle w:val="Heading1"/>
      </w:pPr>
      <w:r>
        <w:lastRenderedPageBreak/>
        <w:t>Appendix</w:t>
      </w:r>
      <w:r w:rsidR="001D6B9A">
        <w:t xml:space="preserve"> A – Syntax</w:t>
      </w:r>
    </w:p>
    <w:p w14:paraId="2CACDEE2" w14:textId="3B85208D" w:rsidR="00DD270C" w:rsidRDefault="00DD270C" w:rsidP="00DD270C">
      <w:r>
        <w:t xml:space="preserve">Generated using </w:t>
      </w:r>
      <w:hyperlink r:id="rId16" w:history="1">
        <w:r w:rsidRPr="00C30C3C">
          <w:rPr>
            <w:rStyle w:val="Hyperlink"/>
          </w:rPr>
          <w:t>plane</w:t>
        </w:r>
        <w:r w:rsidRPr="00C30C3C">
          <w:rPr>
            <w:rStyle w:val="Hyperlink"/>
          </w:rPr>
          <w:t>t</w:t>
        </w:r>
        <w:r w:rsidRPr="00C30C3C">
          <w:rPr>
            <w:rStyle w:val="Hyperlink"/>
          </w:rPr>
          <w:t>b’s webpage</w:t>
        </w:r>
      </w:hyperlink>
      <w:r>
        <w:t xml:space="preserve"> </w:t>
      </w:r>
      <w:r w:rsidR="001C2877">
        <w:t>(external reference)</w:t>
      </w:r>
      <w:r w:rsidR="001C2877">
        <w:rPr>
          <w:rStyle w:val="FootnoteReference"/>
        </w:rPr>
        <w:footnoteReference w:id="3"/>
      </w:r>
      <w:r w:rsidR="001C2877">
        <w:t xml:space="preserve"> </w:t>
      </w:r>
      <w:r>
        <w:t>web page</w:t>
      </w:r>
    </w:p>
    <w:p w14:paraId="5B48064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258A3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34313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506DD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926B5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JRoe, 2020-Aug-18, Created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2C656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JRoe, 2020-Aug-18, Edited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3A41B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F7A62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EFBF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60B7A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F316B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lists to hold data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BC658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data row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905C5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333D1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BB59E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open(strFileName,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).close()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#Creates blank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757FF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BBCAC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5FF5A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60306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042DE1B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within code"""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3924C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E4618A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add_todict(value1, value2, value3):  </w:t>
      </w:r>
    </w:p>
    <w:p w14:paraId="622C977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add entered data to dictionary list in local memory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BB46C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975A5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3 positional arguements, in this case coorelating to user inputs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71CD3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D9A7D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09CC0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E54DA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value1,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value2,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value3}  </w:t>
      </w:r>
    </w:p>
    <w:p w14:paraId="1DE2194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lstTbl.append(dicRow)  </w:t>
      </w:r>
    </w:p>
    <w:p w14:paraId="05F179F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DFB34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FEE2C8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delete_fxn():  </w:t>
      </w:r>
    </w:p>
    <w:p w14:paraId="1F2FCAB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add delete entries based on ID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7803F2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02590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1E80C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3EB88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398D9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F9105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34F51F4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3ABD542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0C5193CA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309F746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intIDDel:  </w:t>
      </w:r>
    </w:p>
    <w:p w14:paraId="7040E92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lstTbl[intRowNr]  </w:t>
      </w:r>
    </w:p>
    <w:p w14:paraId="053D92A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262FD28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C784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5A8F49E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141F4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CFFDAC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77E54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8A45D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04A460A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1DB0E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176E0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CE49E3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5995989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0C9E9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2C113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9D647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23076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file_name (string): name of file used to read the data from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DF2D9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E5D95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CFE1B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1397D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4722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8B858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8F4E1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6B36FF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line.strip().split(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DC409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78A58D4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table.append(dicRow)  </w:t>
      </w:r>
    </w:p>
    <w:p w14:paraId="0228F89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78D67E9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7C2713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97E5B8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save_fxn():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AKA "Write_file" as in starter code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89BF8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save entered data to designated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8673F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1AB7B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06FF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850D1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55318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34591A8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5A64E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7BDE124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116F897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7EF8FD6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1D751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 </w:t>
      </w:r>
    </w:p>
    <w:p w14:paraId="5220C65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660E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478AB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0464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4B81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4A06D08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9944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3ADA4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5D40E1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532D595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C95D2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064FD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A30F1C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B8F60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C3447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26152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0601B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7C71B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23681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5C7EA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C7315F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461EB45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FA5BD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A2B50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06B60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826CF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9BC0C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40A70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55A67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55E0101A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0FD68C5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D39A3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34D0D07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9D9D81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544D8E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user_entry():   </w:t>
      </w:r>
    </w:p>
    <w:p w14:paraId="7D42063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"enter data" section 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8F6105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DE1D8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2036F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E9509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ID, song, and title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C46BF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6DEF4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7380E11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strID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3247093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Ensure only integer inputs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3A4EB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9E9947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val = int(strID)  </w:t>
      </w:r>
    </w:p>
    <w:p w14:paraId="70F2AED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296A3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ValueError:  </w:t>
      </w:r>
    </w:p>
    <w:p w14:paraId="34DD3F4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'\nIntegers Only!\n'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D0C16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8AB5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F20C6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intsrtID = int(strID)  </w:t>
      </w:r>
    </w:p>
    <w:p w14:paraId="08D2EFE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F49A5D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stArtist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676C02C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intsrtID, strTitle, stArtist        </w:t>
      </w:r>
    </w:p>
    <w:p w14:paraId="35B40FD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57D0B31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C73B9E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7EB0658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33E14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5751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DF092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6FBD1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B7037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0C9E5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23F6C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BE20F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57031E7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2DB55FD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2A074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652E2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A7F9A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</w:t>
      </w:r>
    </w:p>
    <w:p w14:paraId="0420C4E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2E677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4558F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2A72CFE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9D9D8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need to create a blank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196D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45F3A80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2F8278DA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63084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4177C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9C6A3A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A40C9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8498D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FE80D4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1435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913A7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A7BF91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0F9A6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0EA26FD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08A8E3C6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236C88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B85D6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2DE326C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52B61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6218E5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5E79B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3715B9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D2B8F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IO code into function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0DEBA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prevent user from entering same CD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15B03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ID, Title, Artist = IO.user_entry()  </w:t>
      </w:r>
    </w:p>
    <w:p w14:paraId="0517274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4964D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AF6F5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DataProcessor.add_todict(ID, Title, Artist)  </w:t>
      </w:r>
    </w:p>
    <w:p w14:paraId="5B4F3C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9D15A9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8DF78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45DBC40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0BC4A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D843FF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596C5E5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3289A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D8A77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F9E20A2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0569F7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31B14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6A474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73D7D3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FA25B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43868D5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E8251C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E45DF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DataProcessor.delete_fxn()  </w:t>
      </w:r>
    </w:p>
    <w:p w14:paraId="5AF6A34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2E3AC7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5D50B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DEE486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5BB18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DB5ED98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8B57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7074B0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7DD57A51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C2798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CBCEC83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CA2779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591B2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FileProcessor.save_fxn()  </w:t>
      </w:r>
    </w:p>
    <w:p w14:paraId="4974A5D4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B0A81F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D29CE27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6A90D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1202D5E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save: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93A3B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7BB9D0F" w14:textId="77777777" w:rsidR="009E588D" w:rsidRPr="009E588D" w:rsidRDefault="009E588D" w:rsidP="009E588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E58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8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9E58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FB6D46" w14:textId="7A706CFA" w:rsidR="00F50344" w:rsidRDefault="00F50344" w:rsidP="00CD1860"/>
    <w:sectPr w:rsidR="00F50344" w:rsidSect="00131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E6218" w14:textId="77777777" w:rsidR="005A77AE" w:rsidRDefault="005A77AE" w:rsidP="00C30C3C">
      <w:pPr>
        <w:spacing w:after="0" w:line="240" w:lineRule="auto"/>
      </w:pPr>
      <w:r>
        <w:separator/>
      </w:r>
    </w:p>
  </w:endnote>
  <w:endnote w:type="continuationSeparator" w:id="0">
    <w:p w14:paraId="7707BFD4" w14:textId="77777777" w:rsidR="005A77AE" w:rsidRDefault="005A77AE" w:rsidP="00C3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0EB3A" w14:textId="77777777" w:rsidR="005A77AE" w:rsidRDefault="005A77AE" w:rsidP="00C30C3C">
      <w:pPr>
        <w:spacing w:after="0" w:line="240" w:lineRule="auto"/>
      </w:pPr>
      <w:r>
        <w:separator/>
      </w:r>
    </w:p>
  </w:footnote>
  <w:footnote w:type="continuationSeparator" w:id="0">
    <w:p w14:paraId="6AEBD656" w14:textId="77777777" w:rsidR="005A77AE" w:rsidRDefault="005A77AE" w:rsidP="00C30C3C">
      <w:pPr>
        <w:spacing w:after="0" w:line="240" w:lineRule="auto"/>
      </w:pPr>
      <w:r>
        <w:continuationSeparator/>
      </w:r>
    </w:p>
  </w:footnote>
  <w:footnote w:id="1">
    <w:p w14:paraId="2EEDD544" w14:textId="32938E67" w:rsidR="00373EE0" w:rsidRDefault="00373EE0">
      <w:pPr>
        <w:pStyle w:val="FootnoteText"/>
      </w:pPr>
      <w:r>
        <w:rPr>
          <w:rStyle w:val="FootnoteReference"/>
        </w:rPr>
        <w:footnoteRef/>
      </w:r>
      <w:r>
        <w:t xml:space="preserve"> Retrieved 2020-Aug 19</w:t>
      </w:r>
    </w:p>
  </w:footnote>
  <w:footnote w:id="2">
    <w:p w14:paraId="6909EDBA" w14:textId="1AC031AB" w:rsidR="00373EE0" w:rsidRDefault="00373EE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2020-Aug 19</w:t>
      </w:r>
    </w:p>
  </w:footnote>
  <w:footnote w:id="3">
    <w:p w14:paraId="7D3E91FE" w14:textId="3C09997F" w:rsidR="001C2877" w:rsidRDefault="001C28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47638689"/>
      <w:r>
        <w:t>Retrieved 2020-</w:t>
      </w:r>
      <w:r w:rsidR="00F0126F">
        <w:t>Aug-</w:t>
      </w:r>
      <w:bookmarkEnd w:id="0"/>
      <w:r w:rsidR="006B56EF">
        <w:t>1</w:t>
      </w:r>
      <w:r w:rsidR="00373EE0">
        <w:t>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6B54"/>
    <w:multiLevelType w:val="multilevel"/>
    <w:tmpl w:val="8964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A1D0B"/>
    <w:multiLevelType w:val="multilevel"/>
    <w:tmpl w:val="DBDA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714C7"/>
    <w:multiLevelType w:val="multilevel"/>
    <w:tmpl w:val="846C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01D2E"/>
    <w:multiLevelType w:val="multilevel"/>
    <w:tmpl w:val="697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35470"/>
    <w:multiLevelType w:val="multilevel"/>
    <w:tmpl w:val="1E98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4710E"/>
    <w:multiLevelType w:val="multilevel"/>
    <w:tmpl w:val="F06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61462"/>
    <w:multiLevelType w:val="multilevel"/>
    <w:tmpl w:val="566E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435E6"/>
    <w:multiLevelType w:val="multilevel"/>
    <w:tmpl w:val="E0FE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F31DE"/>
    <w:multiLevelType w:val="multilevel"/>
    <w:tmpl w:val="A320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833A6"/>
    <w:multiLevelType w:val="multilevel"/>
    <w:tmpl w:val="33F6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E"/>
    <w:rsid w:val="0000145E"/>
    <w:rsid w:val="00025033"/>
    <w:rsid w:val="000B6AE7"/>
    <w:rsid w:val="000C6860"/>
    <w:rsid w:val="000D0597"/>
    <w:rsid w:val="000D2626"/>
    <w:rsid w:val="00131715"/>
    <w:rsid w:val="00171EEB"/>
    <w:rsid w:val="00172507"/>
    <w:rsid w:val="001A37A7"/>
    <w:rsid w:val="001C2877"/>
    <w:rsid w:val="001D6B9A"/>
    <w:rsid w:val="00295534"/>
    <w:rsid w:val="002D71C7"/>
    <w:rsid w:val="0034033C"/>
    <w:rsid w:val="00346862"/>
    <w:rsid w:val="003507EE"/>
    <w:rsid w:val="00373EE0"/>
    <w:rsid w:val="003A1333"/>
    <w:rsid w:val="003B2FEA"/>
    <w:rsid w:val="003D1A38"/>
    <w:rsid w:val="004A46E0"/>
    <w:rsid w:val="004E58FD"/>
    <w:rsid w:val="005026CF"/>
    <w:rsid w:val="00537933"/>
    <w:rsid w:val="00550B2F"/>
    <w:rsid w:val="005755CE"/>
    <w:rsid w:val="0059107E"/>
    <w:rsid w:val="005A3DA2"/>
    <w:rsid w:val="005A77AE"/>
    <w:rsid w:val="005E1447"/>
    <w:rsid w:val="00603154"/>
    <w:rsid w:val="00677701"/>
    <w:rsid w:val="00684000"/>
    <w:rsid w:val="006B56EF"/>
    <w:rsid w:val="006C34CA"/>
    <w:rsid w:val="006F1BCC"/>
    <w:rsid w:val="006F428F"/>
    <w:rsid w:val="006F5E9F"/>
    <w:rsid w:val="00717A8A"/>
    <w:rsid w:val="00753208"/>
    <w:rsid w:val="00792B1F"/>
    <w:rsid w:val="007C7BDF"/>
    <w:rsid w:val="0082299F"/>
    <w:rsid w:val="00826A06"/>
    <w:rsid w:val="008A34AE"/>
    <w:rsid w:val="008D40DA"/>
    <w:rsid w:val="00925E8A"/>
    <w:rsid w:val="0095599A"/>
    <w:rsid w:val="009863B3"/>
    <w:rsid w:val="009E24B8"/>
    <w:rsid w:val="009E588D"/>
    <w:rsid w:val="00AE6EDE"/>
    <w:rsid w:val="00B50B8A"/>
    <w:rsid w:val="00B805D5"/>
    <w:rsid w:val="00BD08F1"/>
    <w:rsid w:val="00BD14B3"/>
    <w:rsid w:val="00C30C3C"/>
    <w:rsid w:val="00C340CB"/>
    <w:rsid w:val="00C54238"/>
    <w:rsid w:val="00C66F0D"/>
    <w:rsid w:val="00C73803"/>
    <w:rsid w:val="00C779B2"/>
    <w:rsid w:val="00CB0FCF"/>
    <w:rsid w:val="00CC3F9F"/>
    <w:rsid w:val="00CD1860"/>
    <w:rsid w:val="00CD2219"/>
    <w:rsid w:val="00D269E8"/>
    <w:rsid w:val="00D34CC3"/>
    <w:rsid w:val="00D517E4"/>
    <w:rsid w:val="00D67EC5"/>
    <w:rsid w:val="00D84DE6"/>
    <w:rsid w:val="00D95E61"/>
    <w:rsid w:val="00DC24BF"/>
    <w:rsid w:val="00DD270C"/>
    <w:rsid w:val="00E322A2"/>
    <w:rsid w:val="00E552A2"/>
    <w:rsid w:val="00EA1609"/>
    <w:rsid w:val="00EA3B6C"/>
    <w:rsid w:val="00EB6D11"/>
    <w:rsid w:val="00ED3814"/>
    <w:rsid w:val="00EF3B2D"/>
    <w:rsid w:val="00F0126F"/>
    <w:rsid w:val="00F06A3B"/>
    <w:rsid w:val="00F50344"/>
    <w:rsid w:val="00F60EDF"/>
    <w:rsid w:val="00F8635A"/>
    <w:rsid w:val="00FA2E49"/>
    <w:rsid w:val="00FA2F3E"/>
    <w:rsid w:val="00FB2D1B"/>
    <w:rsid w:val="00F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DA86"/>
  <w15:chartTrackingRefBased/>
  <w15:docId w15:val="{DEE84FC9-A9DD-4B21-8A96-2F946570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30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C3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0C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C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C3C"/>
    <w:rPr>
      <w:vertAlign w:val="superscript"/>
    </w:rPr>
  </w:style>
  <w:style w:type="paragraph" w:customStyle="1" w:styleId="alt">
    <w:name w:val="alt"/>
    <w:basedOn w:val="Normal"/>
    <w:rsid w:val="00C3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30C3C"/>
  </w:style>
  <w:style w:type="character" w:customStyle="1" w:styleId="string">
    <w:name w:val="string"/>
    <w:basedOn w:val="DefaultParagraphFont"/>
    <w:rsid w:val="00C30C3C"/>
  </w:style>
  <w:style w:type="character" w:customStyle="1" w:styleId="comment">
    <w:name w:val="comment"/>
    <w:basedOn w:val="DefaultParagraphFont"/>
    <w:rsid w:val="00925E8A"/>
  </w:style>
  <w:style w:type="character" w:customStyle="1" w:styleId="special">
    <w:name w:val="special"/>
    <w:basedOn w:val="DefaultParagraphFont"/>
    <w:rsid w:val="0082299F"/>
  </w:style>
  <w:style w:type="character" w:customStyle="1" w:styleId="number">
    <w:name w:val="number"/>
    <w:basedOn w:val="DefaultParagraphFont"/>
    <w:rsid w:val="00F0126F"/>
  </w:style>
  <w:style w:type="character" w:styleId="CommentReference">
    <w:name w:val="annotation reference"/>
    <w:basedOn w:val="DefaultParagraphFont"/>
    <w:uiPriority w:val="99"/>
    <w:semiHidden/>
    <w:unhideWhenUsed/>
    <w:rsid w:val="00550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B2F"/>
    <w:rPr>
      <w:rFonts w:ascii="Segoe UI" w:hAnsi="Segoe UI" w:cs="Segoe UI"/>
      <w:sz w:val="18"/>
      <w:szCs w:val="18"/>
    </w:rPr>
  </w:style>
  <w:style w:type="character" w:customStyle="1" w:styleId="decorator">
    <w:name w:val="decorator"/>
    <w:basedOn w:val="DefaultParagraphFont"/>
    <w:rsid w:val="009E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ek-university.com/python/the-try-except-statemen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6043797/python-passing-variables-between-func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lanetb.ca/syntax-highlight-wo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roe/Assignment06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tutorial/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Daw3E</b:Tag>
    <b:SourceType>Book</b:SourceType>
    <b:Guid>{A9A8B635-6B00-4191-A408-597438C4E42B}</b:Guid>
    <b:Author>
      <b:Author>
        <b:NameList>
          <b:Person>
            <b:Last>Dawson</b:Last>
            <b:First>Michael</b:First>
          </b:Person>
        </b:NameList>
      </b:Author>
    </b:Author>
    <b:Title>Python Programming for the Absolute Beginner</b:Title>
    <b:Year>2010 3E</b:Year>
    <b:Publisher>Nelson Education</b:Publisher>
    <b:RefOrder>2</b:RefOrder>
  </b:Source>
  <b:Source>
    <b:Tag>htt</b:Tag>
    <b:SourceType>InternetSite</b:SourceType>
    <b:Guid>{4D255ABA-3EF7-43DE-A2A6-F4E4FFF00DBE}</b:Guid>
    <b:URL>http://planetb.ca/syntax-highlight-word</b:URL>
    <b:RefOrder>3</b:RefOrder>
  </b:Source>
  <b:Source>
    <b:Tag>htt1</b:Tag>
    <b:SourceType>InternetSite</b:SourceType>
    <b:Guid>{41DAF5A8-0DB4-4077-A6A4-D532CC1E92FD}</b:Guid>
    <b:URL>https://www.tutorialspoint.com/python/python_while_loop.htm#:~:text=The%20loop%20iterates%20while%20the,a%20single%20block%20of%20code.</b:URL>
    <b:RefOrder>1</b:RefOrder>
  </b:Source>
</b:Sources>
</file>

<file path=customXml/itemProps1.xml><?xml version="1.0" encoding="utf-8"?>
<ds:datastoreItem xmlns:ds="http://schemas.openxmlformats.org/officeDocument/2006/customXml" ds:itemID="{EBDCD668-3103-40CB-80E8-840C6B37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7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Roe</dc:creator>
  <cp:keywords/>
  <dc:description/>
  <cp:lastModifiedBy>Justin Roe</cp:lastModifiedBy>
  <cp:revision>7</cp:revision>
  <dcterms:created xsi:type="dcterms:W3CDTF">2020-08-19T01:40:00Z</dcterms:created>
  <dcterms:modified xsi:type="dcterms:W3CDTF">2020-08-20T04:44:00Z</dcterms:modified>
</cp:coreProperties>
</file>