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EFE78" w14:textId="1C83DC1A" w:rsidR="00E5194A" w:rsidRDefault="003E59C1">
      <w:r>
        <w:rPr>
          <w:rFonts w:hint="eastAsia"/>
        </w:rPr>
        <w:t>1</w:t>
      </w:r>
      <w:r>
        <w:rPr>
          <w:rFonts w:hint="eastAsia"/>
        </w:rPr>
        <w:t>、对于</w:t>
      </w:r>
      <w:r>
        <w:rPr>
          <w:rFonts w:hint="eastAsia"/>
        </w:rPr>
        <w:t xml:space="preserve"> 8 </w:t>
      </w:r>
      <w:r>
        <w:rPr>
          <w:rFonts w:hint="eastAsia"/>
        </w:rPr>
        <w:t>位有符号数，其补码的表示范围是？（</w:t>
      </w:r>
      <w:r>
        <w:rPr>
          <w:rFonts w:hint="eastAsia"/>
        </w:rPr>
        <w:t xml:space="preserve"> </w:t>
      </w:r>
      <w:r w:rsidR="000F342E">
        <w:t>B</w:t>
      </w:r>
      <w:r>
        <w:rPr>
          <w:rFonts w:hint="eastAsia"/>
        </w:rPr>
        <w:t>）</w:t>
      </w:r>
    </w:p>
    <w:p w14:paraId="7174DDEE" w14:textId="77777777" w:rsidR="00E5194A" w:rsidRDefault="003E59C1">
      <w:r>
        <w:rPr>
          <w:rFonts w:hint="eastAsia"/>
        </w:rPr>
        <w:t>A. -127~+127</w:t>
      </w:r>
      <w:r>
        <w:rPr>
          <w:rFonts w:hint="eastAsia"/>
        </w:rPr>
        <w:tab/>
      </w:r>
      <w:r>
        <w:rPr>
          <w:rFonts w:hint="eastAsia"/>
        </w:rPr>
        <w:tab/>
        <w:t>B. -128~+127</w:t>
      </w:r>
      <w:r>
        <w:rPr>
          <w:rFonts w:hint="eastAsia"/>
        </w:rPr>
        <w:tab/>
      </w:r>
      <w:r>
        <w:rPr>
          <w:rFonts w:hint="eastAsia"/>
        </w:rPr>
        <w:tab/>
        <w:t>C. 0~255</w:t>
      </w:r>
      <w:r>
        <w:rPr>
          <w:rFonts w:hint="eastAsia"/>
        </w:rPr>
        <w:tab/>
      </w:r>
      <w:r>
        <w:rPr>
          <w:rFonts w:hint="eastAsia"/>
        </w:rPr>
        <w:tab/>
        <w:t>D. -255~+255</w:t>
      </w:r>
    </w:p>
    <w:p w14:paraId="14192F41" w14:textId="77777777" w:rsidR="00E5194A" w:rsidRDefault="00E5194A"/>
    <w:p w14:paraId="251D7F35" w14:textId="14FC4F06" w:rsidR="00E5194A" w:rsidRDefault="003E59C1">
      <w:r>
        <w:rPr>
          <w:rFonts w:hint="eastAsia"/>
        </w:rPr>
        <w:t>2</w:t>
      </w:r>
      <w:r>
        <w:rPr>
          <w:rFonts w:hint="eastAsia"/>
        </w:rPr>
        <w:t>、二进制数</w:t>
      </w:r>
      <w:r>
        <w:rPr>
          <w:rFonts w:hint="eastAsia"/>
        </w:rPr>
        <w:t>1101.101</w:t>
      </w:r>
      <w:r>
        <w:rPr>
          <w:rFonts w:hint="eastAsia"/>
        </w:rPr>
        <w:t>对应的十进制数是多少？（</w:t>
      </w:r>
      <w:r w:rsidR="000F342E">
        <w:rPr>
          <w:rFonts w:hint="eastAsia"/>
        </w:rPr>
        <w:t>A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565E862D" w14:textId="77777777" w:rsidR="00E5194A" w:rsidRDefault="003E59C1">
      <w:r>
        <w:rPr>
          <w:rFonts w:hint="eastAsia"/>
        </w:rPr>
        <w:t>A. 13.625</w:t>
      </w:r>
    </w:p>
    <w:p w14:paraId="782D9658" w14:textId="77777777" w:rsidR="00E5194A" w:rsidRDefault="003E59C1">
      <w:r>
        <w:rPr>
          <w:rFonts w:hint="eastAsia"/>
        </w:rPr>
        <w:t>B. 13.5</w:t>
      </w:r>
    </w:p>
    <w:p w14:paraId="47A88623" w14:textId="77777777" w:rsidR="00E5194A" w:rsidRDefault="003E59C1">
      <w:r>
        <w:rPr>
          <w:rFonts w:hint="eastAsia"/>
        </w:rPr>
        <w:t>C. 12.625</w:t>
      </w:r>
    </w:p>
    <w:p w14:paraId="40956F6B" w14:textId="77777777" w:rsidR="00E5194A" w:rsidRDefault="003E59C1">
      <w:r>
        <w:rPr>
          <w:rFonts w:hint="eastAsia"/>
        </w:rPr>
        <w:t>D. 12.5</w:t>
      </w:r>
    </w:p>
    <w:p w14:paraId="53FFC2A4" w14:textId="77777777" w:rsidR="00E5194A" w:rsidRDefault="00E5194A"/>
    <w:p w14:paraId="03B78D7A" w14:textId="2E704D1B" w:rsidR="00E5194A" w:rsidRDefault="003E59C1">
      <w:r>
        <w:rPr>
          <w:rFonts w:hint="eastAsia"/>
        </w:rPr>
        <w:t>3</w:t>
      </w:r>
      <w:r>
        <w:rPr>
          <w:rFonts w:hint="eastAsia"/>
        </w:rPr>
        <w:t>、若存储器的地址编码为</w:t>
      </w:r>
      <w:r>
        <w:rPr>
          <w:rFonts w:hint="eastAsia"/>
        </w:rPr>
        <w:t xml:space="preserve"> 10 </w:t>
      </w:r>
      <w:r>
        <w:rPr>
          <w:rFonts w:hint="eastAsia"/>
        </w:rPr>
        <w:t>位（</w:t>
      </w:r>
      <w:r>
        <w:rPr>
          <w:rFonts w:hint="eastAsia"/>
        </w:rPr>
        <w:t>An-1~A0</w:t>
      </w:r>
      <w:r>
        <w:rPr>
          <w:rFonts w:hint="eastAsia"/>
        </w:rPr>
        <w:t>），存储字长为</w:t>
      </w:r>
      <w:r>
        <w:rPr>
          <w:rFonts w:hint="eastAsia"/>
        </w:rPr>
        <w:t xml:space="preserve"> 8 </w:t>
      </w:r>
      <w:r>
        <w:rPr>
          <w:rFonts w:hint="eastAsia"/>
        </w:rPr>
        <w:t>位（</w:t>
      </w:r>
      <w:r>
        <w:rPr>
          <w:rFonts w:hint="eastAsia"/>
        </w:rPr>
        <w:t>Dm-1~D0</w:t>
      </w:r>
      <w:r>
        <w:rPr>
          <w:rFonts w:hint="eastAsia"/>
        </w:rPr>
        <w:t>），则该存储器的容量为？（</w:t>
      </w:r>
      <w:r>
        <w:rPr>
          <w:rFonts w:hint="eastAsia"/>
        </w:rPr>
        <w:t xml:space="preserve"> </w:t>
      </w:r>
      <w:r w:rsidR="000F342E">
        <w:t>A</w:t>
      </w:r>
      <w:r>
        <w:rPr>
          <w:rFonts w:hint="eastAsia"/>
        </w:rPr>
        <w:t>）</w:t>
      </w:r>
    </w:p>
    <w:p w14:paraId="50625057" w14:textId="77777777" w:rsidR="00E5194A" w:rsidRDefault="003E59C1">
      <w:r>
        <w:rPr>
          <w:rFonts w:hint="eastAsia"/>
        </w:rPr>
        <w:t>A. 1024 B</w:t>
      </w:r>
      <w:r>
        <w:rPr>
          <w:rFonts w:hint="eastAsia"/>
        </w:rPr>
        <w:tab/>
      </w:r>
      <w:r>
        <w:rPr>
          <w:rFonts w:hint="eastAsia"/>
        </w:rPr>
        <w:tab/>
        <w:t>B. 8192 B</w:t>
      </w:r>
      <w:r>
        <w:rPr>
          <w:rFonts w:hint="eastAsia"/>
        </w:rPr>
        <w:tab/>
      </w:r>
      <w:r>
        <w:rPr>
          <w:rFonts w:hint="eastAsia"/>
        </w:rPr>
        <w:tab/>
        <w:t>C. 1024 b</w:t>
      </w:r>
      <w:r>
        <w:rPr>
          <w:rFonts w:hint="eastAsia"/>
        </w:rPr>
        <w:tab/>
      </w:r>
      <w:r>
        <w:rPr>
          <w:rFonts w:hint="eastAsia"/>
        </w:rPr>
        <w:tab/>
        <w:t>D. 80 b</w:t>
      </w:r>
    </w:p>
    <w:p w14:paraId="5464CFE5" w14:textId="77777777" w:rsidR="00E5194A" w:rsidRDefault="00E5194A"/>
    <w:p w14:paraId="7F778761" w14:textId="254AD9EE" w:rsidR="00E5194A" w:rsidRDefault="003E59C1">
      <w:r>
        <w:rPr>
          <w:rFonts w:hint="eastAsia"/>
        </w:rPr>
        <w:t>4</w:t>
      </w:r>
      <w:r>
        <w:rPr>
          <w:rFonts w:hint="eastAsia"/>
        </w:rPr>
        <w:t>、在</w:t>
      </w:r>
      <w:r>
        <w:rPr>
          <w:rFonts w:hint="eastAsia"/>
        </w:rPr>
        <w:t>8</w:t>
      </w:r>
      <w:r>
        <w:rPr>
          <w:rFonts w:hint="eastAsia"/>
        </w:rPr>
        <w:t>位机器字长中，</w:t>
      </w:r>
      <w:r>
        <w:rPr>
          <w:rFonts w:hint="eastAsia"/>
        </w:rPr>
        <w:t>-5</w:t>
      </w:r>
      <w:r>
        <w:rPr>
          <w:rFonts w:hint="eastAsia"/>
        </w:rPr>
        <w:t>的补码表示是什么？（</w:t>
      </w:r>
      <w:r>
        <w:rPr>
          <w:rFonts w:hint="eastAsia"/>
        </w:rPr>
        <w:t xml:space="preserve"> </w:t>
      </w:r>
      <w:r w:rsidR="000F342E">
        <w:t>A</w:t>
      </w:r>
      <w:r>
        <w:rPr>
          <w:rFonts w:hint="eastAsia"/>
        </w:rPr>
        <w:t>）</w:t>
      </w:r>
    </w:p>
    <w:p w14:paraId="43A95AC7" w14:textId="77777777" w:rsidR="00E5194A" w:rsidRDefault="003E59C1">
      <w:r>
        <w:rPr>
          <w:rFonts w:hint="eastAsia"/>
        </w:rPr>
        <w:t>A. 11111011</w:t>
      </w:r>
    </w:p>
    <w:p w14:paraId="037A3EB1" w14:textId="77777777" w:rsidR="00E5194A" w:rsidRDefault="003E59C1">
      <w:r>
        <w:rPr>
          <w:rFonts w:hint="eastAsia"/>
        </w:rPr>
        <w:t>B. 10000101</w:t>
      </w:r>
    </w:p>
    <w:p w14:paraId="4BC05E09" w14:textId="77777777" w:rsidR="00E5194A" w:rsidRDefault="003E59C1">
      <w:r>
        <w:rPr>
          <w:rFonts w:hint="eastAsia"/>
        </w:rPr>
        <w:t>C. 11111010</w:t>
      </w:r>
    </w:p>
    <w:p w14:paraId="3A58A6FC" w14:textId="77777777" w:rsidR="00E5194A" w:rsidRDefault="003E59C1">
      <w:r>
        <w:rPr>
          <w:rFonts w:hint="eastAsia"/>
        </w:rPr>
        <w:t>D. 10000110</w:t>
      </w:r>
    </w:p>
    <w:p w14:paraId="00FA54BF" w14:textId="77777777" w:rsidR="00E5194A" w:rsidRDefault="00E5194A"/>
    <w:p w14:paraId="6BCEE461" w14:textId="77777777" w:rsidR="00E5194A" w:rsidRDefault="00E5194A"/>
    <w:p w14:paraId="0B999B27" w14:textId="5FC49E1A" w:rsidR="00E5194A" w:rsidRDefault="003E59C1">
      <w:r>
        <w:t>5</w:t>
      </w:r>
      <w:r>
        <w:rPr>
          <w:rFonts w:hint="eastAsia"/>
        </w:rPr>
        <w:t>、描述算法的五个特征，并举例说明。</w:t>
      </w:r>
    </w:p>
    <w:p w14:paraId="093E7DCF" w14:textId="77777777" w:rsidR="00E5194A" w:rsidRDefault="00E5194A"/>
    <w:p w14:paraId="04C28084" w14:textId="0C859413" w:rsidR="000F342E" w:rsidRDefault="000F342E" w:rsidP="000F342E">
      <w:r>
        <w:rPr>
          <w:rFonts w:hint="eastAsia"/>
        </w:rPr>
        <w:t>1</w:t>
      </w:r>
      <w:r>
        <w:rPr>
          <w:rFonts w:hint="eastAsia"/>
        </w:rPr>
        <w:t>、</w:t>
      </w:r>
      <w:r w:rsidRPr="000F342E">
        <w:t>有限性：算法必须在有限的步骤内完成。</w:t>
      </w:r>
    </w:p>
    <w:p w14:paraId="2732699D" w14:textId="74D0DC34" w:rsidR="000F342E" w:rsidRPr="000F342E" w:rsidRDefault="000F342E" w:rsidP="000F342E">
      <w:pPr>
        <w:rPr>
          <w:rFonts w:hint="eastAsia"/>
        </w:rPr>
      </w:pPr>
      <w:r>
        <w:rPr>
          <w:rFonts w:hint="eastAsia"/>
        </w:rPr>
        <w:t>举例：加法运算输入加数后可在有限步内完成。</w:t>
      </w:r>
    </w:p>
    <w:p w14:paraId="34C90159" w14:textId="20ADE862" w:rsidR="000F342E" w:rsidRDefault="000F342E" w:rsidP="000F342E">
      <w:r>
        <w:rPr>
          <w:rFonts w:hint="eastAsia"/>
        </w:rPr>
        <w:t>2</w:t>
      </w:r>
      <w:r>
        <w:rPr>
          <w:rFonts w:hint="eastAsia"/>
        </w:rPr>
        <w:t>、</w:t>
      </w:r>
      <w:r w:rsidRPr="000F342E">
        <w:t>确定性：算法的每一步骤都必须有明确的定义。</w:t>
      </w:r>
    </w:p>
    <w:p w14:paraId="16DB1D73" w14:textId="547FE151" w:rsidR="000F342E" w:rsidRPr="000F342E" w:rsidRDefault="000F342E" w:rsidP="000F342E">
      <w:pPr>
        <w:rPr>
          <w:rFonts w:hint="eastAsia"/>
        </w:rPr>
      </w:pPr>
      <w:r>
        <w:rPr>
          <w:rFonts w:hint="eastAsia"/>
        </w:rPr>
        <w:t>举例：</w:t>
      </w:r>
      <w:r>
        <w:rPr>
          <w:rFonts w:hint="eastAsia"/>
        </w:rPr>
        <w:t>加法运算</w:t>
      </w:r>
      <w:r>
        <w:rPr>
          <w:rFonts w:hint="eastAsia"/>
        </w:rPr>
        <w:t>必须</w:t>
      </w:r>
      <w:r>
        <w:rPr>
          <w:rFonts w:hint="eastAsia"/>
        </w:rPr>
        <w:t>输入</w:t>
      </w:r>
      <w:r>
        <w:rPr>
          <w:rFonts w:hint="eastAsia"/>
        </w:rPr>
        <w:t>确定</w:t>
      </w:r>
      <w:r>
        <w:rPr>
          <w:rFonts w:hint="eastAsia"/>
        </w:rPr>
        <w:t>加数</w:t>
      </w:r>
      <w:r>
        <w:rPr>
          <w:rFonts w:hint="eastAsia"/>
        </w:rPr>
        <w:t>或变量。</w:t>
      </w:r>
    </w:p>
    <w:p w14:paraId="28F8E217" w14:textId="0D754A36" w:rsidR="000F342E" w:rsidRDefault="000F342E" w:rsidP="000F342E">
      <w:r>
        <w:rPr>
          <w:rFonts w:hint="eastAsia"/>
        </w:rPr>
        <w:t>3</w:t>
      </w:r>
      <w:r>
        <w:rPr>
          <w:rFonts w:hint="eastAsia"/>
        </w:rPr>
        <w:t>、</w:t>
      </w:r>
      <w:r w:rsidRPr="000F342E">
        <w:t>输入：算法具有若干个输入，也可能没有</w:t>
      </w:r>
      <w:r>
        <w:rPr>
          <w:rFonts w:hint="eastAsia"/>
        </w:rPr>
        <w:t>。</w:t>
      </w:r>
    </w:p>
    <w:p w14:paraId="1E45926B" w14:textId="474CE2F4" w:rsidR="000F342E" w:rsidRPr="000F342E" w:rsidRDefault="000F342E" w:rsidP="000F342E">
      <w:pPr>
        <w:rPr>
          <w:rFonts w:hint="eastAsia"/>
        </w:rPr>
      </w:pPr>
      <w:r>
        <w:rPr>
          <w:rFonts w:hint="eastAsia"/>
        </w:rPr>
        <w:t>举例</w:t>
      </w:r>
      <w:r w:rsidRPr="000F342E">
        <w:t>：计算一个数组的最大值的算法需要输入一个数组。</w:t>
      </w:r>
    </w:p>
    <w:p w14:paraId="6E0ED99A" w14:textId="6BAB769E" w:rsidR="000F342E" w:rsidRDefault="000F342E" w:rsidP="000F342E">
      <w:r>
        <w:rPr>
          <w:rFonts w:hint="eastAsia"/>
        </w:rPr>
        <w:t>4</w:t>
      </w:r>
      <w:r>
        <w:rPr>
          <w:rFonts w:hint="eastAsia"/>
        </w:rPr>
        <w:t>、</w:t>
      </w:r>
      <w:r w:rsidRPr="000F342E">
        <w:t>输出：算法有一个或多个输出。</w:t>
      </w:r>
    </w:p>
    <w:p w14:paraId="2BF26C48" w14:textId="21D6A048" w:rsidR="000F342E" w:rsidRPr="000F342E" w:rsidRDefault="000F342E" w:rsidP="000F342E">
      <w:pPr>
        <w:rPr>
          <w:rFonts w:hint="eastAsia"/>
        </w:rPr>
      </w:pPr>
      <w:r>
        <w:rPr>
          <w:rFonts w:hint="eastAsia"/>
        </w:rPr>
        <w:t>举例</w:t>
      </w:r>
      <w:r w:rsidRPr="000F342E">
        <w:t>：加法算法的输出是两个数相加的和。</w:t>
      </w:r>
    </w:p>
    <w:p w14:paraId="57071432" w14:textId="2C38D990" w:rsidR="00E5194A" w:rsidRDefault="000F342E">
      <w:r>
        <w:rPr>
          <w:rFonts w:hint="eastAsia"/>
        </w:rPr>
        <w:t>5</w:t>
      </w:r>
      <w:r>
        <w:rPr>
          <w:rFonts w:hint="eastAsia"/>
        </w:rPr>
        <w:t>、</w:t>
      </w:r>
      <w:r w:rsidRPr="000F342E">
        <w:t>可行性：算法中的每一步都可以在有限的时间内完成。</w:t>
      </w:r>
    </w:p>
    <w:p w14:paraId="1BFF3B5D" w14:textId="6B48E1D6" w:rsidR="000F342E" w:rsidRPr="000F342E" w:rsidRDefault="000F342E">
      <w:pPr>
        <w:rPr>
          <w:rFonts w:hint="eastAsia"/>
        </w:rPr>
      </w:pPr>
      <w:r>
        <w:rPr>
          <w:rFonts w:hint="eastAsia"/>
        </w:rPr>
        <w:t>举例：二分法查找的每一步都通过简单的数学操作实现。</w:t>
      </w:r>
    </w:p>
    <w:sectPr w:rsidR="000F342E" w:rsidRPr="000F34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786E"/>
    <w:multiLevelType w:val="multilevel"/>
    <w:tmpl w:val="EF7E35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5CC22FC"/>
    <w:multiLevelType w:val="multilevel"/>
    <w:tmpl w:val="BA32B6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73ED10D6"/>
    <w:multiLevelType w:val="multilevel"/>
    <w:tmpl w:val="10D4E1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4A"/>
    <w:rsid w:val="000F342E"/>
    <w:rsid w:val="003E59C1"/>
    <w:rsid w:val="00E5194A"/>
    <w:rsid w:val="04570103"/>
    <w:rsid w:val="0ABC0122"/>
    <w:rsid w:val="1C013B39"/>
    <w:rsid w:val="28852E55"/>
    <w:rsid w:val="635E78A1"/>
    <w:rsid w:val="725E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1D53F"/>
  <w15:docId w15:val="{A96CE81D-2806-47AB-B653-33BFADD4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Theme="minorEastAsia" w:cs="Arial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szh</dc:creator>
  <cp:lastModifiedBy>野夫 税</cp:lastModifiedBy>
  <cp:revision>3</cp:revision>
  <dcterms:created xsi:type="dcterms:W3CDTF">2025-11-04T03:16:00Z</dcterms:created>
  <dcterms:modified xsi:type="dcterms:W3CDTF">2025-11-17T04:03:00Z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02CE71D64A3C4F6CB3E041CA8B2DA897</vt:lpwstr>
  </property>
  <property fmtid="{D5CDD505-2E9C-101B-9397-08002B2CF9AE}" pid="4" name="KSOTemplateDocerSaveRecord">
    <vt:lpwstr>eyJoZGlkIjoiZjYwOGJiOGNlNTg5NzBhMDY0ZTUwZDg1ZDc5MGZiYzYiLCJ1c2VySWQiOiIxMTMyOTUwMTk5In0=</vt:lpwstr>
  </property>
</Properties>
</file>