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4A04FC">
              <w:t xml:space="preserve"> recording of</w:t>
            </w:r>
            <w:r w:rsidR="009144F6">
              <w:t xml:space="preserve"> </w:t>
            </w:r>
            <w:bookmarkStart w:id="1" w:name="OLE_LINK1"/>
            <w:bookmarkStart w:id="2" w:name="OLE_LINK2"/>
            <w:bookmarkStart w:id="3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1"/>
            <w:bookmarkEnd w:id="2"/>
            <w:bookmarkEnd w:id="3"/>
            <w:r w:rsidR="00BD428D">
              <w:t>!</w:t>
            </w:r>
            <w:r w:rsidR="00A375E3">
              <w:t xml:space="preserve"> We’ll be sending you another notification with complete playback details</w:t>
            </w:r>
            <w:bookmarkStart w:id="4" w:name="_GoBack"/>
            <w:bookmarkEnd w:id="4"/>
            <w:r w:rsidR="00A375E3">
              <w:t xml:space="preserve"> as soon as the recording is posted.</w:t>
            </w:r>
          </w:p>
          <w:p w:rsidR="005D2CCB" w:rsidRDefault="005D2CCB" w:rsidP="0082635F"/>
          <w:p w:rsidR="008971B1" w:rsidRDefault="004A04FC" w:rsidP="0082635F">
            <w:r>
              <w:rPr>
                <w:noProof/>
              </w:rPr>
              <w:t>If you would like to update your order to include attending the live event, please</w:t>
            </w:r>
            <w:r w:rsidR="008971B1">
              <w:rPr>
                <w:noProof/>
              </w:rPr>
              <w:t xml:space="preserve"> visit our </w:t>
            </w:r>
            <w:fldSimple w:instr=" MERGEFIELD  UpdateOrderPage  \* MERGEFORMAT ">
              <w:r w:rsidR="006B6DCC">
                <w:rPr>
                  <w:noProof/>
                </w:rPr>
                <w:t>«UpdateOrderPage»</w:t>
              </w:r>
            </w:fldSimple>
          </w:p>
          <w:p w:rsidR="008971B1" w:rsidRDefault="008971B1" w:rsidP="0082635F"/>
          <w:p w:rsidR="009E1168" w:rsidRDefault="00A375E3" w:rsidP="0082635F">
            <w:r>
              <w:fldChar w:fldCharType="begin"/>
            </w:r>
            <w:r>
              <w:instrText xml:space="preserve"> MERGEFIELD  PaymentCaption  \* MERGEFORMAT </w:instrText>
            </w:r>
            <w:r>
              <w:fldChar w:fldCharType="separate"/>
            </w:r>
            <w:r w:rsidR="00AA6345">
              <w:rPr>
                <w:noProof/>
              </w:rPr>
              <w:t>«PaymentCaption»</w:t>
            </w:r>
            <w:r>
              <w:rPr>
                <w:noProof/>
              </w:rPr>
              <w:fldChar w:fldCharType="end"/>
            </w:r>
          </w:p>
          <w:p w:rsidR="005D2CCB" w:rsidRDefault="005D2CCB" w:rsidP="004A04FC">
            <w:pPr>
              <w:ind w:left="532" w:hanging="54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DA5D05" w:rsidRPr="00DA5D05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A375E3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226AB3"/>
    <w:rsid w:val="002303E9"/>
    <w:rsid w:val="00232E7A"/>
    <w:rsid w:val="002849A2"/>
    <w:rsid w:val="002B7013"/>
    <w:rsid w:val="00326819"/>
    <w:rsid w:val="0034149D"/>
    <w:rsid w:val="003458F1"/>
    <w:rsid w:val="0038565B"/>
    <w:rsid w:val="003A5B46"/>
    <w:rsid w:val="0044030B"/>
    <w:rsid w:val="004A04FC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8B7A81"/>
    <w:rsid w:val="009144F6"/>
    <w:rsid w:val="009243A1"/>
    <w:rsid w:val="00942C64"/>
    <w:rsid w:val="00944B66"/>
    <w:rsid w:val="00974E6F"/>
    <w:rsid w:val="009842F5"/>
    <w:rsid w:val="009D06DF"/>
    <w:rsid w:val="009E1168"/>
    <w:rsid w:val="00A375E3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9E21F8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B6D0B2-C357-4412-910E-A52243E09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147</Words>
  <Characters>842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4</cp:revision>
  <dcterms:created xsi:type="dcterms:W3CDTF">2017-06-12T13:19:00Z</dcterms:created>
  <dcterms:modified xsi:type="dcterms:W3CDTF">2017-06-12T13:30:00Z</dcterms:modified>
</cp:coreProperties>
</file>