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8996A" w14:textId="77777777" w:rsidR="00036002" w:rsidRDefault="00036002" w:rsidP="00036002">
      <w:pPr>
        <w:numPr>
          <w:ilvl w:val="0"/>
          <w:numId w:val="2"/>
        </w:numPr>
      </w:pPr>
      <w:r>
        <w:rPr>
          <w:b/>
          <w:bCs/>
        </w:rPr>
        <w:t>Smart Inventory Management System</w:t>
      </w:r>
      <w:r>
        <w:t>: Create a system that helps businesses manage their inventory efficiently. Implement predictive analytics to forecast demand, and incorporate IoT devices like smart shelves to monitor stock levels in real-time.</w:t>
      </w:r>
    </w:p>
    <w:p w14:paraId="2F625971" w14:textId="77777777" w:rsidR="00036002" w:rsidRDefault="00036002" w:rsidP="00036002">
      <w:pPr>
        <w:numPr>
          <w:ilvl w:val="0"/>
          <w:numId w:val="2"/>
        </w:numPr>
      </w:pPr>
      <w:r>
        <w:rPr>
          <w:b/>
          <w:bCs/>
        </w:rPr>
        <w:t>Healthcare Appointment Scheduling App</w:t>
      </w:r>
      <w:r>
        <w:t>: Develop a mobile app for scheduling doctor appointments. Use cross-platform development tools like React Native or Flutter. Incorporate features like real-time availability, reminders, and integration with hospital systems.</w:t>
      </w:r>
    </w:p>
    <w:p w14:paraId="6B0E071C" w14:textId="77777777" w:rsidR="00036002" w:rsidRDefault="00036002" w:rsidP="00036002">
      <w:pPr>
        <w:numPr>
          <w:ilvl w:val="0"/>
          <w:numId w:val="2"/>
        </w:numPr>
      </w:pPr>
      <w:r>
        <w:rPr>
          <w:b/>
          <w:bCs/>
        </w:rPr>
        <w:t>Environmental Monitoring Dashboard</w:t>
      </w:r>
      <w:r>
        <w:t>: Build a web-based dashboard that collects data from various environmental sensors (IoT) and provides real-time insights. This could be used for air quality monitoring, weather forecasting, or pollution control.</w:t>
      </w:r>
    </w:p>
    <w:p w14:paraId="1433ACD1" w14:textId="77777777" w:rsidR="00036002" w:rsidRDefault="00036002" w:rsidP="00036002">
      <w:pPr>
        <w:numPr>
          <w:ilvl w:val="0"/>
          <w:numId w:val="2"/>
        </w:numPr>
      </w:pPr>
      <w:r>
        <w:rPr>
          <w:b/>
          <w:bCs/>
        </w:rPr>
        <w:t>Elderly Care Companion App</w:t>
      </w:r>
      <w:r>
        <w:t>: Create a mobile app that helps caregivers and family members of elderly individuals. Include features for medication reminders, emergency alerts, and a communication platform for staying in touch.</w:t>
      </w:r>
    </w:p>
    <w:p w14:paraId="1D799A48" w14:textId="77777777" w:rsidR="00036002" w:rsidRDefault="00036002" w:rsidP="00036002">
      <w:pPr>
        <w:numPr>
          <w:ilvl w:val="0"/>
          <w:numId w:val="2"/>
        </w:numPr>
      </w:pPr>
      <w:r>
        <w:rPr>
          <w:b/>
          <w:bCs/>
        </w:rPr>
        <w:t>Smart Home Automation System</w:t>
      </w:r>
      <w:r>
        <w:t>: Design a system that allows users to control their home appliances and security devices remotely. Utilize IoT devices like smart cameras, door locks, and thermostats. Implement voice control using natural language processing.</w:t>
      </w:r>
    </w:p>
    <w:p w14:paraId="5D207327" w14:textId="77777777" w:rsidR="00036002" w:rsidRDefault="00036002" w:rsidP="00036002">
      <w:pPr>
        <w:numPr>
          <w:ilvl w:val="0"/>
          <w:numId w:val="2"/>
        </w:numPr>
      </w:pPr>
      <w:r>
        <w:rPr>
          <w:b/>
          <w:bCs/>
        </w:rPr>
        <w:t>Sustainable Transportation Planning</w:t>
      </w:r>
      <w:r>
        <w:t>: Develop a mobile app that encourages eco-friendly transportation options like cycling and public transit. Include features for route planning, real-time updates, and carbon footprint tracking.</w:t>
      </w:r>
    </w:p>
    <w:p w14:paraId="40EE8572" w14:textId="77777777" w:rsidR="00036002" w:rsidRDefault="00036002" w:rsidP="00036002">
      <w:pPr>
        <w:numPr>
          <w:ilvl w:val="0"/>
          <w:numId w:val="2"/>
        </w:numPr>
      </w:pPr>
      <w:r>
        <w:rPr>
          <w:b/>
          <w:bCs/>
        </w:rPr>
        <w:t>Food Delivery Optimization</w:t>
      </w:r>
      <w:r>
        <w:t>: Create a platform that optimizes food delivery routes for restaurants or delivery services. Use machine learning to predict delivery times and reduce food wastage.</w:t>
      </w:r>
    </w:p>
    <w:p w14:paraId="19823DEF" w14:textId="77777777" w:rsidR="00036002" w:rsidRDefault="00036002" w:rsidP="00036002">
      <w:pPr>
        <w:numPr>
          <w:ilvl w:val="0"/>
          <w:numId w:val="2"/>
        </w:numPr>
      </w:pPr>
      <w:r>
        <w:rPr>
          <w:b/>
          <w:bCs/>
        </w:rPr>
        <w:t>Student Academic Planner</w:t>
      </w:r>
      <w:r>
        <w:t>: Build a mobile app for students to plan their coursework, track assignments, and set study goals. Include features for GPA calculation and study habit analytics.</w:t>
      </w:r>
    </w:p>
    <w:p w14:paraId="348EB34C" w14:textId="77777777" w:rsidR="00036002" w:rsidRDefault="00036002" w:rsidP="00036002">
      <w:pPr>
        <w:numPr>
          <w:ilvl w:val="0"/>
          <w:numId w:val="2"/>
        </w:numPr>
      </w:pPr>
      <w:r>
        <w:rPr>
          <w:b/>
          <w:bCs/>
        </w:rPr>
        <w:t>Language Learning Game</w:t>
      </w:r>
      <w:r>
        <w:t>: Develop a gamified language learning app that uses AI to adapt to the user's proficiency level. Include interactive lessons, quizzes, and speech recognition for pronunciation practice.</w:t>
      </w:r>
    </w:p>
    <w:p w14:paraId="61812A4C" w14:textId="77777777" w:rsidR="00036002" w:rsidRDefault="00036002" w:rsidP="00036002">
      <w:pPr>
        <w:numPr>
          <w:ilvl w:val="0"/>
          <w:numId w:val="2"/>
        </w:numPr>
      </w:pPr>
      <w:commentRangeStart w:id="0"/>
      <w:r>
        <w:rPr>
          <w:b/>
          <w:bCs/>
        </w:rPr>
        <w:t>Sustainable Energy Monitoring</w:t>
      </w:r>
      <w:r>
        <w:t>: Design a system that monitors energy consumption in homes or businesses. Provide recommendations for reducing energy usage and track cost savings over time.</w:t>
      </w:r>
      <w:commentRangeEnd w:id="0"/>
      <w:r>
        <w:rPr>
          <w:rStyle w:val="CommentReference"/>
        </w:rPr>
        <w:commentReference w:id="0"/>
      </w:r>
    </w:p>
    <w:p w14:paraId="33408E96" w14:textId="77777777" w:rsidR="00036002" w:rsidRDefault="00036002" w:rsidP="00036002">
      <w:r>
        <w:t>Remember to choose a project that aligns with your team's skills and interests. Also, consider the potential impact and innovation of your solution to stand out in the competition. Good luck with your project!</w:t>
      </w:r>
    </w:p>
    <w:p w14:paraId="4EAAD653" w14:textId="77777777" w:rsidR="00036002" w:rsidRDefault="00036002" w:rsidP="00036002"/>
    <w:p w14:paraId="0AED1316" w14:textId="77777777" w:rsidR="00036002" w:rsidRDefault="00036002" w:rsidP="00036002">
      <w:r>
        <w:t>Mobile application for students to monitor course, gpa, class schedule, etc.</w:t>
      </w:r>
    </w:p>
    <w:p w14:paraId="4401D9CE" w14:textId="77777777" w:rsidR="00036002" w:rsidRDefault="00036002" w:rsidP="00036002">
      <w:r>
        <w:t>Can enhance study routine</w:t>
      </w:r>
    </w:p>
    <w:p w14:paraId="160D9120" w14:textId="77777777" w:rsidR="00036002" w:rsidRDefault="00036002" w:rsidP="00036002">
      <w:r>
        <w:t xml:space="preserve">Exciting news feed such as </w:t>
      </w:r>
    </w:p>
    <w:p w14:paraId="21853193" w14:textId="77777777" w:rsidR="00036002" w:rsidRDefault="00036002" w:rsidP="00036002">
      <w:r>
        <w:lastRenderedPageBreak/>
        <w:t>How to monetize – maybe university can pay</w:t>
      </w:r>
    </w:p>
    <w:p w14:paraId="0DCB89AE" w14:textId="77777777" w:rsidR="00036002" w:rsidRDefault="00036002" w:rsidP="00036002">
      <w:r>
        <w:t>But why would they want to pay for it?</w:t>
      </w:r>
    </w:p>
    <w:p w14:paraId="546D914E" w14:textId="77777777" w:rsidR="00036002" w:rsidRDefault="00036002" w:rsidP="00036002"/>
    <w:p w14:paraId="0A6C46EA" w14:textId="77777777" w:rsidR="00036002" w:rsidRDefault="00036002" w:rsidP="00036002">
      <w:r>
        <w:t>Document testing using test cases</w:t>
      </w:r>
    </w:p>
    <w:p w14:paraId="76E92FDC" w14:textId="77777777" w:rsidR="00036002" w:rsidRDefault="00036002" w:rsidP="00036002">
      <w:r>
        <w:t>Imagine cup</w:t>
      </w:r>
    </w:p>
    <w:p w14:paraId="6ADDF53E" w14:textId="77777777" w:rsidR="00036002" w:rsidRDefault="00036002" w:rsidP="00036002">
      <w:r>
        <w:t>WSO2</w:t>
      </w:r>
    </w:p>
    <w:p w14:paraId="60164222" w14:textId="77777777" w:rsidR="00036002" w:rsidRDefault="00036002" w:rsidP="00036002">
      <w:r>
        <w:t>We should all contribute equally</w:t>
      </w:r>
    </w:p>
    <w:p w14:paraId="50F400DF" w14:textId="77777777" w:rsidR="00036002" w:rsidRDefault="00036002" w:rsidP="00036002"/>
    <w:p w14:paraId="3BD241C7" w14:textId="77777777" w:rsidR="00036002" w:rsidRDefault="00036002" w:rsidP="00036002">
      <w:r>
        <w:t>Technical domain – ()</w:t>
      </w:r>
    </w:p>
    <w:p w14:paraId="0C32562C" w14:textId="77777777" w:rsidR="00036002" w:rsidRDefault="00036002" w:rsidP="00036002"/>
    <w:p w14:paraId="02209886" w14:textId="77777777" w:rsidR="00036002" w:rsidRDefault="00036002" w:rsidP="00036002"/>
    <w:p w14:paraId="37880B8C" w14:textId="77777777" w:rsidR="00036002" w:rsidRDefault="00036002" w:rsidP="00036002"/>
    <w:p w14:paraId="792FBC8B" w14:textId="77777777" w:rsidR="00036002" w:rsidRDefault="00036002" w:rsidP="00036002"/>
    <w:p w14:paraId="37612AAA" w14:textId="77777777" w:rsidR="00036002" w:rsidRDefault="00036002" w:rsidP="00036002">
      <w:r>
        <w:t>FindAUni</w:t>
      </w:r>
    </w:p>
    <w:p w14:paraId="25AE9380" w14:textId="77777777" w:rsidR="00036002" w:rsidRDefault="00036002" w:rsidP="00036002">
      <w:r>
        <w:t>Target audience uni students, students finished with AL or OL loking to choose an AL path</w:t>
      </w:r>
    </w:p>
    <w:p w14:paraId="355D63E0" w14:textId="77777777" w:rsidR="00036002" w:rsidRDefault="00036002" w:rsidP="00036002">
      <w:r>
        <w:t>Help with choosing an education route</w:t>
      </w:r>
    </w:p>
    <w:p w14:paraId="5ACD6210" w14:textId="77777777" w:rsidR="00036002" w:rsidRDefault="00036002" w:rsidP="00036002">
      <w:r>
        <w:t xml:space="preserve">Too similar to a personality prediction, </w:t>
      </w:r>
    </w:p>
    <w:p w14:paraId="1437E9EA" w14:textId="77777777" w:rsidR="00036002" w:rsidRDefault="00036002" w:rsidP="00036002"/>
    <w:p w14:paraId="40157147" w14:textId="77777777" w:rsidR="00036002" w:rsidRDefault="00036002" w:rsidP="00036002"/>
    <w:p w14:paraId="11A77E46" w14:textId="77777777" w:rsidR="00036002" w:rsidRDefault="00036002" w:rsidP="00036002">
      <w:r>
        <w:t>Food Delivery service</w:t>
      </w:r>
    </w:p>
    <w:p w14:paraId="61A3EFDC" w14:textId="77777777" w:rsidR="00036002" w:rsidRDefault="00036002" w:rsidP="00036002">
      <w:r>
        <w:t>Pick me for groceries, prepared meals according to dietary requirements</w:t>
      </w:r>
    </w:p>
    <w:p w14:paraId="6935C01C" w14:textId="77777777" w:rsidR="00036002" w:rsidRDefault="00036002" w:rsidP="00036002">
      <w:r>
        <w:t>Delivers groceries for a week or month or given time period</w:t>
      </w:r>
    </w:p>
    <w:p w14:paraId="4E17CF4F" w14:textId="77777777" w:rsidR="00036002" w:rsidRDefault="00036002" w:rsidP="00036002"/>
    <w:p w14:paraId="0278DB13" w14:textId="77777777" w:rsidR="00036002" w:rsidRDefault="00036002" w:rsidP="00036002"/>
    <w:p w14:paraId="7179256A" w14:textId="77777777" w:rsidR="00036002" w:rsidRDefault="00036002" w:rsidP="00036002">
      <w:r>
        <w:t>If we are to use a data science component, we would have to get an output that can be validated and marked whether correct or wrong</w:t>
      </w:r>
    </w:p>
    <w:p w14:paraId="4F9D5895" w14:textId="5FEE2E28" w:rsidR="00036002" w:rsidRDefault="00036002" w:rsidP="00036002"/>
    <w:p w14:paraId="4F6DB136" w14:textId="3E34480C" w:rsidR="00F562FA" w:rsidRDefault="00F562FA" w:rsidP="00036002"/>
    <w:p w14:paraId="75F68670" w14:textId="77777777" w:rsidR="00F562FA" w:rsidRPr="00F562FA" w:rsidRDefault="00F562FA" w:rsidP="00F5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Response 1</w:t>
      </w:r>
    </w:p>
    <w:p w14:paraId="0D90746C" w14:textId="77777777" w:rsidR="00F562FA" w:rsidRPr="00F562FA" w:rsidRDefault="00F562FA" w:rsidP="00F562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Certainly, Kevin. Here are some ideas for patient engagement software:</w:t>
      </w:r>
    </w:p>
    <w:p w14:paraId="79CEFEEA" w14:textId="77777777" w:rsidR="00F562FA" w:rsidRPr="00F562FA" w:rsidRDefault="00F562FA" w:rsidP="00F562F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Health Tracking App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Create an app that allows patients to track their vital signs, symptoms, and medications, providing insights to both patients and healthcare providers.</w:t>
      </w:r>
    </w:p>
    <w:p w14:paraId="1516533E" w14:textId="77777777" w:rsidR="00F562FA" w:rsidRPr="00F562FA" w:rsidRDefault="00F562FA" w:rsidP="00F562F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Telehealth Platforms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Build a user-friendly telemedicine platform for virtual consultations and follow-ups, making healthcare more accessible.</w:t>
      </w:r>
    </w:p>
    <w:p w14:paraId="14842B4C" w14:textId="77777777" w:rsidR="00F562FA" w:rsidRPr="00F562FA" w:rsidRDefault="00F562FA" w:rsidP="00F562F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Personalized Health Plans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Develop software that generates customized health plans based on patient data and provides reminders and progress tracking.</w:t>
      </w:r>
    </w:p>
    <w:p w14:paraId="2D7DB7CF" w14:textId="77777777" w:rsidR="00F562FA" w:rsidRPr="00F562FA" w:rsidRDefault="00F562FA" w:rsidP="00F562F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Health Education Portals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Create a website with informative articles, videos, and quizzes to educate patients about their conditions and treatments.</w:t>
      </w:r>
    </w:p>
    <w:p w14:paraId="4B0158B0" w14:textId="77777777" w:rsidR="00F562FA" w:rsidRPr="00F562FA" w:rsidRDefault="00F562FA" w:rsidP="00F562F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Community Support Forums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Design a platform where patients can connect with others facing similar health issues for emotional support and advice.</w:t>
      </w:r>
    </w:p>
    <w:p w14:paraId="0DB445A3" w14:textId="77777777" w:rsidR="00F562FA" w:rsidRPr="00F562FA" w:rsidRDefault="00F562FA" w:rsidP="00F562F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Medication Reminders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Build an app that sends medication reminders and tracks adherence to treatment plans.</w:t>
      </w:r>
    </w:p>
    <w:p w14:paraId="57E02EB1" w14:textId="77777777" w:rsidR="00F562FA" w:rsidRPr="00F562FA" w:rsidRDefault="00F562FA" w:rsidP="00F562F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Tele-rehabilitation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Develop software for remote physical therapy and rehabilitation exercises, especially useful for post-surgery or injury patients.</w:t>
      </w:r>
    </w:p>
    <w:p w14:paraId="4E6C2A25" w14:textId="77777777" w:rsidR="00F562FA" w:rsidRPr="00F562FA" w:rsidRDefault="00F562FA" w:rsidP="00F562F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Chronic Condition Management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Design an app that helps patients manage chronic conditions with features like symptom tracking, diet planning, and exercise recommendations.</w:t>
      </w:r>
    </w:p>
    <w:p w14:paraId="2699B239" w14:textId="77777777" w:rsidR="00F562FA" w:rsidRPr="00F562FA" w:rsidRDefault="00F562FA" w:rsidP="00F562F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Wearable Integration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Create software that integrates with wearable devices to monitor and encourage physical activity and overall wellness.</w:t>
      </w:r>
    </w:p>
    <w:p w14:paraId="7156F3F2" w14:textId="77777777" w:rsidR="00F562FA" w:rsidRPr="00F562FA" w:rsidRDefault="00F562FA" w:rsidP="00F562F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Gamified Health Challenges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Develop a platform that turns health goals into engaging challenges and rewards for patients.</w:t>
      </w:r>
    </w:p>
    <w:p w14:paraId="2FD97071" w14:textId="77777777" w:rsidR="00F562FA" w:rsidRPr="00F562FA" w:rsidRDefault="00F562FA" w:rsidP="00F562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These ideas can enhance patient engagement in healthcare and improve overall outcomes.</w:t>
      </w:r>
    </w:p>
    <w:p w14:paraId="43BB7DAF" w14:textId="77777777" w:rsidR="00F562FA" w:rsidRPr="00F562FA" w:rsidRDefault="00F562FA" w:rsidP="00F562FA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ChatGPT</w:t>
      </w:r>
    </w:p>
    <w:p w14:paraId="0AD18C3A" w14:textId="77777777" w:rsidR="00F562FA" w:rsidRPr="00F562FA" w:rsidRDefault="00F562FA" w:rsidP="00F5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Response 2</w:t>
      </w:r>
    </w:p>
    <w:p w14:paraId="23FD44E5" w14:textId="77777777" w:rsidR="00F562FA" w:rsidRPr="00F562FA" w:rsidRDefault="00F562FA" w:rsidP="00F562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Certainly, Kevin. Here are some ideas for patient engagement apps:</w:t>
      </w:r>
    </w:p>
    <w:p w14:paraId="4648C508" w14:textId="77777777" w:rsidR="00F562FA" w:rsidRPr="00F562FA" w:rsidRDefault="00F562FA" w:rsidP="00F562F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Personal Health Tracker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An app that allows patients to monitor their vitals, medications, and symptoms. It can provide insights and reminders for medications or appointments.</w:t>
      </w:r>
    </w:p>
    <w:p w14:paraId="70BB9474" w14:textId="77777777" w:rsidR="00F562FA" w:rsidRPr="00F562FA" w:rsidRDefault="00F562FA" w:rsidP="00F562F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Telemedicine Platform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Develop a user-friendly platform for virtual consultations, enabling patients to connect with healthcare professionals remotely.</w:t>
      </w:r>
    </w:p>
    <w:p w14:paraId="673B0A18" w14:textId="77777777" w:rsidR="00F562FA" w:rsidRPr="00F562FA" w:rsidRDefault="00F562FA" w:rsidP="00F562F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Health Education Portal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Create an app with articles, videos, and interactive content to educate patients about various health conditions, treatments, and healthy lifestyles.</w:t>
      </w:r>
    </w:p>
    <w:p w14:paraId="5EFF208B" w14:textId="77777777" w:rsidR="00F562FA" w:rsidRPr="00F562FA" w:rsidRDefault="00F562FA" w:rsidP="00F562F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Wellness Challenges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Implement challenges or goals within an app to encourage patients to adopt healthier habits, like walking a certain number of steps or maintaining a balanced diet.</w:t>
      </w:r>
    </w:p>
    <w:p w14:paraId="7C906EED" w14:textId="77777777" w:rsidR="00F562FA" w:rsidRPr="00F562FA" w:rsidRDefault="00F562FA" w:rsidP="00F562F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Appointment Management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A system to schedule, reschedule, or cancel appointments easily. Include reminders and directions to the healthcare facility.</w:t>
      </w:r>
    </w:p>
    <w:p w14:paraId="4BFC72A8" w14:textId="77777777" w:rsidR="00F562FA" w:rsidRPr="00F562FA" w:rsidRDefault="00F562FA" w:rsidP="00F562F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Support Communities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Build a platform where patients with similar conditions can connect, share experiences, and support each other.</w:t>
      </w:r>
    </w:p>
    <w:p w14:paraId="2EC77AE9" w14:textId="77777777" w:rsidR="00F562FA" w:rsidRPr="00F562FA" w:rsidRDefault="00F562FA" w:rsidP="00F562F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Medication Adherence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Develop reminders for medication intake, with options for patients to confirm doses taken. Integrate gamification to make it engaging.</w:t>
      </w:r>
    </w:p>
    <w:p w14:paraId="35C31B5B" w14:textId="77777777" w:rsidR="00F562FA" w:rsidRPr="00F562FA" w:rsidRDefault="00F562FA" w:rsidP="00F562F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Remote Monitoring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Devices and apps that allow patients to measure vital signs at home, with the data sent securely to healthcare providers for monitoring.</w:t>
      </w:r>
    </w:p>
    <w:p w14:paraId="18FD3C51" w14:textId="77777777" w:rsidR="00F562FA" w:rsidRPr="00F562FA" w:rsidRDefault="00F562FA" w:rsidP="00F562F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lastRenderedPageBreak/>
        <w:t>Post-Discharge Care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Provide post-hospitalization support, including follow-up appointment scheduling, medication reminders, and recovery tips.</w:t>
      </w:r>
    </w:p>
    <w:p w14:paraId="45FFA320" w14:textId="77777777" w:rsidR="00F562FA" w:rsidRPr="00F562FA" w:rsidRDefault="00F562FA" w:rsidP="00F562F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val="en-GB" w:eastAsia="en-GB"/>
        </w:rPr>
        <w:t>Mental Health Support</w:t>
      </w: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Offer resources for managing stress, anxiety, or depression, such as guided meditation sessions, mood tracking, and access to therapists via messaging or video calls.</w:t>
      </w:r>
    </w:p>
    <w:p w14:paraId="7B21E933" w14:textId="77777777" w:rsidR="00F562FA" w:rsidRPr="00F562FA" w:rsidRDefault="00F562FA" w:rsidP="00F562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62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Remember, the key is to make the apps user-friendly, secure, and accessible to a wide range of users, including those with limited technical expertise.</w:t>
      </w:r>
    </w:p>
    <w:p w14:paraId="76BCCF9E" w14:textId="77777777" w:rsidR="00F562FA" w:rsidRDefault="00F562FA" w:rsidP="00036002">
      <w:bookmarkStart w:id="1" w:name="_GoBack"/>
      <w:bookmarkEnd w:id="1"/>
    </w:p>
    <w:p w14:paraId="2E114672" w14:textId="77777777" w:rsidR="00663BE8" w:rsidRPr="00036002" w:rsidRDefault="00663BE8" w:rsidP="00036002"/>
    <w:sectPr w:rsidR="00663BE8" w:rsidRPr="0003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" w:date="2023-09-26T09:21:00Z" w:initials="A">
    <w:p w14:paraId="625C2D76" w14:textId="77777777" w:rsidR="00036002" w:rsidRDefault="00036002" w:rsidP="00036002">
      <w:pPr>
        <w:pStyle w:val="CommentText"/>
      </w:pPr>
      <w:r>
        <w:rPr>
          <w:rStyle w:val="CommentReference"/>
        </w:rPr>
        <w:annotationRef/>
      </w:r>
      <w:r>
        <w:t>Interesting</w:t>
      </w:r>
    </w:p>
    <w:p w14:paraId="0548DFD6" w14:textId="77777777" w:rsidR="00036002" w:rsidRDefault="00036002" w:rsidP="00036002">
      <w:pPr>
        <w:pStyle w:val="CommentText"/>
      </w:pPr>
      <w:r>
        <w:t>Possibly using React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48DF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2F8E"/>
    <w:multiLevelType w:val="multilevel"/>
    <w:tmpl w:val="3F26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517F0"/>
    <w:multiLevelType w:val="multilevel"/>
    <w:tmpl w:val="F6B4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67F07"/>
    <w:multiLevelType w:val="multilevel"/>
    <w:tmpl w:val="2854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35"/>
    <w:rsid w:val="00036002"/>
    <w:rsid w:val="005327EA"/>
    <w:rsid w:val="00663BE8"/>
    <w:rsid w:val="00671D35"/>
    <w:rsid w:val="008B1D8D"/>
    <w:rsid w:val="00CE73B6"/>
    <w:rsid w:val="00E56156"/>
    <w:rsid w:val="00F5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E11A"/>
  <w15:chartTrackingRefBased/>
  <w15:docId w15:val="{9CC9EFE8-7C89-4955-B24A-404B633E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0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7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3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3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3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3B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5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56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597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083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3834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5199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42358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478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565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  <w:div w:id="1943368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9943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4549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937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2596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4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2023-09-26T03:49:00Z</dcterms:created>
  <dcterms:modified xsi:type="dcterms:W3CDTF">2023-10-13T02:29:00Z</dcterms:modified>
</cp:coreProperties>
</file>