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51AF" w14:textId="10838F99" w:rsidR="00CE7334" w:rsidRPr="003462D7" w:rsidRDefault="00CE7334" w:rsidP="00110D6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 xml:space="preserve">When Contact is selected under navigation, it should redirect to a page </w:t>
      </w:r>
      <w:r w:rsidR="003462D7" w:rsidRPr="003462D7">
        <w:rPr>
          <w:rFonts w:ascii="Arial" w:hAnsi="Arial" w:cs="Arial"/>
        </w:rPr>
        <w:t>like</w:t>
      </w:r>
      <w:r w:rsidRPr="003462D7">
        <w:rPr>
          <w:rFonts w:ascii="Arial" w:hAnsi="Arial" w:cs="Arial"/>
        </w:rPr>
        <w:t xml:space="preserve"> below. </w:t>
      </w:r>
    </w:p>
    <w:p w14:paraId="58D4D6F8" w14:textId="77777777" w:rsidR="00CE7334" w:rsidRPr="003462D7" w:rsidRDefault="00CE7334" w:rsidP="00CE7334">
      <w:pPr>
        <w:rPr>
          <w:rFonts w:ascii="Arial" w:hAnsi="Arial" w:cs="Arial"/>
        </w:rPr>
      </w:pPr>
    </w:p>
    <w:p w14:paraId="6F3B3C23" w14:textId="39CB30C3" w:rsidR="00CE7334" w:rsidRPr="003462D7" w:rsidRDefault="00366DE6" w:rsidP="00CE733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A6F33" wp14:editId="4F47E91F">
                <wp:simplePos x="0" y="0"/>
                <wp:positionH relativeFrom="column">
                  <wp:posOffset>2977243</wp:posOffset>
                </wp:positionH>
                <wp:positionV relativeFrom="paragraph">
                  <wp:posOffset>1044847</wp:posOffset>
                </wp:positionV>
                <wp:extent cx="2710543" cy="2830286"/>
                <wp:effectExtent l="19050" t="19050" r="13970" b="27305"/>
                <wp:wrapNone/>
                <wp:docPr id="298704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543" cy="283028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CA6F9" id="Rectangle 1" o:spid="_x0000_s1026" style="position:absolute;margin-left:234.45pt;margin-top:82.25pt;width:213.45pt;height:22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" filled="f" strokecolor="#e97132 [3205]" strokeweight="3pt"/>
            </w:pict>
          </mc:Fallback>
        </mc:AlternateContent>
      </w:r>
      <w:r w:rsidR="00CE7334" w:rsidRPr="003462D7">
        <w:rPr>
          <w:rFonts w:ascii="Arial" w:hAnsi="Arial" w:cs="Arial"/>
          <w:noProof/>
        </w:rPr>
        <w:drawing>
          <wp:inline distT="0" distB="0" distL="0" distR="0" wp14:anchorId="5DC61798" wp14:editId="4BE9C7F0">
            <wp:extent cx="5731510" cy="4129405"/>
            <wp:effectExtent l="0" t="0" r="2540" b="4445"/>
            <wp:docPr id="88515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5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8BB5" w14:textId="45A071B9" w:rsidR="00366DE6" w:rsidRPr="00366DE6" w:rsidRDefault="00366DE6" w:rsidP="00366DE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66DE6">
        <w:rPr>
          <w:rFonts w:ascii="Arial" w:hAnsi="Arial" w:cs="Arial"/>
          <w:b/>
          <w:bCs/>
          <w:color w:val="EE0000"/>
        </w:rPr>
        <w:t xml:space="preserve">The information highlighted orange should appear on the left side. </w:t>
      </w:r>
      <w:r w:rsidR="00751593">
        <w:rPr>
          <w:rFonts w:ascii="Arial" w:hAnsi="Arial" w:cs="Arial"/>
          <w:b/>
          <w:bCs/>
          <w:color w:val="EE0000"/>
        </w:rPr>
        <w:t>The form should appear on the right side (as is)</w:t>
      </w:r>
    </w:p>
    <w:p w14:paraId="1FD7F4D0" w14:textId="4A4E52F2" w:rsidR="003462D7" w:rsidRPr="003462D7" w:rsidRDefault="003462D7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>“Get in Touch” - Add and use similar message as above.</w:t>
      </w:r>
    </w:p>
    <w:p w14:paraId="77917FE3" w14:textId="6D6A3DF6" w:rsidR="00CE7334" w:rsidRPr="003462D7" w:rsidRDefault="00CE7334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 xml:space="preserve">Prefer to talk? </w:t>
      </w:r>
    </w:p>
    <w:p w14:paraId="30F097CE" w14:textId="7D10DBE6" w:rsidR="00CE7334" w:rsidRPr="003462D7" w:rsidRDefault="00A76B19" w:rsidP="00366DE6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CE7334" w:rsidRPr="003462D7">
        <w:rPr>
          <w:rFonts w:ascii="Arial" w:hAnsi="Arial" w:cs="Arial"/>
        </w:rPr>
        <w:t>If you’re ready to discuss your project in detail, book a free consultation</w:t>
      </w:r>
      <w:r w:rsidR="003462D7" w:rsidRPr="003462D7">
        <w:rPr>
          <w:rFonts w:ascii="Arial" w:hAnsi="Arial" w:cs="Arial"/>
        </w:rPr>
        <w:t xml:space="preserve"> with our team.</w:t>
      </w:r>
      <w:r>
        <w:rPr>
          <w:rFonts w:ascii="Arial" w:hAnsi="Arial" w:cs="Arial"/>
        </w:rPr>
        <w:t>”</w:t>
      </w:r>
      <w:r w:rsidR="003462D7" w:rsidRPr="003462D7">
        <w:rPr>
          <w:rFonts w:ascii="Arial" w:hAnsi="Arial" w:cs="Arial"/>
        </w:rPr>
        <w:t xml:space="preserve"> </w:t>
      </w:r>
    </w:p>
    <w:p w14:paraId="394F9250" w14:textId="28704EF3" w:rsidR="00CE7334" w:rsidRPr="003462D7" w:rsidRDefault="00CE7334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>Email us directly</w:t>
      </w:r>
    </w:p>
    <w:p w14:paraId="1FD1BA4A" w14:textId="7849DE4A" w:rsidR="00CE7334" w:rsidRPr="003462D7" w:rsidRDefault="00366DE6" w:rsidP="00366DE6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hyperlink r:id="rId6" w:history="1">
        <w:r w:rsidRPr="000D0E9C">
          <w:rPr>
            <w:rStyle w:val="Hyperlink"/>
            <w:rFonts w:ascii="Arial" w:hAnsi="Arial" w:cs="Arial"/>
          </w:rPr>
          <w:t>michael@impackta.online</w:t>
        </w:r>
      </w:hyperlink>
    </w:p>
    <w:p w14:paraId="499CB13C" w14:textId="02B21FD9" w:rsidR="00CE7334" w:rsidRPr="003462D7" w:rsidRDefault="00CE7334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>Our offices (delete)</w:t>
      </w:r>
    </w:p>
    <w:p w14:paraId="16D698B4" w14:textId="6C0C4299" w:rsidR="00CE7334" w:rsidRDefault="003462D7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>Response time</w:t>
      </w:r>
      <w:r w:rsidR="00366DE6">
        <w:rPr>
          <w:rFonts w:ascii="Arial" w:hAnsi="Arial" w:cs="Arial"/>
        </w:rPr>
        <w:t xml:space="preserve"> (include)</w:t>
      </w:r>
    </w:p>
    <w:p w14:paraId="052EDC16" w14:textId="4552ABCB" w:rsidR="003462D7" w:rsidRDefault="003462D7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Form details </w:t>
      </w:r>
    </w:p>
    <w:p w14:paraId="1782E7C8" w14:textId="0E1895E1" w:rsidR="003462D7" w:rsidRDefault="003462D7" w:rsidP="003462D7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Use the same as above:</w:t>
      </w:r>
    </w:p>
    <w:p w14:paraId="403BF600" w14:textId="3110FE9A" w:rsidR="003462D7" w:rsidRDefault="003462D7" w:rsidP="003462D7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Name</w:t>
      </w:r>
    </w:p>
    <w:p w14:paraId="5F690185" w14:textId="00D520E2" w:rsidR="003462D7" w:rsidRDefault="003462D7" w:rsidP="003462D7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Email</w:t>
      </w:r>
    </w:p>
    <w:p w14:paraId="250F558C" w14:textId="1E72A2FB" w:rsidR="00B05DBE" w:rsidRDefault="003462D7" w:rsidP="00477073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Company (Optional)</w:t>
      </w:r>
    </w:p>
    <w:p w14:paraId="27F99833" w14:textId="7ADE217F" w:rsidR="008E3452" w:rsidRPr="00477073" w:rsidRDefault="008E3452" w:rsidP="00477073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“Type of Business” change this to “Industry”</w:t>
      </w:r>
    </w:p>
    <w:p w14:paraId="605297A9" w14:textId="7FFB029C" w:rsidR="003462D7" w:rsidRDefault="003462D7" w:rsidP="003462D7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Message</w:t>
      </w:r>
    </w:p>
    <w:p w14:paraId="177FE3DF" w14:textId="77777777" w:rsidR="00366DE6" w:rsidRDefault="00741B9E" w:rsidP="00366DE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Privacy notice below “Send Message” should read the same as above i.e. “By submitting this form</w:t>
      </w:r>
      <w:r w:rsidR="00366DE6">
        <w:rPr>
          <w:rFonts w:ascii="Arial" w:hAnsi="Arial" w:cs="Arial"/>
        </w:rPr>
        <w:t>, y</w:t>
      </w:r>
      <w:r>
        <w:rPr>
          <w:rFonts w:ascii="Arial" w:hAnsi="Arial" w:cs="Arial"/>
        </w:rPr>
        <w:t>ou agree to our Privacy Policy”</w:t>
      </w:r>
      <w:r w:rsidR="00366DE6">
        <w:rPr>
          <w:rFonts w:ascii="Arial" w:hAnsi="Arial" w:cs="Arial"/>
        </w:rPr>
        <w:t xml:space="preserve"> (hyperlink “Privacy Policy”)</w:t>
      </w:r>
    </w:p>
    <w:p w14:paraId="67F07B36" w14:textId="77777777" w:rsidR="00366DE6" w:rsidRDefault="00366DE6" w:rsidP="00366DE6">
      <w:pPr>
        <w:pStyle w:val="ListParagraph"/>
        <w:ind w:left="1440"/>
        <w:rPr>
          <w:rFonts w:ascii="Arial" w:hAnsi="Arial" w:cs="Arial"/>
        </w:rPr>
      </w:pPr>
    </w:p>
    <w:p w14:paraId="306452F1" w14:textId="52F25D0F" w:rsidR="00CE7334" w:rsidRPr="003462D7" w:rsidRDefault="003462D7" w:rsidP="003462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lastRenderedPageBreak/>
        <w:t>I noticed you removed “Book a Free Call” that appeared under the chatbot icon. However, I mentioned in chat that I had changed my mind and to leave it. Can you please add this back and it should redirect directly to Calendly.</w:t>
      </w:r>
    </w:p>
    <w:p w14:paraId="7CD4CB10" w14:textId="77777777" w:rsidR="003462D7" w:rsidRPr="003462D7" w:rsidRDefault="003462D7" w:rsidP="003462D7">
      <w:pPr>
        <w:pStyle w:val="ListParagraph"/>
        <w:rPr>
          <w:rFonts w:ascii="Arial" w:hAnsi="Arial" w:cs="Arial"/>
        </w:rPr>
      </w:pPr>
    </w:p>
    <w:p w14:paraId="22CA59B1" w14:textId="3832E892" w:rsidR="003462D7" w:rsidRPr="003462D7" w:rsidRDefault="003462D7" w:rsidP="003462D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462D7">
        <w:rPr>
          <w:rFonts w:ascii="Arial" w:hAnsi="Arial" w:cs="Arial"/>
        </w:rPr>
        <w:t>The Instagram</w:t>
      </w:r>
      <w:r w:rsidR="00A76B19">
        <w:rPr>
          <w:rFonts w:ascii="Arial" w:hAnsi="Arial" w:cs="Arial"/>
        </w:rPr>
        <w:t xml:space="preserve"> handle</w:t>
      </w:r>
      <w:r w:rsidRPr="003462D7">
        <w:rPr>
          <w:rFonts w:ascii="Arial" w:hAnsi="Arial" w:cs="Arial"/>
        </w:rPr>
        <w:t xml:space="preserve"> directs to @expansionaic instead of @impackta.ai</w:t>
      </w:r>
    </w:p>
    <w:p w14:paraId="7CF2359A" w14:textId="77777777" w:rsidR="00CE7334" w:rsidRPr="003462D7" w:rsidRDefault="00CE7334" w:rsidP="00CE7334">
      <w:pPr>
        <w:rPr>
          <w:rFonts w:ascii="Arial" w:hAnsi="Arial" w:cs="Arial"/>
        </w:rPr>
      </w:pPr>
    </w:p>
    <w:p w14:paraId="6F47E5E3" w14:textId="2FCD80D3" w:rsidR="003462D7" w:rsidRDefault="00A76B19" w:rsidP="00A76B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“Book Consultation / Book Free AI Consultation” is selected </w:t>
      </w:r>
      <w:r w:rsidR="00C726FD">
        <w:rPr>
          <w:rFonts w:ascii="Arial" w:hAnsi="Arial" w:cs="Arial"/>
        </w:rPr>
        <w:t>anywhere on</w:t>
      </w:r>
      <w:r>
        <w:rPr>
          <w:rFonts w:ascii="Arial" w:hAnsi="Arial" w:cs="Arial"/>
        </w:rPr>
        <w:t xml:space="preserve"> </w:t>
      </w:r>
      <w:r w:rsidR="00B2180F">
        <w:rPr>
          <w:rFonts w:ascii="Arial" w:hAnsi="Arial" w:cs="Arial"/>
        </w:rPr>
        <w:t>site</w:t>
      </w:r>
      <w:r>
        <w:rPr>
          <w:rFonts w:ascii="Arial" w:hAnsi="Arial" w:cs="Arial"/>
        </w:rPr>
        <w:t xml:space="preserve"> it should redirect to Calendly. Please look at a</w:t>
      </w:r>
      <w:r w:rsidR="00B2180F">
        <w:rPr>
          <w:rFonts w:ascii="Arial" w:hAnsi="Arial" w:cs="Arial"/>
        </w:rPr>
        <w:t xml:space="preserve"> great</w:t>
      </w:r>
      <w:r>
        <w:rPr>
          <w:rFonts w:ascii="Arial" w:hAnsi="Arial" w:cs="Arial"/>
        </w:rPr>
        <w:t xml:space="preserve"> example on this site: </w:t>
      </w:r>
      <w:hyperlink r:id="rId7" w:history="1">
        <w:r w:rsidRPr="000D0E9C">
          <w:rPr>
            <w:rStyle w:val="Hyperlink"/>
            <w:rFonts w:ascii="Arial" w:hAnsi="Arial" w:cs="Arial"/>
          </w:rPr>
          <w:t>https://www.kuhnic.ai/</w:t>
        </w:r>
      </w:hyperlink>
      <w:r>
        <w:rPr>
          <w:rFonts w:ascii="Arial" w:hAnsi="Arial" w:cs="Arial"/>
        </w:rPr>
        <w:t>. I want mine to do the same and contain the same</w:t>
      </w:r>
      <w:r w:rsidR="00366DE6">
        <w:rPr>
          <w:rFonts w:ascii="Arial" w:hAnsi="Arial" w:cs="Arial"/>
        </w:rPr>
        <w:t xml:space="preserve">/similar </w:t>
      </w:r>
      <w:r>
        <w:rPr>
          <w:rFonts w:ascii="Arial" w:hAnsi="Arial" w:cs="Arial"/>
        </w:rPr>
        <w:t>details as below apart from where it says “Book a Discovery Call” that should read as “Book a Free AI Consultation”</w:t>
      </w:r>
    </w:p>
    <w:p w14:paraId="0128C163" w14:textId="77777777" w:rsidR="00A76B19" w:rsidRPr="00A76B19" w:rsidRDefault="00A76B19" w:rsidP="00A76B19">
      <w:pPr>
        <w:pStyle w:val="ListParagraph"/>
        <w:rPr>
          <w:rFonts w:ascii="Arial" w:hAnsi="Arial" w:cs="Arial"/>
        </w:rPr>
      </w:pPr>
    </w:p>
    <w:p w14:paraId="00211F36" w14:textId="25D284EC" w:rsidR="00A76B19" w:rsidRPr="00A76B19" w:rsidRDefault="00A76B19" w:rsidP="00A76B19">
      <w:pPr>
        <w:rPr>
          <w:rFonts w:ascii="Arial" w:hAnsi="Arial" w:cs="Arial"/>
        </w:rPr>
      </w:pPr>
      <w:r w:rsidRPr="00A76B19">
        <w:rPr>
          <w:rFonts w:ascii="Arial" w:hAnsi="Arial" w:cs="Arial"/>
          <w:noProof/>
        </w:rPr>
        <w:drawing>
          <wp:inline distT="0" distB="0" distL="0" distR="0" wp14:anchorId="18420CA1" wp14:editId="0E8E4FE3">
            <wp:extent cx="5731510" cy="4368800"/>
            <wp:effectExtent l="0" t="0" r="2540" b="0"/>
            <wp:docPr id="8816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948" w14:textId="77777777" w:rsidR="003462D7" w:rsidRDefault="003462D7" w:rsidP="00CE7334">
      <w:pPr>
        <w:rPr>
          <w:rFonts w:ascii="Arial" w:hAnsi="Arial" w:cs="Arial"/>
        </w:rPr>
      </w:pPr>
    </w:p>
    <w:p w14:paraId="6851F2DA" w14:textId="77777777" w:rsidR="00014F4B" w:rsidRDefault="00014F4B" w:rsidP="00CE7334">
      <w:pPr>
        <w:rPr>
          <w:rFonts w:ascii="Arial" w:hAnsi="Arial" w:cs="Arial"/>
        </w:rPr>
      </w:pPr>
    </w:p>
    <w:p w14:paraId="36AEEBE5" w14:textId="77777777" w:rsidR="00014F4B" w:rsidRDefault="00014F4B" w:rsidP="00CE7334">
      <w:pPr>
        <w:rPr>
          <w:rFonts w:ascii="Arial" w:hAnsi="Arial" w:cs="Arial"/>
        </w:rPr>
      </w:pPr>
    </w:p>
    <w:p w14:paraId="600CAD3F" w14:textId="77777777" w:rsidR="00014F4B" w:rsidRDefault="00014F4B" w:rsidP="00CE7334">
      <w:pPr>
        <w:rPr>
          <w:rFonts w:ascii="Arial" w:hAnsi="Arial" w:cs="Arial"/>
        </w:rPr>
      </w:pPr>
    </w:p>
    <w:p w14:paraId="1A8B6101" w14:textId="77777777" w:rsidR="00014F4B" w:rsidRDefault="00014F4B" w:rsidP="00CE7334">
      <w:pPr>
        <w:rPr>
          <w:rFonts w:ascii="Arial" w:hAnsi="Arial" w:cs="Arial"/>
        </w:rPr>
      </w:pPr>
    </w:p>
    <w:p w14:paraId="73F1C996" w14:textId="77777777" w:rsidR="00014F4B" w:rsidRDefault="00014F4B" w:rsidP="00CE7334">
      <w:pPr>
        <w:rPr>
          <w:rFonts w:ascii="Arial" w:hAnsi="Arial" w:cs="Arial"/>
        </w:rPr>
      </w:pPr>
    </w:p>
    <w:p w14:paraId="53F5B979" w14:textId="3AAD5004" w:rsidR="003462D7" w:rsidRDefault="003462D7" w:rsidP="00CE7334">
      <w:pPr>
        <w:rPr>
          <w:rFonts w:ascii="Arial" w:hAnsi="Arial" w:cs="Arial"/>
        </w:rPr>
      </w:pPr>
    </w:p>
    <w:p w14:paraId="69EFDBD0" w14:textId="29B8DBE4" w:rsidR="00EB0663" w:rsidRDefault="00926133" w:rsidP="00EB066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“</w:t>
      </w:r>
      <w:r w:rsidR="00EB0663">
        <w:rPr>
          <w:rFonts w:ascii="Arial" w:hAnsi="Arial" w:cs="Arial"/>
        </w:rPr>
        <w:t>Sport &amp; Performanc</w:t>
      </w:r>
      <w:r>
        <w:rPr>
          <w:rFonts w:ascii="Arial" w:hAnsi="Arial" w:cs="Arial"/>
        </w:rPr>
        <w:t xml:space="preserve">e” </w:t>
      </w:r>
      <w:r w:rsidR="00EB0663">
        <w:rPr>
          <w:rFonts w:ascii="Arial" w:hAnsi="Arial" w:cs="Arial"/>
        </w:rPr>
        <w:t>should be added as an industry on homepage and on drop down form</w:t>
      </w:r>
      <w:r w:rsidR="001E60F9">
        <w:rPr>
          <w:rFonts w:ascii="Arial" w:hAnsi="Arial" w:cs="Arial"/>
        </w:rPr>
        <w:t>.</w:t>
      </w:r>
    </w:p>
    <w:p w14:paraId="6B60856B" w14:textId="77777777" w:rsidR="00EB0663" w:rsidRPr="00EB0663" w:rsidRDefault="00EB0663" w:rsidP="00EB0663">
      <w:pPr>
        <w:pStyle w:val="ListParagraph"/>
        <w:rPr>
          <w:rFonts w:ascii="Arial" w:hAnsi="Arial" w:cs="Arial"/>
        </w:rPr>
      </w:pPr>
    </w:p>
    <w:p w14:paraId="5748CA8C" w14:textId="32585796" w:rsidR="00171286" w:rsidRPr="00741B9E" w:rsidRDefault="00965E42" w:rsidP="00741B9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41B9E">
        <w:rPr>
          <w:rFonts w:ascii="Arial" w:hAnsi="Arial" w:cs="Arial"/>
        </w:rPr>
        <w:t>FAQs</w:t>
      </w:r>
    </w:p>
    <w:p w14:paraId="2EF97169" w14:textId="109F832D" w:rsidR="00110D6B" w:rsidRPr="00741B9E" w:rsidRDefault="00110D6B" w:rsidP="00741B9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741B9E">
        <w:rPr>
          <w:rFonts w:ascii="Arial" w:hAnsi="Arial" w:cs="Arial"/>
        </w:rPr>
        <w:t xml:space="preserve">I would like FAQs added </w:t>
      </w:r>
      <w:r w:rsidR="009111D1">
        <w:rPr>
          <w:rFonts w:ascii="Arial" w:hAnsi="Arial" w:cs="Arial"/>
        </w:rPr>
        <w:t>somewhere on site similar to</w:t>
      </w:r>
      <w:r w:rsidRPr="00741B9E">
        <w:rPr>
          <w:rFonts w:ascii="Arial" w:hAnsi="Arial" w:cs="Arial"/>
        </w:rPr>
        <w:t xml:space="preserve">: </w:t>
      </w:r>
      <w:hyperlink r:id="rId9" w:history="1">
        <w:r w:rsidRPr="00741B9E">
          <w:rPr>
            <w:rStyle w:val="Hyperlink"/>
            <w:rFonts w:ascii="Arial" w:hAnsi="Arial" w:cs="Arial"/>
          </w:rPr>
          <w:t>https://www.kuhnic.ai/</w:t>
        </w:r>
      </w:hyperlink>
      <w:r w:rsidRPr="00741B9E">
        <w:rPr>
          <w:rFonts w:ascii="Arial" w:hAnsi="Arial" w:cs="Arial"/>
        </w:rPr>
        <w:t xml:space="preserve"> </w:t>
      </w:r>
      <w:r w:rsidR="009111D1">
        <w:rPr>
          <w:rFonts w:ascii="Arial" w:hAnsi="Arial" w:cs="Arial"/>
        </w:rPr>
        <w:t xml:space="preserve">. You can keep the same/similar questions but maybe just reword the contents under each but keep subject matter the same. </w:t>
      </w:r>
    </w:p>
    <w:p w14:paraId="4F169E54" w14:textId="41D67ACF" w:rsidR="00110D6B" w:rsidRPr="003462D7" w:rsidRDefault="00110D6B" w:rsidP="00110D6B">
      <w:pPr>
        <w:rPr>
          <w:rFonts w:ascii="Arial" w:hAnsi="Arial" w:cs="Arial"/>
        </w:rPr>
      </w:pPr>
      <w:r w:rsidRPr="003462D7">
        <w:rPr>
          <w:rFonts w:ascii="Arial" w:hAnsi="Arial" w:cs="Arial"/>
          <w:noProof/>
        </w:rPr>
        <w:drawing>
          <wp:inline distT="0" distB="0" distL="0" distR="0" wp14:anchorId="5C323801" wp14:editId="525D09CE">
            <wp:extent cx="5620937" cy="2596243"/>
            <wp:effectExtent l="0" t="0" r="0" b="0"/>
            <wp:docPr id="17879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99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629" cy="26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35B1" w14:textId="681BD135" w:rsidR="00AE1CC8" w:rsidRPr="00AE1CC8" w:rsidRDefault="00AE1CC8" w:rsidP="009111D1">
      <w:pPr>
        <w:pStyle w:val="ListParagraph"/>
        <w:rPr>
          <w:rFonts w:ascii="Arial" w:hAnsi="Arial" w:cs="Arial"/>
        </w:rPr>
      </w:pPr>
    </w:p>
    <w:p w14:paraId="359CDF1B" w14:textId="419439B5" w:rsidR="00A07590" w:rsidRPr="00704BBA" w:rsidRDefault="00014F4B" w:rsidP="00704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notice that </w:t>
      </w:r>
      <w:r w:rsidR="0036041F">
        <w:rPr>
          <w:rFonts w:ascii="Arial" w:hAnsi="Arial" w:cs="Arial"/>
        </w:rPr>
        <w:t>the three tiered “S</w:t>
      </w:r>
      <w:r>
        <w:rPr>
          <w:rFonts w:ascii="Arial" w:hAnsi="Arial" w:cs="Arial"/>
        </w:rPr>
        <w:t>ervices</w:t>
      </w:r>
      <w:r w:rsidR="0036041F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</w:t>
      </w:r>
      <w:r w:rsidR="0036041F">
        <w:rPr>
          <w:rFonts w:ascii="Arial" w:hAnsi="Arial" w:cs="Arial"/>
        </w:rPr>
        <w:t>do not d</w:t>
      </w:r>
      <w:r>
        <w:rPr>
          <w:rFonts w:ascii="Arial" w:hAnsi="Arial" w:cs="Arial"/>
        </w:rPr>
        <w:t xml:space="preserve">irect to </w:t>
      </w:r>
      <w:r w:rsidR="0036041F">
        <w:rPr>
          <w:rFonts w:ascii="Arial" w:hAnsi="Arial" w:cs="Arial"/>
        </w:rPr>
        <w:t xml:space="preserve">a page that contains details for each service. I </w:t>
      </w:r>
      <w:r w:rsidR="00100F54">
        <w:rPr>
          <w:rFonts w:ascii="Arial" w:hAnsi="Arial" w:cs="Arial"/>
        </w:rPr>
        <w:t xml:space="preserve">think it’s very important this is </w:t>
      </w:r>
      <w:r w:rsidR="00A07590">
        <w:rPr>
          <w:rFonts w:ascii="Arial" w:hAnsi="Arial" w:cs="Arial"/>
        </w:rPr>
        <w:t>as clear as possible</w:t>
      </w:r>
      <w:r w:rsidR="0036041F">
        <w:rPr>
          <w:rFonts w:ascii="Arial" w:hAnsi="Arial" w:cs="Arial"/>
        </w:rPr>
        <w:t xml:space="preserve">. Can you do something similar to: </w:t>
      </w:r>
      <w:hyperlink r:id="rId11" w:history="1">
        <w:r w:rsidR="0036041F" w:rsidRPr="000D0E9C">
          <w:rPr>
            <w:rStyle w:val="Hyperlink"/>
            <w:rFonts w:ascii="Arial" w:hAnsi="Arial" w:cs="Arial"/>
          </w:rPr>
          <w:t>https://www.kuhnic.ai</w:t>
        </w:r>
      </w:hyperlink>
      <w:r w:rsidR="0036041F">
        <w:rPr>
          <w:rFonts w:ascii="Arial" w:hAnsi="Arial" w:cs="Arial"/>
        </w:rPr>
        <w:t>. If you select “Services”, you’ll see how they’ve presented theirs</w:t>
      </w:r>
      <w:r w:rsidR="00055F21">
        <w:rPr>
          <w:rFonts w:ascii="Arial" w:hAnsi="Arial" w:cs="Arial"/>
        </w:rPr>
        <w:t xml:space="preserve"> for AI Systems and Automations</w:t>
      </w:r>
      <w:r w:rsidR="0036041F">
        <w:rPr>
          <w:rFonts w:ascii="Arial" w:hAnsi="Arial" w:cs="Arial"/>
        </w:rPr>
        <w:t>.</w:t>
      </w:r>
      <w:r w:rsidR="00AE1CC8">
        <w:rPr>
          <w:rFonts w:ascii="Arial" w:hAnsi="Arial" w:cs="Arial"/>
        </w:rPr>
        <w:t xml:space="preserve"> We may need something concise for “Custom AI”. </w:t>
      </w:r>
      <w:r w:rsidR="000306E3">
        <w:rPr>
          <w:rFonts w:ascii="Arial" w:hAnsi="Arial" w:cs="Arial"/>
        </w:rPr>
        <w:t>Would we still need</w:t>
      </w:r>
      <w:r w:rsidR="00B706C2">
        <w:rPr>
          <w:rFonts w:ascii="Arial" w:hAnsi="Arial" w:cs="Arial"/>
        </w:rPr>
        <w:t xml:space="preserve"> Solutions if </w:t>
      </w:r>
      <w:r w:rsidR="00A128FB">
        <w:rPr>
          <w:rFonts w:ascii="Arial" w:hAnsi="Arial" w:cs="Arial"/>
        </w:rPr>
        <w:t xml:space="preserve">the </w:t>
      </w:r>
      <w:r w:rsidR="00E775B5">
        <w:rPr>
          <w:rFonts w:ascii="Arial" w:hAnsi="Arial" w:cs="Arial"/>
        </w:rPr>
        <w:t xml:space="preserve">same </w:t>
      </w:r>
      <w:r w:rsidR="00A128FB">
        <w:rPr>
          <w:rFonts w:ascii="Arial" w:hAnsi="Arial" w:cs="Arial"/>
        </w:rPr>
        <w:t>i</w:t>
      </w:r>
      <w:r w:rsidR="00E775B5">
        <w:rPr>
          <w:rFonts w:ascii="Arial" w:hAnsi="Arial" w:cs="Arial"/>
        </w:rPr>
        <w:t xml:space="preserve">nfo is </w:t>
      </w:r>
      <w:r w:rsidR="00B706C2">
        <w:rPr>
          <w:rFonts w:ascii="Arial" w:hAnsi="Arial" w:cs="Arial"/>
        </w:rPr>
        <w:t>incorporated</w:t>
      </w:r>
      <w:r w:rsidR="00E775B5">
        <w:rPr>
          <w:rFonts w:ascii="Arial" w:hAnsi="Arial" w:cs="Arial"/>
        </w:rPr>
        <w:t xml:space="preserve"> within Services</w:t>
      </w:r>
      <w:r w:rsidR="00B706C2">
        <w:rPr>
          <w:rFonts w:ascii="Arial" w:hAnsi="Arial" w:cs="Arial"/>
        </w:rPr>
        <w:t>?</w:t>
      </w:r>
      <w:r w:rsidR="00E775B5">
        <w:rPr>
          <w:rFonts w:ascii="Arial" w:hAnsi="Arial" w:cs="Arial"/>
        </w:rPr>
        <w:t xml:space="preserve"> I’ll trust your judgement here.</w:t>
      </w:r>
      <w:r w:rsidR="00B706C2">
        <w:rPr>
          <w:rFonts w:ascii="Arial" w:hAnsi="Arial" w:cs="Arial"/>
        </w:rPr>
        <w:t xml:space="preserve"> </w:t>
      </w:r>
      <w:r w:rsidR="00AE1CC8" w:rsidRPr="00704BBA">
        <w:rPr>
          <w:rFonts w:ascii="Arial" w:hAnsi="Arial" w:cs="Arial"/>
        </w:rPr>
        <w:t>If you could reflect this on my</w:t>
      </w:r>
      <w:r w:rsidR="009111D1" w:rsidRPr="00704BBA">
        <w:rPr>
          <w:rFonts w:ascii="Arial" w:hAnsi="Arial" w:cs="Arial"/>
        </w:rPr>
        <w:t xml:space="preserve"> site using the data you already have and that on example</w:t>
      </w:r>
      <w:r w:rsidR="00AE1CC8" w:rsidRPr="00704BBA">
        <w:rPr>
          <w:rFonts w:ascii="Arial" w:hAnsi="Arial" w:cs="Arial"/>
        </w:rPr>
        <w:t>, that</w:t>
      </w:r>
      <w:r w:rsidR="0036041F" w:rsidRPr="00704BBA">
        <w:rPr>
          <w:rFonts w:ascii="Arial" w:hAnsi="Arial" w:cs="Arial"/>
        </w:rPr>
        <w:t xml:space="preserve"> site would be excellent</w:t>
      </w:r>
      <w:r w:rsidR="00A07590" w:rsidRPr="00704BBA">
        <w:rPr>
          <w:rFonts w:ascii="Arial" w:hAnsi="Arial" w:cs="Arial"/>
        </w:rPr>
        <w:t>!</w:t>
      </w:r>
      <w:r w:rsidR="009111D1" w:rsidRPr="00704BBA">
        <w:rPr>
          <w:rFonts w:ascii="Arial" w:hAnsi="Arial" w:cs="Arial"/>
        </w:rPr>
        <w:t xml:space="preserve"> </w:t>
      </w:r>
    </w:p>
    <w:p w14:paraId="73BEDCA4" w14:textId="77777777" w:rsidR="00AE1CC8" w:rsidRDefault="00AE1CC8" w:rsidP="00AE1CC8">
      <w:pPr>
        <w:pStyle w:val="ListParagraph"/>
        <w:rPr>
          <w:rFonts w:ascii="Arial" w:hAnsi="Arial" w:cs="Arial"/>
        </w:rPr>
      </w:pPr>
    </w:p>
    <w:p w14:paraId="4295377F" w14:textId="0520F745" w:rsidR="00A07590" w:rsidRDefault="00A07590" w:rsidP="00AE1C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each </w:t>
      </w:r>
      <w:r w:rsidR="00AE1CC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ervice, I want something at the bottom of page similar to below. But instead of “Book a Discovery Call” “Book a Free AI Consultation” that directs to </w:t>
      </w:r>
      <w:r w:rsidR="00AE1CC8">
        <w:rPr>
          <w:rFonts w:ascii="Arial" w:hAnsi="Arial" w:cs="Arial"/>
        </w:rPr>
        <w:t>Calendly</w:t>
      </w:r>
      <w:r>
        <w:rPr>
          <w:rFonts w:ascii="Arial" w:hAnsi="Arial" w:cs="Arial"/>
        </w:rPr>
        <w:t xml:space="preserve">. </w:t>
      </w:r>
    </w:p>
    <w:p w14:paraId="5B2FAE17" w14:textId="7382D0D0" w:rsidR="00A07590" w:rsidRDefault="00E775B5" w:rsidP="00A07590">
      <w:pPr>
        <w:rPr>
          <w:rFonts w:ascii="Arial" w:hAnsi="Arial" w:cs="Arial"/>
        </w:rPr>
      </w:pPr>
      <w:r w:rsidRPr="00741B9E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95C2B36" wp14:editId="326576A8">
            <wp:simplePos x="0" y="0"/>
            <wp:positionH relativeFrom="column">
              <wp:posOffset>1223645</wp:posOffset>
            </wp:positionH>
            <wp:positionV relativeFrom="paragraph">
              <wp:posOffset>176530</wp:posOffset>
            </wp:positionV>
            <wp:extent cx="3495675" cy="2286635"/>
            <wp:effectExtent l="0" t="0" r="9525" b="0"/>
            <wp:wrapSquare wrapText="bothSides"/>
            <wp:docPr id="13412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6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E5918" w14:textId="67B0BBB2" w:rsidR="00A07590" w:rsidRPr="00A07590" w:rsidRDefault="00A07590" w:rsidP="00A07590">
      <w:pPr>
        <w:rPr>
          <w:rFonts w:ascii="Arial" w:hAnsi="Arial" w:cs="Arial"/>
        </w:rPr>
      </w:pPr>
    </w:p>
    <w:p w14:paraId="49683DAE" w14:textId="1F18ABCD" w:rsidR="00110D6B" w:rsidRPr="003462D7" w:rsidRDefault="00110D6B" w:rsidP="00110D6B">
      <w:pPr>
        <w:rPr>
          <w:rFonts w:ascii="Arial" w:hAnsi="Arial" w:cs="Arial"/>
        </w:rPr>
      </w:pPr>
    </w:p>
    <w:p w14:paraId="5D21A149" w14:textId="77777777" w:rsidR="00110D6B" w:rsidRPr="003462D7" w:rsidRDefault="00110D6B" w:rsidP="00110D6B">
      <w:pPr>
        <w:rPr>
          <w:rFonts w:ascii="Arial" w:hAnsi="Arial" w:cs="Arial"/>
        </w:rPr>
      </w:pPr>
    </w:p>
    <w:p w14:paraId="02595E3D" w14:textId="77777777" w:rsidR="00110D6B" w:rsidRPr="003462D7" w:rsidRDefault="00110D6B" w:rsidP="00110D6B">
      <w:pPr>
        <w:rPr>
          <w:rFonts w:ascii="Arial" w:hAnsi="Arial" w:cs="Arial"/>
        </w:rPr>
      </w:pPr>
    </w:p>
    <w:p w14:paraId="243BCBA4" w14:textId="77777777" w:rsidR="00110D6B" w:rsidRPr="003462D7" w:rsidRDefault="00110D6B" w:rsidP="00110D6B">
      <w:pPr>
        <w:rPr>
          <w:rFonts w:ascii="Arial" w:hAnsi="Arial" w:cs="Arial"/>
        </w:rPr>
      </w:pPr>
    </w:p>
    <w:p w14:paraId="10FFEA34" w14:textId="77777777" w:rsidR="00110D6B" w:rsidRPr="003462D7" w:rsidRDefault="00110D6B" w:rsidP="00110D6B">
      <w:pPr>
        <w:rPr>
          <w:rFonts w:ascii="Arial" w:hAnsi="Arial" w:cs="Arial"/>
        </w:rPr>
      </w:pPr>
    </w:p>
    <w:p w14:paraId="5CC312DE" w14:textId="77777777" w:rsidR="00110D6B" w:rsidRPr="003462D7" w:rsidRDefault="00110D6B" w:rsidP="00110D6B">
      <w:pPr>
        <w:rPr>
          <w:rFonts w:ascii="Arial" w:hAnsi="Arial" w:cs="Arial"/>
        </w:rPr>
      </w:pPr>
    </w:p>
    <w:p w14:paraId="39DE3797" w14:textId="77777777" w:rsidR="00110D6B" w:rsidRPr="003462D7" w:rsidRDefault="00110D6B" w:rsidP="00110D6B">
      <w:pPr>
        <w:rPr>
          <w:rFonts w:ascii="Arial" w:hAnsi="Arial" w:cs="Arial"/>
        </w:rPr>
      </w:pPr>
    </w:p>
    <w:p w14:paraId="522DB9C2" w14:textId="4D9A4568" w:rsidR="00E775B5" w:rsidRDefault="009111D1" w:rsidP="00E775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notice we don’t have any testimonials – please add 3-4 random/generic examples as believe not having any will affect credibility</w:t>
      </w:r>
      <w:r w:rsidR="00E775B5">
        <w:rPr>
          <w:rFonts w:ascii="Arial" w:hAnsi="Arial" w:cs="Arial"/>
        </w:rPr>
        <w:t xml:space="preserve"> and gaining clients. As I scale, I’ll reach out to add more. </w:t>
      </w:r>
    </w:p>
    <w:p w14:paraId="10514F7A" w14:textId="77777777" w:rsidR="00FA17CA" w:rsidRDefault="00FA17CA" w:rsidP="00FA17CA">
      <w:pPr>
        <w:rPr>
          <w:rFonts w:ascii="Arial" w:hAnsi="Arial" w:cs="Arial"/>
        </w:rPr>
      </w:pPr>
    </w:p>
    <w:p w14:paraId="70BD5E65" w14:textId="254B61FA" w:rsidR="00FA17CA" w:rsidRDefault="00FA17CA" w:rsidP="00FA17C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You can delete below as I’ll include this in the email I send them once they schedule on Calendly</w:t>
      </w:r>
    </w:p>
    <w:p w14:paraId="234D1AB5" w14:textId="77777777" w:rsidR="00FA17CA" w:rsidRPr="00FA17CA" w:rsidRDefault="00FA17CA" w:rsidP="00FA17CA">
      <w:pPr>
        <w:pStyle w:val="ListParagraph"/>
        <w:rPr>
          <w:rFonts w:ascii="Arial" w:hAnsi="Arial" w:cs="Arial"/>
        </w:rPr>
      </w:pPr>
    </w:p>
    <w:p w14:paraId="41924425" w14:textId="7AAF6714" w:rsidR="00FA17CA" w:rsidRPr="00FA17CA" w:rsidRDefault="00D85ABE" w:rsidP="00FA17CA">
      <w:pPr>
        <w:rPr>
          <w:rFonts w:ascii="Arial" w:hAnsi="Arial" w:cs="Arial"/>
        </w:rPr>
      </w:pPr>
      <w:r w:rsidRPr="00D85ABE">
        <w:rPr>
          <w:rFonts w:ascii="Arial" w:hAnsi="Arial" w:cs="Arial"/>
        </w:rPr>
        <w:drawing>
          <wp:inline distT="0" distB="0" distL="0" distR="0" wp14:anchorId="3612667F" wp14:editId="717466C8">
            <wp:extent cx="2642235" cy="2202547"/>
            <wp:effectExtent l="0" t="0" r="5715" b="7620"/>
            <wp:docPr id="12568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017" cy="22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EF9A" w14:textId="07E9601B" w:rsidR="00110D6B" w:rsidRPr="003462D7" w:rsidRDefault="00110D6B" w:rsidP="00110D6B">
      <w:pPr>
        <w:rPr>
          <w:rFonts w:ascii="Arial" w:hAnsi="Arial" w:cs="Arial"/>
        </w:rPr>
      </w:pPr>
    </w:p>
    <w:p w14:paraId="08C2CBFB" w14:textId="1DC0CC0F" w:rsidR="002317C4" w:rsidRPr="002317C4" w:rsidRDefault="00110D6B" w:rsidP="00D85ABE">
      <w:pPr>
        <w:ind w:firstLine="720"/>
        <w:rPr>
          <w:rFonts w:ascii="Arial" w:hAnsi="Arial" w:cs="Arial"/>
        </w:rPr>
      </w:pPr>
      <w:r w:rsidRPr="003462D7">
        <w:rPr>
          <w:rFonts w:ascii="Arial" w:hAnsi="Arial" w:cs="Arial"/>
        </w:rPr>
        <w:br w:type="textWrapping" w:clear="all"/>
      </w:r>
    </w:p>
    <w:p w14:paraId="4C853B82" w14:textId="34180E76" w:rsidR="00110D6B" w:rsidRPr="003462D7" w:rsidRDefault="00110D6B" w:rsidP="00110D6B">
      <w:pPr>
        <w:ind w:firstLine="720"/>
        <w:rPr>
          <w:rFonts w:ascii="Arial" w:hAnsi="Arial" w:cs="Arial"/>
        </w:rPr>
      </w:pPr>
    </w:p>
    <w:sectPr w:rsidR="00110D6B" w:rsidRPr="00346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9"/>
    <w:multiLevelType w:val="hybridMultilevel"/>
    <w:tmpl w:val="2C10DC5A"/>
    <w:lvl w:ilvl="0" w:tplc="A3C6865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010C"/>
    <w:multiLevelType w:val="hybridMultilevel"/>
    <w:tmpl w:val="D9BA74AA"/>
    <w:lvl w:ilvl="0" w:tplc="A3C6865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45D3E"/>
    <w:multiLevelType w:val="hybridMultilevel"/>
    <w:tmpl w:val="91608DCC"/>
    <w:lvl w:ilvl="0" w:tplc="28D82A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718BF"/>
    <w:multiLevelType w:val="hybridMultilevel"/>
    <w:tmpl w:val="1A6AC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D4837"/>
    <w:multiLevelType w:val="multilevel"/>
    <w:tmpl w:val="33A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51484"/>
    <w:multiLevelType w:val="hybridMultilevel"/>
    <w:tmpl w:val="3ADA0CAE"/>
    <w:lvl w:ilvl="0" w:tplc="D79C2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62BBC"/>
    <w:multiLevelType w:val="hybridMultilevel"/>
    <w:tmpl w:val="1CD0CB0E"/>
    <w:lvl w:ilvl="0" w:tplc="A3C6865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4016">
    <w:abstractNumId w:val="1"/>
  </w:num>
  <w:num w:numId="2" w16cid:durableId="1025519344">
    <w:abstractNumId w:val="5"/>
  </w:num>
  <w:num w:numId="3" w16cid:durableId="2111773397">
    <w:abstractNumId w:val="0"/>
  </w:num>
  <w:num w:numId="4" w16cid:durableId="422452438">
    <w:abstractNumId w:val="6"/>
  </w:num>
  <w:num w:numId="5" w16cid:durableId="932132978">
    <w:abstractNumId w:val="3"/>
  </w:num>
  <w:num w:numId="6" w16cid:durableId="590701394">
    <w:abstractNumId w:val="2"/>
  </w:num>
  <w:num w:numId="7" w16cid:durableId="978221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42"/>
    <w:rsid w:val="00014F4B"/>
    <w:rsid w:val="000306E3"/>
    <w:rsid w:val="00055F21"/>
    <w:rsid w:val="00100F54"/>
    <w:rsid w:val="001109ED"/>
    <w:rsid w:val="00110D6B"/>
    <w:rsid w:val="00171286"/>
    <w:rsid w:val="001B53AF"/>
    <w:rsid w:val="001E60F9"/>
    <w:rsid w:val="00227CAC"/>
    <w:rsid w:val="002317C4"/>
    <w:rsid w:val="003462D7"/>
    <w:rsid w:val="0036041F"/>
    <w:rsid w:val="00366DE6"/>
    <w:rsid w:val="00477073"/>
    <w:rsid w:val="005068DE"/>
    <w:rsid w:val="00704BBA"/>
    <w:rsid w:val="00741B9E"/>
    <w:rsid w:val="00751593"/>
    <w:rsid w:val="008E3452"/>
    <w:rsid w:val="009032DC"/>
    <w:rsid w:val="009111D1"/>
    <w:rsid w:val="00926133"/>
    <w:rsid w:val="00965E42"/>
    <w:rsid w:val="00A07590"/>
    <w:rsid w:val="00A128FB"/>
    <w:rsid w:val="00A76B19"/>
    <w:rsid w:val="00AE1CC8"/>
    <w:rsid w:val="00B05DBE"/>
    <w:rsid w:val="00B2180F"/>
    <w:rsid w:val="00B65DB2"/>
    <w:rsid w:val="00B706C2"/>
    <w:rsid w:val="00C70BEB"/>
    <w:rsid w:val="00C726FD"/>
    <w:rsid w:val="00CE7334"/>
    <w:rsid w:val="00D85ABE"/>
    <w:rsid w:val="00E53CD4"/>
    <w:rsid w:val="00E775B5"/>
    <w:rsid w:val="00EB0663"/>
    <w:rsid w:val="00F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5D14"/>
  <w15:chartTrackingRefBased/>
  <w15:docId w15:val="{45537A94-843F-4AF4-BA3F-A12F9F2F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kuhnic.ai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ael@impackta.online" TargetMode="External"/><Relationship Id="rId11" Type="http://schemas.openxmlformats.org/officeDocument/2006/relationships/hyperlink" Target="https://www.kuhnic.ai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kuhnic.a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Uzor</dc:creator>
  <cp:keywords/>
  <dc:description/>
  <cp:lastModifiedBy>Michael Uzor</cp:lastModifiedBy>
  <cp:revision>18</cp:revision>
  <dcterms:created xsi:type="dcterms:W3CDTF">2026-03-31T09:05:00Z</dcterms:created>
  <dcterms:modified xsi:type="dcterms:W3CDTF">2026-03-31T13:59:00Z</dcterms:modified>
</cp:coreProperties>
</file>