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20C8518F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1061AF29" w:rsidR="007E12E6" w:rsidRPr="00B91B68" w:rsidRDefault="00B91B68" w:rsidP="00B91B68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0E8969A6" wp14:editId="2CB088D1">
            <wp:extent cx="3252866" cy="3205602"/>
            <wp:effectExtent l="0" t="0" r="0" b="0"/>
            <wp:docPr id="722276580" name="Picture 1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76580" name="Picture 1" descr="A diagram of a driver pas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079" cy="32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182E" w14:textId="77777777" w:rsidR="00B91B68" w:rsidRPr="00895C86" w:rsidRDefault="00B91B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2419593" w14:textId="504CFE50" w:rsidR="0099710F" w:rsidRPr="0099710F" w:rsidRDefault="008B6442" w:rsidP="00BD042F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34C522E6" wp14:editId="20C56B36">
            <wp:extent cx="2323069" cy="3342806"/>
            <wp:effectExtent l="0" t="0" r="1270" b="0"/>
            <wp:docPr id="911582530" name="Picture 3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82530" name="Picture 3" descr="A diagram of a software applicati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930" cy="33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3FA0FB" w14:textId="0EF218EC" w:rsidR="00674F1C" w:rsidRDefault="00FA5820" w:rsidP="00FA5820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8B2C35D" wp14:editId="1C2A2424">
            <wp:extent cx="2256020" cy="3726323"/>
            <wp:effectExtent l="0" t="0" r="5080" b="0"/>
            <wp:docPr id="1355739389" name="Picture 4" descr="A diagram of a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39389" name="Picture 4" descr="A diagram of a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977" cy="37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856D" w14:textId="77777777" w:rsidR="008B6442" w:rsidRPr="00895C86" w:rsidRDefault="008B644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AC8ADF7" w14:textId="75AAA750" w:rsidR="007E12E6" w:rsidRPr="00895C86" w:rsidRDefault="00424DFE" w:rsidP="00424DFE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EE1AE8F" wp14:editId="57C03483">
            <wp:extent cx="3897443" cy="2761522"/>
            <wp:effectExtent l="0" t="0" r="1905" b="0"/>
            <wp:docPr id="404982809" name="Picture 5" descr="A diagram of a student's les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82809" name="Picture 5" descr="A diagram of a student's less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62" cy="277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20B515DA" w:rsidR="007E12E6" w:rsidRDefault="00EF31CB" w:rsidP="00955F79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5E1404EA" wp14:editId="57C2CBFF">
            <wp:extent cx="4067147" cy="3522688"/>
            <wp:effectExtent l="0" t="0" r="0" b="0"/>
            <wp:docPr id="1650174335" name="Picture 7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74335" name="Picture 7" descr="A diagram of a compan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646" cy="356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5970" w14:textId="77777777" w:rsidR="00955F79" w:rsidRPr="00955F79" w:rsidRDefault="00955F79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4CA6D3E" w14:textId="48690240" w:rsidR="001336B1" w:rsidRPr="008554B3" w:rsidRDefault="00895C86" w:rsidP="008554B3">
      <w:pPr>
        <w:pStyle w:val="Heading2"/>
      </w:pPr>
      <w:r w:rsidRPr="00895C86">
        <w:t>Technical Requirements</w:t>
      </w:r>
    </w:p>
    <w:p w14:paraId="45629D19" w14:textId="77777777" w:rsidR="001348ED" w:rsidRDefault="004A4F2D" w:rsidP="001348ED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Given the </w:t>
      </w:r>
      <w:r w:rsidR="00F72D5A">
        <w:rPr>
          <w:rFonts w:ascii="Calibri" w:hAnsi="Calibri" w:cs="Calibri"/>
          <w:iCs/>
        </w:rPr>
        <w:t>provided diagrams</w:t>
      </w:r>
      <w:r w:rsidR="002451F1">
        <w:rPr>
          <w:rFonts w:ascii="Calibri" w:hAnsi="Calibri" w:cs="Calibri"/>
          <w:iCs/>
        </w:rPr>
        <w:t xml:space="preserve">, nonfunctional requirements, and functional requirements, the </w:t>
      </w:r>
      <w:r w:rsidR="0019724F">
        <w:rPr>
          <w:rFonts w:ascii="Calibri" w:hAnsi="Calibri" w:cs="Calibri"/>
          <w:iCs/>
        </w:rPr>
        <w:t xml:space="preserve">system has specific technical requirements. To begin, the </w:t>
      </w:r>
      <w:r w:rsidR="00B929A8">
        <w:rPr>
          <w:rFonts w:ascii="Calibri" w:hAnsi="Calibri" w:cs="Calibri"/>
          <w:iCs/>
        </w:rPr>
        <w:t>database used to store all data objects of the system must be relational</w:t>
      </w:r>
      <w:r w:rsidR="005B269D">
        <w:rPr>
          <w:rFonts w:ascii="Calibri" w:hAnsi="Calibri" w:cs="Calibri"/>
          <w:iCs/>
        </w:rPr>
        <w:t xml:space="preserve"> due to how </w:t>
      </w:r>
      <w:r w:rsidR="00323124">
        <w:rPr>
          <w:rFonts w:ascii="Calibri" w:hAnsi="Calibri" w:cs="Calibri"/>
          <w:iCs/>
        </w:rPr>
        <w:t>related</w:t>
      </w:r>
      <w:r w:rsidR="00F35633">
        <w:rPr>
          <w:rFonts w:ascii="Calibri" w:hAnsi="Calibri" w:cs="Calibri"/>
          <w:iCs/>
        </w:rPr>
        <w:t xml:space="preserve"> its information is throughout the system; specifically, </w:t>
      </w:r>
      <w:r w:rsidR="00C91DEF">
        <w:rPr>
          <w:rFonts w:ascii="Calibri" w:hAnsi="Calibri" w:cs="Calibri"/>
          <w:iCs/>
        </w:rPr>
        <w:t>an SQL database must be used for its reliability and extensive documentation.</w:t>
      </w:r>
    </w:p>
    <w:p w14:paraId="539BFB34" w14:textId="77777777" w:rsidR="001348ED" w:rsidRDefault="001348ED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75F196E" w14:textId="67404434" w:rsidR="004A4F2D" w:rsidRDefault="00817E8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server must </w:t>
      </w:r>
      <w:r w:rsidR="00947F90">
        <w:rPr>
          <w:rFonts w:ascii="Calibri" w:hAnsi="Calibri" w:cs="Calibri"/>
          <w:iCs/>
        </w:rPr>
        <w:t xml:space="preserve">use a </w:t>
      </w:r>
      <w:proofErr w:type="spellStart"/>
      <w:r>
        <w:rPr>
          <w:rFonts w:ascii="Calibri" w:hAnsi="Calibri" w:cs="Calibri"/>
          <w:iCs/>
        </w:rPr>
        <w:t>unix</w:t>
      </w:r>
      <w:proofErr w:type="spellEnd"/>
      <w:r>
        <w:rPr>
          <w:rFonts w:ascii="Calibri" w:hAnsi="Calibri" w:cs="Calibri"/>
          <w:iCs/>
        </w:rPr>
        <w:t>-</w:t>
      </w:r>
      <w:r w:rsidR="00D15E6E">
        <w:rPr>
          <w:rFonts w:ascii="Calibri" w:hAnsi="Calibri" w:cs="Calibri"/>
          <w:iCs/>
        </w:rPr>
        <w:t xml:space="preserve">like </w:t>
      </w:r>
      <w:r w:rsidR="00947F90">
        <w:rPr>
          <w:rFonts w:ascii="Calibri" w:hAnsi="Calibri" w:cs="Calibri"/>
          <w:iCs/>
        </w:rPr>
        <w:t xml:space="preserve">operating system (OS) </w:t>
      </w:r>
      <w:r w:rsidR="00342946">
        <w:rPr>
          <w:rFonts w:ascii="Calibri" w:hAnsi="Calibri" w:cs="Calibri"/>
          <w:iCs/>
        </w:rPr>
        <w:t>so to support multiple authorized users</w:t>
      </w:r>
      <w:r w:rsidR="00914D66">
        <w:rPr>
          <w:rFonts w:ascii="Calibri" w:hAnsi="Calibri" w:cs="Calibri"/>
          <w:iCs/>
        </w:rPr>
        <w:t xml:space="preserve"> (such as the owner and IT administration)</w:t>
      </w:r>
      <w:r w:rsidR="00342946">
        <w:rPr>
          <w:rFonts w:ascii="Calibri" w:hAnsi="Calibri" w:cs="Calibri"/>
          <w:iCs/>
        </w:rPr>
        <w:t xml:space="preserve"> accessing </w:t>
      </w:r>
      <w:r w:rsidR="00914D66">
        <w:rPr>
          <w:rFonts w:ascii="Calibri" w:hAnsi="Calibri" w:cs="Calibri"/>
          <w:iCs/>
        </w:rPr>
        <w:t>the server</w:t>
      </w:r>
      <w:r w:rsidR="001B1E5B">
        <w:rPr>
          <w:rFonts w:ascii="Calibri" w:hAnsi="Calibri" w:cs="Calibri"/>
          <w:iCs/>
        </w:rPr>
        <w:t xml:space="preserve">, as well as </w:t>
      </w:r>
      <w:r w:rsidR="00EE79EF">
        <w:rPr>
          <w:rFonts w:ascii="Calibri" w:hAnsi="Calibri" w:cs="Calibri"/>
          <w:iCs/>
        </w:rPr>
        <w:t xml:space="preserve">for its better </w:t>
      </w:r>
      <w:r w:rsidR="00947F90">
        <w:rPr>
          <w:rFonts w:ascii="Calibri" w:hAnsi="Calibri" w:cs="Calibri"/>
          <w:iCs/>
        </w:rPr>
        <w:t xml:space="preserve">performance relative to other OSs such as Windows or </w:t>
      </w:r>
      <w:proofErr w:type="spellStart"/>
      <w:r w:rsidR="00947F90">
        <w:rPr>
          <w:rFonts w:ascii="Calibri" w:hAnsi="Calibri" w:cs="Calibri"/>
          <w:iCs/>
        </w:rPr>
        <w:t>MacOS</w:t>
      </w:r>
      <w:proofErr w:type="spellEnd"/>
      <w:r w:rsidR="001B1E5B">
        <w:rPr>
          <w:rFonts w:ascii="Calibri" w:hAnsi="Calibri" w:cs="Calibri"/>
          <w:iCs/>
        </w:rPr>
        <w:t>; specifically</w:t>
      </w:r>
      <w:r w:rsidR="00EE79EF">
        <w:rPr>
          <w:rFonts w:ascii="Calibri" w:hAnsi="Calibri" w:cs="Calibri"/>
          <w:iCs/>
        </w:rPr>
        <w:t xml:space="preserve">, the Ubuntu </w:t>
      </w:r>
      <w:r w:rsidR="001348ED">
        <w:rPr>
          <w:rFonts w:ascii="Calibri" w:hAnsi="Calibri" w:cs="Calibri"/>
          <w:iCs/>
        </w:rPr>
        <w:t>OS must be used for its reliability and extensive documentation.</w:t>
      </w:r>
    </w:p>
    <w:p w14:paraId="4344DD1D" w14:textId="77777777" w:rsidR="001348ED" w:rsidRDefault="001348ED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6DBDC40" w14:textId="521197E4" w:rsidR="001348ED" w:rsidRDefault="003B55D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server hardware must have a minimum of 4GB RAM and 100GB SSD </w:t>
      </w:r>
      <w:r w:rsidR="002D61E5">
        <w:rPr>
          <w:rFonts w:ascii="Calibri" w:hAnsi="Calibri" w:cs="Calibri"/>
          <w:iCs/>
        </w:rPr>
        <w:t xml:space="preserve">storage. This is due to support </w:t>
      </w:r>
      <w:r w:rsidR="00DF16E3">
        <w:rPr>
          <w:rFonts w:ascii="Calibri" w:hAnsi="Calibri" w:cs="Calibri"/>
          <w:iCs/>
        </w:rPr>
        <w:t>hundreds of requests concurrently</w:t>
      </w:r>
      <w:r w:rsidR="00446173">
        <w:rPr>
          <w:rFonts w:ascii="Calibri" w:hAnsi="Calibri" w:cs="Calibri"/>
          <w:iCs/>
        </w:rPr>
        <w:t>, as well as to provide enough space for the database</w:t>
      </w:r>
      <w:r w:rsidR="00307B70">
        <w:rPr>
          <w:rFonts w:ascii="Calibri" w:hAnsi="Calibri" w:cs="Calibri"/>
          <w:iCs/>
        </w:rPr>
        <w:t>, OS,</w:t>
      </w:r>
      <w:r w:rsidR="007435C7">
        <w:rPr>
          <w:rFonts w:ascii="Calibri" w:hAnsi="Calibri" w:cs="Calibri"/>
          <w:iCs/>
        </w:rPr>
        <w:t xml:space="preserve"> and to store each customer’s photo image on the server.</w:t>
      </w:r>
    </w:p>
    <w:p w14:paraId="5BA98B4B" w14:textId="77777777" w:rsidR="007435C7" w:rsidRDefault="007435C7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97E59DC" w14:textId="7B5819FE" w:rsidR="008554B3" w:rsidRDefault="007435C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server </w:t>
      </w:r>
      <w:r w:rsidR="007B4E58">
        <w:rPr>
          <w:rFonts w:ascii="Calibri" w:hAnsi="Calibri" w:cs="Calibri"/>
          <w:iCs/>
        </w:rPr>
        <w:t xml:space="preserve">backend must use Java, using </w:t>
      </w:r>
      <w:r w:rsidR="009E3EEE">
        <w:rPr>
          <w:rFonts w:ascii="Calibri" w:hAnsi="Calibri" w:cs="Calibri"/>
          <w:iCs/>
        </w:rPr>
        <w:t xml:space="preserve">the </w:t>
      </w:r>
      <w:r w:rsidR="007B4E58">
        <w:rPr>
          <w:rFonts w:ascii="Calibri" w:hAnsi="Calibri" w:cs="Calibri"/>
          <w:iCs/>
        </w:rPr>
        <w:t xml:space="preserve">Spring Boot </w:t>
      </w:r>
      <w:r w:rsidR="009E3EEE">
        <w:rPr>
          <w:rFonts w:ascii="Calibri" w:hAnsi="Calibri" w:cs="Calibri"/>
          <w:iCs/>
        </w:rPr>
        <w:t xml:space="preserve">library </w:t>
      </w:r>
      <w:r w:rsidR="007B4E58">
        <w:rPr>
          <w:rFonts w:ascii="Calibri" w:hAnsi="Calibri" w:cs="Calibri"/>
          <w:iCs/>
        </w:rPr>
        <w:t>as its</w:t>
      </w:r>
      <w:r w:rsidR="009E3EEE">
        <w:rPr>
          <w:rFonts w:ascii="Calibri" w:hAnsi="Calibri" w:cs="Calibri"/>
          <w:iCs/>
        </w:rPr>
        <w:t xml:space="preserve"> web framework. This language and library are reliable</w:t>
      </w:r>
      <w:r w:rsidR="00AA4BF0">
        <w:rPr>
          <w:rFonts w:ascii="Calibri" w:hAnsi="Calibri" w:cs="Calibri"/>
          <w:iCs/>
        </w:rPr>
        <w:t>, can be easily secured, and have extensive documentation.</w:t>
      </w:r>
      <w:r w:rsidR="004608D7">
        <w:rPr>
          <w:rFonts w:ascii="Calibri" w:hAnsi="Calibri" w:cs="Calibri"/>
          <w:iCs/>
        </w:rPr>
        <w:t xml:space="preserve"> The server frontend must be written in HTML and JavaScript as it will be deployed on </w:t>
      </w:r>
      <w:r w:rsidR="00CD7F08">
        <w:rPr>
          <w:rFonts w:ascii="Calibri" w:hAnsi="Calibri" w:cs="Calibri"/>
          <w:iCs/>
        </w:rPr>
        <w:t xml:space="preserve">user </w:t>
      </w:r>
      <w:r w:rsidR="008554B3">
        <w:rPr>
          <w:rFonts w:ascii="Calibri" w:hAnsi="Calibri" w:cs="Calibri"/>
          <w:iCs/>
        </w:rPr>
        <w:t>devices within the user’s browser.</w:t>
      </w:r>
    </w:p>
    <w:p w14:paraId="655E2B78" w14:textId="77777777" w:rsidR="00D50CAE" w:rsidRDefault="00D50CAE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EF8E5D1" w14:textId="511888CE" w:rsidR="00D50CAE" w:rsidRPr="00723A11" w:rsidRDefault="00D50CA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server backend must be deployed on the cloud</w:t>
      </w:r>
      <w:r w:rsidR="00CD7F08">
        <w:rPr>
          <w:rFonts w:ascii="Calibri" w:hAnsi="Calibri" w:cs="Calibri"/>
          <w:iCs/>
        </w:rPr>
        <w:t xml:space="preserve">. This is to follow the client’s </w:t>
      </w:r>
      <w:r w:rsidR="00923517">
        <w:rPr>
          <w:rFonts w:ascii="Calibri" w:hAnsi="Calibri" w:cs="Calibri"/>
          <w:iCs/>
        </w:rPr>
        <w:t>request of not deploying the product in-house</w:t>
      </w:r>
      <w:r w:rsidR="000C7326">
        <w:rPr>
          <w:rFonts w:ascii="Calibri" w:hAnsi="Calibri" w:cs="Calibri"/>
          <w:iCs/>
        </w:rPr>
        <w:t xml:space="preserve">. </w:t>
      </w:r>
    </w:p>
    <w:sectPr w:rsidR="00D50CAE" w:rsidRPr="00723A1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1F6D4" w14:textId="77777777" w:rsidR="002A2E6C" w:rsidRDefault="002A2E6C">
      <w:pPr>
        <w:spacing w:after="0" w:line="240" w:lineRule="auto"/>
      </w:pPr>
      <w:r>
        <w:separator/>
      </w:r>
    </w:p>
  </w:endnote>
  <w:endnote w:type="continuationSeparator" w:id="0">
    <w:p w14:paraId="3D296516" w14:textId="77777777" w:rsidR="002A2E6C" w:rsidRDefault="002A2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AB9DB" w14:textId="77777777" w:rsidR="002A2E6C" w:rsidRDefault="002A2E6C">
      <w:pPr>
        <w:spacing w:after="0" w:line="240" w:lineRule="auto"/>
      </w:pPr>
      <w:r>
        <w:separator/>
      </w:r>
    </w:p>
  </w:footnote>
  <w:footnote w:type="continuationSeparator" w:id="0">
    <w:p w14:paraId="708A47DC" w14:textId="77777777" w:rsidR="002A2E6C" w:rsidRDefault="002A2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C3209"/>
    <w:rsid w:val="000C7326"/>
    <w:rsid w:val="00122A0E"/>
    <w:rsid w:val="001336B1"/>
    <w:rsid w:val="001348ED"/>
    <w:rsid w:val="0019724F"/>
    <w:rsid w:val="001B1E5B"/>
    <w:rsid w:val="002451F1"/>
    <w:rsid w:val="0027041E"/>
    <w:rsid w:val="00274D86"/>
    <w:rsid w:val="002A2E6C"/>
    <w:rsid w:val="002A7D48"/>
    <w:rsid w:val="002D61E5"/>
    <w:rsid w:val="00307B70"/>
    <w:rsid w:val="00323124"/>
    <w:rsid w:val="0034047A"/>
    <w:rsid w:val="00342946"/>
    <w:rsid w:val="00382127"/>
    <w:rsid w:val="003B55DD"/>
    <w:rsid w:val="003F097B"/>
    <w:rsid w:val="00421E03"/>
    <w:rsid w:val="00424DFE"/>
    <w:rsid w:val="00446173"/>
    <w:rsid w:val="004608D7"/>
    <w:rsid w:val="00492519"/>
    <w:rsid w:val="004A4F2D"/>
    <w:rsid w:val="004F14F6"/>
    <w:rsid w:val="00516B92"/>
    <w:rsid w:val="005871DC"/>
    <w:rsid w:val="005B269D"/>
    <w:rsid w:val="00613D48"/>
    <w:rsid w:val="00625C0B"/>
    <w:rsid w:val="00660E18"/>
    <w:rsid w:val="0066149E"/>
    <w:rsid w:val="00674F1C"/>
    <w:rsid w:val="006B753D"/>
    <w:rsid w:val="00711CC9"/>
    <w:rsid w:val="00723A11"/>
    <w:rsid w:val="007435C7"/>
    <w:rsid w:val="00754D65"/>
    <w:rsid w:val="00767664"/>
    <w:rsid w:val="007B4E58"/>
    <w:rsid w:val="007C2BAF"/>
    <w:rsid w:val="007E12E6"/>
    <w:rsid w:val="007F45DD"/>
    <w:rsid w:val="00810543"/>
    <w:rsid w:val="00817E89"/>
    <w:rsid w:val="00827CFF"/>
    <w:rsid w:val="008554B3"/>
    <w:rsid w:val="00860723"/>
    <w:rsid w:val="00895C86"/>
    <w:rsid w:val="008B6442"/>
    <w:rsid w:val="00914D66"/>
    <w:rsid w:val="00923517"/>
    <w:rsid w:val="009368E9"/>
    <w:rsid w:val="00947F90"/>
    <w:rsid w:val="00950E12"/>
    <w:rsid w:val="00955F79"/>
    <w:rsid w:val="0099710F"/>
    <w:rsid w:val="009C0C32"/>
    <w:rsid w:val="009E3EEE"/>
    <w:rsid w:val="009F7CD2"/>
    <w:rsid w:val="00AA4BF0"/>
    <w:rsid w:val="00AB371B"/>
    <w:rsid w:val="00AC4963"/>
    <w:rsid w:val="00AE52D4"/>
    <w:rsid w:val="00B61558"/>
    <w:rsid w:val="00B8396E"/>
    <w:rsid w:val="00B91B68"/>
    <w:rsid w:val="00B929A8"/>
    <w:rsid w:val="00BC2425"/>
    <w:rsid w:val="00BD042F"/>
    <w:rsid w:val="00BD6726"/>
    <w:rsid w:val="00C21B06"/>
    <w:rsid w:val="00C55471"/>
    <w:rsid w:val="00C91DEF"/>
    <w:rsid w:val="00CD7F08"/>
    <w:rsid w:val="00D15E6E"/>
    <w:rsid w:val="00D50CAE"/>
    <w:rsid w:val="00D602AA"/>
    <w:rsid w:val="00DF16E3"/>
    <w:rsid w:val="00E0362B"/>
    <w:rsid w:val="00E20AEF"/>
    <w:rsid w:val="00EA54AA"/>
    <w:rsid w:val="00EE79EF"/>
    <w:rsid w:val="00EF31CB"/>
    <w:rsid w:val="00F35633"/>
    <w:rsid w:val="00F72D5A"/>
    <w:rsid w:val="00F747C3"/>
    <w:rsid w:val="00FA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197FE51B-FA17-4D5E-9E3C-44C8A498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232</Words>
  <Characters>1327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Amy</dc:creator>
  <cp:keywords/>
  <cp:lastModifiedBy>Crouch, Justin</cp:lastModifiedBy>
  <cp:revision>72</cp:revision>
  <dcterms:created xsi:type="dcterms:W3CDTF">2025-08-15T04:40:00Z</dcterms:created>
  <dcterms:modified xsi:type="dcterms:W3CDTF">2025-08-17T11:11:00Z</dcterms:modified>
</cp:coreProperties>
</file>