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127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917"/>
      </w:tblGrid>
      <w:tr w:rsidR="00741DA8" w:rsidRPr="00AB3856" w:rsidTr="00C27477">
        <w:trPr>
          <w:trHeight w:val="419"/>
        </w:trPr>
        <w:tc>
          <w:tcPr>
            <w:tcW w:w="11270" w:type="dxa"/>
            <w:gridSpan w:val="2"/>
            <w:shd w:val="clear" w:color="auto" w:fill="F4B083" w:themeFill="accent2" w:themeFillTint="99"/>
          </w:tcPr>
          <w:p w:rsidR="00741DA8" w:rsidRDefault="00741DA8" w:rsidP="00453913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bookmarkStart w:id="0" w:name="_Hlk5264625"/>
            <w:r>
              <w:rPr>
                <w:b/>
                <w:sz w:val="23"/>
                <w:lang w:val="es-ES"/>
              </w:rPr>
              <w:t>Administrar usuarios</w:t>
            </w:r>
          </w:p>
          <w:p w:rsidR="00741DA8" w:rsidRPr="001B3E79" w:rsidRDefault="00741DA8" w:rsidP="00453913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741DA8" w:rsidTr="00C27477">
        <w:trPr>
          <w:trHeight w:val="450"/>
        </w:trPr>
        <w:tc>
          <w:tcPr>
            <w:tcW w:w="5353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741DA8" w:rsidRPr="00AB3856" w:rsidRDefault="00741DA8" w:rsidP="00453913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741DA8" w:rsidRDefault="00741DA8" w:rsidP="00453913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916" w:type="dxa"/>
            <w:shd w:val="clear" w:color="auto" w:fill="F4B083" w:themeFill="accent2" w:themeFillTint="99"/>
          </w:tcPr>
          <w:p w:rsidR="00741DA8" w:rsidRDefault="00741DA8" w:rsidP="00453913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741DA8" w:rsidRDefault="00741DA8" w:rsidP="00453913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741DA8" w:rsidRPr="00A27104" w:rsidTr="00C27477">
        <w:trPr>
          <w:trHeight w:val="6294"/>
        </w:trPr>
        <w:tc>
          <w:tcPr>
            <w:tcW w:w="5353" w:type="dxa"/>
            <w:tcBorders>
              <w:bottom w:val="single" w:sz="4" w:space="0" w:color="auto"/>
            </w:tcBorders>
          </w:tcPr>
          <w:p w:rsidR="00741DA8" w:rsidRPr="00C848A5" w:rsidRDefault="00741DA8" w:rsidP="00453913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741DA8" w:rsidRPr="00325660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741DA8" w:rsidRPr="002E4BDD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un nuevo usuario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  <w:r w:rsidR="002E4BDD"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2E4BDD" w:rsidRPr="00741DA8" w:rsidRDefault="00221082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Ir al Modal “</w:t>
            </w:r>
            <w:r w:rsidR="00D55067">
              <w:rPr>
                <w:sz w:val="19"/>
                <w:szCs w:val="19"/>
                <w:lang w:val="es-ES"/>
              </w:rPr>
              <w:t>Agregar</w:t>
            </w:r>
            <w:r>
              <w:rPr>
                <w:sz w:val="19"/>
                <w:szCs w:val="19"/>
                <w:lang w:val="es-ES"/>
              </w:rPr>
              <w:t xml:space="preserve"> Usuarios”</w:t>
            </w:r>
          </w:p>
          <w:p w:rsidR="00741DA8" w:rsidRPr="00741DA8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el registro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8D037C" w:rsidRPr="008D037C" w:rsidRDefault="00741DA8" w:rsidP="008D037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 xml:space="preserve">Ir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4.</w:t>
            </w:r>
          </w:p>
          <w:p w:rsidR="00741DA8" w:rsidRPr="00741DA8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41DA8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>.</w:t>
            </w:r>
          </w:p>
          <w:p w:rsidR="00741DA8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datos del usuario </w:t>
            </w:r>
          </w:p>
          <w:p w:rsidR="00741DA8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Cedula, Nombre, </w:t>
            </w:r>
            <w:proofErr w:type="spellStart"/>
            <w:r>
              <w:rPr>
                <w:sz w:val="19"/>
                <w:szCs w:val="19"/>
                <w:lang w:val="es-ES"/>
              </w:rPr>
              <w:t>Primer_Apellido</w:t>
            </w:r>
            <w:proofErr w:type="spellEnd"/>
            <w:r>
              <w:rPr>
                <w:sz w:val="19"/>
                <w:szCs w:val="19"/>
                <w:lang w:val="es-ES"/>
              </w:rPr>
              <w:t>, Segundo_</w:t>
            </w:r>
            <w:proofErr w:type="gramStart"/>
            <w:r>
              <w:rPr>
                <w:sz w:val="19"/>
                <w:szCs w:val="19"/>
                <w:lang w:val="es-ES"/>
              </w:rPr>
              <w:t>Apellido,Email</w:t>
            </w:r>
            <w:proofErr w:type="gramEnd"/>
            <w:r>
              <w:rPr>
                <w:sz w:val="19"/>
                <w:szCs w:val="19"/>
                <w:lang w:val="es-ES"/>
              </w:rPr>
              <w:t xml:space="preserve">,Telefono1,Telefono2,Usuario,Contrasena,Super_Usuario,Activo,Provincia, </w:t>
            </w:r>
            <w:proofErr w:type="spellStart"/>
            <w:r>
              <w:rPr>
                <w:sz w:val="19"/>
                <w:szCs w:val="19"/>
                <w:lang w:val="es-ES"/>
              </w:rPr>
              <w:t>Canton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, Distrito,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Exacta.</w:t>
            </w:r>
          </w:p>
          <w:p w:rsidR="00741DA8" w:rsidRPr="00F87AB4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 w:rsidR="00F87AB4">
              <w:rPr>
                <w:sz w:val="19"/>
                <w:szCs w:val="19"/>
                <w:lang w:val="es-ES"/>
              </w:rPr>
              <w:t>el registro se insertó</w:t>
            </w:r>
            <w:r>
              <w:rPr>
                <w:sz w:val="19"/>
                <w:szCs w:val="19"/>
                <w:lang w:val="es-ES"/>
              </w:rPr>
              <w:t xml:space="preserve">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F87AB4" w:rsidRDefault="00F87AB4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U</w:t>
            </w:r>
            <w:r w:rsidRPr="00F87AB4">
              <w:rPr>
                <w:sz w:val="19"/>
                <w:szCs w:val="19"/>
                <w:lang w:val="es-ES"/>
              </w:rPr>
              <w:t>suario</w:t>
            </w:r>
            <w:r>
              <w:rPr>
                <w:sz w:val="19"/>
                <w:szCs w:val="19"/>
                <w:lang w:val="es-ES"/>
              </w:rPr>
              <w:t xml:space="preserve"> insertado.</w:t>
            </w:r>
          </w:p>
          <w:p w:rsidR="00F87AB4" w:rsidRPr="00F87AB4" w:rsidRDefault="00F87AB4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agregado correctamente”.</w:t>
            </w:r>
          </w:p>
          <w:p w:rsidR="00741DA8" w:rsidRDefault="00F87AB4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</w:t>
            </w:r>
            <w:r w:rsidR="008D037C">
              <w:rPr>
                <w:sz w:val="19"/>
                <w:szCs w:val="19"/>
                <w:lang w:val="es-ES"/>
              </w:rPr>
              <w:t xml:space="preserve"> la base de datos.</w:t>
            </w:r>
          </w:p>
          <w:p w:rsidR="00741DA8" w:rsidRPr="00323294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741DA8" w:rsidRPr="005C007A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="008D037C">
              <w:rPr>
                <w:sz w:val="19"/>
                <w:szCs w:val="19"/>
                <w:lang w:val="es-ES"/>
              </w:rPr>
              <w:t xml:space="preserve">el </w:t>
            </w:r>
            <w:r w:rsidR="00DF2B75">
              <w:rPr>
                <w:sz w:val="19"/>
                <w:szCs w:val="19"/>
                <w:lang w:val="es-ES"/>
              </w:rPr>
              <w:t xml:space="preserve">mensaje </w:t>
            </w:r>
            <w:r w:rsidR="008D037C">
              <w:rPr>
                <w:sz w:val="19"/>
                <w:szCs w:val="19"/>
                <w:lang w:val="es-ES"/>
              </w:rPr>
              <w:t>o los mensajes de errores de las validaciones</w:t>
            </w:r>
          </w:p>
          <w:p w:rsidR="008D037C" w:rsidRPr="005C007A" w:rsidRDefault="008D037C" w:rsidP="008D037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D037C">
              <w:rPr>
                <w:sz w:val="19"/>
                <w:szCs w:val="19"/>
                <w:lang w:val="es-ES"/>
              </w:rPr>
              <w:t>desea corregir los campos que contienen errores</w:t>
            </w:r>
            <w:r>
              <w:rPr>
                <w:b/>
                <w:sz w:val="19"/>
                <w:szCs w:val="19"/>
                <w:lang w:val="es-ES"/>
              </w:rPr>
              <w:t xml:space="preserve"> Entonces </w:t>
            </w:r>
            <w:r>
              <w:rPr>
                <w:sz w:val="19"/>
                <w:szCs w:val="19"/>
                <w:lang w:val="es-ES"/>
              </w:rPr>
              <w:t>Ir a conector 3</w:t>
            </w:r>
          </w:p>
          <w:p w:rsidR="005C007A" w:rsidRPr="005C007A" w:rsidRDefault="005C007A" w:rsidP="008D037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C007A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833B85" w:rsidRPr="00883D1F" w:rsidRDefault="00741DA8" w:rsidP="00883D1F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741DA8" w:rsidRPr="00221082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modificar </w:t>
            </w:r>
            <w:r>
              <w:rPr>
                <w:sz w:val="19"/>
                <w:szCs w:val="19"/>
                <w:lang w:val="es-ES"/>
              </w:rPr>
              <w:t>los datos de</w:t>
            </w:r>
            <w:r w:rsidR="008D037C">
              <w:rPr>
                <w:sz w:val="19"/>
                <w:szCs w:val="19"/>
                <w:lang w:val="es-ES"/>
              </w:rPr>
              <w:t>l usuario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221082" w:rsidRPr="008D037C" w:rsidRDefault="00221082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Ir al Modal “Editar Usuario”</w:t>
            </w:r>
          </w:p>
          <w:p w:rsidR="008D037C" w:rsidRPr="00741DA8" w:rsidRDefault="008D037C" w:rsidP="008D037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cancelar </w:t>
            </w:r>
            <w:r w:rsidR="00DF2B75">
              <w:rPr>
                <w:sz w:val="19"/>
                <w:szCs w:val="19"/>
                <w:lang w:val="es-ES"/>
              </w:rPr>
              <w:t>la modificación del usuario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8D037C" w:rsidRPr="008D037C" w:rsidRDefault="008D037C" w:rsidP="008D037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4.</w:t>
            </w:r>
          </w:p>
          <w:p w:rsidR="008D037C" w:rsidRPr="00741DA8" w:rsidRDefault="008D037C" w:rsidP="008D037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41DA8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>.</w:t>
            </w:r>
          </w:p>
          <w:p w:rsidR="008D037C" w:rsidRDefault="008D037C" w:rsidP="008D037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datos del usuario </w:t>
            </w:r>
          </w:p>
          <w:p w:rsidR="008D037C" w:rsidRDefault="008D037C" w:rsidP="008D037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Cedula, Nombre, </w:t>
            </w:r>
            <w:proofErr w:type="spellStart"/>
            <w:r>
              <w:rPr>
                <w:sz w:val="19"/>
                <w:szCs w:val="19"/>
                <w:lang w:val="es-ES"/>
              </w:rPr>
              <w:t>Primer_Apellido</w:t>
            </w:r>
            <w:proofErr w:type="spellEnd"/>
            <w:r>
              <w:rPr>
                <w:sz w:val="19"/>
                <w:szCs w:val="19"/>
                <w:lang w:val="es-ES"/>
              </w:rPr>
              <w:t>, Segundo_</w:t>
            </w:r>
            <w:proofErr w:type="gramStart"/>
            <w:r>
              <w:rPr>
                <w:sz w:val="19"/>
                <w:szCs w:val="19"/>
                <w:lang w:val="es-ES"/>
              </w:rPr>
              <w:t>Apellido,Email</w:t>
            </w:r>
            <w:proofErr w:type="gramEnd"/>
            <w:r>
              <w:rPr>
                <w:sz w:val="19"/>
                <w:szCs w:val="19"/>
                <w:lang w:val="es-ES"/>
              </w:rPr>
              <w:t xml:space="preserve">,Telefono1,Telefono2,Usuario,Contrasena,Super_Usuario,Activo,Provincia, </w:t>
            </w:r>
            <w:proofErr w:type="spellStart"/>
            <w:r>
              <w:rPr>
                <w:sz w:val="19"/>
                <w:szCs w:val="19"/>
                <w:lang w:val="es-ES"/>
              </w:rPr>
              <w:t>Canton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, Distrito,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Exacta.</w:t>
            </w:r>
          </w:p>
          <w:p w:rsidR="00741DA8" w:rsidRPr="009637CF" w:rsidRDefault="00DF2B75" w:rsidP="00F40D2B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Si</w:t>
            </w:r>
            <w:r w:rsidR="00F87AB4">
              <w:rPr>
                <w:b/>
                <w:sz w:val="19"/>
                <w:szCs w:val="19"/>
                <w:lang w:val="es-ES"/>
              </w:rPr>
              <w:t xml:space="preserve"> </w:t>
            </w:r>
            <w:r w:rsidR="00F87AB4" w:rsidRPr="00F87AB4">
              <w:rPr>
                <w:sz w:val="19"/>
                <w:szCs w:val="19"/>
                <w:lang w:val="es-ES"/>
              </w:rPr>
              <w:t>los datos se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 </w:t>
            </w:r>
            <w:r w:rsidR="00F87AB4">
              <w:rPr>
                <w:sz w:val="19"/>
                <w:szCs w:val="19"/>
                <w:lang w:val="es-ES"/>
              </w:rPr>
              <w:t xml:space="preserve">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9637CF" w:rsidRDefault="009637CF" w:rsidP="009637CF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Usuario modificado.</w:t>
            </w:r>
          </w:p>
          <w:p w:rsidR="009637CF" w:rsidRDefault="009637CF" w:rsidP="009637CF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“Registro modificado correctamente”</w:t>
            </w:r>
          </w:p>
          <w:p w:rsidR="009637CF" w:rsidRPr="009637CF" w:rsidRDefault="009637CF" w:rsidP="009637CF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</w:t>
            </w:r>
          </w:p>
        </w:tc>
        <w:tc>
          <w:tcPr>
            <w:tcW w:w="5916" w:type="dxa"/>
          </w:tcPr>
          <w:p w:rsidR="005C007A" w:rsidRDefault="005C007A" w:rsidP="005C007A">
            <w:pPr>
              <w:pStyle w:val="TableParagraph"/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</w:p>
          <w:p w:rsidR="00F40D2B" w:rsidRPr="00323294" w:rsidRDefault="00F40D2B" w:rsidP="00F40D2B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F40D2B" w:rsidRPr="00F40D2B" w:rsidRDefault="00F40D2B" w:rsidP="00F40D2B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el mensaje o los mensajes de errores de las validaciones</w:t>
            </w:r>
          </w:p>
          <w:p w:rsidR="00DF2B75" w:rsidRPr="0072453D" w:rsidRDefault="00DF2B75" w:rsidP="00DF2B75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D037C">
              <w:rPr>
                <w:sz w:val="19"/>
                <w:szCs w:val="19"/>
                <w:lang w:val="es-ES"/>
              </w:rPr>
              <w:t>desea corregir los campos que contienen errores</w:t>
            </w:r>
            <w:r>
              <w:rPr>
                <w:b/>
                <w:sz w:val="19"/>
                <w:szCs w:val="19"/>
                <w:lang w:val="es-ES"/>
              </w:rPr>
              <w:t xml:space="preserve"> Entonces </w:t>
            </w:r>
            <w:r>
              <w:rPr>
                <w:sz w:val="19"/>
                <w:szCs w:val="19"/>
                <w:lang w:val="es-ES"/>
              </w:rPr>
              <w:t>Ir a conector 5</w:t>
            </w:r>
          </w:p>
          <w:p w:rsidR="00833B85" w:rsidRPr="00833B85" w:rsidRDefault="00833B85" w:rsidP="00DF2B75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3B8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DF2B75" w:rsidRPr="009579A2" w:rsidRDefault="00DF2B75" w:rsidP="00DF2B75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DF2B75" w:rsidRPr="00F87AB4" w:rsidRDefault="00DF2B75" w:rsidP="00DF2B75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eliminar </w:t>
            </w:r>
            <w:r w:rsidRPr="00B80FE5">
              <w:rPr>
                <w:sz w:val="19"/>
                <w:szCs w:val="19"/>
                <w:lang w:val="es-ES"/>
              </w:rPr>
              <w:t xml:space="preserve">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>
              <w:rPr>
                <w:sz w:val="19"/>
                <w:szCs w:val="19"/>
                <w:lang w:val="es-ES"/>
              </w:rPr>
              <w:t>l usuario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F87AB4" w:rsidRPr="00741DA8" w:rsidRDefault="00F87AB4" w:rsidP="00F87AB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la eliminación del usuario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F87AB4" w:rsidRDefault="00F87AB4" w:rsidP="00F87AB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</w:t>
            </w:r>
          </w:p>
          <w:p w:rsidR="00F87AB4" w:rsidRDefault="00F87AB4" w:rsidP="00F87AB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F87AB4" w:rsidRDefault="00D705E9" w:rsidP="00F87AB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705E9">
              <w:rPr>
                <w:sz w:val="19"/>
                <w:szCs w:val="19"/>
                <w:lang w:val="es-ES"/>
              </w:rPr>
              <w:t>Usuario eliminado</w:t>
            </w:r>
          </w:p>
          <w:p w:rsidR="00616174" w:rsidRDefault="00616174" w:rsidP="0061617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D705E9" w:rsidRDefault="00D705E9" w:rsidP="0061617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</w:t>
            </w:r>
          </w:p>
          <w:p w:rsidR="00DF2B75" w:rsidRDefault="00616174" w:rsidP="0061617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741DA8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consultar </w:t>
            </w:r>
            <w:r>
              <w:rPr>
                <w:sz w:val="19"/>
                <w:szCs w:val="19"/>
                <w:lang w:val="es-ES"/>
              </w:rPr>
              <w:t>los datos de</w:t>
            </w:r>
            <w:r w:rsidR="00616174">
              <w:rPr>
                <w:sz w:val="19"/>
                <w:szCs w:val="19"/>
                <w:lang w:val="es-ES"/>
              </w:rPr>
              <w:t>l usuario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741DA8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el </w:t>
            </w:r>
            <w:r w:rsidR="00616174">
              <w:rPr>
                <w:sz w:val="19"/>
                <w:szCs w:val="19"/>
                <w:lang w:val="es-ES"/>
              </w:rPr>
              <w:t>Nombre</w:t>
            </w:r>
          </w:p>
          <w:p w:rsidR="00741DA8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r w:rsidR="00616174">
              <w:rPr>
                <w:sz w:val="19"/>
                <w:szCs w:val="19"/>
                <w:lang w:val="es-ES"/>
              </w:rPr>
              <w:t>Nombre</w:t>
            </w:r>
          </w:p>
          <w:p w:rsidR="00616174" w:rsidRPr="003632F2" w:rsidRDefault="00616174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Verificar que el nombre exista en la base de datos</w:t>
            </w:r>
          </w:p>
          <w:p w:rsidR="00741DA8" w:rsidRPr="00221082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 w:rsidR="00616174">
              <w:rPr>
                <w:sz w:val="19"/>
                <w:szCs w:val="19"/>
                <w:lang w:val="es-ES"/>
              </w:rPr>
              <w:t>el usuario</w:t>
            </w:r>
            <w:r>
              <w:rPr>
                <w:sz w:val="19"/>
                <w:szCs w:val="19"/>
                <w:lang w:val="es-ES"/>
              </w:rPr>
              <w:t xml:space="preserve">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221082" w:rsidRDefault="00221082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Devolver los datos desde la base de datos</w:t>
            </w:r>
          </w:p>
          <w:p w:rsidR="001713BC" w:rsidRPr="001713BC" w:rsidRDefault="00741DA8" w:rsidP="001713B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9710D">
              <w:rPr>
                <w:b/>
                <w:sz w:val="19"/>
                <w:szCs w:val="19"/>
                <w:lang w:val="es-ES"/>
              </w:rPr>
              <w:t>Imprimir</w:t>
            </w:r>
            <w:r w:rsidRPr="00B9710D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Cedula, Nombre, </w:t>
            </w:r>
            <w:proofErr w:type="spellStart"/>
            <w:r>
              <w:rPr>
                <w:sz w:val="19"/>
                <w:szCs w:val="19"/>
                <w:lang w:val="es-ES"/>
              </w:rPr>
              <w:t>Primer_Apellido</w:t>
            </w:r>
            <w:proofErr w:type="spellEnd"/>
            <w:r>
              <w:rPr>
                <w:sz w:val="19"/>
                <w:szCs w:val="19"/>
                <w:lang w:val="es-ES"/>
              </w:rPr>
              <w:t>, Segundo_</w:t>
            </w:r>
            <w:proofErr w:type="gramStart"/>
            <w:r>
              <w:rPr>
                <w:sz w:val="19"/>
                <w:szCs w:val="19"/>
                <w:lang w:val="es-ES"/>
              </w:rPr>
              <w:t>Apellido,Email</w:t>
            </w:r>
            <w:proofErr w:type="gramEnd"/>
            <w:r>
              <w:rPr>
                <w:sz w:val="19"/>
                <w:szCs w:val="19"/>
                <w:lang w:val="es-ES"/>
              </w:rPr>
              <w:t>,Telefono1,Telefono2,Usuario</w:t>
            </w:r>
            <w:r w:rsidR="00616174">
              <w:rPr>
                <w:sz w:val="19"/>
                <w:szCs w:val="19"/>
                <w:lang w:val="es-ES"/>
              </w:rPr>
              <w:t>,</w:t>
            </w:r>
            <w:r>
              <w:rPr>
                <w:sz w:val="19"/>
                <w:szCs w:val="19"/>
                <w:lang w:val="es-ES"/>
              </w:rPr>
              <w:t>Super_Usuario,Activo</w:t>
            </w:r>
            <w:r w:rsidR="00616174">
              <w:rPr>
                <w:sz w:val="19"/>
                <w:szCs w:val="19"/>
                <w:lang w:val="es-ES"/>
              </w:rPr>
              <w:t>.</w:t>
            </w:r>
          </w:p>
          <w:p w:rsidR="00616174" w:rsidRPr="00616174" w:rsidRDefault="00616174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616174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modificar los datos del usuario </w:t>
            </w:r>
            <w:r w:rsidRPr="00616174">
              <w:rPr>
                <w:b/>
                <w:sz w:val="19"/>
                <w:szCs w:val="19"/>
                <w:lang w:val="es-ES"/>
              </w:rPr>
              <w:t>Entonces</w:t>
            </w:r>
          </w:p>
          <w:p w:rsidR="00616174" w:rsidRPr="00B9710D" w:rsidRDefault="00616174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sz w:val="19"/>
                <w:szCs w:val="19"/>
                <w:lang w:val="es-ES"/>
              </w:rPr>
              <w:t>a conector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sz w:val="19"/>
                <w:szCs w:val="19"/>
                <w:lang w:val="es-ES"/>
              </w:rPr>
              <w:t>1</w:t>
            </w:r>
            <w:r>
              <w:rPr>
                <w:sz w:val="19"/>
                <w:szCs w:val="19"/>
                <w:lang w:val="es-ES"/>
              </w:rPr>
              <w:t>.</w:t>
            </w:r>
          </w:p>
          <w:p w:rsidR="00741DA8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616174" w:rsidRPr="00833B85" w:rsidRDefault="00616174" w:rsidP="00616174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33B85">
              <w:rPr>
                <w:sz w:val="19"/>
                <w:szCs w:val="19"/>
                <w:lang w:val="es-ES"/>
              </w:rPr>
              <w:t>desea eliminar los datos del usuario Entonces</w:t>
            </w:r>
          </w:p>
          <w:p w:rsidR="00616174" w:rsidRPr="00A97971" w:rsidRDefault="00616174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a conector 2.</w:t>
            </w:r>
          </w:p>
          <w:p w:rsidR="00A97971" w:rsidRPr="00833B85" w:rsidRDefault="00833B85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3B8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741DA8" w:rsidRPr="001713BC" w:rsidRDefault="001713BC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1713BC" w:rsidRDefault="001713BC" w:rsidP="001713B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1713BC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No hay datos que mostrar</w:t>
            </w:r>
            <w:r w:rsidRPr="001713BC">
              <w:rPr>
                <w:sz w:val="19"/>
                <w:szCs w:val="19"/>
                <w:lang w:val="es-ES"/>
              </w:rPr>
              <w:t>”</w:t>
            </w:r>
          </w:p>
          <w:p w:rsidR="0000401D" w:rsidRPr="0000401D" w:rsidRDefault="0000401D" w:rsidP="001713BC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0401D">
              <w:rPr>
                <w:b/>
                <w:sz w:val="19"/>
                <w:szCs w:val="19"/>
                <w:lang w:val="es-ES"/>
              </w:rPr>
              <w:t xml:space="preserve">Sino </w:t>
            </w:r>
          </w:p>
          <w:p w:rsidR="00741DA8" w:rsidRPr="00335E89" w:rsidRDefault="00741DA8" w:rsidP="00741DA8">
            <w:pPr>
              <w:pStyle w:val="TableParagraph"/>
              <w:numPr>
                <w:ilvl w:val="0"/>
                <w:numId w:val="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741DA8" w:rsidRPr="0027376B" w:rsidRDefault="00741DA8" w:rsidP="00453913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lang w:val="es-ES"/>
              </w:rPr>
            </w:pPr>
          </w:p>
        </w:tc>
      </w:tr>
      <w:bookmarkEnd w:id="0"/>
    </w:tbl>
    <w:p w:rsidR="001F6AD2" w:rsidRDefault="001F6AD2">
      <w:pPr>
        <w:widowControl/>
        <w:autoSpaceDE/>
        <w:autoSpaceDN/>
        <w:spacing w:after="160" w:line="259" w:lineRule="auto"/>
      </w:pPr>
    </w:p>
    <w:tbl>
      <w:tblPr>
        <w:tblStyle w:val="TableNormal"/>
        <w:tblW w:w="1127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917"/>
      </w:tblGrid>
      <w:tr w:rsidR="001F6AD2" w:rsidRPr="00AB3856" w:rsidTr="007C7229">
        <w:trPr>
          <w:trHeight w:val="419"/>
        </w:trPr>
        <w:tc>
          <w:tcPr>
            <w:tcW w:w="11270" w:type="dxa"/>
            <w:gridSpan w:val="2"/>
            <w:shd w:val="clear" w:color="auto" w:fill="F4B083" w:themeFill="accent2" w:themeFillTint="99"/>
          </w:tcPr>
          <w:p w:rsidR="001F6AD2" w:rsidRDefault="001F6AD2" w:rsidP="007C7229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>Administrar</w:t>
            </w:r>
            <w:r w:rsidR="008820C5">
              <w:rPr>
                <w:b/>
                <w:sz w:val="23"/>
                <w:lang w:val="es-ES"/>
              </w:rPr>
              <w:t xml:space="preserve"> Sucursal</w:t>
            </w:r>
          </w:p>
          <w:p w:rsidR="001F6AD2" w:rsidRPr="001B3E79" w:rsidRDefault="001F6AD2" w:rsidP="007C7229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1F6AD2" w:rsidTr="007C7229">
        <w:trPr>
          <w:trHeight w:val="450"/>
        </w:trPr>
        <w:tc>
          <w:tcPr>
            <w:tcW w:w="5353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1F6AD2" w:rsidRPr="00AB3856" w:rsidRDefault="001F6AD2" w:rsidP="007C7229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1F6AD2" w:rsidRDefault="001F6AD2" w:rsidP="007C7229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916" w:type="dxa"/>
            <w:shd w:val="clear" w:color="auto" w:fill="F4B083" w:themeFill="accent2" w:themeFillTint="99"/>
          </w:tcPr>
          <w:p w:rsidR="001F6AD2" w:rsidRDefault="001F6AD2" w:rsidP="007C7229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1F6AD2" w:rsidRDefault="001F6AD2" w:rsidP="007C7229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1F6AD2" w:rsidRPr="00A27104" w:rsidTr="007C7229">
        <w:trPr>
          <w:trHeight w:val="6294"/>
        </w:trPr>
        <w:tc>
          <w:tcPr>
            <w:tcW w:w="5353" w:type="dxa"/>
            <w:tcBorders>
              <w:bottom w:val="single" w:sz="4" w:space="0" w:color="auto"/>
            </w:tcBorders>
          </w:tcPr>
          <w:p w:rsidR="001F6AD2" w:rsidRPr="00C848A5" w:rsidRDefault="001F6AD2" w:rsidP="007C7229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1F6AD2" w:rsidRPr="00325660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1F6AD2" w:rsidRPr="00B4713B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un</w:t>
            </w:r>
            <w:r w:rsidR="008820C5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 xml:space="preserve"> nuev</w:t>
            </w:r>
            <w:r w:rsidR="008820C5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="008820C5">
              <w:rPr>
                <w:sz w:val="19"/>
                <w:szCs w:val="19"/>
                <w:lang w:val="es-ES"/>
              </w:rPr>
              <w:t>Sucursal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B4713B" w:rsidRPr="00B4713B" w:rsidRDefault="00B4713B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4713B">
              <w:rPr>
                <w:sz w:val="19"/>
                <w:szCs w:val="19"/>
                <w:lang w:val="es-ES"/>
              </w:rPr>
              <w:t>Ir al Modal “</w:t>
            </w:r>
            <w:r w:rsidR="00A323BE">
              <w:rPr>
                <w:sz w:val="19"/>
                <w:szCs w:val="19"/>
                <w:lang w:val="es-ES"/>
              </w:rPr>
              <w:t>Agregar</w:t>
            </w:r>
            <w:r w:rsidRPr="00B4713B">
              <w:rPr>
                <w:sz w:val="19"/>
                <w:szCs w:val="19"/>
                <w:lang w:val="es-ES"/>
              </w:rPr>
              <w:t xml:space="preserve"> Sucursal”</w:t>
            </w:r>
          </w:p>
          <w:p w:rsidR="001F6AD2" w:rsidRPr="00741DA8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el registro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1F6AD2" w:rsidRPr="008D037C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 xml:space="preserve">Ir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4.</w:t>
            </w:r>
          </w:p>
          <w:p w:rsidR="001F6AD2" w:rsidRPr="00741DA8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41DA8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>.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los datos de</w:t>
            </w:r>
            <w:r w:rsidR="008820C5">
              <w:rPr>
                <w:sz w:val="19"/>
                <w:szCs w:val="19"/>
                <w:lang w:val="es-ES"/>
              </w:rPr>
              <w:t xml:space="preserve"> la sucursal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Nombre</w:t>
            </w:r>
            <w:r w:rsidR="008820C5">
              <w:rPr>
                <w:sz w:val="19"/>
                <w:szCs w:val="19"/>
                <w:lang w:val="es-ES"/>
              </w:rPr>
              <w:t xml:space="preserve"> Sucursal,</w:t>
            </w:r>
            <w:r>
              <w:rPr>
                <w:sz w:val="19"/>
                <w:szCs w:val="19"/>
                <w:lang w:val="es-ES"/>
              </w:rPr>
              <w:t xml:space="preserve"> Provincia, </w:t>
            </w:r>
            <w:proofErr w:type="spellStart"/>
            <w:r>
              <w:rPr>
                <w:sz w:val="19"/>
                <w:szCs w:val="19"/>
                <w:lang w:val="es-ES"/>
              </w:rPr>
              <w:t>Canton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, Distrito,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Exacta</w:t>
            </w:r>
            <w:r w:rsidR="008820C5">
              <w:rPr>
                <w:sz w:val="19"/>
                <w:szCs w:val="19"/>
                <w:lang w:val="es-ES"/>
              </w:rPr>
              <w:t>, Hora de apertura, Dia de apertura, Hora de cierre, Dia de cierre</w:t>
            </w:r>
            <w:r w:rsidR="001542E7">
              <w:rPr>
                <w:sz w:val="19"/>
                <w:szCs w:val="19"/>
                <w:lang w:val="es-ES"/>
              </w:rPr>
              <w:t>, Activo</w:t>
            </w:r>
            <w:r>
              <w:rPr>
                <w:sz w:val="19"/>
                <w:szCs w:val="19"/>
                <w:lang w:val="es-ES"/>
              </w:rPr>
              <w:t>.</w:t>
            </w:r>
          </w:p>
          <w:p w:rsidR="001F6AD2" w:rsidRPr="00F87AB4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el registro se insertó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1F6AD2" w:rsidRDefault="001542E7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Sucursal</w:t>
            </w:r>
            <w:r w:rsidR="001F6AD2">
              <w:rPr>
                <w:sz w:val="19"/>
                <w:szCs w:val="19"/>
                <w:lang w:val="es-ES"/>
              </w:rPr>
              <w:t xml:space="preserve"> insertad</w:t>
            </w:r>
            <w:r>
              <w:rPr>
                <w:sz w:val="19"/>
                <w:szCs w:val="19"/>
                <w:lang w:val="es-ES"/>
              </w:rPr>
              <w:t>a</w:t>
            </w:r>
            <w:r w:rsidR="001F6AD2">
              <w:rPr>
                <w:sz w:val="19"/>
                <w:szCs w:val="19"/>
                <w:lang w:val="es-ES"/>
              </w:rPr>
              <w:t>.</w:t>
            </w:r>
          </w:p>
          <w:p w:rsidR="001F6AD2" w:rsidRPr="00F87AB4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agregado correctamente”.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datos.</w:t>
            </w:r>
          </w:p>
          <w:p w:rsidR="001F6AD2" w:rsidRPr="00323294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1F6AD2" w:rsidRPr="005C007A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el mensaje o los mensajes de errores de las validaciones</w:t>
            </w:r>
          </w:p>
          <w:p w:rsidR="001F6AD2" w:rsidRPr="005C007A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D037C">
              <w:rPr>
                <w:sz w:val="19"/>
                <w:szCs w:val="19"/>
                <w:lang w:val="es-ES"/>
              </w:rPr>
              <w:t>desea corregir los campos que contienen errores</w:t>
            </w:r>
            <w:r>
              <w:rPr>
                <w:b/>
                <w:sz w:val="19"/>
                <w:szCs w:val="19"/>
                <w:lang w:val="es-ES"/>
              </w:rPr>
              <w:t xml:space="preserve"> Entonces </w:t>
            </w:r>
            <w:r>
              <w:rPr>
                <w:sz w:val="19"/>
                <w:szCs w:val="19"/>
                <w:lang w:val="es-ES"/>
              </w:rPr>
              <w:t>Ir a conector 3</w:t>
            </w:r>
          </w:p>
          <w:p w:rsidR="001F6AD2" w:rsidRPr="005C007A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C007A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1F6AD2" w:rsidRPr="00883D1F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1F6AD2" w:rsidRPr="00B4713B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modificar </w:t>
            </w:r>
            <w:r>
              <w:rPr>
                <w:sz w:val="19"/>
                <w:szCs w:val="19"/>
                <w:lang w:val="es-ES"/>
              </w:rPr>
              <w:t>los datos de</w:t>
            </w:r>
            <w:r w:rsidR="001542E7">
              <w:rPr>
                <w:sz w:val="19"/>
                <w:szCs w:val="19"/>
                <w:lang w:val="es-ES"/>
              </w:rPr>
              <w:t xml:space="preserve"> la Sucursal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B4713B" w:rsidRPr="00B4713B" w:rsidRDefault="00B4713B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4713B">
              <w:rPr>
                <w:sz w:val="19"/>
                <w:szCs w:val="19"/>
                <w:lang w:val="es-ES"/>
              </w:rPr>
              <w:t>Ir al Modal “Editar Sucursal”</w:t>
            </w:r>
          </w:p>
          <w:p w:rsidR="001F6AD2" w:rsidRPr="00741DA8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la modificación de</w:t>
            </w:r>
            <w:r w:rsidR="001542E7">
              <w:rPr>
                <w:sz w:val="19"/>
                <w:szCs w:val="19"/>
                <w:lang w:val="es-ES"/>
              </w:rPr>
              <w:t xml:space="preserve"> la sucursal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1F6AD2" w:rsidRPr="008D037C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4.</w:t>
            </w:r>
          </w:p>
          <w:p w:rsidR="001F6AD2" w:rsidRPr="00741DA8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41DA8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>.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los datos de</w:t>
            </w:r>
            <w:r w:rsidR="003C479D">
              <w:rPr>
                <w:sz w:val="19"/>
                <w:szCs w:val="19"/>
                <w:lang w:val="es-ES"/>
              </w:rPr>
              <w:t xml:space="preserve"> la </w:t>
            </w:r>
            <w:r w:rsidR="001E1719">
              <w:rPr>
                <w:sz w:val="19"/>
                <w:szCs w:val="19"/>
                <w:lang w:val="es-ES"/>
              </w:rPr>
              <w:t>sucursal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="001542E7">
              <w:rPr>
                <w:sz w:val="19"/>
                <w:szCs w:val="19"/>
                <w:lang w:val="es-ES"/>
              </w:rPr>
              <w:t xml:space="preserve">Nombre Sucursal, Provincia, </w:t>
            </w:r>
            <w:proofErr w:type="spellStart"/>
            <w:r w:rsidR="001542E7">
              <w:rPr>
                <w:sz w:val="19"/>
                <w:szCs w:val="19"/>
                <w:lang w:val="es-ES"/>
              </w:rPr>
              <w:t>Canton</w:t>
            </w:r>
            <w:proofErr w:type="spellEnd"/>
            <w:r w:rsidR="001542E7">
              <w:rPr>
                <w:sz w:val="19"/>
                <w:szCs w:val="19"/>
                <w:lang w:val="es-ES"/>
              </w:rPr>
              <w:t xml:space="preserve">, Distrito, </w:t>
            </w:r>
            <w:proofErr w:type="spellStart"/>
            <w:r w:rsidR="001542E7">
              <w:rPr>
                <w:sz w:val="19"/>
                <w:szCs w:val="19"/>
                <w:lang w:val="es-ES"/>
              </w:rPr>
              <w:t>Direccion</w:t>
            </w:r>
            <w:proofErr w:type="spellEnd"/>
            <w:r w:rsidR="001542E7">
              <w:rPr>
                <w:sz w:val="19"/>
                <w:szCs w:val="19"/>
                <w:lang w:val="es-ES"/>
              </w:rPr>
              <w:t xml:space="preserve"> Exacta, Hora de apertura, Dia de apertura, Hora de cierre, Dia de cierre, Activo.</w:t>
            </w:r>
          </w:p>
          <w:p w:rsidR="001542E7" w:rsidRPr="001542E7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F87AB4">
              <w:rPr>
                <w:sz w:val="19"/>
                <w:szCs w:val="19"/>
                <w:lang w:val="es-ES"/>
              </w:rPr>
              <w:t>los datos se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542E7" w:rsidRDefault="001542E7" w:rsidP="001542E7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Sucursal modificada</w:t>
            </w:r>
          </w:p>
          <w:p w:rsidR="001542E7" w:rsidRDefault="001F6AD2" w:rsidP="001542E7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 </w:t>
            </w:r>
            <w:r w:rsidR="001542E7" w:rsidRPr="00F87AB4">
              <w:rPr>
                <w:b/>
                <w:sz w:val="19"/>
                <w:szCs w:val="19"/>
                <w:lang w:val="es-ES"/>
              </w:rPr>
              <w:t>Imprimir</w:t>
            </w:r>
            <w:r w:rsidR="001542E7">
              <w:rPr>
                <w:sz w:val="19"/>
                <w:szCs w:val="19"/>
                <w:lang w:val="es-ES"/>
              </w:rPr>
              <w:t xml:space="preserve"> “Registro modificado correctamente”</w:t>
            </w:r>
          </w:p>
          <w:p w:rsidR="001F6AD2" w:rsidRPr="001542E7" w:rsidRDefault="001542E7" w:rsidP="001542E7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</w:t>
            </w:r>
          </w:p>
        </w:tc>
        <w:tc>
          <w:tcPr>
            <w:tcW w:w="5916" w:type="dxa"/>
          </w:tcPr>
          <w:p w:rsidR="001F6AD2" w:rsidRDefault="001F6AD2" w:rsidP="007C7229">
            <w:pPr>
              <w:pStyle w:val="TableParagraph"/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</w:p>
          <w:p w:rsidR="001F6AD2" w:rsidRPr="00323294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1F6AD2" w:rsidRPr="00F40D2B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el mensaje o los mensajes de errores de las validaciones</w:t>
            </w:r>
          </w:p>
          <w:p w:rsidR="001F6AD2" w:rsidRPr="0072453D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D037C">
              <w:rPr>
                <w:sz w:val="19"/>
                <w:szCs w:val="19"/>
                <w:lang w:val="es-ES"/>
              </w:rPr>
              <w:t>desea corregir los campos que contienen errores</w:t>
            </w:r>
            <w:r>
              <w:rPr>
                <w:b/>
                <w:sz w:val="19"/>
                <w:szCs w:val="19"/>
                <w:lang w:val="es-ES"/>
              </w:rPr>
              <w:t xml:space="preserve"> Entonces </w:t>
            </w:r>
            <w:r>
              <w:rPr>
                <w:sz w:val="19"/>
                <w:szCs w:val="19"/>
                <w:lang w:val="es-ES"/>
              </w:rPr>
              <w:t>Ir a conector 5</w:t>
            </w:r>
          </w:p>
          <w:p w:rsidR="001F6AD2" w:rsidRPr="00833B85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3B8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1F6AD2" w:rsidRPr="009579A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1F6AD2" w:rsidRPr="00F87AB4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eliminar </w:t>
            </w:r>
            <w:r w:rsidRPr="00B80FE5">
              <w:rPr>
                <w:sz w:val="19"/>
                <w:szCs w:val="19"/>
                <w:lang w:val="es-ES"/>
              </w:rPr>
              <w:t xml:space="preserve">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 w:rsidR="001542E7">
              <w:rPr>
                <w:sz w:val="19"/>
                <w:szCs w:val="19"/>
                <w:lang w:val="es-ES"/>
              </w:rPr>
              <w:t xml:space="preserve"> la sucursal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1F6AD2" w:rsidRPr="00741DA8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la eliminación de</w:t>
            </w:r>
            <w:r w:rsidR="001542E7">
              <w:rPr>
                <w:sz w:val="19"/>
                <w:szCs w:val="19"/>
                <w:lang w:val="es-ES"/>
              </w:rPr>
              <w:t xml:space="preserve"> la sucursal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1F6AD2" w:rsidRDefault="001542E7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Sucursal</w:t>
            </w:r>
            <w:r w:rsidR="001F6AD2" w:rsidRPr="00D705E9">
              <w:rPr>
                <w:sz w:val="19"/>
                <w:szCs w:val="19"/>
                <w:lang w:val="es-ES"/>
              </w:rPr>
              <w:t xml:space="preserve"> eliminad</w:t>
            </w:r>
            <w:r>
              <w:rPr>
                <w:sz w:val="19"/>
                <w:szCs w:val="19"/>
                <w:lang w:val="es-ES"/>
              </w:rPr>
              <w:t>a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consultar </w:t>
            </w:r>
            <w:r>
              <w:rPr>
                <w:sz w:val="19"/>
                <w:szCs w:val="19"/>
                <w:lang w:val="es-ES"/>
              </w:rPr>
              <w:t>los datos de</w:t>
            </w:r>
            <w:r w:rsidR="001542E7">
              <w:rPr>
                <w:sz w:val="19"/>
                <w:szCs w:val="19"/>
                <w:lang w:val="es-ES"/>
              </w:rPr>
              <w:t xml:space="preserve"> la sucursal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Nombre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r>
              <w:rPr>
                <w:sz w:val="19"/>
                <w:szCs w:val="19"/>
                <w:lang w:val="es-ES"/>
              </w:rPr>
              <w:t>Nombre</w:t>
            </w:r>
          </w:p>
          <w:p w:rsidR="001F6AD2" w:rsidRPr="003632F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Verificar que el nombre exista en la base de datos</w:t>
            </w:r>
          </w:p>
          <w:p w:rsidR="001F6AD2" w:rsidRPr="00C75DAA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 w:rsidR="001542E7">
              <w:rPr>
                <w:sz w:val="19"/>
                <w:szCs w:val="19"/>
                <w:lang w:val="es-ES"/>
              </w:rPr>
              <w:t>la sucursal</w:t>
            </w:r>
            <w:r>
              <w:rPr>
                <w:sz w:val="19"/>
                <w:szCs w:val="19"/>
                <w:lang w:val="es-ES"/>
              </w:rPr>
              <w:t xml:space="preserve">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C75DAA" w:rsidRDefault="00C75DAA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Devolver los datos desde la base de datos</w:t>
            </w:r>
          </w:p>
          <w:p w:rsidR="001F6AD2" w:rsidRPr="000D47EB" w:rsidRDefault="001F6AD2" w:rsidP="000D47EB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9710D">
              <w:rPr>
                <w:b/>
                <w:sz w:val="19"/>
                <w:szCs w:val="19"/>
                <w:lang w:val="es-ES"/>
              </w:rPr>
              <w:t>Imprimir</w:t>
            </w:r>
            <w:r w:rsidRPr="00B9710D">
              <w:rPr>
                <w:sz w:val="19"/>
                <w:szCs w:val="19"/>
                <w:lang w:val="es-ES"/>
              </w:rPr>
              <w:t xml:space="preserve"> </w:t>
            </w:r>
            <w:r w:rsidR="001542E7">
              <w:rPr>
                <w:sz w:val="19"/>
                <w:szCs w:val="19"/>
                <w:lang w:val="es-ES"/>
              </w:rPr>
              <w:t xml:space="preserve">ID Sucursal, Nombre, Dia apertura, Dia cierre, Hora apertura, Hora cierre, Provincia, </w:t>
            </w:r>
            <w:proofErr w:type="spellStart"/>
            <w:r w:rsidR="001542E7">
              <w:rPr>
                <w:sz w:val="19"/>
                <w:szCs w:val="19"/>
                <w:lang w:val="es-ES"/>
              </w:rPr>
              <w:t>Canton</w:t>
            </w:r>
            <w:proofErr w:type="spellEnd"/>
            <w:r w:rsidR="001542E7">
              <w:rPr>
                <w:sz w:val="19"/>
                <w:szCs w:val="19"/>
                <w:lang w:val="es-ES"/>
              </w:rPr>
              <w:t xml:space="preserve">, Distrito, </w:t>
            </w:r>
            <w:proofErr w:type="spellStart"/>
            <w:r w:rsidR="001542E7">
              <w:rPr>
                <w:sz w:val="19"/>
                <w:szCs w:val="19"/>
                <w:lang w:val="es-ES"/>
              </w:rPr>
              <w:t>Direccion</w:t>
            </w:r>
            <w:proofErr w:type="spellEnd"/>
            <w:r w:rsidR="001542E7">
              <w:rPr>
                <w:sz w:val="19"/>
                <w:szCs w:val="19"/>
                <w:lang w:val="es-ES"/>
              </w:rPr>
              <w:t xml:space="preserve"> Exacta, Activo.</w:t>
            </w:r>
          </w:p>
          <w:p w:rsidR="001F6AD2" w:rsidRPr="00616174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616174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modificar los datos de</w:t>
            </w:r>
            <w:r w:rsidR="00C31F9B">
              <w:rPr>
                <w:sz w:val="19"/>
                <w:szCs w:val="19"/>
                <w:lang w:val="es-ES"/>
              </w:rPr>
              <w:t xml:space="preserve"> la sucursal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F6AD2" w:rsidRPr="00B9710D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sz w:val="19"/>
                <w:szCs w:val="19"/>
                <w:lang w:val="es-ES"/>
              </w:rPr>
              <w:t>a conector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sz w:val="19"/>
                <w:szCs w:val="19"/>
                <w:lang w:val="es-ES"/>
              </w:rPr>
              <w:t>1</w:t>
            </w:r>
            <w:r>
              <w:rPr>
                <w:sz w:val="19"/>
                <w:szCs w:val="19"/>
                <w:lang w:val="es-ES"/>
              </w:rPr>
              <w:t>.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1F6AD2" w:rsidRPr="00833B85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33B85">
              <w:rPr>
                <w:sz w:val="19"/>
                <w:szCs w:val="19"/>
                <w:lang w:val="es-ES"/>
              </w:rPr>
              <w:t>desea eliminar los datos de</w:t>
            </w:r>
            <w:r w:rsidR="00C31F9B">
              <w:rPr>
                <w:sz w:val="19"/>
                <w:szCs w:val="19"/>
                <w:lang w:val="es-ES"/>
              </w:rPr>
              <w:t xml:space="preserve"> la sucursal</w:t>
            </w:r>
            <w:r w:rsidRPr="00833B85">
              <w:rPr>
                <w:sz w:val="19"/>
                <w:szCs w:val="19"/>
                <w:lang w:val="es-ES"/>
              </w:rPr>
              <w:t xml:space="preserve"> Entonces</w:t>
            </w:r>
          </w:p>
          <w:p w:rsidR="001F6AD2" w:rsidRPr="00A97971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a conector 2.</w:t>
            </w:r>
          </w:p>
          <w:p w:rsidR="001F6AD2" w:rsidRPr="00833B85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3B8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1F6AD2" w:rsidRPr="001713BC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1F6AD2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1713BC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No hay datos que mostrar</w:t>
            </w:r>
            <w:r w:rsidRPr="001713BC">
              <w:rPr>
                <w:sz w:val="19"/>
                <w:szCs w:val="19"/>
                <w:lang w:val="es-ES"/>
              </w:rPr>
              <w:t>”</w:t>
            </w:r>
          </w:p>
          <w:p w:rsidR="001F6AD2" w:rsidRPr="0000401D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0401D">
              <w:rPr>
                <w:b/>
                <w:sz w:val="19"/>
                <w:szCs w:val="19"/>
                <w:lang w:val="es-ES"/>
              </w:rPr>
              <w:t xml:space="preserve">Sino </w:t>
            </w:r>
          </w:p>
          <w:p w:rsidR="001F6AD2" w:rsidRPr="00335E89" w:rsidRDefault="001F6AD2" w:rsidP="001F6AD2">
            <w:pPr>
              <w:pStyle w:val="TableParagraph"/>
              <w:numPr>
                <w:ilvl w:val="0"/>
                <w:numId w:val="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1F6AD2" w:rsidRPr="0027376B" w:rsidRDefault="001F6AD2" w:rsidP="007C7229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lang w:val="es-ES"/>
              </w:rPr>
            </w:pPr>
          </w:p>
        </w:tc>
      </w:tr>
    </w:tbl>
    <w:p w:rsidR="003C479D" w:rsidRDefault="003C479D"/>
    <w:p w:rsidR="003C479D" w:rsidRDefault="003C479D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1127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917"/>
      </w:tblGrid>
      <w:tr w:rsidR="003C479D" w:rsidRPr="00AB3856" w:rsidTr="007C7229">
        <w:trPr>
          <w:trHeight w:val="419"/>
        </w:trPr>
        <w:tc>
          <w:tcPr>
            <w:tcW w:w="11270" w:type="dxa"/>
            <w:gridSpan w:val="2"/>
            <w:shd w:val="clear" w:color="auto" w:fill="F4B083" w:themeFill="accent2" w:themeFillTint="99"/>
          </w:tcPr>
          <w:p w:rsidR="003C479D" w:rsidRDefault="003C479D" w:rsidP="007C7229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 xml:space="preserve">Administrar </w:t>
            </w:r>
            <w:proofErr w:type="spellStart"/>
            <w:r>
              <w:rPr>
                <w:b/>
                <w:sz w:val="23"/>
                <w:lang w:val="es-ES"/>
              </w:rPr>
              <w:t>Categoria</w:t>
            </w:r>
            <w:proofErr w:type="spellEnd"/>
          </w:p>
          <w:p w:rsidR="003C479D" w:rsidRPr="001B3E79" w:rsidRDefault="003C479D" w:rsidP="007C7229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3C479D" w:rsidTr="007C7229">
        <w:trPr>
          <w:trHeight w:val="450"/>
        </w:trPr>
        <w:tc>
          <w:tcPr>
            <w:tcW w:w="5353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3C479D" w:rsidRPr="00AB3856" w:rsidRDefault="003C479D" w:rsidP="007C7229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3C479D" w:rsidRDefault="003C479D" w:rsidP="007C7229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916" w:type="dxa"/>
            <w:shd w:val="clear" w:color="auto" w:fill="F4B083" w:themeFill="accent2" w:themeFillTint="99"/>
          </w:tcPr>
          <w:p w:rsidR="003C479D" w:rsidRDefault="003C479D" w:rsidP="007C7229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3C479D" w:rsidRDefault="003C479D" w:rsidP="007C7229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3C479D" w:rsidRPr="00A27104" w:rsidTr="007C7229">
        <w:trPr>
          <w:trHeight w:val="6294"/>
        </w:trPr>
        <w:tc>
          <w:tcPr>
            <w:tcW w:w="5353" w:type="dxa"/>
            <w:tcBorders>
              <w:bottom w:val="single" w:sz="4" w:space="0" w:color="auto"/>
            </w:tcBorders>
          </w:tcPr>
          <w:p w:rsidR="003C479D" w:rsidRPr="00C848A5" w:rsidRDefault="003C479D" w:rsidP="007C7229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3C479D" w:rsidRPr="00325660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3C479D" w:rsidRPr="0099574B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una nueva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99574B" w:rsidRPr="0099574B" w:rsidRDefault="0099574B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99574B">
              <w:rPr>
                <w:sz w:val="19"/>
                <w:szCs w:val="19"/>
                <w:lang w:val="es-ES"/>
              </w:rPr>
              <w:t>Ir al Modal “</w:t>
            </w:r>
            <w:r w:rsidR="00794C9C">
              <w:rPr>
                <w:sz w:val="19"/>
                <w:szCs w:val="19"/>
                <w:lang w:val="es-ES"/>
              </w:rPr>
              <w:t>Agregar</w:t>
            </w:r>
            <w:r w:rsidRPr="0099574B"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99574B"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Pr="0099574B">
              <w:rPr>
                <w:sz w:val="19"/>
                <w:szCs w:val="19"/>
                <w:lang w:val="es-ES"/>
              </w:rPr>
              <w:t>”</w:t>
            </w:r>
          </w:p>
          <w:p w:rsidR="003C479D" w:rsidRPr="00741DA8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el registro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3C479D" w:rsidRPr="008D037C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 xml:space="preserve">Ir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4.</w:t>
            </w:r>
          </w:p>
          <w:p w:rsidR="003C479D" w:rsidRPr="00741DA8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41DA8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>.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r>
              <w:rPr>
                <w:sz w:val="19"/>
                <w:szCs w:val="19"/>
                <w:lang w:val="es-ES"/>
              </w:rPr>
              <w:t>Descripcion</w:t>
            </w:r>
            <w:proofErr w:type="spellEnd"/>
          </w:p>
          <w:p w:rsidR="003C479D" w:rsidRPr="00F87AB4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el registro se insertó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insertada</w:t>
            </w:r>
          </w:p>
          <w:p w:rsidR="003C479D" w:rsidRPr="00F87AB4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agregado correctamente”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datos.</w:t>
            </w:r>
          </w:p>
          <w:p w:rsidR="003C479D" w:rsidRPr="00323294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3C479D" w:rsidRPr="005C007A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el mensaje o los mensajes de errores de las validaciones</w:t>
            </w:r>
          </w:p>
          <w:p w:rsidR="003C479D" w:rsidRPr="005C007A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D037C">
              <w:rPr>
                <w:sz w:val="19"/>
                <w:szCs w:val="19"/>
                <w:lang w:val="es-ES"/>
              </w:rPr>
              <w:t>desea corregir los campos que contienen errores</w:t>
            </w:r>
            <w:r>
              <w:rPr>
                <w:b/>
                <w:sz w:val="19"/>
                <w:szCs w:val="19"/>
                <w:lang w:val="es-ES"/>
              </w:rPr>
              <w:t xml:space="preserve"> Entonces </w:t>
            </w:r>
            <w:r>
              <w:rPr>
                <w:sz w:val="19"/>
                <w:szCs w:val="19"/>
                <w:lang w:val="es-ES"/>
              </w:rPr>
              <w:t>Ir a conector 3</w:t>
            </w:r>
          </w:p>
          <w:p w:rsidR="003C479D" w:rsidRPr="005C007A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C007A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3C479D" w:rsidRPr="00883D1F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3C479D" w:rsidRPr="0099574B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modificar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99574B" w:rsidRPr="0099574B" w:rsidRDefault="0099574B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99574B">
              <w:rPr>
                <w:sz w:val="19"/>
                <w:szCs w:val="19"/>
                <w:lang w:val="es-ES"/>
              </w:rPr>
              <w:t xml:space="preserve">Ir al Modal “Editar </w:t>
            </w:r>
            <w:proofErr w:type="spellStart"/>
            <w:r w:rsidRPr="0099574B"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Pr="0099574B">
              <w:rPr>
                <w:sz w:val="19"/>
                <w:szCs w:val="19"/>
                <w:lang w:val="es-ES"/>
              </w:rPr>
              <w:t>”</w:t>
            </w:r>
          </w:p>
          <w:p w:rsidR="003C479D" w:rsidRPr="00741DA8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cancelar la modificación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3C479D" w:rsidRPr="008D037C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4.</w:t>
            </w:r>
          </w:p>
          <w:p w:rsidR="003C479D" w:rsidRPr="00741DA8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41DA8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>.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1239BE"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="001239BE">
              <w:rPr>
                <w:sz w:val="19"/>
                <w:szCs w:val="19"/>
                <w:lang w:val="es-ES"/>
              </w:rPr>
              <w:t>, Descripci</w:t>
            </w:r>
            <w:r w:rsidR="00390B26">
              <w:rPr>
                <w:sz w:val="19"/>
                <w:szCs w:val="19"/>
                <w:lang w:val="es-ES"/>
              </w:rPr>
              <w:t>ón</w:t>
            </w:r>
          </w:p>
          <w:p w:rsidR="003C479D" w:rsidRPr="001542E7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F87AB4">
              <w:rPr>
                <w:sz w:val="19"/>
                <w:szCs w:val="19"/>
                <w:lang w:val="es-ES"/>
              </w:rPr>
              <w:t>los datos se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3C479D" w:rsidRDefault="00390B26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="003C479D">
              <w:rPr>
                <w:sz w:val="19"/>
                <w:szCs w:val="19"/>
                <w:lang w:val="es-ES"/>
              </w:rPr>
              <w:t xml:space="preserve"> modificada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 </w:t>
            </w:r>
            <w:r w:rsidRPr="00F87AB4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“Registro modificado correctamente”</w:t>
            </w:r>
          </w:p>
          <w:p w:rsidR="003C479D" w:rsidRPr="001542E7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</w:t>
            </w:r>
          </w:p>
        </w:tc>
        <w:tc>
          <w:tcPr>
            <w:tcW w:w="5916" w:type="dxa"/>
          </w:tcPr>
          <w:p w:rsidR="003C479D" w:rsidRDefault="003C479D" w:rsidP="007C7229">
            <w:pPr>
              <w:pStyle w:val="TableParagraph"/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</w:p>
          <w:p w:rsidR="003C479D" w:rsidRPr="00323294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3C479D" w:rsidRPr="00F40D2B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el mensaje o los mensajes de errores de las validaciones</w:t>
            </w:r>
          </w:p>
          <w:p w:rsidR="003C479D" w:rsidRPr="0072453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D037C">
              <w:rPr>
                <w:sz w:val="19"/>
                <w:szCs w:val="19"/>
                <w:lang w:val="es-ES"/>
              </w:rPr>
              <w:t>desea corregir los campos que contienen errores</w:t>
            </w:r>
            <w:r>
              <w:rPr>
                <w:b/>
                <w:sz w:val="19"/>
                <w:szCs w:val="19"/>
                <w:lang w:val="es-ES"/>
              </w:rPr>
              <w:t xml:space="preserve"> Entonces </w:t>
            </w:r>
            <w:r>
              <w:rPr>
                <w:sz w:val="19"/>
                <w:szCs w:val="19"/>
                <w:lang w:val="es-ES"/>
              </w:rPr>
              <w:t>Ir a conector 5</w:t>
            </w:r>
          </w:p>
          <w:p w:rsidR="003C479D" w:rsidRPr="00833B85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3B8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3C479D" w:rsidRPr="009579A2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3C479D" w:rsidRPr="00F87AB4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eliminar </w:t>
            </w:r>
            <w:r w:rsidRPr="00B80FE5">
              <w:rPr>
                <w:sz w:val="19"/>
                <w:szCs w:val="19"/>
                <w:lang w:val="es-ES"/>
              </w:rPr>
              <w:t xml:space="preserve">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 w:rsidR="00390B26"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3C479D" w:rsidRPr="00741DA8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cancelar la eliminación de la </w:t>
            </w:r>
            <w:proofErr w:type="spellStart"/>
            <w:r w:rsidR="00390B26"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3C479D" w:rsidRDefault="00390B26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="003C479D" w:rsidRPr="00D705E9">
              <w:rPr>
                <w:sz w:val="19"/>
                <w:szCs w:val="19"/>
                <w:lang w:val="es-ES"/>
              </w:rPr>
              <w:t xml:space="preserve"> eliminad</w:t>
            </w:r>
            <w:r w:rsidR="003C479D">
              <w:rPr>
                <w:sz w:val="19"/>
                <w:szCs w:val="19"/>
                <w:lang w:val="es-ES"/>
              </w:rPr>
              <w:t>a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consultar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Nombre</w:t>
            </w:r>
            <w:r w:rsidR="0004356E"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="0004356E">
              <w:rPr>
                <w:sz w:val="19"/>
                <w:szCs w:val="19"/>
                <w:lang w:val="es-ES"/>
              </w:rPr>
              <w:t xml:space="preserve"> 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r>
              <w:rPr>
                <w:sz w:val="19"/>
                <w:szCs w:val="19"/>
                <w:lang w:val="es-ES"/>
              </w:rPr>
              <w:t>Nombre</w:t>
            </w:r>
            <w:r w:rsidR="0004356E"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</w:p>
          <w:p w:rsidR="003C479D" w:rsidRPr="003632F2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Verificar que el nombre</w:t>
            </w:r>
            <w:r w:rsidR="0004356E"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exista en la base de datos</w:t>
            </w:r>
          </w:p>
          <w:p w:rsidR="003C479D" w:rsidRPr="00396729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la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396729" w:rsidRDefault="00396729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Devolver los datos desde la base de datos</w:t>
            </w:r>
          </w:p>
          <w:p w:rsidR="003C479D" w:rsidRPr="000D47EB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9710D">
              <w:rPr>
                <w:b/>
                <w:sz w:val="19"/>
                <w:szCs w:val="19"/>
                <w:lang w:val="es-ES"/>
              </w:rPr>
              <w:t>Imprimir</w:t>
            </w:r>
            <w:r w:rsidRPr="00B9710D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ID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>, Nombre</w:t>
            </w:r>
            <w:r w:rsidR="0004356E"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>,</w:t>
            </w:r>
            <w:r w:rsidR="0004356E">
              <w:rPr>
                <w:sz w:val="19"/>
                <w:szCs w:val="19"/>
                <w:lang w:val="es-ES"/>
              </w:rPr>
              <w:t xml:space="preserve"> Descripción</w:t>
            </w:r>
          </w:p>
          <w:p w:rsidR="003C479D" w:rsidRPr="00616174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616174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modificar los datos de la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b/>
                <w:sz w:val="19"/>
                <w:szCs w:val="19"/>
                <w:lang w:val="es-ES"/>
              </w:rPr>
              <w:t>Entonces</w:t>
            </w:r>
          </w:p>
          <w:p w:rsidR="003C479D" w:rsidRPr="00B9710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sz w:val="19"/>
                <w:szCs w:val="19"/>
                <w:lang w:val="es-ES"/>
              </w:rPr>
              <w:t>a conector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sz w:val="19"/>
                <w:szCs w:val="19"/>
                <w:lang w:val="es-ES"/>
              </w:rPr>
              <w:t>1</w:t>
            </w:r>
            <w:r>
              <w:rPr>
                <w:sz w:val="19"/>
                <w:szCs w:val="19"/>
                <w:lang w:val="es-ES"/>
              </w:rPr>
              <w:t>.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3C479D" w:rsidRPr="00833B85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33B85">
              <w:rPr>
                <w:sz w:val="19"/>
                <w:szCs w:val="19"/>
                <w:lang w:val="es-ES"/>
              </w:rPr>
              <w:t>desea eliminar los datos de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 w:rsidR="0004356E"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Pr="00833B85">
              <w:rPr>
                <w:sz w:val="19"/>
                <w:szCs w:val="19"/>
                <w:lang w:val="es-ES"/>
              </w:rPr>
              <w:t xml:space="preserve"> Entonces</w:t>
            </w:r>
          </w:p>
          <w:p w:rsidR="003C479D" w:rsidRPr="00A97971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a conector 2.</w:t>
            </w:r>
          </w:p>
          <w:p w:rsidR="003C479D" w:rsidRPr="00833B85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3B8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3C479D" w:rsidRPr="001713BC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3C479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1713BC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No hay datos que mostrar</w:t>
            </w:r>
            <w:r w:rsidRPr="001713BC">
              <w:rPr>
                <w:sz w:val="19"/>
                <w:szCs w:val="19"/>
                <w:lang w:val="es-ES"/>
              </w:rPr>
              <w:t>”</w:t>
            </w:r>
          </w:p>
          <w:p w:rsidR="003C479D" w:rsidRPr="0000401D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0401D">
              <w:rPr>
                <w:b/>
                <w:sz w:val="19"/>
                <w:szCs w:val="19"/>
                <w:lang w:val="es-ES"/>
              </w:rPr>
              <w:t xml:space="preserve">Sino </w:t>
            </w:r>
          </w:p>
          <w:p w:rsidR="003C479D" w:rsidRPr="00335E89" w:rsidRDefault="003C479D" w:rsidP="003C479D">
            <w:pPr>
              <w:pStyle w:val="TableParagraph"/>
              <w:numPr>
                <w:ilvl w:val="0"/>
                <w:numId w:val="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3C479D" w:rsidRPr="0027376B" w:rsidRDefault="003C479D" w:rsidP="007C7229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lang w:val="es-ES"/>
              </w:rPr>
            </w:pPr>
          </w:p>
        </w:tc>
      </w:tr>
    </w:tbl>
    <w:p w:rsidR="009F5514" w:rsidRDefault="009F5514"/>
    <w:p w:rsidR="009F5514" w:rsidRDefault="009F5514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1127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917"/>
      </w:tblGrid>
      <w:tr w:rsidR="009F5514" w:rsidRPr="00AB3856" w:rsidTr="007C7229">
        <w:trPr>
          <w:trHeight w:val="419"/>
        </w:trPr>
        <w:tc>
          <w:tcPr>
            <w:tcW w:w="11270" w:type="dxa"/>
            <w:gridSpan w:val="2"/>
            <w:shd w:val="clear" w:color="auto" w:fill="F4B083" w:themeFill="accent2" w:themeFillTint="99"/>
          </w:tcPr>
          <w:p w:rsidR="009F5514" w:rsidRDefault="009F5514" w:rsidP="007C7229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>Administrar Rol</w:t>
            </w:r>
          </w:p>
          <w:p w:rsidR="009F5514" w:rsidRPr="001B3E79" w:rsidRDefault="009F5514" w:rsidP="007C7229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9F5514" w:rsidTr="007C7229">
        <w:trPr>
          <w:trHeight w:val="450"/>
        </w:trPr>
        <w:tc>
          <w:tcPr>
            <w:tcW w:w="5353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9F5514" w:rsidRPr="00AB3856" w:rsidRDefault="009F5514" w:rsidP="007C7229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9F5514" w:rsidRDefault="009F5514" w:rsidP="007C7229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916" w:type="dxa"/>
            <w:shd w:val="clear" w:color="auto" w:fill="F4B083" w:themeFill="accent2" w:themeFillTint="99"/>
          </w:tcPr>
          <w:p w:rsidR="009F5514" w:rsidRDefault="009F5514" w:rsidP="007C7229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9F5514" w:rsidRDefault="009F5514" w:rsidP="007C7229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9F5514" w:rsidRPr="00A27104" w:rsidTr="007C7229">
        <w:trPr>
          <w:trHeight w:val="6294"/>
        </w:trPr>
        <w:tc>
          <w:tcPr>
            <w:tcW w:w="5353" w:type="dxa"/>
            <w:tcBorders>
              <w:bottom w:val="single" w:sz="4" w:space="0" w:color="auto"/>
            </w:tcBorders>
          </w:tcPr>
          <w:p w:rsidR="009F5514" w:rsidRPr="00C848A5" w:rsidRDefault="009F5514" w:rsidP="007C7229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9F5514" w:rsidRPr="00325660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9F5514" w:rsidRPr="00DE046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un nuevo rol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DE0464" w:rsidRPr="00741DA8" w:rsidRDefault="00DE046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Ir al Modal “Agregar Rol”</w:t>
            </w:r>
          </w:p>
          <w:p w:rsidR="009F5514" w:rsidRPr="00741DA8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el registro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9F5514" w:rsidRPr="008D037C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 xml:space="preserve">Ir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4.</w:t>
            </w:r>
          </w:p>
          <w:p w:rsidR="009F5514" w:rsidRPr="00741DA8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41DA8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>.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los datos de</w:t>
            </w:r>
            <w:r w:rsidR="002C034C">
              <w:rPr>
                <w:sz w:val="19"/>
                <w:szCs w:val="19"/>
                <w:lang w:val="es-ES"/>
              </w:rPr>
              <w:t>l rol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="002C034C">
              <w:rPr>
                <w:sz w:val="19"/>
                <w:szCs w:val="19"/>
                <w:lang w:val="es-ES"/>
              </w:rPr>
              <w:t>Rol</w:t>
            </w:r>
            <w:r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r>
              <w:rPr>
                <w:sz w:val="19"/>
                <w:szCs w:val="19"/>
                <w:lang w:val="es-ES"/>
              </w:rPr>
              <w:t>Descripcion</w:t>
            </w:r>
            <w:proofErr w:type="spellEnd"/>
          </w:p>
          <w:p w:rsidR="009F5514" w:rsidRPr="00F87AB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el registro se insertó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9F5514" w:rsidRDefault="002C034C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Rol</w:t>
            </w:r>
            <w:r w:rsidR="009F5514">
              <w:rPr>
                <w:sz w:val="19"/>
                <w:szCs w:val="19"/>
                <w:lang w:val="es-ES"/>
              </w:rPr>
              <w:t xml:space="preserve"> insertad</w:t>
            </w:r>
            <w:r>
              <w:rPr>
                <w:sz w:val="19"/>
                <w:szCs w:val="19"/>
                <w:lang w:val="es-ES"/>
              </w:rPr>
              <w:t>o</w:t>
            </w:r>
          </w:p>
          <w:p w:rsidR="009F5514" w:rsidRPr="00F87AB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agregado correctamente”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datos.</w:t>
            </w:r>
          </w:p>
          <w:p w:rsidR="009F5514" w:rsidRPr="0032329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9F5514" w:rsidRPr="005C007A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el mensaje o los mensajes de errores de las validaciones</w:t>
            </w:r>
          </w:p>
          <w:p w:rsidR="009F5514" w:rsidRPr="005C007A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D037C">
              <w:rPr>
                <w:sz w:val="19"/>
                <w:szCs w:val="19"/>
                <w:lang w:val="es-ES"/>
              </w:rPr>
              <w:t>desea corregir los campos que contienen errores</w:t>
            </w:r>
            <w:r>
              <w:rPr>
                <w:b/>
                <w:sz w:val="19"/>
                <w:szCs w:val="19"/>
                <w:lang w:val="es-ES"/>
              </w:rPr>
              <w:t xml:space="preserve"> Entonces </w:t>
            </w:r>
            <w:r>
              <w:rPr>
                <w:sz w:val="19"/>
                <w:szCs w:val="19"/>
                <w:lang w:val="es-ES"/>
              </w:rPr>
              <w:t>Ir a conector 3</w:t>
            </w:r>
          </w:p>
          <w:p w:rsidR="009F5514" w:rsidRPr="005C007A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C007A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9F5514" w:rsidRPr="00883D1F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9F5514" w:rsidRPr="00275DB0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modificar </w:t>
            </w:r>
            <w:r>
              <w:rPr>
                <w:sz w:val="19"/>
                <w:szCs w:val="19"/>
                <w:lang w:val="es-ES"/>
              </w:rPr>
              <w:t>los datos de</w:t>
            </w:r>
            <w:r w:rsidR="002C034C">
              <w:rPr>
                <w:sz w:val="19"/>
                <w:szCs w:val="19"/>
                <w:lang w:val="es-ES"/>
              </w:rPr>
              <w:t>l Rol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275DB0" w:rsidRPr="008D037C" w:rsidRDefault="00275DB0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Ir al Modal “</w:t>
            </w:r>
            <w:r w:rsidR="00BE7D2F">
              <w:rPr>
                <w:sz w:val="19"/>
                <w:szCs w:val="19"/>
                <w:lang w:val="es-ES"/>
              </w:rPr>
              <w:t>Editar Rol</w:t>
            </w:r>
            <w:r>
              <w:rPr>
                <w:sz w:val="19"/>
                <w:szCs w:val="19"/>
                <w:lang w:val="es-ES"/>
              </w:rPr>
              <w:t>”</w:t>
            </w:r>
          </w:p>
          <w:p w:rsidR="009F5514" w:rsidRPr="00741DA8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la modificación de</w:t>
            </w:r>
            <w:r w:rsidR="002C034C">
              <w:rPr>
                <w:sz w:val="19"/>
                <w:szCs w:val="19"/>
                <w:lang w:val="es-ES"/>
              </w:rPr>
              <w:t>l rol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9F5514" w:rsidRPr="008D037C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4.</w:t>
            </w:r>
          </w:p>
          <w:p w:rsidR="009F5514" w:rsidRPr="00741DA8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41DA8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>.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los datos de</w:t>
            </w:r>
            <w:r w:rsidR="002C034C">
              <w:rPr>
                <w:sz w:val="19"/>
                <w:szCs w:val="19"/>
                <w:lang w:val="es-ES"/>
              </w:rPr>
              <w:t>l rol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="002C034C">
              <w:rPr>
                <w:sz w:val="19"/>
                <w:szCs w:val="19"/>
                <w:lang w:val="es-ES"/>
              </w:rPr>
              <w:t>Rol</w:t>
            </w:r>
            <w:r>
              <w:rPr>
                <w:sz w:val="19"/>
                <w:szCs w:val="19"/>
                <w:lang w:val="es-ES"/>
              </w:rPr>
              <w:t>, Descripción</w:t>
            </w:r>
          </w:p>
          <w:p w:rsidR="002C034C" w:rsidRPr="00060B6C" w:rsidRDefault="002C034C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CE2BC1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agregar privilegio al rol </w:t>
            </w:r>
            <w:r w:rsidRPr="002C034C">
              <w:rPr>
                <w:b/>
                <w:sz w:val="19"/>
                <w:szCs w:val="19"/>
                <w:lang w:val="es-ES"/>
              </w:rPr>
              <w:t>Entonces</w:t>
            </w:r>
          </w:p>
          <w:p w:rsidR="00060B6C" w:rsidRDefault="00060B6C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066B17">
              <w:rPr>
                <w:sz w:val="19"/>
                <w:szCs w:val="19"/>
                <w:lang w:val="es-ES"/>
              </w:rPr>
              <w:t xml:space="preserve">Seleccione </w:t>
            </w:r>
            <w:r w:rsidR="00066B17" w:rsidRPr="00066B17">
              <w:rPr>
                <w:sz w:val="19"/>
                <w:szCs w:val="19"/>
                <w:lang w:val="es-ES"/>
              </w:rPr>
              <w:t>el privilegio</w:t>
            </w:r>
          </w:p>
          <w:p w:rsidR="00A05DBF" w:rsidRPr="00A05DBF" w:rsidRDefault="00A05DBF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A05DBF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privilegio ya fue asignado al rol</w:t>
            </w:r>
            <w:r w:rsidRPr="00A05DBF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A05DBF" w:rsidRDefault="00A05DBF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A05DBF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El privilegio ya existe para el rol</w:t>
            </w:r>
            <w:r w:rsidRPr="00A05DBF">
              <w:rPr>
                <w:sz w:val="19"/>
                <w:szCs w:val="19"/>
                <w:lang w:val="es-ES"/>
              </w:rPr>
              <w:t>”</w:t>
            </w:r>
          </w:p>
          <w:p w:rsidR="00CB54DB" w:rsidRPr="00CB54DB" w:rsidRDefault="00CB54DB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CB54DB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2C034C" w:rsidRDefault="002C034C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2C034C">
              <w:rPr>
                <w:b/>
                <w:sz w:val="19"/>
                <w:szCs w:val="19"/>
                <w:lang w:val="es-ES"/>
              </w:rPr>
              <w:t xml:space="preserve">Leer </w:t>
            </w:r>
            <w:r>
              <w:rPr>
                <w:sz w:val="19"/>
                <w:szCs w:val="19"/>
                <w:lang w:val="es-ES"/>
              </w:rPr>
              <w:t>privilegio</w:t>
            </w:r>
          </w:p>
          <w:p w:rsidR="002C034C" w:rsidRDefault="002C034C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Privilegio agregado</w:t>
            </w:r>
          </w:p>
          <w:p w:rsidR="002C034C" w:rsidRDefault="002C034C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2C034C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426E29" w:rsidRPr="00426E29" w:rsidRDefault="00426E29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eliminar privilegio del rol</w:t>
            </w:r>
            <w:r w:rsidR="00CB54DB" w:rsidRPr="00CB54DB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426E29" w:rsidRPr="00161333" w:rsidRDefault="00426E29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Privilegio eliminado</w:t>
            </w:r>
          </w:p>
          <w:p w:rsidR="00161333" w:rsidRPr="00161333" w:rsidRDefault="00161333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161333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9F5514" w:rsidRPr="00254B02" w:rsidRDefault="009F5514" w:rsidP="00254B02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F87AB4">
              <w:rPr>
                <w:sz w:val="19"/>
                <w:szCs w:val="19"/>
                <w:lang w:val="es-ES"/>
              </w:rPr>
              <w:t>los datos se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</w:tc>
        <w:tc>
          <w:tcPr>
            <w:tcW w:w="5916" w:type="dxa"/>
          </w:tcPr>
          <w:p w:rsidR="009F5514" w:rsidRDefault="009F5514" w:rsidP="007C7229">
            <w:pPr>
              <w:pStyle w:val="TableParagraph"/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</w:p>
          <w:p w:rsidR="00386BAE" w:rsidRDefault="00386BAE" w:rsidP="00386BAE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Rol modificado</w:t>
            </w:r>
          </w:p>
          <w:p w:rsidR="00386BAE" w:rsidRDefault="00386BAE" w:rsidP="00386BAE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“Registro modificado correctamente”</w:t>
            </w:r>
          </w:p>
          <w:p w:rsidR="00386BAE" w:rsidRDefault="00386BAE" w:rsidP="00386BAE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</w:t>
            </w:r>
          </w:p>
          <w:p w:rsidR="009F5514" w:rsidRPr="0032329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9F5514" w:rsidRPr="00F40D2B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el mensaje o los mensajes de errores de las validaciones</w:t>
            </w:r>
          </w:p>
          <w:p w:rsidR="009F5514" w:rsidRPr="0072453D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D037C">
              <w:rPr>
                <w:sz w:val="19"/>
                <w:szCs w:val="19"/>
                <w:lang w:val="es-ES"/>
              </w:rPr>
              <w:t>desea corregir los campos que contienen errores</w:t>
            </w:r>
            <w:r>
              <w:rPr>
                <w:b/>
                <w:sz w:val="19"/>
                <w:szCs w:val="19"/>
                <w:lang w:val="es-ES"/>
              </w:rPr>
              <w:t xml:space="preserve"> Entonces </w:t>
            </w:r>
            <w:r>
              <w:rPr>
                <w:sz w:val="19"/>
                <w:szCs w:val="19"/>
                <w:lang w:val="es-ES"/>
              </w:rPr>
              <w:t>Ir a conector 5</w:t>
            </w:r>
          </w:p>
          <w:p w:rsidR="009F5514" w:rsidRPr="00833B85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3B8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9F5514" w:rsidRPr="009579A2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9F5514" w:rsidRPr="00F87AB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eliminar </w:t>
            </w:r>
            <w:r w:rsidRPr="00B80FE5">
              <w:rPr>
                <w:sz w:val="19"/>
                <w:szCs w:val="19"/>
                <w:lang w:val="es-ES"/>
              </w:rPr>
              <w:t xml:space="preserve">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 w:rsidR="00983DA3">
              <w:rPr>
                <w:sz w:val="19"/>
                <w:szCs w:val="19"/>
                <w:lang w:val="es-ES"/>
              </w:rPr>
              <w:t>l rol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9F5514" w:rsidRPr="00741DA8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 cancelar la eliminación de</w:t>
            </w:r>
            <w:r w:rsidR="004268DF">
              <w:rPr>
                <w:sz w:val="19"/>
                <w:szCs w:val="19"/>
                <w:lang w:val="es-ES"/>
              </w:rPr>
              <w:t>l rol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741DA8">
              <w:rPr>
                <w:sz w:val="19"/>
                <w:szCs w:val="19"/>
                <w:lang w:val="es-ES"/>
              </w:rPr>
              <w:t>a</w:t>
            </w:r>
            <w:r>
              <w:rPr>
                <w:sz w:val="19"/>
                <w:szCs w:val="19"/>
                <w:lang w:val="es-ES"/>
              </w:rPr>
              <w:t>l conector 4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F87AB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9F5514" w:rsidRDefault="00161333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Rol</w:t>
            </w:r>
            <w:r w:rsidR="009F5514" w:rsidRPr="00D705E9">
              <w:rPr>
                <w:sz w:val="19"/>
                <w:szCs w:val="19"/>
                <w:lang w:val="es-ES"/>
              </w:rPr>
              <w:t xml:space="preserve"> eliminad</w:t>
            </w:r>
            <w:r>
              <w:rPr>
                <w:sz w:val="19"/>
                <w:szCs w:val="19"/>
                <w:lang w:val="es-ES"/>
              </w:rPr>
              <w:t>o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Actualizar la base de datos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consultar </w:t>
            </w:r>
            <w:r>
              <w:rPr>
                <w:sz w:val="19"/>
                <w:szCs w:val="19"/>
                <w:lang w:val="es-ES"/>
              </w:rPr>
              <w:t>los datos de</w:t>
            </w:r>
            <w:r w:rsidR="00161333">
              <w:rPr>
                <w:sz w:val="19"/>
                <w:szCs w:val="19"/>
                <w:lang w:val="es-ES"/>
              </w:rPr>
              <w:t>l rol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el </w:t>
            </w:r>
            <w:r w:rsidR="00161333">
              <w:rPr>
                <w:sz w:val="19"/>
                <w:szCs w:val="19"/>
                <w:lang w:val="es-ES"/>
              </w:rPr>
              <w:t>Rol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r w:rsidR="00161333">
              <w:rPr>
                <w:sz w:val="19"/>
                <w:szCs w:val="19"/>
                <w:lang w:val="es-ES"/>
              </w:rPr>
              <w:t>Rol</w:t>
            </w:r>
          </w:p>
          <w:p w:rsidR="009F5514" w:rsidRPr="003632F2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Verificar que el </w:t>
            </w:r>
            <w:r w:rsidR="00161333">
              <w:rPr>
                <w:sz w:val="19"/>
                <w:szCs w:val="19"/>
                <w:lang w:val="es-ES"/>
              </w:rPr>
              <w:t>rol</w:t>
            </w:r>
            <w:r>
              <w:rPr>
                <w:sz w:val="19"/>
                <w:szCs w:val="19"/>
                <w:lang w:val="es-ES"/>
              </w:rPr>
              <w:t xml:space="preserve"> exista en la base de datos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 w:rsidR="00161333">
              <w:rPr>
                <w:sz w:val="19"/>
                <w:szCs w:val="19"/>
                <w:lang w:val="es-ES"/>
              </w:rPr>
              <w:t>el rol</w:t>
            </w:r>
            <w:r>
              <w:rPr>
                <w:sz w:val="19"/>
                <w:szCs w:val="19"/>
                <w:lang w:val="es-ES"/>
              </w:rPr>
              <w:t xml:space="preserve">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9F5514" w:rsidRPr="00161333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161333">
              <w:rPr>
                <w:b/>
                <w:sz w:val="19"/>
                <w:szCs w:val="19"/>
                <w:lang w:val="es-ES"/>
              </w:rPr>
              <w:t>Imprimir</w:t>
            </w:r>
            <w:r w:rsidRPr="00161333">
              <w:rPr>
                <w:sz w:val="19"/>
                <w:szCs w:val="19"/>
                <w:lang w:val="es-ES"/>
              </w:rPr>
              <w:t xml:space="preserve"> </w:t>
            </w:r>
            <w:r w:rsidR="00161333" w:rsidRPr="00161333">
              <w:rPr>
                <w:sz w:val="19"/>
                <w:szCs w:val="19"/>
                <w:lang w:val="es-ES"/>
              </w:rPr>
              <w:t>Id Rol, Rol, Descripci</w:t>
            </w:r>
            <w:r w:rsidR="00161333">
              <w:rPr>
                <w:sz w:val="19"/>
                <w:szCs w:val="19"/>
                <w:lang w:val="es-ES"/>
              </w:rPr>
              <w:t>ón</w:t>
            </w:r>
          </w:p>
          <w:p w:rsidR="009F5514" w:rsidRPr="0061617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616174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modificar los datos de</w:t>
            </w:r>
            <w:r w:rsidR="00161333">
              <w:rPr>
                <w:sz w:val="19"/>
                <w:szCs w:val="19"/>
                <w:lang w:val="es-ES"/>
              </w:rPr>
              <w:t>l rol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b/>
                <w:sz w:val="19"/>
                <w:szCs w:val="19"/>
                <w:lang w:val="es-ES"/>
              </w:rPr>
              <w:t>Entonces</w:t>
            </w:r>
          </w:p>
          <w:p w:rsidR="009F5514" w:rsidRPr="00B9710D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sz w:val="19"/>
                <w:szCs w:val="19"/>
                <w:lang w:val="es-ES"/>
              </w:rPr>
              <w:t>a conector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 w:rsidRPr="00616174">
              <w:rPr>
                <w:sz w:val="19"/>
                <w:szCs w:val="19"/>
                <w:lang w:val="es-ES"/>
              </w:rPr>
              <w:t>1</w:t>
            </w:r>
            <w:r>
              <w:rPr>
                <w:sz w:val="19"/>
                <w:szCs w:val="19"/>
                <w:lang w:val="es-ES"/>
              </w:rPr>
              <w:t>.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9F5514" w:rsidRPr="00833B85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833B85"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833B85">
              <w:rPr>
                <w:sz w:val="19"/>
                <w:szCs w:val="19"/>
                <w:lang w:val="es-ES"/>
              </w:rPr>
              <w:t>desea eliminar los datos d</w:t>
            </w:r>
            <w:r w:rsidR="00220DDF">
              <w:rPr>
                <w:sz w:val="19"/>
                <w:szCs w:val="19"/>
                <w:lang w:val="es-ES"/>
              </w:rPr>
              <w:t xml:space="preserve">el rol </w:t>
            </w:r>
            <w:r w:rsidRPr="00833B85">
              <w:rPr>
                <w:sz w:val="19"/>
                <w:szCs w:val="19"/>
                <w:lang w:val="es-ES"/>
              </w:rPr>
              <w:t>Entonces</w:t>
            </w:r>
          </w:p>
          <w:p w:rsidR="009F5514" w:rsidRPr="00A97971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833B85">
              <w:rPr>
                <w:sz w:val="19"/>
                <w:szCs w:val="19"/>
                <w:lang w:val="es-ES"/>
              </w:rPr>
              <w:t>Ir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a conector 2.</w:t>
            </w:r>
          </w:p>
          <w:p w:rsidR="009F5514" w:rsidRPr="00833B85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3B8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9F5514" w:rsidRPr="001713BC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9F5514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1713BC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No hay datos que mostrar</w:t>
            </w:r>
            <w:r w:rsidRPr="001713BC">
              <w:rPr>
                <w:sz w:val="19"/>
                <w:szCs w:val="19"/>
                <w:lang w:val="es-ES"/>
              </w:rPr>
              <w:t>”</w:t>
            </w:r>
          </w:p>
          <w:p w:rsidR="009F5514" w:rsidRPr="0000401D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0401D">
              <w:rPr>
                <w:b/>
                <w:sz w:val="19"/>
                <w:szCs w:val="19"/>
                <w:lang w:val="es-ES"/>
              </w:rPr>
              <w:t xml:space="preserve">Sino </w:t>
            </w:r>
          </w:p>
          <w:p w:rsidR="009F5514" w:rsidRPr="00335E89" w:rsidRDefault="009F5514" w:rsidP="009F5514">
            <w:pPr>
              <w:pStyle w:val="TableParagraph"/>
              <w:numPr>
                <w:ilvl w:val="0"/>
                <w:numId w:val="4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9F5514" w:rsidRPr="0027376B" w:rsidRDefault="009F5514" w:rsidP="007C7229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lang w:val="es-ES"/>
              </w:rPr>
            </w:pPr>
          </w:p>
        </w:tc>
      </w:tr>
    </w:tbl>
    <w:p w:rsidR="00101C43" w:rsidRDefault="00101C43" w:rsidP="00101C43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1127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917"/>
      </w:tblGrid>
      <w:tr w:rsidR="00101C43" w:rsidRPr="00AB3856" w:rsidTr="00E17DFF">
        <w:trPr>
          <w:trHeight w:val="419"/>
        </w:trPr>
        <w:tc>
          <w:tcPr>
            <w:tcW w:w="11270" w:type="dxa"/>
            <w:gridSpan w:val="2"/>
            <w:shd w:val="clear" w:color="auto" w:fill="F4B083" w:themeFill="accent2" w:themeFillTint="99"/>
          </w:tcPr>
          <w:p w:rsidR="00101C43" w:rsidRDefault="00101C43" w:rsidP="00E17DFF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>Administrar Rol</w:t>
            </w:r>
            <w:r>
              <w:rPr>
                <w:b/>
                <w:sz w:val="23"/>
                <w:lang w:val="es-ES"/>
              </w:rPr>
              <w:t xml:space="preserve"> x Usuario</w:t>
            </w:r>
          </w:p>
          <w:p w:rsidR="00101C43" w:rsidRPr="001B3E79" w:rsidRDefault="00101C43" w:rsidP="00E17DFF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101C43" w:rsidTr="00E17DFF">
        <w:trPr>
          <w:trHeight w:val="450"/>
        </w:trPr>
        <w:tc>
          <w:tcPr>
            <w:tcW w:w="5353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101C43" w:rsidRPr="00AB3856" w:rsidRDefault="00101C43" w:rsidP="00E17DFF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101C43" w:rsidRDefault="00101C43" w:rsidP="00E17DFF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916" w:type="dxa"/>
            <w:shd w:val="clear" w:color="auto" w:fill="F4B083" w:themeFill="accent2" w:themeFillTint="99"/>
          </w:tcPr>
          <w:p w:rsidR="00101C43" w:rsidRDefault="00101C43" w:rsidP="00E17DFF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101C43" w:rsidRDefault="00101C43" w:rsidP="00E17DFF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101C43" w:rsidRPr="00A27104" w:rsidTr="00E17DFF">
        <w:trPr>
          <w:trHeight w:val="6294"/>
        </w:trPr>
        <w:tc>
          <w:tcPr>
            <w:tcW w:w="5353" w:type="dxa"/>
            <w:tcBorders>
              <w:bottom w:val="single" w:sz="4" w:space="0" w:color="auto"/>
            </w:tcBorders>
          </w:tcPr>
          <w:p w:rsidR="00101C43" w:rsidRPr="00C848A5" w:rsidRDefault="00101C43" w:rsidP="00E17DFF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101C43" w:rsidRPr="00325660" w:rsidRDefault="00101C43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101C43" w:rsidRPr="00DE0464" w:rsidRDefault="00101C43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>
              <w:rPr>
                <w:color w:val="FF0000"/>
                <w:sz w:val="19"/>
                <w:szCs w:val="19"/>
                <w:lang w:val="es-ES"/>
              </w:rPr>
              <w:t>asignar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R</w:t>
            </w:r>
            <w:r>
              <w:rPr>
                <w:sz w:val="19"/>
                <w:szCs w:val="19"/>
                <w:lang w:val="es-ES"/>
              </w:rPr>
              <w:t>ol</w:t>
            </w:r>
            <w:r>
              <w:rPr>
                <w:sz w:val="19"/>
                <w:szCs w:val="19"/>
                <w:lang w:val="es-ES"/>
              </w:rPr>
              <w:t xml:space="preserve"> x Usuario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01C43" w:rsidRPr="00741DA8" w:rsidRDefault="00101C43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Ir al Modal “Agregar Rol</w:t>
            </w:r>
            <w:r>
              <w:rPr>
                <w:sz w:val="19"/>
                <w:szCs w:val="19"/>
                <w:lang w:val="es-ES"/>
              </w:rPr>
              <w:t>es</w:t>
            </w:r>
            <w:r>
              <w:rPr>
                <w:sz w:val="19"/>
                <w:szCs w:val="19"/>
                <w:lang w:val="es-ES"/>
              </w:rPr>
              <w:t>”</w:t>
            </w:r>
          </w:p>
          <w:p w:rsidR="00101C43" w:rsidRPr="00741DA8" w:rsidRDefault="00101C43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>
              <w:rPr>
                <w:sz w:val="19"/>
                <w:szCs w:val="19"/>
                <w:lang w:val="es-ES"/>
              </w:rPr>
              <w:t>agregar el rol al usuario</w:t>
            </w:r>
            <w:r w:rsidRPr="00741DA8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101C43" w:rsidRDefault="00101C43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Seleccione el rol</w:t>
            </w:r>
          </w:p>
          <w:p w:rsidR="00101C43" w:rsidRPr="00101C43" w:rsidRDefault="00101C43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101C43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rol ya fue asignado a usuario </w:t>
            </w:r>
            <w:r w:rsidRPr="00101C43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01C43" w:rsidRDefault="00101C43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“El rol ya existe para el usuario”</w:t>
            </w:r>
          </w:p>
          <w:p w:rsidR="00101C43" w:rsidRDefault="00101C43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101C43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C266CE" w:rsidRDefault="00C266CE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C266CE">
              <w:rPr>
                <w:sz w:val="19"/>
                <w:szCs w:val="19"/>
                <w:lang w:val="es-ES"/>
              </w:rPr>
              <w:t>Rol agregado a usuario</w:t>
            </w:r>
          </w:p>
          <w:p w:rsidR="00C266CE" w:rsidRDefault="00C266CE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C266CE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C266CE" w:rsidRDefault="00C266CE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C266CE">
              <w:rPr>
                <w:sz w:val="19"/>
                <w:szCs w:val="19"/>
                <w:lang w:val="es-ES"/>
              </w:rPr>
              <w:t>desea eliminar el rol al usuario</w:t>
            </w:r>
            <w:r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C266CE" w:rsidRPr="00315E24" w:rsidRDefault="00C266CE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15E24">
              <w:rPr>
                <w:sz w:val="19"/>
                <w:szCs w:val="19"/>
                <w:lang w:val="es-ES"/>
              </w:rPr>
              <w:t>Rol eliminado</w:t>
            </w:r>
          </w:p>
          <w:p w:rsidR="00C266CE" w:rsidRDefault="00C266CE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315E24" w:rsidRDefault="00315E24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315E24">
              <w:rPr>
                <w:sz w:val="19"/>
                <w:szCs w:val="19"/>
                <w:lang w:val="es-ES"/>
              </w:rPr>
              <w:t xml:space="preserve">se realizaron cambios </w:t>
            </w:r>
            <w:r>
              <w:rPr>
                <w:b/>
                <w:sz w:val="19"/>
                <w:szCs w:val="19"/>
                <w:lang w:val="es-ES"/>
              </w:rPr>
              <w:t>Entonces</w:t>
            </w:r>
          </w:p>
          <w:p w:rsidR="00315E24" w:rsidRPr="00315E24" w:rsidRDefault="00315E24" w:rsidP="00101C43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15E24">
              <w:rPr>
                <w:sz w:val="19"/>
                <w:szCs w:val="19"/>
                <w:lang w:val="es-ES"/>
              </w:rPr>
              <w:t>Actualizar la base de datos</w:t>
            </w:r>
          </w:p>
          <w:p w:rsidR="00315E24" w:rsidRDefault="00315E2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315E24" w:rsidRDefault="00315E2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315E24" w:rsidRDefault="00315E2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315E24">
              <w:rPr>
                <w:sz w:val="19"/>
                <w:szCs w:val="19"/>
                <w:lang w:val="es-ES"/>
              </w:rPr>
              <w:t>desea consultar usuario</w:t>
            </w:r>
            <w:r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315E24" w:rsidRPr="00315E24" w:rsidRDefault="00315E2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Ingrese el nombre </w:t>
            </w:r>
          </w:p>
          <w:p w:rsidR="00315E24" w:rsidRPr="00315E24" w:rsidRDefault="00315E2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Verificar nombre en la base de datos</w:t>
            </w:r>
          </w:p>
          <w:p w:rsidR="00315E24" w:rsidRPr="00315E24" w:rsidRDefault="00315E2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15E24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el usuario existe</w:t>
            </w:r>
            <w:r w:rsidRPr="00315E2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315E24" w:rsidRPr="00315E24" w:rsidRDefault="00315E2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Devolver los datos desde la base de datos</w:t>
            </w:r>
          </w:p>
          <w:p w:rsidR="00315E24" w:rsidRPr="00705687" w:rsidRDefault="00315E2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15E24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Cedula,Usuario</w:t>
            </w:r>
            <w:proofErr w:type="gramEnd"/>
            <w:r>
              <w:rPr>
                <w:sz w:val="19"/>
                <w:szCs w:val="19"/>
                <w:lang w:val="es-ES"/>
              </w:rPr>
              <w:t>,Email,Activo</w:t>
            </w:r>
            <w:proofErr w:type="spellEnd"/>
          </w:p>
          <w:p w:rsidR="00705687" w:rsidRDefault="00705687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05687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asignar rol al usuario</w:t>
            </w:r>
            <w:r w:rsidRPr="00705687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705687" w:rsidRPr="00705687" w:rsidRDefault="00705687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705687">
              <w:rPr>
                <w:sz w:val="19"/>
                <w:szCs w:val="19"/>
                <w:lang w:val="es-ES"/>
              </w:rPr>
              <w:t>Ir a conector 1</w:t>
            </w:r>
          </w:p>
          <w:p w:rsidR="00315E24" w:rsidRDefault="00156CC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156CC4" w:rsidRPr="00513291" w:rsidRDefault="00156CC4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Imprimir</w:t>
            </w:r>
            <w:r w:rsidRPr="00156CC4">
              <w:rPr>
                <w:sz w:val="19"/>
                <w:szCs w:val="19"/>
                <w:lang w:val="es-ES"/>
              </w:rPr>
              <w:t xml:space="preserve"> “</w:t>
            </w:r>
            <w:r>
              <w:rPr>
                <w:sz w:val="19"/>
                <w:szCs w:val="19"/>
                <w:lang w:val="es-ES"/>
              </w:rPr>
              <w:t>No hay datos que mostrar</w:t>
            </w:r>
            <w:r w:rsidRPr="00156CC4">
              <w:rPr>
                <w:sz w:val="19"/>
                <w:szCs w:val="19"/>
                <w:lang w:val="es-ES"/>
              </w:rPr>
              <w:t>”</w:t>
            </w:r>
          </w:p>
          <w:p w:rsidR="00513291" w:rsidRPr="00513291" w:rsidRDefault="00E87E2D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513291" w:rsidRPr="00C266CE" w:rsidRDefault="00513291" w:rsidP="00315E24">
            <w:pPr>
              <w:pStyle w:val="TableParagraph"/>
              <w:numPr>
                <w:ilvl w:val="0"/>
                <w:numId w:val="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513291">
              <w:rPr>
                <w:b/>
                <w:sz w:val="19"/>
                <w:szCs w:val="19"/>
                <w:lang w:val="es-ES"/>
              </w:rPr>
              <w:t>Fin</w:t>
            </w:r>
          </w:p>
        </w:tc>
        <w:tc>
          <w:tcPr>
            <w:tcW w:w="5916" w:type="dxa"/>
          </w:tcPr>
          <w:p w:rsidR="00101C43" w:rsidRPr="0027376B" w:rsidRDefault="00101C43" w:rsidP="00E87E2D">
            <w:pPr>
              <w:pStyle w:val="TableParagraph"/>
              <w:tabs>
                <w:tab w:val="left" w:pos="452"/>
              </w:tabs>
              <w:spacing w:line="360" w:lineRule="auto"/>
              <w:rPr>
                <w:sz w:val="19"/>
                <w:lang w:val="es-ES"/>
              </w:rPr>
            </w:pPr>
            <w:bookmarkStart w:id="1" w:name="_GoBack"/>
            <w:bookmarkEnd w:id="1"/>
          </w:p>
        </w:tc>
      </w:tr>
    </w:tbl>
    <w:p w:rsidR="002A7E28" w:rsidRDefault="002A7E28" w:rsidP="00101C43">
      <w:pPr>
        <w:widowControl/>
        <w:autoSpaceDE/>
        <w:autoSpaceDN/>
        <w:spacing w:after="160" w:line="259" w:lineRule="auto"/>
      </w:pPr>
    </w:p>
    <w:sectPr w:rsidR="002A7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0654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278A8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52EF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D5A65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20E3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8"/>
    <w:rsid w:val="0000401D"/>
    <w:rsid w:val="0004356E"/>
    <w:rsid w:val="00060B6C"/>
    <w:rsid w:val="00066B17"/>
    <w:rsid w:val="000D47EB"/>
    <w:rsid w:val="00101C43"/>
    <w:rsid w:val="001239BE"/>
    <w:rsid w:val="001542E7"/>
    <w:rsid w:val="00156CC4"/>
    <w:rsid w:val="00161333"/>
    <w:rsid w:val="001713BC"/>
    <w:rsid w:val="001949B3"/>
    <w:rsid w:val="001E1719"/>
    <w:rsid w:val="001F6AD2"/>
    <w:rsid w:val="00220DDF"/>
    <w:rsid w:val="00221082"/>
    <w:rsid w:val="00254B02"/>
    <w:rsid w:val="00275DB0"/>
    <w:rsid w:val="002A7E28"/>
    <w:rsid w:val="002C034C"/>
    <w:rsid w:val="002E4BDD"/>
    <w:rsid w:val="00315E24"/>
    <w:rsid w:val="00332F16"/>
    <w:rsid w:val="00386BAE"/>
    <w:rsid w:val="00390B26"/>
    <w:rsid w:val="00396729"/>
    <w:rsid w:val="003C479D"/>
    <w:rsid w:val="004268DF"/>
    <w:rsid w:val="00426E29"/>
    <w:rsid w:val="00513291"/>
    <w:rsid w:val="005C007A"/>
    <w:rsid w:val="00616174"/>
    <w:rsid w:val="00705687"/>
    <w:rsid w:val="0072453D"/>
    <w:rsid w:val="00741DA8"/>
    <w:rsid w:val="00794C9C"/>
    <w:rsid w:val="00833B85"/>
    <w:rsid w:val="008820C5"/>
    <w:rsid w:val="00883D1F"/>
    <w:rsid w:val="008D037C"/>
    <w:rsid w:val="009637CF"/>
    <w:rsid w:val="00983DA3"/>
    <w:rsid w:val="0099574B"/>
    <w:rsid w:val="009F5514"/>
    <w:rsid w:val="00A05DBF"/>
    <w:rsid w:val="00A323BE"/>
    <w:rsid w:val="00A97971"/>
    <w:rsid w:val="00B4713B"/>
    <w:rsid w:val="00B956F1"/>
    <w:rsid w:val="00BE7D2F"/>
    <w:rsid w:val="00C266CE"/>
    <w:rsid w:val="00C27477"/>
    <w:rsid w:val="00C31F9B"/>
    <w:rsid w:val="00C75DAA"/>
    <w:rsid w:val="00CB54DB"/>
    <w:rsid w:val="00CE2BC1"/>
    <w:rsid w:val="00D55067"/>
    <w:rsid w:val="00D705E9"/>
    <w:rsid w:val="00DB0BA2"/>
    <w:rsid w:val="00DE0464"/>
    <w:rsid w:val="00DF2B75"/>
    <w:rsid w:val="00E87E2D"/>
    <w:rsid w:val="00F40D2B"/>
    <w:rsid w:val="00F8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80C0"/>
  <w15:chartTrackingRefBased/>
  <w15:docId w15:val="{F6B5D810-3849-4B4C-A77D-8D182936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A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41DA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4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1404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CORRALES MARIN</dc:creator>
  <cp:keywords/>
  <dc:description/>
  <cp:lastModifiedBy>CORRALES MARIN</cp:lastModifiedBy>
  <cp:revision>49</cp:revision>
  <dcterms:created xsi:type="dcterms:W3CDTF">2019-04-20T04:34:00Z</dcterms:created>
  <dcterms:modified xsi:type="dcterms:W3CDTF">2019-04-25T23:40:00Z</dcterms:modified>
</cp:coreProperties>
</file>