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B4B7" w14:textId="7153CC0A" w:rsidR="00315FDC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Predefined words that make up a high-level programming language are called</w:t>
      </w:r>
    </w:p>
    <w:p w14:paraId="36C79551" w14:textId="2E0E6A31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key words</w:t>
      </w:r>
    </w:p>
    <w:p w14:paraId="7A0CAF4A" w14:textId="53ADB3C0" w:rsidR="00315FDC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49D5AEFB" w14:textId="7E1B7ABE" w:rsidR="00315FDC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A(an) _______ is a set of instructions that a computer follows to perform a task.</w:t>
      </w:r>
    </w:p>
    <w:p w14:paraId="7F40C9A6" w14:textId="16AF70F2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program</w:t>
      </w:r>
    </w:p>
    <w:p w14:paraId="638CC2E3" w14:textId="5222CFC0" w:rsidR="00315FDC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1C88D584" w14:textId="0E053FEA" w:rsidR="00315FDC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A string literal in Python must be enclosed in</w:t>
      </w:r>
    </w:p>
    <w:p w14:paraId="56E99138" w14:textId="77777777" w:rsidR="00315FDC" w:rsidRPr="00315FDC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D3B45"/>
        </w:rPr>
      </w:pPr>
      <w:r w:rsidRPr="00315FDC">
        <w:rPr>
          <w:rFonts w:cstheme="minorHAnsi"/>
          <w:color w:val="2D3B45"/>
          <w:shd w:val="clear" w:color="auto" w:fill="FFFFFF"/>
        </w:rPr>
        <w:t>either</w:t>
      </w:r>
      <w:r w:rsidRPr="00315FDC">
        <w:rPr>
          <w:rFonts w:eastAsia="Times New Roman" w:cstheme="minorHAnsi"/>
          <w:color w:val="2D3B45"/>
        </w:rPr>
        <w:t xml:space="preserve"> single quotes or double quotes</w:t>
      </w:r>
    </w:p>
    <w:p w14:paraId="7A71A5AF" w14:textId="79CD696F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D3B45"/>
          <w:shd w:val="clear" w:color="auto" w:fill="FFFFFF"/>
        </w:rPr>
      </w:pPr>
      <w:r w:rsidRPr="006B05F0">
        <w:rPr>
          <w:rFonts w:eastAsia="Times New Roman" w:cstheme="minorHAnsi"/>
          <w:color w:val="2D3B45"/>
          <w:shd w:val="clear" w:color="auto" w:fill="FFFFFF"/>
        </w:rPr>
        <w:t> </w:t>
      </w:r>
    </w:p>
    <w:p w14:paraId="5852CF3E" w14:textId="7DAF7D29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A ___________ is a name that references a value in the computer's memory.</w:t>
      </w:r>
    </w:p>
    <w:p w14:paraId="50617A77" w14:textId="0B9DDEDD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variable</w:t>
      </w:r>
    </w:p>
    <w:p w14:paraId="427B88C5" w14:textId="44E8622B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220AE6D0" w14:textId="4F0ECBFF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A(an) _________ program translates and immediately executes a high-level language program.</w:t>
      </w:r>
    </w:p>
    <w:p w14:paraId="05B4CFDB" w14:textId="50EF6433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interpreter</w:t>
      </w:r>
    </w:p>
    <w:p w14:paraId="0AE3C781" w14:textId="3F79D943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4090BA61" w14:textId="1E1D46FE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Short notes placed in different parts of a program explaining how those parts of the program work are called</w:t>
      </w:r>
    </w:p>
    <w:p w14:paraId="643941A2" w14:textId="0D97DC4C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comments</w:t>
      </w:r>
    </w:p>
    <w:p w14:paraId="15EAF766" w14:textId="2DE27FB5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654A0C68" w14:textId="743D2726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Which is used to represent the steps of an algorithm with shapes and arrows?</w:t>
      </w:r>
    </w:p>
    <w:p w14:paraId="6913D06B" w14:textId="56CA4465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flowchart</w:t>
      </w:r>
    </w:p>
    <w:p w14:paraId="28AEC54A" w14:textId="23480753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1D4DC9AE" w14:textId="77367CB1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This built-in function can be used to read characters typed by the user on the keyboard.</w:t>
      </w:r>
    </w:p>
    <w:p w14:paraId="512F1DFF" w14:textId="04821E9C" w:rsidR="00315FDC" w:rsidRPr="006B05F0" w:rsidRDefault="00315FDC" w:rsidP="005D68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proofErr w:type="gramStart"/>
      <w:r w:rsidRPr="006B05F0">
        <w:rPr>
          <w:rFonts w:cstheme="minorHAnsi"/>
          <w:color w:val="2D3B45"/>
          <w:shd w:val="clear" w:color="auto" w:fill="FFFFFF"/>
        </w:rPr>
        <w:t>input(</w:t>
      </w:r>
      <w:proofErr w:type="gramEnd"/>
      <w:r w:rsidRPr="006B05F0">
        <w:rPr>
          <w:rFonts w:cstheme="minorHAnsi"/>
          <w:color w:val="2D3B45"/>
          <w:shd w:val="clear" w:color="auto" w:fill="FFFFFF"/>
        </w:rPr>
        <w:t>)</w:t>
      </w:r>
    </w:p>
    <w:p w14:paraId="39A9780C" w14:textId="77777777" w:rsidR="00315FDC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683783A2" w14:textId="179E943C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This built-in function can be used to truncate a float value to an int value</w:t>
      </w:r>
    </w:p>
    <w:p w14:paraId="16DE3CDC" w14:textId="51D6DF17" w:rsidR="00523D43" w:rsidRPr="006B05F0" w:rsidRDefault="00523D43" w:rsidP="00523D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proofErr w:type="gramStart"/>
      <w:r w:rsidRPr="006B05F0">
        <w:rPr>
          <w:rFonts w:cstheme="minorHAnsi"/>
          <w:color w:val="2D3B45"/>
          <w:shd w:val="clear" w:color="auto" w:fill="FFFFFF"/>
        </w:rPr>
        <w:t>int(</w:t>
      </w:r>
      <w:proofErr w:type="gramEnd"/>
      <w:r w:rsidRPr="006B05F0">
        <w:rPr>
          <w:rFonts w:cstheme="minorHAnsi"/>
          <w:color w:val="2D3B45"/>
          <w:shd w:val="clear" w:color="auto" w:fill="FFFFFF"/>
        </w:rPr>
        <w:t>)</w:t>
      </w:r>
    </w:p>
    <w:p w14:paraId="3B395B09" w14:textId="37373122" w:rsidR="00315FDC" w:rsidRPr="006B05F0" w:rsidRDefault="00315FDC" w:rsidP="00315FDC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If a Python 3 program needs to read in a street name from the keyboard, which input pattern should the programmer use?</w:t>
      </w:r>
    </w:p>
    <w:p w14:paraId="5B64B8BF" w14:textId="5929BD52" w:rsidR="00315FDC" w:rsidRPr="006B05F0" w:rsidRDefault="00315FDC" w:rsidP="00315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proofErr w:type="gramStart"/>
      <w:r w:rsidRPr="006B05F0">
        <w:rPr>
          <w:rFonts w:cstheme="minorHAnsi"/>
          <w:color w:val="2D3B45"/>
          <w:shd w:val="clear" w:color="auto" w:fill="FFFFFF"/>
        </w:rPr>
        <w:t>input(</w:t>
      </w:r>
      <w:proofErr w:type="gramEnd"/>
      <w:r w:rsidRPr="006B05F0">
        <w:rPr>
          <w:rFonts w:cstheme="minorHAnsi"/>
          <w:color w:val="2D3B45"/>
          <w:shd w:val="clear" w:color="auto" w:fill="FFFFFF"/>
        </w:rPr>
        <w:t>)</w:t>
      </w:r>
    </w:p>
    <w:p w14:paraId="636B6D07" w14:textId="2B429929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34FA77C9" w14:textId="3FE69E3F" w:rsidR="00523D43" w:rsidRPr="006B05F0" w:rsidRDefault="00315FDC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If a program runs without showing an error message but the results are incorrect, what type of error does the program contain?</w:t>
      </w:r>
    </w:p>
    <w:p w14:paraId="0C8D4F78" w14:textId="7BE6BBDD" w:rsidR="00523D43" w:rsidRPr="006B05F0" w:rsidRDefault="00315FDC" w:rsidP="005D68D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logic error</w:t>
      </w:r>
    </w:p>
    <w:p w14:paraId="21F6A3E7" w14:textId="77777777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</w:p>
    <w:p w14:paraId="215C26F3" w14:textId="242E5EC6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What is the FIRST step of the program development cycle?</w:t>
      </w:r>
    </w:p>
    <w:p w14:paraId="4C91C934" w14:textId="2BAEE5EC" w:rsidR="00523D43" w:rsidRPr="006B05F0" w:rsidRDefault="00523D43" w:rsidP="00523D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  <w:color w:val="2D3B45"/>
          <w:shd w:val="clear" w:color="auto" w:fill="FFFFFF"/>
        </w:rPr>
        <w:t>Analyze the problem to be solved and create a design for the program</w:t>
      </w:r>
    </w:p>
    <w:p w14:paraId="5CD07917" w14:textId="77777777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401655" w14:textId="4F05E8BB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Which of the following is a benefit of </w:t>
      </w:r>
      <w:r w:rsidRPr="006B05F0">
        <w:rPr>
          <w:rFonts w:cstheme="minorHAnsi"/>
          <w:color w:val="2D3B45"/>
          <w:u w:val="single"/>
          <w:shd w:val="clear" w:color="auto" w:fill="FFFFFF"/>
        </w:rPr>
        <w:t>modular design</w:t>
      </w:r>
      <w:r w:rsidRPr="006B05F0">
        <w:rPr>
          <w:rFonts w:cstheme="minorHAnsi"/>
          <w:color w:val="2D3B45"/>
          <w:shd w:val="clear" w:color="auto" w:fill="FFFFFF"/>
        </w:rPr>
        <w:t> that makes use of functions? (ALL)</w:t>
      </w:r>
    </w:p>
    <w:p w14:paraId="7403A4D1" w14:textId="1EB11EA4" w:rsidR="00523D43" w:rsidRPr="006B05F0" w:rsidRDefault="00523D43" w:rsidP="00523D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code is easier to read</w:t>
      </w:r>
    </w:p>
    <w:p w14:paraId="5C5E5521" w14:textId="77777777" w:rsidR="00523D43" w:rsidRPr="006B05F0" w:rsidRDefault="00523D43" w:rsidP="00523D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code is easier to write</w:t>
      </w:r>
    </w:p>
    <w:p w14:paraId="2AC2272B" w14:textId="77777777" w:rsidR="00523D43" w:rsidRPr="006B05F0" w:rsidRDefault="00523D43" w:rsidP="00523D43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code is easier to debug</w:t>
      </w:r>
    </w:p>
    <w:p w14:paraId="0BF13E24" w14:textId="2016EE56" w:rsidR="00523D43" w:rsidRPr="006B05F0" w:rsidRDefault="00523D43" w:rsidP="00523D43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code can be reused</w:t>
      </w:r>
    </w:p>
    <w:p w14:paraId="42FC14EF" w14:textId="17746067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Which of the following is true about a function definition? (ALL)</w:t>
      </w:r>
    </w:p>
    <w:p w14:paraId="52D6EBE7" w14:textId="579220D0" w:rsidR="00523D43" w:rsidRPr="006B05F0" w:rsidRDefault="00523D43" w:rsidP="005D68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  <w:color w:val="2D3B45"/>
          <w:shd w:val="clear" w:color="auto" w:fill="FFFFFF"/>
        </w:rPr>
        <w:t>The header must start with the keyword</w:t>
      </w:r>
      <w:r w:rsidRPr="006B05F0">
        <w:rPr>
          <w:rFonts w:cstheme="minorHAnsi"/>
          <w:b/>
          <w:bCs/>
          <w:color w:val="2D3B45"/>
          <w:shd w:val="clear" w:color="auto" w:fill="FFFFFF"/>
        </w:rPr>
        <w:t> def</w:t>
      </w:r>
    </w:p>
    <w:p w14:paraId="16465480" w14:textId="3884CD88" w:rsidR="00523D43" w:rsidRPr="006B05F0" w:rsidRDefault="00523D43" w:rsidP="00523D4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The body of the function must be indented from the header</w:t>
      </w:r>
    </w:p>
    <w:p w14:paraId="6E398594" w14:textId="0F8994A5" w:rsidR="00523D43" w:rsidRPr="006B05F0" w:rsidRDefault="00523D43" w:rsidP="00523D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  <w:color w:val="2D3B45"/>
          <w:shd w:val="clear" w:color="auto" w:fill="FFFFFF"/>
        </w:rPr>
        <w:lastRenderedPageBreak/>
        <w:t>The same rules for naming variables apply to naming functions</w:t>
      </w:r>
    </w:p>
    <w:p w14:paraId="46CD94F7" w14:textId="77777777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0B8095" w14:textId="354D2493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What is a </w:t>
      </w:r>
      <w:r w:rsidRPr="006B05F0">
        <w:rPr>
          <w:rFonts w:cstheme="minorHAnsi"/>
          <w:color w:val="2D3B45"/>
          <w:u w:val="single"/>
          <w:shd w:val="clear" w:color="auto" w:fill="FFFFFF"/>
        </w:rPr>
        <w:t>function call</w:t>
      </w:r>
      <w:r w:rsidRPr="006B05F0">
        <w:rPr>
          <w:rFonts w:cstheme="minorHAnsi"/>
          <w:color w:val="2D3B45"/>
          <w:shd w:val="clear" w:color="auto" w:fill="FFFFFF"/>
        </w:rPr>
        <w:t>?</w:t>
      </w:r>
    </w:p>
    <w:p w14:paraId="30519631" w14:textId="77777777" w:rsidR="00523D43" w:rsidRPr="006B05F0" w:rsidRDefault="00523D43" w:rsidP="00523D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A statement that makes use of a function</w:t>
      </w:r>
    </w:p>
    <w:p w14:paraId="6B80DE63" w14:textId="44FBAA05" w:rsidR="00523D43" w:rsidRPr="006B05F0" w:rsidRDefault="00523D43" w:rsidP="00523D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eastAsia="Times New Roman" w:cstheme="minorHAnsi"/>
          <w:color w:val="2D3B45"/>
          <w:shd w:val="clear" w:color="auto" w:fill="FFFFFF"/>
        </w:rPr>
        <w:t> </w:t>
      </w:r>
    </w:p>
    <w:p w14:paraId="50D91B2D" w14:textId="5085139B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What happens to a local variable when a function call completes (and control returns to the calling statement)?</w:t>
      </w:r>
    </w:p>
    <w:p w14:paraId="1C4E09E9" w14:textId="3628421D" w:rsidR="00523D43" w:rsidRPr="006B05F0" w:rsidRDefault="00523D43" w:rsidP="00523D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  <w:color w:val="2D3B45"/>
          <w:shd w:val="clear" w:color="auto" w:fill="FFFFFF"/>
        </w:rPr>
        <w:t>A local variable becomes </w:t>
      </w:r>
      <w:r w:rsidRPr="006B05F0">
        <w:rPr>
          <w:rFonts w:cstheme="minorHAnsi"/>
          <w:b/>
          <w:bCs/>
          <w:color w:val="2D3B45"/>
          <w:shd w:val="clear" w:color="auto" w:fill="FFFFFF"/>
        </w:rPr>
        <w:t>undefined</w:t>
      </w:r>
      <w:r w:rsidRPr="006B05F0">
        <w:rPr>
          <w:rFonts w:cstheme="minorHAnsi"/>
          <w:color w:val="2D3B45"/>
          <w:shd w:val="clear" w:color="auto" w:fill="FFFFFF"/>
        </w:rPr>
        <w:t> after the function call completes</w:t>
      </w:r>
    </w:p>
    <w:p w14:paraId="41895539" w14:textId="77777777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BB8462" w14:textId="5945F9FC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A variable that is visible to every function in a program file is a(an)</w:t>
      </w:r>
      <w:bookmarkStart w:id="0" w:name="_GoBack"/>
      <w:bookmarkEnd w:id="0"/>
    </w:p>
    <w:p w14:paraId="5ABFA5CD" w14:textId="77777777" w:rsidR="00523D43" w:rsidRPr="006B05F0" w:rsidRDefault="00523D43" w:rsidP="00523D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global variable</w:t>
      </w:r>
    </w:p>
    <w:p w14:paraId="1DCDC320" w14:textId="77777777" w:rsidR="00523D43" w:rsidRPr="006B05F0" w:rsidRDefault="00523D43" w:rsidP="005D68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4133F1" w14:textId="6FE77704" w:rsidR="005D68D8" w:rsidRPr="006B05F0" w:rsidRDefault="005D68D8" w:rsidP="005D68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</w:rPr>
        <w:t>Which of the following are absolutely required in an if statement?</w:t>
      </w:r>
    </w:p>
    <w:p w14:paraId="0BDCA92A" w14:textId="0C271444" w:rsidR="005D68D8" w:rsidRPr="006B05F0" w:rsidRDefault="005D68D8" w:rsidP="005D68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</w:rPr>
        <w:t xml:space="preserve">a test </w:t>
      </w:r>
      <w:proofErr w:type="gramStart"/>
      <w:r w:rsidRPr="006B05F0">
        <w:rPr>
          <w:rFonts w:cstheme="minorHAnsi"/>
        </w:rPr>
        <w:t>condition</w:t>
      </w:r>
      <w:proofErr w:type="gramEnd"/>
    </w:p>
    <w:p w14:paraId="2B526678" w14:textId="77777777" w:rsidR="005D68D8" w:rsidRPr="006B05F0" w:rsidRDefault="005D68D8" w:rsidP="005D68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</w:rPr>
        <w:t xml:space="preserve">a colon </w:t>
      </w:r>
      <w:proofErr w:type="gramStart"/>
      <w:r w:rsidRPr="006B05F0">
        <w:rPr>
          <w:rFonts w:cstheme="minorHAnsi"/>
        </w:rPr>
        <w:t>( :</w:t>
      </w:r>
      <w:proofErr w:type="gramEnd"/>
      <w:r w:rsidRPr="006B05F0">
        <w:rPr>
          <w:rFonts w:cstheme="minorHAnsi"/>
        </w:rPr>
        <w:t xml:space="preserve"> ) after the test condition</w:t>
      </w:r>
    </w:p>
    <w:p w14:paraId="1331E040" w14:textId="77777777" w:rsidR="005D68D8" w:rsidRPr="006B05F0" w:rsidRDefault="005D68D8" w:rsidP="005D68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</w:rPr>
        <w:t>at least one statement in the "block" of code following the colon</w:t>
      </w:r>
    </w:p>
    <w:p w14:paraId="7B74C07D" w14:textId="77777777" w:rsidR="005D68D8" w:rsidRPr="006B05F0" w:rsidRDefault="005D68D8" w:rsidP="005D68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5F0">
        <w:rPr>
          <w:rFonts w:cstheme="minorHAnsi"/>
        </w:rPr>
        <w:t>an else clause</w:t>
      </w:r>
    </w:p>
    <w:p w14:paraId="44E4347D" w14:textId="49097DAC" w:rsidR="005D68D8" w:rsidRPr="006B05F0" w:rsidRDefault="005D68D8" w:rsidP="005D68D8">
      <w:pPr>
        <w:pStyle w:val="ListParagraph"/>
        <w:numPr>
          <w:ilvl w:val="0"/>
          <w:numId w:val="5"/>
        </w:numPr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</w:rPr>
        <w:t>a, b and c are all required, but d is optional</w:t>
      </w:r>
    </w:p>
    <w:p w14:paraId="439973E6" w14:textId="01BE894A" w:rsidR="005D68D8" w:rsidRPr="006B05F0" w:rsidRDefault="005D68D8" w:rsidP="005D68D8">
      <w:pPr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Which of the following is NOT one of the </w:t>
      </w:r>
      <w:r w:rsidRPr="006B05F0">
        <w:rPr>
          <w:rFonts w:cstheme="minorHAnsi"/>
          <w:color w:val="2D3B45"/>
          <w:u w:val="single"/>
          <w:shd w:val="clear" w:color="auto" w:fill="FFFFFF"/>
        </w:rPr>
        <w:t>key parts (5 elements) of a while loop</w:t>
      </w:r>
      <w:r w:rsidRPr="006B05F0">
        <w:rPr>
          <w:rFonts w:cstheme="minorHAnsi"/>
          <w:color w:val="2D3B45"/>
          <w:shd w:val="clear" w:color="auto" w:fill="FFFFFF"/>
        </w:rPr>
        <w:t xml:space="preserve">? </w:t>
      </w:r>
    </w:p>
    <w:p w14:paraId="485084DB" w14:textId="371534DB" w:rsidR="00523D43" w:rsidRPr="006B05F0" w:rsidRDefault="005D68D8" w:rsidP="005D68D8">
      <w:pPr>
        <w:pStyle w:val="ListParagraph"/>
        <w:numPr>
          <w:ilvl w:val="0"/>
          <w:numId w:val="2"/>
        </w:numPr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parameter</w:t>
      </w:r>
    </w:p>
    <w:p w14:paraId="5CA92D21" w14:textId="6DE93933" w:rsidR="005D68D8" w:rsidRPr="006B05F0" w:rsidRDefault="005D68D8" w:rsidP="005D68D8">
      <w:pPr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What is meant by an </w:t>
      </w:r>
      <w:r w:rsidRPr="006B05F0">
        <w:rPr>
          <w:rFonts w:cstheme="minorHAnsi"/>
          <w:b/>
          <w:bCs/>
          <w:i/>
          <w:iCs/>
          <w:color w:val="2D3B45"/>
          <w:shd w:val="clear" w:color="auto" w:fill="FFFFFF"/>
        </w:rPr>
        <w:t>indefinite loop</w:t>
      </w:r>
      <w:r w:rsidRPr="006B05F0">
        <w:rPr>
          <w:rFonts w:cstheme="minorHAnsi"/>
          <w:color w:val="2D3B45"/>
          <w:shd w:val="clear" w:color="auto" w:fill="FFFFFF"/>
        </w:rPr>
        <w:t xml:space="preserve">? </w:t>
      </w:r>
    </w:p>
    <w:p w14:paraId="27443F82" w14:textId="4BCFAE44" w:rsidR="005D68D8" w:rsidRPr="006B05F0" w:rsidRDefault="005D68D8" w:rsidP="005D68D8">
      <w:pPr>
        <w:pStyle w:val="ListParagraph"/>
        <w:numPr>
          <w:ilvl w:val="0"/>
          <w:numId w:val="1"/>
        </w:numPr>
        <w:rPr>
          <w:rFonts w:cstheme="minorHAnsi"/>
          <w:color w:val="2D3B45"/>
          <w:shd w:val="clear" w:color="auto" w:fill="FFFFFF"/>
        </w:rPr>
      </w:pPr>
      <w:r w:rsidRPr="006B05F0">
        <w:rPr>
          <w:rFonts w:cstheme="minorHAnsi"/>
          <w:color w:val="2D3B45"/>
          <w:shd w:val="clear" w:color="auto" w:fill="FFFFFF"/>
        </w:rPr>
        <w:t>A loop where you cannot express how many times it will repeat by looking at the code</w:t>
      </w:r>
    </w:p>
    <w:p w14:paraId="7820E45C" w14:textId="255BDCA2" w:rsidR="005D68D8" w:rsidRPr="006B05F0" w:rsidRDefault="005D68D8" w:rsidP="005D68D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Which of the following are true? (ALL ARE TRUE)</w:t>
      </w:r>
    </w:p>
    <w:p w14:paraId="20E5A7BE" w14:textId="77777777" w:rsidR="005D68D8" w:rsidRPr="006B05F0" w:rsidRDefault="005D68D8" w:rsidP="005D68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You can nest if statements within loops</w:t>
      </w:r>
    </w:p>
    <w:p w14:paraId="2560E37D" w14:textId="77777777" w:rsidR="005D68D8" w:rsidRPr="006B05F0" w:rsidRDefault="005D68D8" w:rsidP="005D68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You can nest loops within if statements</w:t>
      </w:r>
    </w:p>
    <w:p w14:paraId="1104067C" w14:textId="186F4A72" w:rsidR="005D68D8" w:rsidRDefault="005D68D8" w:rsidP="005D68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6B05F0">
        <w:rPr>
          <w:rFonts w:eastAsia="Times New Roman" w:cstheme="minorHAnsi"/>
          <w:color w:val="2D3B45"/>
        </w:rPr>
        <w:t>You can nest loops within other loops</w:t>
      </w:r>
    </w:p>
    <w:p w14:paraId="0087C891" w14:textId="3D433488" w:rsidR="006B05F0" w:rsidRDefault="001379DA" w:rsidP="006B05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What are the 5 elements of a </w:t>
      </w:r>
      <w:proofErr w:type="gramStart"/>
      <w:r>
        <w:rPr>
          <w:rFonts w:eastAsia="Times New Roman" w:cstheme="minorHAnsi"/>
          <w:color w:val="2D3B45"/>
        </w:rPr>
        <w:t>loop:</w:t>
      </w:r>
      <w:proofErr w:type="gramEnd"/>
    </w:p>
    <w:p w14:paraId="5643186D" w14:textId="43E8017A" w:rsidR="001379DA" w:rsidRPr="001379DA" w:rsidRDefault="001379DA" w:rsidP="001379D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1379DA">
        <w:rPr>
          <w:rFonts w:eastAsia="Times New Roman" w:cstheme="minorHAnsi"/>
          <w:color w:val="2D3B45"/>
        </w:rPr>
        <w:t>Initialize</w:t>
      </w:r>
    </w:p>
    <w:p w14:paraId="5C9A1723" w14:textId="6ED189B0" w:rsidR="001379DA" w:rsidRPr="001379DA" w:rsidRDefault="001379DA" w:rsidP="001379D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1379DA">
        <w:rPr>
          <w:rFonts w:eastAsia="Times New Roman" w:cstheme="minorHAnsi"/>
          <w:color w:val="2D3B45"/>
        </w:rPr>
        <w:t>Loop test</w:t>
      </w:r>
    </w:p>
    <w:p w14:paraId="779C1B8C" w14:textId="4AB80446" w:rsidR="001379DA" w:rsidRPr="001379DA" w:rsidRDefault="001379DA" w:rsidP="001379D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1379DA">
        <w:rPr>
          <w:rFonts w:eastAsia="Times New Roman" w:cstheme="minorHAnsi"/>
          <w:color w:val="2D3B45"/>
        </w:rPr>
        <w:t>Main work</w:t>
      </w:r>
    </w:p>
    <w:p w14:paraId="1088CA7C" w14:textId="030B95D0" w:rsidR="001379DA" w:rsidRPr="001379DA" w:rsidRDefault="001379DA" w:rsidP="001379D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1379DA">
        <w:rPr>
          <w:rFonts w:eastAsia="Times New Roman" w:cstheme="minorHAnsi"/>
          <w:color w:val="2D3B45"/>
        </w:rPr>
        <w:t>Update</w:t>
      </w:r>
    </w:p>
    <w:p w14:paraId="73B07F4F" w14:textId="5E02A49A" w:rsidR="001379DA" w:rsidRPr="001379DA" w:rsidRDefault="001379DA" w:rsidP="001379D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1379DA">
        <w:rPr>
          <w:rFonts w:eastAsia="Times New Roman" w:cstheme="minorHAnsi"/>
          <w:color w:val="2D3B45"/>
        </w:rPr>
        <w:t>finalization</w:t>
      </w:r>
    </w:p>
    <w:p w14:paraId="79711EBE" w14:textId="77777777" w:rsidR="005D68D8" w:rsidRPr="006B05F0" w:rsidRDefault="005D68D8" w:rsidP="005D68D8">
      <w:pPr>
        <w:rPr>
          <w:rFonts w:cstheme="minorHAnsi"/>
        </w:rPr>
      </w:pPr>
    </w:p>
    <w:sectPr w:rsidR="005D68D8" w:rsidRPr="006B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4256C" w14:textId="77777777" w:rsidR="00F86303" w:rsidRDefault="00F86303" w:rsidP="006B05F0">
      <w:pPr>
        <w:spacing w:after="0" w:line="240" w:lineRule="auto"/>
      </w:pPr>
      <w:r>
        <w:separator/>
      </w:r>
    </w:p>
  </w:endnote>
  <w:endnote w:type="continuationSeparator" w:id="0">
    <w:p w14:paraId="011CF776" w14:textId="77777777" w:rsidR="00F86303" w:rsidRDefault="00F86303" w:rsidP="006B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2B142" w14:textId="77777777" w:rsidR="00F86303" w:rsidRDefault="00F86303" w:rsidP="006B05F0">
      <w:pPr>
        <w:spacing w:after="0" w:line="240" w:lineRule="auto"/>
      </w:pPr>
      <w:r>
        <w:separator/>
      </w:r>
    </w:p>
  </w:footnote>
  <w:footnote w:type="continuationSeparator" w:id="0">
    <w:p w14:paraId="7D9A684F" w14:textId="77777777" w:rsidR="00F86303" w:rsidRDefault="00F86303" w:rsidP="006B0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ADF"/>
    <w:multiLevelType w:val="multilevel"/>
    <w:tmpl w:val="9C7CEC34"/>
    <w:lvl w:ilvl="0">
      <w:start w:val="1"/>
      <w:numFmt w:val="decimal"/>
      <w:lvlText w:val="%1."/>
      <w:lvlJc w:val="left"/>
      <w:pPr>
        <w:tabs>
          <w:tab w:val="num" w:pos="3945"/>
        </w:tabs>
        <w:ind w:left="3945" w:hanging="360"/>
      </w:pPr>
    </w:lvl>
    <w:lvl w:ilvl="1" w:tentative="1">
      <w:start w:val="1"/>
      <w:numFmt w:val="decimal"/>
      <w:lvlText w:val="%2."/>
      <w:lvlJc w:val="left"/>
      <w:pPr>
        <w:tabs>
          <w:tab w:val="num" w:pos="4665"/>
        </w:tabs>
        <w:ind w:left="4665" w:hanging="360"/>
      </w:pPr>
    </w:lvl>
    <w:lvl w:ilvl="2" w:tentative="1">
      <w:start w:val="1"/>
      <w:numFmt w:val="decimal"/>
      <w:lvlText w:val="%3."/>
      <w:lvlJc w:val="left"/>
      <w:pPr>
        <w:tabs>
          <w:tab w:val="num" w:pos="5385"/>
        </w:tabs>
        <w:ind w:left="5385" w:hanging="360"/>
      </w:pPr>
    </w:lvl>
    <w:lvl w:ilvl="3" w:tentative="1">
      <w:start w:val="1"/>
      <w:numFmt w:val="decimal"/>
      <w:lvlText w:val="%4."/>
      <w:lvlJc w:val="left"/>
      <w:pPr>
        <w:tabs>
          <w:tab w:val="num" w:pos="6105"/>
        </w:tabs>
        <w:ind w:left="6105" w:hanging="360"/>
      </w:pPr>
    </w:lvl>
    <w:lvl w:ilvl="4" w:tentative="1">
      <w:start w:val="1"/>
      <w:numFmt w:val="decimal"/>
      <w:lvlText w:val="%5."/>
      <w:lvlJc w:val="left"/>
      <w:pPr>
        <w:tabs>
          <w:tab w:val="num" w:pos="6825"/>
        </w:tabs>
        <w:ind w:left="6825" w:hanging="360"/>
      </w:pPr>
    </w:lvl>
    <w:lvl w:ilvl="5" w:tentative="1">
      <w:start w:val="1"/>
      <w:numFmt w:val="decimal"/>
      <w:lvlText w:val="%6."/>
      <w:lvlJc w:val="left"/>
      <w:pPr>
        <w:tabs>
          <w:tab w:val="num" w:pos="7545"/>
        </w:tabs>
        <w:ind w:left="7545" w:hanging="360"/>
      </w:pPr>
    </w:lvl>
    <w:lvl w:ilvl="6" w:tentative="1">
      <w:start w:val="1"/>
      <w:numFmt w:val="decimal"/>
      <w:lvlText w:val="%7."/>
      <w:lvlJc w:val="left"/>
      <w:pPr>
        <w:tabs>
          <w:tab w:val="num" w:pos="8265"/>
        </w:tabs>
        <w:ind w:left="8265" w:hanging="360"/>
      </w:pPr>
    </w:lvl>
    <w:lvl w:ilvl="7" w:tentative="1">
      <w:start w:val="1"/>
      <w:numFmt w:val="decimal"/>
      <w:lvlText w:val="%8."/>
      <w:lvlJc w:val="left"/>
      <w:pPr>
        <w:tabs>
          <w:tab w:val="num" w:pos="8985"/>
        </w:tabs>
        <w:ind w:left="8985" w:hanging="360"/>
      </w:pPr>
    </w:lvl>
    <w:lvl w:ilvl="8" w:tentative="1">
      <w:start w:val="1"/>
      <w:numFmt w:val="decimal"/>
      <w:lvlText w:val="%9."/>
      <w:lvlJc w:val="left"/>
      <w:pPr>
        <w:tabs>
          <w:tab w:val="num" w:pos="9705"/>
        </w:tabs>
        <w:ind w:left="9705" w:hanging="360"/>
      </w:pPr>
    </w:lvl>
  </w:abstractNum>
  <w:abstractNum w:abstractNumId="1" w15:restartNumberingAfterBreak="0">
    <w:nsid w:val="05B640D8"/>
    <w:multiLevelType w:val="hybridMultilevel"/>
    <w:tmpl w:val="920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6EC7"/>
    <w:multiLevelType w:val="hybridMultilevel"/>
    <w:tmpl w:val="45E4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2D27"/>
    <w:multiLevelType w:val="hybridMultilevel"/>
    <w:tmpl w:val="DAE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4324E"/>
    <w:multiLevelType w:val="hybridMultilevel"/>
    <w:tmpl w:val="1852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738CA"/>
    <w:multiLevelType w:val="hybridMultilevel"/>
    <w:tmpl w:val="9D7E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8679E"/>
    <w:multiLevelType w:val="hybridMultilevel"/>
    <w:tmpl w:val="DF3C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B25"/>
    <w:multiLevelType w:val="hybridMultilevel"/>
    <w:tmpl w:val="9D58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6669A"/>
    <w:multiLevelType w:val="hybridMultilevel"/>
    <w:tmpl w:val="EAC8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F2C6C"/>
    <w:multiLevelType w:val="hybridMultilevel"/>
    <w:tmpl w:val="BDBE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D8"/>
    <w:rsid w:val="001379DA"/>
    <w:rsid w:val="00216108"/>
    <w:rsid w:val="00315FDC"/>
    <w:rsid w:val="00523D43"/>
    <w:rsid w:val="005D68D8"/>
    <w:rsid w:val="006B05F0"/>
    <w:rsid w:val="009C35E6"/>
    <w:rsid w:val="00C2352E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5911"/>
  <w15:chartTrackingRefBased/>
  <w15:docId w15:val="{810B283E-1029-42CD-9EB9-BD7560D3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3D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3D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3D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3D43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F0"/>
  </w:style>
  <w:style w:type="paragraph" w:styleId="Footer">
    <w:name w:val="footer"/>
    <w:basedOn w:val="Normal"/>
    <w:link w:val="FooterChar"/>
    <w:uiPriority w:val="99"/>
    <w:unhideWhenUsed/>
    <w:rsid w:val="006B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17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581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3679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056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3</cp:revision>
  <dcterms:created xsi:type="dcterms:W3CDTF">2020-02-26T05:12:00Z</dcterms:created>
  <dcterms:modified xsi:type="dcterms:W3CDTF">2020-02-27T19:15:00Z</dcterms:modified>
</cp:coreProperties>
</file>