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Dearest Ma,</w:t>
      </w:r>
      <w:r>
        <w:t xml:space="preserve"> </w:t>
      </w:r>
      <w:r>
        <w:t xml:space="preserve">The rain has settled in here in a way that makes it feel like it has no intention of ever leaving. It is not the kind that comes down hard and clears the air, but something slower and heavier that works its way into everything. The ground turns to a thick red mud that clings to your boots until each step feels like you are carrying more than your own weight. After a while you feel it in your legs and your back, and even the wagons seem to groan under it.</w:t>
      </w:r>
      <w:r>
        <w:t xml:space="preserve"> </w:t>
      </w:r>
      <w:r>
        <w:t xml:space="preserve">We have been holding near a grove just outside what used to be a village. Lemon trees mostly, or what is left of them. Many of the branches are broken now, hanging low and split, but when the wind shifts the smell still comes through. It cuts through everything else, through the damp and the smoke, and for a moment it almost feels like something normal. It reminded me of your kitchen again this morning, the way the place smells when you have just started cooking and the whole room feels warmer than the day outside.</w:t>
      </w:r>
      <w:r>
        <w:t xml:space="preserve"> </w:t>
      </w:r>
      <w:r>
        <w:t xml:space="preserve">There has been more movement these past few days, though not the kind a man would speak about with any pride. Orders come down, we move a little, then wait, then move again. The Germans are still holding the better ground around here, and they make sure we feel it every time we try to push forward. You begin to understand quickly that even a small piece of land can cost more than it looks like it should.</w:t>
      </w:r>
      <w:r>
        <w:t xml:space="preserve"> </w:t>
      </w:r>
      <w:r>
        <w:t xml:space="preserve">I found myself back near that grove again when things slowed down. I am not sure why I keep going there, except that some places stay with you in a way others do not. There is something about it that feels different from the rest of the ground around it. Not safer, exactly, but not the same either.</w:t>
      </w:r>
      <w:r>
        <w:t xml:space="preserve"> </w:t>
      </w:r>
      <w:r>
        <w:t xml:space="preserve">I went back into the cellar of the villa I told you about. The place is mostly broken now, but the cellar is still intact enough to keep things dry. I spent some time looking through that book again. The more I study it, the less it feels like something ordinary. There are drawings of plants and roots, things that look like they belong in a garden, but there are markings in the margins that do not fit with the rest of it. Small notations, repeated in ways that feel deliberate rather than careless.</w:t>
      </w:r>
      <w:r>
        <w:t xml:space="preserve"> </w:t>
      </w:r>
      <w:r>
        <w:t xml:space="preserve">Some pages are scratched over, not worn but cut into, like someone tried to remove something without tearing the page out completely. One page is missing altogether, taken clean from the binding. It does not feel like damage. It feels like a decision.</w:t>
      </w:r>
      <w:r>
        <w:t xml:space="preserve"> </w:t>
      </w:r>
      <w:r>
        <w:t xml:space="preserve">On my way back through the grove, I saw that mark again. The small circle with the line through it, carved low into a stone where the ground dips slightly. The first time I noticed it, I thought it might have been chance. The second time, I knew it was not.</w:t>
      </w:r>
      <w:r>
        <w:t xml:space="preserve"> </w:t>
      </w:r>
      <w:r>
        <w:t xml:space="preserve">And I saw someone as well.</w:t>
      </w:r>
      <w:r>
        <w:t xml:space="preserve"> </w:t>
      </w:r>
      <w:r>
        <w:t xml:space="preserve">Not clearly enough to say much more than that, but enough to know I had not imagined it before. A figure moving between the trees, not in a hurry, but certain. That is the part that stayed with me. Not fear, not confusion. Certainty. Whoever it was knew exactly where they were stepping.</w:t>
      </w:r>
      <w:r>
        <w:t xml:space="preserve"> </w:t>
      </w:r>
      <w:r>
        <w:t xml:space="preserve">I did not call out, and I did not follow. There are moments when pushing forward too quickly gets you less than waiting, and I have learned enough here to know the difference.</w:t>
      </w:r>
      <w:r>
        <w:t xml:space="preserve"> </w:t>
      </w:r>
      <w:r>
        <w:t xml:space="preserve">The fellows are holding up as well as can be expected. Russo still talks too much, Sal still pretends not to worry while worrying anyway, and Petey still keeps both of them from making fools of themselves. We find small things to laugh at when we can. It matters more than I would have believed before coming here.</w:t>
      </w:r>
      <w:r>
        <w:t xml:space="preserve"> </w:t>
      </w:r>
      <w:r>
        <w:t xml:space="preserve">At night, things quiet down just enough to make every small sound feel louder. A man shifting his weight, a boot pulling free from the mud, the wind catching broken branches. You sit and listen and try not to let your thoughts run too far ahead. I keep your rosary where I always do, and I reach for it more often than I would ever say aloud.</w:t>
      </w:r>
      <w:r>
        <w:t xml:space="preserve"> </w:t>
      </w:r>
      <w:r>
        <w:t xml:space="preserve">There are things here that do not fit together the way they should. The marks in the stone, the book in the cellar, the feeling that parts of this place are being used for something beyond what the rest of us can see. I am not going to turn myself into a storyteller over it, but I am not going to ignore it either.</w:t>
      </w:r>
      <w:r>
        <w:t xml:space="preserve"> </w:t>
      </w:r>
      <w:r>
        <w:t xml:space="preserve">Do not worry about me. I am being careful. I am watching where I step, and I am staying close to the men I trust.</w:t>
      </w:r>
      <w:r>
        <w:t xml:space="preserve"> </w:t>
      </w:r>
      <w:r>
        <w:t xml:space="preserve">You just keep taking care of yourself. Write when you can and tell me about home, about the little things most of all. Those are what I carry around with me.</w:t>
      </w:r>
      <w:r>
        <w:t xml:space="preserve"> </w:t>
      </w:r>
      <w:r>
        <w:t xml:space="preserve">Your loving son,</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2026-04-01T04:36:17Z</dcterms:created>
  <dcterms:modified xsi:type="dcterms:W3CDTF">2026-04-01T04:36:17Z</dcterms:modified>
</cp:coreProperties>
</file>

<file path=docProps/custom.xml><?xml version="1.0" encoding="utf-8"?>
<Properties xmlns="http://schemas.openxmlformats.org/officeDocument/2006/custom-properties" xmlns:vt="http://schemas.openxmlformats.org/officeDocument/2006/docPropsVTypes"/>
</file>