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50E1C" w14:textId="67C2D354" w:rsidR="000C3DEE" w:rsidRDefault="000C3DEE" w:rsidP="000C3DEE">
      <w:pPr>
        <w:spacing w:after="0" w:line="240" w:lineRule="auto"/>
        <w:rPr>
          <w:rFonts w:ascii="Courier Prime" w:hAnsi="Courier Prime"/>
          <w:b/>
          <w:bCs/>
          <w:sz w:val="28"/>
          <w:szCs w:val="28"/>
        </w:rPr>
      </w:pPr>
      <w:r>
        <w:rPr>
          <w:rFonts w:ascii="Courier Prime" w:hAnsi="Courier Prime"/>
          <w:b/>
          <w:bCs/>
          <w:sz w:val="28"/>
          <w:szCs w:val="28"/>
        </w:rPr>
        <w:t>Machine Learning Project Write Up</w:t>
      </w:r>
      <w:bookmarkStart w:id="0" w:name="_GoBack"/>
      <w:bookmarkEnd w:id="0"/>
    </w:p>
    <w:p w14:paraId="3A2B67F5" w14:textId="77777777" w:rsidR="000C3DEE" w:rsidRPr="000C3DEE" w:rsidRDefault="000C3DEE" w:rsidP="000C3DEE">
      <w:pPr>
        <w:spacing w:after="0" w:line="240" w:lineRule="auto"/>
        <w:rPr>
          <w:rFonts w:ascii="Courier Prime" w:hAnsi="Courier Prime"/>
          <w:sz w:val="28"/>
          <w:szCs w:val="28"/>
        </w:rPr>
      </w:pPr>
    </w:p>
    <w:p w14:paraId="3BEAEDA3" w14:textId="77777777" w:rsidR="000C3DEE" w:rsidRPr="000C3DEE" w:rsidRDefault="000C3DEE" w:rsidP="000C3DEE">
      <w:pPr>
        <w:numPr>
          <w:ilvl w:val="0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Find a Problem worth Solving, Analyzing, or Visualizing</w:t>
      </w:r>
    </w:p>
    <w:p w14:paraId="3EAB5929" w14:textId="77777777" w:rsidR="000C3DEE" w:rsidRPr="000C3DEE" w:rsidRDefault="000C3DEE" w:rsidP="000C3DEE">
      <w:pPr>
        <w:numPr>
          <w:ilvl w:val="0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Use ML in the context of technologies learned</w:t>
      </w:r>
    </w:p>
    <w:p w14:paraId="4E8856A8" w14:textId="77777777" w:rsidR="000C3DEE" w:rsidRPr="000C3DEE" w:rsidRDefault="000C3DEE" w:rsidP="000C3DEE">
      <w:pPr>
        <w:numPr>
          <w:ilvl w:val="0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You must use:</w:t>
      </w:r>
    </w:p>
    <w:p w14:paraId="5F713FEC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Sci-Kit Learn and/or another machine learning library</w:t>
      </w:r>
    </w:p>
    <w:p w14:paraId="16AE3939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You must use at least two of the below</w:t>
      </w:r>
    </w:p>
    <w:p w14:paraId="34D5F62E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Python Pandas</w:t>
      </w:r>
    </w:p>
    <w:p w14:paraId="0F521E94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Python Matplotlib</w:t>
      </w:r>
    </w:p>
    <w:p w14:paraId="5C6BBB67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 xml:space="preserve">Python </w:t>
      </w:r>
      <w:proofErr w:type="spellStart"/>
      <w:r w:rsidRPr="000C3DEE">
        <w:rPr>
          <w:rFonts w:ascii="Courier Prime" w:hAnsi="Courier Prime"/>
          <w:sz w:val="28"/>
          <w:szCs w:val="28"/>
        </w:rPr>
        <w:t>Tweepy</w:t>
      </w:r>
      <w:proofErr w:type="spellEnd"/>
    </w:p>
    <w:p w14:paraId="2C013BA1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Python Flask</w:t>
      </w:r>
    </w:p>
    <w:p w14:paraId="465967D4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HTML/CSS/Bootstrap</w:t>
      </w:r>
    </w:p>
    <w:p w14:paraId="6EF10FC5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 xml:space="preserve">JavaScript </w:t>
      </w:r>
      <w:proofErr w:type="spellStart"/>
      <w:r w:rsidRPr="000C3DEE">
        <w:rPr>
          <w:rFonts w:ascii="Courier Prime" w:hAnsi="Courier Prime"/>
          <w:sz w:val="28"/>
          <w:szCs w:val="28"/>
        </w:rPr>
        <w:t>Plotly</w:t>
      </w:r>
      <w:proofErr w:type="spellEnd"/>
    </w:p>
    <w:p w14:paraId="30F6FE04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proofErr w:type="spellStart"/>
      <w:r w:rsidRPr="000C3DEE">
        <w:rPr>
          <w:rFonts w:ascii="Courier Prime" w:hAnsi="Courier Prime"/>
          <w:sz w:val="28"/>
          <w:szCs w:val="28"/>
        </w:rPr>
        <w:t>Javascript</w:t>
      </w:r>
      <w:proofErr w:type="spellEnd"/>
      <w:r w:rsidRPr="000C3DEE">
        <w:rPr>
          <w:rFonts w:ascii="Courier Prime" w:hAnsi="Courier Prime"/>
          <w:sz w:val="28"/>
          <w:szCs w:val="28"/>
        </w:rPr>
        <w:t xml:space="preserve"> D3.js</w:t>
      </w:r>
    </w:p>
    <w:p w14:paraId="0E7BA644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JavaScript Leaflet</w:t>
      </w:r>
    </w:p>
    <w:p w14:paraId="38A624C4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MySQL Database</w:t>
      </w:r>
    </w:p>
    <w:p w14:paraId="58DD5788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MongoDB Database</w:t>
      </w:r>
    </w:p>
    <w:p w14:paraId="3E73DE90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Google Cloud SQL</w:t>
      </w:r>
    </w:p>
    <w:p w14:paraId="7E2E1233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Amazon AWS</w:t>
      </w:r>
    </w:p>
    <w:p w14:paraId="487D3134" w14:textId="77777777" w:rsidR="000C3DEE" w:rsidRPr="000C3DEE" w:rsidRDefault="000C3DEE" w:rsidP="000C3DEE">
      <w:pPr>
        <w:numPr>
          <w:ilvl w:val="1"/>
          <w:numId w:val="1"/>
        </w:numPr>
        <w:spacing w:after="0" w:line="240" w:lineRule="auto"/>
        <w:rPr>
          <w:rFonts w:ascii="Courier Prime" w:hAnsi="Courier Prime"/>
          <w:sz w:val="28"/>
          <w:szCs w:val="28"/>
        </w:rPr>
      </w:pPr>
      <w:r w:rsidRPr="000C3DEE">
        <w:rPr>
          <w:rFonts w:ascii="Courier Prime" w:hAnsi="Courier Prime"/>
          <w:sz w:val="28"/>
          <w:szCs w:val="28"/>
        </w:rPr>
        <w:t>Tableau</w:t>
      </w:r>
    </w:p>
    <w:p w14:paraId="70A32E58" w14:textId="647962EF" w:rsidR="00AB0535" w:rsidRPr="000C3DEE" w:rsidRDefault="00AB0535" w:rsidP="000C3DEE">
      <w:pPr>
        <w:spacing w:after="0" w:line="240" w:lineRule="auto"/>
        <w:rPr>
          <w:rFonts w:ascii="Courier Prime" w:hAnsi="Courier Prime"/>
          <w:sz w:val="28"/>
          <w:szCs w:val="28"/>
        </w:rPr>
      </w:pPr>
    </w:p>
    <w:p w14:paraId="1FD54531" w14:textId="77777777" w:rsidR="000C3DEE" w:rsidRPr="000C3DEE" w:rsidRDefault="000C3DEE" w:rsidP="000C3DEE">
      <w:pPr>
        <w:spacing w:after="0" w:line="240" w:lineRule="auto"/>
        <w:rPr>
          <w:rFonts w:ascii="Courier Prime" w:hAnsi="Courier Prime"/>
          <w:sz w:val="28"/>
          <w:szCs w:val="28"/>
        </w:rPr>
      </w:pPr>
    </w:p>
    <w:sectPr w:rsidR="000C3DEE" w:rsidRPr="000C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Prime">
    <w:panose1 w:val="02000409000000000000"/>
    <w:charset w:val="00"/>
    <w:family w:val="modern"/>
    <w:pitch w:val="fixed"/>
    <w:sig w:usb0="A000002F" w:usb1="50000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9C"/>
    <w:multiLevelType w:val="hybridMultilevel"/>
    <w:tmpl w:val="994C8D70"/>
    <w:lvl w:ilvl="0" w:tplc="8AEE3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E605A">
      <w:start w:val="-2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E2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40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A0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23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3AD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9C7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F6E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E"/>
    <w:rsid w:val="000C3DEE"/>
    <w:rsid w:val="00A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9FB3"/>
  <w15:chartTrackingRefBased/>
  <w15:docId w15:val="{6EE3CBFF-9CC0-49B1-9965-E26A2EB7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5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Devious Bookworm</dc:creator>
  <cp:keywords/>
  <dc:description/>
  <cp:lastModifiedBy>Devious Bookworm</cp:lastModifiedBy>
  <cp:revision>1</cp:revision>
  <dcterms:created xsi:type="dcterms:W3CDTF">2019-03-14T21:04:00Z</dcterms:created>
  <dcterms:modified xsi:type="dcterms:W3CDTF">2019-03-14T21:07:00Z</dcterms:modified>
</cp:coreProperties>
</file>