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84BB" w14:textId="77777777" w:rsidR="00F04F22" w:rsidRPr="003D39FC" w:rsidRDefault="003D39FC" w:rsidP="00823949">
      <w:pPr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 w:rsidR="00CA4322"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 w:rsidR="00CA4322">
        <w:rPr>
          <w:b/>
          <w:sz w:val="36"/>
          <w:szCs w:val="36"/>
        </w:rPr>
        <w:t>C</w:t>
      </w:r>
      <w:r w:rsidRPr="003D39FC">
        <w:rPr>
          <w:b/>
          <w:sz w:val="36"/>
          <w:szCs w:val="36"/>
        </w:rPr>
        <w:t xml:space="preserve"> 1</w:t>
      </w:r>
      <w:r w:rsidR="0052451D">
        <w:rPr>
          <w:b/>
          <w:sz w:val="36"/>
          <w:szCs w:val="36"/>
        </w:rPr>
        <w:t>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437D38">
        <w:rPr>
          <w:b/>
          <w:sz w:val="36"/>
          <w:szCs w:val="36"/>
        </w:rPr>
        <w:t xml:space="preserve">Spring </w:t>
      </w:r>
      <w:r w:rsidR="00EF0892">
        <w:rPr>
          <w:b/>
          <w:sz w:val="36"/>
          <w:szCs w:val="36"/>
        </w:rPr>
        <w:t>20</w:t>
      </w:r>
      <w:r w:rsidR="00E01DDA">
        <w:rPr>
          <w:b/>
          <w:sz w:val="36"/>
          <w:szCs w:val="36"/>
        </w:rPr>
        <w:t>20</w:t>
      </w:r>
    </w:p>
    <w:p w14:paraId="42AFCB61" w14:textId="77777777" w:rsidR="00A41D93" w:rsidRPr="007E0DC9" w:rsidRDefault="003D39FC" w:rsidP="007E0DC9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 w:rsidR="0052451D">
        <w:rPr>
          <w:b/>
          <w:sz w:val="36"/>
          <w:szCs w:val="36"/>
        </w:rPr>
        <w:t>1</w:t>
      </w:r>
      <w:r w:rsidR="00444D65">
        <w:rPr>
          <w:b/>
          <w:sz w:val="36"/>
          <w:szCs w:val="36"/>
        </w:rPr>
        <w:t xml:space="preserve"> (</w:t>
      </w:r>
      <w:r w:rsidR="00A06946">
        <w:rPr>
          <w:b/>
          <w:sz w:val="36"/>
          <w:szCs w:val="36"/>
        </w:rPr>
        <w:t>13</w:t>
      </w:r>
      <w:r w:rsidR="00237E58">
        <w:rPr>
          <w:b/>
          <w:sz w:val="36"/>
          <w:szCs w:val="36"/>
        </w:rPr>
        <w:t>0</w:t>
      </w:r>
      <w:r w:rsidR="00444D65">
        <w:rPr>
          <w:b/>
          <w:sz w:val="36"/>
          <w:szCs w:val="36"/>
        </w:rPr>
        <w:t xml:space="preserve"> points</w:t>
      </w:r>
      <w:r w:rsidR="00637C7A">
        <w:rPr>
          <w:b/>
          <w:sz w:val="36"/>
          <w:szCs w:val="36"/>
        </w:rPr>
        <w:t xml:space="preserve"> available</w:t>
      </w:r>
      <w:r w:rsidR="00444D65">
        <w:rPr>
          <w:b/>
          <w:sz w:val="36"/>
          <w:szCs w:val="36"/>
        </w:rPr>
        <w:t>)</w:t>
      </w:r>
    </w:p>
    <w:p w14:paraId="6D1A3315" w14:textId="77777777" w:rsidR="0072166C" w:rsidRDefault="00BD46FC" w:rsidP="00442262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Deadline: Midnight Thursday</w:t>
      </w:r>
      <w:r w:rsidR="00EF0892">
        <w:rPr>
          <w:rFonts w:ascii="Algerian" w:hAnsi="Algerian"/>
          <w:b/>
          <w:sz w:val="32"/>
          <w:szCs w:val="36"/>
        </w:rPr>
        <w:t xml:space="preserve"> Jan 2</w:t>
      </w:r>
      <w:r w:rsidR="00E01DDA">
        <w:rPr>
          <w:rFonts w:ascii="Algerian" w:hAnsi="Algerian"/>
          <w:b/>
          <w:sz w:val="32"/>
          <w:szCs w:val="36"/>
        </w:rPr>
        <w:t>3</w:t>
      </w:r>
    </w:p>
    <w:p w14:paraId="2126AD95" w14:textId="77777777" w:rsidR="004F28AD" w:rsidRDefault="004F28AD" w:rsidP="00442262">
      <w:pPr>
        <w:ind w:left="540"/>
        <w:jc w:val="center"/>
        <w:rPr>
          <w:rFonts w:ascii="Algerian" w:hAnsi="Algerian"/>
          <w:b/>
          <w:sz w:val="32"/>
          <w:szCs w:val="36"/>
        </w:rPr>
      </w:pPr>
    </w:p>
    <w:p w14:paraId="63DDF7D5" w14:textId="77777777" w:rsidR="004F28AD" w:rsidRPr="005F372A" w:rsidRDefault="005F372A" w:rsidP="005F372A">
      <w:pPr>
        <w:ind w:left="540"/>
      </w:pPr>
      <w:r w:rsidRPr="005F372A">
        <w:t>Please copy the solution to each homework problem into the Word file.  If the question requires an answer in English (e.g. True/False, short answer) put that in as well.  Please hand in the Word file</w:t>
      </w:r>
      <w:r w:rsidR="00253EDF">
        <w:t xml:space="preserve">  </w:t>
      </w:r>
      <w:r w:rsidR="004F28AD">
        <w:t xml:space="preserve">  If you have problems with Scholar, please let me know.</w:t>
      </w:r>
    </w:p>
    <w:p w14:paraId="557983E3" w14:textId="77777777" w:rsidR="005E3C03" w:rsidRDefault="005E3C03" w:rsidP="0072166C"/>
    <w:p w14:paraId="31C58FAE" w14:textId="77777777" w:rsidR="002F12F0" w:rsidRDefault="005F372A" w:rsidP="002F12F0">
      <w:pPr>
        <w:numPr>
          <w:ilvl w:val="0"/>
          <w:numId w:val="1"/>
        </w:numPr>
      </w:pPr>
      <w:r>
        <w:t>E</w:t>
      </w:r>
      <w:r w:rsidR="002F12F0">
        <w:t xml:space="preserve">xercises                                                           </w:t>
      </w:r>
      <w:r w:rsidR="00743CE0">
        <w:t xml:space="preserve">                          </w:t>
      </w:r>
      <w:proofErr w:type="gramStart"/>
      <w:r w:rsidR="00743CE0">
        <w:t xml:space="preserve">   (</w:t>
      </w:r>
      <w:proofErr w:type="gramEnd"/>
      <w:r w:rsidR="00743CE0">
        <w:t>3</w:t>
      </w:r>
      <w:r w:rsidR="00721F58">
        <w:t>0</w:t>
      </w:r>
      <w:r w:rsidR="002F12F0">
        <w:t xml:space="preserve"> points)</w:t>
      </w:r>
    </w:p>
    <w:p w14:paraId="0325D57D" w14:textId="77777777" w:rsidR="002F12F0" w:rsidRDefault="002F12F0" w:rsidP="002F12F0">
      <w:pPr>
        <w:ind w:left="540"/>
      </w:pPr>
    </w:p>
    <w:p w14:paraId="5D7BD6A1" w14:textId="16F9FF95" w:rsidR="00E01DDA" w:rsidRDefault="007E0DC9" w:rsidP="007E0DC9">
      <w:pPr>
        <w:numPr>
          <w:ilvl w:val="0"/>
          <w:numId w:val="1"/>
        </w:numPr>
      </w:pPr>
      <w:r>
        <w:t>Read the syllabus and let me know if you have any questions.</w:t>
      </w:r>
      <w:r w:rsidR="0091312F">
        <w:t xml:space="preserve">   </w:t>
      </w:r>
      <w:r w:rsidR="00354531">
        <w:t xml:space="preserve">                   </w:t>
      </w:r>
      <w:r w:rsidR="002F12F0">
        <w:t xml:space="preserve">        (5 points)</w:t>
      </w:r>
      <w:r w:rsidR="00354531">
        <w:t xml:space="preserve">   </w:t>
      </w:r>
    </w:p>
    <w:p w14:paraId="0A67A076" w14:textId="77777777" w:rsidR="005F68DC" w:rsidRDefault="005F68DC" w:rsidP="005F68DC">
      <w:pPr>
        <w:pStyle w:val="ListParagraph"/>
      </w:pPr>
    </w:p>
    <w:p w14:paraId="0FCEC4FC" w14:textId="783C081E" w:rsidR="005F68DC" w:rsidRDefault="005F68DC" w:rsidP="005F68DC">
      <w:r>
        <w:t>I have no questions over the syllabus.</w:t>
      </w:r>
    </w:p>
    <w:p w14:paraId="72E5BD7F" w14:textId="77777777" w:rsidR="00E01DDA" w:rsidRDefault="00E01DDA" w:rsidP="00E01DDA">
      <w:pPr>
        <w:pStyle w:val="ListParagraph"/>
      </w:pPr>
    </w:p>
    <w:p w14:paraId="72A3AE44" w14:textId="77777777" w:rsidR="00FD1322" w:rsidRDefault="00E01DDA" w:rsidP="007E0DC9">
      <w:pPr>
        <w:numPr>
          <w:ilvl w:val="0"/>
          <w:numId w:val="1"/>
        </w:numPr>
      </w:pPr>
      <w:r>
        <w:t>Stop by my office.                                                                                                (5 points)</w:t>
      </w:r>
      <w:r w:rsidR="00354531">
        <w:t xml:space="preserve">    </w:t>
      </w:r>
    </w:p>
    <w:p w14:paraId="0C614DBC" w14:textId="77777777" w:rsidR="00FD1322" w:rsidRDefault="00FD1322" w:rsidP="00FD1322">
      <w:pPr>
        <w:pStyle w:val="ListParagraph"/>
      </w:pPr>
    </w:p>
    <w:p w14:paraId="0BEFCF7C" w14:textId="77777777" w:rsidR="007E0DC9" w:rsidRDefault="00237E58" w:rsidP="007E0DC9">
      <w:r>
        <w:t xml:space="preserve"> </w:t>
      </w:r>
    </w:p>
    <w:p w14:paraId="09F785A4" w14:textId="77777777" w:rsidR="00AC7B2A" w:rsidRDefault="0072166C" w:rsidP="00AC7B2A">
      <w:pPr>
        <w:numPr>
          <w:ilvl w:val="0"/>
          <w:numId w:val="1"/>
        </w:numPr>
      </w:pPr>
      <w:r>
        <w:t>If s1</w:t>
      </w:r>
      <w:r w:rsidR="000B67EC">
        <w:t xml:space="preserve"> is “Five</w:t>
      </w:r>
      <w:r w:rsidR="00BA1B32">
        <w:t xml:space="preserve">”, s2 is </w:t>
      </w:r>
      <w:r>
        <w:t>“</w:t>
      </w:r>
      <w:r w:rsidR="00F1613D">
        <w:t>x</w:t>
      </w:r>
      <w:r>
        <w:t xml:space="preserve">”, and x is the integer </w:t>
      </w:r>
      <w:r w:rsidR="00B257F9">
        <w:t>5</w:t>
      </w:r>
      <w:r w:rsidR="00F1613D">
        <w:t>, what are the values of the following</w:t>
      </w:r>
      <w:r w:rsidR="0084106D">
        <w:t>? First try predicting the values and then try executing them</w:t>
      </w:r>
      <w:r w:rsidR="00F1613D">
        <w:t>?</w:t>
      </w:r>
      <w:r w:rsidR="0084106D">
        <w:t xml:space="preserve">  Did you predict correctly, if not explain the </w:t>
      </w:r>
      <w:proofErr w:type="gramStart"/>
      <w:r w:rsidR="0084106D">
        <w:t>difference.</w:t>
      </w:r>
      <w:proofErr w:type="gramEnd"/>
      <w:r w:rsidR="00F1613D">
        <w:tab/>
      </w:r>
      <w:r w:rsidR="00C75E6C">
        <w:t xml:space="preserve">                      </w:t>
      </w:r>
      <w:r w:rsidR="00AC7B2A">
        <w:t>(5 points)</w:t>
      </w:r>
    </w:p>
    <w:p w14:paraId="77CEA3E4" w14:textId="77777777" w:rsidR="00C82CE3" w:rsidRDefault="00C75E6C" w:rsidP="00A166DB">
      <w:pPr>
        <w:ind w:left="540"/>
      </w:pPr>
      <w:r>
        <w:t xml:space="preserve">                         </w:t>
      </w:r>
      <w:r w:rsidR="00902DA0">
        <w:t xml:space="preserve"> </w:t>
      </w:r>
      <w:r>
        <w:t xml:space="preserve">                                                      </w:t>
      </w:r>
    </w:p>
    <w:p w14:paraId="4D724E53" w14:textId="7CD5655B" w:rsidR="00E4642F" w:rsidRDefault="0072166C" w:rsidP="003D610B">
      <w:pPr>
        <w:numPr>
          <w:ilvl w:val="0"/>
          <w:numId w:val="2"/>
        </w:numPr>
      </w:pPr>
      <w:r>
        <w:t>s1 + s2</w:t>
      </w:r>
      <w:r w:rsidR="00F93CA3">
        <w:t xml:space="preserve"> </w:t>
      </w:r>
      <w:r w:rsidR="00F93CA3">
        <w:sym w:font="Wingdings" w:char="F0E0"/>
      </w:r>
      <w:r w:rsidR="00F93CA3">
        <w:t xml:space="preserve"> Prediction: “</w:t>
      </w:r>
      <w:proofErr w:type="spellStart"/>
      <w:r w:rsidR="00F93CA3">
        <w:t>Fivex</w:t>
      </w:r>
      <w:proofErr w:type="spellEnd"/>
      <w:r w:rsidR="00F93CA3">
        <w:t xml:space="preserve">” </w:t>
      </w:r>
      <w:r w:rsidR="00F93CA3">
        <w:sym w:font="Wingdings" w:char="F0E0"/>
      </w:r>
      <w:r w:rsidR="00F93CA3">
        <w:t xml:space="preserve"> Answer: “</w:t>
      </w:r>
      <w:proofErr w:type="spellStart"/>
      <w:r w:rsidR="00F93CA3">
        <w:t>Fivex</w:t>
      </w:r>
      <w:proofErr w:type="spellEnd"/>
      <w:r w:rsidR="00F93CA3">
        <w:t>”</w:t>
      </w:r>
    </w:p>
    <w:p w14:paraId="3533A097" w14:textId="3E01119B" w:rsidR="00E4642F" w:rsidRDefault="00E4642F" w:rsidP="003D610B">
      <w:pPr>
        <w:numPr>
          <w:ilvl w:val="0"/>
          <w:numId w:val="2"/>
        </w:numPr>
      </w:pPr>
      <w:r>
        <w:t xml:space="preserve">x + x </w:t>
      </w:r>
      <w:r w:rsidR="00506910">
        <w:sym w:font="Wingdings" w:char="F0E0"/>
      </w:r>
      <w:r w:rsidR="00506910">
        <w:t xml:space="preserve"> Prediction: 10 </w:t>
      </w:r>
      <w:r w:rsidR="00506910">
        <w:sym w:font="Wingdings" w:char="F0E0"/>
      </w:r>
      <w:r w:rsidR="00506910">
        <w:t xml:space="preserve"> Answer: 10</w:t>
      </w:r>
    </w:p>
    <w:p w14:paraId="18A4A3EA" w14:textId="572EA1DF" w:rsidR="00F1613D" w:rsidRDefault="00E4642F" w:rsidP="003D610B">
      <w:pPr>
        <w:numPr>
          <w:ilvl w:val="0"/>
          <w:numId w:val="2"/>
        </w:numPr>
      </w:pPr>
      <w:r>
        <w:t>s</w:t>
      </w:r>
      <w:r w:rsidR="00965F10">
        <w:t>2</w:t>
      </w:r>
      <w:r>
        <w:t xml:space="preserve"> + x</w:t>
      </w:r>
      <w:r w:rsidR="00506910">
        <w:t xml:space="preserve"> </w:t>
      </w:r>
      <w:r w:rsidR="00506910">
        <w:sym w:font="Wingdings" w:char="F0E0"/>
      </w:r>
      <w:r w:rsidR="00506910">
        <w:t xml:space="preserve"> Prediction: Error </w:t>
      </w:r>
      <w:r w:rsidR="00506910">
        <w:sym w:font="Wingdings" w:char="F0E0"/>
      </w:r>
      <w:r w:rsidR="00506910">
        <w:t xml:space="preserve"> Answer: x5</w:t>
      </w:r>
      <w:r w:rsidR="00336A39">
        <w:t xml:space="preserve"> </w:t>
      </w:r>
      <w:r w:rsidR="00336A39">
        <w:sym w:font="Wingdings" w:char="F0E0"/>
      </w:r>
      <w:r w:rsidR="00336A39">
        <w:t xml:space="preserve"> The difference is that the integer x is converted to a string to join together with s2.</w:t>
      </w:r>
    </w:p>
    <w:p w14:paraId="7F31006D" w14:textId="61585287" w:rsidR="00F1613D" w:rsidRDefault="005A3673" w:rsidP="003D610B">
      <w:pPr>
        <w:numPr>
          <w:ilvl w:val="0"/>
          <w:numId w:val="2"/>
        </w:numPr>
      </w:pPr>
      <w:r>
        <w:t xml:space="preserve">x + </w:t>
      </w:r>
      <w:r w:rsidR="00F1613D">
        <w:t>s1 + x + 1</w:t>
      </w:r>
      <w:r w:rsidR="00506910">
        <w:t xml:space="preserve"> </w:t>
      </w:r>
      <w:r w:rsidR="00506910">
        <w:sym w:font="Wingdings" w:char="F0E0"/>
      </w:r>
      <w:r w:rsidR="00506910">
        <w:t xml:space="preserve"> Prediction: 5Five51 </w:t>
      </w:r>
      <w:r w:rsidR="00506910">
        <w:sym w:font="Wingdings" w:char="F0E0"/>
      </w:r>
      <w:r w:rsidR="00506910">
        <w:t xml:space="preserve"> Answer: 5Five51</w:t>
      </w:r>
      <w:r>
        <w:tab/>
      </w:r>
    </w:p>
    <w:p w14:paraId="15EA4D30" w14:textId="2B9F63E3" w:rsidR="00F1613D" w:rsidRDefault="00F1613D" w:rsidP="003D610B">
      <w:pPr>
        <w:numPr>
          <w:ilvl w:val="0"/>
          <w:numId w:val="2"/>
        </w:numPr>
      </w:pPr>
      <w:r>
        <w:t>x + s1 + (x + 1)</w:t>
      </w:r>
      <w:r w:rsidR="00506910">
        <w:t xml:space="preserve"> </w:t>
      </w:r>
      <w:r w:rsidR="00506910">
        <w:sym w:font="Wingdings" w:char="F0E0"/>
      </w:r>
      <w:r w:rsidR="00506910">
        <w:t xml:space="preserve"> Prediction: 515Five </w:t>
      </w:r>
      <w:r w:rsidR="00506910">
        <w:sym w:font="Wingdings" w:char="F0E0"/>
      </w:r>
      <w:r w:rsidR="00506910">
        <w:t xml:space="preserve"> Answer: 5Five6</w:t>
      </w:r>
      <w:r w:rsidR="00336A39">
        <w:t xml:space="preserve"> </w:t>
      </w:r>
      <w:r w:rsidR="00336A39">
        <w:sym w:font="Wingdings" w:char="F0E0"/>
      </w:r>
      <w:r w:rsidR="00336A39">
        <w:t xml:space="preserve"> The difference is that the parentheses </w:t>
      </w:r>
      <w:r w:rsidR="00FB2B68">
        <w:t xml:space="preserve">separate the </w:t>
      </w:r>
      <w:proofErr w:type="gramStart"/>
      <w:r w:rsidR="00FB2B68">
        <w:t>integer based</w:t>
      </w:r>
      <w:proofErr w:type="gramEnd"/>
      <w:r w:rsidR="00FB2B68">
        <w:t xml:space="preserve"> addition from the addition of strings instead of doing the parentheses first as a string.</w:t>
      </w:r>
    </w:p>
    <w:p w14:paraId="589FDA04" w14:textId="77777777" w:rsidR="00A65B23" w:rsidRDefault="00A65B23" w:rsidP="00A65B23"/>
    <w:p w14:paraId="077BB269" w14:textId="77777777" w:rsidR="00515E19" w:rsidRDefault="00A65B23" w:rsidP="00C82CE3">
      <w:pPr>
        <w:numPr>
          <w:ilvl w:val="0"/>
          <w:numId w:val="1"/>
        </w:numPr>
      </w:pPr>
      <w:r>
        <w:rPr>
          <w:b/>
        </w:rPr>
        <w:t xml:space="preserve">Integer </w:t>
      </w:r>
      <w:r w:rsidRPr="001E3446">
        <w:rPr>
          <w:b/>
        </w:rPr>
        <w:t>and Floating-Point Division</w:t>
      </w:r>
      <w:r>
        <w:t xml:space="preserve">. </w:t>
      </w:r>
    </w:p>
    <w:p w14:paraId="2F78094A" w14:textId="77777777" w:rsidR="00C82CE3" w:rsidRDefault="00032822" w:rsidP="00FD1322">
      <w:pPr>
        <w:ind w:left="540"/>
      </w:pPr>
      <w:r>
        <w:t>If x is the integer 5</w:t>
      </w:r>
      <w:r w:rsidR="00A65B23">
        <w:t>, w</w:t>
      </w:r>
      <w:r w:rsidR="0092743A">
        <w:t xml:space="preserve">hat are values of the following? </w:t>
      </w:r>
      <w:r w:rsidR="0084106D">
        <w:t xml:space="preserve">First try predicting the values and then try executing them?  Did you predict correctly, if not explain the </w:t>
      </w:r>
      <w:proofErr w:type="gramStart"/>
      <w:r w:rsidR="0084106D">
        <w:t>difference.</w:t>
      </w:r>
      <w:proofErr w:type="gramEnd"/>
      <w:r w:rsidR="00515E19">
        <w:tab/>
      </w:r>
      <w:r w:rsidR="00C75E6C">
        <w:t xml:space="preserve">   </w:t>
      </w:r>
      <w:r w:rsidR="002B0183">
        <w:t xml:space="preserve">                                                                                                     </w:t>
      </w:r>
      <w:r w:rsidR="00C75E6C">
        <w:t>(5 points)</w:t>
      </w:r>
      <w:r w:rsidR="00C75E6C">
        <w:tab/>
        <w:t xml:space="preserve">                   </w:t>
      </w:r>
    </w:p>
    <w:p w14:paraId="2B0916A1" w14:textId="77777777" w:rsidR="007E0DC9" w:rsidRDefault="007E0DC9" w:rsidP="00515E19">
      <w:pPr>
        <w:ind w:left="540"/>
      </w:pPr>
    </w:p>
    <w:p w14:paraId="16B5E18D" w14:textId="38F30A56" w:rsidR="00A65B23" w:rsidRDefault="007307FF" w:rsidP="0092743A">
      <w:pPr>
        <w:numPr>
          <w:ilvl w:val="1"/>
          <w:numId w:val="1"/>
        </w:numPr>
        <w:ind w:left="936"/>
      </w:pPr>
      <w:r>
        <w:t>x / 2</w:t>
      </w:r>
      <w:r w:rsidR="00336A39">
        <w:t xml:space="preserve"> </w:t>
      </w:r>
      <w:r w:rsidR="00336A39">
        <w:sym w:font="Wingdings" w:char="F0E0"/>
      </w:r>
      <w:r w:rsidR="00336A39">
        <w:t xml:space="preserve"> </w:t>
      </w:r>
      <w:r w:rsidR="00FB2B68">
        <w:t xml:space="preserve">Prediction: 2 </w:t>
      </w:r>
      <w:r w:rsidR="00FB2B68">
        <w:sym w:font="Wingdings" w:char="F0E0"/>
      </w:r>
      <w:r w:rsidR="00FB2B68">
        <w:t xml:space="preserve"> Answer: 2</w:t>
      </w:r>
    </w:p>
    <w:p w14:paraId="5A9AA780" w14:textId="3390E442" w:rsidR="00442262" w:rsidRDefault="00442262" w:rsidP="00442262">
      <w:pPr>
        <w:numPr>
          <w:ilvl w:val="1"/>
          <w:numId w:val="1"/>
        </w:numPr>
        <w:spacing w:before="100" w:beforeAutospacing="1"/>
        <w:ind w:left="936"/>
      </w:pPr>
      <w:r>
        <w:t>x / 2.0</w:t>
      </w:r>
      <w:r w:rsidR="00FB2B68">
        <w:t xml:space="preserve"> </w:t>
      </w:r>
      <w:r w:rsidR="00FB2B68">
        <w:sym w:font="Wingdings" w:char="F0E0"/>
      </w:r>
      <w:r w:rsidR="00FB2B68">
        <w:t xml:space="preserve"> Prediction: 2.5 </w:t>
      </w:r>
      <w:r w:rsidR="00FB2B68">
        <w:sym w:font="Wingdings" w:char="F0E0"/>
      </w:r>
      <w:r w:rsidR="00FB2B68">
        <w:t xml:space="preserve"> Answer: 2.5</w:t>
      </w:r>
    </w:p>
    <w:p w14:paraId="7A18CC10" w14:textId="22294462" w:rsidR="00A65B23" w:rsidRDefault="007307FF" w:rsidP="00A65B23">
      <w:pPr>
        <w:numPr>
          <w:ilvl w:val="1"/>
          <w:numId w:val="1"/>
        </w:numPr>
        <w:spacing w:before="100" w:beforeAutospacing="1"/>
        <w:ind w:left="936"/>
      </w:pPr>
      <w:r>
        <w:t>(float) x / 2</w:t>
      </w:r>
      <w:r w:rsidR="00FB2B68">
        <w:t xml:space="preserve"> </w:t>
      </w:r>
      <w:r w:rsidR="00FB2B68">
        <w:sym w:font="Wingdings" w:char="F0E0"/>
      </w:r>
      <w:r w:rsidR="00FB2B68">
        <w:t xml:space="preserve"> Prediction: 2.5 </w:t>
      </w:r>
      <w:r w:rsidR="00FB2B68">
        <w:sym w:font="Wingdings" w:char="F0E0"/>
      </w:r>
      <w:r w:rsidR="00FB2B68">
        <w:t xml:space="preserve"> Answer: 2.5</w:t>
      </w:r>
    </w:p>
    <w:p w14:paraId="2459779A" w14:textId="0CE4B73A" w:rsidR="007307FF" w:rsidRDefault="004409C0" w:rsidP="00A65B23">
      <w:pPr>
        <w:numPr>
          <w:ilvl w:val="1"/>
          <w:numId w:val="1"/>
        </w:numPr>
        <w:spacing w:before="100" w:beforeAutospacing="1"/>
        <w:ind w:left="936"/>
      </w:pPr>
      <w:r>
        <w:t>(float) (x</w:t>
      </w:r>
      <w:r w:rsidR="007307FF">
        <w:t xml:space="preserve"> / 2</w:t>
      </w:r>
      <w:r>
        <w:t>)</w:t>
      </w:r>
      <w:r w:rsidR="00FB2B68">
        <w:t xml:space="preserve"> </w:t>
      </w:r>
      <w:r w:rsidR="00FB2B68">
        <w:sym w:font="Wingdings" w:char="F0E0"/>
      </w:r>
      <w:r w:rsidR="00FB2B68">
        <w:t xml:space="preserve"> Prediction: 2.5 </w:t>
      </w:r>
      <w:r w:rsidR="00FB2B68">
        <w:sym w:font="Wingdings" w:char="F0E0"/>
      </w:r>
      <w:r w:rsidR="00FB2B68">
        <w:t xml:space="preserve"> Answer: 2.0 </w:t>
      </w:r>
      <w:r w:rsidR="00FB2B68">
        <w:sym w:font="Wingdings" w:char="F0E0"/>
      </w:r>
      <w:r w:rsidR="00FB2B68">
        <w:t xml:space="preserve"> The difference is that it does the integer division and then converts it to a float.</w:t>
      </w:r>
    </w:p>
    <w:p w14:paraId="174E171B" w14:textId="1FDF9C09" w:rsidR="00A65B23" w:rsidRDefault="007307FF" w:rsidP="00A65B23">
      <w:pPr>
        <w:numPr>
          <w:ilvl w:val="1"/>
          <w:numId w:val="1"/>
        </w:numPr>
        <w:spacing w:before="100" w:beforeAutospacing="1"/>
        <w:ind w:left="936"/>
      </w:pPr>
      <w:r>
        <w:t>2 / x</w:t>
      </w:r>
      <w:r w:rsidR="00FB2B68">
        <w:t xml:space="preserve"> </w:t>
      </w:r>
      <w:r w:rsidR="00FB2B68">
        <w:sym w:font="Wingdings" w:char="F0E0"/>
      </w:r>
      <w:r w:rsidR="00FB2B68">
        <w:t xml:space="preserve"> Prediction: 0 </w:t>
      </w:r>
      <w:r w:rsidR="00FB2B68">
        <w:sym w:font="Wingdings" w:char="F0E0"/>
      </w:r>
      <w:r w:rsidR="00FB2B68">
        <w:t xml:space="preserve"> Answer: 0</w:t>
      </w:r>
    </w:p>
    <w:p w14:paraId="29D91737" w14:textId="77777777" w:rsidR="0003627F" w:rsidRDefault="0003627F" w:rsidP="002B0183">
      <w:pPr>
        <w:pStyle w:val="ListParagraph"/>
        <w:ind w:left="0"/>
        <w:contextualSpacing/>
      </w:pPr>
    </w:p>
    <w:p w14:paraId="085C597F" w14:textId="77777777" w:rsidR="0003627F" w:rsidRDefault="0003627F" w:rsidP="00C75E6C">
      <w:pPr>
        <w:pStyle w:val="ListParagraph"/>
        <w:ind w:left="1080"/>
        <w:contextualSpacing/>
      </w:pPr>
    </w:p>
    <w:p w14:paraId="59E21FAC" w14:textId="77777777" w:rsidR="00E047D6" w:rsidRDefault="002B0183" w:rsidP="00F1613D">
      <w:pPr>
        <w:ind w:left="1080"/>
      </w:pPr>
      <w:r>
        <w:t xml:space="preserve"> </w:t>
      </w:r>
    </w:p>
    <w:p w14:paraId="52E5EEB6" w14:textId="77777777" w:rsidR="007E238E" w:rsidRDefault="007E238E" w:rsidP="007E238E">
      <w:pPr>
        <w:numPr>
          <w:ilvl w:val="0"/>
          <w:numId w:val="1"/>
        </w:numPr>
      </w:pPr>
      <w:r w:rsidRPr="007E238E">
        <w:rPr>
          <w:b/>
        </w:rPr>
        <w:t>Variable Types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0183">
        <w:t xml:space="preserve">                  </w:t>
      </w:r>
      <w:r w:rsidR="00C75E6C">
        <w:t>(</w:t>
      </w:r>
      <w:r w:rsidR="00E01DDA">
        <w:t>5</w:t>
      </w:r>
      <w:r>
        <w:t xml:space="preserve"> points)</w:t>
      </w:r>
    </w:p>
    <w:p w14:paraId="5A03A52A" w14:textId="77777777" w:rsidR="00515E19" w:rsidRDefault="00515E19" w:rsidP="00D415A1"/>
    <w:p w14:paraId="58E42F6C" w14:textId="6071BFF0" w:rsidR="00074064" w:rsidRDefault="007E238E" w:rsidP="0051090E">
      <w:pPr>
        <w:numPr>
          <w:ilvl w:val="1"/>
          <w:numId w:val="1"/>
        </w:numPr>
        <w:ind w:left="1080"/>
      </w:pPr>
      <w:r>
        <w:t xml:space="preserve">Why </w:t>
      </w:r>
      <w:r w:rsidR="00CF29D3">
        <w:t xml:space="preserve">is the most commonly used floating point type </w:t>
      </w:r>
      <w:r>
        <w:t>called "</w:t>
      </w:r>
      <w:r w:rsidRPr="007E238E">
        <w:rPr>
          <w:rFonts w:ascii="Courier New" w:hAnsi="Courier New" w:cs="Courier New"/>
          <w:b/>
        </w:rPr>
        <w:t>double</w:t>
      </w:r>
      <w:r>
        <w:t>"?</w:t>
      </w:r>
    </w:p>
    <w:p w14:paraId="06DD3CA6" w14:textId="321051BF" w:rsidR="00FB2B68" w:rsidRDefault="00FB2B68" w:rsidP="00FB2B68">
      <w:pPr>
        <w:ind w:left="1440"/>
      </w:pPr>
      <w:r>
        <w:lastRenderedPageBreak/>
        <w:t>It is called a double because it doubles the number of bits</w:t>
      </w:r>
      <w:r w:rsidR="00995BA9">
        <w:t xml:space="preserve"> that are represented in the floating number. Float = 32 bits and double = 64 bits.</w:t>
      </w:r>
    </w:p>
    <w:p w14:paraId="371CE720" w14:textId="77777777" w:rsidR="005F68DC" w:rsidRDefault="005F68DC" w:rsidP="00FB2B68">
      <w:pPr>
        <w:ind w:left="1440"/>
      </w:pPr>
    </w:p>
    <w:p w14:paraId="11C2A93C" w14:textId="77777777" w:rsidR="005E09B4" w:rsidRDefault="00EB4707" w:rsidP="00EB4707">
      <w:pPr>
        <w:numPr>
          <w:ilvl w:val="1"/>
          <w:numId w:val="1"/>
        </w:numPr>
        <w:ind w:left="1080"/>
      </w:pPr>
      <w:r>
        <w:t xml:space="preserve">Assume that </w:t>
      </w:r>
      <w:r w:rsidRPr="00B4049E">
        <w:rPr>
          <w:rFonts w:ascii="Courier New" w:hAnsi="Courier New" w:cs="Courier New"/>
        </w:rPr>
        <w:t>x</w:t>
      </w:r>
      <w:r>
        <w:t xml:space="preserve"> is an initialized </w:t>
      </w:r>
      <w:r w:rsidRPr="00B4049E">
        <w:rPr>
          <w:rFonts w:ascii="Courier New" w:hAnsi="Courier New" w:cs="Courier New"/>
        </w:rPr>
        <w:t>int</w:t>
      </w:r>
      <w:r>
        <w:t xml:space="preserve"> variable. What </w:t>
      </w:r>
      <w:r w:rsidRPr="00B4049E">
        <w:rPr>
          <w:rFonts w:ascii="Times New Roman Bold" w:hAnsi="Times New Roman Bold"/>
        </w:rPr>
        <w:t>type</w:t>
      </w:r>
      <w:r>
        <w:t xml:space="preserve"> of variable does </w:t>
      </w:r>
      <w:proofErr w:type="spellStart"/>
      <w:r w:rsidRPr="00B4049E">
        <w:rPr>
          <w:rFonts w:ascii="Courier New" w:hAnsi="Courier New" w:cs="Courier New"/>
        </w:rPr>
        <w:t>t</w:t>
      </w:r>
      <w:proofErr w:type="spellEnd"/>
      <w:r>
        <w:t xml:space="preserve"> have to be for the expression </w:t>
      </w:r>
      <w:r w:rsidRPr="00B4049E">
        <w:rPr>
          <w:rFonts w:ascii="Courier New" w:hAnsi="Courier New" w:cs="Courier New"/>
        </w:rPr>
        <w:t>t = (x = 5)</w:t>
      </w:r>
      <w:r>
        <w:t xml:space="preserve"> to be valid? </w:t>
      </w:r>
    </w:p>
    <w:p w14:paraId="6B4FFC49" w14:textId="77777777" w:rsidR="005E09B4" w:rsidRDefault="005E09B4" w:rsidP="005E09B4"/>
    <w:p w14:paraId="73149569" w14:textId="77777777" w:rsidR="005E09B4" w:rsidRDefault="005E09B4" w:rsidP="005E09B4">
      <w:r>
        <w:t xml:space="preserve">T can be a float or int. If it is a float than x will be printed as a float value. </w:t>
      </w:r>
    </w:p>
    <w:p w14:paraId="44FC230B" w14:textId="77397A45" w:rsidR="00EB4707" w:rsidRDefault="00EB4707" w:rsidP="005E09B4">
      <w:r>
        <w:tab/>
      </w:r>
    </w:p>
    <w:p w14:paraId="17D92A8D" w14:textId="52CB6878" w:rsidR="00C75E6C" w:rsidRDefault="00EB4707" w:rsidP="00EB4707">
      <w:pPr>
        <w:numPr>
          <w:ilvl w:val="1"/>
          <w:numId w:val="1"/>
        </w:numPr>
        <w:ind w:left="1080"/>
      </w:pPr>
      <w:r>
        <w:t xml:space="preserve">Assume that </w:t>
      </w:r>
      <w:r w:rsidRPr="00221EE4">
        <w:rPr>
          <w:rFonts w:ascii="Courier New" w:hAnsi="Courier New" w:cs="Courier New"/>
        </w:rPr>
        <w:t>x</w:t>
      </w:r>
      <w:r>
        <w:t xml:space="preserve"> is an initialized </w:t>
      </w:r>
      <w:r w:rsidRPr="00221EE4">
        <w:rPr>
          <w:rFonts w:ascii="Courier New" w:hAnsi="Courier New" w:cs="Courier New"/>
        </w:rPr>
        <w:t>int</w:t>
      </w:r>
      <w:r>
        <w:t xml:space="preserve"> variable. What </w:t>
      </w:r>
      <w:r w:rsidRPr="003E3F17">
        <w:rPr>
          <w:rFonts w:ascii="Times New Roman Bold" w:hAnsi="Times New Roman Bold"/>
        </w:rPr>
        <w:t>type</w:t>
      </w:r>
      <w:r>
        <w:t xml:space="preserve"> of variable does </w:t>
      </w:r>
      <w:proofErr w:type="spellStart"/>
      <w:r w:rsidRPr="000A3E24">
        <w:rPr>
          <w:rFonts w:ascii="Courier New" w:hAnsi="Courier New" w:cs="Courier New"/>
        </w:rPr>
        <w:t>t</w:t>
      </w:r>
      <w:proofErr w:type="spellEnd"/>
      <w:r>
        <w:t xml:space="preserve"> have to be for the expression </w:t>
      </w:r>
      <w:r w:rsidRPr="004900BD">
        <w:rPr>
          <w:rFonts w:ascii="Courier New" w:hAnsi="Courier New" w:cs="Courier New"/>
        </w:rPr>
        <w:t>t = (x =</w:t>
      </w:r>
      <w:r>
        <w:rPr>
          <w:rFonts w:ascii="Courier New" w:hAnsi="Courier New" w:cs="Courier New"/>
        </w:rPr>
        <w:t>=</w:t>
      </w:r>
      <w:r w:rsidRPr="004900BD">
        <w:rPr>
          <w:rFonts w:ascii="Courier New" w:hAnsi="Courier New" w:cs="Courier New"/>
        </w:rPr>
        <w:t xml:space="preserve"> 5)</w:t>
      </w:r>
      <w:r>
        <w:t xml:space="preserve"> to be valid? </w:t>
      </w:r>
    </w:p>
    <w:p w14:paraId="60739F9B" w14:textId="4EBED93F" w:rsidR="005E09B4" w:rsidRDefault="005E09B4" w:rsidP="005E09B4"/>
    <w:p w14:paraId="0AA11ADC" w14:textId="60431F85" w:rsidR="005E09B4" w:rsidRDefault="005E09B4" w:rsidP="005E09B4">
      <w:r>
        <w:t xml:space="preserve">T has to be a Boolean expression in this one because x </w:t>
      </w:r>
      <w:r w:rsidR="0085665E">
        <w:t xml:space="preserve">is comparing two variables or objects resulting in true or false. </w:t>
      </w:r>
    </w:p>
    <w:p w14:paraId="70A7E504" w14:textId="77777777" w:rsidR="005E09B4" w:rsidRDefault="005E09B4" w:rsidP="005E09B4"/>
    <w:p w14:paraId="014216A1" w14:textId="0A1D2B3B" w:rsidR="00C75E6C" w:rsidRDefault="00C75E6C" w:rsidP="00C75E6C">
      <w:pPr>
        <w:numPr>
          <w:ilvl w:val="1"/>
          <w:numId w:val="1"/>
        </w:numPr>
        <w:ind w:left="1080"/>
      </w:pPr>
      <w:r w:rsidRPr="00921D67">
        <w:t xml:space="preserve">Assume that </w:t>
      </w:r>
      <w:r w:rsidRPr="00921D67">
        <w:rPr>
          <w:rFonts w:ascii="Courier New" w:hAnsi="Courier New" w:cs="Courier New"/>
        </w:rPr>
        <w:t>x</w:t>
      </w:r>
      <w:r w:rsidRPr="00921D67">
        <w:t xml:space="preserve"> is an initialized </w:t>
      </w:r>
      <w:r w:rsidRPr="00921D67">
        <w:rPr>
          <w:rFonts w:ascii="Courier New" w:hAnsi="Courier New" w:cs="Courier New"/>
        </w:rPr>
        <w:t>int</w:t>
      </w:r>
      <w:r w:rsidRPr="00921D67">
        <w:t xml:space="preserve"> variable. What </w:t>
      </w:r>
      <w:r w:rsidRPr="00921D67">
        <w:rPr>
          <w:rFonts w:ascii="Times New Roman Bold" w:hAnsi="Times New Roman Bold"/>
        </w:rPr>
        <w:t>type</w:t>
      </w:r>
      <w:r w:rsidRPr="00921D67">
        <w:t xml:space="preserve"> of variable does </w:t>
      </w:r>
      <w:proofErr w:type="spellStart"/>
      <w:r w:rsidRPr="00921D67">
        <w:rPr>
          <w:rFonts w:ascii="Courier New" w:hAnsi="Courier New" w:cs="Courier New"/>
        </w:rPr>
        <w:t>t</w:t>
      </w:r>
      <w:proofErr w:type="spellEnd"/>
      <w:r w:rsidRPr="00921D67">
        <w:t xml:space="preserve"> have to be for the expression </w:t>
      </w:r>
      <w:r w:rsidRPr="00921D67">
        <w:rPr>
          <w:rFonts w:ascii="Courier New" w:hAnsi="Courier New" w:cs="Courier New"/>
        </w:rPr>
        <w:t>t == (x = 5)</w:t>
      </w:r>
      <w:r w:rsidRPr="00921D67">
        <w:t xml:space="preserve"> to be valid?</w:t>
      </w:r>
      <w:r w:rsidR="0003627F">
        <w:t xml:space="preserve">  (to test, put expression inside a print statement)</w:t>
      </w:r>
      <w:r w:rsidRPr="00921D67">
        <w:tab/>
      </w:r>
    </w:p>
    <w:p w14:paraId="1C102EDB" w14:textId="33E258C8" w:rsidR="0085665E" w:rsidRDefault="0085665E" w:rsidP="0085665E"/>
    <w:p w14:paraId="0D74C69A" w14:textId="365D8B46" w:rsidR="0085665E" w:rsidRDefault="0085665E" w:rsidP="0085665E">
      <w:r>
        <w:t>T has to be an initialized float or int for the comparison to print true or false.</w:t>
      </w:r>
    </w:p>
    <w:p w14:paraId="497ACB46" w14:textId="77777777" w:rsidR="0085665E" w:rsidRPr="00921D67" w:rsidRDefault="0085665E" w:rsidP="0085665E"/>
    <w:p w14:paraId="5F6AC2D4" w14:textId="77777777" w:rsidR="00EB4707" w:rsidRDefault="00C75E6C" w:rsidP="00C75E6C">
      <w:pPr>
        <w:numPr>
          <w:ilvl w:val="1"/>
          <w:numId w:val="1"/>
        </w:numPr>
        <w:ind w:left="1080"/>
      </w:pPr>
      <w:r w:rsidRPr="00921D67">
        <w:t xml:space="preserve">Assume that </w:t>
      </w:r>
      <w:r w:rsidRPr="00921D67">
        <w:rPr>
          <w:rFonts w:ascii="Courier New" w:hAnsi="Courier New" w:cs="Courier New"/>
        </w:rPr>
        <w:t>x</w:t>
      </w:r>
      <w:r w:rsidRPr="00921D67">
        <w:t xml:space="preserve"> is an initialized </w:t>
      </w:r>
      <w:r w:rsidRPr="00921D67">
        <w:rPr>
          <w:rFonts w:ascii="Courier New" w:hAnsi="Courier New" w:cs="Courier New"/>
        </w:rPr>
        <w:t>int</w:t>
      </w:r>
      <w:r w:rsidRPr="00921D67">
        <w:t xml:space="preserve"> variable. What </w:t>
      </w:r>
      <w:r w:rsidRPr="00921D67">
        <w:rPr>
          <w:rFonts w:ascii="Times New Roman Bold" w:hAnsi="Times New Roman Bold"/>
        </w:rPr>
        <w:t>type</w:t>
      </w:r>
      <w:r w:rsidRPr="00921D67">
        <w:t xml:space="preserve"> of variable does </w:t>
      </w:r>
      <w:proofErr w:type="spellStart"/>
      <w:r w:rsidRPr="00921D67">
        <w:rPr>
          <w:rFonts w:ascii="Courier New" w:hAnsi="Courier New" w:cs="Courier New"/>
        </w:rPr>
        <w:t>t</w:t>
      </w:r>
      <w:proofErr w:type="spellEnd"/>
      <w:r w:rsidRPr="00921D67">
        <w:t xml:space="preserve"> have to be for the statement </w:t>
      </w:r>
      <w:r w:rsidRPr="00921D67">
        <w:rPr>
          <w:rFonts w:ascii="Courier New" w:hAnsi="Courier New" w:cs="Courier New"/>
        </w:rPr>
        <w:t>t == (x == 5)</w:t>
      </w:r>
      <w:r w:rsidRPr="00921D67">
        <w:t xml:space="preserve"> to be valid?</w:t>
      </w:r>
      <w:r w:rsidR="0003627F">
        <w:t xml:space="preserve">  (to test, put expression inside a print statement)</w:t>
      </w:r>
      <w:r w:rsidR="00EB4707">
        <w:tab/>
      </w:r>
    </w:p>
    <w:p w14:paraId="1DC11C88" w14:textId="3DB4D97E" w:rsidR="00515E19" w:rsidRDefault="00515E19" w:rsidP="004F3BB4">
      <w:pPr>
        <w:ind w:left="1080"/>
      </w:pPr>
      <w:r>
        <w:tab/>
      </w:r>
      <w:r w:rsidR="00633CD7">
        <w:tab/>
      </w:r>
      <w:r>
        <w:tab/>
      </w:r>
    </w:p>
    <w:p w14:paraId="5E08812D" w14:textId="77777777" w:rsidR="0085665E" w:rsidRDefault="0085665E" w:rsidP="0085665E"/>
    <w:p w14:paraId="1470405C" w14:textId="77777777" w:rsidR="009D4F75" w:rsidRDefault="009D4F75" w:rsidP="009D4F75">
      <w:pPr>
        <w:ind w:left="1080"/>
      </w:pPr>
    </w:p>
    <w:p w14:paraId="3161D0AE" w14:textId="77777777" w:rsidR="00515E19" w:rsidRDefault="00E90183" w:rsidP="00E90183">
      <w:pPr>
        <w:numPr>
          <w:ilvl w:val="0"/>
          <w:numId w:val="1"/>
        </w:numPr>
      </w:pPr>
      <w:r w:rsidRPr="0015716C">
        <w:rPr>
          <w:b/>
        </w:rPr>
        <w:t>Modulus</w:t>
      </w:r>
      <w:r>
        <w:t xml:space="preserve">. </w:t>
      </w:r>
    </w:p>
    <w:p w14:paraId="108F7316" w14:textId="77777777" w:rsidR="00E90183" w:rsidRDefault="00E90183" w:rsidP="00515E19">
      <w:pPr>
        <w:ind w:left="540"/>
      </w:pPr>
      <w:r>
        <w:t xml:space="preserve">The "modulus" operator, denoted by </w:t>
      </w:r>
      <w:r w:rsidRPr="003B1BE3">
        <w:rPr>
          <w:rFonts w:ascii="Arial Black" w:hAnsi="Arial Black"/>
          <w:sz w:val="22"/>
        </w:rPr>
        <w:t>%</w:t>
      </w:r>
      <w:r w:rsidRPr="00256085">
        <w:t>,</w:t>
      </w:r>
      <w:r>
        <w:t xml:space="preserve"> computes the </w:t>
      </w:r>
      <w:r w:rsidRPr="003B1BE3">
        <w:rPr>
          <w:rFonts w:ascii="Arial Black" w:hAnsi="Arial Black"/>
          <w:sz w:val="22"/>
        </w:rPr>
        <w:t>remainder after division</w:t>
      </w:r>
      <w:r>
        <w:t xml:space="preserve">. </w:t>
      </w:r>
      <w:r>
        <w:rPr>
          <w:b/>
          <w:bCs/>
          <w:i/>
          <w:iCs/>
        </w:rPr>
        <w:t>P</w:t>
      </w:r>
      <w:r w:rsidRPr="00111D67">
        <w:rPr>
          <w:b/>
          <w:bCs/>
          <w:i/>
          <w:iCs/>
        </w:rPr>
        <w:t>redict</w:t>
      </w:r>
      <w:r w:rsidRPr="00111D67">
        <w:t xml:space="preserve"> the result, then </w:t>
      </w:r>
      <w:r w:rsidRPr="00111D67">
        <w:rPr>
          <w:b/>
          <w:bCs/>
          <w:i/>
          <w:iCs/>
        </w:rPr>
        <w:t xml:space="preserve">check if you are </w:t>
      </w:r>
      <w:proofErr w:type="gramStart"/>
      <w:r w:rsidRPr="00111D67">
        <w:rPr>
          <w:b/>
          <w:bCs/>
          <w:i/>
          <w:iCs/>
        </w:rPr>
        <w:t xml:space="preserve">correct </w:t>
      </w:r>
      <w:r w:rsidRPr="00111D67">
        <w:t>.</w:t>
      </w:r>
      <w:proofErr w:type="gramEnd"/>
      <w:r w:rsidR="0092743A">
        <w:tab/>
      </w:r>
      <w:r w:rsidR="0092743A">
        <w:tab/>
      </w:r>
      <w:r w:rsidR="0092743A">
        <w:tab/>
      </w:r>
      <w:r w:rsidR="00515E19">
        <w:tab/>
      </w:r>
      <w:r w:rsidR="00515E19">
        <w:tab/>
      </w:r>
      <w:r>
        <w:t>(10 points)</w:t>
      </w:r>
    </w:p>
    <w:p w14:paraId="6A3EDE98" w14:textId="77777777" w:rsidR="00C82CE3" w:rsidRDefault="00C82CE3" w:rsidP="00C82CE3">
      <w:pPr>
        <w:ind w:left="540"/>
      </w:pPr>
    </w:p>
    <w:p w14:paraId="08EE51A0" w14:textId="77777777" w:rsidR="00E90183" w:rsidRDefault="000B67EC" w:rsidP="003D610B">
      <w:pPr>
        <w:numPr>
          <w:ilvl w:val="0"/>
          <w:numId w:val="5"/>
        </w:numPr>
      </w:pPr>
      <w:r>
        <w:t>13 % 4</w:t>
      </w:r>
      <w:r>
        <w:tab/>
      </w:r>
      <w:r>
        <w:tab/>
      </w:r>
      <w:r>
        <w:tab/>
        <w:t>(b) 16</w:t>
      </w:r>
      <w:r w:rsidR="00E90183">
        <w:t xml:space="preserve"> % 4</w:t>
      </w:r>
      <w:r w:rsidR="00E90183">
        <w:tab/>
      </w:r>
      <w:r w:rsidR="00E90183">
        <w:tab/>
      </w:r>
      <w:r w:rsidR="00E90183">
        <w:tab/>
        <w:t>(c) 4 % 12</w:t>
      </w:r>
      <w:r w:rsidR="00E90183">
        <w:tab/>
      </w:r>
      <w:r w:rsidR="00E90183">
        <w:tab/>
      </w:r>
      <w:r w:rsidR="00E90183">
        <w:tab/>
      </w:r>
    </w:p>
    <w:p w14:paraId="39BE29E3" w14:textId="77777777" w:rsidR="00E90183" w:rsidRDefault="000B67EC" w:rsidP="00E90183">
      <w:pPr>
        <w:ind w:left="720"/>
      </w:pPr>
      <w:r>
        <w:t>(d) 7</w:t>
      </w:r>
      <w:r w:rsidR="00E90183">
        <w:t>% 1</w:t>
      </w:r>
      <w:r w:rsidR="00E90183">
        <w:tab/>
      </w:r>
      <w:r w:rsidR="00E90183">
        <w:tab/>
      </w:r>
      <w:r w:rsidR="00E90183">
        <w:tab/>
        <w:t>(e) 5 % 0</w:t>
      </w:r>
      <w:r w:rsidR="00E90183">
        <w:tab/>
      </w:r>
      <w:r w:rsidR="00E90183">
        <w:tab/>
      </w:r>
      <w:r w:rsidR="00E90183">
        <w:tab/>
        <w:t xml:space="preserve">(f) (109 % 2) &gt;= </w:t>
      </w:r>
      <w:r w:rsidR="003250E5">
        <w:t>1</w:t>
      </w:r>
      <w:r w:rsidR="00E90183">
        <w:tab/>
      </w:r>
      <w:r w:rsidR="00E90183">
        <w:tab/>
      </w:r>
    </w:p>
    <w:p w14:paraId="4F59BD3C" w14:textId="77777777" w:rsidR="00E90183" w:rsidRDefault="00E90183" w:rsidP="00E90183">
      <w:pPr>
        <w:ind w:left="720"/>
      </w:pPr>
      <w:r>
        <w:t>(g) (8 % 5) &gt; (5 % 8)</w:t>
      </w:r>
      <w:r>
        <w:tab/>
      </w:r>
      <w:r>
        <w:tab/>
        <w:t>(h) 3.5 % 1.1</w:t>
      </w:r>
      <w:r>
        <w:tab/>
      </w:r>
      <w:r>
        <w:tab/>
      </w:r>
      <w:r>
        <w:tab/>
        <w:t>(</w:t>
      </w:r>
      <w:proofErr w:type="spellStart"/>
      <w:r>
        <w:t>i</w:t>
      </w:r>
      <w:proofErr w:type="spellEnd"/>
      <w:r>
        <w:t>) -19 % 4</w:t>
      </w:r>
    </w:p>
    <w:p w14:paraId="40BD837C" w14:textId="77777777" w:rsidR="00E90183" w:rsidRDefault="00E90183" w:rsidP="00E90183">
      <w:pPr>
        <w:ind w:left="1080"/>
      </w:pPr>
    </w:p>
    <w:p w14:paraId="4169F9F9" w14:textId="2A4C1085" w:rsidR="00E90183" w:rsidRDefault="00501C34" w:rsidP="00501C34">
      <w:pPr>
        <w:pStyle w:val="ListParagraph"/>
        <w:numPr>
          <w:ilvl w:val="0"/>
          <w:numId w:val="13"/>
        </w:numPr>
      </w:pPr>
      <w:r>
        <w:t>1</w:t>
      </w:r>
      <w:r>
        <w:sym w:font="Wingdings" w:char="F0E0"/>
      </w:r>
      <w:r>
        <w:t xml:space="preserve"> True</w:t>
      </w:r>
    </w:p>
    <w:p w14:paraId="4322856C" w14:textId="1FDBB992" w:rsidR="00501C34" w:rsidRDefault="00501C34" w:rsidP="00501C34">
      <w:pPr>
        <w:pStyle w:val="ListParagraph"/>
        <w:numPr>
          <w:ilvl w:val="0"/>
          <w:numId w:val="13"/>
        </w:numPr>
      </w:pPr>
      <w:r>
        <w:t xml:space="preserve">0 </w:t>
      </w:r>
      <w:r>
        <w:sym w:font="Wingdings" w:char="F0E0"/>
      </w:r>
      <w:r>
        <w:t xml:space="preserve"> True</w:t>
      </w:r>
    </w:p>
    <w:p w14:paraId="4B6AD953" w14:textId="185B215C" w:rsidR="00501C34" w:rsidRDefault="00501C34" w:rsidP="00501C34">
      <w:pPr>
        <w:pStyle w:val="ListParagraph"/>
        <w:numPr>
          <w:ilvl w:val="0"/>
          <w:numId w:val="13"/>
        </w:numPr>
      </w:pPr>
      <w:r>
        <w:t xml:space="preserve">4 </w:t>
      </w:r>
      <w:r>
        <w:sym w:font="Wingdings" w:char="F0E0"/>
      </w:r>
      <w:r>
        <w:t xml:space="preserve"> True</w:t>
      </w:r>
    </w:p>
    <w:p w14:paraId="0AAB73BF" w14:textId="7B1B7A32" w:rsidR="00501C34" w:rsidRDefault="00501C34" w:rsidP="00501C34">
      <w:pPr>
        <w:pStyle w:val="ListParagraph"/>
        <w:numPr>
          <w:ilvl w:val="0"/>
          <w:numId w:val="13"/>
        </w:numPr>
      </w:pPr>
      <w:r>
        <w:t xml:space="preserve">0 </w:t>
      </w:r>
      <w:r>
        <w:sym w:font="Wingdings" w:char="F0E0"/>
      </w:r>
      <w:r>
        <w:t xml:space="preserve"> True</w:t>
      </w:r>
    </w:p>
    <w:p w14:paraId="682BBDB5" w14:textId="50E29F06" w:rsidR="00501C34" w:rsidRDefault="009D6BDB" w:rsidP="00501C34">
      <w:pPr>
        <w:pStyle w:val="ListParagraph"/>
        <w:numPr>
          <w:ilvl w:val="0"/>
          <w:numId w:val="13"/>
        </w:numPr>
      </w:pPr>
      <w:r>
        <w:t xml:space="preserve">5 </w:t>
      </w:r>
      <w:r>
        <w:sym w:font="Wingdings" w:char="F0E0"/>
      </w:r>
      <w:r>
        <w:t xml:space="preserve"> False (there is an error)</w:t>
      </w:r>
    </w:p>
    <w:p w14:paraId="20FB898A" w14:textId="4DE60414" w:rsidR="009D6BDB" w:rsidRDefault="009D6BDB" w:rsidP="00501C34">
      <w:pPr>
        <w:pStyle w:val="ListParagraph"/>
        <w:numPr>
          <w:ilvl w:val="0"/>
          <w:numId w:val="13"/>
        </w:numPr>
      </w:pPr>
      <w:r>
        <w:t xml:space="preserve">True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02FCCBA9" w14:textId="2EA9D61D" w:rsidR="00501C34" w:rsidRDefault="00501C34" w:rsidP="00501C34">
      <w:pPr>
        <w:pStyle w:val="ListParagraph"/>
        <w:numPr>
          <w:ilvl w:val="0"/>
          <w:numId w:val="13"/>
        </w:numPr>
      </w:pPr>
      <w:r>
        <w:t xml:space="preserve">False </w:t>
      </w:r>
      <w:r>
        <w:sym w:font="Wingdings" w:char="F0E0"/>
      </w:r>
      <w:r>
        <w:t xml:space="preserve"> True</w:t>
      </w:r>
    </w:p>
    <w:p w14:paraId="4487D6E6" w14:textId="3B87D6E4" w:rsidR="00501C34" w:rsidRDefault="009D6BDB" w:rsidP="00501C34">
      <w:pPr>
        <w:pStyle w:val="ListParagraph"/>
        <w:numPr>
          <w:ilvl w:val="0"/>
          <w:numId w:val="13"/>
        </w:numPr>
      </w:pPr>
      <w:r>
        <w:t xml:space="preserve">3 </w:t>
      </w:r>
      <w:r>
        <w:sym w:font="Wingdings" w:char="F0E0"/>
      </w:r>
      <w:r>
        <w:t xml:space="preserve"> false (.199 repeating)</w:t>
      </w:r>
    </w:p>
    <w:p w14:paraId="654BCA9C" w14:textId="209E7F5F" w:rsidR="009D6BDB" w:rsidRDefault="009D6BDB" w:rsidP="00501C34">
      <w:pPr>
        <w:pStyle w:val="ListParagraph"/>
        <w:numPr>
          <w:ilvl w:val="0"/>
          <w:numId w:val="13"/>
        </w:numPr>
      </w:pPr>
      <w:r>
        <w:t xml:space="preserve">-3 </w:t>
      </w:r>
      <w:r>
        <w:sym w:font="Wingdings" w:char="F0E0"/>
      </w:r>
      <w:r>
        <w:t xml:space="preserve"> True</w:t>
      </w:r>
    </w:p>
    <w:p w14:paraId="19A79BB4" w14:textId="77777777" w:rsidR="00E90183" w:rsidRDefault="00E90183" w:rsidP="00E90183">
      <w:pPr>
        <w:rPr>
          <w:rFonts w:ascii="Courier New" w:hAnsi="Courier New" w:cs="Courier New"/>
          <w:color w:val="000000"/>
          <w:szCs w:val="20"/>
        </w:rPr>
      </w:pPr>
    </w:p>
    <w:p w14:paraId="4E0CFE7D" w14:textId="77777777" w:rsidR="000B67EC" w:rsidRPr="004B684D" w:rsidRDefault="000B67EC" w:rsidP="00E90183">
      <w:pPr>
        <w:rPr>
          <w:rFonts w:ascii="Courier New" w:hAnsi="Courier New" w:cs="Courier New"/>
          <w:color w:val="000000"/>
          <w:szCs w:val="20"/>
        </w:rPr>
      </w:pPr>
    </w:p>
    <w:p w14:paraId="638BE0CB" w14:textId="77777777" w:rsidR="00515E19" w:rsidRDefault="00E90183" w:rsidP="007B5EC5">
      <w:pPr>
        <w:numPr>
          <w:ilvl w:val="0"/>
          <w:numId w:val="1"/>
        </w:numPr>
      </w:pPr>
      <w:r w:rsidRPr="00405819">
        <w:rPr>
          <w:b/>
        </w:rPr>
        <w:t>Relational and Boolean Operators</w:t>
      </w:r>
      <w:r>
        <w:t xml:space="preserve">. </w:t>
      </w:r>
    </w:p>
    <w:p w14:paraId="083BAE5B" w14:textId="77777777" w:rsidR="00E90183" w:rsidRDefault="00E90183" w:rsidP="00515E19">
      <w:pPr>
        <w:ind w:left="540"/>
      </w:pPr>
      <w:r>
        <w:t>If x is the integer 5 and y is the double</w:t>
      </w:r>
      <w:r w:rsidR="0018623F">
        <w:t xml:space="preserve"> 5.0, what are the following?</w:t>
      </w:r>
      <w:r w:rsidR="00027868">
        <w:tab/>
      </w:r>
      <w:r w:rsidR="00027868">
        <w:tab/>
        <w:t>(10 points)</w:t>
      </w:r>
    </w:p>
    <w:p w14:paraId="749C8E08" w14:textId="77777777" w:rsidR="00C82CE3" w:rsidRDefault="00C82CE3" w:rsidP="00C82CE3">
      <w:pPr>
        <w:ind w:left="540"/>
      </w:pPr>
    </w:p>
    <w:p w14:paraId="3501B2DB" w14:textId="7CD00125" w:rsidR="00E90183" w:rsidRDefault="00E90183" w:rsidP="00E90183">
      <w:pPr>
        <w:numPr>
          <w:ilvl w:val="1"/>
          <w:numId w:val="1"/>
        </w:numPr>
      </w:pPr>
      <w:r>
        <w:t>y &lt;= 5</w:t>
      </w:r>
      <w:r w:rsidR="009D6BDB">
        <w:t xml:space="preserve"> </w:t>
      </w:r>
      <w:r w:rsidR="009D6BDB">
        <w:sym w:font="Wingdings" w:char="F0E0"/>
      </w:r>
      <w:r w:rsidR="009D6BDB">
        <w:t xml:space="preserve"> True</w:t>
      </w:r>
    </w:p>
    <w:p w14:paraId="1D374F68" w14:textId="3D7ECC77" w:rsidR="00E90183" w:rsidRDefault="00E90183" w:rsidP="00E90183">
      <w:pPr>
        <w:numPr>
          <w:ilvl w:val="1"/>
          <w:numId w:val="1"/>
        </w:numPr>
      </w:pPr>
      <w:r>
        <w:lastRenderedPageBreak/>
        <w:t>x == y</w:t>
      </w:r>
      <w:r w:rsidR="009D6BDB">
        <w:t xml:space="preserve"> </w:t>
      </w:r>
      <w:r w:rsidR="009D6BDB">
        <w:sym w:font="Wingdings" w:char="F0E0"/>
      </w:r>
      <w:r w:rsidR="009D6BDB">
        <w:t xml:space="preserve"> True</w:t>
      </w:r>
    </w:p>
    <w:p w14:paraId="6DEE0612" w14:textId="40C13C03" w:rsidR="00E90183" w:rsidRDefault="00846683" w:rsidP="00E90183">
      <w:pPr>
        <w:numPr>
          <w:ilvl w:val="1"/>
          <w:numId w:val="1"/>
        </w:numPr>
      </w:pPr>
      <w:r>
        <w:t>(x &lt; 10) &amp;&amp; (y &gt;</w:t>
      </w:r>
      <w:r w:rsidR="00E90183">
        <w:t xml:space="preserve"> 6)</w:t>
      </w:r>
      <w:r w:rsidR="009D6BDB">
        <w:t xml:space="preserve"> </w:t>
      </w:r>
      <w:r w:rsidR="009D6BDB">
        <w:sym w:font="Wingdings" w:char="F0E0"/>
      </w:r>
      <w:r w:rsidR="009D6BDB">
        <w:t xml:space="preserve"> False</w:t>
      </w:r>
    </w:p>
    <w:p w14:paraId="5F6BD0B5" w14:textId="6BB5421A" w:rsidR="00E90183" w:rsidRDefault="00044D07" w:rsidP="00E90183">
      <w:pPr>
        <w:numPr>
          <w:ilvl w:val="1"/>
          <w:numId w:val="1"/>
        </w:numPr>
      </w:pPr>
      <w:r>
        <w:t>(x &lt;</w:t>
      </w:r>
      <w:r w:rsidR="00E90183">
        <w:t xml:space="preserve"> 0) || (y &lt; 6)</w:t>
      </w:r>
      <w:r w:rsidR="009D6BDB">
        <w:t xml:space="preserve"> </w:t>
      </w:r>
      <w:r w:rsidR="009D6BDB">
        <w:sym w:font="Wingdings" w:char="F0E0"/>
      </w:r>
      <w:r w:rsidR="009D6BDB">
        <w:t xml:space="preserve"> True</w:t>
      </w:r>
    </w:p>
    <w:p w14:paraId="46328672" w14:textId="518334F2" w:rsidR="00027868" w:rsidRDefault="00027868" w:rsidP="00E90183">
      <w:pPr>
        <w:numPr>
          <w:ilvl w:val="1"/>
          <w:numId w:val="1"/>
        </w:numPr>
      </w:pPr>
      <w:proofErr w:type="gramStart"/>
      <w:r>
        <w:t>!(</w:t>
      </w:r>
      <w:proofErr w:type="gramEnd"/>
      <w:r>
        <w:t>y &lt; y)</w:t>
      </w:r>
      <w:r w:rsidR="009D6BDB">
        <w:t xml:space="preserve"> </w:t>
      </w:r>
      <w:r w:rsidR="009D6BDB">
        <w:sym w:font="Wingdings" w:char="F0E0"/>
      </w:r>
      <w:r w:rsidR="009D6BDB">
        <w:t xml:space="preserve"> True</w:t>
      </w:r>
    </w:p>
    <w:p w14:paraId="1B5CA353" w14:textId="4011BB5A" w:rsidR="00E90183" w:rsidRDefault="00027868" w:rsidP="00E90183">
      <w:pPr>
        <w:numPr>
          <w:ilvl w:val="1"/>
          <w:numId w:val="1"/>
        </w:numPr>
      </w:pPr>
      <w:r>
        <w:t xml:space="preserve">(x &lt; y + 1) &amp;&amp; (x + </w:t>
      </w:r>
      <w:proofErr w:type="gramStart"/>
      <w:r>
        <w:t>y !</w:t>
      </w:r>
      <w:proofErr w:type="gramEnd"/>
      <w:r>
        <w:t xml:space="preserve">= 11) &amp;&amp; </w:t>
      </w:r>
      <w:r w:rsidR="00C45423">
        <w:t>!(x == 5</w:t>
      </w:r>
      <w:r>
        <w:t>)</w:t>
      </w:r>
      <w:r w:rsidR="00B51AA2">
        <w:t xml:space="preserve"> </w:t>
      </w:r>
      <w:r w:rsidR="00B51AA2">
        <w:sym w:font="Wingdings" w:char="F0E0"/>
      </w:r>
      <w:r w:rsidR="00B51AA2">
        <w:t xml:space="preserve"> False</w:t>
      </w:r>
    </w:p>
    <w:p w14:paraId="4BF26DCF" w14:textId="30BA0AE3" w:rsidR="00027868" w:rsidRDefault="00C45423" w:rsidP="00405819">
      <w:pPr>
        <w:numPr>
          <w:ilvl w:val="1"/>
          <w:numId w:val="1"/>
        </w:numPr>
      </w:pPr>
      <w:proofErr w:type="gramStart"/>
      <w:r>
        <w:t>( (</w:t>
      </w:r>
      <w:proofErr w:type="gramEnd"/>
      <w:r>
        <w:t>x != 4) &amp;&amp; (y != 5) ) || ( (x -</w:t>
      </w:r>
      <w:r w:rsidR="00405819">
        <w:t xml:space="preserve"> 10 &lt; y) &amp;&amp; (y &lt; x + 10)</w:t>
      </w:r>
      <w:r>
        <w:t xml:space="preserve"> </w:t>
      </w:r>
      <w:r w:rsidR="00405819">
        <w:t xml:space="preserve">) </w:t>
      </w:r>
      <w:r w:rsidR="00B51AA2">
        <w:sym w:font="Wingdings" w:char="F0E0"/>
      </w:r>
      <w:r w:rsidR="00B51AA2">
        <w:t xml:space="preserve"> True</w:t>
      </w:r>
    </w:p>
    <w:p w14:paraId="2E6B830E" w14:textId="77777777" w:rsidR="00515E19" w:rsidRDefault="00515E19" w:rsidP="00074064">
      <w:pPr>
        <w:rPr>
          <w:szCs w:val="20"/>
        </w:rPr>
      </w:pPr>
    </w:p>
    <w:p w14:paraId="6D8F764B" w14:textId="77777777" w:rsidR="00CD4951" w:rsidRDefault="00CD4951" w:rsidP="00074064">
      <w:pPr>
        <w:rPr>
          <w:szCs w:val="20"/>
        </w:rPr>
      </w:pPr>
    </w:p>
    <w:p w14:paraId="33B9FCA7" w14:textId="77777777" w:rsidR="00CD4951" w:rsidRDefault="00CD4951" w:rsidP="00074064">
      <w:pPr>
        <w:rPr>
          <w:szCs w:val="20"/>
        </w:rPr>
      </w:pPr>
    </w:p>
    <w:p w14:paraId="011E719B" w14:textId="77777777" w:rsidR="00CD4951" w:rsidRPr="00074064" w:rsidRDefault="00CD4951" w:rsidP="00074064">
      <w:pPr>
        <w:rPr>
          <w:szCs w:val="20"/>
        </w:rPr>
      </w:pPr>
    </w:p>
    <w:p w14:paraId="07F9001C" w14:textId="77777777" w:rsidR="00074064" w:rsidRPr="00C82CE3" w:rsidRDefault="00074064" w:rsidP="00074064">
      <w:pPr>
        <w:numPr>
          <w:ilvl w:val="0"/>
          <w:numId w:val="1"/>
        </w:numPr>
        <w:autoSpaceDE w:val="0"/>
        <w:autoSpaceDN w:val="0"/>
        <w:adjustRightInd w:val="0"/>
        <w:rPr>
          <w:szCs w:val="20"/>
        </w:rPr>
      </w:pPr>
      <w:r w:rsidRPr="00712B66">
        <w:rPr>
          <w:b/>
          <w:szCs w:val="20"/>
        </w:rPr>
        <w:t>Rounding</w:t>
      </w:r>
      <w:r>
        <w:rPr>
          <w:szCs w:val="20"/>
        </w:rPr>
        <w:t>.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721F58">
        <w:t>(10</w:t>
      </w:r>
      <w:r>
        <w:t xml:space="preserve"> points)</w:t>
      </w:r>
    </w:p>
    <w:p w14:paraId="7685D982" w14:textId="77777777" w:rsidR="00074064" w:rsidRPr="00712B66" w:rsidRDefault="00074064" w:rsidP="00074064">
      <w:pPr>
        <w:autoSpaceDE w:val="0"/>
        <w:autoSpaceDN w:val="0"/>
        <w:adjustRightInd w:val="0"/>
        <w:ind w:left="540"/>
        <w:rPr>
          <w:szCs w:val="20"/>
        </w:rPr>
      </w:pPr>
    </w:p>
    <w:p w14:paraId="07F6436F" w14:textId="77777777" w:rsidR="00074064" w:rsidRDefault="00074064" w:rsidP="00721F58">
      <w:pPr>
        <w:numPr>
          <w:ilvl w:val="1"/>
          <w:numId w:val="1"/>
        </w:numPr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Assume </w:t>
      </w:r>
      <w:r w:rsidRPr="00712B66">
        <w:rPr>
          <w:rFonts w:ascii="Courier New" w:hAnsi="Courier New" w:cs="Courier New"/>
          <w:szCs w:val="20"/>
        </w:rPr>
        <w:t>height</w:t>
      </w:r>
      <w:r>
        <w:rPr>
          <w:szCs w:val="20"/>
        </w:rPr>
        <w:t xml:space="preserve"> is a </w:t>
      </w:r>
      <w:proofErr w:type="gramStart"/>
      <w:r>
        <w:rPr>
          <w:szCs w:val="20"/>
        </w:rPr>
        <w:t>floating point</w:t>
      </w:r>
      <w:proofErr w:type="gramEnd"/>
      <w:r>
        <w:rPr>
          <w:szCs w:val="20"/>
        </w:rPr>
        <w:t xml:space="preserve"> variable and we want to round its value and store the result in an </w:t>
      </w:r>
      <w:r w:rsidRPr="00712B66">
        <w:rPr>
          <w:rFonts w:ascii="Courier New" w:hAnsi="Courier New" w:cs="Courier New"/>
          <w:szCs w:val="20"/>
        </w:rPr>
        <w:t>int</w:t>
      </w:r>
      <w:r>
        <w:rPr>
          <w:szCs w:val="20"/>
        </w:rPr>
        <w:t>. Explain why the following is NOT valid.</w:t>
      </w:r>
    </w:p>
    <w:p w14:paraId="0D85A41D" w14:textId="77777777" w:rsidR="00074064" w:rsidRDefault="00074064" w:rsidP="00721F58">
      <w:pPr>
        <w:autoSpaceDE w:val="0"/>
        <w:autoSpaceDN w:val="0"/>
        <w:adjustRightInd w:val="0"/>
        <w:ind w:left="2700" w:firstLine="540"/>
        <w:rPr>
          <w:rFonts w:ascii="Courier New" w:hAnsi="Courier New" w:cs="Courier New"/>
          <w:szCs w:val="20"/>
        </w:rPr>
      </w:pPr>
      <w:r w:rsidRPr="00712B66">
        <w:rPr>
          <w:rFonts w:ascii="Courier New" w:hAnsi="Courier New" w:cs="Courier New"/>
          <w:szCs w:val="20"/>
        </w:rPr>
        <w:t xml:space="preserve">int </w:t>
      </w:r>
      <w:proofErr w:type="spellStart"/>
      <w:r w:rsidRPr="00712B66">
        <w:rPr>
          <w:rFonts w:ascii="Courier New" w:hAnsi="Courier New" w:cs="Courier New"/>
          <w:szCs w:val="20"/>
        </w:rPr>
        <w:t>roundedHeight</w:t>
      </w:r>
      <w:proofErr w:type="spellEnd"/>
      <w:r w:rsidRPr="00712B66">
        <w:rPr>
          <w:rFonts w:ascii="Courier New" w:hAnsi="Courier New" w:cs="Courier New"/>
          <w:szCs w:val="20"/>
        </w:rPr>
        <w:t xml:space="preserve"> = </w:t>
      </w:r>
      <w:proofErr w:type="spellStart"/>
      <w:r w:rsidRPr="00712B66">
        <w:rPr>
          <w:rFonts w:ascii="Courier New" w:hAnsi="Courier New" w:cs="Courier New"/>
          <w:szCs w:val="20"/>
        </w:rPr>
        <w:t>Math.round</w:t>
      </w:r>
      <w:proofErr w:type="spellEnd"/>
      <w:r w:rsidRPr="00712B66">
        <w:rPr>
          <w:rFonts w:ascii="Courier New" w:hAnsi="Courier New" w:cs="Courier New"/>
          <w:szCs w:val="20"/>
        </w:rPr>
        <w:t>(height);</w:t>
      </w:r>
    </w:p>
    <w:p w14:paraId="5AF59525" w14:textId="77777777" w:rsidR="00074064" w:rsidRPr="00712B66" w:rsidRDefault="00074064" w:rsidP="00074064">
      <w:pPr>
        <w:autoSpaceDE w:val="0"/>
        <w:autoSpaceDN w:val="0"/>
        <w:adjustRightInd w:val="0"/>
        <w:ind w:left="900" w:firstLine="540"/>
        <w:rPr>
          <w:rFonts w:ascii="Courier New" w:hAnsi="Courier New" w:cs="Courier New"/>
          <w:szCs w:val="20"/>
        </w:rPr>
      </w:pPr>
    </w:p>
    <w:p w14:paraId="1A679784" w14:textId="77777777" w:rsidR="00074064" w:rsidRDefault="00074064" w:rsidP="00074064">
      <w:pPr>
        <w:numPr>
          <w:ilvl w:val="1"/>
          <w:numId w:val="1"/>
        </w:numPr>
        <w:rPr>
          <w:szCs w:val="20"/>
        </w:rPr>
      </w:pPr>
      <w:r>
        <w:rPr>
          <w:szCs w:val="20"/>
        </w:rPr>
        <w:t>What should be done instead</w:t>
      </w:r>
      <w:r w:rsidR="009F0C52">
        <w:rPr>
          <w:szCs w:val="20"/>
        </w:rPr>
        <w:t xml:space="preserve"> if the result </w:t>
      </w:r>
      <w:r w:rsidR="009F0C52" w:rsidRPr="009F0C52">
        <w:rPr>
          <w:b/>
          <w:szCs w:val="20"/>
        </w:rPr>
        <w:t>needs</w:t>
      </w:r>
      <w:r w:rsidR="009F0C52">
        <w:rPr>
          <w:szCs w:val="20"/>
        </w:rPr>
        <w:t xml:space="preserve"> to be stored in an </w:t>
      </w:r>
      <w:r w:rsidR="009F0C52" w:rsidRPr="00CF4313">
        <w:rPr>
          <w:b/>
          <w:szCs w:val="20"/>
        </w:rPr>
        <w:t>int</w:t>
      </w:r>
      <w:r w:rsidR="00CF4313">
        <w:rPr>
          <w:b/>
          <w:szCs w:val="20"/>
        </w:rPr>
        <w:t xml:space="preserve"> (not a long or a double)</w:t>
      </w:r>
      <w:r>
        <w:rPr>
          <w:szCs w:val="20"/>
        </w:rPr>
        <w:t>?</w:t>
      </w:r>
      <w:r>
        <w:rPr>
          <w:szCs w:val="20"/>
        </w:rPr>
        <w:tab/>
      </w:r>
    </w:p>
    <w:p w14:paraId="132C6C16" w14:textId="77777777" w:rsidR="005B5EE5" w:rsidRDefault="005B5EE5" w:rsidP="005B5EE5">
      <w:pPr>
        <w:ind w:left="1440"/>
        <w:rPr>
          <w:szCs w:val="20"/>
        </w:rPr>
      </w:pPr>
    </w:p>
    <w:p w14:paraId="2A3B4642" w14:textId="77777777" w:rsidR="00CF4313" w:rsidRDefault="00CF4313" w:rsidP="005B5EE5">
      <w:pPr>
        <w:ind w:left="1440"/>
        <w:rPr>
          <w:szCs w:val="20"/>
        </w:rPr>
      </w:pPr>
    </w:p>
    <w:p w14:paraId="3F0329A5" w14:textId="77777777" w:rsidR="0052451D" w:rsidRDefault="007B5EC5" w:rsidP="0048221B">
      <w:pPr>
        <w:numPr>
          <w:ilvl w:val="0"/>
          <w:numId w:val="1"/>
        </w:numPr>
      </w:pPr>
      <w:r w:rsidRPr="007B5EC5">
        <w:rPr>
          <w:b/>
        </w:rPr>
        <w:t>Conditionals.</w:t>
      </w:r>
      <w:r>
        <w:t xml:space="preserve"> </w:t>
      </w:r>
      <w:r w:rsidR="0048221B">
        <w:t xml:space="preserve">                                                                                                               </w:t>
      </w:r>
      <w:r w:rsidR="00FD1322">
        <w:t xml:space="preserve">                             (10</w:t>
      </w:r>
      <w:r w:rsidR="0048221B">
        <w:t xml:space="preserve"> points)</w:t>
      </w:r>
    </w:p>
    <w:p w14:paraId="77616658" w14:textId="77777777" w:rsidR="009D4F75" w:rsidRDefault="0048221B" w:rsidP="0048221B">
      <w:pPr>
        <w:ind w:left="540"/>
      </w:pPr>
      <w:r>
        <w:t>For each of the following code snippets, identify and fix the errors so that the code compiles and works as intended.</w:t>
      </w:r>
    </w:p>
    <w:p w14:paraId="6EA04224" w14:textId="77777777" w:rsidR="0048221B" w:rsidRDefault="0048221B" w:rsidP="0048221B">
      <w:pPr>
        <w:ind w:left="540"/>
      </w:pPr>
    </w:p>
    <w:p w14:paraId="151648CE" w14:textId="77777777" w:rsidR="0048221B" w:rsidRPr="0048221B" w:rsidRDefault="0048221B" w:rsidP="0048221B">
      <w:pPr>
        <w:numPr>
          <w:ilvl w:val="1"/>
          <w:numId w:val="1"/>
        </w:num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21B"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2F3C5B4" w14:textId="6C4068ED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x &gt; 0 </w:t>
      </w:r>
      <w:r w:rsidRPr="0048221B">
        <w:rPr>
          <w:rFonts w:ascii="Consolas" w:hAnsi="Consolas" w:cs="Consolas"/>
          <w:color w:val="000000"/>
          <w:sz w:val="20"/>
          <w:szCs w:val="20"/>
          <w:u w:val="single"/>
        </w:rPr>
        <w:t>then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221B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>(x);</w:t>
      </w:r>
    </w:p>
    <w:p w14:paraId="7E062A5B" w14:textId="4D93D261" w:rsidR="00B51AA2" w:rsidRDefault="00B51AA2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</w:p>
    <w:p w14:paraId="3AFAADAD" w14:textId="6295AC62" w:rsidR="00B51AA2" w:rsidRPr="00B51AA2" w:rsidRDefault="00B51AA2" w:rsidP="00B51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B51AA2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B51AA2">
        <w:rPr>
          <w:rFonts w:ascii="Menlo" w:hAnsi="Menlo" w:cs="Menlo"/>
          <w:color w:val="A9B7C6"/>
          <w:sz w:val="18"/>
          <w:szCs w:val="18"/>
        </w:rPr>
        <w:t xml:space="preserve">x = </w:t>
      </w:r>
      <w:r w:rsidRPr="00B51AA2">
        <w:rPr>
          <w:rFonts w:ascii="Menlo" w:hAnsi="Menlo" w:cs="Menlo"/>
          <w:color w:val="6897BB"/>
          <w:sz w:val="18"/>
          <w:szCs w:val="18"/>
        </w:rPr>
        <w:t>1</w:t>
      </w:r>
      <w:r w:rsidRPr="00B51AA2">
        <w:rPr>
          <w:rFonts w:ascii="Menlo" w:hAnsi="Menlo" w:cs="Menlo"/>
          <w:color w:val="CC7832"/>
          <w:sz w:val="18"/>
          <w:szCs w:val="18"/>
        </w:rPr>
        <w:t>;</w:t>
      </w:r>
      <w:r w:rsidRPr="00B51AA2">
        <w:rPr>
          <w:rFonts w:ascii="Menlo" w:hAnsi="Menlo" w:cs="Menlo"/>
          <w:color w:val="CC7832"/>
          <w:sz w:val="18"/>
          <w:szCs w:val="18"/>
        </w:rPr>
        <w:br/>
        <w:t xml:space="preserve">if </w:t>
      </w:r>
      <w:r w:rsidRPr="00B51AA2">
        <w:rPr>
          <w:rFonts w:ascii="Menlo" w:hAnsi="Menlo" w:cs="Menlo"/>
          <w:color w:val="A9B7C6"/>
          <w:sz w:val="18"/>
          <w:szCs w:val="18"/>
        </w:rPr>
        <w:t xml:space="preserve">(x &gt; </w:t>
      </w:r>
      <w:r w:rsidRPr="00B51AA2">
        <w:rPr>
          <w:rFonts w:ascii="Menlo" w:hAnsi="Menlo" w:cs="Menlo"/>
          <w:color w:val="6897BB"/>
          <w:sz w:val="18"/>
          <w:szCs w:val="18"/>
        </w:rPr>
        <w:t>0</w:t>
      </w:r>
      <w:r w:rsidRPr="00B51AA2">
        <w:rPr>
          <w:rFonts w:ascii="Menlo" w:hAnsi="Menlo" w:cs="Menlo"/>
          <w:color w:val="A9B7C6"/>
          <w:sz w:val="18"/>
          <w:szCs w:val="18"/>
        </w:rPr>
        <w:t>) {</w:t>
      </w:r>
      <w:r w:rsidRPr="00B51AA2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51AA2">
        <w:rPr>
          <w:rFonts w:ascii="Menlo" w:hAnsi="Menlo" w:cs="Menlo"/>
          <w:color w:val="A9B7C6"/>
          <w:sz w:val="18"/>
          <w:szCs w:val="18"/>
        </w:rPr>
        <w:t>System.</w:t>
      </w:r>
      <w:r w:rsidRPr="00B51AA2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B51AA2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B51AA2">
        <w:rPr>
          <w:rFonts w:ascii="Menlo" w:hAnsi="Menlo" w:cs="Menlo"/>
          <w:color w:val="A9B7C6"/>
          <w:sz w:val="18"/>
          <w:szCs w:val="18"/>
        </w:rPr>
        <w:t>(x)</w:t>
      </w:r>
      <w:r w:rsidRPr="00B51AA2">
        <w:rPr>
          <w:rFonts w:ascii="Menlo" w:hAnsi="Menlo" w:cs="Menlo"/>
          <w:color w:val="CC7832"/>
          <w:sz w:val="18"/>
          <w:szCs w:val="18"/>
        </w:rPr>
        <w:t>;</w:t>
      </w:r>
      <w:r w:rsidRPr="00B51AA2">
        <w:rPr>
          <w:rFonts w:ascii="Menlo" w:hAnsi="Menlo" w:cs="Menlo"/>
          <w:color w:val="CC7832"/>
          <w:sz w:val="18"/>
          <w:szCs w:val="18"/>
        </w:rPr>
        <w:br/>
      </w:r>
      <w:r w:rsidRPr="00B51AA2">
        <w:rPr>
          <w:rFonts w:ascii="Menlo" w:hAnsi="Menlo" w:cs="Menlo"/>
          <w:color w:val="A9B7C6"/>
          <w:sz w:val="18"/>
          <w:szCs w:val="18"/>
        </w:rPr>
        <w:t>}</w:t>
      </w:r>
    </w:p>
    <w:p w14:paraId="2CF44D14" w14:textId="77777777" w:rsidR="0048221B" w:rsidRPr="0048221B" w:rsidRDefault="0048221B" w:rsidP="0048221B">
      <w:pPr>
        <w:ind w:left="3240"/>
      </w:pPr>
    </w:p>
    <w:p w14:paraId="333DC511" w14:textId="77777777" w:rsidR="0048221B" w:rsidRPr="0048221B" w:rsidRDefault="0048221B" w:rsidP="0048221B">
      <w:pPr>
        <w:numPr>
          <w:ilvl w:val="1"/>
          <w:numId w:val="1"/>
        </w:num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21B"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3BDFDFB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21B"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 w:rsidRPr="0048221B">
        <w:rPr>
          <w:rFonts w:ascii="Consolas" w:hAnsi="Consolas" w:cs="Consolas"/>
          <w:color w:val="000000"/>
          <w:sz w:val="20"/>
          <w:szCs w:val="20"/>
        </w:rPr>
        <w:t>;</w:t>
      </w:r>
    </w:p>
    <w:p w14:paraId="0AC57A1A" w14:textId="23031B3F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(1 + </w:t>
      </w:r>
      <w:r w:rsidRPr="0048221B">
        <w:rPr>
          <w:rFonts w:ascii="Consolas" w:hAnsi="Consolas" w:cs="Consolas"/>
          <w:color w:val="6A3E3E"/>
          <w:sz w:val="20"/>
          <w:szCs w:val="20"/>
        </w:rPr>
        <w:t>x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proofErr w:type="gramStart"/>
      <w:r w:rsidRPr="0048221B">
        <w:rPr>
          <w:rFonts w:ascii="Consolas" w:hAnsi="Consolas" w:cs="Consolas"/>
          <w:color w:val="000000"/>
          <w:sz w:val="20"/>
          <w:szCs w:val="20"/>
        </w:rPr>
        <w:t>Math.</w:t>
      </w:r>
      <w:r w:rsidRPr="0048221B"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221B">
        <w:rPr>
          <w:rFonts w:ascii="Consolas" w:hAnsi="Consolas" w:cs="Consolas"/>
          <w:color w:val="6A3E3E"/>
          <w:sz w:val="20"/>
          <w:szCs w:val="20"/>
        </w:rPr>
        <w:t>x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8221B">
        <w:rPr>
          <w:rFonts w:ascii="Consolas" w:hAnsi="Consolas" w:cs="Consolas"/>
          <w:color w:val="000000"/>
          <w:sz w:val="20"/>
          <w:szCs w:val="20"/>
        </w:rPr>
        <w:t>Math.</w:t>
      </w:r>
      <w:r w:rsidRPr="0048221B"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>(2))) {</w:t>
      </w:r>
      <w:r w:rsidRPr="0048221B">
        <w:rPr>
          <w:rFonts w:ascii="Consolas" w:hAnsi="Consolas" w:cs="Consolas"/>
          <w:color w:val="6A3E3E"/>
          <w:sz w:val="20"/>
          <w:szCs w:val="20"/>
        </w:rPr>
        <w:t>y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8221B"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8221B">
        <w:rPr>
          <w:rFonts w:ascii="Consolas" w:hAnsi="Consolas" w:cs="Consolas"/>
          <w:color w:val="6A3E3E"/>
          <w:sz w:val="20"/>
          <w:szCs w:val="20"/>
        </w:rPr>
        <w:t>x</w:t>
      </w:r>
      <w:r w:rsidRPr="0048221B">
        <w:rPr>
          <w:rFonts w:ascii="Consolas" w:hAnsi="Consolas" w:cs="Consolas"/>
          <w:color w:val="000000"/>
          <w:sz w:val="20"/>
          <w:szCs w:val="20"/>
        </w:rPr>
        <w:t>;}</w:t>
      </w:r>
    </w:p>
    <w:p w14:paraId="49390C17" w14:textId="2C919DC8" w:rsidR="00B51AA2" w:rsidRDefault="00B51AA2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</w:p>
    <w:p w14:paraId="695EC9CF" w14:textId="0B2BF8A2" w:rsidR="00B51AA2" w:rsidRPr="00CE34EB" w:rsidRDefault="00CE34EB" w:rsidP="00CE34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+ x &gt;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pow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y = y + x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54E9EAD8" w14:textId="77777777" w:rsidR="0048221B" w:rsidRPr="0048221B" w:rsidRDefault="0048221B" w:rsidP="0048221B">
      <w:pPr>
        <w:ind w:left="3240"/>
      </w:pPr>
    </w:p>
    <w:p w14:paraId="2CE35189" w14:textId="77777777" w:rsidR="0048221B" w:rsidRPr="0048221B" w:rsidRDefault="0048221B" w:rsidP="0048221B">
      <w:pPr>
        <w:numPr>
          <w:ilvl w:val="1"/>
          <w:numId w:val="1"/>
        </w:num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21B"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7BBD248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21B">
        <w:rPr>
          <w:rFonts w:ascii="Consolas" w:hAnsi="Consolas" w:cs="Consolas"/>
          <w:color w:val="6A3E3E"/>
          <w:sz w:val="20"/>
          <w:szCs w:val="20"/>
          <w:u w:val="single"/>
        </w:rPr>
        <w:t>y</w:t>
      </w:r>
      <w:r w:rsidRPr="0048221B">
        <w:rPr>
          <w:rFonts w:ascii="Consolas" w:hAnsi="Consolas" w:cs="Consolas"/>
          <w:color w:val="000000"/>
          <w:sz w:val="20"/>
          <w:szCs w:val="20"/>
        </w:rPr>
        <w:t>;</w:t>
      </w:r>
    </w:p>
    <w:p w14:paraId="6B7EE201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21B">
        <w:rPr>
          <w:rFonts w:ascii="Consolas" w:hAnsi="Consolas" w:cs="Consolas"/>
          <w:color w:val="6A3E3E"/>
          <w:sz w:val="20"/>
          <w:szCs w:val="20"/>
        </w:rPr>
        <w:t>x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= 1) {</w:t>
      </w:r>
      <w:r w:rsidRPr="0048221B">
        <w:rPr>
          <w:rFonts w:ascii="Consolas" w:hAnsi="Consolas" w:cs="Consolas"/>
          <w:color w:val="6A3E3E"/>
          <w:sz w:val="20"/>
          <w:szCs w:val="20"/>
        </w:rPr>
        <w:t>y</w:t>
      </w:r>
      <w:r w:rsidRPr="0048221B">
        <w:rPr>
          <w:rFonts w:ascii="Consolas" w:hAnsi="Consolas" w:cs="Consolas"/>
          <w:color w:val="000000"/>
          <w:sz w:val="20"/>
          <w:szCs w:val="20"/>
        </w:rPr>
        <w:t>++;}</w:t>
      </w:r>
    </w:p>
    <w:p w14:paraId="7DB135FF" w14:textId="30EE0FB5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</w:p>
    <w:p w14:paraId="2FFAF5FD" w14:textId="77777777" w:rsidR="00CE34EB" w:rsidRDefault="00CE34EB" w:rsidP="00CE34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(x ==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y++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7DD56B7" w14:textId="77777777" w:rsidR="00CE34EB" w:rsidRDefault="00CE34E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</w:p>
    <w:p w14:paraId="12717EBC" w14:textId="77777777" w:rsidR="0048221B" w:rsidRPr="00724B70" w:rsidRDefault="0048221B" w:rsidP="0048221B">
      <w:pPr>
        <w:numPr>
          <w:ilvl w:val="1"/>
          <w:numId w:val="1"/>
        </w:numPr>
      </w:pPr>
      <w:r>
        <w:t xml:space="preserve"> 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8221B">
        <w:rPr>
          <w:rFonts w:ascii="Consolas" w:hAnsi="Consolas" w:cs="Consolas"/>
          <w:color w:val="6A3E3E"/>
          <w:sz w:val="20"/>
          <w:szCs w:val="20"/>
        </w:rPr>
        <w:t>letterGrade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8221B">
        <w:rPr>
          <w:rFonts w:ascii="Consolas" w:hAnsi="Consolas" w:cs="Consolas"/>
          <w:color w:val="2A00FF"/>
          <w:sz w:val="20"/>
          <w:szCs w:val="20"/>
        </w:rPr>
        <w:t>"</w:t>
      </w:r>
      <w:bookmarkStart w:id="0" w:name="_GoBack"/>
      <w:bookmarkEnd w:id="0"/>
      <w:r w:rsidRPr="0048221B">
        <w:rPr>
          <w:rFonts w:ascii="Consolas" w:hAnsi="Consolas" w:cs="Consolas"/>
          <w:color w:val="2A00FF"/>
          <w:sz w:val="20"/>
          <w:szCs w:val="20"/>
        </w:rPr>
        <w:t>F"</w:t>
      </w:r>
      <w:r w:rsidRPr="0048221B">
        <w:rPr>
          <w:rFonts w:ascii="Consolas" w:hAnsi="Consolas" w:cs="Consolas"/>
          <w:color w:val="000000"/>
          <w:sz w:val="20"/>
          <w:szCs w:val="20"/>
        </w:rPr>
        <w:t>;</w:t>
      </w:r>
    </w:p>
    <w:p w14:paraId="2717B8F5" w14:textId="77777777" w:rsidR="00724B70" w:rsidRPr="0048221B" w:rsidRDefault="00724B70" w:rsidP="00724B70">
      <w:pPr>
        <w:ind w:left="3240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int grade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95;  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/Note this must work for all values of grade</w:t>
      </w:r>
    </w:p>
    <w:p w14:paraId="541F4D7E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21B">
        <w:rPr>
          <w:rFonts w:ascii="Consolas" w:hAnsi="Consolas" w:cs="Consolas"/>
          <w:color w:val="6A3E3E"/>
          <w:sz w:val="20"/>
          <w:szCs w:val="20"/>
        </w:rPr>
        <w:t>grade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&gt;= 90) {</w:t>
      </w:r>
      <w:proofErr w:type="spellStart"/>
      <w:r w:rsidRPr="0048221B">
        <w:rPr>
          <w:rFonts w:ascii="Consolas" w:hAnsi="Consolas" w:cs="Consolas"/>
          <w:color w:val="6A3E3E"/>
          <w:sz w:val="20"/>
          <w:szCs w:val="20"/>
        </w:rPr>
        <w:t>letterGrade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8221B">
        <w:rPr>
          <w:rFonts w:ascii="Consolas" w:hAnsi="Consolas" w:cs="Consolas"/>
          <w:color w:val="2A00FF"/>
          <w:sz w:val="20"/>
          <w:szCs w:val="20"/>
        </w:rPr>
        <w:t>"A"</w:t>
      </w:r>
      <w:r w:rsidRPr="0048221B">
        <w:rPr>
          <w:rFonts w:ascii="Consolas" w:hAnsi="Consolas" w:cs="Consolas"/>
          <w:color w:val="000000"/>
          <w:sz w:val="20"/>
          <w:szCs w:val="20"/>
        </w:rPr>
        <w:t>;}</w:t>
      </w:r>
    </w:p>
    <w:p w14:paraId="4FECC758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21B">
        <w:rPr>
          <w:rFonts w:ascii="Consolas" w:hAnsi="Consolas" w:cs="Consolas"/>
          <w:color w:val="6A3E3E"/>
          <w:sz w:val="20"/>
          <w:szCs w:val="20"/>
        </w:rPr>
        <w:t>grade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&gt;= 80) {</w:t>
      </w:r>
      <w:proofErr w:type="spellStart"/>
      <w:r w:rsidRPr="0048221B">
        <w:rPr>
          <w:rFonts w:ascii="Consolas" w:hAnsi="Consolas" w:cs="Consolas"/>
          <w:color w:val="6A3E3E"/>
          <w:sz w:val="20"/>
          <w:szCs w:val="20"/>
        </w:rPr>
        <w:t>letterGrade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8221B">
        <w:rPr>
          <w:rFonts w:ascii="Consolas" w:hAnsi="Consolas" w:cs="Consolas"/>
          <w:color w:val="2A00FF"/>
          <w:sz w:val="20"/>
          <w:szCs w:val="20"/>
        </w:rPr>
        <w:t>"B"</w:t>
      </w:r>
      <w:r w:rsidRPr="0048221B">
        <w:rPr>
          <w:rFonts w:ascii="Consolas" w:hAnsi="Consolas" w:cs="Consolas"/>
          <w:color w:val="000000"/>
          <w:sz w:val="20"/>
          <w:szCs w:val="20"/>
        </w:rPr>
        <w:t>;}</w:t>
      </w:r>
    </w:p>
    <w:p w14:paraId="49A85C60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21B">
        <w:rPr>
          <w:rFonts w:ascii="Consolas" w:hAnsi="Consolas" w:cs="Consolas"/>
          <w:color w:val="6A3E3E"/>
          <w:sz w:val="20"/>
          <w:szCs w:val="20"/>
        </w:rPr>
        <w:t>grade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&gt;= 70) {</w:t>
      </w:r>
      <w:proofErr w:type="spellStart"/>
      <w:r w:rsidRPr="0048221B">
        <w:rPr>
          <w:rFonts w:ascii="Consolas" w:hAnsi="Consolas" w:cs="Consolas"/>
          <w:color w:val="6A3E3E"/>
          <w:sz w:val="20"/>
          <w:szCs w:val="20"/>
        </w:rPr>
        <w:t>letterGrade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8221B">
        <w:rPr>
          <w:rFonts w:ascii="Consolas" w:hAnsi="Consolas" w:cs="Consolas"/>
          <w:color w:val="2A00FF"/>
          <w:sz w:val="20"/>
          <w:szCs w:val="20"/>
        </w:rPr>
        <w:t>"C"</w:t>
      </w:r>
      <w:r w:rsidRPr="0048221B">
        <w:rPr>
          <w:rFonts w:ascii="Consolas" w:hAnsi="Consolas" w:cs="Consolas"/>
          <w:color w:val="000000"/>
          <w:sz w:val="20"/>
          <w:szCs w:val="20"/>
        </w:rPr>
        <w:t>;}</w:t>
      </w:r>
    </w:p>
    <w:p w14:paraId="5AECADCF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r w:rsidRPr="0048221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21B">
        <w:rPr>
          <w:rFonts w:ascii="Consolas" w:hAnsi="Consolas" w:cs="Consolas"/>
          <w:color w:val="6A3E3E"/>
          <w:sz w:val="20"/>
          <w:szCs w:val="20"/>
        </w:rPr>
        <w:t>grade</w:t>
      </w:r>
      <w:r w:rsidRPr="0048221B">
        <w:rPr>
          <w:rFonts w:ascii="Consolas" w:hAnsi="Consolas" w:cs="Consolas"/>
          <w:color w:val="000000"/>
          <w:sz w:val="20"/>
          <w:szCs w:val="20"/>
        </w:rPr>
        <w:t xml:space="preserve"> &gt;= 60) {</w:t>
      </w:r>
      <w:proofErr w:type="spellStart"/>
      <w:r w:rsidRPr="0048221B">
        <w:rPr>
          <w:rFonts w:ascii="Consolas" w:hAnsi="Consolas" w:cs="Consolas"/>
          <w:color w:val="6A3E3E"/>
          <w:sz w:val="20"/>
          <w:szCs w:val="20"/>
        </w:rPr>
        <w:t>letterGrade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8221B">
        <w:rPr>
          <w:rFonts w:ascii="Consolas" w:hAnsi="Consolas" w:cs="Consolas"/>
          <w:color w:val="2A00FF"/>
          <w:sz w:val="20"/>
          <w:szCs w:val="20"/>
        </w:rPr>
        <w:t>"D"</w:t>
      </w:r>
      <w:r w:rsidRPr="0048221B">
        <w:rPr>
          <w:rFonts w:ascii="Consolas" w:hAnsi="Consolas" w:cs="Consolas"/>
          <w:color w:val="000000"/>
          <w:sz w:val="20"/>
          <w:szCs w:val="20"/>
        </w:rPr>
        <w:t>;}</w:t>
      </w:r>
    </w:p>
    <w:p w14:paraId="44D4BD5C" w14:textId="0C6BB262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8221B">
        <w:rPr>
          <w:rFonts w:ascii="Consolas" w:hAnsi="Consolas" w:cs="Consolas"/>
          <w:color w:val="000000"/>
          <w:sz w:val="20"/>
          <w:szCs w:val="20"/>
        </w:rPr>
        <w:t>System.</w:t>
      </w:r>
      <w:r w:rsidRPr="0048221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8221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8221B">
        <w:rPr>
          <w:rFonts w:ascii="Consolas" w:hAnsi="Consolas" w:cs="Consolas"/>
          <w:color w:val="6A3E3E"/>
          <w:sz w:val="20"/>
          <w:szCs w:val="20"/>
        </w:rPr>
        <w:t>letterGrade</w:t>
      </w:r>
      <w:proofErr w:type="spellEnd"/>
      <w:r w:rsidRPr="0048221B">
        <w:rPr>
          <w:rFonts w:ascii="Consolas" w:hAnsi="Consolas" w:cs="Consolas"/>
          <w:color w:val="000000"/>
          <w:sz w:val="20"/>
          <w:szCs w:val="20"/>
        </w:rPr>
        <w:t>);</w:t>
      </w:r>
    </w:p>
    <w:p w14:paraId="1AA71699" w14:textId="171A9984" w:rsidR="00CE34EB" w:rsidRDefault="00CE34E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</w:p>
    <w:p w14:paraId="72801DB0" w14:textId="4D58EB21" w:rsidR="00CE34EB" w:rsidRPr="00CE34EB" w:rsidRDefault="00CE34EB" w:rsidP="00CE34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letterGrade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"F"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grade = </w:t>
      </w:r>
      <w:r>
        <w:rPr>
          <w:rFonts w:ascii="Menlo" w:hAnsi="Menlo" w:cs="Menlo"/>
          <w:color w:val="6897BB"/>
          <w:sz w:val="18"/>
          <w:szCs w:val="18"/>
        </w:rPr>
        <w:t>69</w:t>
      </w:r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//Note this must work for all values of grade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(grade &gt;= </w:t>
      </w:r>
      <w:r>
        <w:rPr>
          <w:rFonts w:ascii="Menlo" w:hAnsi="Menlo" w:cs="Menlo"/>
          <w:color w:val="6897BB"/>
          <w:sz w:val="18"/>
          <w:szCs w:val="18"/>
        </w:rPr>
        <w:t>90</w:t>
      </w:r>
      <w:r>
        <w:rPr>
          <w:rFonts w:ascii="Menlo" w:hAnsi="Menlo" w:cs="Menlo"/>
          <w:color w:val="A9B7C6"/>
          <w:sz w:val="18"/>
          <w:szCs w:val="18"/>
        </w:rPr>
        <w:t>) 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letterGrade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(grade &gt;= </w:t>
      </w:r>
      <w:r>
        <w:rPr>
          <w:rFonts w:ascii="Menlo" w:hAnsi="Menlo" w:cs="Menlo"/>
          <w:color w:val="6897BB"/>
          <w:sz w:val="18"/>
          <w:szCs w:val="18"/>
        </w:rPr>
        <w:t xml:space="preserve">80 </w:t>
      </w:r>
      <w:r>
        <w:rPr>
          <w:rFonts w:ascii="Menlo" w:hAnsi="Menlo" w:cs="Menlo"/>
          <w:color w:val="A9B7C6"/>
          <w:sz w:val="18"/>
          <w:szCs w:val="18"/>
        </w:rPr>
        <w:t xml:space="preserve">&amp;&amp; grade &lt; </w:t>
      </w:r>
      <w:r>
        <w:rPr>
          <w:rFonts w:ascii="Menlo" w:hAnsi="Menlo" w:cs="Menlo"/>
          <w:color w:val="6897BB"/>
          <w:sz w:val="18"/>
          <w:szCs w:val="18"/>
        </w:rPr>
        <w:t>90</w:t>
      </w:r>
      <w:r>
        <w:rPr>
          <w:rFonts w:ascii="Menlo" w:hAnsi="Menlo" w:cs="Menlo"/>
          <w:color w:val="A9B7C6"/>
          <w:sz w:val="18"/>
          <w:szCs w:val="18"/>
        </w:rPr>
        <w:t>) 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letterGrade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"B"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(grade &gt;= </w:t>
      </w:r>
      <w:r>
        <w:rPr>
          <w:rFonts w:ascii="Menlo" w:hAnsi="Menlo" w:cs="Menlo"/>
          <w:color w:val="6897BB"/>
          <w:sz w:val="18"/>
          <w:szCs w:val="18"/>
        </w:rPr>
        <w:t xml:space="preserve">70 </w:t>
      </w:r>
      <w:r>
        <w:rPr>
          <w:rFonts w:ascii="Menlo" w:hAnsi="Menlo" w:cs="Menlo"/>
          <w:color w:val="A9B7C6"/>
          <w:sz w:val="18"/>
          <w:szCs w:val="18"/>
        </w:rPr>
        <w:t xml:space="preserve">&amp;&amp; grade &lt; </w:t>
      </w:r>
      <w:r>
        <w:rPr>
          <w:rFonts w:ascii="Menlo" w:hAnsi="Menlo" w:cs="Menlo"/>
          <w:color w:val="6897BB"/>
          <w:sz w:val="18"/>
          <w:szCs w:val="18"/>
        </w:rPr>
        <w:t>80</w:t>
      </w:r>
      <w:r>
        <w:rPr>
          <w:rFonts w:ascii="Menlo" w:hAnsi="Menlo" w:cs="Menlo"/>
          <w:color w:val="A9B7C6"/>
          <w:sz w:val="18"/>
          <w:szCs w:val="18"/>
        </w:rPr>
        <w:t>) 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letterGrade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"C"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(grade &gt;= </w:t>
      </w:r>
      <w:r>
        <w:rPr>
          <w:rFonts w:ascii="Menlo" w:hAnsi="Menlo" w:cs="Menlo"/>
          <w:color w:val="6897BB"/>
          <w:sz w:val="18"/>
          <w:szCs w:val="18"/>
        </w:rPr>
        <w:t xml:space="preserve">60 </w:t>
      </w:r>
      <w:r>
        <w:rPr>
          <w:rFonts w:ascii="Menlo" w:hAnsi="Menlo" w:cs="Menlo"/>
          <w:color w:val="A9B7C6"/>
          <w:sz w:val="18"/>
          <w:szCs w:val="18"/>
        </w:rPr>
        <w:t xml:space="preserve">&amp;&amp; grade &lt; </w:t>
      </w:r>
      <w:r>
        <w:rPr>
          <w:rFonts w:ascii="Menlo" w:hAnsi="Menlo" w:cs="Menlo"/>
          <w:color w:val="6897BB"/>
          <w:sz w:val="18"/>
          <w:szCs w:val="18"/>
        </w:rPr>
        <w:t>70</w:t>
      </w:r>
      <w:r>
        <w:rPr>
          <w:rFonts w:ascii="Menlo" w:hAnsi="Menlo" w:cs="Menlo"/>
          <w:color w:val="A9B7C6"/>
          <w:sz w:val="18"/>
          <w:szCs w:val="18"/>
        </w:rPr>
        <w:t>) {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letterGrade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A8759"/>
          <w:sz w:val="18"/>
          <w:szCs w:val="18"/>
        </w:rPr>
        <w:t>"D"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letterGrade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30714020" w14:textId="77777777" w:rsidR="0048221B" w:rsidRDefault="0048221B" w:rsidP="0048221B">
      <w:pPr>
        <w:ind w:left="3240"/>
        <w:rPr>
          <w:rFonts w:ascii="Consolas" w:hAnsi="Consolas" w:cs="Consolas"/>
          <w:color w:val="000000"/>
          <w:sz w:val="20"/>
          <w:szCs w:val="20"/>
        </w:rPr>
      </w:pPr>
    </w:p>
    <w:p w14:paraId="03B5CCF7" w14:textId="77777777" w:rsidR="0048221B" w:rsidRPr="0048221B" w:rsidRDefault="0048221B" w:rsidP="0048221B">
      <w:pPr>
        <w:ind w:left="3240"/>
      </w:pPr>
    </w:p>
    <w:p w14:paraId="7084E230" w14:textId="77777777" w:rsidR="003D610B" w:rsidRDefault="0077111C" w:rsidP="009D4F75">
      <w:pPr>
        <w:numPr>
          <w:ilvl w:val="0"/>
          <w:numId w:val="1"/>
        </w:numPr>
      </w:pPr>
      <w:r w:rsidRPr="006A7835">
        <w:rPr>
          <w:b/>
        </w:rPr>
        <w:t>Augmented Assignment</w:t>
      </w:r>
      <w:r>
        <w:rPr>
          <w:b/>
        </w:rPr>
        <w:t>.</w:t>
      </w:r>
      <w:r>
        <w:t xml:space="preserve"> </w:t>
      </w:r>
    </w:p>
    <w:p w14:paraId="34E65010" w14:textId="77777777" w:rsidR="0077111C" w:rsidRDefault="00AE3E50" w:rsidP="003D610B">
      <w:pPr>
        <w:ind w:left="540"/>
      </w:pPr>
      <w:r>
        <w:t>Suppose x is 2 and y is</w:t>
      </w:r>
      <w:r w:rsidR="0077111C">
        <w:t xml:space="preserve"> 3</w:t>
      </w:r>
      <w:r w:rsidR="001B010A">
        <w:t xml:space="preserve"> and both are declared to be int</w:t>
      </w:r>
      <w:r w:rsidR="0077111C">
        <w:t>. Show</w:t>
      </w:r>
      <w:r w:rsidR="0077111C" w:rsidRPr="00F205D9">
        <w:t xml:space="preserve"> </w:t>
      </w:r>
      <w:r w:rsidR="0077111C">
        <w:t xml:space="preserve">step-by-step </w:t>
      </w:r>
      <w:r w:rsidR="0077111C" w:rsidRPr="00357B87">
        <w:rPr>
          <w:u w:val="single"/>
        </w:rPr>
        <w:t>by hand</w:t>
      </w:r>
      <w:r w:rsidR="0077111C">
        <w:t xml:space="preserve"> how </w:t>
      </w:r>
      <w:r w:rsidR="0077111C" w:rsidRPr="00F205D9">
        <w:t>the values</w:t>
      </w:r>
      <w:r w:rsidR="0077111C">
        <w:t xml:space="preserve"> of x and y change </w:t>
      </w:r>
      <w:r w:rsidR="00B5463A">
        <w:t>as</w:t>
      </w:r>
      <w:r w:rsidR="0077111C">
        <w:t xml:space="preserve"> the following statements </w:t>
      </w:r>
      <w:r w:rsidR="002F47AB">
        <w:t xml:space="preserve">are executed. Confirm </w:t>
      </w:r>
      <w:r w:rsidR="003D610B">
        <w:t>your answer</w:t>
      </w:r>
      <w:r w:rsidR="002F47AB">
        <w:t xml:space="preserve"> by programming it.</w:t>
      </w:r>
      <w:r w:rsidR="003D610B">
        <w:tab/>
        <w:t xml:space="preserve">     </w:t>
      </w:r>
      <w:r w:rsidR="009D4F75">
        <w:t xml:space="preserve">  </w:t>
      </w:r>
      <w:r w:rsidR="0077111C">
        <w:t>(5 points)</w:t>
      </w:r>
    </w:p>
    <w:p w14:paraId="029A3CC6" w14:textId="77777777" w:rsidR="00B5463A" w:rsidRPr="00F40E7E" w:rsidRDefault="00B5463A" w:rsidP="003D610B">
      <w:pPr>
        <w:ind w:left="540"/>
      </w:pPr>
    </w:p>
    <w:p w14:paraId="34EBB370" w14:textId="33849263" w:rsidR="00183BD6" w:rsidRDefault="0077111C" w:rsidP="00CC49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+= x * y</w:t>
      </w:r>
      <w:r w:rsidR="00AE3E50">
        <w:rPr>
          <w:rFonts w:ascii="Courier New" w:hAnsi="Courier New" w:cs="Courier New"/>
        </w:rPr>
        <w:t>;</w:t>
      </w:r>
    </w:p>
    <w:p w14:paraId="757B507E" w14:textId="1F453674" w:rsidR="00183BD6" w:rsidRDefault="00CC4903" w:rsidP="007711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y+= 2*3 </w:t>
      </w:r>
      <w:r w:rsidRPr="00CC490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3 += 6 </w:t>
      </w:r>
      <w:r w:rsidRPr="00CC490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y = 9</w:t>
      </w:r>
    </w:p>
    <w:p w14:paraId="3D46B7BD" w14:textId="77777777" w:rsidR="00CC4903" w:rsidRDefault="00CC4903" w:rsidP="0077111C">
      <w:pPr>
        <w:ind w:left="720"/>
        <w:rPr>
          <w:rFonts w:ascii="Courier New" w:hAnsi="Courier New" w:cs="Courier New"/>
        </w:rPr>
      </w:pPr>
    </w:p>
    <w:p w14:paraId="31DDA665" w14:textId="77777777" w:rsidR="00CC4903" w:rsidRDefault="00CC4903" w:rsidP="00CC490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x =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y += x * 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(y)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67F730E" w14:textId="77777777" w:rsidR="00183BD6" w:rsidRDefault="00183BD6" w:rsidP="0077111C">
      <w:pPr>
        <w:ind w:left="720"/>
        <w:rPr>
          <w:rFonts w:ascii="Courier New" w:hAnsi="Courier New" w:cs="Courier New"/>
        </w:rPr>
      </w:pPr>
    </w:p>
    <w:p w14:paraId="7114258C" w14:textId="7FF0A6FE" w:rsidR="002F47AB" w:rsidRDefault="0077111C" w:rsidP="0077111C">
      <w:pPr>
        <w:ind w:left="720"/>
        <w:rPr>
          <w:rFonts w:ascii="Courier New" w:hAnsi="Courier New" w:cs="Courier New"/>
        </w:rPr>
      </w:pPr>
      <w:r w:rsidRPr="00912D98">
        <w:rPr>
          <w:rFonts w:ascii="Courier New" w:hAnsi="Courier New" w:cs="Courier New"/>
        </w:rPr>
        <w:t>x *= y/x</w:t>
      </w:r>
      <w:r w:rsidR="00AE3E50">
        <w:rPr>
          <w:rFonts w:ascii="Courier New" w:hAnsi="Courier New" w:cs="Courier New"/>
        </w:rPr>
        <w:t>;</w:t>
      </w:r>
    </w:p>
    <w:p w14:paraId="4E4365F8" w14:textId="16A8090B" w:rsidR="00CC4903" w:rsidRDefault="00CC4903" w:rsidP="0077111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*= 3/2 </w:t>
      </w:r>
      <w:r w:rsidRPr="00CC4903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2</w:t>
      </w:r>
      <w:r w:rsidR="007B433A">
        <w:rPr>
          <w:rFonts w:ascii="Courier New" w:hAnsi="Courier New" w:cs="Courier New"/>
        </w:rPr>
        <w:t xml:space="preserve">/1 *= 3/2 </w:t>
      </w:r>
      <w:r w:rsidR="007B433A" w:rsidRPr="007B433A">
        <w:rPr>
          <w:rFonts w:ascii="Courier New" w:hAnsi="Courier New" w:cs="Courier New"/>
        </w:rPr>
        <w:sym w:font="Wingdings" w:char="F0E0"/>
      </w:r>
      <w:r w:rsidR="007B433A">
        <w:rPr>
          <w:rFonts w:ascii="Courier New" w:hAnsi="Courier New" w:cs="Courier New"/>
        </w:rPr>
        <w:t xml:space="preserve"> x = 2</w:t>
      </w:r>
    </w:p>
    <w:p w14:paraId="476F9B66" w14:textId="1FA97EEF" w:rsidR="007B433A" w:rsidRDefault="007B433A" w:rsidP="0077111C">
      <w:pPr>
        <w:ind w:left="720"/>
        <w:rPr>
          <w:rFonts w:ascii="Courier New" w:hAnsi="Courier New" w:cs="Courier New"/>
        </w:rPr>
      </w:pPr>
    </w:p>
    <w:p w14:paraId="4477595C" w14:textId="3275CE44" w:rsidR="007B433A" w:rsidRPr="007B433A" w:rsidRDefault="007B433A" w:rsidP="007B433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 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 *= y/x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2CF165C5" w14:textId="77777777" w:rsidR="0077111C" w:rsidRDefault="0077111C" w:rsidP="002F47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3D9FE6C" w14:textId="77777777" w:rsidR="003D610B" w:rsidRPr="003D610B" w:rsidRDefault="0077111C" w:rsidP="002F47AB">
      <w:pPr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6A7835">
        <w:rPr>
          <w:b/>
        </w:rPr>
        <w:t>Augmented Assignment</w:t>
      </w:r>
      <w:r>
        <w:rPr>
          <w:szCs w:val="20"/>
        </w:rPr>
        <w:t xml:space="preserve">. </w:t>
      </w:r>
    </w:p>
    <w:p w14:paraId="1D02567E" w14:textId="77777777" w:rsidR="0077111C" w:rsidRDefault="0077111C" w:rsidP="003D610B">
      <w:pPr>
        <w:ind w:left="540"/>
        <w:rPr>
          <w:szCs w:val="20"/>
        </w:rPr>
      </w:pPr>
      <w:r>
        <w:rPr>
          <w:szCs w:val="20"/>
        </w:rPr>
        <w:t xml:space="preserve">Give an example where </w:t>
      </w:r>
      <w:r w:rsidRPr="00490102">
        <w:rPr>
          <w:rFonts w:ascii="Courier New" w:hAnsi="Courier New" w:cs="Courier New"/>
          <w:szCs w:val="20"/>
        </w:rPr>
        <w:t>x += y</w:t>
      </w:r>
      <w:r>
        <w:rPr>
          <w:szCs w:val="20"/>
        </w:rPr>
        <w:t xml:space="preserve"> does NOT have the same effect as </w:t>
      </w:r>
      <w:r w:rsidRPr="00490102">
        <w:rPr>
          <w:rFonts w:ascii="Courier New" w:hAnsi="Courier New" w:cs="Courier New"/>
          <w:szCs w:val="20"/>
        </w:rPr>
        <w:t>x = x + y</w:t>
      </w:r>
      <w:r>
        <w:rPr>
          <w:szCs w:val="20"/>
        </w:rPr>
        <w:t>.</w:t>
      </w:r>
      <w:r>
        <w:rPr>
          <w:szCs w:val="20"/>
        </w:rPr>
        <w:tab/>
      </w:r>
      <w:r w:rsidR="003D610B">
        <w:rPr>
          <w:szCs w:val="20"/>
        </w:rPr>
        <w:t xml:space="preserve"> </w:t>
      </w:r>
      <w:r>
        <w:t>(5 points)</w:t>
      </w:r>
      <w:r w:rsidRPr="00106F67">
        <w:rPr>
          <w:szCs w:val="20"/>
        </w:rPr>
        <w:tab/>
      </w:r>
      <w:r w:rsidRPr="00106F67">
        <w:rPr>
          <w:szCs w:val="20"/>
        </w:rPr>
        <w:tab/>
      </w:r>
    </w:p>
    <w:p w14:paraId="7DBCF0C4" w14:textId="77777777" w:rsidR="00AC7B2A" w:rsidRPr="002F47AB" w:rsidRDefault="00AC7B2A" w:rsidP="003D610B">
      <w:pPr>
        <w:ind w:left="540"/>
        <w:rPr>
          <w:rFonts w:ascii="Courier New" w:hAnsi="Courier New" w:cs="Courier New"/>
          <w:sz w:val="20"/>
        </w:rPr>
      </w:pPr>
    </w:p>
    <w:p w14:paraId="546D9CF7" w14:textId="77777777" w:rsidR="003D610B" w:rsidRPr="003D610B" w:rsidRDefault="0077111C" w:rsidP="002F47AB">
      <w:pPr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6A7835">
        <w:rPr>
          <w:b/>
        </w:rPr>
        <w:t>Augmented Assignment</w:t>
      </w:r>
      <w:r>
        <w:t xml:space="preserve">. </w:t>
      </w:r>
    </w:p>
    <w:p w14:paraId="0C2BA30C" w14:textId="77777777" w:rsidR="0077111C" w:rsidRDefault="0077111C" w:rsidP="003D610B">
      <w:pPr>
        <w:ind w:left="540"/>
      </w:pPr>
      <w:r>
        <w:t xml:space="preserve">Assume </w:t>
      </w:r>
      <w:r w:rsidRPr="005F372A">
        <w:rPr>
          <w:rFonts w:ascii="Courier New" w:hAnsi="Courier New" w:cs="Courier New"/>
          <w:b/>
        </w:rPr>
        <w:t>x</w:t>
      </w:r>
      <w:r w:rsidRPr="005F372A">
        <w:rPr>
          <w:b/>
        </w:rPr>
        <w:t xml:space="preserve"> is an initialized </w:t>
      </w:r>
      <w:r w:rsidRPr="005F372A">
        <w:rPr>
          <w:rFonts w:ascii="Courier New" w:hAnsi="Courier New" w:cs="Courier New"/>
          <w:b/>
        </w:rPr>
        <w:t>int</w:t>
      </w:r>
      <w:r w:rsidRPr="005F372A">
        <w:rPr>
          <w:b/>
        </w:rPr>
        <w:t xml:space="preserve"> variable</w:t>
      </w:r>
      <w:r>
        <w:t xml:space="preserve">. </w:t>
      </w:r>
      <w:r w:rsidR="002F47AB">
        <w:t>What</w:t>
      </w:r>
      <w:r w:rsidRPr="00C7352B">
        <w:t xml:space="preserve"> is the value of x </w:t>
      </w:r>
      <w:r w:rsidR="002F47AB">
        <w:t xml:space="preserve">after </w:t>
      </w:r>
      <w:r w:rsidR="005F372A" w:rsidRPr="005F372A">
        <w:rPr>
          <w:b/>
        </w:rPr>
        <w:t>all</w:t>
      </w:r>
      <w:r w:rsidR="005F372A">
        <w:t xml:space="preserve"> </w:t>
      </w:r>
      <w:r>
        <w:t xml:space="preserve">the following sequence of statements? </w:t>
      </w:r>
      <w:r w:rsidRPr="00B67CF2">
        <w:rPr>
          <w:u w:val="single"/>
        </w:rPr>
        <w:t>Explain your answer</w:t>
      </w:r>
      <w:r>
        <w:t>.</w:t>
      </w:r>
      <w:r w:rsidR="00D415A1">
        <w:t xml:space="preserve">  (For example, if x is initialized to 5, what is the value after all three of the statements are </w:t>
      </w:r>
      <w:proofErr w:type="gramStart"/>
      <w:r w:rsidR="00D415A1">
        <w:t xml:space="preserve">executed)   </w:t>
      </w:r>
      <w:proofErr w:type="gramEnd"/>
      <w:r w:rsidR="00D415A1">
        <w:t>(5 points)</w:t>
      </w:r>
      <w:r>
        <w:tab/>
      </w:r>
      <w:r w:rsidR="002F47AB">
        <w:tab/>
      </w:r>
      <w:r w:rsidR="003D610B">
        <w:t xml:space="preserve">       </w:t>
      </w:r>
      <w:r w:rsidR="003D610B">
        <w:tab/>
      </w:r>
      <w:r w:rsidR="003D610B">
        <w:tab/>
      </w:r>
      <w:r w:rsidR="003D610B">
        <w:tab/>
      </w:r>
      <w:r w:rsidR="00D415A1">
        <w:t xml:space="preserve"> </w:t>
      </w:r>
    </w:p>
    <w:p w14:paraId="011ACBBF" w14:textId="77777777" w:rsidR="00B5463A" w:rsidRPr="002F47AB" w:rsidRDefault="00B5463A" w:rsidP="003D610B">
      <w:pPr>
        <w:ind w:left="540"/>
        <w:rPr>
          <w:rFonts w:ascii="Courier New" w:hAnsi="Courier New" w:cs="Courier New"/>
          <w:sz w:val="20"/>
        </w:rPr>
      </w:pPr>
    </w:p>
    <w:p w14:paraId="7C06FD54" w14:textId="77777777" w:rsidR="00B5463A" w:rsidRDefault="0077111C" w:rsidP="002F47AB">
      <w:pPr>
        <w:ind w:left="540"/>
        <w:rPr>
          <w:rFonts w:ascii="Courier New" w:hAnsi="Courier New" w:cs="Courier New"/>
        </w:rPr>
      </w:pPr>
      <w:r w:rsidRPr="002F47AB">
        <w:rPr>
          <w:rFonts w:ascii="Courier New" w:hAnsi="Courier New" w:cs="Courier New"/>
        </w:rPr>
        <w:t xml:space="preserve">x += x; </w:t>
      </w:r>
      <w:r w:rsidRPr="002F47AB">
        <w:rPr>
          <w:rFonts w:ascii="Courier New" w:hAnsi="Courier New" w:cs="Courier New"/>
        </w:rPr>
        <w:tab/>
      </w:r>
    </w:p>
    <w:p w14:paraId="33318065" w14:textId="77777777" w:rsidR="00B5463A" w:rsidRDefault="0077111C" w:rsidP="002F47AB">
      <w:pPr>
        <w:ind w:left="540"/>
        <w:rPr>
          <w:rFonts w:ascii="Courier New" w:hAnsi="Courier New" w:cs="Courier New"/>
        </w:rPr>
      </w:pPr>
      <w:r w:rsidRPr="002F47AB">
        <w:rPr>
          <w:rFonts w:ascii="Courier New" w:hAnsi="Courier New" w:cs="Courier New"/>
        </w:rPr>
        <w:t xml:space="preserve">x -= x; </w:t>
      </w:r>
      <w:r w:rsidRPr="002F47AB">
        <w:rPr>
          <w:rFonts w:ascii="Courier New" w:hAnsi="Courier New" w:cs="Courier New"/>
        </w:rPr>
        <w:tab/>
      </w:r>
    </w:p>
    <w:p w14:paraId="0D1771E5" w14:textId="281DDFD5" w:rsidR="002F47AB" w:rsidRDefault="0077111C" w:rsidP="007B433A">
      <w:pPr>
        <w:tabs>
          <w:tab w:val="left" w:pos="2661"/>
        </w:tabs>
        <w:ind w:left="540"/>
        <w:rPr>
          <w:rFonts w:ascii="Courier New" w:hAnsi="Courier New" w:cs="Courier New"/>
        </w:rPr>
      </w:pPr>
      <w:r w:rsidRPr="002F47AB">
        <w:rPr>
          <w:rFonts w:ascii="Courier New" w:hAnsi="Courier New" w:cs="Courier New"/>
        </w:rPr>
        <w:t>x += x;</w:t>
      </w:r>
      <w:r w:rsidR="007B433A">
        <w:rPr>
          <w:rFonts w:ascii="Courier New" w:hAnsi="Courier New" w:cs="Courier New"/>
        </w:rPr>
        <w:tab/>
      </w:r>
    </w:p>
    <w:p w14:paraId="1D20BDBB" w14:textId="0C1B7020" w:rsidR="007B433A" w:rsidRDefault="007B433A" w:rsidP="007B433A">
      <w:pPr>
        <w:tabs>
          <w:tab w:val="left" w:pos="2661"/>
        </w:tabs>
        <w:ind w:left="540"/>
        <w:rPr>
          <w:rFonts w:ascii="Courier New" w:hAnsi="Courier New" w:cs="Courier New"/>
        </w:rPr>
      </w:pPr>
    </w:p>
    <w:p w14:paraId="794243F2" w14:textId="77777777" w:rsidR="007B433A" w:rsidRDefault="007B433A" w:rsidP="007B433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 =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 += 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 -= 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x += 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(x)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14:paraId="13A93027" w14:textId="7247032E" w:rsidR="007B433A" w:rsidRPr="002F47AB" w:rsidRDefault="007B433A" w:rsidP="007B433A">
      <w:pPr>
        <w:tabs>
          <w:tab w:val="left" w:pos="2661"/>
        </w:tabs>
        <w:ind w:left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The result is 0.</w:t>
      </w:r>
    </w:p>
    <w:p w14:paraId="55721B98" w14:textId="7B9ED255" w:rsidR="002F47AB" w:rsidRDefault="0077111C" w:rsidP="00073348">
      <w:pPr>
        <w:ind w:left="540"/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t xml:space="preserve">  </w:t>
      </w:r>
    </w:p>
    <w:p w14:paraId="1599717C" w14:textId="77777777" w:rsidR="00743CE0" w:rsidRDefault="00743CE0" w:rsidP="002F47AB">
      <w:pPr>
        <w:numPr>
          <w:ilvl w:val="0"/>
          <w:numId w:val="1"/>
        </w:numPr>
        <w:rPr>
          <w:rFonts w:ascii="Courier New" w:hAnsi="Courier New" w:cs="Courier New"/>
          <w:b/>
          <w:color w:val="000000"/>
          <w:szCs w:val="20"/>
        </w:rPr>
      </w:pPr>
      <w:r w:rsidRPr="0067053B">
        <w:rPr>
          <w:rFonts w:ascii="Courier New" w:hAnsi="Courier New" w:cs="Courier New"/>
          <w:b/>
          <w:color w:val="000000"/>
          <w:szCs w:val="20"/>
        </w:rPr>
        <w:t>Conditional.</w:t>
      </w:r>
      <w:r>
        <w:rPr>
          <w:rFonts w:ascii="Courier New" w:hAnsi="Courier New" w:cs="Courier New"/>
          <w:color w:val="000000"/>
          <w:szCs w:val="20"/>
        </w:rPr>
        <w:t xml:space="preserve">                                      </w:t>
      </w:r>
      <w:r w:rsidRPr="00743CE0">
        <w:rPr>
          <w:rFonts w:ascii="Courier New" w:hAnsi="Courier New" w:cs="Courier New"/>
          <w:b/>
          <w:color w:val="000000"/>
          <w:szCs w:val="20"/>
        </w:rPr>
        <w:t>(10 points)</w:t>
      </w:r>
    </w:p>
    <w:p w14:paraId="3AA35EAA" w14:textId="77777777" w:rsidR="00743CE0" w:rsidRDefault="00743CE0" w:rsidP="00743CE0">
      <w:pPr>
        <w:ind w:left="540"/>
      </w:pPr>
      <w:r w:rsidRPr="00271DFF">
        <w:t>Write a program that performs the following algorithm:</w:t>
      </w:r>
      <w:r>
        <w:t xml:space="preserve">   </w:t>
      </w:r>
    </w:p>
    <w:p w14:paraId="28737793" w14:textId="77777777" w:rsidR="00743CE0" w:rsidRPr="00271DFF" w:rsidRDefault="00743CE0" w:rsidP="00743CE0">
      <w:pPr>
        <w:numPr>
          <w:ilvl w:val="0"/>
          <w:numId w:val="11"/>
        </w:numPr>
        <w:spacing w:after="200" w:line="276" w:lineRule="auto"/>
      </w:pPr>
      <w:r w:rsidRPr="00271DFF">
        <w:t>inputs a temperature from the user</w:t>
      </w:r>
    </w:p>
    <w:p w14:paraId="70BF17BE" w14:textId="77777777" w:rsidR="00743CE0" w:rsidRPr="00271DFF" w:rsidRDefault="00743CE0" w:rsidP="00743CE0">
      <w:pPr>
        <w:numPr>
          <w:ilvl w:val="0"/>
          <w:numId w:val="11"/>
        </w:numPr>
        <w:spacing w:after="200" w:line="276" w:lineRule="auto"/>
      </w:pPr>
      <w:r w:rsidRPr="00271DFF">
        <w:t>if the temperature</w:t>
      </w:r>
      <w:r>
        <w:t xml:space="preserve"> is less than 30 print "Cold</w:t>
      </w:r>
      <w:r w:rsidRPr="00271DFF">
        <w:t>" and print out the differ</w:t>
      </w:r>
      <w:r>
        <w:t>ence between temperature and 30</w:t>
      </w:r>
      <w:r w:rsidRPr="00271DFF">
        <w:t>.</w:t>
      </w:r>
    </w:p>
    <w:p w14:paraId="6DFECFF4" w14:textId="77777777" w:rsidR="00743CE0" w:rsidRDefault="00743CE0" w:rsidP="00743CE0">
      <w:pPr>
        <w:numPr>
          <w:ilvl w:val="0"/>
          <w:numId w:val="11"/>
        </w:numPr>
        <w:spacing w:after="200" w:line="276" w:lineRule="auto"/>
      </w:pPr>
      <w:r>
        <w:t>Otherwise, print “Not Bad”</w:t>
      </w:r>
    </w:p>
    <w:p w14:paraId="553BC695" w14:textId="77777777" w:rsidR="00073348" w:rsidRDefault="00073348" w:rsidP="00073348">
      <w:pPr>
        <w:pStyle w:val="HTMLPreformatted"/>
        <w:shd w:val="clear" w:color="auto" w:fill="2B2B2B"/>
        <w:ind w:left="108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Scanner input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Scanner(System.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in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"Input the temperature: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A9B7C6"/>
          <w:sz w:val="18"/>
          <w:szCs w:val="18"/>
        </w:rPr>
        <w:t xml:space="preserve">temp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input.nextInt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 xml:space="preserve">(temp &lt; 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"Cold " </w:t>
      </w:r>
      <w:r>
        <w:rPr>
          <w:rFonts w:ascii="Menlo" w:hAnsi="Menlo" w:cs="Menlo"/>
          <w:color w:val="A9B7C6"/>
          <w:sz w:val="18"/>
          <w:szCs w:val="18"/>
        </w:rPr>
        <w:t>+ (</w:t>
      </w:r>
      <w:r>
        <w:rPr>
          <w:rFonts w:ascii="Menlo" w:hAnsi="Menlo" w:cs="Menlo"/>
          <w:color w:val="6897BB"/>
          <w:sz w:val="18"/>
          <w:szCs w:val="18"/>
        </w:rPr>
        <w:t xml:space="preserve">30 </w:t>
      </w:r>
      <w:r>
        <w:rPr>
          <w:rFonts w:ascii="Menlo" w:hAnsi="Menlo" w:cs="Menlo"/>
          <w:color w:val="A9B7C6"/>
          <w:sz w:val="18"/>
          <w:szCs w:val="18"/>
        </w:rPr>
        <w:t>- temp))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"Not Bad"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37CAE43" w14:textId="77777777" w:rsidR="00743CE0" w:rsidRDefault="00743CE0" w:rsidP="00743CE0">
      <w:pPr>
        <w:ind w:left="540"/>
        <w:rPr>
          <w:rFonts w:ascii="Courier New" w:hAnsi="Courier New" w:cs="Courier New"/>
          <w:color w:val="000000"/>
          <w:szCs w:val="20"/>
        </w:rPr>
      </w:pPr>
    </w:p>
    <w:p w14:paraId="41362C76" w14:textId="77777777" w:rsidR="00743CE0" w:rsidRPr="00743CE0" w:rsidRDefault="00743CE0" w:rsidP="00743CE0">
      <w:pPr>
        <w:ind w:left="540"/>
        <w:rPr>
          <w:rFonts w:ascii="Courier New" w:hAnsi="Courier New" w:cs="Courier New"/>
          <w:color w:val="000000"/>
          <w:szCs w:val="20"/>
        </w:rPr>
      </w:pPr>
    </w:p>
    <w:p w14:paraId="565488D4" w14:textId="77777777" w:rsidR="003D610B" w:rsidRPr="003D610B" w:rsidRDefault="0077111C" w:rsidP="002F47AB">
      <w:pPr>
        <w:numPr>
          <w:ilvl w:val="0"/>
          <w:numId w:val="1"/>
        </w:numPr>
        <w:rPr>
          <w:rFonts w:ascii="Courier New" w:hAnsi="Courier New" w:cs="Courier New"/>
          <w:color w:val="000000"/>
          <w:szCs w:val="20"/>
        </w:rPr>
      </w:pPr>
      <w:r w:rsidRPr="007B5EC5">
        <w:rPr>
          <w:b/>
        </w:rPr>
        <w:t>Selection Operator.</w:t>
      </w:r>
      <w:r>
        <w:t xml:space="preserve"> </w:t>
      </w:r>
      <w:r w:rsidR="00CB30DC">
        <w:t xml:space="preserve">                                                                                                 (5 points)</w:t>
      </w:r>
    </w:p>
    <w:p w14:paraId="0411FE51" w14:textId="77777777" w:rsidR="0077111C" w:rsidRPr="007B5EC5" w:rsidRDefault="00AE3E50" w:rsidP="003D610B">
      <w:pPr>
        <w:ind w:left="540"/>
        <w:rPr>
          <w:rFonts w:ascii="Courier New" w:hAnsi="Courier New" w:cs="Courier New"/>
          <w:color w:val="000000"/>
          <w:szCs w:val="20"/>
        </w:rPr>
      </w:pPr>
      <w:r>
        <w:t xml:space="preserve">Suppose </w:t>
      </w:r>
      <w:r w:rsidRPr="007E0DC9">
        <w:rPr>
          <w:rFonts w:ascii="Courier New" w:hAnsi="Courier New" w:cs="Courier New"/>
          <w:b/>
        </w:rPr>
        <w:t>a</w:t>
      </w:r>
      <w:r>
        <w:t xml:space="preserve"> is 3 and </w:t>
      </w:r>
      <w:r w:rsidRPr="007E0DC9">
        <w:rPr>
          <w:rFonts w:ascii="Courier New" w:hAnsi="Courier New" w:cs="Courier New"/>
          <w:b/>
        </w:rPr>
        <w:t>b</w:t>
      </w:r>
      <w:r>
        <w:t xml:space="preserve"> is</w:t>
      </w:r>
      <w:r w:rsidR="0077111C">
        <w:t xml:space="preserve"> 1. </w:t>
      </w:r>
      <w:r w:rsidR="0077111C" w:rsidRPr="00221EE4">
        <w:rPr>
          <w:bCs/>
          <w:szCs w:val="20"/>
        </w:rPr>
        <w:t xml:space="preserve">What is the value of </w:t>
      </w:r>
      <w:r>
        <w:rPr>
          <w:rFonts w:ascii="Courier New" w:hAnsi="Courier New" w:cs="Courier New"/>
          <w:b/>
          <w:bCs/>
          <w:szCs w:val="20"/>
        </w:rPr>
        <w:t>b</w:t>
      </w:r>
      <w:r w:rsidR="0077111C" w:rsidRPr="00221EE4">
        <w:rPr>
          <w:bCs/>
          <w:szCs w:val="20"/>
        </w:rPr>
        <w:t xml:space="preserve"> after</w:t>
      </w:r>
      <w:r w:rsidR="008642D0">
        <w:rPr>
          <w:bCs/>
          <w:szCs w:val="20"/>
        </w:rPr>
        <w:t xml:space="preserve"> the statement</w:t>
      </w:r>
      <w:r w:rsidR="00CB30DC">
        <w:rPr>
          <w:bCs/>
          <w:szCs w:val="20"/>
        </w:rPr>
        <w:t>?</w:t>
      </w:r>
    </w:p>
    <w:p w14:paraId="41561FF9" w14:textId="77777777" w:rsidR="00620ED9" w:rsidRDefault="0077111C" w:rsidP="0077111C">
      <w:pPr>
        <w:ind w:left="540"/>
        <w:rPr>
          <w:bCs/>
          <w:szCs w:val="20"/>
        </w:rPr>
      </w:pPr>
      <w:r w:rsidRPr="00221EE4">
        <w:rPr>
          <w:bCs/>
          <w:szCs w:val="20"/>
        </w:rPr>
        <w:t xml:space="preserve"> </w:t>
      </w:r>
    </w:p>
    <w:p w14:paraId="2015764A" w14:textId="7A5AD039" w:rsidR="00CB30DC" w:rsidRPr="004B6002" w:rsidRDefault="00AE3E50" w:rsidP="00CB30DC">
      <w:pPr>
        <w:numPr>
          <w:ilvl w:val="0"/>
          <w:numId w:val="10"/>
        </w:numPr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b</w:t>
      </w:r>
      <w:r w:rsidR="0077111C" w:rsidRPr="008E0774">
        <w:rPr>
          <w:rFonts w:ascii="Courier New" w:hAnsi="Courier New" w:cs="Courier New"/>
          <w:color w:val="000000"/>
          <w:szCs w:val="20"/>
        </w:rPr>
        <w:t xml:space="preserve"> = (</w:t>
      </w:r>
      <w:r>
        <w:rPr>
          <w:rFonts w:ascii="Courier New" w:hAnsi="Courier New" w:cs="Courier New"/>
          <w:color w:val="000000"/>
          <w:szCs w:val="20"/>
        </w:rPr>
        <w:t>a</w:t>
      </w:r>
      <w:r w:rsidR="0077111C" w:rsidRPr="008E0774">
        <w:rPr>
          <w:rFonts w:ascii="Courier New" w:hAnsi="Courier New" w:cs="Courier New"/>
          <w:color w:val="000000"/>
          <w:szCs w:val="20"/>
        </w:rPr>
        <w:t xml:space="preserve"> == </w:t>
      </w:r>
      <w:r>
        <w:rPr>
          <w:rFonts w:ascii="Courier New" w:hAnsi="Courier New" w:cs="Courier New"/>
          <w:color w:val="000000"/>
          <w:szCs w:val="20"/>
        </w:rPr>
        <w:t>b</w:t>
      </w:r>
      <w:r w:rsidR="0077111C" w:rsidRPr="008E0774">
        <w:rPr>
          <w:rFonts w:ascii="Courier New" w:hAnsi="Courier New" w:cs="Courier New"/>
          <w:color w:val="000000"/>
          <w:szCs w:val="20"/>
        </w:rPr>
        <w:t>++</w:t>
      </w:r>
      <w:proofErr w:type="gramStart"/>
      <w:r w:rsidR="0077111C" w:rsidRPr="008E0774">
        <w:rPr>
          <w:rFonts w:ascii="Courier New" w:hAnsi="Courier New" w:cs="Courier New"/>
          <w:color w:val="000000"/>
          <w:szCs w:val="20"/>
        </w:rPr>
        <w:t>) ?</w:t>
      </w:r>
      <w:proofErr w:type="gramEnd"/>
      <w:r w:rsidR="0077111C" w:rsidRPr="008E0774"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>b - 1</w:t>
      </w:r>
      <w:r w:rsidR="0077111C" w:rsidRPr="008E0774">
        <w:rPr>
          <w:rFonts w:ascii="Courier New" w:hAnsi="Courier New" w:cs="Courier New"/>
          <w:color w:val="000000"/>
          <w:szCs w:val="20"/>
        </w:rPr>
        <w:t xml:space="preserve"> : </w:t>
      </w:r>
      <w:r>
        <w:rPr>
          <w:rFonts w:ascii="Courier New" w:hAnsi="Courier New" w:cs="Courier New"/>
          <w:color w:val="000000"/>
          <w:szCs w:val="20"/>
        </w:rPr>
        <w:t>a + 1</w:t>
      </w:r>
      <w:r w:rsidR="0077111C" w:rsidRPr="008E0774">
        <w:rPr>
          <w:rFonts w:ascii="Courier New" w:hAnsi="Courier New" w:cs="Courier New"/>
          <w:color w:val="000000"/>
          <w:szCs w:val="20"/>
        </w:rPr>
        <w:t>;</w:t>
      </w:r>
      <w:r w:rsidR="00620ED9">
        <w:rPr>
          <w:rFonts w:ascii="Courier New" w:hAnsi="Courier New" w:cs="Courier New"/>
          <w:color w:val="000000"/>
          <w:szCs w:val="20"/>
        </w:rPr>
        <w:t xml:space="preserve"> </w:t>
      </w:r>
      <w:r w:rsidR="0077111C" w:rsidRPr="003D610B">
        <w:rPr>
          <w:bCs/>
          <w:sz w:val="28"/>
          <w:szCs w:val="20"/>
          <w:u w:val="single"/>
        </w:rPr>
        <w:t>Explain your answer</w:t>
      </w:r>
      <w:r w:rsidR="0077111C">
        <w:rPr>
          <w:bCs/>
          <w:szCs w:val="20"/>
        </w:rPr>
        <w:t>.</w:t>
      </w:r>
      <w:r w:rsidR="0077111C">
        <w:rPr>
          <w:bCs/>
          <w:szCs w:val="20"/>
        </w:rPr>
        <w:tab/>
      </w:r>
    </w:p>
    <w:p w14:paraId="08F31F69" w14:textId="7208A6A1" w:rsidR="004B6002" w:rsidRDefault="004B6002" w:rsidP="004B6002">
      <w:pPr>
        <w:rPr>
          <w:bCs/>
          <w:szCs w:val="20"/>
        </w:rPr>
      </w:pPr>
    </w:p>
    <w:p w14:paraId="50ED6420" w14:textId="30DF9119" w:rsidR="004B6002" w:rsidRPr="004B6002" w:rsidRDefault="004B6002" w:rsidP="004B6002">
      <w:pPr>
        <w:rPr>
          <w:rFonts w:ascii="Courier New" w:hAnsi="Courier New" w:cs="Courier New"/>
          <w:bCs/>
          <w:color w:val="000000"/>
          <w:szCs w:val="20"/>
        </w:rPr>
      </w:pPr>
      <w:r>
        <w:rPr>
          <w:bCs/>
          <w:szCs w:val="20"/>
        </w:rPr>
        <w:t xml:space="preserve">The value of </w:t>
      </w:r>
      <w:r>
        <w:rPr>
          <w:b/>
          <w:szCs w:val="20"/>
        </w:rPr>
        <w:t xml:space="preserve">b </w:t>
      </w:r>
      <w:r>
        <w:rPr>
          <w:bCs/>
          <w:szCs w:val="20"/>
        </w:rPr>
        <w:t xml:space="preserve">is 4. This is because a == b++ </w:t>
      </w:r>
      <w:r w:rsidR="00A77067">
        <w:rPr>
          <w:bCs/>
          <w:szCs w:val="20"/>
        </w:rPr>
        <w:t>is false therefore it makes b = a + 1 which equals 4.</w:t>
      </w:r>
    </w:p>
    <w:p w14:paraId="7267BEC2" w14:textId="77777777" w:rsidR="00CB30DC" w:rsidRPr="00CB30DC" w:rsidRDefault="00CB30DC" w:rsidP="00CB30DC">
      <w:pPr>
        <w:ind w:left="900"/>
        <w:rPr>
          <w:rFonts w:ascii="Courier New" w:hAnsi="Courier New" w:cs="Courier New"/>
          <w:color w:val="000000"/>
          <w:szCs w:val="20"/>
        </w:rPr>
      </w:pPr>
    </w:p>
    <w:p w14:paraId="110E1C6E" w14:textId="6D27E427" w:rsidR="00CB30DC" w:rsidRPr="00413620" w:rsidRDefault="00CB30DC" w:rsidP="00CB30DC">
      <w:pPr>
        <w:numPr>
          <w:ilvl w:val="0"/>
          <w:numId w:val="10"/>
        </w:numPr>
        <w:rPr>
          <w:rFonts w:ascii="Courier New" w:hAnsi="Courier New" w:cs="Courier New"/>
          <w:color w:val="000000"/>
          <w:szCs w:val="20"/>
        </w:rPr>
      </w:pPr>
      <w:r>
        <w:rPr>
          <w:bCs/>
          <w:szCs w:val="20"/>
        </w:rPr>
        <w:t>Suppose a is 3 and b is 2, will the result be any different?  Why or why not?</w:t>
      </w:r>
    </w:p>
    <w:p w14:paraId="2E68A242" w14:textId="7F257BA4" w:rsidR="00413620" w:rsidRDefault="00413620" w:rsidP="00413620">
      <w:pPr>
        <w:rPr>
          <w:bCs/>
          <w:szCs w:val="20"/>
        </w:rPr>
      </w:pPr>
    </w:p>
    <w:p w14:paraId="5C052F39" w14:textId="3C8F5E67" w:rsidR="00413620" w:rsidRPr="00C140F1" w:rsidRDefault="00413620" w:rsidP="00413620">
      <w:pPr>
        <w:rPr>
          <w:rFonts w:ascii="Courier New" w:hAnsi="Courier New" w:cs="Courier New"/>
          <w:color w:val="000000"/>
          <w:szCs w:val="20"/>
        </w:rPr>
      </w:pPr>
      <w:proofErr w:type="gramStart"/>
      <w:r>
        <w:rPr>
          <w:bCs/>
          <w:szCs w:val="20"/>
        </w:rPr>
        <w:t>Yes</w:t>
      </w:r>
      <w:proofErr w:type="gramEnd"/>
      <w:r>
        <w:rPr>
          <w:bCs/>
          <w:szCs w:val="20"/>
        </w:rPr>
        <w:t xml:space="preserve"> it will produce the same result because b doesn’t add one till after the comparison happens. Therefore, it will be false again and return the same value, 4. </w:t>
      </w:r>
    </w:p>
    <w:p w14:paraId="6565567D" w14:textId="77777777" w:rsidR="00C140F1" w:rsidRDefault="00C140F1" w:rsidP="00C140F1">
      <w:pPr>
        <w:pStyle w:val="ListParagraph"/>
        <w:rPr>
          <w:rFonts w:ascii="Courier New" w:hAnsi="Courier New" w:cs="Courier New"/>
          <w:color w:val="000000"/>
          <w:szCs w:val="20"/>
        </w:rPr>
      </w:pPr>
    </w:p>
    <w:p w14:paraId="7BB3F1E4" w14:textId="77777777" w:rsidR="00C140F1" w:rsidRDefault="00C140F1" w:rsidP="00CB30DC">
      <w:pPr>
        <w:numPr>
          <w:ilvl w:val="0"/>
          <w:numId w:val="10"/>
        </w:numPr>
        <w:rPr>
          <w:rFonts w:ascii="Courier New" w:hAnsi="Courier New" w:cs="Courier New"/>
          <w:color w:val="000000"/>
          <w:szCs w:val="20"/>
        </w:rPr>
      </w:pPr>
      <w:bookmarkStart w:id="1" w:name="_Hlk29634980"/>
      <w:r>
        <w:rPr>
          <w:rFonts w:ascii="Courier New" w:hAnsi="Courier New" w:cs="Courier New"/>
          <w:color w:val="000000"/>
          <w:szCs w:val="20"/>
        </w:rPr>
        <w:t>Set a back to 3 and b to 1.  Repeat steps a and b using the following line</w:t>
      </w:r>
    </w:p>
    <w:p w14:paraId="4153BB07" w14:textId="77777777" w:rsidR="00C140F1" w:rsidRDefault="00C140F1" w:rsidP="00C140F1">
      <w:pPr>
        <w:pStyle w:val="ListParagraph"/>
        <w:rPr>
          <w:rFonts w:ascii="Courier New" w:hAnsi="Courier New" w:cs="Courier New"/>
          <w:color w:val="000000"/>
          <w:szCs w:val="20"/>
        </w:rPr>
      </w:pPr>
    </w:p>
    <w:p w14:paraId="443AD77B" w14:textId="77777777" w:rsidR="00C140F1" w:rsidRDefault="00C140F1" w:rsidP="00C140F1">
      <w:pPr>
        <w:ind w:left="90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b</w:t>
      </w:r>
      <w:r w:rsidRPr="008E0774">
        <w:rPr>
          <w:rFonts w:ascii="Courier New" w:hAnsi="Courier New" w:cs="Courier New"/>
          <w:color w:val="000000"/>
          <w:szCs w:val="20"/>
        </w:rPr>
        <w:t xml:space="preserve"> = (</w:t>
      </w:r>
      <w:r>
        <w:rPr>
          <w:rFonts w:ascii="Courier New" w:hAnsi="Courier New" w:cs="Courier New"/>
          <w:color w:val="000000"/>
          <w:szCs w:val="20"/>
        </w:rPr>
        <w:t>a</w:t>
      </w:r>
      <w:r w:rsidRPr="008E0774">
        <w:rPr>
          <w:rFonts w:ascii="Courier New" w:hAnsi="Courier New" w:cs="Courier New"/>
          <w:color w:val="000000"/>
          <w:szCs w:val="20"/>
        </w:rPr>
        <w:t xml:space="preserve"> == </w:t>
      </w:r>
      <w:r>
        <w:rPr>
          <w:rFonts w:ascii="Courier New" w:hAnsi="Courier New" w:cs="Courier New"/>
          <w:color w:val="000000"/>
          <w:szCs w:val="20"/>
        </w:rPr>
        <w:t>++b</w:t>
      </w:r>
      <w:proofErr w:type="gramStart"/>
      <w:r w:rsidRPr="008E0774">
        <w:rPr>
          <w:rFonts w:ascii="Courier New" w:hAnsi="Courier New" w:cs="Courier New"/>
          <w:color w:val="000000"/>
          <w:szCs w:val="20"/>
        </w:rPr>
        <w:t>) ?</w:t>
      </w:r>
      <w:proofErr w:type="gramEnd"/>
      <w:r w:rsidRPr="008E0774"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>b - 1</w:t>
      </w:r>
      <w:r w:rsidRPr="008E0774">
        <w:rPr>
          <w:rFonts w:ascii="Courier New" w:hAnsi="Courier New" w:cs="Courier New"/>
          <w:color w:val="000000"/>
          <w:szCs w:val="20"/>
        </w:rPr>
        <w:t xml:space="preserve"> : </w:t>
      </w:r>
      <w:r>
        <w:rPr>
          <w:rFonts w:ascii="Courier New" w:hAnsi="Courier New" w:cs="Courier New"/>
          <w:color w:val="000000"/>
          <w:szCs w:val="20"/>
        </w:rPr>
        <w:t>a + 1;</w:t>
      </w:r>
    </w:p>
    <w:p w14:paraId="20695EA8" w14:textId="77777777" w:rsidR="00C140F1" w:rsidRDefault="00C140F1" w:rsidP="00C140F1">
      <w:pPr>
        <w:ind w:left="900"/>
        <w:rPr>
          <w:rFonts w:ascii="Courier New" w:hAnsi="Courier New" w:cs="Courier New"/>
          <w:color w:val="000000"/>
          <w:szCs w:val="20"/>
        </w:rPr>
      </w:pPr>
    </w:p>
    <w:p w14:paraId="056105C3" w14:textId="2920D89D" w:rsidR="00C140F1" w:rsidRDefault="00C140F1" w:rsidP="00C140F1">
      <w:pPr>
        <w:ind w:left="90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Are the results the same or different?  Explain your answer.</w:t>
      </w:r>
    </w:p>
    <w:p w14:paraId="6C22B668" w14:textId="77777777" w:rsidR="00413620" w:rsidRPr="00413620" w:rsidRDefault="00413620" w:rsidP="00C140F1">
      <w:pPr>
        <w:ind w:left="900"/>
        <w:rPr>
          <w:color w:val="000000"/>
          <w:szCs w:val="20"/>
        </w:rPr>
      </w:pPr>
    </w:p>
    <w:p w14:paraId="747CD773" w14:textId="784C7B3D" w:rsidR="00413620" w:rsidRPr="00413620" w:rsidRDefault="00413620" w:rsidP="00413620">
      <w:pPr>
        <w:rPr>
          <w:color w:val="000000"/>
          <w:szCs w:val="20"/>
        </w:rPr>
      </w:pPr>
      <w:r w:rsidRPr="00413620">
        <w:rPr>
          <w:color w:val="000000"/>
          <w:szCs w:val="20"/>
        </w:rPr>
        <w:t xml:space="preserve">The result is the same for step a) but different for step b) because 1 is added to b before the </w:t>
      </w:r>
      <w:proofErr w:type="spellStart"/>
      <w:r w:rsidRPr="00413620">
        <w:rPr>
          <w:color w:val="000000"/>
          <w:szCs w:val="20"/>
        </w:rPr>
        <w:t>comaparison</w:t>
      </w:r>
      <w:proofErr w:type="spellEnd"/>
      <w:r w:rsidRPr="00413620">
        <w:rPr>
          <w:color w:val="000000"/>
          <w:szCs w:val="20"/>
        </w:rPr>
        <w:t xml:space="preserve"> happens therefore making it true and doing b – 1 which equals 2 (3-1 = 2).</w:t>
      </w:r>
    </w:p>
    <w:bookmarkEnd w:id="1"/>
    <w:p w14:paraId="7626BC30" w14:textId="77777777" w:rsidR="0077111C" w:rsidRPr="00620ED9" w:rsidRDefault="0077111C" w:rsidP="00CB30DC">
      <w:pPr>
        <w:ind w:left="900"/>
        <w:rPr>
          <w:rFonts w:ascii="Courier New" w:hAnsi="Courier New" w:cs="Courier New"/>
          <w:color w:val="000000"/>
          <w:szCs w:val="20"/>
        </w:rPr>
      </w:pPr>
      <w:r>
        <w:rPr>
          <w:bCs/>
          <w:szCs w:val="20"/>
        </w:rPr>
        <w:tab/>
      </w:r>
      <w:r w:rsidR="00CB30DC">
        <w:rPr>
          <w:szCs w:val="20"/>
        </w:rPr>
        <w:t xml:space="preserve"> </w:t>
      </w:r>
    </w:p>
    <w:p w14:paraId="470E800A" w14:textId="77777777" w:rsidR="0077111C" w:rsidRDefault="0077111C" w:rsidP="0077111C">
      <w:pPr>
        <w:ind w:left="540"/>
        <w:rPr>
          <w:rFonts w:ascii="Courier New" w:hAnsi="Courier New" w:cs="Courier New"/>
          <w:sz w:val="20"/>
        </w:rPr>
      </w:pPr>
    </w:p>
    <w:p w14:paraId="1252CA31" w14:textId="77777777" w:rsidR="00965F10" w:rsidRDefault="00965F10" w:rsidP="00965F10">
      <w:pPr>
        <w:numPr>
          <w:ilvl w:val="0"/>
          <w:numId w:val="1"/>
        </w:numPr>
      </w:pPr>
      <w:r w:rsidRPr="00965F10">
        <w:rPr>
          <w:b/>
        </w:rPr>
        <w:t>Conditionals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A545B">
        <w:rPr>
          <w:szCs w:val="20"/>
        </w:rPr>
        <w:t>(</w:t>
      </w:r>
      <w:r>
        <w:rPr>
          <w:szCs w:val="20"/>
        </w:rPr>
        <w:t>5</w:t>
      </w:r>
      <w:r w:rsidRPr="006A545B">
        <w:rPr>
          <w:szCs w:val="20"/>
        </w:rPr>
        <w:t xml:space="preserve"> points)</w:t>
      </w:r>
    </w:p>
    <w:p w14:paraId="0D236304" w14:textId="77777777" w:rsidR="00965F10" w:rsidRDefault="00965F10" w:rsidP="00965F10">
      <w:pPr>
        <w:ind w:left="540"/>
      </w:pPr>
      <w:r>
        <w:t xml:space="preserve">Suppose x is 4 and y is 5. </w:t>
      </w:r>
    </w:p>
    <w:p w14:paraId="219A402F" w14:textId="77777777" w:rsidR="00965F10" w:rsidRDefault="00965F10" w:rsidP="00965F10">
      <w:pPr>
        <w:numPr>
          <w:ilvl w:val="1"/>
          <w:numId w:val="1"/>
        </w:numPr>
      </w:pPr>
      <w:r>
        <w:t>What is the result of the following?</w:t>
      </w:r>
      <w:r w:rsidR="00F42F67">
        <w:t xml:space="preserve"> Notice the semi-colon at the end of the first line.</w:t>
      </w:r>
    </w:p>
    <w:p w14:paraId="359D199A" w14:textId="77777777" w:rsidR="00965F10" w:rsidRDefault="00965F10" w:rsidP="00965F10">
      <w:pPr>
        <w:ind w:left="1080"/>
      </w:pPr>
    </w:p>
    <w:p w14:paraId="66EBEA35" w14:textId="77777777" w:rsidR="00965F10" w:rsidRPr="00965F10" w:rsidRDefault="00965F10" w:rsidP="00965F10">
      <w:pPr>
        <w:ind w:left="900" w:firstLine="540"/>
        <w:rPr>
          <w:rFonts w:ascii="Courier New" w:hAnsi="Courier New" w:cs="Courier New"/>
        </w:rPr>
      </w:pPr>
      <w:r w:rsidRPr="00965F10">
        <w:rPr>
          <w:rFonts w:ascii="Courier New" w:hAnsi="Courier New" w:cs="Courier New"/>
        </w:rPr>
        <w:lastRenderedPageBreak/>
        <w:t>if (x == y);</w:t>
      </w:r>
    </w:p>
    <w:p w14:paraId="19F0758E" w14:textId="0411191B" w:rsidR="00965F10" w:rsidRDefault="00965F10" w:rsidP="00965F10">
      <w:pPr>
        <w:ind w:left="540"/>
        <w:rPr>
          <w:rFonts w:ascii="Courier New" w:hAnsi="Courier New" w:cs="Courier New"/>
        </w:rPr>
      </w:pPr>
      <w:r w:rsidRPr="00965F10">
        <w:rPr>
          <w:rFonts w:ascii="Courier New" w:hAnsi="Courier New" w:cs="Courier New"/>
        </w:rPr>
        <w:tab/>
      </w:r>
      <w:r w:rsidRPr="00965F10">
        <w:rPr>
          <w:rFonts w:ascii="Courier New" w:hAnsi="Courier New" w:cs="Courier New"/>
        </w:rPr>
        <w:tab/>
        <w:t xml:space="preserve">else </w:t>
      </w:r>
      <w:proofErr w:type="spellStart"/>
      <w:r w:rsidRPr="00965F10">
        <w:rPr>
          <w:rFonts w:ascii="Courier New" w:hAnsi="Courier New" w:cs="Courier New"/>
        </w:rPr>
        <w:t>System.out.println</w:t>
      </w:r>
      <w:proofErr w:type="spellEnd"/>
      <w:r w:rsidRPr="00965F10">
        <w:rPr>
          <w:rFonts w:ascii="Courier New" w:hAnsi="Courier New" w:cs="Courier New"/>
        </w:rPr>
        <w:t>("Hi");</w:t>
      </w:r>
    </w:p>
    <w:p w14:paraId="1EFCCD3E" w14:textId="635A9259" w:rsidR="005F68DC" w:rsidRDefault="005F68DC" w:rsidP="00965F10">
      <w:pPr>
        <w:ind w:left="540"/>
        <w:rPr>
          <w:rFonts w:ascii="Courier New" w:hAnsi="Courier New" w:cs="Courier New"/>
        </w:rPr>
      </w:pPr>
    </w:p>
    <w:p w14:paraId="24AD3D78" w14:textId="7768E2E1" w:rsidR="005F68DC" w:rsidRDefault="005F68DC" w:rsidP="00965F10">
      <w:pPr>
        <w:ind w:left="5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This outputs</w:t>
      </w:r>
      <w:proofErr w:type="gramEnd"/>
      <w:r>
        <w:rPr>
          <w:rFonts w:ascii="Courier New" w:hAnsi="Courier New" w:cs="Courier New"/>
        </w:rPr>
        <w:t xml:space="preserve"> “Hi”.</w:t>
      </w:r>
    </w:p>
    <w:p w14:paraId="0DD4CAAD" w14:textId="77777777" w:rsidR="005F68DC" w:rsidRPr="00965F10" w:rsidRDefault="005F68DC" w:rsidP="00965F10">
      <w:pPr>
        <w:ind w:left="540"/>
        <w:rPr>
          <w:rFonts w:ascii="Courier New" w:hAnsi="Courier New" w:cs="Courier New"/>
        </w:rPr>
      </w:pPr>
    </w:p>
    <w:p w14:paraId="38DA8F05" w14:textId="77777777" w:rsidR="0077111C" w:rsidRDefault="00965F10" w:rsidP="00965F10">
      <w:pPr>
        <w:numPr>
          <w:ilvl w:val="1"/>
          <w:numId w:val="1"/>
        </w:numPr>
      </w:pPr>
      <w:r>
        <w:t>Re-write the code in (a) so that it is clearer and has the same effect.</w:t>
      </w:r>
      <w:r>
        <w:tab/>
      </w:r>
    </w:p>
    <w:p w14:paraId="33AD82C4" w14:textId="5A82CED1" w:rsidR="0052130B" w:rsidRPr="0057657F" w:rsidRDefault="0057657F" w:rsidP="0057657F">
      <w:pPr>
        <w:pStyle w:val="HTMLPreformatted"/>
        <w:numPr>
          <w:ilvl w:val="0"/>
          <w:numId w:val="1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x =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y =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(x == 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"Hi"</w:t>
      </w:r>
      <w:r>
        <w:rPr>
          <w:rFonts w:ascii="Menlo" w:hAnsi="Menlo" w:cs="Menlo"/>
          <w:color w:val="A9B7C6"/>
          <w:sz w:val="18"/>
          <w:szCs w:val="18"/>
        </w:rPr>
        <w:t>)</w:t>
      </w:r>
    </w:p>
    <w:p w14:paraId="62ACAF25" w14:textId="77777777" w:rsidR="003736BC" w:rsidRDefault="003736BC" w:rsidP="0057657F"/>
    <w:p w14:paraId="15C80CE3" w14:textId="77777777" w:rsidR="00047D11" w:rsidRDefault="00047D11" w:rsidP="00047D11">
      <w:pPr>
        <w:ind w:left="540"/>
      </w:pPr>
    </w:p>
    <w:p w14:paraId="36A33044" w14:textId="77777777" w:rsidR="00047D11" w:rsidRPr="00DA086E" w:rsidRDefault="00047D11" w:rsidP="00047D11">
      <w:pPr>
        <w:ind w:left="720"/>
        <w:jc w:val="center"/>
        <w:rPr>
          <w:rFonts w:ascii="Tahoma" w:hAnsi="Tahoma" w:cs="Tahoma"/>
        </w:rPr>
      </w:pPr>
      <w:r w:rsidRPr="00572C72">
        <w:rPr>
          <w:rFonts w:ascii="Tahoma" w:hAnsi="Tahoma" w:cs="Tahoma"/>
        </w:rPr>
        <w:t>Don't forget to read the slides for this week and next week!</w:t>
      </w:r>
    </w:p>
    <w:p w14:paraId="2D7F6557" w14:textId="77777777" w:rsidR="00047D11" w:rsidRPr="002034AC" w:rsidRDefault="00047D11" w:rsidP="0052130B">
      <w:pPr>
        <w:ind w:left="540" w:firstLine="180"/>
        <w:rPr>
          <w:rFonts w:ascii="Courier New" w:hAnsi="Courier New" w:cs="Courier New"/>
        </w:rPr>
      </w:pPr>
    </w:p>
    <w:sectPr w:rsidR="00047D11" w:rsidRPr="002034AC" w:rsidSect="009D4F75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80"/>
    <w:family w:val="swiss"/>
    <w:pitch w:val="variable"/>
    <w:sig w:usb0="A00002AF" w:usb1="480778FB" w:usb2="00000010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0F21"/>
    <w:multiLevelType w:val="hybridMultilevel"/>
    <w:tmpl w:val="8B7487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9C0850AE">
      <w:start w:val="1"/>
      <w:numFmt w:val="lowerLetter"/>
      <w:lvlText w:val="(%2)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64DA"/>
    <w:multiLevelType w:val="hybridMultilevel"/>
    <w:tmpl w:val="DE42334C"/>
    <w:lvl w:ilvl="0" w:tplc="22D22C18">
      <w:start w:val="9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1806C41"/>
    <w:multiLevelType w:val="hybridMultilevel"/>
    <w:tmpl w:val="1BCCDFB6"/>
    <w:lvl w:ilvl="0" w:tplc="20DCF8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D0E51"/>
    <w:multiLevelType w:val="hybridMultilevel"/>
    <w:tmpl w:val="257EC784"/>
    <w:lvl w:ilvl="0" w:tplc="B94AE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B00B3"/>
    <w:multiLevelType w:val="hybridMultilevel"/>
    <w:tmpl w:val="6C0C6110"/>
    <w:lvl w:ilvl="0" w:tplc="84F07588">
      <w:start w:val="2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6E65206"/>
    <w:multiLevelType w:val="hybridMultilevel"/>
    <w:tmpl w:val="D4E60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A025B4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EF15F7"/>
    <w:multiLevelType w:val="hybridMultilevel"/>
    <w:tmpl w:val="4FE6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4CCA2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667A5"/>
    <w:multiLevelType w:val="hybridMultilevel"/>
    <w:tmpl w:val="4E928972"/>
    <w:lvl w:ilvl="0" w:tplc="59C200A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F0408BA"/>
    <w:multiLevelType w:val="hybridMultilevel"/>
    <w:tmpl w:val="2146D61C"/>
    <w:lvl w:ilvl="0" w:tplc="855A5C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10307"/>
    <w:multiLevelType w:val="hybridMultilevel"/>
    <w:tmpl w:val="11009478"/>
    <w:lvl w:ilvl="0" w:tplc="5072A85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3585116"/>
    <w:multiLevelType w:val="hybridMultilevel"/>
    <w:tmpl w:val="B87E2B66"/>
    <w:lvl w:ilvl="0" w:tplc="006C995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4C91FC4"/>
    <w:multiLevelType w:val="hybridMultilevel"/>
    <w:tmpl w:val="891C729E"/>
    <w:lvl w:ilvl="0" w:tplc="F67C844A">
      <w:start w:val="1"/>
      <w:numFmt w:val="lowerLetter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B9B2A91"/>
    <w:multiLevelType w:val="hybridMultilevel"/>
    <w:tmpl w:val="A544A95E"/>
    <w:lvl w:ilvl="0" w:tplc="0C0C70CC">
      <w:start w:val="1"/>
      <w:numFmt w:val="lowerLetter"/>
      <w:lvlText w:val="(%1)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FC"/>
    <w:rsid w:val="000034EF"/>
    <w:rsid w:val="00010BBC"/>
    <w:rsid w:val="000224A8"/>
    <w:rsid w:val="00024D4A"/>
    <w:rsid w:val="00027868"/>
    <w:rsid w:val="00032822"/>
    <w:rsid w:val="0003627F"/>
    <w:rsid w:val="00041902"/>
    <w:rsid w:val="0004403D"/>
    <w:rsid w:val="00044D07"/>
    <w:rsid w:val="00047D11"/>
    <w:rsid w:val="0005144E"/>
    <w:rsid w:val="000519BC"/>
    <w:rsid w:val="000522CF"/>
    <w:rsid w:val="00061BB9"/>
    <w:rsid w:val="0006261E"/>
    <w:rsid w:val="00065AA0"/>
    <w:rsid w:val="00073348"/>
    <w:rsid w:val="00074064"/>
    <w:rsid w:val="000763C9"/>
    <w:rsid w:val="00082F18"/>
    <w:rsid w:val="00085E54"/>
    <w:rsid w:val="00091C68"/>
    <w:rsid w:val="00097128"/>
    <w:rsid w:val="000A5127"/>
    <w:rsid w:val="000B67EC"/>
    <w:rsid w:val="000C663E"/>
    <w:rsid w:val="000D6828"/>
    <w:rsid w:val="000E1F78"/>
    <w:rsid w:val="000E4849"/>
    <w:rsid w:val="000E59A6"/>
    <w:rsid w:val="000E6721"/>
    <w:rsid w:val="000F111A"/>
    <w:rsid w:val="00113592"/>
    <w:rsid w:val="00120C72"/>
    <w:rsid w:val="00150CDD"/>
    <w:rsid w:val="00153B46"/>
    <w:rsid w:val="001723F3"/>
    <w:rsid w:val="001732B9"/>
    <w:rsid w:val="00180788"/>
    <w:rsid w:val="00183BD6"/>
    <w:rsid w:val="0018623F"/>
    <w:rsid w:val="00186E2B"/>
    <w:rsid w:val="00191690"/>
    <w:rsid w:val="001B010A"/>
    <w:rsid w:val="001B5CFD"/>
    <w:rsid w:val="001B71C0"/>
    <w:rsid w:val="001C220C"/>
    <w:rsid w:val="001D0AE4"/>
    <w:rsid w:val="001D25D4"/>
    <w:rsid w:val="001D3635"/>
    <w:rsid w:val="001F1850"/>
    <w:rsid w:val="001F2DD2"/>
    <w:rsid w:val="001F3E7E"/>
    <w:rsid w:val="002034AC"/>
    <w:rsid w:val="00212C8C"/>
    <w:rsid w:val="0021311F"/>
    <w:rsid w:val="00221EE4"/>
    <w:rsid w:val="00222CC4"/>
    <w:rsid w:val="00225A73"/>
    <w:rsid w:val="00232885"/>
    <w:rsid w:val="00237E58"/>
    <w:rsid w:val="0024046D"/>
    <w:rsid w:val="00244D8A"/>
    <w:rsid w:val="0024601C"/>
    <w:rsid w:val="00253EDF"/>
    <w:rsid w:val="002569CC"/>
    <w:rsid w:val="00286B64"/>
    <w:rsid w:val="002A5963"/>
    <w:rsid w:val="002A600D"/>
    <w:rsid w:val="002B0183"/>
    <w:rsid w:val="002C0478"/>
    <w:rsid w:val="002D168A"/>
    <w:rsid w:val="002E5BB9"/>
    <w:rsid w:val="002F12F0"/>
    <w:rsid w:val="002F15E6"/>
    <w:rsid w:val="002F47AB"/>
    <w:rsid w:val="003250E5"/>
    <w:rsid w:val="00336A39"/>
    <w:rsid w:val="00337F6D"/>
    <w:rsid w:val="00346E0E"/>
    <w:rsid w:val="00354531"/>
    <w:rsid w:val="00355B89"/>
    <w:rsid w:val="00362652"/>
    <w:rsid w:val="003736BC"/>
    <w:rsid w:val="00380866"/>
    <w:rsid w:val="00387ADB"/>
    <w:rsid w:val="003A2F32"/>
    <w:rsid w:val="003D2B3E"/>
    <w:rsid w:val="003D39FC"/>
    <w:rsid w:val="003D5344"/>
    <w:rsid w:val="003D610B"/>
    <w:rsid w:val="00400F3B"/>
    <w:rsid w:val="00405819"/>
    <w:rsid w:val="0040700D"/>
    <w:rsid w:val="00413620"/>
    <w:rsid w:val="00425069"/>
    <w:rsid w:val="00431FA8"/>
    <w:rsid w:val="00437D38"/>
    <w:rsid w:val="004409C0"/>
    <w:rsid w:val="00441686"/>
    <w:rsid w:val="00442262"/>
    <w:rsid w:val="00444D65"/>
    <w:rsid w:val="00455ECE"/>
    <w:rsid w:val="00475891"/>
    <w:rsid w:val="00475E88"/>
    <w:rsid w:val="00476B32"/>
    <w:rsid w:val="0048221B"/>
    <w:rsid w:val="00490102"/>
    <w:rsid w:val="00494F43"/>
    <w:rsid w:val="00496314"/>
    <w:rsid w:val="004A519A"/>
    <w:rsid w:val="004B6002"/>
    <w:rsid w:val="004B684D"/>
    <w:rsid w:val="004C57F3"/>
    <w:rsid w:val="004D034C"/>
    <w:rsid w:val="004D6262"/>
    <w:rsid w:val="004F28AD"/>
    <w:rsid w:val="004F3BB4"/>
    <w:rsid w:val="00501C34"/>
    <w:rsid w:val="00506910"/>
    <w:rsid w:val="0051090E"/>
    <w:rsid w:val="00510ED3"/>
    <w:rsid w:val="00515E19"/>
    <w:rsid w:val="005160BD"/>
    <w:rsid w:val="0052130B"/>
    <w:rsid w:val="005233F8"/>
    <w:rsid w:val="0052451D"/>
    <w:rsid w:val="005329F1"/>
    <w:rsid w:val="00534C10"/>
    <w:rsid w:val="00536A93"/>
    <w:rsid w:val="0055080F"/>
    <w:rsid w:val="00557962"/>
    <w:rsid w:val="0057657F"/>
    <w:rsid w:val="0058183D"/>
    <w:rsid w:val="00585F69"/>
    <w:rsid w:val="005924E2"/>
    <w:rsid w:val="005A3673"/>
    <w:rsid w:val="005A5297"/>
    <w:rsid w:val="005B5D33"/>
    <w:rsid w:val="005B5EE5"/>
    <w:rsid w:val="005E09B4"/>
    <w:rsid w:val="005E3C03"/>
    <w:rsid w:val="005F372A"/>
    <w:rsid w:val="005F501C"/>
    <w:rsid w:val="005F68DC"/>
    <w:rsid w:val="00600445"/>
    <w:rsid w:val="00601BDA"/>
    <w:rsid w:val="00604580"/>
    <w:rsid w:val="00604A0D"/>
    <w:rsid w:val="00620ED9"/>
    <w:rsid w:val="00633CD7"/>
    <w:rsid w:val="006345C6"/>
    <w:rsid w:val="00637C7A"/>
    <w:rsid w:val="00641B3A"/>
    <w:rsid w:val="0065414E"/>
    <w:rsid w:val="006647A8"/>
    <w:rsid w:val="0067053B"/>
    <w:rsid w:val="00675B13"/>
    <w:rsid w:val="00676F37"/>
    <w:rsid w:val="00681077"/>
    <w:rsid w:val="00695345"/>
    <w:rsid w:val="006A3A1F"/>
    <w:rsid w:val="006A545B"/>
    <w:rsid w:val="006A5FA4"/>
    <w:rsid w:val="006B2196"/>
    <w:rsid w:val="006C30F6"/>
    <w:rsid w:val="006F03D3"/>
    <w:rsid w:val="00712B66"/>
    <w:rsid w:val="0072166C"/>
    <w:rsid w:val="00721F58"/>
    <w:rsid w:val="0072363D"/>
    <w:rsid w:val="007237F3"/>
    <w:rsid w:val="00724B70"/>
    <w:rsid w:val="00726C49"/>
    <w:rsid w:val="007307FF"/>
    <w:rsid w:val="00730FD2"/>
    <w:rsid w:val="007323C6"/>
    <w:rsid w:val="00743CE0"/>
    <w:rsid w:val="00767F4A"/>
    <w:rsid w:val="0077111C"/>
    <w:rsid w:val="0077550C"/>
    <w:rsid w:val="007931AF"/>
    <w:rsid w:val="007A01AF"/>
    <w:rsid w:val="007A5B37"/>
    <w:rsid w:val="007A68FD"/>
    <w:rsid w:val="007B433A"/>
    <w:rsid w:val="007B5EC5"/>
    <w:rsid w:val="007C1B1E"/>
    <w:rsid w:val="007E0DC9"/>
    <w:rsid w:val="007E238E"/>
    <w:rsid w:val="007E598E"/>
    <w:rsid w:val="007E7873"/>
    <w:rsid w:val="007F30BB"/>
    <w:rsid w:val="00823949"/>
    <w:rsid w:val="008265FC"/>
    <w:rsid w:val="00834E44"/>
    <w:rsid w:val="0084106D"/>
    <w:rsid w:val="00846683"/>
    <w:rsid w:val="0085665E"/>
    <w:rsid w:val="008613B2"/>
    <w:rsid w:val="008642D0"/>
    <w:rsid w:val="0087044A"/>
    <w:rsid w:val="008D3D15"/>
    <w:rsid w:val="008D6627"/>
    <w:rsid w:val="008E0774"/>
    <w:rsid w:val="008E63D9"/>
    <w:rsid w:val="008F131C"/>
    <w:rsid w:val="008F4894"/>
    <w:rsid w:val="00902DA0"/>
    <w:rsid w:val="0091312F"/>
    <w:rsid w:val="009270C4"/>
    <w:rsid w:val="0092743A"/>
    <w:rsid w:val="009333C9"/>
    <w:rsid w:val="00937A2B"/>
    <w:rsid w:val="00940E48"/>
    <w:rsid w:val="00945414"/>
    <w:rsid w:val="009638BA"/>
    <w:rsid w:val="00965B02"/>
    <w:rsid w:val="00965F10"/>
    <w:rsid w:val="009702CC"/>
    <w:rsid w:val="00973F18"/>
    <w:rsid w:val="00975C67"/>
    <w:rsid w:val="00986F5F"/>
    <w:rsid w:val="00995BA9"/>
    <w:rsid w:val="009A46A3"/>
    <w:rsid w:val="009B15DE"/>
    <w:rsid w:val="009C2EEF"/>
    <w:rsid w:val="009D0576"/>
    <w:rsid w:val="009D4F75"/>
    <w:rsid w:val="009D6BDB"/>
    <w:rsid w:val="009F0C52"/>
    <w:rsid w:val="009F18C4"/>
    <w:rsid w:val="009F6418"/>
    <w:rsid w:val="00A0410B"/>
    <w:rsid w:val="00A06946"/>
    <w:rsid w:val="00A166DB"/>
    <w:rsid w:val="00A2364F"/>
    <w:rsid w:val="00A36711"/>
    <w:rsid w:val="00A41D93"/>
    <w:rsid w:val="00A422DF"/>
    <w:rsid w:val="00A46520"/>
    <w:rsid w:val="00A54625"/>
    <w:rsid w:val="00A5506D"/>
    <w:rsid w:val="00A56A3F"/>
    <w:rsid w:val="00A65B23"/>
    <w:rsid w:val="00A71352"/>
    <w:rsid w:val="00A7438F"/>
    <w:rsid w:val="00A74BA4"/>
    <w:rsid w:val="00A77067"/>
    <w:rsid w:val="00A77A7A"/>
    <w:rsid w:val="00A84915"/>
    <w:rsid w:val="00A9512F"/>
    <w:rsid w:val="00A96F9A"/>
    <w:rsid w:val="00AC77FC"/>
    <w:rsid w:val="00AC7B2A"/>
    <w:rsid w:val="00AE3E50"/>
    <w:rsid w:val="00AE5A85"/>
    <w:rsid w:val="00AF1525"/>
    <w:rsid w:val="00AF64A1"/>
    <w:rsid w:val="00B257F9"/>
    <w:rsid w:val="00B30549"/>
    <w:rsid w:val="00B4049E"/>
    <w:rsid w:val="00B43413"/>
    <w:rsid w:val="00B51AA2"/>
    <w:rsid w:val="00B5463A"/>
    <w:rsid w:val="00B650C2"/>
    <w:rsid w:val="00B67CF2"/>
    <w:rsid w:val="00B73FFC"/>
    <w:rsid w:val="00B80B03"/>
    <w:rsid w:val="00B90C80"/>
    <w:rsid w:val="00BA1B32"/>
    <w:rsid w:val="00BC3FE1"/>
    <w:rsid w:val="00BC5567"/>
    <w:rsid w:val="00BD46FC"/>
    <w:rsid w:val="00BD59A6"/>
    <w:rsid w:val="00BD7D34"/>
    <w:rsid w:val="00BE039A"/>
    <w:rsid w:val="00BE0630"/>
    <w:rsid w:val="00BE6D03"/>
    <w:rsid w:val="00BF3423"/>
    <w:rsid w:val="00C0051D"/>
    <w:rsid w:val="00C03158"/>
    <w:rsid w:val="00C043CD"/>
    <w:rsid w:val="00C140F1"/>
    <w:rsid w:val="00C251D9"/>
    <w:rsid w:val="00C25473"/>
    <w:rsid w:val="00C42CE6"/>
    <w:rsid w:val="00C45423"/>
    <w:rsid w:val="00C7352B"/>
    <w:rsid w:val="00C75E6C"/>
    <w:rsid w:val="00C7640E"/>
    <w:rsid w:val="00C82CE3"/>
    <w:rsid w:val="00C846C8"/>
    <w:rsid w:val="00C94E34"/>
    <w:rsid w:val="00CA41B9"/>
    <w:rsid w:val="00CA4322"/>
    <w:rsid w:val="00CB30DC"/>
    <w:rsid w:val="00CC1B7D"/>
    <w:rsid w:val="00CC4903"/>
    <w:rsid w:val="00CD4951"/>
    <w:rsid w:val="00CD4B82"/>
    <w:rsid w:val="00CE34EB"/>
    <w:rsid w:val="00CF0850"/>
    <w:rsid w:val="00CF087C"/>
    <w:rsid w:val="00CF29D3"/>
    <w:rsid w:val="00CF4313"/>
    <w:rsid w:val="00D06330"/>
    <w:rsid w:val="00D127AB"/>
    <w:rsid w:val="00D26E5C"/>
    <w:rsid w:val="00D307E1"/>
    <w:rsid w:val="00D34B79"/>
    <w:rsid w:val="00D415A1"/>
    <w:rsid w:val="00D6340B"/>
    <w:rsid w:val="00D6360F"/>
    <w:rsid w:val="00D80D3A"/>
    <w:rsid w:val="00D8397D"/>
    <w:rsid w:val="00D85D9B"/>
    <w:rsid w:val="00D90C18"/>
    <w:rsid w:val="00DC2F01"/>
    <w:rsid w:val="00DC32F6"/>
    <w:rsid w:val="00DD176A"/>
    <w:rsid w:val="00DF6C95"/>
    <w:rsid w:val="00E00B98"/>
    <w:rsid w:val="00E01DDA"/>
    <w:rsid w:val="00E047D6"/>
    <w:rsid w:val="00E06C8F"/>
    <w:rsid w:val="00E12968"/>
    <w:rsid w:val="00E1458A"/>
    <w:rsid w:val="00E154D9"/>
    <w:rsid w:val="00E2057F"/>
    <w:rsid w:val="00E27196"/>
    <w:rsid w:val="00E324FC"/>
    <w:rsid w:val="00E35AD7"/>
    <w:rsid w:val="00E3702E"/>
    <w:rsid w:val="00E4642F"/>
    <w:rsid w:val="00E52DD0"/>
    <w:rsid w:val="00E64F2F"/>
    <w:rsid w:val="00E74CDB"/>
    <w:rsid w:val="00E812BB"/>
    <w:rsid w:val="00E90183"/>
    <w:rsid w:val="00E916FB"/>
    <w:rsid w:val="00E94EA5"/>
    <w:rsid w:val="00EA2249"/>
    <w:rsid w:val="00EA7C5D"/>
    <w:rsid w:val="00EA7CE3"/>
    <w:rsid w:val="00EB4707"/>
    <w:rsid w:val="00EB4CE4"/>
    <w:rsid w:val="00EE0FB5"/>
    <w:rsid w:val="00EE752B"/>
    <w:rsid w:val="00EF04B4"/>
    <w:rsid w:val="00EF0892"/>
    <w:rsid w:val="00EF14FE"/>
    <w:rsid w:val="00EF7250"/>
    <w:rsid w:val="00F00689"/>
    <w:rsid w:val="00F011DE"/>
    <w:rsid w:val="00F0189D"/>
    <w:rsid w:val="00F04F22"/>
    <w:rsid w:val="00F07673"/>
    <w:rsid w:val="00F1613D"/>
    <w:rsid w:val="00F21B71"/>
    <w:rsid w:val="00F323FC"/>
    <w:rsid w:val="00F40F3F"/>
    <w:rsid w:val="00F42F67"/>
    <w:rsid w:val="00F52DD0"/>
    <w:rsid w:val="00F67658"/>
    <w:rsid w:val="00F7300C"/>
    <w:rsid w:val="00F74AB7"/>
    <w:rsid w:val="00F91DCA"/>
    <w:rsid w:val="00F932D1"/>
    <w:rsid w:val="00F93CA3"/>
    <w:rsid w:val="00FA125F"/>
    <w:rsid w:val="00FB2B68"/>
    <w:rsid w:val="00FC09FA"/>
    <w:rsid w:val="00FC59FB"/>
    <w:rsid w:val="00FD1322"/>
    <w:rsid w:val="00FE7007"/>
    <w:rsid w:val="00FF091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253F3"/>
  <w15:chartTrackingRefBased/>
  <w15:docId w15:val="{9080DCE1-33E9-264F-AD8C-24535080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62"/>
    <w:pPr>
      <w:ind w:left="720"/>
    </w:pPr>
  </w:style>
  <w:style w:type="paragraph" w:styleId="NormalWeb">
    <w:name w:val="Normal (Web)"/>
    <w:basedOn w:val="Normal"/>
    <w:uiPriority w:val="99"/>
    <w:unhideWhenUsed/>
    <w:rsid w:val="009702C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1AA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4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125</vt:lpstr>
    </vt:vector>
  </TitlesOfParts>
  <Company>Toshiba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125</dc:title>
  <dc:subject/>
  <dc:creator>Mark Brodie</dc:creator>
  <cp:keywords/>
  <cp:lastModifiedBy>Justin Gilmour</cp:lastModifiedBy>
  <cp:revision>8</cp:revision>
  <cp:lastPrinted>2009-10-19T15:44:00Z</cp:lastPrinted>
  <dcterms:created xsi:type="dcterms:W3CDTF">2020-01-14T16:21:00Z</dcterms:created>
  <dcterms:modified xsi:type="dcterms:W3CDTF">2020-01-24T01:44:00Z</dcterms:modified>
</cp:coreProperties>
</file>