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31BC" w14:textId="14C46231" w:rsidR="008C6F67" w:rsidRP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>BUS 347.01 Introduction to Business Analytics</w:t>
      </w:r>
    </w:p>
    <w:p w14:paraId="4CF7A6C6" w14:textId="4EEBBE14" w:rsidR="00200392" w:rsidRDefault="00200392" w:rsidP="00200392">
      <w:pPr>
        <w:jc w:val="center"/>
        <w:rPr>
          <w:b/>
          <w:bCs/>
          <w:i/>
          <w:iCs/>
          <w:sz w:val="24"/>
          <w:szCs w:val="24"/>
        </w:rPr>
      </w:pPr>
      <w:r w:rsidRPr="00200392">
        <w:rPr>
          <w:b/>
          <w:bCs/>
          <w:i/>
          <w:iCs/>
          <w:sz w:val="24"/>
          <w:szCs w:val="24"/>
        </w:rPr>
        <w:t xml:space="preserve">Homework </w:t>
      </w:r>
      <w:r w:rsidR="00AE4AF0">
        <w:rPr>
          <w:b/>
          <w:bCs/>
          <w:i/>
          <w:iCs/>
          <w:sz w:val="24"/>
          <w:szCs w:val="24"/>
        </w:rPr>
        <w:t>3</w:t>
      </w:r>
      <w:r w:rsidR="0031114A">
        <w:rPr>
          <w:b/>
          <w:bCs/>
          <w:i/>
          <w:iCs/>
          <w:sz w:val="24"/>
          <w:szCs w:val="24"/>
        </w:rPr>
        <w:t xml:space="preserve"> (60 Points)</w:t>
      </w:r>
    </w:p>
    <w:p w14:paraId="2135714C" w14:textId="7381CC34" w:rsidR="00C430BB" w:rsidRPr="00C430BB" w:rsidRDefault="00C430BB" w:rsidP="00200392">
      <w:pPr>
        <w:rPr>
          <w:b/>
          <w:bCs/>
        </w:rPr>
      </w:pPr>
      <w:r>
        <w:rPr>
          <w:b/>
          <w:bCs/>
        </w:rPr>
        <w:t>Homework</w:t>
      </w:r>
      <w:r w:rsidRPr="00C430BB">
        <w:rPr>
          <w:b/>
          <w:bCs/>
        </w:rPr>
        <w:t xml:space="preserve"> Description:</w:t>
      </w:r>
    </w:p>
    <w:p w14:paraId="344A2D16" w14:textId="0358BB99" w:rsidR="00AE4AF0" w:rsidRDefault="00200392" w:rsidP="00AE4AF0">
      <w:r>
        <w:t>The attached file “</w:t>
      </w:r>
      <w:r w:rsidR="00FD6A6F">
        <w:t>HW</w:t>
      </w:r>
      <w:r w:rsidR="00AE4AF0">
        <w:t>3</w:t>
      </w:r>
      <w:r w:rsidR="00FD6A6F">
        <w:t xml:space="preserve"> Data.csv</w:t>
      </w:r>
      <w:r>
        <w:t xml:space="preserve">” </w:t>
      </w:r>
      <w:r w:rsidR="00FD6A6F">
        <w:t>contains</w:t>
      </w:r>
      <w:r w:rsidR="00AE4AF0">
        <w:t xml:space="preserve"> data records regarding the </w:t>
      </w:r>
      <w:r w:rsidR="00AE4AF0" w:rsidRPr="00AE4AF0">
        <w:t>“pick errors” (i.e., retrieving the wrong item)</w:t>
      </w:r>
      <w:r w:rsidR="00AE4AF0">
        <w:t xml:space="preserve"> in the distribution center for an online retailer. The</w:t>
      </w:r>
      <w:r w:rsidR="00AE4AF0" w:rsidRPr="00AE4AF0">
        <w:t xml:space="preserve"> warehouse manager thinks most errors are due to inexperienced workers</w:t>
      </w:r>
      <w:r w:rsidR="00AE4AF0">
        <w:t xml:space="preserve"> and </w:t>
      </w:r>
      <w:r w:rsidR="00AE4AF0" w:rsidRPr="00AE4AF0">
        <w:t xml:space="preserve">she believes that a training program also may help to reduce them. Before sending all employees to </w:t>
      </w:r>
      <w:proofErr w:type="gramStart"/>
      <w:r w:rsidR="00AE4AF0" w:rsidRPr="00AE4AF0">
        <w:t>training</w:t>
      </w:r>
      <w:proofErr w:type="gramEnd"/>
      <w:r w:rsidR="00AE4AF0" w:rsidRPr="00AE4AF0">
        <w:t xml:space="preserve">, she examines data from a pilot study of 30 employees (half attended training and the other half did not) to decide whether the training program will be effective. </w:t>
      </w:r>
    </w:p>
    <w:p w14:paraId="49D8219A" w14:textId="339ECF27" w:rsidR="00AD6E22" w:rsidRDefault="00AD6E22" w:rsidP="00200392">
      <w:r>
        <w:t xml:space="preserve">You need to perform a </w:t>
      </w:r>
      <w:r w:rsidR="00AE4AF0">
        <w:t>regression analysis based on this dataset to</w:t>
      </w:r>
      <w:r w:rsidR="00CA3D37">
        <w:t xml:space="preserve"> the elements that can potential reduce the “pick errors” through answering the following questions.</w:t>
      </w:r>
      <w:r>
        <w:t xml:space="preserve"> Your submission </w:t>
      </w:r>
      <w:r w:rsidR="00B440FA">
        <w:t xml:space="preserve">should be an analytics report in the word format knitted from </w:t>
      </w:r>
      <w:proofErr w:type="spellStart"/>
      <w:r w:rsidR="00B440FA">
        <w:t>RMarkdown</w:t>
      </w:r>
      <w:proofErr w:type="spellEnd"/>
      <w:r w:rsidR="00B440FA">
        <w:t xml:space="preserve"> code.</w:t>
      </w:r>
    </w:p>
    <w:p w14:paraId="4F59EA91" w14:textId="12C15AA2" w:rsidR="00200392" w:rsidRDefault="00200392" w:rsidP="00200392">
      <w:r>
        <w:t>In your analytics report, you need clearly label the following items:</w:t>
      </w:r>
    </w:p>
    <w:p w14:paraId="2DF6D71C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Question Number</w:t>
      </w:r>
    </w:p>
    <w:p w14:paraId="52405375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Code</w:t>
      </w:r>
    </w:p>
    <w:p w14:paraId="68517AD7" w14:textId="77777777" w:rsidR="00200392" w:rsidRDefault="00200392" w:rsidP="00200392">
      <w:pPr>
        <w:pStyle w:val="ListParagraph"/>
        <w:numPr>
          <w:ilvl w:val="0"/>
          <w:numId w:val="2"/>
        </w:numPr>
      </w:pPr>
      <w:r>
        <w:t>R Output</w:t>
      </w:r>
    </w:p>
    <w:p w14:paraId="5E70F815" w14:textId="77CF4B1A" w:rsidR="00200392" w:rsidRDefault="00200392" w:rsidP="00200392">
      <w:pPr>
        <w:pStyle w:val="ListParagraph"/>
        <w:numPr>
          <w:ilvl w:val="0"/>
          <w:numId w:val="2"/>
        </w:numPr>
      </w:pPr>
      <w:r>
        <w:t>Conclusion, if applicable</w:t>
      </w:r>
    </w:p>
    <w:p w14:paraId="0E881652" w14:textId="1EBEA357" w:rsidR="00200392" w:rsidRDefault="00200392" w:rsidP="00200392">
      <w:r>
        <w:t xml:space="preserve"> </w:t>
      </w:r>
      <w:r w:rsidR="002851CF">
        <w:t xml:space="preserve">You need to submit the knitted analytics report on Blackboard. </w:t>
      </w:r>
      <w:r w:rsidR="00D6047E">
        <w:t xml:space="preserve">Please carefully check your work before the submission, as you can only submit your work once. Late submissions will not be accepted.  </w:t>
      </w:r>
    </w:p>
    <w:p w14:paraId="40EFD7F5" w14:textId="77777777" w:rsidR="00B440FA" w:rsidRDefault="00B440FA">
      <w:pPr>
        <w:rPr>
          <w:b/>
          <w:bCs/>
        </w:rPr>
      </w:pPr>
      <w:r>
        <w:rPr>
          <w:b/>
          <w:bCs/>
        </w:rPr>
        <w:br w:type="page"/>
      </w:r>
    </w:p>
    <w:p w14:paraId="612C705D" w14:textId="11B477CF" w:rsidR="00B3320F" w:rsidRDefault="00C430BB" w:rsidP="00200392">
      <w:pPr>
        <w:rPr>
          <w:b/>
          <w:bCs/>
        </w:rPr>
      </w:pPr>
      <w:r w:rsidRPr="00C430BB">
        <w:rPr>
          <w:b/>
          <w:bCs/>
        </w:rPr>
        <w:lastRenderedPageBreak/>
        <w:t>Homework Questions</w:t>
      </w:r>
      <w:r w:rsidR="00B3320F">
        <w:rPr>
          <w:b/>
          <w:bCs/>
        </w:rPr>
        <w:t xml:space="preserve"> (Each Question has 1</w:t>
      </w:r>
      <w:r w:rsidR="00CA3D37">
        <w:rPr>
          <w:b/>
          <w:bCs/>
        </w:rPr>
        <w:t>0</w:t>
      </w:r>
      <w:r w:rsidR="00B3320F">
        <w:rPr>
          <w:b/>
          <w:bCs/>
        </w:rPr>
        <w:t xml:space="preserve"> point)</w:t>
      </w:r>
    </w:p>
    <w:p w14:paraId="5364EE47" w14:textId="6398449C" w:rsidR="00CA3D37" w:rsidRPr="00CA3D37" w:rsidRDefault="00CA3D37" w:rsidP="00200392">
      <w:r w:rsidRPr="00CA3D37">
        <w:t>For each question, use the whole sample as training dataset.</w:t>
      </w:r>
    </w:p>
    <w:p w14:paraId="377A0683" w14:textId="21CF5E2A" w:rsidR="00C430BB" w:rsidRDefault="00C430BB" w:rsidP="00200392">
      <w:r w:rsidRPr="00521A6E">
        <w:rPr>
          <w:b/>
          <w:bCs/>
        </w:rPr>
        <w:t>Q1.</w:t>
      </w:r>
      <w:r>
        <w:t xml:space="preserve"> </w:t>
      </w:r>
      <w:r w:rsidR="00CA3D37">
        <w:t xml:space="preserve">Fit a simple linear regression </w:t>
      </w:r>
      <m:oMath>
        <m:r>
          <w:rPr>
            <w:rFonts w:ascii="Cambria Math" w:hAnsi="Cambria Math" w:hint="eastAsia"/>
          </w:rPr>
          <m:t>Model</m:t>
        </m:r>
        <m:r>
          <w:rPr>
            <w:rFonts w:ascii="Cambria Math" w:hAnsi="Cambria Math"/>
          </w:rPr>
          <m:t xml:space="preserve"> 1: Errors=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Yrs.Exp</m:t>
        </m:r>
      </m:oMath>
      <w:r w:rsidR="00CA3D37">
        <w:t>. Report the R-Squared, Adjusted R-Squared and RMSE for Model 1.</w:t>
      </w:r>
    </w:p>
    <w:p w14:paraId="62051428" w14:textId="41D775C4" w:rsidR="00CA3D37" w:rsidRDefault="00521A6E" w:rsidP="00CA3D37">
      <w:r w:rsidRPr="00B3320F">
        <w:rPr>
          <w:b/>
          <w:bCs/>
        </w:rPr>
        <w:t>Q2.</w:t>
      </w:r>
      <w:r>
        <w:t xml:space="preserve"> </w:t>
      </w:r>
      <w:r w:rsidR="00CA3D37">
        <w:t xml:space="preserve">Fit a </w:t>
      </w:r>
      <w:r w:rsidR="00CA3D37">
        <w:t>multiple</w:t>
      </w:r>
      <w:r w:rsidR="00CA3D37">
        <w:t xml:space="preserve"> linear regression </w:t>
      </w:r>
      <m:oMath>
        <m:r>
          <w:rPr>
            <w:rFonts w:ascii="Cambria Math" w:hAnsi="Cambria Math" w:hint="eastAsia"/>
          </w:rPr>
          <m:t>Model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: Errors=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Yrs.Exp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raining</m:t>
        </m:r>
      </m:oMath>
      <w:r w:rsidR="00CA3D37">
        <w:t xml:space="preserve">. Report the R-Squared, Adjusted R-Squared and RMSE for Model </w:t>
      </w:r>
      <w:r w:rsidR="00CA3D37">
        <w:t>2</w:t>
      </w:r>
      <w:r w:rsidR="00CA3D37">
        <w:t>.</w:t>
      </w:r>
    </w:p>
    <w:p w14:paraId="0A9AA821" w14:textId="33971F39" w:rsidR="00CA3D37" w:rsidRDefault="00521A6E" w:rsidP="00200392">
      <w:r w:rsidRPr="00B3320F">
        <w:rPr>
          <w:b/>
          <w:bCs/>
        </w:rPr>
        <w:t>Q3.</w:t>
      </w:r>
      <w:r w:rsidR="00B3320F">
        <w:rPr>
          <w:b/>
          <w:bCs/>
        </w:rPr>
        <w:t xml:space="preserve"> </w:t>
      </w:r>
      <w:r w:rsidR="00CA3D37">
        <w:t>Fit a</w:t>
      </w:r>
      <w:r w:rsidR="007146AB">
        <w:t xml:space="preserve"> second</w:t>
      </w:r>
      <w:r w:rsidR="00CA3D37">
        <w:t xml:space="preserve"> multiple linear regression </w:t>
      </w:r>
      <m:oMath>
        <m:r>
          <w:rPr>
            <w:rFonts w:ascii="Cambria Math" w:hAnsi="Cambria Math" w:hint="eastAsia"/>
          </w:rPr>
          <m:t>Model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: Errors=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Yrs.Exp+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raining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Yrs.Exp*Training</m:t>
        </m:r>
      </m:oMath>
      <w:r w:rsidR="00CA3D37">
        <w:t xml:space="preserve">. Report the R-Squared, Adjusted R-Squared and RMSE for Model </w:t>
      </w:r>
      <w:r w:rsidR="007146AB">
        <w:t>3</w:t>
      </w:r>
      <w:r w:rsidR="00CA3D37">
        <w:t>.</w:t>
      </w:r>
    </w:p>
    <w:p w14:paraId="0DC526BA" w14:textId="03F20A93" w:rsidR="007146AB" w:rsidRDefault="00521A6E" w:rsidP="007146AB">
      <w:r w:rsidRPr="00B3320F">
        <w:rPr>
          <w:b/>
          <w:bCs/>
        </w:rPr>
        <w:t>Q4.</w:t>
      </w:r>
      <w:r w:rsidR="00B3320F">
        <w:t xml:space="preserve"> </w:t>
      </w:r>
      <w:r w:rsidR="007146AB">
        <w:t xml:space="preserve">Fit a </w:t>
      </w:r>
      <w:r w:rsidR="007146AB">
        <w:t>third</w:t>
      </w:r>
      <w:r w:rsidR="007146AB">
        <w:t xml:space="preserve"> multiple linear regression </w:t>
      </w:r>
      <m:oMath>
        <m:r>
          <w:rPr>
            <w:rFonts w:ascii="Cambria Math" w:hAnsi="Cambria Math" w:hint="eastAsia"/>
          </w:rPr>
          <m:t>Model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: Errors=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Yrs.Exp+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Yrs.Exp*Training</m:t>
        </m:r>
      </m:oMath>
      <w:r w:rsidR="007146AB">
        <w:t xml:space="preserve">. Report the R-Squared, Adjusted R-Squared and RMSE for Model </w:t>
      </w:r>
      <w:r w:rsidR="007146AB">
        <w:t>4</w:t>
      </w:r>
      <w:r w:rsidR="007146AB">
        <w:t>.</w:t>
      </w:r>
    </w:p>
    <w:p w14:paraId="778C5F6C" w14:textId="3A40FF0B" w:rsidR="007146AB" w:rsidRDefault="007146AB" w:rsidP="007146AB">
      <w:r w:rsidRPr="007146AB">
        <w:rPr>
          <w:b/>
          <w:bCs/>
        </w:rPr>
        <w:t>Q5</w:t>
      </w:r>
      <w:r>
        <w:t xml:space="preserve">.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on</w:t>
      </w:r>
      <w:r>
        <w:t xml:space="preserve"> the previous model fits, discuss </w:t>
      </w:r>
      <w:proofErr w:type="spellStart"/>
      <w:r>
        <w:t>i</w:t>
      </w:r>
      <w:proofErr w:type="spellEnd"/>
      <w:r>
        <w:t>) which model provides the best model structure and why; ii) which model provides the best forecasting accuracy and why.</w:t>
      </w:r>
    </w:p>
    <w:p w14:paraId="6A850E87" w14:textId="25C5C758" w:rsidR="007146AB" w:rsidRDefault="007146AB" w:rsidP="007146AB">
      <w:r w:rsidRPr="007146AB">
        <w:rPr>
          <w:b/>
          <w:bCs/>
        </w:rPr>
        <w:t>Q6</w:t>
      </w:r>
      <w:r>
        <w:rPr>
          <w:b/>
          <w:bCs/>
        </w:rPr>
        <w:t xml:space="preserve">. </w:t>
      </w:r>
      <w:r w:rsidRPr="007146AB">
        <w:rPr>
          <w:rFonts w:hint="eastAsia"/>
        </w:rPr>
        <w:t>Base</w:t>
      </w:r>
      <w:r>
        <w:rPr>
          <w:rFonts w:hint="eastAsia"/>
        </w:rPr>
        <w:t>d</w:t>
      </w:r>
      <w:r>
        <w:t xml:space="preserve"> on the model that provides best forecasting accuracy, what will be the predicted pick errors for the following four people?</w:t>
      </w:r>
    </w:p>
    <w:p w14:paraId="2F7D466C" w14:textId="1672A894" w:rsidR="007146AB" w:rsidRDefault="007146AB" w:rsidP="007146AB">
      <w:pPr>
        <w:pStyle w:val="ListParagraph"/>
        <w:numPr>
          <w:ilvl w:val="0"/>
          <w:numId w:val="3"/>
        </w:numPr>
      </w:pPr>
      <w:r>
        <w:t xml:space="preserve">A: </w:t>
      </w:r>
      <w:proofErr w:type="spellStart"/>
      <w:r>
        <w:t>Yrs.Exp</w:t>
      </w:r>
      <w:proofErr w:type="spellEnd"/>
      <w:r>
        <w:t xml:space="preserve">=10, </w:t>
      </w:r>
      <w:r>
        <w:tab/>
        <w:t>Training=1</w:t>
      </w:r>
    </w:p>
    <w:p w14:paraId="5691DAE0" w14:textId="47B9FD06" w:rsidR="007146AB" w:rsidRDefault="007146AB" w:rsidP="007146AB">
      <w:pPr>
        <w:pStyle w:val="ListParagraph"/>
        <w:numPr>
          <w:ilvl w:val="0"/>
          <w:numId w:val="3"/>
        </w:numPr>
      </w:pPr>
      <w:r>
        <w:t xml:space="preserve">B: </w:t>
      </w:r>
      <w:proofErr w:type="spellStart"/>
      <w:r>
        <w:t>Yrs.Exp</w:t>
      </w:r>
      <w:proofErr w:type="spellEnd"/>
      <w:r>
        <w:t xml:space="preserve">=20, </w:t>
      </w:r>
      <w:r>
        <w:tab/>
        <w:t>Training=0</w:t>
      </w:r>
    </w:p>
    <w:p w14:paraId="4AEEC2F3" w14:textId="452C9F0E" w:rsidR="007146AB" w:rsidRDefault="007146AB" w:rsidP="007146AB">
      <w:pPr>
        <w:pStyle w:val="ListParagraph"/>
        <w:numPr>
          <w:ilvl w:val="0"/>
          <w:numId w:val="3"/>
        </w:numPr>
      </w:pPr>
      <w:r>
        <w:t xml:space="preserve">C: </w:t>
      </w:r>
      <w:proofErr w:type="spellStart"/>
      <w:r>
        <w:t>Yrs.Exp</w:t>
      </w:r>
      <w:proofErr w:type="spellEnd"/>
      <w:r>
        <w:t xml:space="preserve">=5, </w:t>
      </w:r>
      <w:r>
        <w:tab/>
        <w:t>Training=1</w:t>
      </w:r>
    </w:p>
    <w:p w14:paraId="781DA8FC" w14:textId="5BDEA7B0" w:rsidR="007146AB" w:rsidRPr="007146AB" w:rsidRDefault="007146AB" w:rsidP="007146A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D: </w:t>
      </w:r>
      <w:proofErr w:type="spellStart"/>
      <w:r>
        <w:t>Yrs.Exp</w:t>
      </w:r>
      <w:proofErr w:type="spellEnd"/>
      <w:r>
        <w:t xml:space="preserve">=1, </w:t>
      </w:r>
      <w:r>
        <w:tab/>
        <w:t>Training=1</w:t>
      </w:r>
    </w:p>
    <w:p w14:paraId="6A96DC8F" w14:textId="5F6B731A" w:rsidR="00521A6E" w:rsidRPr="003021CE" w:rsidRDefault="00521A6E" w:rsidP="00200392"/>
    <w:sectPr w:rsidR="00521A6E" w:rsidRPr="003021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85F21"/>
    <w:multiLevelType w:val="hybridMultilevel"/>
    <w:tmpl w:val="965C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731721"/>
    <w:multiLevelType w:val="hybridMultilevel"/>
    <w:tmpl w:val="1BB0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EE4431"/>
    <w:multiLevelType w:val="hybridMultilevel"/>
    <w:tmpl w:val="A9EC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5B"/>
    <w:rsid w:val="00076732"/>
    <w:rsid w:val="000A565B"/>
    <w:rsid w:val="00116898"/>
    <w:rsid w:val="001B4642"/>
    <w:rsid w:val="00200392"/>
    <w:rsid w:val="002851CF"/>
    <w:rsid w:val="003021CE"/>
    <w:rsid w:val="0031114A"/>
    <w:rsid w:val="00363A86"/>
    <w:rsid w:val="003B5075"/>
    <w:rsid w:val="00521A6E"/>
    <w:rsid w:val="005545DC"/>
    <w:rsid w:val="005773D1"/>
    <w:rsid w:val="007146AB"/>
    <w:rsid w:val="008B4B0A"/>
    <w:rsid w:val="008C6F67"/>
    <w:rsid w:val="00A72703"/>
    <w:rsid w:val="00AD6E22"/>
    <w:rsid w:val="00AE4AF0"/>
    <w:rsid w:val="00B3320F"/>
    <w:rsid w:val="00B440FA"/>
    <w:rsid w:val="00BF6533"/>
    <w:rsid w:val="00C430BB"/>
    <w:rsid w:val="00CA3D37"/>
    <w:rsid w:val="00D6047E"/>
    <w:rsid w:val="00DA002D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039"/>
  <w15:chartTrackingRefBased/>
  <w15:docId w15:val="{4C3C8E9F-C4F4-4F36-B914-FC43EF6F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Tao Li</cp:lastModifiedBy>
  <cp:revision>17</cp:revision>
  <dcterms:created xsi:type="dcterms:W3CDTF">2020-05-02T01:05:00Z</dcterms:created>
  <dcterms:modified xsi:type="dcterms:W3CDTF">2020-05-02T19:55:00Z</dcterms:modified>
</cp:coreProperties>
</file>