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950686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3343EE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3343EE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B16B41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B16B41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17FC3560" w14:textId="0DDD7A70" w:rsidR="00DB216E" w:rsidRPr="0012560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GPA: 3.37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6965DAD6" w14:textId="3C9326C9" w:rsidR="00383D75" w:rsidRPr="0012560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>Rutgers University Honors College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New Brunswick, NJ</w:t>
      </w:r>
      <w:r w:rsidRPr="00125605">
        <w:rPr>
          <w:rFonts w:ascii="Garamond" w:eastAsia="Times New Roman" w:hAnsi="Garamond" w:cs="Times New Roman"/>
          <w:color w:val="000000" w:themeColor="text1"/>
        </w:rPr>
        <w:tab/>
        <w:t>September 2015 – May 2016</w:t>
      </w:r>
    </w:p>
    <w:p w14:paraId="66F5AD4B" w14:textId="6C417E71" w:rsidR="00320906" w:rsidRPr="00125605" w:rsidRDefault="007A7DA4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GPA: 3.88</w:t>
      </w:r>
      <w:r w:rsidR="00DC307C" w:rsidRPr="00125605">
        <w:rPr>
          <w:rFonts w:ascii="Garamond" w:eastAsia="Times New Roman" w:hAnsi="Garamond" w:cs="Times New Roman"/>
        </w:rPr>
        <w:t>, Dean’s List</w:t>
      </w:r>
    </w:p>
    <w:p w14:paraId="279CAF43" w14:textId="77777777" w:rsidR="00320906" w:rsidRPr="00125605" w:rsidRDefault="00320906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</w:p>
    <w:p w14:paraId="0B45CD87" w14:textId="77777777" w:rsidR="00874408" w:rsidRPr="00125605" w:rsidRDefault="00953E69" w:rsidP="00874408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DF144B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DF144B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34EC2F55" w14:textId="1B5E2F32" w:rsidR="00C307C5" w:rsidRPr="00C307C5" w:rsidRDefault="005B65C1" w:rsidP="00C307C5">
      <w:pPr>
        <w:numPr>
          <w:ilvl w:val="0"/>
          <w:numId w:val="10"/>
        </w:numPr>
        <w:spacing w:line="36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>
        <w:rPr>
          <w:rFonts w:ascii="Garamond" w:hAnsi="Garamond" w:cs="Times New Roman"/>
        </w:rPr>
        <w:t>aspects</w:t>
      </w:r>
      <w:r>
        <w:rPr>
          <w:rFonts w:ascii="Garamond" w:hAnsi="Garamond" w:cs="Times New Roman"/>
        </w:rPr>
        <w:t xml:space="preserve"> of the game</w:t>
      </w:r>
    </w:p>
    <w:p w14:paraId="0B447CF0" w14:textId="42B7D975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8AF563F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7777777" w:rsidR="00A16E00" w:rsidRPr="00125605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allow for a number of built-in and custom commands</w:t>
      </w:r>
    </w:p>
    <w:p w14:paraId="4360B8B4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77777777" w:rsidR="00A16E00" w:rsidRPr="00125605" w:rsidRDefault="00A16E00" w:rsidP="00A16E00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</w:p>
    <w:p w14:paraId="00FB59CC" w14:textId="76E8F306" w:rsidR="004A284A" w:rsidRPr="00DF144B" w:rsidRDefault="00A16E00" w:rsidP="00DF144B">
      <w:pPr>
        <w:pStyle w:val="ListParagraph"/>
        <w:numPr>
          <w:ilvl w:val="0"/>
          <w:numId w:val="16"/>
        </w:numPr>
        <w:spacing w:line="36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2CE9FD43" w14:textId="5DECB609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25530741" w:rsidR="00A16E00" w:rsidRPr="00125605" w:rsidRDefault="00A16E00" w:rsidP="00A16E00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instructions in the MIPS assembly language</w:t>
      </w:r>
    </w:p>
    <w:p w14:paraId="7A79C791" w14:textId="7AAC142D" w:rsidR="00A16E00" w:rsidRPr="00A16E00" w:rsidRDefault="00A16E00" w:rsidP="006473BD">
      <w:pPr>
        <w:pStyle w:val="ListParagraph"/>
        <w:numPr>
          <w:ilvl w:val="0"/>
          <w:numId w:val="18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0F9F13B" w:rsidR="00F3590A" w:rsidRDefault="00F3590A" w:rsidP="00320906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>, Software Engineering Intern</w:t>
      </w:r>
      <w:r>
        <w:rPr>
          <w:rFonts w:ascii="Garamond" w:eastAsia="Times New Roman" w:hAnsi="Garamond" w:cs="Times New Roman"/>
        </w:rPr>
        <w:tab/>
      </w:r>
      <w:r>
        <w:rPr>
          <w:rFonts w:ascii="Garamond" w:eastAsia="Times New Roman" w:hAnsi="Garamond" w:cs="Times New Roman"/>
        </w:rPr>
        <w:tab/>
        <w:t>May 2017 – present</w:t>
      </w:r>
    </w:p>
    <w:p w14:paraId="195CF13B" w14:textId="4EF3BACE" w:rsidR="001146E8" w:rsidRPr="004719AD" w:rsidRDefault="00F3590A" w:rsidP="004719AD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  <w:r w:rsidR="00442354">
        <w:rPr>
          <w:rFonts w:ascii="Garamond" w:hAnsi="Garamond" w:cs="Times New Roman"/>
        </w:rPr>
        <w:t xml:space="preserve"> using Unity</w:t>
      </w:r>
      <w:r w:rsidR="00435215">
        <w:rPr>
          <w:rFonts w:ascii="Garamond" w:hAnsi="Garamond" w:cs="Times New Roman"/>
        </w:rPr>
        <w:t>3D</w:t>
      </w:r>
      <w:r w:rsidR="00442354">
        <w:rPr>
          <w:rFonts w:ascii="Garamond" w:hAnsi="Garamond" w:cs="Times New Roman"/>
        </w:rPr>
        <w:t xml:space="preserve"> and C#</w:t>
      </w:r>
    </w:p>
    <w:p w14:paraId="46E7E875" w14:textId="03BC7D02" w:rsidR="000027E6" w:rsidRPr="00125605" w:rsidRDefault="006538BC" w:rsidP="00320906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bookmarkStart w:id="0" w:name="_GoBack"/>
      <w:bookmarkEnd w:id="0"/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F42FA0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4232FB84" w14:textId="712AB2EE" w:rsidR="00F9665A" w:rsidRPr="00125605" w:rsidRDefault="00A07628" w:rsidP="000027E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F3590A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7C201FA1" w14:textId="68136F56" w:rsidR="00DB216E" w:rsidRPr="00125605" w:rsidRDefault="00DB216E" w:rsidP="00DB216E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320906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Pr="00125605" w:rsidRDefault="00A10053" w:rsidP="00CE41A3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632FDFE8" w:rsidR="00CE41A3" w:rsidRPr="00125605" w:rsidRDefault="0003785A" w:rsidP="00B83D5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Adobe Illustrator, Sketch,</w:t>
      </w:r>
      <w:r w:rsidR="00A10053" w:rsidRPr="00125605">
        <w:rPr>
          <w:rFonts w:ascii="Garamond" w:eastAsia="Times New Roman" w:hAnsi="Garamond" w:cs="Times New Roman"/>
          <w:color w:val="auto"/>
        </w:rPr>
        <w:t xml:space="preserve"> Unity</w:t>
      </w:r>
      <w:r w:rsidR="00721BC2" w:rsidRPr="00125605">
        <w:rPr>
          <w:rFonts w:ascii="Garamond" w:eastAsia="Times New Roman" w:hAnsi="Garamond" w:cs="Times New Roman"/>
          <w:color w:val="auto"/>
        </w:rPr>
        <w:t>3D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72DF9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73BD"/>
    <w:rsid w:val="0065068B"/>
    <w:rsid w:val="0065141A"/>
    <w:rsid w:val="006538BC"/>
    <w:rsid w:val="006735EA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1300F"/>
    <w:rsid w:val="00A16E00"/>
    <w:rsid w:val="00A34336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22C60"/>
    <w:rsid w:val="00D304F0"/>
    <w:rsid w:val="00D316C3"/>
    <w:rsid w:val="00D41D52"/>
    <w:rsid w:val="00D45838"/>
    <w:rsid w:val="00D7706C"/>
    <w:rsid w:val="00D87B85"/>
    <w:rsid w:val="00DA0B3F"/>
    <w:rsid w:val="00DA2599"/>
    <w:rsid w:val="00DB216E"/>
    <w:rsid w:val="00DC307C"/>
    <w:rsid w:val="00DE4AEF"/>
    <w:rsid w:val="00DF144B"/>
    <w:rsid w:val="00DF1540"/>
    <w:rsid w:val="00E02D8A"/>
    <w:rsid w:val="00E035C7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57F5-C5B6-AD43-B095-329BCFCC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18</cp:revision>
  <cp:lastPrinted>2017-05-04T00:16:00Z</cp:lastPrinted>
  <dcterms:created xsi:type="dcterms:W3CDTF">2017-05-04T00:16:00Z</dcterms:created>
  <dcterms:modified xsi:type="dcterms:W3CDTF">2017-07-06T00:04:00Z</dcterms:modified>
</cp:coreProperties>
</file>