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7635" w14:textId="1208A17E" w:rsidR="00BD4FE2" w:rsidRDefault="00030B33" w:rsidP="00030B33">
      <w:pPr>
        <w:spacing w:after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22174E0E" w14:textId="3C340132" w:rsidR="00030B33" w:rsidRDefault="005D0BE0" w:rsidP="00030B33">
      <w:pPr>
        <w:spacing w:line="360" w:lineRule="auto"/>
        <w:jc w:val="both"/>
      </w:pPr>
      <w:r>
        <w:t>[</w:t>
      </w:r>
      <w:r w:rsidR="00030B33">
        <w:t>1</w:t>
      </w:r>
      <w:r>
        <w:t>]</w:t>
      </w:r>
      <w:r w:rsidR="00030B33">
        <w:t>. Brahmbhatt, J. (2020).</w:t>
      </w:r>
      <w:r>
        <w:t xml:space="preserve"> </w:t>
      </w:r>
      <w:r w:rsidR="00030B33">
        <w:t xml:space="preserve">"This robot taught itself to walk entirely on its own." MIT Technology Review. Retrieved from [MIT Technology </w:t>
      </w:r>
      <w:r>
        <w:t>Review] (</w:t>
      </w:r>
      <w:r w:rsidR="00030B33">
        <w:t>https://www.technologyreview.com/2020/03/02/905593/ai-robot-learns-to-walk-autonomously-reinforcement-learning/amp/).</w:t>
      </w:r>
    </w:p>
    <w:p w14:paraId="731A2718" w14:textId="77777777" w:rsidR="00030B33" w:rsidRDefault="00030B33" w:rsidP="00030B33">
      <w:pPr>
        <w:spacing w:line="360" w:lineRule="auto"/>
        <w:jc w:val="both"/>
      </w:pPr>
    </w:p>
    <w:p w14:paraId="4D5AA829" w14:textId="5E4C61F5" w:rsidR="00030B33" w:rsidRDefault="005D0BE0" w:rsidP="00030B33">
      <w:pPr>
        <w:spacing w:line="360" w:lineRule="auto"/>
        <w:jc w:val="both"/>
      </w:pPr>
      <w:r>
        <w:t>[</w:t>
      </w:r>
      <w:r w:rsidR="00030B33">
        <w:t>2</w:t>
      </w:r>
      <w:r>
        <w:t>]</w:t>
      </w:r>
      <w:r w:rsidR="00030B33">
        <w:t>. Dillon, C. (2020).</w:t>
      </w:r>
      <w:r>
        <w:t xml:space="preserve"> </w:t>
      </w:r>
      <w:r w:rsidR="00030B33">
        <w:t xml:space="preserve">"AI teaches itself to walk using deep reinforcement learning." </w:t>
      </w:r>
      <w:r>
        <w:t>80. lv.</w:t>
      </w:r>
      <w:r w:rsidR="00030B33">
        <w:t xml:space="preserve"> Retrieved from [</w:t>
      </w:r>
      <w:r>
        <w:t>80.lv] (</w:t>
      </w:r>
      <w:r w:rsidR="00030B33">
        <w:t>https://80.lv/articles/ai-teaches-itself-to-walk-using-deep-reinforcement-learning/?amp=1).</w:t>
      </w:r>
    </w:p>
    <w:p w14:paraId="29F2066F" w14:textId="77777777" w:rsidR="00030B33" w:rsidRDefault="00030B33" w:rsidP="00030B33">
      <w:pPr>
        <w:spacing w:line="360" w:lineRule="auto"/>
        <w:jc w:val="both"/>
      </w:pPr>
    </w:p>
    <w:p w14:paraId="44EDAC7C" w14:textId="2670EEA1" w:rsidR="00030B33" w:rsidRDefault="005D0BE0" w:rsidP="00030B33">
      <w:pPr>
        <w:spacing w:line="360" w:lineRule="auto"/>
        <w:jc w:val="both"/>
      </w:pPr>
      <w:r>
        <w:t>[</w:t>
      </w:r>
      <w:r w:rsidR="00030B33">
        <w:t>3</w:t>
      </w:r>
      <w:r>
        <w:t>]</w:t>
      </w:r>
      <w:r w:rsidR="00030B33">
        <w:t>. Schulman, J., Wolski, F., Dhariwal, P., Radford, A., &amp; Klimov, O. (2017).</w:t>
      </w:r>
      <w:r>
        <w:t xml:space="preserve"> </w:t>
      </w:r>
      <w:r w:rsidR="00030B33">
        <w:t xml:space="preserve">"Proximal Policy Optimization Algorithms." </w:t>
      </w:r>
      <w:proofErr w:type="spellStart"/>
      <w:r w:rsidR="00030B33">
        <w:t>arXiv</w:t>
      </w:r>
      <w:proofErr w:type="spellEnd"/>
      <w:r w:rsidR="00030B33">
        <w:t xml:space="preserve"> preprint arXiv:1707.06347.</w:t>
      </w:r>
    </w:p>
    <w:p w14:paraId="6CFEFAEB" w14:textId="77777777" w:rsidR="00030B33" w:rsidRDefault="00030B33" w:rsidP="00030B33">
      <w:pPr>
        <w:spacing w:line="360" w:lineRule="auto"/>
        <w:jc w:val="both"/>
      </w:pPr>
    </w:p>
    <w:p w14:paraId="0CECFC77" w14:textId="14D43A64" w:rsidR="00030B33" w:rsidRDefault="005D0BE0" w:rsidP="00030B33">
      <w:pPr>
        <w:spacing w:line="360" w:lineRule="auto"/>
        <w:jc w:val="both"/>
      </w:pPr>
      <w:r>
        <w:t>[</w:t>
      </w:r>
      <w:r w:rsidR="00030B33">
        <w:t>4</w:t>
      </w:r>
      <w:r>
        <w:t>]</w:t>
      </w:r>
      <w:r w:rsidR="00030B33">
        <w:t>. Silver, D., Sutton, R. S., &amp; Müller, M. (2008).</w:t>
      </w:r>
      <w:r>
        <w:t xml:space="preserve"> </w:t>
      </w:r>
      <w:r w:rsidR="00030B33">
        <w:t>"Reinforcement Learning: A Framework for Robotics." IEEE Robotics &amp; Automation Magazine.</w:t>
      </w:r>
    </w:p>
    <w:p w14:paraId="7A9E14B4" w14:textId="77777777" w:rsidR="00030B33" w:rsidRDefault="00030B33" w:rsidP="00030B33">
      <w:pPr>
        <w:spacing w:line="360" w:lineRule="auto"/>
        <w:jc w:val="both"/>
      </w:pPr>
    </w:p>
    <w:p w14:paraId="1D8D356E" w14:textId="5E96B9CB" w:rsidR="00030B33" w:rsidRDefault="005D0BE0" w:rsidP="00030B33">
      <w:pPr>
        <w:spacing w:line="360" w:lineRule="auto"/>
        <w:jc w:val="both"/>
      </w:pPr>
      <w:r>
        <w:t>[</w:t>
      </w:r>
      <w:r w:rsidR="00030B33">
        <w:t>5</w:t>
      </w:r>
      <w:r>
        <w:t>]</w:t>
      </w:r>
      <w:r w:rsidR="00030B33">
        <w:t xml:space="preserve">. </w:t>
      </w:r>
      <w:proofErr w:type="spellStart"/>
      <w:r w:rsidR="00030B33">
        <w:t>Haarnoja</w:t>
      </w:r>
      <w:proofErr w:type="spellEnd"/>
      <w:r w:rsidR="00030B33">
        <w:t xml:space="preserve">, T., Zhou, A., </w:t>
      </w:r>
      <w:proofErr w:type="spellStart"/>
      <w:r w:rsidR="00030B33">
        <w:t>Abbeel</w:t>
      </w:r>
      <w:proofErr w:type="spellEnd"/>
      <w:r w:rsidR="00030B33">
        <w:t>, P., &amp; Levine, S. (2018).</w:t>
      </w:r>
      <w:r>
        <w:t xml:space="preserve"> </w:t>
      </w:r>
      <w:r w:rsidR="00030B33">
        <w:t>"Soft Actor-Critic: Off-Policy Maximum Entropy Deep Reinforcement Learning with a Stochastic Actor." Proceedings of the International Conference on Machine Learning.</w:t>
      </w:r>
    </w:p>
    <w:p w14:paraId="4D477023" w14:textId="77777777" w:rsidR="00030B33" w:rsidRDefault="00030B33" w:rsidP="00030B33">
      <w:pPr>
        <w:spacing w:line="360" w:lineRule="auto"/>
        <w:jc w:val="both"/>
      </w:pPr>
    </w:p>
    <w:p w14:paraId="48A5CAE0" w14:textId="7922315C" w:rsidR="00030B33" w:rsidRDefault="005D0BE0" w:rsidP="00030B33">
      <w:pPr>
        <w:spacing w:line="360" w:lineRule="auto"/>
        <w:jc w:val="both"/>
      </w:pPr>
      <w:r>
        <w:t>[</w:t>
      </w:r>
      <w:r w:rsidR="00030B33">
        <w:t>6</w:t>
      </w:r>
      <w:r>
        <w:t>]</w:t>
      </w:r>
      <w:r w:rsidR="00030B33">
        <w:t xml:space="preserve">. </w:t>
      </w:r>
      <w:proofErr w:type="spellStart"/>
      <w:r w:rsidR="00030B33">
        <w:t>Mnih</w:t>
      </w:r>
      <w:proofErr w:type="spellEnd"/>
      <w:r w:rsidR="00030B33">
        <w:t xml:space="preserve">, V., </w:t>
      </w:r>
      <w:proofErr w:type="spellStart"/>
      <w:r w:rsidR="00030B33">
        <w:t>Kavukcuoglu</w:t>
      </w:r>
      <w:proofErr w:type="spellEnd"/>
      <w:r w:rsidR="00030B33">
        <w:t>, K., Silver, D., et al. (2015)."Human-level control through deep reinforcement learning." Nature, 518(7540), 529-533.</w:t>
      </w:r>
    </w:p>
    <w:p w14:paraId="1B64DD40" w14:textId="77777777" w:rsidR="00030B33" w:rsidRDefault="00030B33" w:rsidP="00030B33">
      <w:pPr>
        <w:spacing w:line="360" w:lineRule="auto"/>
        <w:jc w:val="both"/>
      </w:pPr>
    </w:p>
    <w:p w14:paraId="34EF2B6C" w14:textId="5303D49A" w:rsidR="00030B33" w:rsidRPr="00030B33" w:rsidRDefault="005D0BE0" w:rsidP="00030B33">
      <w:pPr>
        <w:spacing w:line="360" w:lineRule="auto"/>
        <w:jc w:val="both"/>
      </w:pPr>
      <w:r>
        <w:t>[</w:t>
      </w:r>
      <w:r w:rsidR="00030B33">
        <w:t>7</w:t>
      </w:r>
      <w:r>
        <w:t>]</w:t>
      </w:r>
      <w:r w:rsidR="00030B33">
        <w:t xml:space="preserve">. Lillicrap, T. P., Hunt, J. J., Pritzel, A., et al. (2016)."Continuous control with deep reinforcement learning." </w:t>
      </w:r>
      <w:proofErr w:type="spellStart"/>
      <w:r w:rsidR="00030B33">
        <w:t>arXiv</w:t>
      </w:r>
      <w:proofErr w:type="spellEnd"/>
      <w:r w:rsidR="00030B33">
        <w:t xml:space="preserve"> preprint arXiv:1509.02971.</w:t>
      </w:r>
    </w:p>
    <w:sectPr w:rsidR="00030B33" w:rsidRPr="00030B33" w:rsidSect="00B874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6D404" w14:textId="77777777" w:rsidR="00BE71A0" w:rsidRDefault="00BE71A0" w:rsidP="00E650B5">
      <w:r>
        <w:separator/>
      </w:r>
    </w:p>
  </w:endnote>
  <w:endnote w:type="continuationSeparator" w:id="0">
    <w:p w14:paraId="0864D5D2" w14:textId="77777777" w:rsidR="00BE71A0" w:rsidRDefault="00BE71A0" w:rsidP="00E6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1FF2B" w14:textId="77777777" w:rsidR="00CE3EE7" w:rsidRDefault="00CE3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D7D75" w14:textId="3C3FC281" w:rsidR="00CE3EE7" w:rsidRPr="00AC1407" w:rsidRDefault="00580E3A" w:rsidP="00CE3EE7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Cs/>
        <w:sz w:val="20"/>
        <w:szCs w:val="20"/>
      </w:rPr>
    </w:pPr>
    <w:proofErr w:type="gramStart"/>
    <w:r>
      <w:rPr>
        <w:rFonts w:ascii="Times New Roman" w:hAnsi="Times New Roman" w:cs="Times New Roman"/>
        <w:sz w:val="20"/>
        <w:szCs w:val="20"/>
      </w:rPr>
      <w:t>B.E,Dept.</w:t>
    </w:r>
    <w:proofErr w:type="gramEnd"/>
    <w:r>
      <w:rPr>
        <w:rFonts w:ascii="Times New Roman" w:hAnsi="Times New Roman" w:cs="Times New Roman"/>
        <w:sz w:val="20"/>
        <w:szCs w:val="20"/>
      </w:rPr>
      <w:t xml:space="preserve"> of AI&amp;ML,CITech</w:t>
    </w:r>
    <w:r>
      <w:rPr>
        <w:rFonts w:ascii="Times New Roman" w:hAnsi="Times New Roman" w:cs="Times New Roman"/>
        <w:sz w:val="20"/>
        <w:szCs w:val="20"/>
      </w:rPr>
      <w:tab/>
      <w:t xml:space="preserve"> 2023-24</w:t>
    </w:r>
    <w:r>
      <w:ptab w:relativeTo="margin" w:alignment="right" w:leader="none"/>
    </w:r>
    <w:r w:rsidRPr="00AC1407">
      <w:rPr>
        <w:rFonts w:ascii="Times New Roman" w:eastAsiaTheme="majorEastAsia" w:hAnsi="Times New Roman" w:cs="Times New Roman"/>
        <w:bCs/>
        <w:sz w:val="20"/>
        <w:szCs w:val="20"/>
      </w:rPr>
      <w:t xml:space="preserve">Page </w:t>
    </w:r>
    <w:r w:rsidR="00F50D4D">
      <w:rPr>
        <w:rFonts w:ascii="Times New Roman" w:eastAsiaTheme="majorEastAsia" w:hAnsi="Times New Roman" w:cs="Times New Roman"/>
        <w:bCs/>
        <w:sz w:val="20"/>
        <w:szCs w:val="20"/>
      </w:rPr>
      <w:t>7</w:t>
    </w:r>
  </w:p>
  <w:p w14:paraId="6AF29910" w14:textId="77777777" w:rsidR="00CE3EE7" w:rsidRPr="00CE3EE7" w:rsidRDefault="00CE3EE7" w:rsidP="00CE3E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F6DD6" w14:textId="633E0914" w:rsidR="00F50D4D" w:rsidRPr="00AC1407" w:rsidRDefault="00F50D4D" w:rsidP="00F50D4D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Cs/>
        <w:sz w:val="20"/>
        <w:szCs w:val="20"/>
      </w:rPr>
    </w:pPr>
    <w:proofErr w:type="gramStart"/>
    <w:r>
      <w:rPr>
        <w:rFonts w:ascii="Times New Roman" w:hAnsi="Times New Roman" w:cs="Times New Roman"/>
        <w:sz w:val="20"/>
        <w:szCs w:val="20"/>
      </w:rPr>
      <w:t>B.E,Dept.</w:t>
    </w:r>
    <w:proofErr w:type="gramEnd"/>
    <w:r>
      <w:rPr>
        <w:rFonts w:ascii="Times New Roman" w:hAnsi="Times New Roman" w:cs="Times New Roman"/>
        <w:sz w:val="20"/>
        <w:szCs w:val="20"/>
      </w:rPr>
      <w:t xml:space="preserve"> of AI&amp;ML,CITech</w:t>
    </w:r>
    <w:r>
      <w:rPr>
        <w:rFonts w:ascii="Times New Roman" w:hAnsi="Times New Roman" w:cs="Times New Roman"/>
        <w:sz w:val="20"/>
        <w:szCs w:val="20"/>
      </w:rPr>
      <w:tab/>
      <w:t xml:space="preserve"> 2023-24</w:t>
    </w:r>
    <w:r>
      <w:ptab w:relativeTo="margin" w:alignment="right" w:leader="none"/>
    </w:r>
    <w:r w:rsidRPr="00AC1407">
      <w:rPr>
        <w:rFonts w:ascii="Times New Roman" w:eastAsiaTheme="majorEastAsia" w:hAnsi="Times New Roman" w:cs="Times New Roman"/>
        <w:bCs/>
        <w:sz w:val="20"/>
        <w:szCs w:val="20"/>
      </w:rPr>
      <w:t xml:space="preserve">Page </w:t>
    </w:r>
    <w:r>
      <w:rPr>
        <w:rFonts w:ascii="Times New Roman" w:eastAsiaTheme="majorEastAsia" w:hAnsi="Times New Roman" w:cs="Times New Roman"/>
        <w:bCs/>
        <w:sz w:val="20"/>
        <w:szCs w:val="20"/>
      </w:rPr>
      <w:t>6</w:t>
    </w:r>
  </w:p>
  <w:p w14:paraId="061182C9" w14:textId="77777777" w:rsidR="00CE3EE7" w:rsidRDefault="00CE3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C3FC0" w14:textId="77777777" w:rsidR="00BE71A0" w:rsidRDefault="00BE71A0" w:rsidP="00E650B5">
      <w:r>
        <w:separator/>
      </w:r>
    </w:p>
  </w:footnote>
  <w:footnote w:type="continuationSeparator" w:id="0">
    <w:p w14:paraId="4900A01D" w14:textId="77777777" w:rsidR="00BE71A0" w:rsidRDefault="00BE71A0" w:rsidP="00E6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ADE2E" w14:textId="77777777" w:rsidR="00CE3EE7" w:rsidRDefault="00CE3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B613C5AA50D246CAB20E724A87D551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F518C46" w14:textId="3432F524" w:rsidR="00CE3EE7" w:rsidRPr="00EA604F" w:rsidRDefault="00030B33" w:rsidP="00FC26EA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Chapter name                                                              Internship report</w:t>
        </w:r>
      </w:p>
    </w:sdtContent>
  </w:sdt>
  <w:p w14:paraId="467F0E2E" w14:textId="77777777" w:rsidR="00CE3EE7" w:rsidRPr="00EA604F" w:rsidRDefault="00CE3EE7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A068" w14:textId="77777777" w:rsidR="00CE3EE7" w:rsidRDefault="00CE3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30B33"/>
    <w:rsid w:val="00053080"/>
    <w:rsid w:val="003D00F2"/>
    <w:rsid w:val="004F3E62"/>
    <w:rsid w:val="00580E3A"/>
    <w:rsid w:val="005D0BE0"/>
    <w:rsid w:val="007A4AEE"/>
    <w:rsid w:val="009B0147"/>
    <w:rsid w:val="009F7C7B"/>
    <w:rsid w:val="00A77B3E"/>
    <w:rsid w:val="00AC1407"/>
    <w:rsid w:val="00B56E4C"/>
    <w:rsid w:val="00B63D51"/>
    <w:rsid w:val="00B8741C"/>
    <w:rsid w:val="00BD4FE2"/>
    <w:rsid w:val="00BE71A0"/>
    <w:rsid w:val="00CA2A55"/>
    <w:rsid w:val="00CE3EE7"/>
    <w:rsid w:val="00D07959"/>
    <w:rsid w:val="00E650B5"/>
    <w:rsid w:val="00EA604F"/>
    <w:rsid w:val="00EC6447"/>
    <w:rsid w:val="00F4084C"/>
    <w:rsid w:val="00F50D4D"/>
    <w:rsid w:val="00FA4DFB"/>
    <w:rsid w:val="00F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46EDB"/>
  <w15:docId w15:val="{651A3DA1-806B-4746-B615-7F8B5156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0B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D4F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4FE2"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BD4FE2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E3EE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E3EE7"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FC2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2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13C5AA50D246CAB20E724A87D55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22288-A863-4AB7-9A3E-556667D53330}"/>
      </w:docPartPr>
      <w:docPartBody>
        <w:p w:rsidR="00A41225" w:rsidRDefault="00A41225" w:rsidP="00F4084C">
          <w:pPr>
            <w:pStyle w:val="B613C5AA50D246CAB20E724A87D5510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225"/>
    <w:rsid w:val="00455446"/>
    <w:rsid w:val="00524F85"/>
    <w:rsid w:val="009F7C7B"/>
    <w:rsid w:val="00A41225"/>
    <w:rsid w:val="00B314C7"/>
    <w:rsid w:val="00B63D51"/>
    <w:rsid w:val="00EC6447"/>
    <w:rsid w:val="00FC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13C5AA50D246CAB20E724A87D55103">
    <w:name w:val="B613C5AA50D246CAB20E724A87D55103"/>
    <w:rsid w:val="00F4084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name                                                              Internship report</dc:title>
  <dc:creator>j</dc:creator>
  <cp:lastModifiedBy>Boopathy Sankar Pallavapuram</cp:lastModifiedBy>
  <cp:revision>4</cp:revision>
  <dcterms:created xsi:type="dcterms:W3CDTF">2024-07-18T16:51:00Z</dcterms:created>
  <dcterms:modified xsi:type="dcterms:W3CDTF">2024-07-18T17:03:00Z</dcterms:modified>
</cp:coreProperties>
</file>