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AD1D66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D1D6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06CBC" w:rsidRPr="00AD1D66" w:rsidRDefault="00AD1D66" w:rsidP="00A643B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ТИПОВ ДАННЫХ, ОПРЕДЕЛЯЕМЫХ ПОЛЬЗОВАТЕЛЕМ. НАСЛЕДОВАНИЕ. ОБРАБОТКА ИСПЛЮЧЕНИЙ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1D66">
        <w:rPr>
          <w:rFonts w:ascii="Times New Roman" w:hAnsi="Times New Roman" w:cs="Times New Roman"/>
          <w:sz w:val="28"/>
          <w:szCs w:val="28"/>
        </w:rPr>
        <w:t>#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90C3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B675C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B675C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D7AC2" w:rsidP="00A643B0">
      <w:pPr>
        <w:pStyle w:val="NormalWeb1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>познакомиться с пользовательскими типами данных в языке С#: структура и перечисление</w:t>
      </w:r>
      <w:r w:rsidR="00A643B0" w:rsidRPr="00AD1D66">
        <w:rPr>
          <w:rFonts w:cs="Times New Roman"/>
          <w:szCs w:val="28"/>
          <w:lang w:val="ru-RU"/>
        </w:rPr>
        <w:t xml:space="preserve">; 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>ознакомиться со структурой класса, его созданием и использова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softHyphen/>
        <w:t>нием, описанием членов класса: полей, свойств, инициализации объек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softHyphen/>
        <w:t>тов класса с помощью конструкторов; изучить механизм создания иерархий классов в С# и применение интерфейсов при наследовании; изучить механизм генерации и обработки исключений</w:t>
      </w:r>
      <w:r w:rsidRPr="00137DCF">
        <w:rPr>
          <w:rFonts w:cs="Times New Roman"/>
          <w:szCs w:val="28"/>
          <w:lang w:val="ru-RU"/>
        </w:rPr>
        <w:t xml:space="preserve">. </w:t>
      </w:r>
    </w:p>
    <w:p w:rsidR="00A643B0" w:rsidRPr="00A643B0" w:rsidRDefault="00ED7AC2" w:rsidP="00A643B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643B0" w:rsidRPr="00AD1D66" w:rsidRDefault="00A643B0" w:rsidP="00A64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</w:t>
      </w:r>
    </w:p>
    <w:p w:rsidR="00A643B0" w:rsidRPr="00A643B0" w:rsidRDefault="00AD1D66" w:rsidP="00A643B0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D1D66">
        <w:rPr>
          <w:rFonts w:ascii="Times New Roman" w:hAnsi="Times New Roman" w:cs="Times New Roman"/>
          <w:sz w:val="28"/>
          <w:szCs w:val="24"/>
        </w:rPr>
        <w:t xml:space="preserve"> </w:t>
      </w:r>
      <w:r w:rsidR="00A643B0" w:rsidRPr="00A643B0">
        <w:rPr>
          <w:rFonts w:ascii="Times New Roman" w:hAnsi="Times New Roman" w:cs="Times New Roman"/>
          <w:sz w:val="28"/>
          <w:szCs w:val="24"/>
        </w:rPr>
        <w:t>Проработать примеры программ 1-</w:t>
      </w:r>
      <w:r w:rsidRPr="00AD1D66">
        <w:rPr>
          <w:rFonts w:ascii="Times New Roman" w:hAnsi="Times New Roman" w:cs="Times New Roman"/>
          <w:sz w:val="28"/>
          <w:szCs w:val="24"/>
        </w:rPr>
        <w:t>6</w:t>
      </w:r>
      <w:r w:rsidR="00A643B0" w:rsidRPr="00A643B0">
        <w:rPr>
          <w:rFonts w:ascii="Times New Roman" w:hAnsi="Times New Roman" w:cs="Times New Roman"/>
          <w:sz w:val="28"/>
          <w:szCs w:val="24"/>
        </w:rPr>
        <w:t>, данные в теоретических сведениях. Создать на их основе программы. Получить результаты ра</w:t>
      </w:r>
      <w:r w:rsidR="00A643B0" w:rsidRPr="00A643B0">
        <w:rPr>
          <w:rFonts w:ascii="Times New Roman" w:hAnsi="Times New Roman" w:cs="Times New Roman"/>
          <w:sz w:val="28"/>
          <w:szCs w:val="24"/>
        </w:rPr>
        <w:softHyphen/>
        <w:t>боты программ и уметь их объяснить. Внести их в отчет по работе с комментариями.</w:t>
      </w:r>
    </w:p>
    <w:p w:rsidR="00A643B0" w:rsidRPr="00AD1D66" w:rsidRDefault="00AD1D66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1D66">
        <w:rPr>
          <w:rFonts w:ascii="Times New Roman" w:hAnsi="Times New Roman" w:cs="Times New Roman"/>
          <w:sz w:val="28"/>
          <w:szCs w:val="24"/>
        </w:rPr>
        <w:t xml:space="preserve"> </w:t>
      </w:r>
      <w:r w:rsidRPr="00AD1D66">
        <w:rPr>
          <w:rFonts w:ascii="Times New Roman" w:hAnsi="Times New Roman" w:cs="Times New Roman"/>
          <w:sz w:val="28"/>
          <w:szCs w:val="28"/>
        </w:rPr>
        <w:t>Для заданной структуры данных разработать абстрактный класс и класс-наследник. В классе реализовать несколько конструкторов. Создать методы, работающие с полями класса. Часть из них должны быть виртуальными. Добавить методы-свойства и индексаторы</w:t>
      </w:r>
      <w:r w:rsidR="00A643B0" w:rsidRPr="00AD1D66">
        <w:rPr>
          <w:rFonts w:ascii="Times New Roman" w:hAnsi="Times New Roman" w:cs="Times New Roman"/>
          <w:sz w:val="28"/>
          <w:szCs w:val="28"/>
        </w:rPr>
        <w:t>.</w:t>
      </w:r>
    </w:p>
    <w:p w:rsidR="00A643B0" w:rsidRPr="00AD1D66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1D66">
        <w:rPr>
          <w:rFonts w:ascii="Times New Roman" w:hAnsi="Times New Roman" w:cs="Times New Roman"/>
          <w:sz w:val="28"/>
          <w:szCs w:val="28"/>
        </w:rPr>
        <w:t xml:space="preserve"> </w:t>
      </w:r>
      <w:r w:rsidR="00AD1D66" w:rsidRPr="00AD1D66">
        <w:rPr>
          <w:rFonts w:ascii="Times New Roman" w:hAnsi="Times New Roman" w:cs="Times New Roman"/>
          <w:sz w:val="28"/>
          <w:szCs w:val="28"/>
        </w:rPr>
        <w:t>Разработать интерфейсные классы, добавляющие некоторые ме</w:t>
      </w:r>
      <w:r w:rsidR="00AD1D66" w:rsidRPr="00AD1D66">
        <w:rPr>
          <w:rFonts w:ascii="Times New Roman" w:hAnsi="Times New Roman" w:cs="Times New Roman"/>
          <w:sz w:val="28"/>
          <w:szCs w:val="28"/>
        </w:rPr>
        <w:softHyphen/>
        <w:t>тоды в класс-потомок. Изучить причины возникновения коллизий имен при наследовании и способы их устранения</w:t>
      </w:r>
      <w:r w:rsidRPr="00AD1D66">
        <w:rPr>
          <w:rFonts w:ascii="Times New Roman" w:hAnsi="Times New Roman" w:cs="Times New Roman"/>
          <w:sz w:val="28"/>
          <w:szCs w:val="28"/>
        </w:rPr>
        <w:t>.</w:t>
      </w:r>
    </w:p>
    <w:p w:rsidR="00A643B0" w:rsidRPr="00AD1D66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1D66">
        <w:rPr>
          <w:rFonts w:ascii="Times New Roman" w:hAnsi="Times New Roman" w:cs="Times New Roman"/>
          <w:sz w:val="28"/>
          <w:szCs w:val="28"/>
        </w:rPr>
        <w:t xml:space="preserve"> </w:t>
      </w:r>
      <w:r w:rsidR="00AD1D66" w:rsidRPr="00AD1D66">
        <w:rPr>
          <w:rFonts w:ascii="Times New Roman" w:hAnsi="Times New Roman" w:cs="Times New Roman"/>
          <w:sz w:val="28"/>
          <w:szCs w:val="28"/>
        </w:rPr>
        <w:t xml:space="preserve">Разработать классы исключительных ситуаций и </w:t>
      </w:r>
      <w:r w:rsidR="00AD1D66" w:rsidRPr="00AD1D66">
        <w:rPr>
          <w:rStyle w:val="4"/>
          <w:rFonts w:eastAsiaTheme="minorHAnsi"/>
          <w:sz w:val="28"/>
          <w:szCs w:val="28"/>
        </w:rPr>
        <w:t>применить</w:t>
      </w:r>
      <w:r w:rsidR="00AD1D66" w:rsidRPr="00AD1D66">
        <w:rPr>
          <w:rFonts w:ascii="Times New Roman" w:hAnsi="Times New Roman" w:cs="Times New Roman"/>
          <w:sz w:val="28"/>
          <w:szCs w:val="28"/>
        </w:rPr>
        <w:t xml:space="preserve"> их для обработки, возникающих исключений</w:t>
      </w:r>
      <w:r w:rsidRPr="00AD1D66">
        <w:rPr>
          <w:rFonts w:ascii="Times New Roman" w:hAnsi="Times New Roman" w:cs="Times New Roman"/>
          <w:sz w:val="28"/>
          <w:szCs w:val="28"/>
        </w:rPr>
        <w:t>.</w:t>
      </w:r>
    </w:p>
    <w:p w:rsidR="00AD1D66" w:rsidRPr="00A643B0" w:rsidRDefault="00AD1D66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Написать демонстрационную программу.</w:t>
      </w:r>
    </w:p>
    <w:p w:rsidR="00411E43" w:rsidRPr="00AD1D66" w:rsidRDefault="00ED7AC2" w:rsidP="00AD1D66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Program.cs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RegularExpressions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Program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args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"\t\tSevSU semestr.04 .NET Lab.02"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Museum m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Museum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"Центральный"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"ул. Пушкина"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"Город"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"Холл"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"Зал A"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"Зал Б"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"Зал В"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Зал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Г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Random rnd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Random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rnd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visit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try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Name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"Областной"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 ex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"Exception: {0}"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Message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"\tPress any key to exit..."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ReadKey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AD1D66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Default="00826115" w:rsidP="008261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InvalidValueException.cs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InvalidValueException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Exception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set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InvalidValueException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 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"Name field can`t be changed"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"Address field can`t be empty"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Index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"Index field is invalid"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default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"Unknown field is invalid"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enum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FieldType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Name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Address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</w:rPr>
        <w:t>Index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26115" w:rsidRDefault="00826115" w:rsidP="008261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AMuseum.cs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namespace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abstract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AMuseum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get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set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InvalidValueException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get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set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InvalidValueException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hall_count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Hall_count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get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hall_count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const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hall_max_count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halls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hall_max_count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get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&amp;&amp;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InvalidValueException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Index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set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halls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hall_count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&amp;&amp;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halls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InvalidValueException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Index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AMuseum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virtual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"Museum \"{0}\", {1}"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printHalls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"Hall #{0}: {1}"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abstract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printInfo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AD1D66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IVisitable.cs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interface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IVisitable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visit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getVisits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Museum.cs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Generic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Linq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Text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Tasks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namespace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class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Museum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: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AMuseum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IVisitable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private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get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return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set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owner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!=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""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private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visits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Museum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):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base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name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owner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print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Console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WriteLine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"Museum \"{0}\", {1}; Owner: {2}, Visits: {3}"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base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printHalls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override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printInfo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Console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WriteLine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"Owner: {0}, Visits: {1}"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visits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++;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lastRenderedPageBreak/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int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getVisits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visits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AD1D66" w:rsidRPr="00826115" w:rsidRDefault="00AD1D66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ED7AC2" w:rsidRPr="00AD1D66" w:rsidRDefault="00ED7AC2" w:rsidP="00931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567" w:rsidRDefault="00931567" w:rsidP="00931567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</w:p>
    <w:p w:rsidR="00B2587A" w:rsidRPr="00B2587A" w:rsidRDefault="00B2587A" w:rsidP="00B258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работа программы.</w:t>
      </w:r>
    </w:p>
    <w:p w:rsidR="00B2587A" w:rsidRDefault="00B2587A" w:rsidP="00AD1D66">
      <w:pPr>
        <w:pStyle w:val="a6"/>
        <w:ind w:left="0"/>
        <w:rPr>
          <w:noProof/>
          <w:lang w:eastAsia="ru-RU"/>
        </w:rPr>
      </w:pPr>
    </w:p>
    <w:p w:rsidR="00931567" w:rsidRDefault="00AD1D66" w:rsidP="00B2587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93394" cy="1197185"/>
            <wp:effectExtent l="0" t="0" r="7620" b="3175"/>
            <wp:docPr id="2" name="Рисунок 2" descr="http://pastexen.com/i/v9gKV0g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v9gKV0g0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t="4047"/>
                    <a:stretch/>
                  </pic:blipFill>
                  <pic:spPr bwMode="auto">
                    <a:xfrm>
                      <a:off x="0" y="0"/>
                      <a:ext cx="3993721" cy="11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67" w:rsidRDefault="00826115" w:rsidP="00B25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программы</w:t>
      </w:r>
    </w:p>
    <w:p w:rsidR="00826115" w:rsidRDefault="00826115" w:rsidP="00B25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826115" w:rsidRDefault="0082611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11E43" w:rsidRPr="00B2587A" w:rsidRDefault="00411E43" w:rsidP="00826115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</w:t>
      </w:r>
      <w:r w:rsidR="00826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пользовательских типов данных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языке 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2587A" w:rsidRP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Освоена работа с </w:t>
      </w:r>
      <w:r w:rsidR="00826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наследованием, свойствами и индексаторами классов. Изучен механизм генерации и обработки исключений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7A7" w:rsidRDefault="008127A7">
      <w:pPr>
        <w:spacing w:after="0" w:line="240" w:lineRule="auto"/>
      </w:pPr>
      <w:r>
        <w:separator/>
      </w:r>
    </w:p>
  </w:endnote>
  <w:endnote w:type="continuationSeparator" w:id="0">
    <w:p w:rsidR="008127A7" w:rsidRDefault="0081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7A7" w:rsidRDefault="008127A7">
      <w:pPr>
        <w:spacing w:after="0" w:line="240" w:lineRule="auto"/>
      </w:pPr>
      <w:r>
        <w:separator/>
      </w:r>
    </w:p>
  </w:footnote>
  <w:footnote w:type="continuationSeparator" w:id="0">
    <w:p w:rsidR="008127A7" w:rsidRDefault="0081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5C1">
          <w:rPr>
            <w:noProof/>
          </w:rPr>
          <w:t>6</w:t>
        </w:r>
        <w:r>
          <w:fldChar w:fldCharType="end"/>
        </w:r>
      </w:p>
    </w:sdtContent>
  </w:sdt>
  <w:p w:rsidR="00AB75AC" w:rsidRDefault="008127A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4B42A88"/>
    <w:multiLevelType w:val="singleLevel"/>
    <w:tmpl w:val="A5FE6B5C"/>
    <w:lvl w:ilvl="0">
      <w:start w:val="10"/>
      <w:numFmt w:val="decimal"/>
      <w:lvlText w:val="2.%1."/>
      <w:legacy w:legacy="1" w:legacySpace="0" w:legacyIndent="48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F1766A"/>
    <w:multiLevelType w:val="singleLevel"/>
    <w:tmpl w:val="379CA534"/>
    <w:lvl w:ilvl="0">
      <w:start w:val="10"/>
      <w:numFmt w:val="decimal"/>
      <w:lvlText w:val="4.%1."/>
      <w:legacy w:legacy="1" w:legacySpace="0" w:legacyIndent="4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8087FDD"/>
    <w:multiLevelType w:val="hybridMultilevel"/>
    <w:tmpl w:val="9630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06BF"/>
    <w:multiLevelType w:val="singleLevel"/>
    <w:tmpl w:val="19F42874"/>
    <w:lvl w:ilvl="0">
      <w:start w:val="10"/>
      <w:numFmt w:val="decimal"/>
      <w:lvlText w:val="3.%1."/>
      <w:legacy w:legacy="1" w:legacySpace="0" w:legacyIndent="49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77D4B"/>
    <w:multiLevelType w:val="singleLevel"/>
    <w:tmpl w:val="E3DC0586"/>
    <w:lvl w:ilvl="0">
      <w:start w:val="1"/>
      <w:numFmt w:val="decimal"/>
      <w:lvlText w:val="%1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7"/>
  </w:num>
  <w:num w:numId="3">
    <w:abstractNumId w:val="8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"/>
    <w:lvlOverride w:ilvl="0">
      <w:startOverride w:val="10"/>
    </w:lvlOverride>
  </w:num>
  <w:num w:numId="7">
    <w:abstractNumId w:val="0"/>
    <w:lvlOverride w:ilvl="0">
      <w:startOverride w:val="2"/>
    </w:lvlOverride>
  </w:num>
  <w:num w:numId="8">
    <w:abstractNumId w:val="6"/>
    <w:lvlOverride w:ilvl="0">
      <w:startOverride w:val="10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301B2"/>
    <w:rsid w:val="003A1CC3"/>
    <w:rsid w:val="003A3E72"/>
    <w:rsid w:val="003D2DD4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158A3"/>
    <w:rsid w:val="006369CC"/>
    <w:rsid w:val="006408A8"/>
    <w:rsid w:val="00665094"/>
    <w:rsid w:val="00721320"/>
    <w:rsid w:val="00792AB5"/>
    <w:rsid w:val="007C67E1"/>
    <w:rsid w:val="00806CBC"/>
    <w:rsid w:val="008127A7"/>
    <w:rsid w:val="00820A82"/>
    <w:rsid w:val="00826115"/>
    <w:rsid w:val="008706AA"/>
    <w:rsid w:val="008C620C"/>
    <w:rsid w:val="00920F65"/>
    <w:rsid w:val="00931567"/>
    <w:rsid w:val="009437F7"/>
    <w:rsid w:val="009770F2"/>
    <w:rsid w:val="00986846"/>
    <w:rsid w:val="00A0001B"/>
    <w:rsid w:val="00A40F9C"/>
    <w:rsid w:val="00A643B0"/>
    <w:rsid w:val="00A8604E"/>
    <w:rsid w:val="00AD1D66"/>
    <w:rsid w:val="00AE602D"/>
    <w:rsid w:val="00AF51C2"/>
    <w:rsid w:val="00B210B1"/>
    <w:rsid w:val="00B2587A"/>
    <w:rsid w:val="00B675C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90C32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character" w:customStyle="1" w:styleId="4">
    <w:name w:val="Основной текст4"/>
    <w:basedOn w:val="a0"/>
    <w:rsid w:val="00AD1D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13</cp:revision>
  <dcterms:created xsi:type="dcterms:W3CDTF">2016-02-14T21:41:00Z</dcterms:created>
  <dcterms:modified xsi:type="dcterms:W3CDTF">2016-03-09T19:52:00Z</dcterms:modified>
</cp:coreProperties>
</file>