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C042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МИНИСТЕРСТВО ОБРАЗОВАНИЯ И НАУКИ РОССИЙСКОЙ ФЕДЕРАЦИИ</w:t>
      </w:r>
    </w:p>
    <w:p w14:paraId="63C6465E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ФГАОУ ВО «Севастопольский государственный университет»</w:t>
      </w:r>
    </w:p>
    <w:p w14:paraId="48866C4C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кафедра Информационные системы</w:t>
      </w:r>
    </w:p>
    <w:p w14:paraId="67F58BE1" w14:textId="77777777" w:rsidR="006B0BF3" w:rsidRDefault="006B0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</w:p>
    <w:p w14:paraId="520422A2" w14:textId="77777777" w:rsidR="006B0BF3" w:rsidRDefault="00B05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Куркчи Ариф Эрнестович</w:t>
      </w:r>
    </w:p>
    <w:p w14:paraId="03B19046" w14:textId="77777777" w:rsidR="006B0BF3" w:rsidRDefault="006B0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</w:p>
    <w:p w14:paraId="4DF884BA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Институт информационных технологий и управления в технических системах</w:t>
      </w:r>
    </w:p>
    <w:p w14:paraId="5208AF5B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курс 4 группа ИС/б-41-о</w:t>
      </w:r>
    </w:p>
    <w:p w14:paraId="323C2374" w14:textId="77777777" w:rsidR="006B0BF3" w:rsidRDefault="00BE0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>09.03.02 Информационные системы и технологии (уровень бакалавриата)</w:t>
      </w:r>
    </w:p>
    <w:p w14:paraId="4828FA79" w14:textId="77777777" w:rsidR="006B0BF3" w:rsidRDefault="006B0BF3">
      <w:pPr>
        <w:jc w:val="center"/>
        <w:rPr>
          <w:b/>
          <w:bCs/>
        </w:rPr>
      </w:pPr>
    </w:p>
    <w:p w14:paraId="671DCBEC" w14:textId="77777777" w:rsidR="006B0BF3" w:rsidRDefault="006B0BF3">
      <w:pPr>
        <w:rPr>
          <w:b/>
          <w:bCs/>
        </w:rPr>
      </w:pPr>
    </w:p>
    <w:p w14:paraId="7D250003" w14:textId="77777777" w:rsidR="006B0BF3" w:rsidRDefault="006B0BF3">
      <w:pPr>
        <w:rPr>
          <w:b/>
          <w:bCs/>
        </w:rPr>
      </w:pPr>
    </w:p>
    <w:p w14:paraId="0F7E66C8" w14:textId="77777777" w:rsidR="006B0BF3" w:rsidRDefault="006B0BF3">
      <w:pPr>
        <w:spacing w:after="120"/>
        <w:rPr>
          <w:b/>
          <w:bCs/>
        </w:rPr>
      </w:pPr>
    </w:p>
    <w:p w14:paraId="7F39CB83" w14:textId="77777777" w:rsidR="006B0BF3" w:rsidRDefault="00BE0E3A">
      <w:pPr>
        <w:spacing w:after="120"/>
        <w:jc w:val="center"/>
      </w:pPr>
      <w:r>
        <w:t>ОТЧЕТ</w:t>
      </w:r>
    </w:p>
    <w:p w14:paraId="67415E05" w14:textId="77777777" w:rsidR="006B0BF3" w:rsidRPr="00F93456" w:rsidRDefault="00F93456">
      <w:pPr>
        <w:spacing w:after="120"/>
        <w:jc w:val="center"/>
        <w:rPr>
          <w:lang w:val="en-US"/>
        </w:rPr>
      </w:pPr>
      <w:r>
        <w:t xml:space="preserve">по лабораторной работе № </w:t>
      </w:r>
      <w:r w:rsidR="00B05F90">
        <w:rPr>
          <w:lang w:val="en-US"/>
        </w:rPr>
        <w:t>3</w:t>
      </w:r>
    </w:p>
    <w:p w14:paraId="51C0C25A" w14:textId="77777777" w:rsidR="006B0BF3" w:rsidRDefault="00BE0E3A">
      <w:pPr>
        <w:spacing w:after="120"/>
        <w:jc w:val="center"/>
      </w:pPr>
      <w:r>
        <w:t>по дисциплине «Методы и системы искусственного интеллекта»</w:t>
      </w:r>
    </w:p>
    <w:p w14:paraId="6AECDD0C" w14:textId="77777777" w:rsidR="006B0BF3" w:rsidRDefault="00BE0E3A">
      <w:pPr>
        <w:jc w:val="center"/>
        <w:rPr>
          <w:b/>
          <w:bCs/>
        </w:rPr>
      </w:pPr>
      <w:r>
        <w:t>на тему «</w:t>
      </w:r>
      <w:r w:rsidR="00F93456">
        <w:t xml:space="preserve">ПОИСК РЕШЕНИЙ </w:t>
      </w:r>
      <w:r w:rsidR="00F93456">
        <w:rPr>
          <w:lang w:val="en-US"/>
        </w:rPr>
        <w:t>CSP</w:t>
      </w:r>
      <w:r w:rsidR="00F93456" w:rsidRPr="00F93456">
        <w:t xml:space="preserve"> </w:t>
      </w:r>
      <w:r w:rsidR="00F93456">
        <w:t>ЗАДАЧ</w:t>
      </w:r>
      <w:r>
        <w:t>»</w:t>
      </w:r>
    </w:p>
    <w:p w14:paraId="1BE8F3D9" w14:textId="77777777" w:rsidR="006B0BF3" w:rsidRDefault="006B0BF3"/>
    <w:p w14:paraId="52DF8141" w14:textId="77777777" w:rsidR="006B0BF3" w:rsidRDefault="006B0BF3"/>
    <w:p w14:paraId="636E8802" w14:textId="77777777" w:rsidR="006B0BF3" w:rsidRDefault="006B0BF3"/>
    <w:p w14:paraId="2264960F" w14:textId="77777777" w:rsidR="006B0BF3" w:rsidRDefault="006B0BF3"/>
    <w:p w14:paraId="07DD956B" w14:textId="77777777" w:rsidR="006B0BF3" w:rsidRDefault="006B0BF3"/>
    <w:p w14:paraId="5AB9E6C9" w14:textId="77777777" w:rsidR="006B0BF3" w:rsidRDefault="00BE0E3A">
      <w:pPr>
        <w:jc w:val="center"/>
      </w:pPr>
      <w:r>
        <w:t>Отметка о зачете ____________________        ________</w:t>
      </w:r>
    </w:p>
    <w:p w14:paraId="28D7A0B6" w14:textId="77777777" w:rsidR="006B0BF3" w:rsidRDefault="00BE0E3A">
      <w:pPr>
        <w:jc w:val="center"/>
      </w:pPr>
      <w:r>
        <w:t xml:space="preserve">                                                                             (дата)</w:t>
      </w:r>
    </w:p>
    <w:p w14:paraId="733D2AF9" w14:textId="77777777" w:rsidR="006B0BF3" w:rsidRDefault="006B0BF3"/>
    <w:p w14:paraId="0CA68FE4" w14:textId="77777777" w:rsidR="006B0BF3" w:rsidRDefault="006B0BF3"/>
    <w:p w14:paraId="6CEAD400" w14:textId="77777777" w:rsidR="006B0BF3" w:rsidRDefault="006B0BF3"/>
    <w:p w14:paraId="07D3EA5B" w14:textId="77777777" w:rsidR="006B0BF3" w:rsidRDefault="006B0BF3"/>
    <w:p w14:paraId="67D25D54" w14:textId="77777777" w:rsidR="006B0BF3" w:rsidRDefault="006B0BF3"/>
    <w:p w14:paraId="0C53492B" w14:textId="77777777" w:rsidR="006B0BF3" w:rsidRDefault="00BE0E3A">
      <w:r>
        <w:tab/>
        <w:t>Руководитель практикума</w:t>
      </w:r>
    </w:p>
    <w:p w14:paraId="722AAE71" w14:textId="77777777" w:rsidR="00BE0E3A" w:rsidRDefault="00BE0E3A"/>
    <w:p w14:paraId="6A730B40" w14:textId="77777777" w:rsidR="006B0BF3" w:rsidRDefault="006B0BF3"/>
    <w:p w14:paraId="5A838D29" w14:textId="77777777" w:rsidR="006B0BF3" w:rsidRDefault="00BE0E3A">
      <w:pPr>
        <w:ind w:left="916"/>
      </w:pPr>
      <w:r>
        <w:tab/>
      </w:r>
      <w:r>
        <w:tab/>
      </w:r>
      <w:r>
        <w:rPr>
          <w:u w:val="single"/>
        </w:rPr>
        <w:tab/>
        <w:t xml:space="preserve">            </w:t>
      </w:r>
      <w:r>
        <w:t xml:space="preserve">     </w:t>
      </w:r>
      <w:r>
        <w:tab/>
        <w:t xml:space="preserve">       </w:t>
      </w:r>
      <w:r>
        <w:rPr>
          <w:u w:val="single"/>
        </w:rPr>
        <w:t xml:space="preserve">               </w:t>
      </w:r>
      <w:r>
        <w:tab/>
        <w:t xml:space="preserve">  </w:t>
      </w:r>
      <w:r>
        <w:rPr>
          <w:u w:val="single"/>
        </w:rPr>
        <w:t xml:space="preserve"> Волкова А. В. </w:t>
      </w:r>
    </w:p>
    <w:p w14:paraId="03CB41DA" w14:textId="77777777" w:rsidR="006B0BF3" w:rsidRDefault="00BE0E3A">
      <w:pPr>
        <w:ind w:left="916"/>
      </w:pPr>
      <w:r>
        <w:tab/>
      </w:r>
      <w:r>
        <w:tab/>
        <w:t xml:space="preserve"> (должность)               (подпись)      (инициалы, фамилия)</w:t>
      </w:r>
    </w:p>
    <w:p w14:paraId="27AA0783" w14:textId="77777777" w:rsidR="006B0BF3" w:rsidRDefault="006B0BF3"/>
    <w:p w14:paraId="40EEF2B9" w14:textId="77777777" w:rsidR="006B0BF3" w:rsidRDefault="006B0BF3"/>
    <w:p w14:paraId="29E27DA6" w14:textId="77777777" w:rsidR="006B0BF3" w:rsidRDefault="006B0BF3"/>
    <w:p w14:paraId="70FB05FE" w14:textId="77777777" w:rsidR="006B0BF3" w:rsidRDefault="006B0BF3"/>
    <w:p w14:paraId="6921E66B" w14:textId="77777777" w:rsidR="006B0BF3" w:rsidRDefault="006B0BF3"/>
    <w:p w14:paraId="54918E88" w14:textId="77777777" w:rsidR="006B0BF3" w:rsidRDefault="006B0BF3"/>
    <w:p w14:paraId="6F15D451" w14:textId="77777777" w:rsidR="00BE0E3A" w:rsidRDefault="00BE0E3A"/>
    <w:p w14:paraId="337F0A42" w14:textId="77777777" w:rsidR="006B0BF3" w:rsidRDefault="006B0BF3"/>
    <w:p w14:paraId="2BB94FEF" w14:textId="77777777" w:rsidR="006B0BF3" w:rsidRDefault="00BE0E3A">
      <w:pPr>
        <w:jc w:val="center"/>
      </w:pPr>
      <w:r>
        <w:t>Севастополь 201</w:t>
      </w:r>
      <w:r w:rsidRPr="00075CA5">
        <w:t>8</w:t>
      </w:r>
    </w:p>
    <w:p w14:paraId="7F3C4203" w14:textId="77777777" w:rsidR="006B0BF3" w:rsidRDefault="00BE0E3A">
      <w:pPr>
        <w:pStyle w:val="a5"/>
        <w:spacing w:line="360" w:lineRule="auto"/>
        <w:ind w:left="360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14:paraId="45BD6427" w14:textId="77777777" w:rsidR="006B0BF3" w:rsidRDefault="00BE0E3A">
      <w:pPr>
        <w:pStyle w:val="a5"/>
        <w:spacing w:line="360" w:lineRule="auto"/>
        <w:ind w:left="360"/>
        <w:jc w:val="center"/>
      </w:pPr>
      <w:r w:rsidRPr="00075CA5">
        <w:lastRenderedPageBreak/>
        <w:t xml:space="preserve">1 </w:t>
      </w:r>
      <w:r>
        <w:t>Цель работы</w:t>
      </w:r>
    </w:p>
    <w:p w14:paraId="1A436CCD" w14:textId="77777777" w:rsidR="006E6B1A" w:rsidRDefault="006E6B1A">
      <w:pPr>
        <w:pStyle w:val="a5"/>
        <w:spacing w:line="360" w:lineRule="auto"/>
        <w:ind w:left="360"/>
        <w:jc w:val="center"/>
      </w:pPr>
    </w:p>
    <w:p w14:paraId="0DB7F7C6" w14:textId="77777777" w:rsidR="006B0BF3" w:rsidRDefault="00BE0E3A">
      <w:pPr>
        <w:spacing w:line="360" w:lineRule="auto"/>
        <w:jc w:val="both"/>
      </w:pPr>
      <w:r>
        <w:tab/>
      </w:r>
      <w:r w:rsidR="00F93456" w:rsidRPr="00F93456">
        <w:rPr>
          <w:rFonts w:cs="Times New Roman"/>
        </w:rPr>
        <w:t xml:space="preserve">Изучение особенностей задач удовлетворения ограничений </w:t>
      </w:r>
      <w:r w:rsidR="00F93456" w:rsidRPr="00933CFB">
        <w:rPr>
          <w:rFonts w:cs="Times New Roman"/>
        </w:rPr>
        <w:t>(</w:t>
      </w:r>
      <w:r w:rsidR="00F93456" w:rsidRPr="00933CFB">
        <w:rPr>
          <w:rFonts w:ascii="Times New Roman Полужирный" w:hAnsi="Times New Roman Полужирный"/>
        </w:rPr>
        <w:t xml:space="preserve">CSP </w:t>
      </w:r>
      <w:r w:rsidR="00F93456" w:rsidRPr="00933CFB">
        <w:rPr>
          <w:rFonts w:ascii="Symbol" w:hAnsi="Symbol"/>
        </w:rPr>
        <w:sym w:font="Symbol" w:char="F0BE"/>
      </w:r>
      <w:r w:rsidR="00F93456" w:rsidRPr="00933CFB">
        <w:rPr>
          <w:rFonts w:ascii="Symbol" w:hAnsi="Symbol"/>
        </w:rPr>
        <w:t></w:t>
      </w:r>
      <w:proofErr w:type="spellStart"/>
      <w:r w:rsidR="00F93456" w:rsidRPr="00933CFB">
        <w:rPr>
          <w:rFonts w:ascii="Times New Roman Полужирный" w:hAnsi="Times New Roman Полужирный"/>
        </w:rPr>
        <w:t>C</w:t>
      </w:r>
      <w:r w:rsidR="00F93456" w:rsidRPr="00933CFB">
        <w:rPr>
          <w:rFonts w:cs="Times New Roman"/>
        </w:rPr>
        <w:t>onstraint</w:t>
      </w:r>
      <w:proofErr w:type="spellEnd"/>
      <w:r w:rsidR="00F93456" w:rsidRPr="00933CFB">
        <w:rPr>
          <w:rFonts w:cs="Times New Roman"/>
        </w:rPr>
        <w:t xml:space="preserve"> </w:t>
      </w:r>
      <w:proofErr w:type="spellStart"/>
      <w:r w:rsidR="00F93456" w:rsidRPr="00933CFB">
        <w:rPr>
          <w:rFonts w:ascii="Times New Roman Полужирный" w:hAnsi="Times New Roman Полужирный"/>
        </w:rPr>
        <w:t>S</w:t>
      </w:r>
      <w:r w:rsidR="00F93456" w:rsidRPr="00933CFB">
        <w:rPr>
          <w:rFonts w:cs="Times New Roman"/>
        </w:rPr>
        <w:t>atisfaction</w:t>
      </w:r>
      <w:proofErr w:type="spellEnd"/>
      <w:r w:rsidR="00F93456" w:rsidRPr="00933CFB">
        <w:rPr>
          <w:rFonts w:cs="Times New Roman"/>
        </w:rPr>
        <w:t xml:space="preserve"> </w:t>
      </w:r>
      <w:proofErr w:type="spellStart"/>
      <w:r w:rsidR="00F93456" w:rsidRPr="00933CFB">
        <w:rPr>
          <w:rFonts w:ascii="Times New Roman Полужирный" w:hAnsi="Times New Roman Полужирный"/>
        </w:rPr>
        <w:t>P</w:t>
      </w:r>
      <w:r w:rsidR="00F93456" w:rsidRPr="00933CFB">
        <w:rPr>
          <w:rFonts w:cs="Times New Roman"/>
        </w:rPr>
        <w:t>roblem</w:t>
      </w:r>
      <w:proofErr w:type="spellEnd"/>
      <w:r w:rsidR="00F93456" w:rsidRPr="00933CFB">
        <w:rPr>
          <w:rFonts w:cs="Times New Roman"/>
        </w:rPr>
        <w:t>)</w:t>
      </w:r>
      <w:r w:rsidR="00F93456" w:rsidRPr="00F93456">
        <w:rPr>
          <w:rFonts w:cs="Times New Roman"/>
        </w:rPr>
        <w:t xml:space="preserve"> и исследование основных методов поиска их решений</w:t>
      </w:r>
      <w:r w:rsidR="00F93456" w:rsidRPr="00F93456">
        <w:br/>
      </w:r>
      <w:r w:rsidR="00F93456" w:rsidRPr="00F93456">
        <w:rPr>
          <w:rFonts w:cs="Times New Roman"/>
        </w:rPr>
        <w:t>средствами языка Пролог.</w:t>
      </w:r>
    </w:p>
    <w:p w14:paraId="65A924F8" w14:textId="77777777" w:rsidR="006B0BF3" w:rsidRDefault="006B0BF3">
      <w:pPr>
        <w:spacing w:line="360" w:lineRule="auto"/>
        <w:jc w:val="center"/>
      </w:pPr>
    </w:p>
    <w:p w14:paraId="6698DA88" w14:textId="77777777" w:rsidR="006E6B1A" w:rsidRDefault="006E6B1A">
      <w:pPr>
        <w:spacing w:line="360" w:lineRule="auto"/>
        <w:jc w:val="center"/>
      </w:pPr>
    </w:p>
    <w:p w14:paraId="24FC2738" w14:textId="77777777" w:rsidR="006B0BF3" w:rsidRDefault="00BE0E3A">
      <w:pPr>
        <w:spacing w:line="360" w:lineRule="auto"/>
        <w:jc w:val="center"/>
      </w:pPr>
      <w:r w:rsidRPr="00075CA5">
        <w:t>2</w:t>
      </w:r>
      <w:r>
        <w:t xml:space="preserve"> Вариант задания</w:t>
      </w:r>
    </w:p>
    <w:p w14:paraId="27B1AF25" w14:textId="77777777" w:rsidR="006E6B1A" w:rsidRDefault="006E6B1A">
      <w:pPr>
        <w:spacing w:line="360" w:lineRule="auto"/>
        <w:jc w:val="center"/>
      </w:pPr>
    </w:p>
    <w:p w14:paraId="7879631C" w14:textId="77777777" w:rsidR="006B0BF3" w:rsidRPr="00F93456" w:rsidRDefault="00BE0E3A">
      <w:pPr>
        <w:spacing w:line="360" w:lineRule="auto"/>
        <w:jc w:val="both"/>
        <w:rPr>
          <w:rFonts w:ascii="Times" w:eastAsia="Times" w:hAnsi="Times" w:cs="Times"/>
        </w:rPr>
      </w:pPr>
      <w:r>
        <w:tab/>
      </w:r>
      <w:r w:rsidR="00F93456" w:rsidRPr="00F93456">
        <w:rPr>
          <w:rFonts w:cs="Times New Roman"/>
        </w:rPr>
        <w:t>Р</w:t>
      </w:r>
      <w:r w:rsidR="00F93456">
        <w:rPr>
          <w:rFonts w:cs="Times New Roman"/>
        </w:rPr>
        <w:t xml:space="preserve">ешить логическую задачу </w:t>
      </w:r>
      <w:r w:rsidR="00F93456" w:rsidRPr="00F93456">
        <w:rPr>
          <w:rFonts w:cs="Times New Roman"/>
        </w:rPr>
        <w:t>с обязательным использованием методов поиска</w:t>
      </w:r>
      <w:r w:rsidR="00F93456">
        <w:t xml:space="preserve"> </w:t>
      </w:r>
      <w:r w:rsidR="00F93456" w:rsidRPr="00F93456">
        <w:rPr>
          <w:rFonts w:cs="Times New Roman"/>
        </w:rPr>
        <w:t>решений CSP задач на языке Пролог</w:t>
      </w:r>
      <w:r w:rsidR="00F93456">
        <w:rPr>
          <w:rFonts w:cs="Times New Roman"/>
        </w:rPr>
        <w:t>.</w:t>
      </w:r>
    </w:p>
    <w:p w14:paraId="63DC2C38" w14:textId="77777777" w:rsidR="006B0BF3" w:rsidRPr="00F93456" w:rsidRDefault="00F93456">
      <w:pPr>
        <w:spacing w:line="360" w:lineRule="auto"/>
        <w:jc w:val="both"/>
        <w:rPr>
          <w:rFonts w:cs="Times New Roman"/>
        </w:rPr>
      </w:pPr>
      <w:r>
        <w:tab/>
        <w:t>Вариант №</w:t>
      </w:r>
      <w:r w:rsidR="00B05F90">
        <w:t>21</w:t>
      </w:r>
      <w:r>
        <w:t xml:space="preserve">. </w:t>
      </w:r>
      <w:r w:rsidR="00B05F90" w:rsidRPr="00B05F90">
        <w:rPr>
          <w:rFonts w:cs="Times New Roman"/>
        </w:rPr>
        <w:t>Четыре человека с именами: Аня, Борис, Костя, Дима — имеют определенные пред- почтения. Предпочтения в цвете: красны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>, сини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>, желты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>, зелены</w:t>
      </w:r>
      <w:r w:rsidR="00B05F90">
        <w:rPr>
          <w:rFonts w:cs="Times New Roman"/>
        </w:rPr>
        <w:t>й. Предпочтения в еде: кар</w:t>
      </w:r>
      <w:r w:rsidR="00B05F90" w:rsidRPr="00B05F90">
        <w:rPr>
          <w:rFonts w:cs="Times New Roman"/>
        </w:rPr>
        <w:t>тофель, сте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>к, макароны, капуста. Также кажды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 xml:space="preserve"> из них идеализирует кого-либо из группы (возможно и себя). Определите, како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 xml:space="preserve"> цвет, еда и идеал соответствует кажд</w:t>
      </w:r>
      <w:r w:rsidR="00B05F90">
        <w:rPr>
          <w:rFonts w:cs="Times New Roman"/>
        </w:rPr>
        <w:t>ой</w:t>
      </w:r>
      <w:r w:rsidR="00B05F90" w:rsidRPr="00B05F90">
        <w:rPr>
          <w:rFonts w:cs="Times New Roman"/>
        </w:rPr>
        <w:t xml:space="preserve"> из персон, если: Аня предпочитает картофель; тот, кто предпочитает красны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 xml:space="preserve"> цвет, любит сте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>к; один из них идеализирует самого себя; тот, предпочитает желты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 xml:space="preserve"> цвет, идеализирует Диму; персона, кото- рая предпочитает макароны, идеализируется тем, кто предпочитает сини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 xml:space="preserve"> цвет; персона, кото- рая идеализирует Костю, любит картофель; персона, которая пр</w:t>
      </w:r>
      <w:r w:rsidR="00B05F90">
        <w:rPr>
          <w:rFonts w:cs="Times New Roman"/>
        </w:rPr>
        <w:t>едпочитает синий цвет, идеали</w:t>
      </w:r>
      <w:r w:rsidR="00B05F90" w:rsidRPr="00B05F90">
        <w:rPr>
          <w:rFonts w:cs="Times New Roman"/>
        </w:rPr>
        <w:t>зирует того, кто любит желты</w:t>
      </w:r>
      <w:r w:rsidR="00B05F90">
        <w:rPr>
          <w:rFonts w:cs="Times New Roman"/>
        </w:rPr>
        <w:t>й</w:t>
      </w:r>
      <w:r w:rsidR="00B05F90" w:rsidRPr="00B05F90">
        <w:rPr>
          <w:rFonts w:cs="Times New Roman"/>
        </w:rPr>
        <w:t xml:space="preserve"> цвет.</w:t>
      </w:r>
    </w:p>
    <w:p w14:paraId="109954B6" w14:textId="77777777" w:rsidR="006B0BF3" w:rsidRDefault="00BE0E3A">
      <w:pPr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14:paraId="655380F6" w14:textId="77777777" w:rsidR="006B0BF3" w:rsidRDefault="00BE0E3A">
      <w:pPr>
        <w:spacing w:line="360" w:lineRule="auto"/>
        <w:jc w:val="center"/>
      </w:pPr>
      <w:r w:rsidRPr="00075CA5">
        <w:lastRenderedPageBreak/>
        <w:t xml:space="preserve">3 </w:t>
      </w:r>
      <w:r w:rsidR="00C053C1">
        <w:t>Ход работы</w:t>
      </w:r>
    </w:p>
    <w:p w14:paraId="79D923E8" w14:textId="77777777" w:rsidR="006E6B1A" w:rsidRDefault="006E6B1A">
      <w:pPr>
        <w:spacing w:line="360" w:lineRule="auto"/>
        <w:jc w:val="center"/>
      </w:pPr>
    </w:p>
    <w:p w14:paraId="4F875C12" w14:textId="77777777" w:rsidR="006B0BF3" w:rsidRDefault="00BE0E3A" w:rsidP="00C053C1">
      <w:pPr>
        <w:spacing w:line="360" w:lineRule="auto"/>
        <w:jc w:val="both"/>
      </w:pPr>
      <w:r>
        <w:tab/>
        <w:t>Код программы предоставлен в приложении А.</w:t>
      </w:r>
    </w:p>
    <w:p w14:paraId="439F88B2" w14:textId="5286FDFC" w:rsidR="00907573" w:rsidRDefault="007C2697" w:rsidP="00F93456">
      <w:pPr>
        <w:spacing w:line="360" w:lineRule="auto"/>
        <w:jc w:val="both"/>
      </w:pPr>
      <w:r>
        <w:tab/>
      </w:r>
      <w:r w:rsidR="00933CFB">
        <w:t>На рисунке 1 представлен скриншот результата выполнения написанной программы.</w:t>
      </w:r>
    </w:p>
    <w:p w14:paraId="1FCA7E72" w14:textId="77777777" w:rsidR="006E6B1A" w:rsidRDefault="006E6B1A" w:rsidP="00F93456">
      <w:pPr>
        <w:spacing w:line="360" w:lineRule="auto"/>
        <w:jc w:val="both"/>
      </w:pPr>
    </w:p>
    <w:p w14:paraId="5A4BDB65" w14:textId="3252EC03" w:rsidR="00933CFB" w:rsidRDefault="006E6B1A" w:rsidP="00933CFB">
      <w:pPr>
        <w:spacing w:line="360" w:lineRule="auto"/>
        <w:jc w:val="center"/>
      </w:pPr>
      <w:r w:rsidRPr="006E6B1A">
        <w:drawing>
          <wp:inline distT="0" distB="0" distL="0" distR="0" wp14:anchorId="02D2E548" wp14:editId="6FB29D8C">
            <wp:extent cx="4013200" cy="19304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9D84" w14:textId="77777777" w:rsidR="00933CFB" w:rsidRDefault="00933CFB" w:rsidP="00933CFB">
      <w:pPr>
        <w:spacing w:line="360" w:lineRule="auto"/>
        <w:jc w:val="center"/>
      </w:pPr>
      <w:r>
        <w:t>Рисунок 1 – Результат выполнения</w:t>
      </w:r>
    </w:p>
    <w:p w14:paraId="69A3930A" w14:textId="77777777" w:rsidR="00907573" w:rsidRPr="006E6B1A" w:rsidRDefault="00907573" w:rsidP="00907573">
      <w:pPr>
        <w:spacing w:line="360" w:lineRule="auto"/>
        <w:jc w:val="both"/>
      </w:pPr>
    </w:p>
    <w:p w14:paraId="434CC86A" w14:textId="77777777" w:rsidR="006B0BF3" w:rsidRDefault="00907573">
      <w:pPr>
        <w:spacing w:line="360" w:lineRule="auto"/>
        <w:jc w:val="both"/>
      </w:pPr>
      <w:r>
        <w:tab/>
        <w:t>На рисунке 2 представлен скриншот замера времени выполнения на 1000 итерациях поиска.</w:t>
      </w:r>
    </w:p>
    <w:p w14:paraId="32350C14" w14:textId="77777777" w:rsidR="006E6B1A" w:rsidRDefault="006E6B1A">
      <w:pPr>
        <w:spacing w:line="360" w:lineRule="auto"/>
        <w:jc w:val="both"/>
      </w:pPr>
    </w:p>
    <w:p w14:paraId="73B165EB" w14:textId="78CC67BC" w:rsidR="00907573" w:rsidRDefault="006E6B1A" w:rsidP="00907573">
      <w:pPr>
        <w:spacing w:line="360" w:lineRule="auto"/>
        <w:jc w:val="center"/>
      </w:pPr>
      <w:r w:rsidRPr="006E6B1A">
        <w:drawing>
          <wp:inline distT="0" distB="0" distL="0" distR="0" wp14:anchorId="54B486CA" wp14:editId="5A9CE2E9">
            <wp:extent cx="6642100" cy="214630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D949" w14:textId="77777777" w:rsidR="00907573" w:rsidRDefault="00907573" w:rsidP="00907573">
      <w:pPr>
        <w:spacing w:line="360" w:lineRule="auto"/>
        <w:jc w:val="center"/>
      </w:pPr>
      <w:r>
        <w:t>Рисунок 2 – Замер времени выполнения</w:t>
      </w:r>
    </w:p>
    <w:p w14:paraId="4A5FBB88" w14:textId="77777777" w:rsidR="006B0BF3" w:rsidRDefault="006B0BF3">
      <w:pPr>
        <w:spacing w:line="360" w:lineRule="auto"/>
        <w:jc w:val="center"/>
      </w:pPr>
    </w:p>
    <w:p w14:paraId="1104872C" w14:textId="77777777" w:rsidR="006E6B1A" w:rsidRPr="005B7252" w:rsidRDefault="006E6B1A">
      <w:pPr>
        <w:spacing w:line="360" w:lineRule="auto"/>
        <w:jc w:val="center"/>
        <w:rPr>
          <w:lang w:val="en-US"/>
        </w:rPr>
      </w:pPr>
      <w:bookmarkStart w:id="0" w:name="_GoBack"/>
      <w:bookmarkEnd w:id="0"/>
    </w:p>
    <w:p w14:paraId="55AA2D8B" w14:textId="77777777" w:rsidR="006B0BF3" w:rsidRDefault="00BE0E3A">
      <w:pPr>
        <w:spacing w:line="360" w:lineRule="auto"/>
        <w:jc w:val="center"/>
      </w:pPr>
      <w:r>
        <w:t>Выводы</w:t>
      </w:r>
    </w:p>
    <w:p w14:paraId="7CA1FEDD" w14:textId="77777777" w:rsidR="006B0BF3" w:rsidRDefault="00BE0E3A">
      <w:pPr>
        <w:pStyle w:val="a6"/>
        <w:spacing w:line="360" w:lineRule="auto"/>
        <w:ind w:firstLine="709"/>
      </w:pPr>
      <w:r>
        <w:t xml:space="preserve">В результате выполнения лабораторной работы были изучены </w:t>
      </w:r>
      <w:r w:rsidR="00933CFB">
        <w:t>особенности задач удовлетворения ограничений, а также исследованы основные методы поиска и решения средствами языка Пролог.</w:t>
      </w:r>
      <w:r>
        <w:rPr>
          <w:rFonts w:ascii="Arial Unicode MS" w:hAnsi="Arial Unicode MS"/>
        </w:rPr>
        <w:br w:type="page"/>
      </w:r>
    </w:p>
    <w:p w14:paraId="6DBB6E87" w14:textId="77777777" w:rsidR="006B0BF3" w:rsidRDefault="00BE0E3A">
      <w:pPr>
        <w:pStyle w:val="a6"/>
        <w:spacing w:line="360" w:lineRule="auto"/>
        <w:ind w:firstLine="709"/>
        <w:jc w:val="center"/>
      </w:pPr>
      <w:r>
        <w:lastRenderedPageBreak/>
        <w:t>ПРИЛОЖЕНИЕ А</w:t>
      </w:r>
    </w:p>
    <w:p w14:paraId="4A8C0FD4" w14:textId="77777777" w:rsidR="006B0BF3" w:rsidRPr="00933CFB" w:rsidRDefault="006B0BF3" w:rsidP="00C053C1">
      <w:pPr>
        <w:pStyle w:val="a6"/>
        <w:spacing w:line="360" w:lineRule="auto"/>
        <w:jc w:val="left"/>
        <w:rPr>
          <w:sz w:val="20"/>
          <w:szCs w:val="20"/>
        </w:rPr>
      </w:pPr>
    </w:p>
    <w:p w14:paraId="7A48094F" w14:textId="77777777" w:rsidR="00C053C1" w:rsidRPr="00933CFB" w:rsidRDefault="00C053C1" w:rsidP="00C053C1">
      <w:pPr>
        <w:pStyle w:val="a6"/>
        <w:spacing w:line="360" w:lineRule="auto"/>
        <w:rPr>
          <w:sz w:val="20"/>
          <w:szCs w:val="20"/>
        </w:rPr>
        <w:sectPr w:rsidR="00C053C1" w:rsidRPr="00933CFB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708" w:footer="708" w:gutter="0"/>
          <w:cols w:space="720"/>
          <w:titlePg/>
        </w:sect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6"/>
        <w:gridCol w:w="6"/>
      </w:tblGrid>
      <w:tr w:rsidR="006E6B1A" w:rsidRPr="006E6B1A" w14:paraId="12058C04" w14:textId="77777777" w:rsidTr="006E6B1A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9212"/>
            </w:tblGrid>
            <w:tr w:rsidR="006E6B1A" w:rsidRPr="006E6B1A" w14:paraId="68D56D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E05603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lastRenderedPageBreak/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506F95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:-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op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(100,xfy,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'::'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3B686B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D05DA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A5883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решить1(X) :-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генерировать_решение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(X),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проверить_ограничения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(X).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79E4B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E9F6A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A7C0DA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решить2(X) :-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проверить_ограничения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(X),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генерировать_решение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(X).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D72CF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CDF04D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88A019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DE757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7D016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ABBFB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генерировать_решение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([P1::C1::F1::I1,P2::C2::F2::I2,P3::C3::F3::I3,P4::C4::F4::I4]):-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3139A2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1B738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2B8FD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%перестановка([P1,P2,P3,P4],[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аня,борис,костя,дима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]),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A24D8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0A344D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851935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[P1,P2,P3,P4] = [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аня,борис,костя,дима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53D57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993732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E7448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перестановка([C1,C2,C3,C4],[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красный,синий,желтый,зеленый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]),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12F21B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65A0C2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D52B7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перестановка([F1,F2,F3,F4],[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картофель,стейк,макароны,капуста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]),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37823D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10F7D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017F6D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перестановка([I1,I2,I3,I4],[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аня,борис,костя,дима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]).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59913F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824851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1CF93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62F6A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3ACB8E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9FDEB3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проверить_ограничения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(Решение) 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7D309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0BB7F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9D9112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аня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::_::картофель::_,Решение),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1066B0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14C311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8C3F57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(_::красный::стейк::_,Решение),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458CF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7F3BA0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1F42F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(A::_::_::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A,Решение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59D77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197BCF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AF996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(_::желтый::_::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дима,Решение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577F51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0372E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5C7EF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(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5E91B0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72D6CE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A77DC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(_::синий::_::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B,Решение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359BB8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22BF52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12783E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(B::_::макароны::_,Решение)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159D78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14B347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2E7DD0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46BF36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1CA605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19E050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(_::_::картофель::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костя,Решение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181C94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95EE7F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EB4E0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(_::синий::_::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С,Решение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(С::желтый::_::_,Решение).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30FF4C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812EB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E9AF85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3221FA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14395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8195E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предшествует(X,Y,[X|T]):-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C3BCF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90E1D1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33EDEF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member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(Y,T).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1E363F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A58D3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7856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предшествует(X,Y,[_|T]):-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BFF25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254AE1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B64EF1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предшествует(X,Y,T).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C0DD3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554B8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3FEA5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3C5A41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67D7C7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CD91A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перестановка([],[]).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3D3EC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87DFB1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9D766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перестановка([X|L],P):-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1ADF1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254609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FCCF6A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перестановка(L,L1),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C7A6B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03382A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8E4859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вставить(X,L1,P).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C0D77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8623C2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16C19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4A4B2B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BE902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ADB02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вставить(X,L1,L2):-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2EC4E5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DDE45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8DECDF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удалить(X,L2,L1).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10DC6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B3AB6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C4416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1D7E5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92D9D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BBC09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удалить(X,[X|T],T).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29C54F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97C303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12641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удалить(X,[Н|T],[Н|T1]):-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1983F2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794B5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4CAC89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удалить(X,T,T1).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2CD32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0416F2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F13D6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1D105B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F8D50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7D3969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повторять(Цель,1):-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1929D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809B8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DBFD5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Цель.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79BC7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C0F365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465E4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повторять(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Цель,N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1311BE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3F51B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2E58CE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not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not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(Цель)),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2AE26C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CD365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AA5743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M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N-1,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62336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7878F0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C470A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повторять(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Цель,M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4E688D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C5F3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3DB57F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AD5B1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1966D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8AD9E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вывод_табл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([P1::C1::F1::I1,P2::C2::F2::I2,P3::C3::F3::I3,P4::C4::F4::I4]) 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229127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078C1D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96FDBE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   Н=[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Персона'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'Цвет'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'Еда'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'Идеал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],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21F4E7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9BE28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4DF67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color w:val="34A7BD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'┌──────────┬──────────┬──────────┬──────────┐'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B2C06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54BEA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22CD5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writef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'│%10L│%10L│%10L│%10L│'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,Н),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2B620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FC87AF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EE0803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color w:val="34A7BD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'╞══════════╪══════════╪══════════╪══════════╡'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4161FD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1702C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D2F732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writef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'│%10L│%10L│%10L│%10L│'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,[P1,C1,F1,I1]),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45CE18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4CA3E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3852D3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color w:val="34A7BD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'├──────────┼──────────┼──────────┼──────────┤'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6B53F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9B755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F1E39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writef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'│%10L│%10L│%10L│%10L│'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,[P2,C2,F2,I2]),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168B40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5684E9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35C9CA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color w:val="34A7BD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'├──────────┼──────────┼──────────┼──────────┤'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E0C26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437EF9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6B14DC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writef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'│%10L│%10L│%10L│%10L│'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,[P3,C3,F3,I3]),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450136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240F22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6579DE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color w:val="34A7BD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'├──────────┼──────────┼──────────┼──────────┤'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067A8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9F5751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E5B543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writef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'│%10L│%10L│%10L│%10L│'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,[P4,C4,F4,I4]),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08AE8E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B161F5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079366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color w:val="34A7BD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6E6B1A">
                    <w:rPr>
                      <w:rFonts w:ascii="Menlo" w:eastAsia="Times New Roman" w:hAnsi="Menlo" w:cs="Menlo"/>
                      <w:color w:val="8F8634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'└──────────┴──────────┴──────────┴──────────┘'</w:t>
                  </w: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67510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8B00C0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A8A2AA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665C97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FC4AF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D42A04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:-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26010A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3A22BF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53C032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color w:val="34A7BD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(повторять(решить1(X),1000)),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56A67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002730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EC183B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вывод_табл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(X),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nl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  <w:tr w:rsidR="006E6B1A" w:rsidRPr="006E6B1A" w14:paraId="7A71D4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0AB778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color w:val="858585"/>
                      <w:sz w:val="18"/>
                      <w:szCs w:val="13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2D21AD" w14:textId="77777777" w:rsidR="006E6B1A" w:rsidRPr="006E6B1A" w:rsidRDefault="006E6B1A" w:rsidP="006E6B1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</w:pPr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halt</w:t>
                  </w:r>
                  <w:proofErr w:type="spellEnd"/>
                  <w:r w:rsidRPr="006E6B1A">
                    <w:rPr>
                      <w:rFonts w:ascii="Menlo" w:eastAsia="Times New Roman" w:hAnsi="Menlo" w:cs="Menlo"/>
                      <w:sz w:val="18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6E6B1A">
                    <w:rPr>
                      <w:rFonts w:ascii="Menlo" w:eastAsia="Times New Roman" w:hAnsi="Menlo" w:cs="Menlo"/>
                      <w:color w:val="auto"/>
                      <w:sz w:val="18"/>
                      <w:szCs w:val="13"/>
                      <w:bdr w:val="none" w:sz="0" w:space="0" w:color="auto"/>
                    </w:rPr>
                    <w:t xml:space="preserve"> </w:t>
                  </w:r>
                </w:p>
              </w:tc>
            </w:tr>
          </w:tbl>
          <w:p w14:paraId="7BF98B40" w14:textId="77777777" w:rsidR="006E6B1A" w:rsidRPr="006E6B1A" w:rsidRDefault="006E6B1A" w:rsidP="006E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="Times New Roman" w:hAnsi="Menlo" w:cs="Menlo"/>
                <w:color w:val="auto"/>
                <w:sz w:val="24"/>
                <w:szCs w:val="24"/>
                <w:bdr w:val="none" w:sz="0" w:space="0" w:color="aut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00751" w14:textId="77777777" w:rsidR="006E6B1A" w:rsidRPr="006E6B1A" w:rsidRDefault="006E6B1A" w:rsidP="006E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0"/>
                <w:szCs w:val="20"/>
                <w:bdr w:val="none" w:sz="0" w:space="0" w:color="auto"/>
              </w:rPr>
            </w:pPr>
          </w:p>
        </w:tc>
      </w:tr>
    </w:tbl>
    <w:p w14:paraId="4AFAE29B" w14:textId="241A8CDB" w:rsidR="006B0BF3" w:rsidRPr="006E6B1A" w:rsidRDefault="006B0BF3" w:rsidP="006E6B1A">
      <w:pPr>
        <w:pStyle w:val="a6"/>
        <w:rPr>
          <w:color w:val="auto"/>
          <w:sz w:val="16"/>
          <w:szCs w:val="16"/>
        </w:rPr>
      </w:pPr>
    </w:p>
    <w:sectPr w:rsidR="006B0BF3" w:rsidRPr="006E6B1A" w:rsidSect="00933CFB">
      <w:type w:val="continuous"/>
      <w:pgSz w:w="11900" w:h="16840"/>
      <w:pgMar w:top="720" w:right="720" w:bottom="720" w:left="720" w:header="708" w:footer="708" w:gutter="0"/>
      <w:cols w:space="5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AD9D1" w14:textId="77777777" w:rsidR="00531DDE" w:rsidRDefault="00531DDE">
      <w:r>
        <w:separator/>
      </w:r>
    </w:p>
  </w:endnote>
  <w:endnote w:type="continuationSeparator" w:id="0">
    <w:p w14:paraId="348CE205" w14:textId="77777777" w:rsidR="00531DDE" w:rsidRDefault="0053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Полужирный"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318B9" w14:textId="77777777" w:rsidR="00BE0E3A" w:rsidRDefault="00BE0E3A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646AC" w14:textId="77777777" w:rsidR="00BE0E3A" w:rsidRDefault="00BE0E3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EDCEC" w14:textId="77777777" w:rsidR="00531DDE" w:rsidRDefault="00531DDE">
      <w:r>
        <w:separator/>
      </w:r>
    </w:p>
  </w:footnote>
  <w:footnote w:type="continuationSeparator" w:id="0">
    <w:p w14:paraId="311334FE" w14:textId="77777777" w:rsidR="00531DDE" w:rsidRDefault="00531D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5067F" w14:textId="77777777" w:rsidR="00BE0E3A" w:rsidRDefault="00BE0E3A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5B7252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B0DA8" w14:textId="77777777" w:rsidR="00BE0E3A" w:rsidRDefault="00BE0E3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E4A54"/>
    <w:multiLevelType w:val="hybridMultilevel"/>
    <w:tmpl w:val="6136EB16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E65EC"/>
    <w:multiLevelType w:val="hybridMultilevel"/>
    <w:tmpl w:val="C802A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F3"/>
    <w:rsid w:val="00075CA5"/>
    <w:rsid w:val="00387D1D"/>
    <w:rsid w:val="00531DDE"/>
    <w:rsid w:val="005B7252"/>
    <w:rsid w:val="006B0BF3"/>
    <w:rsid w:val="006E6B1A"/>
    <w:rsid w:val="007C2697"/>
    <w:rsid w:val="00907573"/>
    <w:rsid w:val="00933CFB"/>
    <w:rsid w:val="00B05F90"/>
    <w:rsid w:val="00BE0E3A"/>
    <w:rsid w:val="00C053C1"/>
    <w:rsid w:val="00D72B86"/>
    <w:rsid w:val="00DC0AD2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C58B"/>
  <w15:docId w15:val="{EF0EAFE5-2B06-4784-82D0-B80B5506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ind w:left="720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a6">
    <w:name w:val="Body Text Indent"/>
    <w:pPr>
      <w:widowControl w:val="0"/>
      <w:suppressAutoHyphens/>
      <w:ind w:firstLine="540"/>
      <w:jc w:val="both"/>
    </w:pPr>
    <w:rPr>
      <w:rFonts w:cs="Arial Unicode MS"/>
      <w:color w:val="000000"/>
      <w:sz w:val="28"/>
      <w:szCs w:val="28"/>
      <w:u w:color="000000"/>
    </w:rPr>
  </w:style>
  <w:style w:type="character" w:customStyle="1" w:styleId="fontstyle01">
    <w:name w:val="fontstyle01"/>
    <w:basedOn w:val="a0"/>
    <w:rsid w:val="00BE0E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93456"/>
    <w:rPr>
      <w:rFonts w:ascii="Times New Roman Полужирный" w:hAnsi="Times New Roman Полужирный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93456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E6B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B1A"/>
    <w:rPr>
      <w:rFonts w:ascii="Courier New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пользователь Microsoft Office</cp:lastModifiedBy>
  <cp:revision>2</cp:revision>
  <dcterms:created xsi:type="dcterms:W3CDTF">2018-03-02T22:14:00Z</dcterms:created>
  <dcterms:modified xsi:type="dcterms:W3CDTF">2018-03-02T22:14:00Z</dcterms:modified>
</cp:coreProperties>
</file>