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5899" w14:textId="45E78CED" w:rsidR="00AD0B04" w:rsidRPr="009545EA" w:rsidRDefault="00AD0B04" w:rsidP="009545EA">
      <w:pPr>
        <w:pStyle w:val="1"/>
      </w:pPr>
      <w:r w:rsidRPr="009545EA">
        <w:t>Модуль 1.</w:t>
      </w:r>
    </w:p>
    <w:p w14:paraId="64A77BDF" w14:textId="3F2B376C" w:rsidR="00D252C3" w:rsidRDefault="00D252C3" w:rsidP="00D252C3">
      <w:r>
        <w:rPr>
          <w:lang w:val="en-US"/>
        </w:rPr>
        <w:t>ER</w:t>
      </w:r>
      <w:r>
        <w:t>-диаграмма</w:t>
      </w:r>
    </w:p>
    <w:p w14:paraId="4B98344D" w14:textId="48A2421C" w:rsidR="00D252C3" w:rsidRPr="00D252C3" w:rsidRDefault="00D252C3" w:rsidP="00D252C3">
      <w:r>
        <w:rPr>
          <w:noProof/>
        </w:rPr>
        <w:drawing>
          <wp:inline distT="0" distB="0" distL="0" distR="0" wp14:anchorId="100F72E5" wp14:editId="19CDB795">
            <wp:extent cx="5975498" cy="3094877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376" cy="309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6437" w14:textId="53695FB4" w:rsidR="00392B12" w:rsidRPr="004621CF" w:rsidRDefault="00AD0B04" w:rsidP="009545EA">
      <w:pPr>
        <w:pStyle w:val="1"/>
        <w:rPr>
          <w:lang w:val="en-US"/>
        </w:rPr>
      </w:pPr>
      <w:r w:rsidRPr="004621CF">
        <w:rPr>
          <w:lang w:val="en-US"/>
        </w:rPr>
        <w:br w:type="column"/>
      </w:r>
      <w:r w:rsidR="006C0E44" w:rsidRPr="00AD0B04">
        <w:lastRenderedPageBreak/>
        <w:t>Модуль</w:t>
      </w:r>
      <w:r w:rsidR="006C0E44" w:rsidRPr="004621CF">
        <w:rPr>
          <w:lang w:val="en-US"/>
        </w:rPr>
        <w:t xml:space="preserve"> 2</w:t>
      </w:r>
      <w:r w:rsidR="00F40BC2" w:rsidRPr="004621CF">
        <w:rPr>
          <w:lang w:val="en-US"/>
        </w:rPr>
        <w:t>.</w:t>
      </w:r>
    </w:p>
    <w:p w14:paraId="7180E256" w14:textId="77777777" w:rsidR="00F76A3A" w:rsidRPr="009545EA" w:rsidRDefault="00F76A3A" w:rsidP="00F76A3A">
      <w:pPr>
        <w:rPr>
          <w:sz w:val="22"/>
          <w:szCs w:val="22"/>
          <w:lang w:val="en-US"/>
        </w:rPr>
      </w:pPr>
    </w:p>
    <w:p w14:paraId="22430A38" w14:textId="040CE9CC" w:rsidR="005A5CC3" w:rsidRPr="009545EA" w:rsidRDefault="00E91071" w:rsidP="00F76A3A">
      <w:pPr>
        <w:rPr>
          <w:rFonts w:cs="Times New Roman"/>
          <w:lang w:val="en-US"/>
        </w:rPr>
      </w:pPr>
      <w:r w:rsidRPr="009545EA">
        <w:rPr>
          <w:rFonts w:cs="Times New Roman"/>
          <w:b/>
          <w:bCs/>
        </w:rPr>
        <w:t>ПО</w:t>
      </w:r>
      <w:r w:rsidRPr="009545EA">
        <w:rPr>
          <w:rFonts w:cs="Times New Roman"/>
          <w:b/>
          <w:bCs/>
          <w:lang w:val="en-US"/>
        </w:rPr>
        <w:t>:</w:t>
      </w:r>
      <w:r w:rsidRPr="009545EA">
        <w:rPr>
          <w:rFonts w:cs="Times New Roman"/>
          <w:lang w:val="en-US"/>
        </w:rPr>
        <w:t xml:space="preserve"> </w:t>
      </w:r>
      <w:r w:rsidRPr="009545EA">
        <w:rPr>
          <w:lang w:val="en-US"/>
        </w:rPr>
        <w:t>DB Browser for SQLite</w:t>
      </w:r>
    </w:p>
    <w:p w14:paraId="4482E84B" w14:textId="7A59CC9F" w:rsidR="00A16A9E" w:rsidRPr="009545EA" w:rsidRDefault="00F76A3A" w:rsidP="00A16A9E">
      <w:pPr>
        <w:pStyle w:val="a7"/>
        <w:numPr>
          <w:ilvl w:val="0"/>
          <w:numId w:val="4"/>
        </w:numPr>
        <w:rPr>
          <w:rFonts w:cs="Times New Roman"/>
          <w:lang w:val="en-US"/>
        </w:rPr>
      </w:pPr>
      <w:r w:rsidRPr="009545EA">
        <w:rPr>
          <w:rFonts w:cs="Times New Roman"/>
        </w:rPr>
        <w:t>В</w:t>
      </w:r>
      <w:r w:rsidR="00241AF5" w:rsidRPr="009545EA">
        <w:rPr>
          <w:rFonts w:cs="Times New Roman"/>
        </w:rPr>
        <w:t>ыбираем</w:t>
      </w:r>
      <w:r w:rsidR="00241AF5" w:rsidRPr="009545EA">
        <w:rPr>
          <w:rFonts w:cs="Times New Roman"/>
          <w:lang w:val="en-US"/>
        </w:rPr>
        <w:t xml:space="preserve"> </w:t>
      </w:r>
      <w:r w:rsidR="00241AF5" w:rsidRPr="009545EA">
        <w:rPr>
          <w:rFonts w:cs="Times New Roman"/>
          <w:b/>
          <w:bCs/>
          <w:lang w:val="en-US"/>
        </w:rPr>
        <w:t>New Database</w:t>
      </w:r>
      <w:r w:rsidRPr="009545EA">
        <w:rPr>
          <w:rFonts w:cs="Times New Roman"/>
        </w:rPr>
        <w:t>.</w:t>
      </w:r>
    </w:p>
    <w:p w14:paraId="47803B4C" w14:textId="505E161B" w:rsidR="00623EF8" w:rsidRPr="009545EA" w:rsidRDefault="00A16A9E" w:rsidP="006C0E44">
      <w:pPr>
        <w:jc w:val="center"/>
        <w:rPr>
          <w:rFonts w:cs="Times New Roman"/>
          <w:lang w:val="en-US"/>
        </w:rPr>
      </w:pPr>
      <w:r w:rsidRPr="009545EA">
        <w:rPr>
          <w:rFonts w:cs="Times New Roman"/>
          <w:noProof/>
          <w:lang w:val="en-US"/>
        </w:rPr>
        <w:drawing>
          <wp:inline distT="0" distB="0" distL="0" distR="0" wp14:anchorId="0BD4A41B" wp14:editId="03438328">
            <wp:extent cx="3954483" cy="1063232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62"/>
                    <a:stretch/>
                  </pic:blipFill>
                  <pic:spPr bwMode="auto">
                    <a:xfrm>
                      <a:off x="0" y="0"/>
                      <a:ext cx="3968616" cy="1067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0380A" w14:textId="77777777" w:rsidR="00241AF5" w:rsidRPr="009545EA" w:rsidRDefault="00241AF5" w:rsidP="00241AF5">
      <w:pPr>
        <w:rPr>
          <w:rFonts w:cs="Times New Roman"/>
        </w:rPr>
      </w:pPr>
    </w:p>
    <w:p w14:paraId="49B299C7" w14:textId="666A7431" w:rsidR="00241AF5" w:rsidRPr="009545EA" w:rsidRDefault="00F76A3A" w:rsidP="00F76A3A">
      <w:pPr>
        <w:pStyle w:val="a7"/>
        <w:numPr>
          <w:ilvl w:val="0"/>
          <w:numId w:val="4"/>
        </w:numPr>
        <w:rPr>
          <w:rFonts w:cs="Times New Roman"/>
        </w:rPr>
      </w:pPr>
      <w:r w:rsidRPr="009545EA">
        <w:rPr>
          <w:rFonts w:cs="Times New Roman"/>
        </w:rPr>
        <w:t>Даем БД</w:t>
      </w:r>
      <w:r w:rsidR="00241AF5" w:rsidRPr="009545EA">
        <w:rPr>
          <w:rFonts w:cs="Times New Roman"/>
        </w:rPr>
        <w:t xml:space="preserve"> имя</w:t>
      </w:r>
      <w:r w:rsidR="00C04D26" w:rsidRPr="009545EA">
        <w:rPr>
          <w:rFonts w:cs="Times New Roman"/>
        </w:rPr>
        <w:t xml:space="preserve"> </w:t>
      </w:r>
      <w:r w:rsidR="00C04D26" w:rsidRPr="009545EA">
        <w:rPr>
          <w:rFonts w:cs="Times New Roman"/>
          <w:b/>
          <w:bCs/>
          <w:color w:val="C00000"/>
          <w:lang w:val="en-US"/>
        </w:rPr>
        <w:t>build</w:t>
      </w:r>
      <w:r w:rsidR="00241AF5" w:rsidRPr="009545EA">
        <w:rPr>
          <w:rFonts w:cs="Times New Roman"/>
        </w:rPr>
        <w:t xml:space="preserve">, без формата файла, он сам должен </w:t>
      </w:r>
      <w:proofErr w:type="spellStart"/>
      <w:r w:rsidR="00241AF5" w:rsidRPr="009545EA">
        <w:rPr>
          <w:rFonts w:cs="Times New Roman"/>
        </w:rPr>
        <w:t>назначиться</w:t>
      </w:r>
      <w:proofErr w:type="spellEnd"/>
      <w:r w:rsidR="00241AF5" w:rsidRPr="009545EA">
        <w:rPr>
          <w:rFonts w:cs="Times New Roman"/>
        </w:rPr>
        <w:t xml:space="preserve"> как </w:t>
      </w:r>
      <w:proofErr w:type="spellStart"/>
      <w:r w:rsidR="00241AF5" w:rsidRPr="009545EA">
        <w:rPr>
          <w:rFonts w:cs="Times New Roman"/>
          <w:b/>
          <w:bCs/>
          <w:lang w:val="en-US"/>
        </w:rPr>
        <w:t>db</w:t>
      </w:r>
      <w:proofErr w:type="spellEnd"/>
      <w:r w:rsidR="00A16A9E" w:rsidRPr="009545EA">
        <w:rPr>
          <w:rFonts w:cs="Times New Roman"/>
        </w:rPr>
        <w:t>.</w:t>
      </w:r>
      <w:r w:rsidR="00CE4EF7" w:rsidRPr="009545EA">
        <w:rPr>
          <w:rFonts w:cs="Times New Roman"/>
        </w:rPr>
        <w:t xml:space="preserve"> </w:t>
      </w:r>
      <w:r w:rsidR="00A16A9E" w:rsidRPr="009545EA">
        <w:rPr>
          <w:rFonts w:cs="Times New Roman"/>
        </w:rPr>
        <w:t>Т</w:t>
      </w:r>
      <w:r w:rsidR="00CE4EF7" w:rsidRPr="009545EA">
        <w:rPr>
          <w:rFonts w:cs="Times New Roman"/>
        </w:rPr>
        <w:t>ак</w:t>
      </w:r>
      <w:r w:rsidR="00A16A9E" w:rsidRPr="009545EA">
        <w:rPr>
          <w:rFonts w:cs="Times New Roman"/>
        </w:rPr>
        <w:t xml:space="preserve"> </w:t>
      </w:r>
      <w:r w:rsidR="00CE4EF7" w:rsidRPr="009545EA">
        <w:rPr>
          <w:rFonts w:cs="Times New Roman"/>
        </w:rPr>
        <w:t>же</w:t>
      </w:r>
      <w:r w:rsidR="00A16A9E" w:rsidRPr="009545EA">
        <w:rPr>
          <w:rFonts w:cs="Times New Roman"/>
        </w:rPr>
        <w:t>,</w:t>
      </w:r>
      <w:r w:rsidR="00CE4EF7" w:rsidRPr="009545EA">
        <w:rPr>
          <w:rFonts w:cs="Times New Roman"/>
        </w:rPr>
        <w:t xml:space="preserve"> </w:t>
      </w:r>
      <w:r w:rsidRPr="009545EA">
        <w:rPr>
          <w:rFonts w:cs="Times New Roman"/>
        </w:rPr>
        <w:t xml:space="preserve">местом сохранения </w:t>
      </w:r>
      <w:r w:rsidRPr="009545EA">
        <w:rPr>
          <w:rFonts w:cs="Times New Roman"/>
          <w:b/>
          <w:bCs/>
        </w:rPr>
        <w:t>обязательно</w:t>
      </w:r>
      <w:r w:rsidRPr="009545EA">
        <w:rPr>
          <w:rFonts w:cs="Times New Roman"/>
        </w:rPr>
        <w:t xml:space="preserve"> </w:t>
      </w:r>
      <w:r w:rsidR="00A16A9E" w:rsidRPr="009545EA">
        <w:rPr>
          <w:rFonts w:cs="Times New Roman"/>
        </w:rPr>
        <w:t xml:space="preserve">выбираем </w:t>
      </w:r>
      <w:r w:rsidRPr="009545EA">
        <w:rPr>
          <w:rFonts w:cs="Times New Roman"/>
        </w:rPr>
        <w:t>рабочий стол.</w:t>
      </w:r>
    </w:p>
    <w:p w14:paraId="18DD99C1" w14:textId="0E2C41A4" w:rsidR="00241AF5" w:rsidRPr="009545EA" w:rsidRDefault="00A16A9E" w:rsidP="00F76A3A">
      <w:pPr>
        <w:jc w:val="center"/>
        <w:rPr>
          <w:rFonts w:cs="Times New Roman"/>
          <w:lang w:val="en-US"/>
        </w:rPr>
      </w:pPr>
      <w:r w:rsidRPr="009545EA">
        <w:rPr>
          <w:rFonts w:cs="Times New Roman"/>
          <w:noProof/>
          <w:lang w:val="en-US"/>
        </w:rPr>
        <w:drawing>
          <wp:inline distT="0" distB="0" distL="0" distR="0" wp14:anchorId="52DED7FD" wp14:editId="290F2C1B">
            <wp:extent cx="3455719" cy="87254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8272" cy="87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8D2A" w14:textId="06265FDD" w:rsidR="00241AF5" w:rsidRPr="009545EA" w:rsidRDefault="00241AF5" w:rsidP="00F76A3A">
      <w:pPr>
        <w:pStyle w:val="a7"/>
        <w:numPr>
          <w:ilvl w:val="0"/>
          <w:numId w:val="4"/>
        </w:numPr>
        <w:rPr>
          <w:rFonts w:cs="Times New Roman"/>
        </w:rPr>
      </w:pPr>
      <w:r w:rsidRPr="009545EA">
        <w:rPr>
          <w:rFonts w:cs="Times New Roman"/>
        </w:rPr>
        <w:t xml:space="preserve"> </w:t>
      </w:r>
      <w:r w:rsidR="00A16A9E" w:rsidRPr="009545EA">
        <w:rPr>
          <w:rFonts w:cs="Times New Roman"/>
        </w:rPr>
        <w:t>В открывшемся окне нажимаем</w:t>
      </w:r>
      <w:r w:rsidRPr="009545EA">
        <w:rPr>
          <w:rFonts w:cs="Times New Roman"/>
        </w:rPr>
        <w:t xml:space="preserve"> </w:t>
      </w:r>
      <w:r w:rsidR="00A16A9E" w:rsidRPr="009545EA">
        <w:rPr>
          <w:rFonts w:cs="Times New Roman"/>
          <w:b/>
          <w:bCs/>
        </w:rPr>
        <w:t xml:space="preserve">Отмена / </w:t>
      </w:r>
      <w:r w:rsidR="00A16A9E" w:rsidRPr="009545EA">
        <w:rPr>
          <w:rFonts w:cs="Times New Roman"/>
          <w:b/>
          <w:bCs/>
          <w:lang w:val="en-US"/>
        </w:rPr>
        <w:t>Cancel</w:t>
      </w:r>
      <w:r w:rsidR="00F76A3A" w:rsidRPr="009545EA">
        <w:rPr>
          <w:rFonts w:cs="Times New Roman"/>
        </w:rPr>
        <w:t>.</w:t>
      </w:r>
    </w:p>
    <w:p w14:paraId="6CC90E93" w14:textId="0938591C" w:rsidR="00C04D26" w:rsidRPr="009545EA" w:rsidRDefault="00A16A9E" w:rsidP="00A16A9E">
      <w:pPr>
        <w:jc w:val="center"/>
        <w:rPr>
          <w:rFonts w:cs="Times New Roman"/>
          <w:lang w:val="en-US"/>
        </w:rPr>
      </w:pPr>
      <w:r w:rsidRPr="009545EA">
        <w:rPr>
          <w:rFonts w:cs="Times New Roman"/>
          <w:noProof/>
          <w:lang w:val="en-US"/>
        </w:rPr>
        <w:drawing>
          <wp:inline distT="0" distB="0" distL="0" distR="0" wp14:anchorId="10F2F13B" wp14:editId="64D62ED4">
            <wp:extent cx="3890505" cy="28025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8479" cy="282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5707" w14:textId="5F2E3A8B" w:rsidR="00A16A9E" w:rsidRPr="009545EA" w:rsidRDefault="00241AF5" w:rsidP="00241AF5">
      <w:pPr>
        <w:pStyle w:val="a7"/>
        <w:numPr>
          <w:ilvl w:val="0"/>
          <w:numId w:val="4"/>
        </w:numPr>
        <w:rPr>
          <w:rFonts w:cs="Times New Roman"/>
        </w:rPr>
      </w:pPr>
      <w:r w:rsidRPr="009545EA">
        <w:rPr>
          <w:rFonts w:cs="Times New Roman"/>
        </w:rPr>
        <w:t xml:space="preserve"> </w:t>
      </w:r>
      <w:r w:rsidR="00F76A3A" w:rsidRPr="009545EA">
        <w:rPr>
          <w:rFonts w:cs="Times New Roman"/>
        </w:rPr>
        <w:t>Открываем</w:t>
      </w:r>
      <w:r w:rsidRPr="009545EA">
        <w:rPr>
          <w:rFonts w:cs="Times New Roman"/>
        </w:rPr>
        <w:t xml:space="preserve"> вкладку </w:t>
      </w:r>
      <w:r w:rsidRPr="009545EA">
        <w:rPr>
          <w:rFonts w:cs="Times New Roman"/>
          <w:b/>
          <w:bCs/>
          <w:lang w:val="en-US"/>
        </w:rPr>
        <w:t>Execute</w:t>
      </w:r>
      <w:r w:rsidRPr="009545EA">
        <w:rPr>
          <w:rFonts w:cs="Times New Roman"/>
          <w:b/>
          <w:bCs/>
        </w:rPr>
        <w:t xml:space="preserve"> </w:t>
      </w:r>
      <w:r w:rsidRPr="009545EA">
        <w:rPr>
          <w:rFonts w:cs="Times New Roman"/>
          <w:b/>
          <w:bCs/>
          <w:lang w:val="en-US"/>
        </w:rPr>
        <w:t>SQL</w:t>
      </w:r>
      <w:r w:rsidR="00F76A3A" w:rsidRPr="009545EA">
        <w:rPr>
          <w:rFonts w:cs="Times New Roman"/>
        </w:rPr>
        <w:t>.</w:t>
      </w:r>
    </w:p>
    <w:p w14:paraId="17D891CA" w14:textId="5D7EA525" w:rsidR="00241AF5" w:rsidRPr="009545EA" w:rsidRDefault="00A16A9E" w:rsidP="00241AF5">
      <w:pPr>
        <w:rPr>
          <w:rFonts w:ascii="Times New Roman" w:hAnsi="Times New Roman" w:cs="Times New Roman"/>
          <w:lang w:val="en-US"/>
        </w:rPr>
      </w:pPr>
      <w:r w:rsidRPr="009545EA">
        <w:rPr>
          <w:noProof/>
          <w:sz w:val="22"/>
          <w:szCs w:val="22"/>
        </w:rPr>
        <w:lastRenderedPageBreak/>
        <w:drawing>
          <wp:inline distT="0" distB="0" distL="0" distR="0" wp14:anchorId="296648F0" wp14:editId="5FE55B03">
            <wp:extent cx="6233778" cy="180753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9574"/>
                    <a:stretch/>
                  </pic:blipFill>
                  <pic:spPr bwMode="auto">
                    <a:xfrm>
                      <a:off x="0" y="0"/>
                      <a:ext cx="6243726" cy="181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B1C85" w14:textId="77777777" w:rsidR="00241AF5" w:rsidRPr="009545EA" w:rsidRDefault="00241AF5" w:rsidP="00241AF5">
      <w:pPr>
        <w:rPr>
          <w:rFonts w:ascii="Times New Roman" w:hAnsi="Times New Roman" w:cs="Times New Roman"/>
          <w:lang w:val="en-US"/>
        </w:rPr>
      </w:pPr>
    </w:p>
    <w:p w14:paraId="044D8E2F" w14:textId="31BDAF3A" w:rsidR="00241AF5" w:rsidRPr="009E0005" w:rsidRDefault="00A16A9E" w:rsidP="00F76A3A">
      <w:pPr>
        <w:pStyle w:val="a7"/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r w:rsidRPr="009545EA">
        <w:rPr>
          <w:rFonts w:cs="Times New Roman"/>
        </w:rPr>
        <w:t xml:space="preserve">В </w:t>
      </w:r>
      <w:r w:rsidRPr="009545EA">
        <w:rPr>
          <w:rFonts w:cs="Times New Roman"/>
          <w:b/>
          <w:bCs/>
          <w:lang w:val="en-US"/>
        </w:rPr>
        <w:t>SQL 1</w:t>
      </w:r>
      <w:r w:rsidRPr="009545EA">
        <w:rPr>
          <w:rFonts w:cs="Times New Roman"/>
          <w:lang w:val="en-US"/>
        </w:rPr>
        <w:t xml:space="preserve"> </w:t>
      </w:r>
      <w:r w:rsidRPr="009545EA">
        <w:rPr>
          <w:rFonts w:cs="Times New Roman"/>
        </w:rPr>
        <w:t>в</w:t>
      </w:r>
      <w:r w:rsidR="00241AF5" w:rsidRPr="009545EA">
        <w:rPr>
          <w:rFonts w:cs="Times New Roman"/>
        </w:rPr>
        <w:t>ставляем</w:t>
      </w:r>
      <w:r w:rsidR="00241AF5" w:rsidRPr="009545EA">
        <w:rPr>
          <w:rFonts w:cs="Times New Roman"/>
          <w:lang w:val="en-US"/>
        </w:rPr>
        <w:t xml:space="preserve"> </w:t>
      </w:r>
      <w:r w:rsidR="00F76A3A" w:rsidRPr="009545EA">
        <w:rPr>
          <w:rFonts w:cs="Times New Roman"/>
        </w:rPr>
        <w:t>запрос</w:t>
      </w:r>
      <w:r w:rsidR="00241AF5" w:rsidRPr="009545EA">
        <w:rPr>
          <w:rFonts w:cs="Times New Roman"/>
          <w:lang w:val="en-US"/>
        </w:rPr>
        <w:t>:</w:t>
      </w:r>
    </w:p>
    <w:p w14:paraId="4FCE7B95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8"/>
          <w:szCs w:val="8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18"/>
          <w:szCs w:val="18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18"/>
          <w:szCs w:val="18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>EdinicyIzmereniya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 xml:space="preserve"> (</w:t>
      </w:r>
    </w:p>
    <w:p w14:paraId="3F67E74F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ID  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102195EC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Naimenovanie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TEXT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NOT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NULL</w:t>
      </w:r>
    </w:p>
    <w:p w14:paraId="73813880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3F61886D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1BBB963E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Kontragenty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067F776F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ID               TEXT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6315858F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Naimenovanie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TEXT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NOT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NULL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</w:t>
      </w:r>
    </w:p>
    <w:p w14:paraId="4BB1AD8B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INN              TEXT,</w:t>
      </w:r>
    </w:p>
    <w:p w14:paraId="7A5B8B3A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Adres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TEXT,</w:t>
      </w:r>
    </w:p>
    <w:p w14:paraId="24F93931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Telefon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TEXT,</w:t>
      </w:r>
    </w:p>
    <w:p w14:paraId="0813CFDE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YavlPokupatelem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DEFAULT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0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</w:t>
      </w:r>
    </w:p>
    <w:p w14:paraId="7B1A1A90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YavlProdavcom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DEFAULT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0</w:t>
      </w:r>
    </w:p>
    <w:p w14:paraId="3379F8E1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694D9F3C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61E2B648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Nomenklatura (</w:t>
      </w:r>
    </w:p>
    <w:p w14:paraId="5177E12A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ID  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7F05EF81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Naimenovanie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TEXT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NOT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NULL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</w:t>
      </w:r>
    </w:p>
    <w:p w14:paraId="21C2339B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Tip           TEXT,</w:t>
      </w:r>
    </w:p>
    <w:p w14:paraId="32429202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Cena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REAL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</w:t>
      </w:r>
    </w:p>
    <w:p w14:paraId="3EE82241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EdIzm_ID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EdinicyIzmereniya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ID)</w:t>
      </w:r>
    </w:p>
    <w:p w14:paraId="6A76F50C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70A3BA9A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543A9FB4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ZakazPokupatelya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680D9CAC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ID  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6D405BFB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TEXT,</w:t>
      </w:r>
    </w:p>
    <w:p w14:paraId="5915A2CB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Data          TEXT,</w:t>
      </w:r>
    </w:p>
    <w:p w14:paraId="2E133444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Zakazchik_</w:t>
      </w:r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TEXT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Kontragenty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(ID)</w:t>
      </w:r>
    </w:p>
    <w:p w14:paraId="31C8EB79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03FE4179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4C22817E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StrokaZakaza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62CEA400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ID   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2C767D0D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Zakaz_ID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ZakazPokupatelya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ID),</w:t>
      </w:r>
    </w:p>
    <w:p w14:paraId="58A82886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Produkciya_</w:t>
      </w:r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Nomenklatura(ID),</w:t>
      </w:r>
    </w:p>
    <w:p w14:paraId="46277D7D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Kolichestvo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REAL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</w:t>
      </w:r>
    </w:p>
    <w:p w14:paraId="7405F1F5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Cena 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REAL</w:t>
      </w:r>
    </w:p>
    <w:p w14:paraId="23204422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27E29735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3ACF9157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Proizvodstvo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48077C37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ID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62351A01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TEXT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</w:t>
      </w:r>
    </w:p>
    <w:p w14:paraId="2A3371E7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Data   TEXT</w:t>
      </w:r>
    </w:p>
    <w:p w14:paraId="12A58715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733BF423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5E11D5CE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VypuskProdukcii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6D4419AC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ID     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6899D384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Proizvodstvo_</w:t>
      </w:r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Proizvodstvo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(ID),</w:t>
      </w:r>
    </w:p>
    <w:p w14:paraId="70546EDA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Produkciya_ID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Nomenklatura(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ID),</w:t>
      </w:r>
    </w:p>
    <w:p w14:paraId="722DA3B8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Kolichestvo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REAL</w:t>
      </w:r>
    </w:p>
    <w:p w14:paraId="5BEEB3DE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6F772662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49087C88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RashodMaterialov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659E3BDB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ID     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KEY,</w:t>
      </w:r>
    </w:p>
    <w:p w14:paraId="026B2138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Proizvodstvo_</w:t>
      </w:r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Proizvodstvo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(ID),</w:t>
      </w:r>
    </w:p>
    <w:p w14:paraId="62E620F5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Material_ID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Nomenklatura(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ID),</w:t>
      </w:r>
    </w:p>
    <w:p w14:paraId="318B3903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Kolichestvo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REAL</w:t>
      </w:r>
    </w:p>
    <w:p w14:paraId="4517090C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1FC2ECD9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1405125B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CREATE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TABLE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Specifikaciya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219DF883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ID         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PRIMARY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KEY,</w:t>
      </w:r>
    </w:p>
    <w:p w14:paraId="4453900F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Produkciya_</w:t>
      </w:r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Nomenklatura(ID),</w:t>
      </w:r>
    </w:p>
    <w:p w14:paraId="54CA5A74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Material_ID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INTEGER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REFERENCES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gram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Nomenklatura(</w:t>
      </w:r>
      <w:proofErr w:type="gram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ID),</w:t>
      </w:r>
    </w:p>
    <w:p w14:paraId="71FCE729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NormaRashoda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 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REAL</w:t>
      </w:r>
    </w:p>
    <w:p w14:paraId="0E3CF3A1" w14:textId="77777777" w:rsidR="00F76A3A" w:rsidRPr="009E0005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9E0005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);</w:t>
      </w:r>
    </w:p>
    <w:p w14:paraId="71919572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58E4D38F" w14:textId="242DDAAA" w:rsidR="00241AF5" w:rsidRPr="00F76A3A" w:rsidRDefault="00241AF5" w:rsidP="00F76A3A">
      <w:pPr>
        <w:pStyle w:val="a7"/>
        <w:numPr>
          <w:ilvl w:val="0"/>
          <w:numId w:val="4"/>
        </w:numPr>
        <w:rPr>
          <w:rFonts w:cs="Times New Roman"/>
          <w:sz w:val="28"/>
          <w:szCs w:val="28"/>
        </w:rPr>
      </w:pPr>
      <w:r w:rsidRPr="00F76A3A">
        <w:rPr>
          <w:rFonts w:cs="Times New Roman"/>
          <w:sz w:val="28"/>
          <w:szCs w:val="28"/>
        </w:rPr>
        <w:t xml:space="preserve"> </w:t>
      </w:r>
      <w:r w:rsidR="00F76A3A" w:rsidRPr="00F76A3A">
        <w:rPr>
          <w:rFonts w:cs="Times New Roman"/>
          <w:sz w:val="28"/>
          <w:szCs w:val="28"/>
        </w:rPr>
        <w:t>Н</w:t>
      </w:r>
      <w:r w:rsidRPr="00F76A3A">
        <w:rPr>
          <w:rFonts w:cs="Times New Roman"/>
          <w:sz w:val="28"/>
          <w:szCs w:val="28"/>
        </w:rPr>
        <w:t xml:space="preserve">ажимаем на </w:t>
      </w:r>
      <w:r w:rsidR="00A65D8E">
        <w:rPr>
          <w:rFonts w:cs="Times New Roman"/>
          <w:sz w:val="28"/>
          <w:szCs w:val="28"/>
        </w:rPr>
        <w:t xml:space="preserve">синюю </w:t>
      </w:r>
      <w:r w:rsidR="00A16A9E">
        <w:rPr>
          <w:rFonts w:cs="Times New Roman"/>
          <w:sz w:val="28"/>
          <w:szCs w:val="28"/>
        </w:rPr>
        <w:t xml:space="preserve">кнопку </w:t>
      </w:r>
      <w:r w:rsidR="00A16A9E" w:rsidRPr="00A65D8E">
        <w:rPr>
          <w:rFonts w:cs="Times New Roman"/>
          <w:b/>
          <w:bCs/>
          <w:sz w:val="28"/>
          <w:szCs w:val="28"/>
        </w:rPr>
        <w:t>выполнить запрос</w:t>
      </w:r>
      <w:r w:rsidR="00A65D8E">
        <w:rPr>
          <w:rFonts w:cs="Times New Roman"/>
          <w:sz w:val="28"/>
          <w:szCs w:val="28"/>
        </w:rPr>
        <w:t>.</w:t>
      </w:r>
    </w:p>
    <w:p w14:paraId="0971AFE1" w14:textId="4B39E261" w:rsidR="00241AF5" w:rsidRPr="00F76A3A" w:rsidRDefault="00A65D8E" w:rsidP="00A65D8E">
      <w:pPr>
        <w:jc w:val="center"/>
        <w:rPr>
          <w:rFonts w:cs="Times New Roman"/>
          <w:sz w:val="28"/>
          <w:szCs w:val="28"/>
        </w:rPr>
      </w:pPr>
      <w:r w:rsidRPr="00A65D8E">
        <w:rPr>
          <w:rFonts w:cs="Times New Roman"/>
          <w:noProof/>
          <w:sz w:val="28"/>
          <w:szCs w:val="28"/>
        </w:rPr>
        <w:drawing>
          <wp:inline distT="0" distB="0" distL="0" distR="0" wp14:anchorId="06AE9043" wp14:editId="5401BF13">
            <wp:extent cx="3934046" cy="2298171"/>
            <wp:effectExtent l="0" t="0" r="952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27" cy="23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B394" w14:textId="43888B05" w:rsidR="00241AF5" w:rsidRPr="00A65D8E" w:rsidRDefault="00A65D8E" w:rsidP="00241AF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Отчет о выполнении должен выглядеть так</w:t>
      </w:r>
      <w:r w:rsidRPr="00A65D8E">
        <w:rPr>
          <w:rFonts w:cs="Times New Roman"/>
          <w:sz w:val="28"/>
          <w:szCs w:val="28"/>
        </w:rPr>
        <w:t>:</w:t>
      </w:r>
    </w:p>
    <w:p w14:paraId="5A99FC77" w14:textId="34F6A88C" w:rsidR="00241AF5" w:rsidRPr="00F76A3A" w:rsidRDefault="00A65D8E" w:rsidP="00A65D8E">
      <w:pPr>
        <w:jc w:val="center"/>
        <w:rPr>
          <w:rFonts w:cs="Times New Roman"/>
          <w:sz w:val="28"/>
          <w:szCs w:val="28"/>
        </w:rPr>
      </w:pPr>
      <w:r w:rsidRPr="00A65D8E">
        <w:rPr>
          <w:rFonts w:cs="Times New Roman"/>
          <w:noProof/>
          <w:sz w:val="28"/>
          <w:szCs w:val="28"/>
        </w:rPr>
        <w:drawing>
          <wp:inline distT="0" distB="0" distL="0" distR="0" wp14:anchorId="75ACCDB6" wp14:editId="3EDBAC64">
            <wp:extent cx="4487317" cy="131843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9221" cy="132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E3AF" w14:textId="77777777" w:rsidR="00A65D8E" w:rsidRPr="00A65D8E" w:rsidRDefault="00A65D8E" w:rsidP="00A65D8E">
      <w:pPr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 xml:space="preserve">Структура БД во вкладке </w:t>
      </w:r>
      <w:r w:rsidRPr="00A65D8E">
        <w:rPr>
          <w:rFonts w:cs="Times New Roman"/>
          <w:b/>
          <w:bCs/>
          <w:noProof/>
          <w:sz w:val="28"/>
          <w:szCs w:val="28"/>
          <w:lang w:val="en-US"/>
        </w:rPr>
        <w:t>Database</w:t>
      </w:r>
      <w:r w:rsidRPr="00A65D8E">
        <w:rPr>
          <w:rFonts w:cs="Times New Roman"/>
          <w:b/>
          <w:bCs/>
          <w:noProof/>
          <w:sz w:val="28"/>
          <w:szCs w:val="28"/>
        </w:rPr>
        <w:t xml:space="preserve"> </w:t>
      </w:r>
      <w:r w:rsidRPr="00A65D8E">
        <w:rPr>
          <w:rFonts w:cs="Times New Roman"/>
          <w:b/>
          <w:bCs/>
          <w:noProof/>
          <w:sz w:val="28"/>
          <w:szCs w:val="28"/>
          <w:lang w:val="en-US"/>
        </w:rPr>
        <w:t>Strcucture</w:t>
      </w:r>
      <w:r w:rsidRPr="00A65D8E">
        <w:rPr>
          <w:rFonts w:cs="Times New Roman"/>
          <w:noProof/>
          <w:sz w:val="28"/>
          <w:szCs w:val="28"/>
        </w:rPr>
        <w:t xml:space="preserve"> </w:t>
      </w:r>
      <w:r>
        <w:rPr>
          <w:rFonts w:cs="Times New Roman"/>
          <w:noProof/>
          <w:sz w:val="28"/>
          <w:szCs w:val="28"/>
        </w:rPr>
        <w:t>будет выглядет следующим образом</w:t>
      </w:r>
      <w:r w:rsidRPr="00A65D8E">
        <w:rPr>
          <w:rFonts w:cs="Times New Roman"/>
          <w:noProof/>
          <w:sz w:val="28"/>
          <w:szCs w:val="28"/>
        </w:rPr>
        <w:t>:</w:t>
      </w:r>
    </w:p>
    <w:p w14:paraId="4074D89D" w14:textId="6D02AE9A" w:rsidR="00241AF5" w:rsidRPr="00A65D8E" w:rsidRDefault="00A65D8E" w:rsidP="00A65D8E">
      <w:pPr>
        <w:jc w:val="center"/>
        <w:rPr>
          <w:rFonts w:cs="Times New Roman"/>
          <w:noProof/>
          <w:sz w:val="28"/>
          <w:szCs w:val="28"/>
          <w:lang w:val="en-US"/>
        </w:rPr>
      </w:pPr>
      <w:r w:rsidRPr="00A65D8E">
        <w:rPr>
          <w:rFonts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E2EF93F" wp14:editId="1E2BEED6">
            <wp:extent cx="3934047" cy="143769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974" cy="143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67CD" w14:textId="220CF7BB" w:rsidR="00241AF5" w:rsidRPr="00F76A3A" w:rsidRDefault="00241AF5" w:rsidP="00F76A3A">
      <w:pPr>
        <w:pStyle w:val="a7"/>
        <w:numPr>
          <w:ilvl w:val="0"/>
          <w:numId w:val="4"/>
        </w:numPr>
        <w:rPr>
          <w:rFonts w:cs="Times New Roman"/>
          <w:sz w:val="28"/>
          <w:szCs w:val="28"/>
        </w:rPr>
      </w:pPr>
      <w:r w:rsidRPr="00F76A3A">
        <w:rPr>
          <w:rFonts w:cs="Times New Roman"/>
          <w:sz w:val="28"/>
          <w:szCs w:val="28"/>
        </w:rPr>
        <w:t xml:space="preserve"> </w:t>
      </w:r>
      <w:r w:rsidR="00A65D8E">
        <w:rPr>
          <w:rFonts w:cs="Times New Roman"/>
          <w:sz w:val="28"/>
          <w:szCs w:val="28"/>
        </w:rPr>
        <w:t>Снова переходим ко вкладке</w:t>
      </w:r>
      <w:r w:rsidRPr="00F76A3A">
        <w:rPr>
          <w:rFonts w:cs="Times New Roman"/>
          <w:sz w:val="28"/>
          <w:szCs w:val="28"/>
        </w:rPr>
        <w:t xml:space="preserve"> </w:t>
      </w:r>
      <w:r w:rsidRPr="00A65D8E">
        <w:rPr>
          <w:rFonts w:cs="Times New Roman"/>
          <w:b/>
          <w:bCs/>
          <w:sz w:val="28"/>
          <w:szCs w:val="28"/>
          <w:lang w:val="en-US"/>
        </w:rPr>
        <w:t>Execute</w:t>
      </w:r>
      <w:r w:rsidRPr="00A65D8E">
        <w:rPr>
          <w:rFonts w:cs="Times New Roman"/>
          <w:b/>
          <w:bCs/>
          <w:sz w:val="28"/>
          <w:szCs w:val="28"/>
        </w:rPr>
        <w:t xml:space="preserve"> </w:t>
      </w:r>
      <w:r w:rsidRPr="00A65D8E">
        <w:rPr>
          <w:rFonts w:cs="Times New Roman"/>
          <w:b/>
          <w:bCs/>
          <w:sz w:val="28"/>
          <w:szCs w:val="28"/>
          <w:lang w:val="en-US"/>
        </w:rPr>
        <w:t>SQL</w:t>
      </w:r>
      <w:r w:rsidRPr="00F76A3A">
        <w:rPr>
          <w:rFonts w:cs="Times New Roman"/>
          <w:sz w:val="28"/>
          <w:szCs w:val="28"/>
        </w:rPr>
        <w:t xml:space="preserve">, удаляем </w:t>
      </w:r>
      <w:r w:rsidR="00A65D8E">
        <w:rPr>
          <w:rFonts w:cs="Times New Roman"/>
          <w:sz w:val="28"/>
          <w:szCs w:val="28"/>
        </w:rPr>
        <w:t>прошлый код</w:t>
      </w:r>
      <w:r w:rsidRPr="00F76A3A">
        <w:rPr>
          <w:rFonts w:cs="Times New Roman"/>
          <w:sz w:val="28"/>
          <w:szCs w:val="28"/>
        </w:rPr>
        <w:t xml:space="preserve"> и вставляем новый:</w:t>
      </w:r>
    </w:p>
    <w:p w14:paraId="1E3BBE2D" w14:textId="77777777" w:rsidR="00A65D8E" w:rsidRPr="009E0005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</w:pP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'000000001'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ООО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"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Поставка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"'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NULL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eastAsia="ru-RU"/>
          <w14:ligatures w14:val="none"/>
        </w:rPr>
        <w:t>г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.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eastAsia="ru-RU"/>
          <w14:ligatures w14:val="none"/>
        </w:rPr>
        <w:t>Пятигорск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'+79198634592'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>);</w:t>
      </w:r>
    </w:p>
    <w:p w14:paraId="74FB8396" w14:textId="77777777" w:rsidR="00A65D8E" w:rsidRPr="009E0005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>Kontragenty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'000000002'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ООО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 "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Кинотеатр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Квант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"'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'26320045123'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г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.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Железноводск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, </w:t>
      </w:r>
      <w:proofErr w:type="spellStart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ул</w:t>
      </w:r>
      <w:proofErr w:type="spellEnd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.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Мира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, 123'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'+79884581555'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0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>);</w:t>
      </w:r>
    </w:p>
    <w:p w14:paraId="6FF3F704" w14:textId="77777777" w:rsidR="00A65D8E" w:rsidRPr="009E0005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>Kontragenty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'000000008'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ООО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 "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Новый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 JDTO"'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'26320045111'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г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. </w:t>
      </w:r>
      <w:proofErr w:type="spellStart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Железноводсу</w:t>
      </w:r>
      <w:proofErr w:type="spellEnd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'+79884581555'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0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>);</w:t>
      </w:r>
    </w:p>
    <w:p w14:paraId="7D585973" w14:textId="77777777" w:rsidR="00A65D8E" w:rsidRPr="009E0005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>Kontragenty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'000000003'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ООО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 "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Ромашка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"'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'4140784214'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г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.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Омск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, </w:t>
      </w:r>
      <w:proofErr w:type="spellStart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ул</w:t>
      </w:r>
      <w:proofErr w:type="spellEnd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.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Строителей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, 294'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'+79882584546'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0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>);</w:t>
      </w:r>
    </w:p>
    <w:p w14:paraId="416C7A80" w14:textId="77777777" w:rsidR="00A65D8E" w:rsidRPr="009E0005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>Kontragenty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4"/>
          <w:szCs w:val="4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'000000009'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ООО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 "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Ипподром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"'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'5874045632'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г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.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Уфа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, </w:t>
      </w:r>
      <w:proofErr w:type="spellStart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ул</w:t>
      </w:r>
      <w:proofErr w:type="spellEnd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 xml:space="preserve">. </w:t>
      </w:r>
      <w:proofErr w:type="gramStart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eastAsia="ru-RU"/>
          <w14:ligatures w14:val="none"/>
        </w:rPr>
        <w:t>Набережная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,  37</w:t>
      </w:r>
      <w:proofErr w:type="gramEnd"/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'+79627486389'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4"/>
          <w:szCs w:val="4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4"/>
          <w:szCs w:val="4"/>
          <w:lang w:val="en-US" w:eastAsia="ru-RU"/>
          <w14:ligatures w14:val="none"/>
        </w:rPr>
        <w:t>);</w:t>
      </w:r>
    </w:p>
    <w:p w14:paraId="42D96EC6" w14:textId="66B14BE3" w:rsidR="00241AF5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0"/>
          <w:szCs w:val="20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0"/>
          <w:szCs w:val="20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>Kontragenty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0"/>
          <w:szCs w:val="20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'000000010'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eastAsia="ru-RU"/>
          <w14:ligatures w14:val="none"/>
        </w:rPr>
        <w:t>ООО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eastAsia="ru-RU"/>
          <w14:ligatures w14:val="none"/>
        </w:rPr>
        <w:t>Ассоль</w:t>
      </w:r>
      <w:r w:rsidRPr="009E0005">
        <w:rPr>
          <w:rFonts w:ascii="Cascadia Code" w:eastAsia="Times New Roman" w:hAnsi="Cascadia Code" w:cs="Cascadia Code"/>
          <w:color w:val="880000"/>
          <w:kern w:val="0"/>
          <w:sz w:val="20"/>
          <w:szCs w:val="20"/>
          <w:lang w:val="en-US" w:eastAsia="ru-RU"/>
          <w14:ligatures w14:val="none"/>
        </w:rPr>
        <w:t>"'</w:t>
      </w:r>
      <w:r w:rsidRPr="009E0005">
        <w:rPr>
          <w:rFonts w:ascii="Cascadia Code" w:eastAsia="Times New Roman" w:hAnsi="Cascadia Code" w:cs="Cascadia Code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'2629011278'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г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Калуга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ул</w:t>
      </w:r>
      <w:proofErr w:type="spellEnd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Пушкина, 94'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'+79184572398'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0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1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);</w:t>
      </w:r>
    </w:p>
    <w:p w14:paraId="6D802A28" w14:textId="77777777" w:rsidR="00A65D8E" w:rsidRPr="00A65D8E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3F44DBCC" w14:textId="77462F13" w:rsidR="00241AF5" w:rsidRPr="00AB3E09" w:rsidRDefault="00241AF5" w:rsidP="00A65D8E">
      <w:pPr>
        <w:jc w:val="center"/>
        <w:rPr>
          <w:rFonts w:cs="Times New Roman"/>
          <w:b/>
          <w:bCs/>
          <w:color w:val="C00000"/>
        </w:rPr>
      </w:pPr>
      <w:r w:rsidRPr="00AB3E09">
        <w:rPr>
          <w:rFonts w:cs="Times New Roman"/>
          <w:b/>
          <w:bCs/>
          <w:color w:val="C00000"/>
        </w:rPr>
        <w:t xml:space="preserve">В РАМКАХ ВАШЕГО ФАЙЛА </w:t>
      </w:r>
      <w:r w:rsidRPr="00AB3E09">
        <w:rPr>
          <w:rFonts w:cs="Times New Roman"/>
          <w:b/>
          <w:bCs/>
          <w:color w:val="C00000"/>
          <w:lang w:val="en-US"/>
        </w:rPr>
        <w:t>JSON</w:t>
      </w:r>
      <w:r w:rsidR="00A2015A" w:rsidRPr="00AB3E09">
        <w:rPr>
          <w:rFonts w:cs="Times New Roman"/>
          <w:b/>
          <w:bCs/>
          <w:color w:val="C00000"/>
        </w:rPr>
        <w:t>!</w:t>
      </w:r>
    </w:p>
    <w:p w14:paraId="45F8C9B4" w14:textId="0E11DC08" w:rsidR="00A65D8E" w:rsidRPr="004621CF" w:rsidRDefault="00A65D8E" w:rsidP="00241AF5">
      <w:p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Логика запроса</w:t>
      </w:r>
      <w:r w:rsidRPr="00A65D8E">
        <w:rPr>
          <w:rFonts w:cs="Times New Roman"/>
          <w:color w:val="000000" w:themeColor="text1"/>
          <w:sz w:val="28"/>
          <w:szCs w:val="28"/>
        </w:rPr>
        <w:t>:</w:t>
      </w:r>
    </w:p>
    <w:p w14:paraId="75272647" w14:textId="256D9A80" w:rsidR="00A65D8E" w:rsidRPr="004621CF" w:rsidRDefault="00A65D8E" w:rsidP="00241AF5">
      <w:p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1A16EC" wp14:editId="7E8D747B">
                <wp:simplePos x="0" y="0"/>
                <wp:positionH relativeFrom="column">
                  <wp:posOffset>57297</wp:posOffset>
                </wp:positionH>
                <wp:positionV relativeFrom="paragraph">
                  <wp:posOffset>14930</wp:posOffset>
                </wp:positionV>
                <wp:extent cx="6103088" cy="520995"/>
                <wp:effectExtent l="0" t="0" r="12065" b="1270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088" cy="52099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B63A3" w14:textId="77777777" w:rsidR="00A65D8E" w:rsidRPr="00A65D8E" w:rsidRDefault="00A65D8E" w:rsidP="00A65D8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A65D8E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color w:val="444444"/>
                                <w:kern w:val="0"/>
                                <w:lang w:eastAsia="ru-RU"/>
                                <w14:ligatures w14:val="none"/>
                              </w:rPr>
                              <w:t>INSERT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color w:val="444444"/>
                                <w:kern w:val="0"/>
                                <w:lang w:eastAsia="ru-RU"/>
                                <w14:ligatures w14:val="none"/>
                              </w:rPr>
                              <w:t>INTO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 Kontragenty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color w:val="444444"/>
                                <w:kern w:val="0"/>
                                <w:lang w:eastAsia="ru-RU"/>
                                <w14:ligatures w14:val="none"/>
                              </w:rPr>
                              <w:t>VALUES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 (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'id'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'название'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, инн,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'адрес'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'телефон'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>, флаг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1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>, флаг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2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77FD6826" w14:textId="0C99D239" w:rsidR="008B2CB2" w:rsidRDefault="008B2CB2" w:rsidP="00E55B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1A16EC" id="Надпись 12" o:spid="_x0000_s1026" style="position:absolute;margin-left:4.5pt;margin-top:1.2pt;width:480.55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" fillcolor="white [3201]" strokecolor="black [3213]" strokeweight="1pt">
                <v:stroke joinstyle="miter"/>
                <v:textbox>
                  <w:txbxContent>
                    <w:p w14:paraId="40EB63A3" w14:textId="77777777" w:rsidR="00A65D8E" w:rsidRPr="00A65D8E" w:rsidRDefault="00A65D8E" w:rsidP="00A65D8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</w:pPr>
                      <w:r w:rsidRPr="00A65D8E">
                        <w:rPr>
                          <w:rFonts w:ascii="Cascadia Code" w:eastAsia="Times New Roman" w:hAnsi="Cascadia Code" w:cs="Cascadia Code"/>
                          <w:b/>
                          <w:bCs/>
                          <w:color w:val="444444"/>
                          <w:kern w:val="0"/>
                          <w:lang w:eastAsia="ru-RU"/>
                          <w14:ligatures w14:val="none"/>
                        </w:rPr>
                        <w:t>INSERT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b/>
                          <w:bCs/>
                          <w:color w:val="444444"/>
                          <w:kern w:val="0"/>
                          <w:lang w:eastAsia="ru-RU"/>
                          <w14:ligatures w14:val="none"/>
                        </w:rPr>
                        <w:t>INTO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 Kontragenty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b/>
                          <w:bCs/>
                          <w:color w:val="444444"/>
                          <w:kern w:val="0"/>
                          <w:lang w:eastAsia="ru-RU"/>
                          <w14:ligatures w14:val="none"/>
                        </w:rPr>
                        <w:t>VALUES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 (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'id'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,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'название'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, инн,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'адрес'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,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'телефон'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>, флаг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1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>, флаг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2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77FD6826" w14:textId="0C99D239" w:rsidR="008B2CB2" w:rsidRDefault="008B2CB2" w:rsidP="00E55BA9"/>
                  </w:txbxContent>
                </v:textbox>
              </v:roundrect>
            </w:pict>
          </mc:Fallback>
        </mc:AlternateContent>
      </w:r>
    </w:p>
    <w:p w14:paraId="11141FD1" w14:textId="4C1543AE" w:rsidR="00A65D8E" w:rsidRPr="004621CF" w:rsidRDefault="00241AF5" w:rsidP="00241AF5">
      <w:pPr>
        <w:rPr>
          <w:rFonts w:cs="Times New Roman"/>
          <w:color w:val="000000" w:themeColor="text1"/>
          <w:sz w:val="28"/>
          <w:szCs w:val="28"/>
        </w:rPr>
      </w:pPr>
      <w:r w:rsidRPr="004621CF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5FF60898" w14:textId="7A877856" w:rsidR="00241AF5" w:rsidRPr="00F76A3A" w:rsidRDefault="00094984" w:rsidP="00F76A3A">
      <w:pPr>
        <w:pStyle w:val="a7"/>
        <w:numPr>
          <w:ilvl w:val="0"/>
          <w:numId w:val="4"/>
        </w:numPr>
        <w:rPr>
          <w:rFonts w:cs="Times New Roman"/>
          <w:color w:val="000000" w:themeColor="text1"/>
          <w:sz w:val="28"/>
          <w:szCs w:val="28"/>
        </w:rPr>
      </w:pPr>
      <w:r w:rsidRPr="00A65D8E">
        <w:rPr>
          <w:rFonts w:cs="Times New Roman"/>
          <w:color w:val="000000" w:themeColor="text1"/>
          <w:sz w:val="28"/>
          <w:szCs w:val="28"/>
        </w:rPr>
        <w:t xml:space="preserve"> </w:t>
      </w:r>
      <w:r w:rsidR="00A65D8E">
        <w:rPr>
          <w:rFonts w:cs="Times New Roman"/>
          <w:color w:val="000000" w:themeColor="text1"/>
          <w:sz w:val="28"/>
          <w:szCs w:val="28"/>
        </w:rPr>
        <w:t xml:space="preserve">Снова нажимаем кнопку </w:t>
      </w:r>
      <w:r w:rsidR="00A65D8E" w:rsidRPr="00A65D8E">
        <w:rPr>
          <w:rFonts w:cs="Times New Roman"/>
          <w:b/>
          <w:bCs/>
          <w:color w:val="000000" w:themeColor="text1"/>
          <w:sz w:val="28"/>
          <w:szCs w:val="28"/>
        </w:rPr>
        <w:t>выполнить запрос</w:t>
      </w:r>
      <w:r w:rsidR="00A65D8E">
        <w:rPr>
          <w:rFonts w:cs="Times New Roman"/>
          <w:color w:val="000000" w:themeColor="text1"/>
          <w:sz w:val="28"/>
          <w:szCs w:val="28"/>
        </w:rPr>
        <w:t xml:space="preserve">, как и в </w:t>
      </w:r>
      <w:r w:rsidR="00A65D8E" w:rsidRPr="00A65D8E">
        <w:rPr>
          <w:rFonts w:cs="Times New Roman"/>
          <w:b/>
          <w:bCs/>
          <w:color w:val="000000" w:themeColor="text1"/>
          <w:sz w:val="28"/>
          <w:szCs w:val="28"/>
        </w:rPr>
        <w:t>6 пункте</w:t>
      </w:r>
      <w:r w:rsidR="00A65D8E">
        <w:rPr>
          <w:rFonts w:cs="Times New Roman"/>
          <w:color w:val="000000" w:themeColor="text1"/>
          <w:sz w:val="28"/>
          <w:szCs w:val="28"/>
        </w:rPr>
        <w:t>.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3944E4B8" w14:textId="3BECA6F6" w:rsidR="00241AF5" w:rsidRPr="004621CF" w:rsidRDefault="00241AF5" w:rsidP="00241AF5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>Таблица должна заполниться</w:t>
      </w:r>
      <w:r w:rsidR="00A65D8E">
        <w:rPr>
          <w:rFonts w:cs="Times New Roman"/>
          <w:color w:val="000000" w:themeColor="text1"/>
          <w:sz w:val="28"/>
          <w:szCs w:val="28"/>
        </w:rPr>
        <w:t xml:space="preserve">, проверить это можно во вкладке </w:t>
      </w:r>
      <w:r w:rsidR="00A65D8E"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Browse</w:t>
      </w:r>
      <w:r w:rsidR="00A65D8E" w:rsidRPr="000A5DD0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="00A65D8E"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Data</w:t>
      </w:r>
      <w:r w:rsidR="000A5DD0" w:rsidRPr="000A5DD0">
        <w:rPr>
          <w:rFonts w:cs="Times New Roman"/>
          <w:color w:val="000000" w:themeColor="text1"/>
          <w:sz w:val="28"/>
          <w:szCs w:val="28"/>
        </w:rPr>
        <w:t xml:space="preserve">, </w:t>
      </w:r>
      <w:r w:rsidR="000A5DD0">
        <w:rPr>
          <w:rFonts w:cs="Times New Roman"/>
          <w:color w:val="000000" w:themeColor="text1"/>
          <w:sz w:val="28"/>
          <w:szCs w:val="28"/>
        </w:rPr>
        <w:t xml:space="preserve">таблица </w:t>
      </w:r>
      <w:proofErr w:type="spellStart"/>
      <w:r w:rsidR="000A5DD0"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Kontragenty</w:t>
      </w:r>
      <w:proofErr w:type="spellEnd"/>
      <w:r w:rsidR="000A5DD0" w:rsidRPr="000A5DD0">
        <w:rPr>
          <w:rFonts w:cs="Times New Roman"/>
          <w:b/>
          <w:bCs/>
          <w:color w:val="000000" w:themeColor="text1"/>
          <w:sz w:val="28"/>
          <w:szCs w:val="28"/>
        </w:rPr>
        <w:t>:</w:t>
      </w:r>
    </w:p>
    <w:p w14:paraId="2D83F777" w14:textId="031B71D8" w:rsidR="00C131E7" w:rsidRPr="000A5DD0" w:rsidRDefault="000A5DD0" w:rsidP="00241AF5">
      <w:pPr>
        <w:rPr>
          <w:rFonts w:cs="Times New Roman"/>
          <w:color w:val="000000" w:themeColor="text1"/>
          <w:sz w:val="28"/>
          <w:szCs w:val="28"/>
          <w:lang w:val="en-US"/>
        </w:rPr>
      </w:pPr>
      <w:r w:rsidRPr="000A5DD0">
        <w:rPr>
          <w:rFonts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016DB44" wp14:editId="38E6A382">
            <wp:extent cx="5433237" cy="178068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291" cy="1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0839" w14:textId="62A12D86" w:rsidR="00C131E7" w:rsidRPr="00F76A3A" w:rsidRDefault="000A5DD0" w:rsidP="00F76A3A">
      <w:pPr>
        <w:pStyle w:val="a7"/>
        <w:numPr>
          <w:ilvl w:val="0"/>
          <w:numId w:val="4"/>
        </w:num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Сохраним изменения</w:t>
      </w:r>
    </w:p>
    <w:p w14:paraId="74E60FD7" w14:textId="546F7F38" w:rsidR="00241AF5" w:rsidRPr="00F76A3A" w:rsidRDefault="00C131E7" w:rsidP="00241AF5">
      <w:p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 xml:space="preserve">Нажать </w:t>
      </w:r>
      <w:proofErr w:type="gramStart"/>
      <w:r w:rsidRPr="00F76A3A">
        <w:rPr>
          <w:rFonts w:cs="Times New Roman"/>
          <w:color w:val="000000" w:themeColor="text1"/>
          <w:sz w:val="28"/>
          <w:szCs w:val="28"/>
        </w:rPr>
        <w:t>на</w:t>
      </w:r>
      <w:proofErr w:type="gramEnd"/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  <w:r w:rsidR="000A5DD0" w:rsidRPr="000A5DD0">
        <w:rPr>
          <w:rFonts w:cs="Times New Roman"/>
          <w:b/>
          <w:bCs/>
          <w:color w:val="000000" w:themeColor="text1"/>
          <w:sz w:val="28"/>
          <w:szCs w:val="28"/>
        </w:rPr>
        <w:t xml:space="preserve">Записать изменения / </w:t>
      </w:r>
      <w:r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Write</w:t>
      </w:r>
      <w:r w:rsidRPr="000A5DD0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Changes</w:t>
      </w:r>
    </w:p>
    <w:p w14:paraId="1BC549A5" w14:textId="2657840A" w:rsidR="00F40BC2" w:rsidRDefault="000A5DD0" w:rsidP="00F40BC2">
      <w:pPr>
        <w:rPr>
          <w:rFonts w:cs="Times New Roman"/>
          <w:color w:val="EE0000"/>
          <w:sz w:val="28"/>
          <w:szCs w:val="28"/>
          <w:lang w:val="en-US"/>
        </w:rPr>
      </w:pPr>
      <w:r w:rsidRPr="000A5DD0">
        <w:rPr>
          <w:rFonts w:cs="Times New Roman"/>
          <w:noProof/>
          <w:color w:val="EE0000"/>
          <w:sz w:val="28"/>
          <w:szCs w:val="28"/>
          <w:lang w:val="en-US"/>
        </w:rPr>
        <w:drawing>
          <wp:inline distT="0" distB="0" distL="0" distR="0" wp14:anchorId="42C26388" wp14:editId="76F35B5D">
            <wp:extent cx="5940425" cy="1149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0C46" w14:textId="77777777" w:rsidR="009E0005" w:rsidRDefault="009E0005" w:rsidP="009545EA">
      <w:pPr>
        <w:pStyle w:val="1"/>
        <w:rPr>
          <w:rFonts w:cs="Times New Roman"/>
          <w:color w:val="EE0000"/>
          <w:sz w:val="28"/>
          <w:szCs w:val="28"/>
        </w:rPr>
      </w:pPr>
    </w:p>
    <w:p w14:paraId="1DF504DC" w14:textId="1EE3CD59" w:rsidR="00CE4EF7" w:rsidRDefault="00CE4EF7" w:rsidP="009545EA">
      <w:pPr>
        <w:pStyle w:val="1"/>
      </w:pPr>
      <w:r w:rsidRPr="00416D2A">
        <w:t>Модуль 3</w:t>
      </w:r>
      <w:r w:rsidR="00F40BC2">
        <w:rPr>
          <w:lang w:val="en-US"/>
        </w:rPr>
        <w:t>.</w:t>
      </w:r>
    </w:p>
    <w:p w14:paraId="1A40783A" w14:textId="2DF46787" w:rsidR="00F40BC2" w:rsidRPr="00F40BC2" w:rsidRDefault="00F40BC2" w:rsidP="00F40BC2">
      <w:pPr>
        <w:pStyle w:val="a7"/>
        <w:numPr>
          <w:ilvl w:val="0"/>
          <w:numId w:val="5"/>
        </w:numPr>
        <w:rPr>
          <w:sz w:val="28"/>
          <w:szCs w:val="28"/>
        </w:rPr>
      </w:pPr>
      <w:r w:rsidRPr="00F40BC2">
        <w:rPr>
          <w:sz w:val="28"/>
          <w:szCs w:val="28"/>
        </w:rPr>
        <w:t xml:space="preserve">Открываем свою базу из </w:t>
      </w:r>
      <w:r w:rsidRPr="00F40BC2">
        <w:rPr>
          <w:b/>
          <w:bCs/>
          <w:sz w:val="28"/>
          <w:szCs w:val="28"/>
        </w:rPr>
        <w:t>Модуля 2</w:t>
      </w:r>
      <w:r w:rsidRPr="00F40BC2">
        <w:rPr>
          <w:sz w:val="28"/>
          <w:szCs w:val="28"/>
        </w:rPr>
        <w:t xml:space="preserve"> </w:t>
      </w:r>
      <w:r w:rsidRPr="00F40BC2">
        <w:rPr>
          <w:i/>
          <w:iCs/>
          <w:sz w:val="28"/>
          <w:szCs w:val="28"/>
        </w:rPr>
        <w:t>(</w:t>
      </w:r>
      <w:r w:rsidRPr="00F40BC2">
        <w:rPr>
          <w:i/>
          <w:iCs/>
          <w:sz w:val="28"/>
          <w:szCs w:val="28"/>
          <w:lang w:val="en-US"/>
        </w:rPr>
        <w:t>Open</w:t>
      </w:r>
      <w:r w:rsidRPr="00F40BC2">
        <w:rPr>
          <w:i/>
          <w:iCs/>
          <w:sz w:val="28"/>
          <w:szCs w:val="28"/>
        </w:rPr>
        <w:t xml:space="preserve"> </w:t>
      </w:r>
      <w:r w:rsidRPr="00F40BC2">
        <w:rPr>
          <w:i/>
          <w:iCs/>
          <w:sz w:val="28"/>
          <w:szCs w:val="28"/>
          <w:lang w:val="en-US"/>
        </w:rPr>
        <w:t>Database</w:t>
      </w:r>
      <w:r w:rsidRPr="00F40BC2">
        <w:rPr>
          <w:i/>
          <w:iCs/>
          <w:sz w:val="28"/>
          <w:szCs w:val="28"/>
        </w:rPr>
        <w:t xml:space="preserve"> → </w:t>
      </w:r>
      <w:r w:rsidRPr="00F40BC2">
        <w:rPr>
          <w:i/>
          <w:iCs/>
          <w:sz w:val="28"/>
          <w:szCs w:val="28"/>
          <w:lang w:val="en-US"/>
        </w:rPr>
        <w:t>build</w:t>
      </w:r>
      <w:r w:rsidRPr="00F40BC2">
        <w:rPr>
          <w:i/>
          <w:iCs/>
          <w:sz w:val="28"/>
          <w:szCs w:val="28"/>
        </w:rPr>
        <w:t>.</w:t>
      </w:r>
      <w:proofErr w:type="spellStart"/>
      <w:r w:rsidRPr="00F40BC2">
        <w:rPr>
          <w:i/>
          <w:iCs/>
          <w:sz w:val="28"/>
          <w:szCs w:val="28"/>
          <w:lang w:val="en-US"/>
        </w:rPr>
        <w:t>db</w:t>
      </w:r>
      <w:proofErr w:type="spellEnd"/>
      <w:r w:rsidRPr="00F40BC2">
        <w:rPr>
          <w:i/>
          <w:iCs/>
          <w:sz w:val="28"/>
          <w:szCs w:val="28"/>
        </w:rPr>
        <w:t>).</w:t>
      </w:r>
    </w:p>
    <w:p w14:paraId="38FBE23D" w14:textId="28F1A7AA" w:rsidR="00F40BC2" w:rsidRPr="00F40BC2" w:rsidRDefault="00F40BC2" w:rsidP="00F40BC2">
      <w:pPr>
        <w:pStyle w:val="a7"/>
        <w:numPr>
          <w:ilvl w:val="0"/>
          <w:numId w:val="5"/>
        </w:numPr>
        <w:rPr>
          <w:sz w:val="28"/>
          <w:szCs w:val="28"/>
        </w:rPr>
      </w:pPr>
      <w:r w:rsidRPr="00F40BC2">
        <w:rPr>
          <w:sz w:val="28"/>
          <w:szCs w:val="28"/>
        </w:rPr>
        <w:t xml:space="preserve">Переходим на вкладку </w:t>
      </w:r>
      <w:r w:rsidRPr="00F40BC2">
        <w:rPr>
          <w:b/>
          <w:bCs/>
          <w:sz w:val="28"/>
          <w:szCs w:val="28"/>
          <w:lang w:val="en-US"/>
        </w:rPr>
        <w:t>Execute</w:t>
      </w:r>
      <w:r w:rsidRPr="00F40BC2">
        <w:rPr>
          <w:b/>
          <w:bCs/>
          <w:sz w:val="28"/>
          <w:szCs w:val="28"/>
        </w:rPr>
        <w:t xml:space="preserve"> </w:t>
      </w:r>
      <w:r w:rsidRPr="00F40BC2">
        <w:rPr>
          <w:b/>
          <w:bCs/>
          <w:sz w:val="28"/>
          <w:szCs w:val="28"/>
          <w:lang w:val="en-US"/>
        </w:rPr>
        <w:t>SQL</w:t>
      </w:r>
      <w:r w:rsidRPr="00F40BC2">
        <w:rPr>
          <w:sz w:val="28"/>
          <w:szCs w:val="28"/>
        </w:rPr>
        <w:t>.</w:t>
      </w:r>
    </w:p>
    <w:p w14:paraId="4F1B68BF" w14:textId="459F34B9" w:rsidR="00F40BC2" w:rsidRPr="00F40BC2" w:rsidRDefault="00F40BC2" w:rsidP="00F40BC2">
      <w:pPr>
        <w:pStyle w:val="a7"/>
        <w:numPr>
          <w:ilvl w:val="0"/>
          <w:numId w:val="5"/>
        </w:numPr>
        <w:rPr>
          <w:sz w:val="28"/>
          <w:szCs w:val="28"/>
        </w:rPr>
      </w:pPr>
      <w:r w:rsidRPr="00F40BC2">
        <w:rPr>
          <w:sz w:val="28"/>
          <w:szCs w:val="28"/>
        </w:rPr>
        <w:t xml:space="preserve">Вставляем код заполнения таблицы. Все данные взяты из файла </w:t>
      </w:r>
      <w:r w:rsidRPr="00F40BC2">
        <w:rPr>
          <w:b/>
          <w:bCs/>
          <w:sz w:val="28"/>
          <w:szCs w:val="28"/>
        </w:rPr>
        <w:t>Расчёт стоимости</w:t>
      </w:r>
      <w:r w:rsidRPr="00F40BC2">
        <w:rPr>
          <w:sz w:val="28"/>
          <w:szCs w:val="28"/>
        </w:rPr>
        <w:t>. Удалить всё в поле, вставить</w:t>
      </w:r>
      <w:r w:rsidRPr="00F40BC2">
        <w:rPr>
          <w:sz w:val="28"/>
          <w:szCs w:val="28"/>
          <w:lang w:val="en-US"/>
        </w:rPr>
        <w:t>:</w:t>
      </w:r>
    </w:p>
    <w:p w14:paraId="410B09B9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EdinicyIzmereniya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proofErr w:type="spellStart"/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шт</w:t>
      </w:r>
      <w:proofErr w:type="spellEnd"/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5F80E216" w14:textId="77777777" w:rsidR="00F40BC2" w:rsidRPr="009E0005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EdinicyIzmereniya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2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кг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6E6E44B3" w14:textId="77777777" w:rsidR="00F40BC2" w:rsidRPr="009E0005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174E77A6" w14:textId="77777777" w:rsidR="00F40BC2" w:rsidRPr="009E0005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Nomenklatura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Сметана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классическая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15% 540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г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.'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продукция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NULL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3850CF15" w14:textId="77777777" w:rsidR="00F40BC2" w:rsidRPr="009E0005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Nomenklatura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2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Молоко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нормализованное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материал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40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2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0F251FD0" w14:textId="77777777" w:rsidR="00F40BC2" w:rsidRPr="009E0005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Nomenklatura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3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Закваска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сметанная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материал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'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10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2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1E423778" w14:textId="77777777" w:rsidR="00F40BC2" w:rsidRPr="009E0005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6D56C651" w14:textId="77777777" w:rsidR="00F40BC2" w:rsidRPr="009E0005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INSERT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INTO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Specifikaciya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VALUES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1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2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E0005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>0.9</w:t>
      </w:r>
      <w:r w:rsidRPr="009E0005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);</w:t>
      </w:r>
    </w:p>
    <w:p w14:paraId="3502F575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Specifikaciya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2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3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0.07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3A35977F" w14:textId="77777777" w:rsidR="00F40BC2" w:rsidRPr="0046753A" w:rsidRDefault="00F40BC2" w:rsidP="00F40BC2">
      <w:pPr>
        <w:rPr>
          <w:lang w:val="en-US"/>
        </w:rPr>
      </w:pPr>
    </w:p>
    <w:p w14:paraId="6862D170" w14:textId="77777777" w:rsidR="0046753A" w:rsidRPr="0046753A" w:rsidRDefault="0046753A" w:rsidP="0046753A"/>
    <w:p w14:paraId="32099BF7" w14:textId="3967B67A" w:rsidR="0046753A" w:rsidRPr="0046753A" w:rsidRDefault="0046753A" w:rsidP="0046753A">
      <w:r w:rsidRPr="0046753A">
        <w:rPr>
          <w:lang w:val="en-US"/>
        </w:rPr>
        <w:drawing>
          <wp:inline distT="0" distB="0" distL="0" distR="0" wp14:anchorId="0CCAD9FA" wp14:editId="4369B81B">
            <wp:extent cx="5181600" cy="2486835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40" cy="248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2A3F" w14:textId="7654BB63" w:rsidR="0046753A" w:rsidRPr="0046753A" w:rsidRDefault="0046753A" w:rsidP="0046753A">
      <w:r w:rsidRPr="0046753A">
        <w:drawing>
          <wp:inline distT="0" distB="0" distL="0" distR="0" wp14:anchorId="5D190C68" wp14:editId="7847D21E">
            <wp:extent cx="5940425" cy="7708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92B8" w14:textId="77777777" w:rsidR="0046753A" w:rsidRPr="0046753A" w:rsidRDefault="0046753A" w:rsidP="0046753A">
      <w:r w:rsidRPr="0046753A">
        <w:t xml:space="preserve">INSERT INTO </w:t>
      </w:r>
      <w:proofErr w:type="spellStart"/>
      <w:r w:rsidRPr="0046753A">
        <w:t>Nomenklatura</w:t>
      </w:r>
      <w:proofErr w:type="spellEnd"/>
      <w:r w:rsidRPr="0046753A">
        <w:t xml:space="preserve"> VALUES (1, 'Сметана классическая 15% 540г.', 'продукция', NULL, 1);</w:t>
      </w:r>
    </w:p>
    <w:p w14:paraId="0C3F82E6" w14:textId="317656FD" w:rsidR="0046753A" w:rsidRPr="0046753A" w:rsidRDefault="0046753A" w:rsidP="0046753A">
      <w:r w:rsidRPr="0046753A">
        <w:drawing>
          <wp:inline distT="0" distB="0" distL="0" distR="0" wp14:anchorId="24FDE1A7" wp14:editId="63836940">
            <wp:extent cx="5934075" cy="12954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742A" w14:textId="77777777" w:rsidR="0046753A" w:rsidRPr="0046753A" w:rsidRDefault="0046753A" w:rsidP="0046753A"/>
    <w:p w14:paraId="7CAE5B73" w14:textId="77777777" w:rsidR="0046753A" w:rsidRPr="0046753A" w:rsidRDefault="0046753A" w:rsidP="0046753A">
      <w:r w:rsidRPr="0046753A">
        <w:t>Строка «Закваска» (под заголовком Материалы):</w:t>
      </w:r>
    </w:p>
    <w:p w14:paraId="47F75612" w14:textId="77777777" w:rsidR="0046753A" w:rsidRPr="0046753A" w:rsidRDefault="0046753A" w:rsidP="0046753A">
      <w:pPr>
        <w:rPr>
          <w:lang w:val="en-US"/>
        </w:rPr>
      </w:pPr>
      <w:r w:rsidRPr="0046753A">
        <w:rPr>
          <w:lang w:val="en-US"/>
        </w:rPr>
        <w:t>INSERT INTO Nomenklatura VALUES (2, '</w:t>
      </w:r>
      <w:r w:rsidRPr="0046753A">
        <w:t>Закваска</w:t>
      </w:r>
      <w:r w:rsidRPr="0046753A">
        <w:rPr>
          <w:lang w:val="en-US"/>
        </w:rPr>
        <w:t xml:space="preserve"> </w:t>
      </w:r>
      <w:r w:rsidRPr="0046753A">
        <w:t>сметанная</w:t>
      </w:r>
      <w:r w:rsidRPr="0046753A">
        <w:rPr>
          <w:lang w:val="en-US"/>
        </w:rPr>
        <w:t>', '</w:t>
      </w:r>
      <w:r w:rsidRPr="0046753A">
        <w:t>материал</w:t>
      </w:r>
      <w:r w:rsidRPr="0046753A">
        <w:rPr>
          <w:lang w:val="en-US"/>
        </w:rPr>
        <w:t>', 10, 2);</w:t>
      </w:r>
    </w:p>
    <w:p w14:paraId="76ADBDCA" w14:textId="639A37BC" w:rsidR="0046753A" w:rsidRPr="0046753A" w:rsidRDefault="0046753A" w:rsidP="0046753A">
      <w:r w:rsidRPr="0046753A">
        <w:lastRenderedPageBreak/>
        <w:drawing>
          <wp:inline distT="0" distB="0" distL="0" distR="0" wp14:anchorId="3AC67E6A" wp14:editId="2E9D4CDB">
            <wp:extent cx="5940425" cy="13804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D2A4" w14:textId="77777777" w:rsidR="0046753A" w:rsidRPr="0046753A" w:rsidRDefault="0046753A" w:rsidP="0046753A">
      <w:r w:rsidRPr="0046753A">
        <w:t>Строка «Молоко» (под заголовком Материалы):</w:t>
      </w:r>
    </w:p>
    <w:p w14:paraId="57DB928D" w14:textId="77777777" w:rsidR="0046753A" w:rsidRPr="0046753A" w:rsidRDefault="0046753A" w:rsidP="0046753A">
      <w:r w:rsidRPr="0046753A">
        <w:t xml:space="preserve">INSERT INTO </w:t>
      </w:r>
      <w:proofErr w:type="spellStart"/>
      <w:r w:rsidRPr="0046753A">
        <w:t>Nomenklatura</w:t>
      </w:r>
      <w:proofErr w:type="spellEnd"/>
      <w:r w:rsidRPr="0046753A">
        <w:t xml:space="preserve"> VALUES (3, 'Молоко нормализованное', 'материал', 40, 2);</w:t>
      </w:r>
    </w:p>
    <w:p w14:paraId="1D92152D" w14:textId="00250D2D" w:rsidR="0046753A" w:rsidRPr="0046753A" w:rsidRDefault="0046753A" w:rsidP="0046753A">
      <w:r w:rsidRPr="0046753A">
        <w:drawing>
          <wp:inline distT="0" distB="0" distL="0" distR="0" wp14:anchorId="6BEC6B91" wp14:editId="64B49E2D">
            <wp:extent cx="5940425" cy="4095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23B0" w14:textId="4C44CB96" w:rsidR="0046753A" w:rsidRPr="0046753A" w:rsidRDefault="0046753A" w:rsidP="0046753A">
      <w:r w:rsidRPr="0046753A">
        <w:drawing>
          <wp:inline distT="0" distB="0" distL="0" distR="0" wp14:anchorId="67E78951" wp14:editId="7BA0D11E">
            <wp:extent cx="5940425" cy="10566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BD3B" w14:textId="36D45D12" w:rsidR="0046753A" w:rsidRPr="0046753A" w:rsidRDefault="0046753A" w:rsidP="0046753A">
      <w:r w:rsidRPr="0046753A">
        <w:drawing>
          <wp:inline distT="0" distB="0" distL="0" distR="0" wp14:anchorId="388BDB24" wp14:editId="75D4B140">
            <wp:extent cx="5191125" cy="2337810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963" cy="233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4227" w14:textId="77777777" w:rsidR="0046753A" w:rsidRPr="0046753A" w:rsidRDefault="0046753A" w:rsidP="00F40BC2">
      <w:pPr>
        <w:rPr>
          <w:lang w:val="en-US"/>
        </w:rPr>
      </w:pPr>
    </w:p>
    <w:p w14:paraId="034A5255" w14:textId="3CB5995E" w:rsidR="00CE4EF7" w:rsidRPr="00F40BC2" w:rsidRDefault="00CE4EF7" w:rsidP="00CE4EF7">
      <w:pPr>
        <w:pStyle w:val="a7"/>
        <w:numPr>
          <w:ilvl w:val="0"/>
          <w:numId w:val="5"/>
        </w:numPr>
        <w:rPr>
          <w:rFonts w:cs="Times New Roman"/>
          <w:color w:val="000000" w:themeColor="text1"/>
          <w:sz w:val="28"/>
          <w:szCs w:val="28"/>
        </w:rPr>
      </w:pPr>
      <w:r w:rsidRPr="004621C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40BC2" w:rsidRPr="00F40BC2">
        <w:rPr>
          <w:rFonts w:cs="Times New Roman"/>
          <w:color w:val="000000" w:themeColor="text1"/>
          <w:sz w:val="28"/>
          <w:szCs w:val="28"/>
        </w:rPr>
        <w:t>Нажать кнопку выполнения запроса.</w:t>
      </w:r>
    </w:p>
    <w:p w14:paraId="5C6C4044" w14:textId="263D83DE" w:rsidR="00CE4EF7" w:rsidRPr="00F40BC2" w:rsidRDefault="00CE4EF7" w:rsidP="00F40BC2">
      <w:pPr>
        <w:pStyle w:val="a7"/>
        <w:numPr>
          <w:ilvl w:val="0"/>
          <w:numId w:val="5"/>
        </w:numPr>
        <w:rPr>
          <w:rFonts w:cs="Times New Roman"/>
          <w:color w:val="000000" w:themeColor="text1"/>
          <w:sz w:val="28"/>
          <w:szCs w:val="28"/>
        </w:rPr>
      </w:pPr>
      <w:r w:rsidRPr="00F40BC2">
        <w:rPr>
          <w:rFonts w:cs="Times New Roman"/>
          <w:color w:val="000000" w:themeColor="text1"/>
          <w:sz w:val="28"/>
          <w:szCs w:val="28"/>
        </w:rPr>
        <w:t xml:space="preserve"> </w:t>
      </w:r>
      <w:r w:rsidR="00F40BC2">
        <w:rPr>
          <w:rFonts w:cs="Times New Roman"/>
          <w:color w:val="000000" w:themeColor="text1"/>
          <w:sz w:val="28"/>
          <w:szCs w:val="28"/>
        </w:rPr>
        <w:t>У</w:t>
      </w:r>
      <w:r w:rsidRPr="00F40BC2">
        <w:rPr>
          <w:rFonts w:cs="Times New Roman"/>
          <w:color w:val="000000" w:themeColor="text1"/>
          <w:sz w:val="28"/>
          <w:szCs w:val="28"/>
        </w:rPr>
        <w:t xml:space="preserve">далить код в поле </w:t>
      </w:r>
      <w:r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Execute</w:t>
      </w:r>
      <w:r w:rsidRPr="00F40BC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SQL</w:t>
      </w:r>
      <w:r w:rsidRPr="00F40BC2">
        <w:rPr>
          <w:rFonts w:cs="Times New Roman"/>
          <w:color w:val="000000" w:themeColor="text1"/>
          <w:sz w:val="28"/>
          <w:szCs w:val="28"/>
        </w:rPr>
        <w:t xml:space="preserve"> и вставить новый код:</w:t>
      </w:r>
    </w:p>
    <w:p w14:paraId="4275819C" w14:textId="77777777" w:rsidR="00F40BC2" w:rsidRPr="004621CF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SELECT</w:t>
      </w:r>
    </w:p>
    <w:p w14:paraId="30FA205B" w14:textId="77777777" w:rsidR="00F40BC2" w:rsidRPr="00AB3E09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p.Naimenovanie</w:t>
      </w:r>
      <w:proofErr w:type="spellEnd"/>
      <w:proofErr w:type="gramEnd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</w:t>
      </w:r>
      <w:r w:rsidRPr="00AB3E09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AS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Продукция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</w:t>
      </w:r>
    </w:p>
    <w:p w14:paraId="06B7FF01" w14:textId="77777777" w:rsidR="00F40BC2" w:rsidRPr="00AB3E09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gramStart"/>
      <w:r w:rsidRPr="00AB3E09">
        <w:rPr>
          <w:rFonts w:ascii="Cascadia Code" w:eastAsia="Times New Roman" w:hAnsi="Cascadia Code" w:cs="Cascadia Code"/>
          <w:color w:val="397300"/>
          <w:kern w:val="0"/>
          <w:sz w:val="2"/>
          <w:szCs w:val="2"/>
          <w:lang w:val="en-US" w:eastAsia="ru-RU"/>
          <w14:ligatures w14:val="none"/>
        </w:rPr>
        <w:t>SUM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proofErr w:type="gramEnd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spec.NormaRashoda</w:t>
      </w:r>
      <w:proofErr w:type="spellEnd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AB3E09">
        <w:rPr>
          <w:rFonts w:ascii="Cascadia Code" w:eastAsia="Times New Roman" w:hAnsi="Cascadia Code" w:cs="Cascadia Code"/>
          <w:color w:val="AB5656"/>
          <w:kern w:val="0"/>
          <w:sz w:val="2"/>
          <w:szCs w:val="2"/>
          <w:lang w:val="en-US" w:eastAsia="ru-RU"/>
          <w14:ligatures w14:val="none"/>
        </w:rPr>
        <w:t>*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m.Cena</w:t>
      </w:r>
      <w:proofErr w:type="spellEnd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) </w:t>
      </w:r>
      <w:r w:rsidRPr="00AB3E09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AS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Стоимость</w:t>
      </w:r>
    </w:p>
    <w:p w14:paraId="5BBE88D4" w14:textId="77777777" w:rsidR="00F40BC2" w:rsidRPr="00AB3E09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AB3E09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eastAsia="ru-RU"/>
          <w14:ligatures w14:val="none"/>
        </w:rPr>
        <w:t>FROM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</w:t>
      </w:r>
      <w:proofErr w:type="spellStart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Specifikaciya</w:t>
      </w:r>
      <w:proofErr w:type="spellEnd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</w:t>
      </w:r>
      <w:proofErr w:type="spellStart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spec</w:t>
      </w:r>
      <w:proofErr w:type="spellEnd"/>
    </w:p>
    <w:p w14:paraId="37940116" w14:textId="77777777" w:rsidR="00F40BC2" w:rsidRPr="00AB3E09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AB3E09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JOIN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Nomenklatura p </w:t>
      </w:r>
      <w:r w:rsidRPr="00AB3E09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ON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p.ID </w:t>
      </w:r>
      <w:r w:rsidRPr="00AB3E09">
        <w:rPr>
          <w:rFonts w:ascii="Cascadia Code" w:eastAsia="Times New Roman" w:hAnsi="Cascadia Code" w:cs="Cascadia Code"/>
          <w:color w:val="AB5656"/>
          <w:kern w:val="0"/>
          <w:sz w:val="2"/>
          <w:szCs w:val="2"/>
          <w:lang w:val="en-US" w:eastAsia="ru-RU"/>
          <w14:ligatures w14:val="none"/>
        </w:rPr>
        <w:t>=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spec.Produkciya</w:t>
      </w:r>
      <w:proofErr w:type="gramEnd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_ID</w:t>
      </w:r>
      <w:proofErr w:type="spellEnd"/>
    </w:p>
    <w:p w14:paraId="43FA7B30" w14:textId="77777777" w:rsidR="00F40BC2" w:rsidRPr="00AB3E09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AB3E09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JOIN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Nomenklatura m </w:t>
      </w:r>
      <w:r w:rsidRPr="00AB3E09">
        <w:rPr>
          <w:rFonts w:ascii="Cascadia Code" w:eastAsia="Times New Roman" w:hAnsi="Cascadia Code" w:cs="Cascadia Code"/>
          <w:b/>
          <w:bCs/>
          <w:color w:val="444444"/>
          <w:kern w:val="0"/>
          <w:sz w:val="2"/>
          <w:szCs w:val="2"/>
          <w:lang w:val="en-US" w:eastAsia="ru-RU"/>
          <w14:ligatures w14:val="none"/>
        </w:rPr>
        <w:t>ON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m.ID </w:t>
      </w:r>
      <w:r w:rsidRPr="00AB3E09">
        <w:rPr>
          <w:rFonts w:ascii="Cascadia Code" w:eastAsia="Times New Roman" w:hAnsi="Cascadia Code" w:cs="Cascadia Code"/>
          <w:color w:val="AB5656"/>
          <w:kern w:val="0"/>
          <w:sz w:val="2"/>
          <w:szCs w:val="2"/>
          <w:lang w:val="en-US" w:eastAsia="ru-RU"/>
          <w14:ligatures w14:val="none"/>
        </w:rPr>
        <w:t>=</w:t>
      </w:r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spec.Material</w:t>
      </w:r>
      <w:proofErr w:type="gramEnd"/>
      <w:r w:rsidRPr="00AB3E09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_ID</w:t>
      </w:r>
      <w:proofErr w:type="spellEnd"/>
    </w:p>
    <w:p w14:paraId="7B54C43D" w14:textId="20594C81" w:rsidR="00F40BC2" w:rsidRPr="004621CF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GROUP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BY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p.ID, </w:t>
      </w:r>
      <w:proofErr w:type="spellStart"/>
      <w:proofErr w:type="gram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p.Naimenovanie</w:t>
      </w:r>
      <w:proofErr w:type="spellEnd"/>
      <w:proofErr w:type="gram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;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br/>
      </w:r>
    </w:p>
    <w:p w14:paraId="5EEC2950" w14:textId="0AA2BDD5" w:rsidR="00804BDC" w:rsidRPr="00F40BC2" w:rsidRDefault="00CE4EF7" w:rsidP="00F40BC2">
      <w:pPr>
        <w:pStyle w:val="a7"/>
        <w:numPr>
          <w:ilvl w:val="0"/>
          <w:numId w:val="5"/>
        </w:numPr>
        <w:rPr>
          <w:rFonts w:cs="Times New Roman"/>
          <w:color w:val="000000" w:themeColor="text1"/>
          <w:sz w:val="28"/>
          <w:szCs w:val="28"/>
        </w:rPr>
      </w:pPr>
      <w:r w:rsidRPr="004621CF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="00F40BC2">
        <w:rPr>
          <w:rFonts w:cs="Times New Roman"/>
          <w:color w:val="000000" w:themeColor="text1"/>
          <w:sz w:val="28"/>
          <w:szCs w:val="28"/>
        </w:rPr>
        <w:t>Снова нажать</w:t>
      </w:r>
      <w:r w:rsidR="00F40BC2" w:rsidRPr="00F40BC2">
        <w:rPr>
          <w:rFonts w:cs="Times New Roman"/>
          <w:color w:val="000000" w:themeColor="text1"/>
          <w:sz w:val="28"/>
          <w:szCs w:val="28"/>
        </w:rPr>
        <w:t xml:space="preserve"> кнопку выполнения запроса.</w:t>
      </w:r>
    </w:p>
    <w:p w14:paraId="6C5305B4" w14:textId="5A15D73E" w:rsidR="00CE4EF7" w:rsidRPr="00F40BC2" w:rsidRDefault="00AD0B04" w:rsidP="00CE4EF7">
      <w:pPr>
        <w:rPr>
          <w:rFonts w:cs="Times New Roman"/>
          <w:color w:val="000000" w:themeColor="text1"/>
          <w:sz w:val="28"/>
          <w:szCs w:val="28"/>
        </w:rPr>
      </w:pPr>
      <w:r w:rsidRPr="00AD0B04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2EF5B64" wp14:editId="0391B418">
            <wp:extent cx="3696216" cy="69542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62A" w14:textId="645BA3E7" w:rsidR="00F40BC2" w:rsidRPr="00F40BC2" w:rsidRDefault="00F40BC2" w:rsidP="00E55BA9">
      <w:pPr>
        <w:pStyle w:val="a7"/>
        <w:numPr>
          <w:ilvl w:val="0"/>
          <w:numId w:val="5"/>
        </w:num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Н</w:t>
      </w:r>
      <w:r w:rsidR="006C69FB" w:rsidRPr="00F40BC2">
        <w:rPr>
          <w:rFonts w:cs="Times New Roman"/>
          <w:color w:val="000000" w:themeColor="text1"/>
          <w:sz w:val="28"/>
          <w:szCs w:val="28"/>
        </w:rPr>
        <w:t>ажать</w:t>
      </w:r>
      <w:r>
        <w:rPr>
          <w:rFonts w:cs="Times New Roman"/>
          <w:color w:val="000000" w:themeColor="text1"/>
          <w:sz w:val="28"/>
          <w:szCs w:val="28"/>
        </w:rPr>
        <w:t xml:space="preserve"> кнопку</w:t>
      </w:r>
      <w:r w:rsidR="006C69FB" w:rsidRPr="00F40BC2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="00A80793"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</w:t>
      </w:r>
      <w:r w:rsidR="006C69FB"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rite </w:t>
      </w:r>
      <w:r w:rsidR="00A80793"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="006C69FB"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hanges</w:t>
      </w:r>
      <w:r>
        <w:rPr>
          <w:rFonts w:cs="Times New Roman"/>
          <w:b/>
          <w:bCs/>
          <w:color w:val="000000" w:themeColor="text1"/>
          <w:sz w:val="28"/>
          <w:szCs w:val="28"/>
        </w:rPr>
        <w:t>.</w:t>
      </w:r>
    </w:p>
    <w:p w14:paraId="58007AD0" w14:textId="334A88FC" w:rsidR="008F0A8A" w:rsidRPr="00F40BC2" w:rsidRDefault="00F40BC2" w:rsidP="009545EA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40BC2">
        <w:rPr>
          <w:rFonts w:asciiTheme="minorHAnsi" w:hAnsiTheme="minorHAnsi" w:cs="Times New Roman"/>
          <w:color w:val="000000" w:themeColor="text1"/>
          <w:sz w:val="28"/>
          <w:szCs w:val="28"/>
        </w:rPr>
        <w:br w:type="column"/>
      </w:r>
      <w:r w:rsidR="005344FD">
        <w:lastRenderedPageBreak/>
        <w:t>Модуль</w:t>
      </w:r>
      <w:r w:rsidR="005344FD" w:rsidRPr="00F40BC2">
        <w:rPr>
          <w:lang w:val="en-US"/>
        </w:rPr>
        <w:t xml:space="preserve"> 4</w:t>
      </w:r>
      <w:r w:rsidR="00F76A3A" w:rsidRPr="00F40BC2">
        <w:rPr>
          <w:lang w:val="en-US"/>
        </w:rPr>
        <w:t>.</w:t>
      </w:r>
    </w:p>
    <w:p w14:paraId="1E8DF3E6" w14:textId="77777777" w:rsidR="00E55BA9" w:rsidRPr="009545EA" w:rsidRDefault="00E55BA9" w:rsidP="00E55BA9">
      <w:pPr>
        <w:rPr>
          <w:lang w:val="en-US"/>
        </w:rPr>
      </w:pPr>
    </w:p>
    <w:p w14:paraId="09A4A6BA" w14:textId="581E0C28" w:rsidR="004D6DCC" w:rsidRPr="009545EA" w:rsidRDefault="004D6DCC" w:rsidP="00E55BA9">
      <w:r w:rsidRPr="009545EA">
        <w:rPr>
          <w:b/>
          <w:bCs/>
        </w:rPr>
        <w:t>ПО:</w:t>
      </w:r>
      <w:r w:rsidRPr="009545EA">
        <w:t xml:space="preserve"> </w:t>
      </w:r>
      <w:r w:rsidRPr="009545EA">
        <w:rPr>
          <w:lang w:val="en-US"/>
        </w:rPr>
        <w:t>Python</w:t>
      </w:r>
      <w:r w:rsidRPr="009545EA">
        <w:t xml:space="preserve">, </w:t>
      </w:r>
      <w:proofErr w:type="spellStart"/>
      <w:r w:rsidRPr="009545EA">
        <w:rPr>
          <w:lang w:val="en-US"/>
        </w:rPr>
        <w:t>Tkinter</w:t>
      </w:r>
      <w:proofErr w:type="spellEnd"/>
      <w:r w:rsidRPr="009545EA">
        <w:t xml:space="preserve">, </w:t>
      </w:r>
      <w:r w:rsidRPr="009545EA">
        <w:rPr>
          <w:lang w:val="en-US"/>
        </w:rPr>
        <w:t>IDLE</w:t>
      </w:r>
      <w:r w:rsidRPr="009545EA">
        <w:t xml:space="preserve">, все это идет из коробки при установке </w:t>
      </w:r>
      <w:r w:rsidR="00E55BA9" w:rsidRPr="009545EA">
        <w:rPr>
          <w:lang w:val="en-US"/>
        </w:rPr>
        <w:t>P</w:t>
      </w:r>
      <w:r w:rsidRPr="009545EA">
        <w:rPr>
          <w:lang w:val="en-US"/>
        </w:rPr>
        <w:t>ython</w:t>
      </w:r>
      <w:r w:rsidRPr="009545EA">
        <w:t xml:space="preserve"> с официального сайта </w:t>
      </w:r>
    </w:p>
    <w:p w14:paraId="390AA890" w14:textId="7054130B" w:rsidR="004D6DCC" w:rsidRPr="009545EA" w:rsidRDefault="004D6DCC" w:rsidP="00F76A3A">
      <w:pPr>
        <w:pStyle w:val="a7"/>
        <w:numPr>
          <w:ilvl w:val="0"/>
          <w:numId w:val="3"/>
        </w:numPr>
      </w:pPr>
      <w:r w:rsidRPr="009545EA">
        <w:t xml:space="preserve">В </w:t>
      </w:r>
      <w:r w:rsidRPr="009545EA">
        <w:rPr>
          <w:lang w:val="en-US"/>
        </w:rPr>
        <w:t>Python</w:t>
      </w:r>
      <w:r w:rsidRPr="009545EA">
        <w:t xml:space="preserve"> </w:t>
      </w:r>
      <w:r w:rsidRPr="009545EA">
        <w:rPr>
          <w:lang w:val="en-US"/>
        </w:rPr>
        <w:t>IDLE</w:t>
      </w:r>
      <w:r w:rsidRPr="009545EA">
        <w:t xml:space="preserve"> создать новый файл с именем </w:t>
      </w:r>
      <w:r w:rsidRPr="009545EA">
        <w:rPr>
          <w:b/>
          <w:bCs/>
          <w:lang w:val="en-US"/>
        </w:rPr>
        <w:t>app</w:t>
      </w:r>
      <w:r w:rsidRPr="009545EA">
        <w:rPr>
          <w:b/>
          <w:bCs/>
        </w:rPr>
        <w:t>.</w:t>
      </w:r>
      <w:r w:rsidRPr="009545EA">
        <w:rPr>
          <w:b/>
          <w:bCs/>
          <w:lang w:val="en-US"/>
        </w:rPr>
        <w:t>py</w:t>
      </w:r>
      <w:r w:rsidRPr="009545EA">
        <w:t xml:space="preserve"> и сохранить на рабочем столе</w:t>
      </w:r>
      <w:r w:rsidR="00F76A3A" w:rsidRPr="009545EA">
        <w:t>.</w:t>
      </w:r>
    </w:p>
    <w:p w14:paraId="054936F5" w14:textId="77777777" w:rsidR="00E55BA9" w:rsidRPr="009545EA" w:rsidRDefault="004D6DCC" w:rsidP="00E55BA9">
      <w:pPr>
        <w:jc w:val="center"/>
        <w:rPr>
          <w:rFonts w:cs="Times New Roman"/>
          <w:color w:val="000000" w:themeColor="text1"/>
          <w:lang w:val="en-US"/>
        </w:rPr>
      </w:pPr>
      <w:r w:rsidRPr="009545EA">
        <w:rPr>
          <w:rFonts w:cs="Times New Roman"/>
          <w:noProof/>
          <w:color w:val="000000" w:themeColor="text1"/>
        </w:rPr>
        <w:drawing>
          <wp:inline distT="0" distB="0" distL="0" distR="0" wp14:anchorId="6B3F126A" wp14:editId="4E49AA83">
            <wp:extent cx="1624084" cy="1201898"/>
            <wp:effectExtent l="0" t="0" r="0" b="0"/>
            <wp:docPr id="3797663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6371" name="Рисунок 37976637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491" cy="122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7A02" w14:textId="65D3258A" w:rsidR="007524A4" w:rsidRPr="009545EA" w:rsidRDefault="007524A4" w:rsidP="00F76A3A">
      <w:pPr>
        <w:pStyle w:val="a7"/>
        <w:numPr>
          <w:ilvl w:val="0"/>
          <w:numId w:val="3"/>
        </w:numPr>
        <w:rPr>
          <w:rFonts w:cs="Times New Roman"/>
          <w:color w:val="000000" w:themeColor="text1"/>
        </w:rPr>
      </w:pPr>
      <w:r w:rsidRPr="009545EA">
        <w:rPr>
          <w:rFonts w:cs="Times New Roman"/>
          <w:color w:val="000000" w:themeColor="text1"/>
        </w:rPr>
        <w:t xml:space="preserve">Создайте папку на рабочем столе с именем </w:t>
      </w:r>
      <w:proofErr w:type="spellStart"/>
      <w:r w:rsidR="00E55BA9" w:rsidRPr="009545EA">
        <w:rPr>
          <w:rFonts w:cs="Times New Roman"/>
          <w:b/>
          <w:bCs/>
          <w:color w:val="000000" w:themeColor="text1"/>
          <w:lang w:val="en-US"/>
        </w:rPr>
        <w:t>c</w:t>
      </w:r>
      <w:r w:rsidRPr="009545EA">
        <w:rPr>
          <w:rFonts w:cs="Times New Roman"/>
          <w:b/>
          <w:bCs/>
          <w:color w:val="000000" w:themeColor="text1"/>
          <w:lang w:val="en-US"/>
        </w:rPr>
        <w:t>apcha</w:t>
      </w:r>
      <w:proofErr w:type="spellEnd"/>
      <w:r w:rsidRPr="009545EA">
        <w:rPr>
          <w:rFonts w:cs="Times New Roman"/>
          <w:color w:val="000000" w:themeColor="text1"/>
        </w:rPr>
        <w:t xml:space="preserve"> и поместите туда изображения капчи</w:t>
      </w:r>
      <w:r w:rsidR="00F76A3A" w:rsidRPr="009545EA">
        <w:rPr>
          <w:rFonts w:cs="Times New Roman"/>
          <w:color w:val="000000" w:themeColor="text1"/>
        </w:rPr>
        <w:t>.</w:t>
      </w:r>
    </w:p>
    <w:p w14:paraId="741FC89D" w14:textId="40075C09" w:rsidR="004D6DCC" w:rsidRPr="009545EA" w:rsidRDefault="007524A4" w:rsidP="00E55BA9">
      <w:pPr>
        <w:jc w:val="center"/>
        <w:rPr>
          <w:rFonts w:ascii="Times New Roman" w:hAnsi="Times New Roman" w:cs="Times New Roman"/>
          <w:color w:val="000000" w:themeColor="text1"/>
        </w:rPr>
      </w:pPr>
      <w:r w:rsidRPr="009545E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D155083" wp14:editId="413D464E">
            <wp:extent cx="2606723" cy="908383"/>
            <wp:effectExtent l="0" t="0" r="3175" b="6350"/>
            <wp:docPr id="211289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4663" name="Рисунок 106560466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735" cy="91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A835" w14:textId="371851E4" w:rsidR="00961C5A" w:rsidRPr="009E0005" w:rsidRDefault="00E55BA9" w:rsidP="00F76A3A">
      <w:pPr>
        <w:pStyle w:val="a7"/>
        <w:numPr>
          <w:ilvl w:val="0"/>
          <w:numId w:val="3"/>
        </w:numPr>
        <w:rPr>
          <w:rFonts w:cs="Times New Roman"/>
          <w:color w:val="000000" w:themeColor="text1"/>
          <w:sz w:val="56"/>
          <w:szCs w:val="56"/>
        </w:rPr>
      </w:pPr>
      <w:r w:rsidRPr="009545EA">
        <w:rPr>
          <w:rFonts w:cs="Times New Roman"/>
          <w:color w:val="000000" w:themeColor="text1"/>
        </w:rPr>
        <w:t>В</w:t>
      </w:r>
      <w:r w:rsidR="008B2CB2" w:rsidRPr="009545EA">
        <w:rPr>
          <w:rFonts w:cs="Times New Roman"/>
          <w:color w:val="000000" w:themeColor="text1"/>
        </w:rPr>
        <w:t>ставляем</w:t>
      </w:r>
      <w:r w:rsidR="00961C5A" w:rsidRPr="009545EA">
        <w:rPr>
          <w:rFonts w:cs="Times New Roman"/>
          <w:color w:val="000000" w:themeColor="text1"/>
        </w:rPr>
        <w:t xml:space="preserve"> код в файл </w:t>
      </w:r>
      <w:r w:rsidR="00961C5A" w:rsidRPr="009545EA">
        <w:rPr>
          <w:rFonts w:cs="Times New Roman"/>
          <w:color w:val="000000" w:themeColor="text1"/>
          <w:lang w:val="en-US"/>
        </w:rPr>
        <w:t>app</w:t>
      </w:r>
      <w:r w:rsidR="00961C5A" w:rsidRPr="009545EA">
        <w:rPr>
          <w:rFonts w:cs="Times New Roman"/>
          <w:color w:val="000000" w:themeColor="text1"/>
        </w:rPr>
        <w:t>.</w:t>
      </w:r>
      <w:r w:rsidR="00961C5A" w:rsidRPr="009545EA">
        <w:rPr>
          <w:rFonts w:cs="Times New Roman"/>
          <w:color w:val="000000" w:themeColor="text1"/>
          <w:lang w:val="en-US"/>
        </w:rPr>
        <w:t>py</w:t>
      </w:r>
      <w:r w:rsidR="008B2CB2" w:rsidRPr="009545EA">
        <w:rPr>
          <w:rFonts w:cs="Times New Roman"/>
          <w:color w:val="000000" w:themeColor="text1"/>
        </w:rPr>
        <w:t>.</w:t>
      </w:r>
    </w:p>
    <w:p w14:paraId="10E1CEA7" w14:textId="77777777" w:rsidR="004621CF" w:rsidRPr="0046753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</w:pPr>
      <w:r w:rsidRPr="009E0005">
        <w:rPr>
          <w:rFonts w:ascii="Cascadia Code" w:eastAsia="Times New Roman" w:hAnsi="Cascadia Code" w:cs="Cascadia Code"/>
          <w:color w:val="000088"/>
          <w:kern w:val="0"/>
          <w:sz w:val="18"/>
          <w:szCs w:val="18"/>
          <w:lang w:val="en-US" w:eastAsia="ru-RU"/>
          <w14:ligatures w14:val="none"/>
        </w:rPr>
        <w:t>import</w:t>
      </w:r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>tkinter</w:t>
      </w:r>
      <w:proofErr w:type="spellEnd"/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E0005">
        <w:rPr>
          <w:rFonts w:ascii="Cascadia Code" w:eastAsia="Times New Roman" w:hAnsi="Cascadia Code" w:cs="Cascadia Code"/>
          <w:color w:val="000088"/>
          <w:kern w:val="0"/>
          <w:sz w:val="18"/>
          <w:szCs w:val="18"/>
          <w:lang w:val="en-US" w:eastAsia="ru-RU"/>
          <w14:ligatures w14:val="none"/>
        </w:rPr>
        <w:t>as</w:t>
      </w:r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E0005">
        <w:rPr>
          <w:rFonts w:ascii="Cascadia Code" w:eastAsia="Times New Roman" w:hAnsi="Cascadia Code" w:cs="Cascadia Code"/>
          <w:kern w:val="0"/>
          <w:sz w:val="18"/>
          <w:szCs w:val="18"/>
          <w:lang w:val="en-US" w:eastAsia="ru-RU"/>
          <w14:ligatures w14:val="none"/>
        </w:rPr>
        <w:t>tk</w:t>
      </w:r>
      <w:proofErr w:type="spellEnd"/>
    </w:p>
    <w:p w14:paraId="41C1A44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from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tkinter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import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ttk</w:t>
      </w:r>
      <w:proofErr w:type="spellEnd"/>
    </w:p>
    <w:p w14:paraId="3CC8EA5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import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sqlite3</w:t>
      </w:r>
    </w:p>
    <w:p w14:paraId="02D24F8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import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os</w:t>
      </w:r>
      <w:proofErr w:type="spellEnd"/>
    </w:p>
    <w:p w14:paraId="59413ADE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import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random</w:t>
      </w:r>
    </w:p>
    <w:p w14:paraId="367C2E2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5503F81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PAPKA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os.path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.dirname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os.path.abspath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(__file__))</w:t>
      </w:r>
    </w:p>
    <w:p w14:paraId="14518DB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IMYA_BAZY =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build.db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</w:t>
      </w:r>
    </w:p>
    <w:p w14:paraId="17B61C3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PUT_K_BAZE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os.path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.join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(PAPKA, IMYA_BAZY)</w:t>
      </w:r>
    </w:p>
    <w:p w14:paraId="4064498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PAPKA_KAPCHI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os.path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.join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(PAPKA,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kapcha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266D0E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PRAVILNYY_PORYADOK = [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3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4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</w:t>
      </w:r>
    </w:p>
    <w:p w14:paraId="1D694BF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6B93397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A1046B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2D750AF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sqlite3.connect(PUT_K_BAZE)</w:t>
      </w:r>
    </w:p>
    <w:p w14:paraId="7E3323B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AEEDA5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83BC70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sozdat_tablicu_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polzovateley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784F159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CFBDE4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358A377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"""</w:t>
      </w:r>
    </w:p>
    <w:p w14:paraId="127E672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 CREATE TABLE IF NOT EXISTS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(</w:t>
      </w:r>
    </w:p>
    <w:p w14:paraId="164859B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     ID            INTEGER PRIMARY KEY AUTOINCREMENT,</w:t>
      </w:r>
    </w:p>
    <w:p w14:paraId="70A5FEA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     Login         TEXT NOT NULL UNIQUE,</w:t>
      </w:r>
    </w:p>
    <w:p w14:paraId="2B26D8E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     Parol         TEXT NOT NULL,</w:t>
      </w:r>
    </w:p>
    <w:p w14:paraId="0C5B20F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     Rol           TEXT NOT NULL,</w:t>
      </w:r>
    </w:p>
    <w:p w14:paraId="1F0C1C1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INTEGER DEFAULT 0,</w:t>
      </w:r>
    </w:p>
    <w:p w14:paraId="2E9E63F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INTEGER</w:t>
      </w:r>
      <w:proofErr w:type="gram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DEFAULT 0</w:t>
      </w:r>
    </w:p>
    <w:p w14:paraId="0D6DCAC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    )</w:t>
      </w:r>
    </w:p>
    <w:p w14:paraId="480827A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"""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)</w:t>
      </w:r>
    </w:p>
    <w:p w14:paraId="7BE60DD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"SELECT COUNT(*) FROM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3AD67E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kursor.fetchone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()[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 ==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6E7762A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"INSERT INTO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(Login, Parol, Rol) VALUES ('admin', 'admin', '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Администратор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')"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750F9B4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72C5802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1DD27EB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F54C40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61F1BA5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# ======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КАПЧА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======</w:t>
      </w:r>
    </w:p>
    <w:p w14:paraId="1186FF2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[]</w:t>
      </w:r>
    </w:p>
    <w:p w14:paraId="02F7BA6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kartinki_kapchi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{}</w:t>
      </w:r>
    </w:p>
    <w:p w14:paraId="74B6306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knopki_kapchi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[]</w:t>
      </w:r>
    </w:p>
    <w:p w14:paraId="0C6C6B8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vybrannyy_fragment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[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None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</w:t>
      </w:r>
    </w:p>
    <w:p w14:paraId="36656E1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6C3C1DB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594E229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zagruzit_kartinki_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259204F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for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in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[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3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4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]:</w:t>
      </w:r>
    </w:p>
    <w:p w14:paraId="6DD4AF0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put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os.path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.join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(PAPKA_KAPCHI,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f"</w:t>
      </w:r>
      <w:r w:rsidRPr="009545EA">
        <w:rPr>
          <w:rFonts w:ascii="Cascadia Code" w:eastAsia="Times New Roman" w:hAnsi="Cascadia Code" w:cs="Cascadia Code"/>
          <w:color w:val="000000"/>
          <w:kern w:val="0"/>
          <w:sz w:val="2"/>
          <w:szCs w:val="2"/>
          <w:lang w:val="en-US" w:eastAsia="ru-RU"/>
          <w14:ligatures w14:val="none"/>
        </w:rPr>
        <w:t>{</w:t>
      </w:r>
      <w:proofErr w:type="spellStart"/>
      <w:r w:rsidRPr="009545EA">
        <w:rPr>
          <w:rFonts w:ascii="Cascadia Code" w:eastAsia="Times New Roman" w:hAnsi="Cascadia Code" w:cs="Cascadia Code"/>
          <w:color w:val="000000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9545EA">
        <w:rPr>
          <w:rFonts w:ascii="Cascadia Code" w:eastAsia="Times New Roman" w:hAnsi="Cascadia Code" w:cs="Cascadia Code"/>
          <w:color w:val="000000"/>
          <w:kern w:val="0"/>
          <w:sz w:val="2"/>
          <w:szCs w:val="2"/>
          <w:lang w:val="en-US" w:eastAsia="ru-RU"/>
          <w14:ligatures w14:val="none"/>
        </w:rPr>
        <w:t>}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.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png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34C583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kartinka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tk.PhotoImage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(file=put)</w:t>
      </w:r>
    </w:p>
    <w:p w14:paraId="72E135B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kartinka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kartinka.subsample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6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6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4D73B8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kartinki_kapchi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nomer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kartinka</w:t>
      </w:r>
      <w:proofErr w:type="spellEnd"/>
    </w:p>
    <w:p w14:paraId="10134F6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4FDB214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49967D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peremeshat_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2C32111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global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</w:p>
    <w:p w14:paraId="17C601E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[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3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4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</w:t>
      </w:r>
    </w:p>
    <w:p w14:paraId="224412B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random.shuffle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288F1D3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 =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None</w:t>
      </w:r>
    </w:p>
    <w:p w14:paraId="155FE6C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narisovat_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B250B1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726CD3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69C883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narisovat_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5E232F0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for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in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knopki_kapchi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06CEFE9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knopka.destroy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4E0A072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kapchi.clear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71C044C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for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nomer_fragmenta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in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enumerate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781B13D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stroka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//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</w:p>
    <w:p w14:paraId="41D58DC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stolbec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%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</w:p>
    <w:p w14:paraId="38ABECD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tk.Button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ramka_kapchi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image=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kartinki_kapchi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nomer_fragmenta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],</w:t>
      </w:r>
    </w:p>
    <w:p w14:paraId="36A9079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               command=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lambda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: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kliknut_fragment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))</w:t>
      </w:r>
    </w:p>
    <w:p w14:paraId="0D95C4E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knopka.grid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(row=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stroka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stolbec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5B0054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kapchi.append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CC8089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0FEED8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EEB88B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kliknut_fragment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2CE7EC1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is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None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5859A0B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</w:p>
    <w:p w14:paraId="0178B08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knopki_kapchi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].config(relief=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"sunken"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E190F8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else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7275516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pervyy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</w:t>
      </w:r>
    </w:p>
    <w:p w14:paraId="19C1044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pervyy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 = \</w:t>
      </w:r>
    </w:p>
    <w:p w14:paraId="1CCE9D1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indeks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pervyy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</w:t>
      </w:r>
    </w:p>
    <w:p w14:paraId="3D6C7DA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vybrannyy_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fragment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proofErr w:type="gramEnd"/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 =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None</w:t>
      </w:r>
    </w:p>
    <w:p w14:paraId="061C44E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narisovat_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58C53B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3739E3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358999E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kapcha_sobrana_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verno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7AE2A29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tekuschiy_poryadok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== PRAVILNYY_PORYADOK</w:t>
      </w:r>
    </w:p>
    <w:p w14:paraId="63853D7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99510A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36AD60A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# ======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АДМИНКА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======</w:t>
      </w:r>
    </w:p>
    <w:p w14:paraId="34622CD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otkryt_admin_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panel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355F91E5" w14:textId="77777777" w:rsidR="004621CF" w:rsidRPr="0046753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</w:t>
      </w: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_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okno</w:t>
      </w:r>
      <w:proofErr w:type="spellEnd"/>
      <w:r w:rsidRPr="0046753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</w:t>
      </w: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.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Toplevel</w:t>
      </w:r>
      <w:proofErr w:type="spellEnd"/>
      <w:proofErr w:type="gramEnd"/>
      <w:r w:rsidRPr="0046753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2E6CCAD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admin_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okno.title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"Управление пользователями — Администратор"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)</w:t>
      </w:r>
    </w:p>
    <w:p w14:paraId="1EAE935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okno.geometry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"640x420"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2A57466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okno.minsize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560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360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7134901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887D44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#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Таблица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пользователей</w:t>
      </w:r>
    </w:p>
    <w:p w14:paraId="5DE7D4F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ttk.Treeview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columns=(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"login"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), show=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"headings"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height=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21E165B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tablica.heading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"login"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Логин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5F07E57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tablica.heading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Роль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CFBB53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tablica.heading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Заблокирован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F64D44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tablica.column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"login"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180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A308FF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tablica.column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180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40EFCF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tablica.column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120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anchor=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"center"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E0BAFE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tablica.pack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(fill=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"both"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expand=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True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3168FE4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3EFA1D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obnovit_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tablicu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3B2089D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for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stroka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in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tablica.get_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children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6A55346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tablica.delete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stroka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1C7525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36ADC88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43F32B2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"SELECT Login, Rol,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FROM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ORDER BY Login"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2CC3D6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for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login,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blok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in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kursor.fetchall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():</w:t>
      </w:r>
    </w:p>
    <w:p w14:paraId="505C936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tablica.insert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"end"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values=(login,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да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blok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==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else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нет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))</w:t>
      </w:r>
    </w:p>
    <w:p w14:paraId="0A8EA67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1D95D05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1767808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#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Форма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добавления</w:t>
      </w:r>
    </w:p>
    <w:p w14:paraId="78B9FDA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forma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tk.Frame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245B8C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forma.pack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(fill=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"x"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7CD94F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44D87AD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(forma,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Логин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:"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).grid(row=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3FED129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pole_novyy_login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tk.Entry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(forma,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4EE590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pole_novyy_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login.grid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6DA7A9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469F031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(forma,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Пароль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:"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).grid(row=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5D47A28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pole_novyy_parol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tk.Entry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(forma,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20335FA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pole_novyy_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parol.grid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3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DE9432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8C17BC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(forma,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Роль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:"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).grid(row=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4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21B5F75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vybor_roli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ttk.Combobox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(forma, values=[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Пользователь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Администратор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14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state=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readonly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5CDE254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vybor_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roli.current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51493E3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vybor_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roli.grid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1E4452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D3ECBF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dobavit_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polzovatelya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5D232C1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login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pole_novyy_login.get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).strip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295FD7D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pole_novyy_parol.get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).strip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5CE7DFE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vybor_roli.get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686168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login ==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or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==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211B494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messagebox.showwarning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Внимание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Заполните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логин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и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пароль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."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parent=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2ED71BE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</w:p>
    <w:p w14:paraId="0D5586F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25269D3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556A6D1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"SELECT COUNT(*) FROM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WHERE Login = ?"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(login,))</w:t>
      </w:r>
    </w:p>
    <w:p w14:paraId="6EE8264E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kursor.fetchone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()[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] &gt;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5B12707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6D70DE3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messagebox.showerror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"Ошибка"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"Пользователь с таким логином уже существует."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parent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admin_okno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)</w:t>
      </w:r>
    </w:p>
    <w:p w14:paraId="1E08E5A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   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</w:p>
    <w:p w14:paraId="565F083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"INSERT INTO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(Login, Parol, Rol) VALUES (?, ?, ?)"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(login,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))</w:t>
      </w:r>
    </w:p>
    <w:p w14:paraId="16CB09F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0648FB8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38E549F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pole_novyy_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login.delete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"end"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F54961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pole_novyy_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parol.delete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"end"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7B0E39F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obnovit_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BD24AC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messagebox.showinfo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Готово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Пользователь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добавлен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."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parent=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7D8BF8A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DD0083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snyat_</w:t>
      </w:r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blokirovku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30D7500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tablica.selection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4F265C6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not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0DB4EF23" w14:textId="77777777" w:rsidR="004621CF" w:rsidRPr="0046753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</w:t>
      </w:r>
      <w:proofErr w:type="spellEnd"/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.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showwarning</w:t>
      </w:r>
      <w:proofErr w:type="spellEnd"/>
      <w:proofErr w:type="gramEnd"/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(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Внимание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</w:t>
      </w: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, 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Выберите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пользователя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списке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."</w:t>
      </w: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parent</w:t>
      </w: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</w:t>
      </w: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_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okno</w:t>
      </w:r>
      <w:proofErr w:type="spellEnd"/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)</w:t>
      </w:r>
    </w:p>
    <w:p w14:paraId="7146B8E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   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</w:p>
    <w:p w14:paraId="41304FA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login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tablica.item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vybrano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[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])[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"values"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][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]</w:t>
      </w:r>
    </w:p>
    <w:p w14:paraId="756DB76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D22BC0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0894DE1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"UPDATE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SET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= 0,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= 0 WHERE Login = ?"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(login,))</w:t>
      </w:r>
    </w:p>
    <w:p w14:paraId="521A02D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4AEC833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6E72D84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obnovit_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6DF187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messagebox.showinfo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Готово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f"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Пользователь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00"/>
          <w:kern w:val="0"/>
          <w:sz w:val="2"/>
          <w:szCs w:val="2"/>
          <w:lang w:val="en-US" w:eastAsia="ru-RU"/>
          <w14:ligatures w14:val="none"/>
        </w:rPr>
        <w:t>{login}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разблокирован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."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parent=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77B9975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5F0D5B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tk.Frame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admin_okno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23432B3E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knopki.pack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(fill=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"x"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2DE9C9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tk.Button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Добавить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пользователя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command=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dobavit_polzovatelya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).pack(side=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"left"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12B7B5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tk.Button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Снять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блокировку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выбранного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)"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command=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snyat_blokirovku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).pack(side=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"left"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C26C06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5B0BB9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obnovit_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tablicu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81946D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CBFFF7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5CB89C7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# ======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ВХОД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======</w:t>
      </w:r>
    </w:p>
    <w:p w14:paraId="3157ADC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def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color w:val="660066"/>
          <w:kern w:val="0"/>
          <w:sz w:val="2"/>
          <w:szCs w:val="2"/>
          <w:lang w:val="en-US" w:eastAsia="ru-RU"/>
          <w14:ligatures w14:val="none"/>
        </w:rPr>
        <w:t>voyti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):</w:t>
      </w:r>
    </w:p>
    <w:p w14:paraId="0BB3047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login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pole_login.get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).strip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6DBDFF4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pole_parol.get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).strip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2CF7F2C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3F2AADC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login ==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or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==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63590561" w14:textId="77777777" w:rsidR="004621CF" w:rsidRPr="0046753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</w:t>
      </w:r>
      <w:proofErr w:type="spellEnd"/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.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showwarning</w:t>
      </w:r>
      <w:proofErr w:type="spellEnd"/>
      <w:proofErr w:type="gramEnd"/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(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Внимание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</w:t>
      </w: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, 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Заполните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логин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и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пароль</w:t>
      </w:r>
      <w:r w:rsidRPr="0046753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."</w:t>
      </w: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)</w:t>
      </w:r>
    </w:p>
    <w:p w14:paraId="6930378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46753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</w:p>
    <w:p w14:paraId="79CEEEF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12B33B8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podklyuchitsya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100496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soedinenie.cursor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030C71E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"SELECT Parol, Rol,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FROM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WHERE Login = ?"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(login,))</w:t>
      </w:r>
    </w:p>
    <w:p w14:paraId="0F794B1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zapis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kursor.fetchone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3B43410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1E21AE0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zapis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is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None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0D1DF87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51D2CB3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messagebox.showerror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Ошибка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Вы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ввели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неверный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логин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или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пароль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Пожалуйста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проверьте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ещё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раз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введенные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данные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ECB0E3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</w:p>
    <w:p w14:paraId="6EEC486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9A1EEF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parol_v_baze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zapis</w:t>
      </w:r>
      <w:proofErr w:type="spellEnd"/>
    </w:p>
    <w:p w14:paraId="5459038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5E9E3E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==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28D9112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2A73BEF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messagebox.showerror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Ошибка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Вы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заблокированы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Обратитесь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к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администратору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3570D8C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</w:p>
    <w:p w14:paraId="4538163E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13BA0FD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parol_v_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baze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!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or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not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kapcha_sobrana_verno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():</w:t>
      </w:r>
    </w:p>
    <w:p w14:paraId="63FF1B6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+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</w:p>
    <w:p w14:paraId="4CCB05E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popytki &gt;=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3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23AE2D5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"UPDATE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SET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= ?,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Zablokirovan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= 1 WHERE Login = ?"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login))</w:t>
      </w:r>
    </w:p>
    <w:p w14:paraId="6C0DFB7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6F75833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0A378D4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messagebox.showerror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Ошибка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Вы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заблокированы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Обратитесь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к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администратору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032B9F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else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05156A9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"UPDATE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SET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= ? WHERE Login </w:t>
      </w:r>
      <w:proofErr w:type="gram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= ?</w:t>
      </w:r>
      <w:proofErr w:type="gram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login))</w:t>
      </w:r>
    </w:p>
    <w:p w14:paraId="21A7C4C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3C33F10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2FB2C6B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messagebox.showerror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Ошибка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Вы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ввели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неверный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логин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или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пароль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.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Пожалуйста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проверьте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ещё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раз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введенные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данные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787DB87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peremeshat_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A1A753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return</w:t>
      </w:r>
    </w:p>
    <w:p w14:paraId="34106E1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55B51E6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kursor.execute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"UPDATE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Polzovateli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SET </w:t>
      </w:r>
      <w:proofErr w:type="spellStart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Popytki</w:t>
      </w:r>
      <w:proofErr w:type="spellEnd"/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= 0 WHERE Login = ?"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(login,))</w:t>
      </w:r>
    </w:p>
    <w:p w14:paraId="4B61C89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soedinenie.commit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0158E8D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soedinenie.close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4AE9BC2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messagebox.showinfo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Успех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Вы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успешно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авторизовались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3E4E10B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7E9A2800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</w:t>
      </w:r>
      <w:r w:rsidRPr="009545EA">
        <w:rPr>
          <w:rFonts w:ascii="Cascadia Code" w:eastAsia="Times New Roman" w:hAnsi="Cascadia Code" w:cs="Cascadia Code"/>
          <w:color w:val="000088"/>
          <w:kern w:val="0"/>
          <w:sz w:val="2"/>
          <w:szCs w:val="2"/>
          <w:lang w:val="en-US" w:eastAsia="ru-RU"/>
          <w14:ligatures w14:val="none"/>
        </w:rPr>
        <w:t>if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==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Администратор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:</w:t>
      </w:r>
    </w:p>
    <w:p w14:paraId="7AFD935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      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otkryt_admin_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panel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6D0B514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663A837C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6DD312C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# ====== 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eastAsia="ru-RU"/>
          <w14:ligatures w14:val="none"/>
        </w:rPr>
        <w:t>ОКНО</w:t>
      </w:r>
      <w:r w:rsidRPr="009545EA">
        <w:rPr>
          <w:rFonts w:ascii="Cascadia Code" w:eastAsia="Times New Roman" w:hAnsi="Cascadia Code" w:cs="Cascadia Code"/>
          <w:color w:val="880000"/>
          <w:kern w:val="0"/>
          <w:sz w:val="2"/>
          <w:szCs w:val="2"/>
          <w:lang w:val="en-US" w:eastAsia="ru-RU"/>
          <w14:ligatures w14:val="none"/>
        </w:rPr>
        <w:t xml:space="preserve"> ======</w:t>
      </w:r>
    </w:p>
    <w:p w14:paraId="558410E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sozdat_tablicu_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polzovateley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688E873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D4A53A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tk.Tk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()</w:t>
      </w:r>
    </w:p>
    <w:p w14:paraId="7777F94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</w:pP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okno.title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"Авторизация — Молочный комбинат Полесье"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eastAsia="ru-RU"/>
          <w14:ligatures w14:val="none"/>
        </w:rPr>
        <w:t>)</w:t>
      </w:r>
    </w:p>
    <w:p w14:paraId="50A2B07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okno.geometry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"420x480"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C58D4B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okno.minsize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420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480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6E56A9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6A37E5B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tk.Frame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okno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padx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7D74B82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ramka.pack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(expand=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True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1C8C69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E7791C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Логин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:"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).grid(row=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sticky=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"e"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C1F7F78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pole_login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tk.Entry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7F69EDB7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login.grid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1DD17E7E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8EE68B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Пароль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:"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).grid(row=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sticky=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"e"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3D34E0A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pole_parol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tk.Entry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show=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"*"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309AE672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pole_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parol.grid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1876859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02BAFC5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tk.Label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Соберите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картинку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(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меняйте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фрагменты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местами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):"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).grid(row=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columnspan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=(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))</w:t>
      </w:r>
    </w:p>
    <w:p w14:paraId="5A707A6A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8150D4D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ramka_kapchi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tk.Frame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AAC16D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kapchi.grid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3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columnspan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6F43395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16BA4EF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knopka_voyti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 = </w:t>
      </w:r>
      <w:proofErr w:type="spellStart"/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tk.Button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ramka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text=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eastAsia="ru-RU"/>
          <w14:ligatures w14:val="none"/>
        </w:rPr>
        <w:t>Войти</w:t>
      </w:r>
      <w:r w:rsidRPr="009545EA">
        <w:rPr>
          <w:rFonts w:ascii="Cascadia Code" w:eastAsia="Times New Roman" w:hAnsi="Cascadia Code" w:cs="Cascadia Code"/>
          <w:color w:val="008800"/>
          <w:kern w:val="0"/>
          <w:sz w:val="2"/>
          <w:szCs w:val="2"/>
          <w:lang w:val="en-US" w:eastAsia="ru-RU"/>
          <w14:ligatures w14:val="none"/>
        </w:rPr>
        <w:t>"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width=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command=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voyti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39A33B71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knopka_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voyti.grid</w:t>
      </w:r>
      <w:proofErr w:type="spellEnd"/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(row=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4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, column=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0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columnspan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2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 xml:space="preserve">, </w:t>
      </w: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pady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=</w:t>
      </w:r>
      <w:r w:rsidRPr="009545EA">
        <w:rPr>
          <w:rFonts w:ascii="Cascadia Code" w:eastAsia="Times New Roman" w:hAnsi="Cascadia Code" w:cs="Cascadia Code"/>
          <w:color w:val="006666"/>
          <w:kern w:val="0"/>
          <w:sz w:val="2"/>
          <w:szCs w:val="2"/>
          <w:lang w:val="en-US" w:eastAsia="ru-RU"/>
          <w14:ligatures w14:val="none"/>
        </w:rPr>
        <w:t>15</w:t>
      </w:r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462C36FE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2946790E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zagruzit_kartinki_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kapchi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0F9ECC34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  <w:proofErr w:type="spell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peremeshat_</w:t>
      </w:r>
      <w:proofErr w:type="gramStart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kapchu</w:t>
      </w:r>
      <w:proofErr w:type="spell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(</w:t>
      </w:r>
      <w:proofErr w:type="gramEnd"/>
      <w:r w:rsidRPr="009545EA"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  <w:t>)</w:t>
      </w:r>
    </w:p>
    <w:p w14:paraId="5A0CB09E" w14:textId="77777777" w:rsidR="004621CF" w:rsidRPr="009545EA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"/>
          <w:szCs w:val="2"/>
          <w:lang w:val="en-US" w:eastAsia="ru-RU"/>
          <w14:ligatures w14:val="none"/>
        </w:rPr>
      </w:pPr>
    </w:p>
    <w:p w14:paraId="33E09369" w14:textId="77777777" w:rsidR="004621CF" w:rsidRPr="009E000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9E0005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okno.mainloop</w:t>
      </w:r>
      <w:proofErr w:type="spellEnd"/>
      <w:proofErr w:type="gramEnd"/>
      <w:r w:rsidRPr="009E0005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()</w:t>
      </w:r>
    </w:p>
    <w:p w14:paraId="6BABCBE5" w14:textId="77777777" w:rsidR="008B2CB2" w:rsidRPr="00E55BA9" w:rsidRDefault="008B2CB2" w:rsidP="00961C5A">
      <w:pPr>
        <w:rPr>
          <w:rFonts w:ascii="Times New Roman" w:hAnsi="Times New Roman" w:cs="Times New Roman"/>
          <w:color w:val="000000" w:themeColor="text1"/>
        </w:rPr>
      </w:pPr>
    </w:p>
    <w:p w14:paraId="085CFC47" w14:textId="2C63C431" w:rsidR="00E55BA9" w:rsidRPr="00F76A3A" w:rsidRDefault="004D6DCC" w:rsidP="00F76A3A">
      <w:pPr>
        <w:pStyle w:val="a7"/>
        <w:numPr>
          <w:ilvl w:val="0"/>
          <w:numId w:val="3"/>
        </w:num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>Запускам</w:t>
      </w:r>
      <w:r w:rsidR="00E55BA9" w:rsidRPr="00F76A3A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="00E55BA9" w:rsidRPr="00F76A3A">
        <w:rPr>
          <w:rFonts w:cs="Times New Roman"/>
          <w:color w:val="000000" w:themeColor="text1"/>
          <w:sz w:val="28"/>
          <w:szCs w:val="28"/>
        </w:rPr>
        <w:t>файл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  <w:r w:rsidR="00E55BA9" w:rsidRPr="00F76A3A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app.py</w:t>
      </w:r>
      <w:r w:rsidR="00E55BA9" w:rsidRPr="00F76A3A">
        <w:rPr>
          <w:rFonts w:cs="Times New Roman"/>
          <w:color w:val="000000" w:themeColor="text1"/>
          <w:sz w:val="28"/>
          <w:szCs w:val="28"/>
          <w:lang w:val="en-US"/>
        </w:rPr>
        <w:t>.</w:t>
      </w:r>
    </w:p>
    <w:p w14:paraId="18B8BD6E" w14:textId="0A6A52D6" w:rsidR="00961C5A" w:rsidRPr="008B2CB2" w:rsidRDefault="00E55BA9" w:rsidP="00E55BA9">
      <w:pPr>
        <w:pStyle w:val="a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5BA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noProof/>
          <w:lang w:val="en-US"/>
        </w:rPr>
        <w:drawing>
          <wp:inline distT="0" distB="0" distL="0" distR="0" wp14:anchorId="4F73BEBD" wp14:editId="06EF16F8">
            <wp:extent cx="3317358" cy="1036519"/>
            <wp:effectExtent l="0" t="0" r="0" b="0"/>
            <wp:docPr id="12626979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7995" name="Рисунок 126269799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76" cy="104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720F" w14:textId="0E045182" w:rsidR="00961C5A" w:rsidRPr="00F76A3A" w:rsidRDefault="00961C5A" w:rsidP="00CE4EF7">
      <w:p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 xml:space="preserve">У вас </w:t>
      </w:r>
      <w:r w:rsidR="00E55BA9" w:rsidRPr="00F76A3A">
        <w:rPr>
          <w:rFonts w:cs="Times New Roman"/>
          <w:color w:val="000000" w:themeColor="text1"/>
          <w:sz w:val="28"/>
          <w:szCs w:val="28"/>
        </w:rPr>
        <w:t>появится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окно с</w:t>
      </w:r>
      <w:r w:rsidR="00E55BA9" w:rsidRPr="00F76A3A">
        <w:rPr>
          <w:rFonts w:cs="Times New Roman"/>
          <w:color w:val="000000" w:themeColor="text1"/>
          <w:sz w:val="28"/>
          <w:szCs w:val="28"/>
        </w:rPr>
        <w:t xml:space="preserve"> логином и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  <w:r w:rsidR="00E55BA9" w:rsidRPr="00F76A3A">
        <w:rPr>
          <w:rFonts w:cs="Times New Roman"/>
          <w:color w:val="000000" w:themeColor="text1"/>
          <w:sz w:val="28"/>
          <w:szCs w:val="28"/>
        </w:rPr>
        <w:t>капчей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, также создастся таблица </w:t>
      </w:r>
      <w:r w:rsidR="00E55BA9" w:rsidRPr="00F76A3A">
        <w:rPr>
          <w:rFonts w:cs="Times New Roman"/>
          <w:color w:val="000000" w:themeColor="text1"/>
          <w:sz w:val="28"/>
          <w:szCs w:val="28"/>
        </w:rPr>
        <w:t xml:space="preserve">пользователей 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в вашей базе данных с пользователем </w:t>
      </w:r>
      <w:r w:rsidRPr="00F76A3A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admin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  <w:r w:rsidRPr="00F76A3A">
        <w:rPr>
          <w:rFonts w:cs="Times New Roman"/>
          <w:i/>
          <w:iCs/>
          <w:color w:val="000000" w:themeColor="text1"/>
          <w:sz w:val="28"/>
          <w:szCs w:val="28"/>
        </w:rPr>
        <w:t>(логин и пароль)</w:t>
      </w:r>
      <w:r w:rsidR="00F76A3A">
        <w:rPr>
          <w:rFonts w:cs="Times New Roman"/>
          <w:i/>
          <w:iCs/>
          <w:color w:val="000000" w:themeColor="text1"/>
          <w:sz w:val="28"/>
          <w:szCs w:val="28"/>
        </w:rPr>
        <w:t>.</w:t>
      </w:r>
    </w:p>
    <w:p w14:paraId="360764CC" w14:textId="02AFAB44" w:rsidR="007524A4" w:rsidRDefault="00961C5A" w:rsidP="00E55BA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16F8DDD" wp14:editId="33293100">
            <wp:extent cx="2333768" cy="2831863"/>
            <wp:effectExtent l="0" t="0" r="0" b="6985"/>
            <wp:docPr id="2196094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9477" name="Рисунок 21960947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999" cy="28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5335" w14:textId="02A4F980" w:rsidR="00961C5A" w:rsidRPr="00F76A3A" w:rsidRDefault="00961C5A" w:rsidP="00CE4EF7">
      <w:p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>При входе у вас появится поле редактирования и создания пользователей</w:t>
      </w:r>
      <w:r w:rsidR="00F76A3A">
        <w:rPr>
          <w:rFonts w:cs="Times New Roman"/>
          <w:color w:val="000000" w:themeColor="text1"/>
          <w:sz w:val="28"/>
          <w:szCs w:val="28"/>
        </w:rPr>
        <w:t>.</w:t>
      </w:r>
    </w:p>
    <w:p w14:paraId="54FF6CDF" w14:textId="594018A0" w:rsidR="00AD0B04" w:rsidRDefault="00961C5A" w:rsidP="00E55BA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EDFAC1E" wp14:editId="21CA628C">
            <wp:extent cx="3880264" cy="2732568"/>
            <wp:effectExtent l="0" t="0" r="6350" b="0"/>
            <wp:docPr id="2045017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17411" name="Рисунок 20450174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299" cy="27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4C41" w14:textId="323F7064" w:rsidR="007524A4" w:rsidRDefault="00AD0B04" w:rsidP="009545EA">
      <w:pPr>
        <w:pStyle w:val="1"/>
      </w:pPr>
      <w:r>
        <w:br w:type="column"/>
      </w:r>
      <w:r>
        <w:lastRenderedPageBreak/>
        <w:t>Модуль 5.</w:t>
      </w:r>
    </w:p>
    <w:p w14:paraId="5A6319C1" w14:textId="77777777" w:rsidR="00F070A2" w:rsidRPr="00AB3E09" w:rsidRDefault="00F070A2" w:rsidP="00F070A2">
      <w:pPr>
        <w:spacing w:after="80" w:line="360" w:lineRule="auto"/>
        <w:jc w:val="center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b/>
          <w:bCs/>
          <w:color w:val="1F3864"/>
          <w:sz w:val="2"/>
          <w:szCs w:val="2"/>
        </w:rPr>
        <w:t>ПРОЕКТНАЯ ДОКУМЕНТАЦИЯ</w:t>
      </w:r>
    </w:p>
    <w:p w14:paraId="26DFF687" w14:textId="77777777" w:rsidR="00F070A2" w:rsidRPr="00AB3E09" w:rsidRDefault="00F070A2" w:rsidP="00F070A2">
      <w:pPr>
        <w:spacing w:after="40" w:line="360" w:lineRule="auto"/>
        <w:jc w:val="center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Информационная система авторизации пользователей</w:t>
      </w:r>
    </w:p>
    <w:p w14:paraId="790164B8" w14:textId="77777777" w:rsidR="00F070A2" w:rsidRPr="00AB3E09" w:rsidRDefault="00F070A2" w:rsidP="00F070A2">
      <w:pPr>
        <w:spacing w:after="40" w:line="360" w:lineRule="auto"/>
        <w:jc w:val="center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i/>
          <w:iCs/>
          <w:color w:val="666666"/>
          <w:sz w:val="2"/>
          <w:szCs w:val="2"/>
        </w:rPr>
        <w:t>ООО «Молочный комбинат Полесье»</w:t>
      </w:r>
    </w:p>
    <w:p w14:paraId="4581D237" w14:textId="77777777" w:rsidR="00F070A2" w:rsidRPr="00AB3E09" w:rsidRDefault="00F070A2" w:rsidP="00F070A2">
      <w:pPr>
        <w:spacing w:after="240" w:line="360" w:lineRule="auto"/>
        <w:jc w:val="center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color w:val="888888"/>
          <w:sz w:val="2"/>
          <w:szCs w:val="2"/>
        </w:rPr>
        <w:t>Платформа: Python 3 (</w:t>
      </w:r>
      <w:proofErr w:type="spellStart"/>
      <w:r w:rsidRPr="00AB3E09">
        <w:rPr>
          <w:rFonts w:ascii="Times New Roman" w:hAnsi="Times New Roman" w:cs="Times New Roman"/>
          <w:color w:val="888888"/>
          <w:sz w:val="2"/>
          <w:szCs w:val="2"/>
        </w:rPr>
        <w:t>Tkinter</w:t>
      </w:r>
      <w:proofErr w:type="spellEnd"/>
      <w:r w:rsidRPr="00AB3E09">
        <w:rPr>
          <w:rFonts w:ascii="Times New Roman" w:hAnsi="Times New Roman" w:cs="Times New Roman"/>
          <w:color w:val="888888"/>
          <w:sz w:val="2"/>
          <w:szCs w:val="2"/>
        </w:rPr>
        <w:t xml:space="preserve">, </w:t>
      </w:r>
      <w:proofErr w:type="spellStart"/>
      <w:r w:rsidRPr="00AB3E09">
        <w:rPr>
          <w:rFonts w:ascii="Times New Roman" w:hAnsi="Times New Roman" w:cs="Times New Roman"/>
          <w:color w:val="888888"/>
          <w:sz w:val="2"/>
          <w:szCs w:val="2"/>
        </w:rPr>
        <w:t>SQLite</w:t>
      </w:r>
      <w:proofErr w:type="spellEnd"/>
      <w:r w:rsidRPr="00AB3E09">
        <w:rPr>
          <w:rFonts w:ascii="Times New Roman" w:hAnsi="Times New Roman" w:cs="Times New Roman"/>
          <w:color w:val="888888"/>
          <w:sz w:val="2"/>
          <w:szCs w:val="2"/>
        </w:rPr>
        <w:t>)</w:t>
      </w:r>
    </w:p>
    <w:p w14:paraId="206A6D10" w14:textId="77777777" w:rsidR="00F070A2" w:rsidRPr="00AB3E09" w:rsidRDefault="00F070A2" w:rsidP="009545EA">
      <w:pPr>
        <w:pStyle w:val="1"/>
        <w:rPr>
          <w:sz w:val="2"/>
          <w:szCs w:val="2"/>
        </w:rPr>
      </w:pPr>
      <w:r w:rsidRPr="00AB3E09">
        <w:rPr>
          <w:sz w:val="2"/>
          <w:szCs w:val="2"/>
        </w:rPr>
        <w:t>1. Общие сведения</w:t>
      </w:r>
    </w:p>
    <w:p w14:paraId="2DE6B390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 xml:space="preserve">Информационная система разработана на языке Python с использованием стандартной библиотеки </w:t>
      </w:r>
      <w:proofErr w:type="spellStart"/>
      <w:r w:rsidRPr="00AB3E09">
        <w:rPr>
          <w:rFonts w:ascii="Times New Roman" w:hAnsi="Times New Roman" w:cs="Times New Roman"/>
          <w:sz w:val="2"/>
          <w:szCs w:val="2"/>
        </w:rPr>
        <w:t>Tkinter</w:t>
      </w:r>
      <w:proofErr w:type="spellEnd"/>
      <w:r w:rsidRPr="00AB3E09">
        <w:rPr>
          <w:rFonts w:ascii="Times New Roman" w:hAnsi="Times New Roman" w:cs="Times New Roman"/>
          <w:sz w:val="2"/>
          <w:szCs w:val="2"/>
        </w:rPr>
        <w:t xml:space="preserve"> для графического интерфейса и </w:t>
      </w:r>
      <w:proofErr w:type="spellStart"/>
      <w:r w:rsidRPr="00AB3E09">
        <w:rPr>
          <w:rFonts w:ascii="Times New Roman" w:hAnsi="Times New Roman" w:cs="Times New Roman"/>
          <w:sz w:val="2"/>
          <w:szCs w:val="2"/>
        </w:rPr>
        <w:t>SQLite</w:t>
      </w:r>
      <w:proofErr w:type="spellEnd"/>
      <w:r w:rsidRPr="00AB3E09">
        <w:rPr>
          <w:rFonts w:ascii="Times New Roman" w:hAnsi="Times New Roman" w:cs="Times New Roman"/>
          <w:sz w:val="2"/>
          <w:szCs w:val="2"/>
        </w:rPr>
        <w:t xml:space="preserve"> для хранения данных. Назначение системы — обеспечение авторизованного доступа пользователей с разграничением прав по ролям, а также защита от несанкционированного доступа путём блокировки учётных записей.</w:t>
      </w:r>
    </w:p>
    <w:p w14:paraId="0683705C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Система предусматривает две роли:</w:t>
      </w:r>
    </w:p>
    <w:p w14:paraId="7B7A331D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b/>
          <w:bCs/>
          <w:sz w:val="2"/>
          <w:szCs w:val="2"/>
        </w:rPr>
        <w:t>Администратор</w:t>
      </w:r>
      <w:r w:rsidRPr="00AB3E09">
        <w:rPr>
          <w:rFonts w:ascii="Times New Roman" w:hAnsi="Times New Roman" w:cs="Times New Roman"/>
          <w:sz w:val="2"/>
          <w:szCs w:val="2"/>
        </w:rPr>
        <w:t xml:space="preserve"> — управляет учётными записями пользователей (добавление, снятие блокировки).</w:t>
      </w:r>
    </w:p>
    <w:p w14:paraId="1A07DA7F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b/>
          <w:bCs/>
          <w:sz w:val="2"/>
          <w:szCs w:val="2"/>
        </w:rPr>
        <w:t>Пользователь</w:t>
      </w:r>
      <w:r w:rsidRPr="00AB3E09">
        <w:rPr>
          <w:rFonts w:ascii="Times New Roman" w:hAnsi="Times New Roman" w:cs="Times New Roman"/>
          <w:sz w:val="2"/>
          <w:szCs w:val="2"/>
        </w:rPr>
        <w:t xml:space="preserve"> — обычный доступ к системе.</w:t>
      </w:r>
    </w:p>
    <w:p w14:paraId="3A55F076" w14:textId="77777777" w:rsidR="00F070A2" w:rsidRPr="00AB3E09" w:rsidRDefault="00F070A2" w:rsidP="009545EA">
      <w:pPr>
        <w:pStyle w:val="1"/>
        <w:rPr>
          <w:sz w:val="2"/>
          <w:szCs w:val="2"/>
        </w:rPr>
      </w:pPr>
      <w:r w:rsidRPr="00AB3E09">
        <w:rPr>
          <w:sz w:val="2"/>
          <w:szCs w:val="2"/>
        </w:rPr>
        <w:t>2. Структура базы данных</w:t>
      </w:r>
    </w:p>
    <w:p w14:paraId="0DF6ACCC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 xml:space="preserve">Для работы системы используется таблица </w:t>
      </w:r>
      <w:proofErr w:type="spellStart"/>
      <w:r w:rsidRPr="00AB3E09">
        <w:rPr>
          <w:rFonts w:ascii="Times New Roman" w:eastAsia="Consolas" w:hAnsi="Times New Roman" w:cs="Times New Roman"/>
          <w:sz w:val="2"/>
          <w:szCs w:val="2"/>
        </w:rPr>
        <w:t>Polzovateli</w:t>
      </w:r>
      <w:proofErr w:type="spellEnd"/>
      <w:r w:rsidRPr="00AB3E09">
        <w:rPr>
          <w:rFonts w:ascii="Times New Roman" w:hAnsi="Times New Roman" w:cs="Times New Roman"/>
          <w:sz w:val="2"/>
          <w:szCs w:val="2"/>
        </w:rPr>
        <w:t xml:space="preserve"> в базе данных </w:t>
      </w:r>
      <w:proofErr w:type="spellStart"/>
      <w:r w:rsidRPr="00AB3E09">
        <w:rPr>
          <w:rFonts w:ascii="Times New Roman" w:hAnsi="Times New Roman" w:cs="Times New Roman"/>
          <w:sz w:val="2"/>
          <w:szCs w:val="2"/>
        </w:rPr>
        <w:t>SQLite</w:t>
      </w:r>
      <w:proofErr w:type="spellEnd"/>
      <w:r w:rsidRPr="00AB3E09">
        <w:rPr>
          <w:rFonts w:ascii="Times New Roman" w:hAnsi="Times New Roman" w:cs="Times New Roman"/>
          <w:sz w:val="2"/>
          <w:szCs w:val="2"/>
        </w:rPr>
        <w:t xml:space="preserve"> со следующими полями: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F070A2" w:rsidRPr="00AB3E09" w14:paraId="164C29CD" w14:textId="77777777" w:rsidTr="00A04859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BDFD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6F5F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  <w:t>Тип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6EE6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  <w:t>Назначение</w:t>
            </w:r>
          </w:p>
        </w:tc>
      </w:tr>
      <w:tr w:rsidR="00F070A2" w:rsidRPr="00AB3E09" w14:paraId="62480367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5273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C95D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C87B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 xml:space="preserve">Первичный ключ, </w:t>
            </w:r>
            <w:proofErr w:type="spellStart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автоинкремент</w:t>
            </w:r>
            <w:proofErr w:type="spellEnd"/>
          </w:p>
        </w:tc>
      </w:tr>
      <w:tr w:rsidR="00F070A2" w:rsidRPr="00AB3E09" w14:paraId="38EC76F4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75C2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Login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9088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9164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Логин пользователя, уникальный</w:t>
            </w:r>
          </w:p>
        </w:tc>
      </w:tr>
      <w:tr w:rsidR="00F070A2" w:rsidRPr="00AB3E09" w14:paraId="0CA890A9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4F5F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Parol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DC76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5264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Пароль пользователя</w:t>
            </w:r>
          </w:p>
        </w:tc>
      </w:tr>
      <w:tr w:rsidR="00F070A2" w:rsidRPr="00AB3E09" w14:paraId="15423980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5E10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Rol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6E44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1A78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Роль: «Администратор» или «Пользователь»</w:t>
            </w:r>
          </w:p>
        </w:tc>
      </w:tr>
      <w:tr w:rsidR="00F070A2" w:rsidRPr="00AB3E09" w14:paraId="62B1CEAF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970D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Popytki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A65D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130E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Счётчик неудачных попыток входа</w:t>
            </w:r>
          </w:p>
        </w:tc>
      </w:tr>
      <w:tr w:rsidR="00F070A2" w:rsidRPr="00AB3E09" w14:paraId="4C1762D6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FE2B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Zablokirovan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955B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A6D1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Признак блокировки: 0 — нет, 1 — да</w:t>
            </w:r>
          </w:p>
        </w:tc>
      </w:tr>
    </w:tbl>
    <w:p w14:paraId="38378D73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463A54AF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 xml:space="preserve">Таблица создаётся автоматически при первом запуске приложения функцией </w:t>
      </w:r>
      <w:proofErr w:type="spellStart"/>
      <w:r w:rsidRPr="00AB3E09">
        <w:rPr>
          <w:rFonts w:ascii="Times New Roman" w:eastAsia="Consolas" w:hAnsi="Times New Roman" w:cs="Times New Roman"/>
          <w:sz w:val="2"/>
          <w:szCs w:val="2"/>
        </w:rPr>
        <w:t>sozdat_tablicu_</w:t>
      </w:r>
      <w:proofErr w:type="gramStart"/>
      <w:r w:rsidRPr="00AB3E09">
        <w:rPr>
          <w:rFonts w:ascii="Times New Roman" w:eastAsia="Consolas" w:hAnsi="Times New Roman" w:cs="Times New Roman"/>
          <w:sz w:val="2"/>
          <w:szCs w:val="2"/>
        </w:rPr>
        <w:t>polzovateley</w:t>
      </w:r>
      <w:proofErr w:type="spellEnd"/>
      <w:r w:rsidRPr="00AB3E09">
        <w:rPr>
          <w:rFonts w:ascii="Times New Roman" w:eastAsia="Consolas" w:hAnsi="Times New Roman" w:cs="Times New Roman"/>
          <w:sz w:val="2"/>
          <w:szCs w:val="2"/>
        </w:rPr>
        <w:t>(</w:t>
      </w:r>
      <w:proofErr w:type="gramEnd"/>
      <w:r w:rsidRPr="00AB3E09">
        <w:rPr>
          <w:rFonts w:ascii="Times New Roman" w:eastAsia="Consolas" w:hAnsi="Times New Roman" w:cs="Times New Roman"/>
          <w:sz w:val="2"/>
          <w:szCs w:val="2"/>
        </w:rPr>
        <w:t>)</w:t>
      </w:r>
      <w:r w:rsidRPr="00AB3E09">
        <w:rPr>
          <w:rFonts w:ascii="Times New Roman" w:hAnsi="Times New Roman" w:cs="Times New Roman"/>
          <w:sz w:val="2"/>
          <w:szCs w:val="2"/>
        </w:rPr>
        <w:t>. Если таблица уже существует в базе, повторно она не создаётся.</w:t>
      </w:r>
    </w:p>
    <w:p w14:paraId="46CFAA98" w14:textId="77777777" w:rsidR="00F070A2" w:rsidRPr="00AB3E09" w:rsidRDefault="00F070A2" w:rsidP="009545EA">
      <w:pPr>
        <w:pStyle w:val="1"/>
        <w:rPr>
          <w:sz w:val="2"/>
          <w:szCs w:val="2"/>
        </w:rPr>
      </w:pPr>
      <w:r w:rsidRPr="00AB3E09">
        <w:rPr>
          <w:sz w:val="2"/>
          <w:szCs w:val="2"/>
        </w:rPr>
        <w:t>3. Описание интерфейса (форм)</w:t>
      </w:r>
    </w:p>
    <w:p w14:paraId="27D06E13" w14:textId="77777777" w:rsidR="00F070A2" w:rsidRPr="00AB3E09" w:rsidRDefault="00F070A2" w:rsidP="00F070A2">
      <w:pPr>
        <w:pStyle w:val="2"/>
        <w:spacing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3.1. Окно авторизации</w:t>
      </w:r>
    </w:p>
    <w:p w14:paraId="021B951D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Главное окно приложения. Содержит элементы:</w:t>
      </w:r>
    </w:p>
    <w:p w14:paraId="77343493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поле «Логин» — ввод логина;</w:t>
      </w:r>
    </w:p>
    <w:p w14:paraId="28D1F0B4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поле «Пароль» — ввод пароля (символы скрыты звёздочками);</w:t>
      </w:r>
    </w:p>
    <w:p w14:paraId="190BF931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блок капчи — 4 фрагмента изображения в сетке 2×2, которые пользователь переставляет;</w:t>
      </w:r>
    </w:p>
    <w:p w14:paraId="7B63916F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кнопка «Войти» — запуск проверки и авторизации.</w:t>
      </w:r>
    </w:p>
    <w:p w14:paraId="35CF37DA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Поля логина и пароля обязательны для заполнения. Заголовок окна содержит наименование компании-заказчика.</w:t>
      </w:r>
    </w:p>
    <w:p w14:paraId="699E68A8" w14:textId="77777777" w:rsidR="00F070A2" w:rsidRPr="00AB3E09" w:rsidRDefault="00F070A2" w:rsidP="00F070A2">
      <w:pPr>
        <w:pStyle w:val="2"/>
        <w:spacing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3.2. Окно администратора</w:t>
      </w:r>
    </w:p>
    <w:p w14:paraId="7D21D34A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Открывается после успешного входа пользователя с ролью «Администратор». Содержит:</w:t>
      </w:r>
    </w:p>
    <w:p w14:paraId="15B3AB0E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таблицу всех пользователей (логин, роль, признак блокировки);</w:t>
      </w:r>
    </w:p>
    <w:p w14:paraId="28B60497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поля для добавления нового пользователя (логин, пароль, выбор роли);</w:t>
      </w:r>
    </w:p>
    <w:p w14:paraId="69DAD9CA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кнопку «Добавить пользователя»;</w:t>
      </w:r>
    </w:p>
    <w:p w14:paraId="0BE1F86C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кнопку «Снять блокировку» для выбранного пользователя.</w:t>
      </w:r>
    </w:p>
    <w:p w14:paraId="7703F922" w14:textId="77777777" w:rsidR="00F070A2" w:rsidRPr="00AB3E09" w:rsidRDefault="00F070A2" w:rsidP="009545EA">
      <w:pPr>
        <w:pStyle w:val="1"/>
        <w:rPr>
          <w:sz w:val="2"/>
          <w:szCs w:val="2"/>
        </w:rPr>
      </w:pPr>
      <w:r w:rsidRPr="00AB3E09">
        <w:rPr>
          <w:sz w:val="2"/>
          <w:szCs w:val="2"/>
        </w:rPr>
        <w:t>4. Описание функций</w:t>
      </w:r>
    </w:p>
    <w:p w14:paraId="6E798C81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Основные функции приложения и их назначение: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F070A2" w:rsidRPr="00AB3E09" w14:paraId="094AD64D" w14:textId="77777777" w:rsidTr="00A04859"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1425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  <w:t>Функция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9CD8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  <w:t>Назначение</w:t>
            </w:r>
          </w:p>
        </w:tc>
      </w:tr>
      <w:tr w:rsidR="00F070A2" w:rsidRPr="00AB3E09" w14:paraId="7F5FD339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F48F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proofErr w:type="gram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podklyuchitsya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gram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C859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 xml:space="preserve">Создаёт и возвращает соединение с базой данных </w:t>
            </w:r>
            <w:proofErr w:type="spellStart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SQLite</w:t>
            </w:r>
            <w:proofErr w:type="spellEnd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.</w:t>
            </w:r>
          </w:p>
        </w:tc>
      </w:tr>
      <w:tr w:rsidR="00F070A2" w:rsidRPr="00AB3E09" w14:paraId="16862714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2A32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sozdat_tablicu_</w:t>
            </w:r>
            <w:proofErr w:type="gram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polzovateley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gram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76A3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 xml:space="preserve">Создаёт таблицу </w:t>
            </w:r>
            <w:proofErr w:type="spellStart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Polzovateli</w:t>
            </w:r>
            <w:proofErr w:type="spellEnd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, если её ещё нет. Если таблица пустая — добавляет администратора по умолчанию (</w:t>
            </w:r>
            <w:proofErr w:type="spellStart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admin</w:t>
            </w:r>
            <w:proofErr w:type="spellEnd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/</w:t>
            </w:r>
            <w:proofErr w:type="spellStart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admin</w:t>
            </w:r>
            <w:proofErr w:type="spellEnd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).</w:t>
            </w:r>
          </w:p>
        </w:tc>
      </w:tr>
      <w:tr w:rsidR="00F070A2" w:rsidRPr="00AB3E09" w14:paraId="1F555A5A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F844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zagruzit_kartinki_</w:t>
            </w:r>
            <w:proofErr w:type="gram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kapchi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gram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25EB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Загружает 4 файла-фрагмента капчи (1.png–4.png) и уменьшает их до размера для отображения.</w:t>
            </w:r>
          </w:p>
        </w:tc>
      </w:tr>
      <w:tr w:rsidR="00F070A2" w:rsidRPr="00AB3E09" w14:paraId="407E4AC9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E818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peremeshat_</w:t>
            </w:r>
            <w:proofErr w:type="gram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kapchu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gram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9971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Случайным образом перемешивает порядок фрагментов капчи и перерисовывает их.</w:t>
            </w:r>
          </w:p>
        </w:tc>
      </w:tr>
      <w:tr w:rsidR="00F070A2" w:rsidRPr="00AB3E09" w14:paraId="1BE74D5A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C67A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narisovat_</w:t>
            </w:r>
            <w:proofErr w:type="gram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kapchu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gram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1EC5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Отрисовывает</w:t>
            </w:r>
            <w:proofErr w:type="spellEnd"/>
            <w:r w:rsidRPr="00AB3E09">
              <w:rPr>
                <w:rFonts w:ascii="Times New Roman" w:hAnsi="Times New Roman" w:cs="Times New Roman"/>
                <w:sz w:val="2"/>
                <w:szCs w:val="2"/>
              </w:rPr>
              <w:t xml:space="preserve"> фрагменты капчи кнопками в сетке 2×2 согласно текущему порядку.</w:t>
            </w:r>
          </w:p>
        </w:tc>
      </w:tr>
      <w:tr w:rsidR="00F070A2" w:rsidRPr="00AB3E09" w14:paraId="70827603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2AD3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kliknut_fragment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indeks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8BCF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Обрабатывает клик по фрагменту: первый клик выбирает фрагмент, второй — меняет два фрагмента местами.</w:t>
            </w:r>
          </w:p>
        </w:tc>
      </w:tr>
      <w:tr w:rsidR="00F070A2" w:rsidRPr="00AB3E09" w14:paraId="6A1C6C71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4DFF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kapcha_sobrana_</w:t>
            </w:r>
            <w:proofErr w:type="gram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verno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gram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01AF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 xml:space="preserve">Проверяет, собрана ли капча правильно (текущий порядок совпадает с эталонным 1,2,3,4). Возвращает True или </w:t>
            </w:r>
            <w:proofErr w:type="spellStart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False</w:t>
            </w:r>
            <w:proofErr w:type="spellEnd"/>
            <w:r w:rsidRPr="00AB3E09">
              <w:rPr>
                <w:rFonts w:ascii="Times New Roman" w:hAnsi="Times New Roman" w:cs="Times New Roman"/>
                <w:sz w:val="2"/>
                <w:szCs w:val="2"/>
              </w:rPr>
              <w:t>.</w:t>
            </w:r>
          </w:p>
        </w:tc>
      </w:tr>
      <w:tr w:rsidR="00F070A2" w:rsidRPr="00AB3E09" w14:paraId="111FA2ED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0B08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proofErr w:type="gram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voyti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gram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25E5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Основной обработчик кнопки «Войти». Проверяет заполнение полей, корректность капчи, логин и пароль по базе, обрабатывает блокировку.</w:t>
            </w:r>
          </w:p>
        </w:tc>
      </w:tr>
      <w:tr w:rsidR="00F070A2" w:rsidRPr="00AB3E09" w14:paraId="07B65A6A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24AF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otkryt_admin_</w:t>
            </w:r>
            <w:proofErr w:type="gramStart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panel</w:t>
            </w:r>
            <w:proofErr w:type="spell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(</w:t>
            </w:r>
            <w:proofErr w:type="gramEnd"/>
            <w:r w:rsidRPr="00AB3E09">
              <w:rPr>
                <w:rFonts w:ascii="Times New Roman" w:eastAsia="Consolas" w:hAnsi="Times New Roman" w:cs="Times New Roman"/>
                <w:sz w:val="2"/>
                <w:szCs w:val="2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0518" w14:textId="77777777" w:rsidR="00F070A2" w:rsidRPr="00AB3E09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  <w:r w:rsidRPr="00AB3E09">
              <w:rPr>
                <w:rFonts w:ascii="Times New Roman" w:hAnsi="Times New Roman" w:cs="Times New Roman"/>
                <w:sz w:val="2"/>
                <w:szCs w:val="2"/>
              </w:rPr>
              <w:t>Открывает окно администратора со списком пользователей и функциями добавления и разблокировки.</w:t>
            </w:r>
          </w:p>
        </w:tc>
      </w:tr>
    </w:tbl>
    <w:p w14:paraId="79B74F2C" w14:textId="77777777" w:rsidR="00F070A2" w:rsidRPr="00AB3E09" w:rsidRDefault="00F070A2" w:rsidP="009545EA">
      <w:pPr>
        <w:pStyle w:val="1"/>
        <w:rPr>
          <w:sz w:val="2"/>
          <w:szCs w:val="2"/>
        </w:rPr>
      </w:pPr>
      <w:r w:rsidRPr="00AB3E09">
        <w:rPr>
          <w:sz w:val="2"/>
          <w:szCs w:val="2"/>
        </w:rPr>
        <w:t>5. Логика авторизации</w:t>
      </w:r>
    </w:p>
    <w:p w14:paraId="086553CF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 xml:space="preserve">При нажатии кнопки «Войти» функция </w:t>
      </w:r>
      <w:proofErr w:type="spellStart"/>
      <w:proofErr w:type="gramStart"/>
      <w:r w:rsidRPr="00AB3E09">
        <w:rPr>
          <w:rFonts w:ascii="Times New Roman" w:eastAsia="Consolas" w:hAnsi="Times New Roman" w:cs="Times New Roman"/>
          <w:sz w:val="2"/>
          <w:szCs w:val="2"/>
        </w:rPr>
        <w:t>voyti</w:t>
      </w:r>
      <w:proofErr w:type="spellEnd"/>
      <w:r w:rsidRPr="00AB3E09">
        <w:rPr>
          <w:rFonts w:ascii="Times New Roman" w:eastAsia="Consolas" w:hAnsi="Times New Roman" w:cs="Times New Roman"/>
          <w:sz w:val="2"/>
          <w:szCs w:val="2"/>
        </w:rPr>
        <w:t>(</w:t>
      </w:r>
      <w:proofErr w:type="gramEnd"/>
      <w:r w:rsidRPr="00AB3E09">
        <w:rPr>
          <w:rFonts w:ascii="Times New Roman" w:eastAsia="Consolas" w:hAnsi="Times New Roman" w:cs="Times New Roman"/>
          <w:sz w:val="2"/>
          <w:szCs w:val="2"/>
        </w:rPr>
        <w:t>)</w:t>
      </w:r>
      <w:r w:rsidRPr="00AB3E09">
        <w:rPr>
          <w:rFonts w:ascii="Times New Roman" w:hAnsi="Times New Roman" w:cs="Times New Roman"/>
          <w:sz w:val="2"/>
          <w:szCs w:val="2"/>
        </w:rPr>
        <w:t xml:space="preserve"> выполняет проверки в следующем порядке:</w:t>
      </w:r>
    </w:p>
    <w:p w14:paraId="324CD363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Проверяется заполнение полей логина и пароля. Если поле пустое — выводится предупреждение.</w:t>
      </w:r>
    </w:p>
    <w:p w14:paraId="485656BB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По логину выполняется поиск пользователя в таблице. Если пользователь не найден — сообщение об ошибке.</w:t>
      </w:r>
    </w:p>
    <w:p w14:paraId="334A0EA3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Если учётная запись заблокирована — выводится сообщение «Вы заблокированы. Обратитесь к администратору».</w:t>
      </w:r>
    </w:p>
    <w:p w14:paraId="3B2060BA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Если пароль неверный ИЛИ капча собрана неправильно — увеличивается счётчик неудачных попыток.</w:t>
      </w:r>
    </w:p>
    <w:p w14:paraId="642B8D6B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При достижении 3 неудачных попыток подряд учётная запись блокируется.</w:t>
      </w:r>
    </w:p>
    <w:p w14:paraId="75DD3781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При успешной проверке счётчик попыток сбрасывается, выводится сообщение «Вы успешно авторизовались». Для администратора открывается окно управления пользователями.</w:t>
      </w:r>
    </w:p>
    <w:p w14:paraId="42A756CF" w14:textId="77777777" w:rsidR="00F070A2" w:rsidRPr="00AB3E09" w:rsidRDefault="00F070A2" w:rsidP="009545EA">
      <w:pPr>
        <w:pStyle w:val="1"/>
        <w:rPr>
          <w:sz w:val="2"/>
          <w:szCs w:val="2"/>
        </w:rPr>
      </w:pPr>
      <w:r w:rsidRPr="00AB3E09">
        <w:rPr>
          <w:sz w:val="2"/>
          <w:szCs w:val="2"/>
        </w:rPr>
        <w:t>6. Описание капчи</w:t>
      </w:r>
    </w:p>
    <w:p w14:paraId="28BA2249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 xml:space="preserve">Капча реализована как интерактивный пазл. Исходное изображение разделено на 4 фрагмента (файлы </w:t>
      </w:r>
      <w:r w:rsidRPr="00AB3E09">
        <w:rPr>
          <w:rFonts w:ascii="Times New Roman" w:eastAsia="Consolas" w:hAnsi="Times New Roman" w:cs="Times New Roman"/>
          <w:sz w:val="2"/>
          <w:szCs w:val="2"/>
        </w:rPr>
        <w:t>1.png</w:t>
      </w:r>
      <w:r w:rsidRPr="00AB3E09">
        <w:rPr>
          <w:rFonts w:ascii="Times New Roman" w:hAnsi="Times New Roman" w:cs="Times New Roman"/>
          <w:sz w:val="2"/>
          <w:szCs w:val="2"/>
        </w:rPr>
        <w:t>–</w:t>
      </w:r>
      <w:r w:rsidRPr="00AB3E09">
        <w:rPr>
          <w:rFonts w:ascii="Times New Roman" w:eastAsia="Consolas" w:hAnsi="Times New Roman" w:cs="Times New Roman"/>
          <w:sz w:val="2"/>
          <w:szCs w:val="2"/>
        </w:rPr>
        <w:t>4.png</w:t>
      </w:r>
      <w:r w:rsidRPr="00AB3E09">
        <w:rPr>
          <w:rFonts w:ascii="Times New Roman" w:hAnsi="Times New Roman" w:cs="Times New Roman"/>
          <w:sz w:val="2"/>
          <w:szCs w:val="2"/>
        </w:rPr>
        <w:t>). При открытии формы фрагменты отображаются в случайном (перемешанном) порядке в сетке 2×2.</w:t>
      </w:r>
    </w:p>
    <w:p w14:paraId="07C21141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Принцип работы:</w:t>
      </w:r>
    </w:p>
    <w:p w14:paraId="3B1CB013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Пользователь кликает по одному фрагменту — он выделяется.</w:t>
      </w:r>
    </w:p>
    <w:p w14:paraId="569B8AFD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 xml:space="preserve">Затем кликает </w:t>
      </w:r>
      <w:proofErr w:type="gramStart"/>
      <w:r w:rsidRPr="00AB3E09">
        <w:rPr>
          <w:rFonts w:ascii="Times New Roman" w:hAnsi="Times New Roman" w:cs="Times New Roman"/>
          <w:sz w:val="2"/>
          <w:szCs w:val="2"/>
        </w:rPr>
        <w:t>по другому</w:t>
      </w:r>
      <w:proofErr w:type="gramEnd"/>
      <w:r w:rsidRPr="00AB3E09">
        <w:rPr>
          <w:rFonts w:ascii="Times New Roman" w:hAnsi="Times New Roman" w:cs="Times New Roman"/>
          <w:sz w:val="2"/>
          <w:szCs w:val="2"/>
        </w:rPr>
        <w:t xml:space="preserve"> — фрагменты меняются местами.</w:t>
      </w:r>
    </w:p>
    <w:p w14:paraId="282FEDB1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Так пользователь собирает исходное изображение.</w:t>
      </w:r>
    </w:p>
    <w:p w14:paraId="51BE7AB6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При нажатии «Войти» система сравнивает текущий порядок фрагментов с эталонным (1, 2, 3, 4). Если порядок совпал — капча пройдена.</w:t>
      </w:r>
    </w:p>
    <w:p w14:paraId="1376890A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Неверно собранная капча приравнивается к неудачной попытке входа и учитывается при блокировке.</w:t>
      </w:r>
    </w:p>
    <w:p w14:paraId="4573EDD8" w14:textId="77777777" w:rsidR="00F070A2" w:rsidRPr="00AB3E09" w:rsidRDefault="00F070A2" w:rsidP="009545EA">
      <w:pPr>
        <w:pStyle w:val="1"/>
        <w:rPr>
          <w:sz w:val="2"/>
          <w:szCs w:val="2"/>
        </w:rPr>
      </w:pPr>
      <w:r w:rsidRPr="00AB3E09">
        <w:rPr>
          <w:sz w:val="2"/>
          <w:szCs w:val="2"/>
        </w:rPr>
        <w:t>7. Подсистема безопасности</w:t>
      </w:r>
    </w:p>
    <w:p w14:paraId="0B784D91" w14:textId="77777777" w:rsidR="00F070A2" w:rsidRPr="00AB3E09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Система реализует следующие механизмы защиты:</w:t>
      </w:r>
    </w:p>
    <w:p w14:paraId="21445BD7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проверка капчи при каждой попытке входа;</w:t>
      </w:r>
    </w:p>
    <w:p w14:paraId="5684085E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 xml:space="preserve">учёт количества неудачных попыток для каждого пользователя в поле </w:t>
      </w:r>
      <w:proofErr w:type="spellStart"/>
      <w:r w:rsidRPr="00AB3E09">
        <w:rPr>
          <w:rFonts w:ascii="Times New Roman" w:eastAsia="Consolas" w:hAnsi="Times New Roman" w:cs="Times New Roman"/>
          <w:sz w:val="2"/>
          <w:szCs w:val="2"/>
        </w:rPr>
        <w:t>Popytki</w:t>
      </w:r>
      <w:proofErr w:type="spellEnd"/>
      <w:r w:rsidRPr="00AB3E09">
        <w:rPr>
          <w:rFonts w:ascii="Times New Roman" w:hAnsi="Times New Roman" w:cs="Times New Roman"/>
          <w:sz w:val="2"/>
          <w:szCs w:val="2"/>
        </w:rPr>
        <w:t>;</w:t>
      </w:r>
    </w:p>
    <w:p w14:paraId="2241E002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автоматическая блокировка учётной записи после 3 подряд неудачных попыток (пароль или капча);</w:t>
      </w:r>
    </w:p>
    <w:p w14:paraId="543B68BE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разграничение доступа по ролям («Администратор» и «Пользователь»);</w:t>
      </w:r>
    </w:p>
    <w:p w14:paraId="062E2DD3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снятие блокировки доступно только администратору через окно управления пользователями;</w:t>
      </w:r>
    </w:p>
    <w:p w14:paraId="34A0A13D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при добавлении нового пользователя проверяется уникальность логина — повторное создание существующего логина запрещено;</w:t>
      </w:r>
    </w:p>
    <w:p w14:paraId="115673BC" w14:textId="77777777" w:rsidR="00F070A2" w:rsidRPr="00AB3E09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"/>
          <w:szCs w:val="2"/>
        </w:rPr>
      </w:pPr>
      <w:r w:rsidRPr="00AB3E09">
        <w:rPr>
          <w:rFonts w:ascii="Times New Roman" w:hAnsi="Times New Roman" w:cs="Times New Roman"/>
          <w:sz w:val="2"/>
          <w:szCs w:val="2"/>
        </w:rPr>
        <w:t>пароль при вводе скрывается символами-звёздочками.</w:t>
      </w:r>
    </w:p>
    <w:p w14:paraId="61EF5C26" w14:textId="626614E6" w:rsidR="00AD0B04" w:rsidRDefault="00AD0B04" w:rsidP="009545EA">
      <w:pPr>
        <w:pStyle w:val="1"/>
      </w:pPr>
      <w:r w:rsidRPr="00AB3E09">
        <w:rPr>
          <w:sz w:val="2"/>
          <w:szCs w:val="2"/>
        </w:rPr>
        <w:br w:type="column"/>
      </w:r>
      <w:r>
        <w:lastRenderedPageBreak/>
        <w:t>Модуль 6.</w:t>
      </w:r>
    </w:p>
    <w:p w14:paraId="79709026" w14:textId="77777777" w:rsidR="00DC1415" w:rsidRPr="00E36F44" w:rsidRDefault="00DC1415" w:rsidP="00DC1415">
      <w:pPr>
        <w:spacing w:after="6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2ED843" wp14:editId="20F86F5B">
            <wp:extent cx="5940425" cy="2243455"/>
            <wp:effectExtent l="0" t="0" r="3175" b="4445"/>
            <wp:docPr id="15284728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2895" name="Рисунок 152847289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24E" w14:textId="77777777" w:rsidR="00DC1415" w:rsidRPr="00E36F44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AA2BC8" wp14:editId="358FE1FA">
            <wp:extent cx="4859079" cy="2641718"/>
            <wp:effectExtent l="0" t="0" r="5080" b="0"/>
            <wp:docPr id="10146892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9264" name="Рисунок 101468926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183" cy="26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57F5" w14:textId="77777777" w:rsidR="00DC1415" w:rsidRPr="00E36F44" w:rsidRDefault="00DC1415" w:rsidP="00DC1415">
      <w:pPr>
        <w:spacing w:after="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3B21F3" w14:textId="77777777" w:rsidR="00DC1415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CCE4504" wp14:editId="0A66B347">
            <wp:extent cx="5940425" cy="2768600"/>
            <wp:effectExtent l="0" t="0" r="3175" b="0"/>
            <wp:docPr id="15464642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64215" name="Рисунок 154646421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6036" w14:textId="77777777" w:rsidR="00DC1415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DFAF98C" wp14:editId="7F16D7D5">
            <wp:extent cx="5940425" cy="802005"/>
            <wp:effectExtent l="0" t="0" r="3175" b="0"/>
            <wp:docPr id="14241941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94185" name="Рисунок 142419418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F6F5" w14:textId="6EC02F7F" w:rsidR="009545EA" w:rsidRPr="0046753A" w:rsidRDefault="00DC1415" w:rsidP="009545E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Модуль 6. Приложение валидации ФИО, полученного с эмулятора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TransferSimulator</w:t>
      </w:r>
      <w:proofErr w:type="spellEnd"/>
    </w:p>
    <w:p w14:paraId="22AB6B8A" w14:textId="77777777" w:rsidR="009E0005" w:rsidRPr="009E0005" w:rsidRDefault="009E0005" w:rsidP="009E000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tkinter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</w:t>
      </w:r>
      <w:r w:rsidRPr="009E00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</w:t>
      </w:r>
      <w:proofErr w:type="spellEnd"/>
    </w:p>
    <w:p w14:paraId="254950DF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from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tkinter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messagebox</w:t>
      </w:r>
      <w:proofErr w:type="spellEnd"/>
    </w:p>
    <w:p w14:paraId="08B03649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urllib.request</w:t>
      </w:r>
      <w:proofErr w:type="spellEnd"/>
      <w:proofErr w:type="gramEnd"/>
    </w:p>
    <w:p w14:paraId="6B1F35A1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json</w:t>
      </w:r>
      <w:proofErr w:type="spellEnd"/>
    </w:p>
    <w:p w14:paraId="27595AA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re</w:t>
      </w:r>
    </w:p>
    <w:p w14:paraId="29F76135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os</w:t>
      </w:r>
      <w:proofErr w:type="spellEnd"/>
    </w:p>
    <w:p w14:paraId="1258EBFF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from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docx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Document</w:t>
      </w:r>
    </w:p>
    <w:p w14:paraId="786262E2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from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docx.oxml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.ns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qn</w:t>
      </w:r>
    </w:p>
    <w:p w14:paraId="717882B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from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docx.oxml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import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OxmlElement</w:t>
      </w:r>
      <w:proofErr w:type="spellEnd"/>
    </w:p>
    <w:p w14:paraId="373BA82F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</w:p>
    <w:p w14:paraId="06AFD6BD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PAPKA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os.path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.dirname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os.path.abspath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(__file__))</w:t>
      </w:r>
    </w:p>
    <w:p w14:paraId="22CDC4F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URL_EMULYATORA = "http://localhost:4444/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TransferSimulator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/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fullName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</w:t>
      </w:r>
    </w:p>
    <w:p w14:paraId="4B09E2F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PUT_K_TESTKEYSU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os.path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.join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(PAPKA, "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ТестКейс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.docx")</w:t>
      </w:r>
    </w:p>
    <w:p w14:paraId="5554F02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</w:p>
    <w:p w14:paraId="368DDA84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tekushchee_fio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""</w:t>
      </w:r>
    </w:p>
    <w:p w14:paraId="7B04C554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</w:p>
    <w:p w14:paraId="01131D62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def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poluchit_</w:t>
      </w:r>
      <w:proofErr w:type="gramStart"/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dannye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):</w:t>
      </w:r>
    </w:p>
    <w:p w14:paraId="555AE170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global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tekushchee_fio</w:t>
      </w:r>
      <w:proofErr w:type="spellEnd"/>
    </w:p>
    <w:p w14:paraId="1A875F4E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try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:</w:t>
      </w:r>
    </w:p>
    <w:p w14:paraId="565FFB91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otvet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urllib.request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.urlopen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(URL_EMULYATORA, timeout=5)</w:t>
      </w:r>
    </w:p>
    <w:p w14:paraId="3B42C769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tekst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otvet.read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().decode("utf-8")</w:t>
      </w:r>
    </w:p>
    <w:p w14:paraId="0BE8E9E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dannye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json.loads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tekst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          # {"value": 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Соколов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&amp;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Сокол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&amp;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Соколович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"}</w:t>
      </w:r>
    </w:p>
    <w:p w14:paraId="016205D5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tekushchee_fio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dannye.get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"value", "")</w:t>
      </w:r>
    </w:p>
    <w:p w14:paraId="288677B9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label_fio.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config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text=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tekushchee_fio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="black")</w:t>
      </w:r>
    </w:p>
    <w:p w14:paraId="49ABC8A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label_rezultat.config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(text="")</w:t>
      </w:r>
    </w:p>
    <w:p w14:paraId="5E3D88D8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except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Exception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as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oshibka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:</w:t>
      </w:r>
    </w:p>
    <w:p w14:paraId="79B7A44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tekushchee_fio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""</w:t>
      </w:r>
    </w:p>
    <w:p w14:paraId="15262185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label_fio.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config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text="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Нет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связи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эмулятором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",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="red")</w:t>
      </w:r>
    </w:p>
    <w:p w14:paraId="72E0AA2E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messagebox.showerror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("Ошибка",</w:t>
      </w:r>
    </w:p>
    <w:p w14:paraId="2FED8FC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 xml:space="preserve">            "Не удалось получить данные. Проверьте, что эмулятор запущен, и 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адрес:\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n"</w:t>
      </w:r>
    </w:p>
    <w:p w14:paraId="47B0F8CB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 xml:space="preserve">           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+ URL_EMULYATORA + "\n\n" + str(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oshibka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))</w:t>
      </w:r>
    </w:p>
    <w:p w14:paraId="6B454C20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</w:p>
    <w:p w14:paraId="5C86534C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def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proverit_fio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):</w:t>
      </w:r>
    </w:p>
    <w:p w14:paraId="2836653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net_cifr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re.search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(r"\d",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)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is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None</w:t>
      </w:r>
    </w:p>
    <w:p w14:paraId="49D52028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net_spec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re.search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(r"[^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А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-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Яа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-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яЁё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A-Za-z0-9\s\-]",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)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is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None</w:t>
      </w:r>
    </w:p>
    <w:p w14:paraId="103F7514" w14:textId="77777777" w:rsidR="009E0005" w:rsidRPr="0046753A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46753A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return</w:t>
      </w:r>
      <w:r w:rsidRPr="0046753A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46753A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net_cifr</w:t>
      </w:r>
      <w:proofErr w:type="spellEnd"/>
      <w:r w:rsidRPr="0046753A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, </w:t>
      </w:r>
      <w:proofErr w:type="spellStart"/>
      <w:r w:rsidRPr="0046753A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net_spec</w:t>
      </w:r>
      <w:proofErr w:type="spellEnd"/>
    </w:p>
    <w:p w14:paraId="6D7B2BDF" w14:textId="77777777" w:rsidR="009E0005" w:rsidRPr="0046753A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</w:p>
    <w:p w14:paraId="294EFF4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def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otpravit_</w:t>
      </w:r>
      <w:proofErr w:type="gramStart"/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rezultat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):</w:t>
      </w:r>
    </w:p>
    <w:p w14:paraId="56A4049C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tekushchee_fio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== "":</w:t>
      </w:r>
    </w:p>
    <w:p w14:paraId="6D51A8E4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messagebox.showwarning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("Внимание", "Сначала нажмите «Получить данные».")</w:t>
      </w:r>
    </w:p>
    <w:p w14:paraId="70C912F5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 xml:space="preserve">    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return</w:t>
      </w:r>
    </w:p>
    <w:p w14:paraId="6CE94301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kriteriy1, kriteriy2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proverit_fio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tekushchee_fio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</w:t>
      </w:r>
    </w:p>
    <w:p w14:paraId="4BBC5CE5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kriteriy1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and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kriteriy2:</w:t>
      </w:r>
    </w:p>
    <w:p w14:paraId="1444ADD0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label_rezultat.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config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text="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ФИО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корректно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",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="green")</w:t>
      </w:r>
    </w:p>
    <w:p w14:paraId="29CCB844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else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:</w:t>
      </w:r>
    </w:p>
    <w:p w14:paraId="2DC5C8EB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label_rezultat.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config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text="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ФИО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содержит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запрещённые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символы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",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="red")</w:t>
      </w:r>
    </w:p>
    <w:p w14:paraId="17B9AC6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rezultat1 = 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Успешно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"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kriteriy1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else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Не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успешно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</w:t>
      </w:r>
    </w:p>
    <w:p w14:paraId="4917946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rezultat2 = 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Успешно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"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kriteriy2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else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Не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успешно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</w:t>
      </w:r>
    </w:p>
    <w:p w14:paraId="28A51AF8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try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:</w:t>
      </w:r>
    </w:p>
    <w:p w14:paraId="610876FB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doc = 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Document(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PUT_K_TESTKEYSU)</w:t>
      </w:r>
    </w:p>
    <w:p w14:paraId="1CC961B0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zapisat_v_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zakladku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doc, "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СпецСимвол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1", rezultat1)</w:t>
      </w:r>
    </w:p>
    <w:p w14:paraId="74B562FE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zapisat_v_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zakladku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doc, "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СпецСимвол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2", rezultat2)</w:t>
      </w:r>
    </w:p>
    <w:p w14:paraId="6DA3A41B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doc.save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(PUT_K_TESTKEYSU)</w:t>
      </w:r>
    </w:p>
    <w:p w14:paraId="39DB872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except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PermissionError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:</w:t>
      </w:r>
    </w:p>
    <w:p w14:paraId="35DC0FC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messagebox.showerror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Ошибка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", 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Закройте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файл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ТестКейс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.docx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в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Word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и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повторите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.")</w:t>
      </w:r>
    </w:p>
    <w:p w14:paraId="5655F26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except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Exception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as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oshibka:</w:t>
      </w:r>
    </w:p>
    <w:p w14:paraId="3A411A3B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messagebox.showerror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Ошибка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", 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Не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удалось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записать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в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ТестКейс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.docx:\n" + str(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oshibka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))</w:t>
      </w:r>
    </w:p>
    <w:p w14:paraId="6E9827D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</w:p>
    <w:p w14:paraId="5E3D5E3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def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zapisat_v_</w:t>
      </w:r>
      <w:proofErr w:type="gramStart"/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zakladku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doc,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imya_zakladki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tekst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):</w:t>
      </w:r>
    </w:p>
    <w:p w14:paraId="7354283D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for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nachalo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in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doc.element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.iter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(qn("w:bookmarkStart")):</w:t>
      </w:r>
    </w:p>
    <w:p w14:paraId="7E989834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nachalo.get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(qn("w:name")) ==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imya_zakladki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:</w:t>
      </w:r>
    </w:p>
    <w:p w14:paraId="3F140065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roditel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nachalo.getparent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()</w:t>
      </w:r>
    </w:p>
    <w:p w14:paraId="7D60061E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nomer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nachalo.get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(qn("w:id"))</w:t>
      </w:r>
    </w:p>
    <w:p w14:paraId="67D7AE8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konec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None</w:t>
      </w:r>
    </w:p>
    <w:p w14:paraId="584F2DCF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for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e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in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roditel.iter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(qn("w:bookmarkEnd")):</w:t>
      </w:r>
    </w:p>
    <w:p w14:paraId="709D43F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e.get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(qn("w:id")) ==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nomer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:</w:t>
      </w:r>
    </w:p>
    <w:p w14:paraId="5C44B4BE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konec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e</w:t>
      </w:r>
    </w:p>
    <w:p w14:paraId="52D6B36A" w14:textId="07EFA492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    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break</w:t>
      </w:r>
      <w:r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 xml:space="preserve"> </w:t>
      </w:r>
    </w:p>
    <w:p w14:paraId="11ADD3E9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uzel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nachalo.getnext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()</w:t>
      </w:r>
    </w:p>
    <w:p w14:paraId="54A7426C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while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uzel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is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not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None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and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uzel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is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not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konec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:</w:t>
      </w:r>
    </w:p>
    <w:p w14:paraId="2FAC0C9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sleduyushchiy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uzel.getnext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()</w:t>
      </w:r>
    </w:p>
    <w:p w14:paraId="766BD12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if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uzel.tag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== qn("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w:r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"):</w:t>
      </w:r>
    </w:p>
    <w:p w14:paraId="214385E9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roditel.remove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uzel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</w:t>
      </w:r>
    </w:p>
    <w:p w14:paraId="3674ECB9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uzel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sleduyushchiy</w:t>
      </w:r>
      <w:proofErr w:type="spellEnd"/>
    </w:p>
    <w:p w14:paraId="3EAA4E1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run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OxmlElement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w:r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")</w:t>
      </w:r>
    </w:p>
    <w:p w14:paraId="2681F2B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rpr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OxmlElement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w:rPr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")</w:t>
      </w:r>
    </w:p>
    <w:p w14:paraId="624918B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shrift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OxmlElement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w:rFonts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")</w:t>
      </w:r>
    </w:p>
    <w:p w14:paraId="2946143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shrift.set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(qn("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w:ascii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"), "Times New Roman")</w:t>
      </w:r>
    </w:p>
    <w:p w14:paraId="0081BBB4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shrift.set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(qn("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w:hAnsi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"), "Times New Roman")</w:t>
      </w:r>
    </w:p>
    <w:p w14:paraId="0C0A8D55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shrift.set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(qn("w:cs"), "Times New Roman")</w:t>
      </w:r>
    </w:p>
    <w:p w14:paraId="0BDCBE6A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rpr.append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(shrift)</w:t>
      </w:r>
    </w:p>
    <w:p w14:paraId="2E81A0E5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razmer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OxmlElement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("w:sz")</w:t>
      </w:r>
    </w:p>
    <w:p w14:paraId="3E062BC0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razmer.set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(qn("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w:val</w:t>
      </w:r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"), "24")</w:t>
      </w:r>
    </w:p>
    <w:p w14:paraId="0DC9299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rpr.append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razmer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</w:t>
      </w:r>
    </w:p>
    <w:p w14:paraId="794CACD6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run.append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rpr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</w:t>
      </w:r>
    </w:p>
    <w:p w14:paraId="0D8F960A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tekstovyy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OxmlElement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("w:t")</w:t>
      </w:r>
    </w:p>
    <w:p w14:paraId="587BC0B1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tekstovyy.text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tekst</w:t>
      </w:r>
      <w:proofErr w:type="spellEnd"/>
    </w:p>
    <w:p w14:paraId="1E9C35F2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run.append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tekstovyy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</w:t>
      </w:r>
    </w:p>
    <w:p w14:paraId="69CE511D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nachalo.addnext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(run)</w:t>
      </w:r>
    </w:p>
    <w:p w14:paraId="2B0ABB5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           </w:t>
      </w:r>
      <w:r w:rsidRPr="009E0005">
        <w:rPr>
          <w:rFonts w:ascii="Times New Roman" w:hAnsi="Times New Roman" w:cs="Times New Roman"/>
          <w:b/>
          <w:bCs/>
          <w:color w:val="000000" w:themeColor="text1"/>
          <w:sz w:val="2"/>
          <w:szCs w:val="2"/>
          <w:lang w:val="en-US"/>
        </w:rPr>
        <w:t>return</w:t>
      </w:r>
    </w:p>
    <w:p w14:paraId="55C1274F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</w:p>
    <w:p w14:paraId="6E0DD87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okno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tk.Tk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()</w:t>
      </w:r>
    </w:p>
    <w:p w14:paraId="2436341C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okno.title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Валидация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данных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")</w:t>
      </w:r>
    </w:p>
    <w:p w14:paraId="4E79D8C8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okno.geometry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("560x150")</w:t>
      </w:r>
    </w:p>
    <w:p w14:paraId="337E5CDB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knopka_poluchit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tk.Button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okno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, text="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Получить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данные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", width=24, command=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poluchit_dannye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</w:t>
      </w:r>
    </w:p>
    <w:p w14:paraId="11BCFC20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knopka_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poluchit.grid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(row=0, column=0,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padx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=10,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pady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=20)</w:t>
      </w:r>
    </w:p>
    <w:p w14:paraId="1A2124CE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label_fio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tk.Label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okno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, text="", font=("Arial", 12))</w:t>
      </w:r>
    </w:p>
    <w:p w14:paraId="048DA9C3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fio.grid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(row=0, column=1,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padx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=10, sticky="w")</w:t>
      </w:r>
    </w:p>
    <w:p w14:paraId="49B656C9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knopka_otpravit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tk.Button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okno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, text="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Отправить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результат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</w:rPr>
        <w:t>теста</w:t>
      </w:r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", width=24, command=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otpravit_rezultat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)</w:t>
      </w:r>
    </w:p>
    <w:p w14:paraId="732C38A7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knopka_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otpravit.grid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(row=1, column=0,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padx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=10,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pady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=10)</w:t>
      </w:r>
    </w:p>
    <w:p w14:paraId="0286647E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label_rezultat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 = </w:t>
      </w: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tk.Label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(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okno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, text="", font=("Arial", 12))</w:t>
      </w:r>
    </w:p>
    <w:p w14:paraId="78C9F921" w14:textId="77777777" w:rsidR="009E0005" w:rsidRPr="009E0005" w:rsidRDefault="009E0005" w:rsidP="009E0005">
      <w:pPr>
        <w:spacing w:before="20" w:after="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label_</w:t>
      </w:r>
      <w:proofErr w:type="gram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rezultat.grid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 xml:space="preserve">(row=1, column=1, </w:t>
      </w:r>
      <w:proofErr w:type="spellStart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padx</w:t>
      </w:r>
      <w:proofErr w:type="spellEnd"/>
      <w:r w:rsidRPr="009E0005">
        <w:rPr>
          <w:rFonts w:ascii="Times New Roman" w:hAnsi="Times New Roman" w:cs="Times New Roman"/>
          <w:color w:val="000000" w:themeColor="text1"/>
          <w:sz w:val="2"/>
          <w:szCs w:val="2"/>
          <w:lang w:val="en-US"/>
        </w:rPr>
        <w:t>=10, sticky="w")</w:t>
      </w:r>
    </w:p>
    <w:p w14:paraId="77677281" w14:textId="77777777" w:rsidR="009E0005" w:rsidRPr="009E0005" w:rsidRDefault="009E0005" w:rsidP="009E00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E0005">
        <w:rPr>
          <w:rFonts w:ascii="Times New Roman" w:hAnsi="Times New Roman" w:cs="Times New Roman"/>
          <w:color w:val="000000" w:themeColor="text1"/>
          <w:sz w:val="28"/>
          <w:szCs w:val="28"/>
        </w:rPr>
        <w:t>okno.mainloop</w:t>
      </w:r>
      <w:proofErr w:type="spellEnd"/>
      <w:proofErr w:type="gramEnd"/>
      <w:r w:rsidRPr="009E0005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1B1DDD0D" w14:textId="77777777" w:rsidR="009545EA" w:rsidRDefault="009545EA" w:rsidP="009545E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5B7572" w14:textId="77777777" w:rsidR="00DC1415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52A3F7" wp14:editId="58959F8D">
            <wp:extent cx="5940425" cy="2826385"/>
            <wp:effectExtent l="0" t="0" r="3175" b="5715"/>
            <wp:docPr id="89147113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1137" name="Рисунок 89147113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7FFE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9913F35" wp14:editId="76C0AC0E">
            <wp:extent cx="5940425" cy="4029710"/>
            <wp:effectExtent l="0" t="0" r="3175" b="0"/>
            <wp:docPr id="11504630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63023" name="Рисунок 115046302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8FF0" w14:textId="6EFBE433" w:rsidR="00AD0B04" w:rsidRDefault="00AD0B04" w:rsidP="00AD0B04">
      <w:r>
        <w:br/>
      </w:r>
    </w:p>
    <w:p w14:paraId="1FCC104E" w14:textId="35180D3D" w:rsidR="00AD0B04" w:rsidRDefault="00AD0B04" w:rsidP="009545EA">
      <w:pPr>
        <w:pStyle w:val="1"/>
      </w:pPr>
      <w:r>
        <w:br w:type="column"/>
      </w:r>
      <w:r>
        <w:lastRenderedPageBreak/>
        <w:t>Модуль 7. Вариативная часть</w:t>
      </w:r>
    </w:p>
    <w:p w14:paraId="52D2B1B5" w14:textId="0B1FC5DF" w:rsidR="00DC1415" w:rsidRDefault="00DC1415" w:rsidP="00DC1415">
      <w:r w:rsidRPr="00DC1415">
        <w:rPr>
          <w:noProof/>
        </w:rPr>
        <w:drawing>
          <wp:inline distT="0" distB="0" distL="0" distR="0" wp14:anchorId="5CF6AC30" wp14:editId="12A124E1">
            <wp:extent cx="5146158" cy="2901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1731" cy="290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04DC" w14:textId="6FF903B3" w:rsidR="00DC1415" w:rsidRDefault="00DC1415" w:rsidP="00DC1415">
      <w:r w:rsidRPr="00DC1415">
        <w:rPr>
          <w:noProof/>
        </w:rPr>
        <w:drawing>
          <wp:inline distT="0" distB="0" distL="0" distR="0" wp14:anchorId="3F0FCC55" wp14:editId="3107D201">
            <wp:extent cx="5156791" cy="2893977"/>
            <wp:effectExtent l="0" t="0" r="635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4242" cy="289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5A62" w14:textId="319BC093" w:rsidR="00DC1415" w:rsidRPr="00DC1415" w:rsidRDefault="00DC1415" w:rsidP="00DC1415">
      <w:r w:rsidRPr="00DC1415">
        <w:rPr>
          <w:noProof/>
        </w:rPr>
        <w:drawing>
          <wp:inline distT="0" distB="0" distL="0" distR="0" wp14:anchorId="3F37A61D" wp14:editId="41AD6C14">
            <wp:extent cx="4805916" cy="2704259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1781" cy="27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415" w:rsidRPr="00DC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42A3"/>
    <w:multiLevelType w:val="hybridMultilevel"/>
    <w:tmpl w:val="77AA32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12E60"/>
    <w:multiLevelType w:val="hybridMultilevel"/>
    <w:tmpl w:val="A49C6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D0286"/>
    <w:multiLevelType w:val="hybridMultilevel"/>
    <w:tmpl w:val="9AB46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E4FC3"/>
    <w:multiLevelType w:val="hybridMultilevel"/>
    <w:tmpl w:val="63402430"/>
    <w:lvl w:ilvl="0" w:tplc="C3E4940A">
      <w:start w:val="1"/>
      <w:numFmt w:val="bullet"/>
      <w:lvlText w:val="•"/>
      <w:lvlJc w:val="left"/>
      <w:pPr>
        <w:ind w:left="540" w:hanging="280"/>
      </w:pPr>
    </w:lvl>
    <w:lvl w:ilvl="1" w:tplc="B134CB0C">
      <w:numFmt w:val="decimal"/>
      <w:lvlText w:val=""/>
      <w:lvlJc w:val="left"/>
    </w:lvl>
    <w:lvl w:ilvl="2" w:tplc="3CD0470E">
      <w:numFmt w:val="decimal"/>
      <w:lvlText w:val=""/>
      <w:lvlJc w:val="left"/>
    </w:lvl>
    <w:lvl w:ilvl="3" w:tplc="3AEA8A58">
      <w:numFmt w:val="decimal"/>
      <w:lvlText w:val=""/>
      <w:lvlJc w:val="left"/>
    </w:lvl>
    <w:lvl w:ilvl="4" w:tplc="E30A93D4">
      <w:numFmt w:val="decimal"/>
      <w:lvlText w:val=""/>
      <w:lvlJc w:val="left"/>
    </w:lvl>
    <w:lvl w:ilvl="5" w:tplc="CFC0AE66">
      <w:numFmt w:val="decimal"/>
      <w:lvlText w:val=""/>
      <w:lvlJc w:val="left"/>
    </w:lvl>
    <w:lvl w:ilvl="6" w:tplc="09A45A74">
      <w:numFmt w:val="decimal"/>
      <w:lvlText w:val=""/>
      <w:lvlJc w:val="left"/>
    </w:lvl>
    <w:lvl w:ilvl="7" w:tplc="96909C36">
      <w:numFmt w:val="decimal"/>
      <w:lvlText w:val=""/>
      <w:lvlJc w:val="left"/>
    </w:lvl>
    <w:lvl w:ilvl="8" w:tplc="580AEE30">
      <w:numFmt w:val="decimal"/>
      <w:lvlText w:val=""/>
      <w:lvlJc w:val="left"/>
    </w:lvl>
  </w:abstractNum>
  <w:abstractNum w:abstractNumId="4" w15:restartNumberingAfterBreak="0">
    <w:nsid w:val="1DE042D7"/>
    <w:multiLevelType w:val="hybridMultilevel"/>
    <w:tmpl w:val="D1EE3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B7CA5"/>
    <w:multiLevelType w:val="hybridMultilevel"/>
    <w:tmpl w:val="C0BA5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A5A8E"/>
    <w:multiLevelType w:val="hybridMultilevel"/>
    <w:tmpl w:val="6E623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82205"/>
    <w:multiLevelType w:val="hybridMultilevel"/>
    <w:tmpl w:val="9E663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653696">
    <w:abstractNumId w:val="4"/>
  </w:num>
  <w:num w:numId="2" w16cid:durableId="1869173877">
    <w:abstractNumId w:val="2"/>
  </w:num>
  <w:num w:numId="3" w16cid:durableId="2033065142">
    <w:abstractNumId w:val="6"/>
  </w:num>
  <w:num w:numId="4" w16cid:durableId="1264845769">
    <w:abstractNumId w:val="1"/>
  </w:num>
  <w:num w:numId="5" w16cid:durableId="703216308">
    <w:abstractNumId w:val="0"/>
  </w:num>
  <w:num w:numId="6" w16cid:durableId="282271745">
    <w:abstractNumId w:val="3"/>
    <w:lvlOverride w:ilvl="0">
      <w:startOverride w:val="1"/>
    </w:lvlOverride>
  </w:num>
  <w:num w:numId="7" w16cid:durableId="1936395843">
    <w:abstractNumId w:val="5"/>
  </w:num>
  <w:num w:numId="8" w16cid:durableId="411194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03"/>
    <w:rsid w:val="00094984"/>
    <w:rsid w:val="000A5DD0"/>
    <w:rsid w:val="000B7023"/>
    <w:rsid w:val="00232185"/>
    <w:rsid w:val="00241AF5"/>
    <w:rsid w:val="00255DBB"/>
    <w:rsid w:val="00356DD3"/>
    <w:rsid w:val="00382073"/>
    <w:rsid w:val="00392B12"/>
    <w:rsid w:val="003B62DC"/>
    <w:rsid w:val="00416D2A"/>
    <w:rsid w:val="004621CF"/>
    <w:rsid w:val="0046753A"/>
    <w:rsid w:val="004D6DCC"/>
    <w:rsid w:val="004E411C"/>
    <w:rsid w:val="005344FD"/>
    <w:rsid w:val="005847EC"/>
    <w:rsid w:val="005A3F33"/>
    <w:rsid w:val="005A5CC3"/>
    <w:rsid w:val="005D6B13"/>
    <w:rsid w:val="00603631"/>
    <w:rsid w:val="00623EF8"/>
    <w:rsid w:val="00666454"/>
    <w:rsid w:val="00694091"/>
    <w:rsid w:val="006C0E44"/>
    <w:rsid w:val="006C69FB"/>
    <w:rsid w:val="006C7A13"/>
    <w:rsid w:val="007524A4"/>
    <w:rsid w:val="007A6230"/>
    <w:rsid w:val="00804BDC"/>
    <w:rsid w:val="00816CD4"/>
    <w:rsid w:val="00837E03"/>
    <w:rsid w:val="008B2CB2"/>
    <w:rsid w:val="008B7DD2"/>
    <w:rsid w:val="008F0A8A"/>
    <w:rsid w:val="00921B92"/>
    <w:rsid w:val="009545EA"/>
    <w:rsid w:val="00961C5A"/>
    <w:rsid w:val="009C24B5"/>
    <w:rsid w:val="009E0005"/>
    <w:rsid w:val="00A16A9E"/>
    <w:rsid w:val="00A2015A"/>
    <w:rsid w:val="00A65D8E"/>
    <w:rsid w:val="00A80793"/>
    <w:rsid w:val="00A863D0"/>
    <w:rsid w:val="00AB3E09"/>
    <w:rsid w:val="00AC30A1"/>
    <w:rsid w:val="00AD0B04"/>
    <w:rsid w:val="00BD3E28"/>
    <w:rsid w:val="00C04D26"/>
    <w:rsid w:val="00C06AAE"/>
    <w:rsid w:val="00C131E7"/>
    <w:rsid w:val="00C2459B"/>
    <w:rsid w:val="00C329FB"/>
    <w:rsid w:val="00C36181"/>
    <w:rsid w:val="00CE4EF7"/>
    <w:rsid w:val="00D252C3"/>
    <w:rsid w:val="00DB3139"/>
    <w:rsid w:val="00DC1415"/>
    <w:rsid w:val="00E2654F"/>
    <w:rsid w:val="00E55BA9"/>
    <w:rsid w:val="00E6460F"/>
    <w:rsid w:val="00E91071"/>
    <w:rsid w:val="00EF66D1"/>
    <w:rsid w:val="00F070A2"/>
    <w:rsid w:val="00F07836"/>
    <w:rsid w:val="00F16166"/>
    <w:rsid w:val="00F40BC2"/>
    <w:rsid w:val="00F7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C2461"/>
  <w15:chartTrackingRefBased/>
  <w15:docId w15:val="{10FD35AD-FED6-D04D-836F-F353998F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9545EA"/>
    <w:pPr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545EA"/>
    <w:rPr>
      <w:rFonts w:asciiTheme="majorHAnsi" w:eastAsiaTheme="majorEastAsia" w:hAnsiTheme="majorHAnsi" w:cstheme="majorBidi"/>
      <w:spacing w:val="-10"/>
      <w:kern w:val="28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83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37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37E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37E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37E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37E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37E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37E03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83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1"/>
    <w:link w:val="a0"/>
    <w:uiPriority w:val="10"/>
    <w:rsid w:val="0083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83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37E0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37E03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837E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837E03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837E03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a1"/>
    <w:rsid w:val="006C7A13"/>
  </w:style>
  <w:style w:type="paragraph" w:styleId="HTML">
    <w:name w:val="HTML Preformatted"/>
    <w:basedOn w:val="a"/>
    <w:link w:val="HTML0"/>
    <w:uiPriority w:val="99"/>
    <w:semiHidden/>
    <w:unhideWhenUsed/>
    <w:rsid w:val="008B2C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B2CB2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A65D8E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1"/>
    <w:uiPriority w:val="99"/>
    <w:unhideWhenUsed/>
    <w:rsid w:val="00DB3139"/>
    <w:rPr>
      <w:color w:val="467886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DB3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BF7D3-A7C5-49BF-AACC-411ACF1A3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3567</Words>
  <Characters>20337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</dc:creator>
  <cp:keywords/>
  <dc:description/>
  <cp:lastModifiedBy>Денис Брюткин</cp:lastModifiedBy>
  <cp:revision>3</cp:revision>
  <dcterms:created xsi:type="dcterms:W3CDTF">2026-06-17T17:01:00Z</dcterms:created>
  <dcterms:modified xsi:type="dcterms:W3CDTF">2026-06-17T20:06:00Z</dcterms:modified>
</cp:coreProperties>
</file>