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EE" w:rsidRPr="008E37EE" w:rsidRDefault="008E37EE" w:rsidP="008E37EE">
      <w:pPr>
        <w:widowControl/>
        <w:spacing w:line="270" w:lineRule="atLeast"/>
        <w:rPr>
          <w:rFonts w:ascii="Tahoma" w:eastAsia="宋体" w:hAnsi="Tahoma" w:cs="Tahoma"/>
          <w:color w:val="444444"/>
          <w:kern w:val="0"/>
          <w:szCs w:val="21"/>
        </w:rPr>
      </w:pPr>
      <w:r w:rsidRPr="008E37EE">
        <w:rPr>
          <w:rFonts w:ascii="Tahoma" w:eastAsia="宋体" w:hAnsi="Tahoma" w:cs="Tahoma"/>
          <w:color w:val="444444"/>
          <w:kern w:val="0"/>
          <w:szCs w:val="21"/>
        </w:rPr>
        <w:t>经过小弟的一个周末的努力，终于发现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STM8S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不能块编程的原因了。首先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STM8S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的块编程，需要把程序放在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RAM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中运行。对于像我这样没学过汇编的，也不了解编译器原理的，只知道用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C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语言写写程序的朋友。有点摸不着头脑。那么如何让程序在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RAM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中运行呢？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我们看下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STM8S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的库函数数就知道了。下面是库函数的代码。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IN_RAM(void FLASH_EraseBlock(uint16_t BlockNum, FLASH_MemType_TypeDef FLASH_MemType));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我刚开始就被这个函数定义给骗了。以为加了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IN_RAM( )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，就可以在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RAM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中运行了。我们看下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 xml:space="preserve"> IN_RAM() 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的定义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  #define IN_RAM(a)  a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在默认情况下，它什么都没干。仔细一下，在默认情况下，是不库函数把在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RAM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中运行程序的功能给屏蔽了。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/* Uncomment the line below to enable the FLASH functions execution from RAM */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#if !defined (RAM_EXECUTION)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/*#define RAM_EXECUTION  (1) */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#endif /* RAM_EXECUTION */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取消掉这个注释就可以了。把它变成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/* Uncomment the line below to enable the FLASH functions execution from RAM */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#if !defined (RAM_EXECUTION)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   #define RAM_EXECUTION  (1) 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#endif /* RAM_EXECUTION */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这样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IN_RAM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（）的定义就变成了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  #define IN_RAM(a)   __ramfunc  a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再去调试程序。就好了。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自己写程序其实就是在函数前面加下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  __ramfunc  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下面是我测试成功的程序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uint8_t  block_buff[128];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__ramfunc  void  WriteBlock(void)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{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  uint8_t i;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  <w:t>    FLASH_Unlock(FLASH_MEMTYPE_DATA); 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    FLASH-&gt;CR2 |= FLASH_CR2_PRG;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    FLASH-&gt;NCR2 &amp;= (uint8_t)(~FLASH_NCR2_NPRG);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  for(i=0; i&lt;128; i++)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  {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    *((PointerAttr uint8_t*) (MemoryAddressCast)0x4000 + i) = block_buff[i];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  }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   FLASH_Lock(FLASH_MEMTYPE_DATA);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  <w:t>}</w:t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br/>
      </w:r>
      <w:r w:rsidRPr="008E37EE">
        <w:rPr>
          <w:rFonts w:ascii="Tahoma" w:eastAsia="宋体" w:hAnsi="Tahoma" w:cs="Tahoma"/>
          <w:color w:val="444444"/>
          <w:kern w:val="0"/>
          <w:szCs w:val="21"/>
        </w:rPr>
        <w:t>祝还不会块编程的朋友们好运！！！！！</w:t>
      </w:r>
    </w:p>
    <w:p w:rsidR="00DC7316" w:rsidRDefault="00DC7316">
      <w:bookmarkStart w:id="0" w:name="_GoBack"/>
      <w:bookmarkEnd w:id="0"/>
    </w:p>
    <w:sectPr w:rsidR="00DC7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90"/>
    <w:rsid w:val="005A3F90"/>
    <w:rsid w:val="008E37EE"/>
    <w:rsid w:val="00D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37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3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>think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2016-01-03T15:25:00Z</dcterms:created>
  <dcterms:modified xsi:type="dcterms:W3CDTF">2016-01-03T15:25:00Z</dcterms:modified>
</cp:coreProperties>
</file>