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BF54" w14:textId="12FF2AB4" w:rsidR="00A37DCB" w:rsidRDefault="007839FD">
      <w:r>
        <w:t xml:space="preserve">Jose Velazquez Saenz </w:t>
      </w:r>
    </w:p>
    <w:p w14:paraId="5E76799F" w14:textId="19D17BB9" w:rsidR="007839FD" w:rsidRDefault="007839FD">
      <w:r>
        <w:t xml:space="preserve">Module 8.2 Assignment </w:t>
      </w:r>
    </w:p>
    <w:p w14:paraId="690294BA" w14:textId="4CAD5F8A" w:rsidR="007839FD" w:rsidRDefault="007839FD"/>
    <w:p w14:paraId="02AD1B27" w14:textId="58038DAE" w:rsidR="007839FD" w:rsidRDefault="007839FD">
      <w:r>
        <w:t xml:space="preserve">Flowchart: </w:t>
      </w:r>
    </w:p>
    <w:p w14:paraId="6EF0A82B" w14:textId="21705D81" w:rsidR="00DE53E7" w:rsidRDefault="007839FD">
      <w:r>
        <w:rPr>
          <w:noProof/>
        </w:rPr>
        <w:drawing>
          <wp:inline distT="0" distB="0" distL="0" distR="0" wp14:anchorId="31BF66BE" wp14:editId="7354953C">
            <wp:extent cx="4242391" cy="6928970"/>
            <wp:effectExtent l="0" t="0" r="0" b="5715"/>
            <wp:docPr id="39036239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62395" name="Picture 1" descr="A diagram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850" cy="699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A6C8" w14:textId="037729A4" w:rsidR="00DE53E7" w:rsidRDefault="00DE53E7">
      <w:r>
        <w:lastRenderedPageBreak/>
        <w:t xml:space="preserve">Output of running program: </w:t>
      </w:r>
    </w:p>
    <w:p w14:paraId="6835CF0A" w14:textId="2F2DBBD0" w:rsidR="007839FD" w:rsidRDefault="00DE53E7">
      <w:r>
        <w:rPr>
          <w:noProof/>
        </w:rPr>
        <w:drawing>
          <wp:inline distT="0" distB="0" distL="0" distR="0" wp14:anchorId="088AF17C" wp14:editId="233646DE">
            <wp:extent cx="5943600" cy="5561330"/>
            <wp:effectExtent l="0" t="0" r="0" b="1270"/>
            <wp:docPr id="2000819488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19488" name="Picture 2" descr="A computer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644" cy="56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B7C5" w14:textId="77777777" w:rsidR="00DE53E7" w:rsidRDefault="00DE53E7"/>
    <w:p w14:paraId="11CB68B7" w14:textId="77777777" w:rsidR="00DE53E7" w:rsidRDefault="00DE53E7"/>
    <w:p w14:paraId="2DACC7B5" w14:textId="77777777" w:rsidR="00DE53E7" w:rsidRDefault="00DE53E7"/>
    <w:p w14:paraId="491EB053" w14:textId="77777777" w:rsidR="00DE53E7" w:rsidRDefault="00DE53E7"/>
    <w:p w14:paraId="17AD7B04" w14:textId="77777777" w:rsidR="00DE53E7" w:rsidRDefault="00DE53E7"/>
    <w:p w14:paraId="5715795C" w14:textId="77777777" w:rsidR="00DE53E7" w:rsidRDefault="00DE53E7"/>
    <w:p w14:paraId="73DF38A1" w14:textId="77777777" w:rsidR="00DE53E7" w:rsidRDefault="00DE53E7"/>
    <w:p w14:paraId="07EAFC77" w14:textId="12750074" w:rsidR="00DE53E7" w:rsidRDefault="00DE53E7">
      <w:r>
        <w:lastRenderedPageBreak/>
        <w:t xml:space="preserve">Updated </w:t>
      </w:r>
      <w:proofErr w:type="spellStart"/>
      <w:r>
        <w:t>student.json</w:t>
      </w:r>
      <w:proofErr w:type="spellEnd"/>
      <w:r>
        <w:t xml:space="preserve"> file: </w:t>
      </w:r>
    </w:p>
    <w:p w14:paraId="0F3706A5" w14:textId="7449716F" w:rsidR="00DE53E7" w:rsidRDefault="00DE53E7">
      <w:r>
        <w:rPr>
          <w:noProof/>
        </w:rPr>
        <w:drawing>
          <wp:inline distT="0" distB="0" distL="0" distR="0" wp14:anchorId="01540743" wp14:editId="2EA483A9">
            <wp:extent cx="5943600" cy="7296150"/>
            <wp:effectExtent l="0" t="0" r="0" b="6350"/>
            <wp:docPr id="275580515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80515" name="Picture 3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FD"/>
    <w:rsid w:val="002A1254"/>
    <w:rsid w:val="005228C9"/>
    <w:rsid w:val="0055143F"/>
    <w:rsid w:val="007839FD"/>
    <w:rsid w:val="007A39D3"/>
    <w:rsid w:val="00A37DCB"/>
    <w:rsid w:val="00D86910"/>
    <w:rsid w:val="00DE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DAD1D"/>
  <w15:chartTrackingRefBased/>
  <w15:docId w15:val="{0C4BB08E-B1B4-494B-8C51-9E9C602D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2025-11-26T01:13:00Z</dcterms:created>
  <dcterms:modified xsi:type="dcterms:W3CDTF">2025-11-26T01:13:00Z</dcterms:modified>
</cp:coreProperties>
</file>